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F525C" w14:textId="77777777" w:rsidR="00C60272" w:rsidRDefault="00C602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1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60272" w14:paraId="304A3395" w14:textId="77777777">
        <w:tc>
          <w:tcPr>
            <w:tcW w:w="6300" w:type="dxa"/>
          </w:tcPr>
          <w:p w14:paraId="64278576" w14:textId="77777777" w:rsidR="00C6027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DD6A8AE" wp14:editId="4F11EADC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组合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585728641" name="组合 158572864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023938655" name="矩形 2023938655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518CCDF" w14:textId="77777777" w:rsidR="00C60272" w:rsidRDefault="00C60272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34481478" name="直线箭头连接符 334481478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14170873" name="直线箭头连接符 614170873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391922127" name="直线箭头连接符 1391922127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923551116" name="直线箭头连接符 92355111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705038318" name="直线箭头连接符 1705038318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54432538" name="任意形状 65443253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76171536" name="任意形状 476171536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22464406" name="任意形状 2022464406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94827342" name="任意形状 1694827342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4824357" name="任意形状 194824357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97632410" name="任意形状 797632410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01714739" name="任意形状 1301714739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48448019" name="任意形状 1748448019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70826531" name="任意形状 370826531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05566898" name="任意形状 405566898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8056626" name="任意形状 238056626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3359035" name="任意形状 173359035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23759539" name="任意形状 623759539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7092188" name="任意形状 947092188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96923401" name="任意形状 996923401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41815191" name="任意形状 1741815191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98749414" name="任意形状 199874941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55808070" name="任意形状 655808070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D6A8AE" id="组合 28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CEq0pFYAAMPKAgAOAAAAZHJzL2Uyb0RvYy54bWzsnc+OHkl23fcG/A4F7q2uzPyKLDbUEoyR&#13;&#10;RjYgeARIfoAakt0khqyiq6qne/ZaGFpY3huwAcE2YMD2StDCA0Evo9H4MXwj45xIkk2eX1AetVoA&#13;&#10;tdDX03U6IjPixv1z7r2Rv/273756efbzZ7d3L26uv3iw/Nb5g7Nn109unr64/uqLB//2T378Ly4f&#13;&#10;nN3dX10/vXp5c/3siwe/eHb34Hd/55//s9/+5vXnz9ab5zcvnz67PatBru8+/+b1Fw+e39+//vyz&#13;&#10;z+6ePH/26urut25eP7uuP355c/vq6r7+5+1Xnz29vfqmRn/18rP1/PzhZ9/c3D59fXvz5NndXf3b&#13;&#10;3+t/fPA7+/hffvnsyf1Pvvzy7tn92csvHtSz3e///3b//z9t//+z3/ntq8+/ur16/fzFEz3G1d/j&#13;&#10;KV5dvbiuScdQv3d1f3X29e2L7wz16sWT25u7my/vf+vJzavPbr788sWTZ/s71Nss5++8zR/c3nz9&#13;&#10;en+Xrz7/5qvXY5lqad9Zp7/3sE/+zc//4Pb1H7/+o9taiW9ef1Vrsf+v9i7ffnn7qv3WU559uy/Z&#13;&#10;L8aSPfv2/uxJ/cv18cXjpRb2Sf1pW9bTqiV98rzWvf1XF8vjbX108eCsAR6u2+liIH5fY2znF+3f&#13;&#10;aoxHF+tF25bP/ACfvfVY43/0x63n/6PbsxdPS/YuLi8erZcPT8uDs+urVyVrv/7ln/7qP/77szf+&#13;&#10;oHf8iJeux788Px2P/+ixHn96AR7vr752SXvy3C99eviwv/Hp8f63D75unYu7Y+vv/v+2/o+fX71+&#13;&#10;tkvU3efH0q3n6/Z4u3x4Ue+ppfsv/+NXf/0XZ2/8YV+6/T8awnL3+V3JzXsk5a1X9kKNLT6VNLy5&#13;&#10;v1efv769u/+DZzevzto/fPHgtk7tfpiufv6Hd/cdakib7frmxy9evqx/f/X5y+u3/kUtYvs3JTF+&#13;&#10;tvZP99/+9Fs9/k9vnv6i5OXu9ZMfv6i5/vDq7v6Prm7rxJfQfFNa4IsHd//u66vbZw/OXv7r61rr&#13;&#10;x8uppPHs/s3/cfvm//jpm//j6vrJ85tSLk/ubx+c9f/xo/td2fSn/Jdf3998+WJ/o/Zc/WH0uLXJ&#13;&#10;TaK/h93ettPpcjk9Ks2szf5Pf/nr//M3v/7f/+tX//Uv/+/f/Oe/+w//7df/87+fHTCtXcnLj66l&#13;&#10;J7y8PqNDSfStf9yl3Vtfi9v0w+lyPztD0r+z8Xf3t1cvvnp+/6Ob6+uSgZvbZVoMzr6pzWqa4+xJ&#13;&#10;28UvX17d1z++el2K4e76q32Yu5uXL542yWmbcXf71U9/9PL27OdXZRh+vP+fhPItWBO737u6e95x&#13;&#10;+5/6q5Vmvn66i+DzZ1dPf//66dn9L16XzrkuK1ei9MWDV8+elhA9K6PY/mlH3l+9eDmDfL8Ud2mp&#13;&#10;gXbp/v7E5eFyWh6dXz7asrgcsI8Xl9Pj7W2BOT1sG1kis2hTbIqsBqQpPgnMLlo/LIFZtsfL43Vd&#13;&#10;1kdZYt7Aocic3d6UYVjOL8/b/z04+/Lli9f/qolHO8vyT06PTrup/ZDyOX2SpQk19cOSpcfrdnGx&#13;&#10;LEv5SslWHTCWpPeJznut1unh+kkJXX3+T9Nqlcm6ON8utwW8nDdwKDpv6Jr3CozcnE8265+gk3Nx&#13;&#10;Om3rxTak5W9/+cu/+9M/rxjo13/2V2cPx18PGeEoSOZoOd8Nz9Xn9oa385Ke5tysjx+9Y5KefN0D&#13;&#10;oSZpDn6KU3jaw6D6d8/9T0++vfY/tnCp0Rsvd3qj3N6KOCr+KHrjp92ren113/67Nmj7x+ad7s/w&#13;&#10;vD/CWT3Y7deNwPnJz1p833Cvbn7+7E9u9v/ivkXx3bIeD3z8/eX1e3AXD/Vi/qt/X7852oUtsv/q&#13;&#10;37dQJy+S/+rft1E+df6rf99C1f7WDu4mrj/1+1EOyP1X//axyq1pm7fmsYyaG8uBkWfyb5+xESxt&#13;&#10;ymV3kz/4+AM2N9o5jFbWr016nld26bDlcd7MZsFrtOUxjCbYZRagpevf5TKvrmGP8mirXqFCnCQd&#13;&#10;hj3cHcwP7kKLQdubPswLMmB5s1a96UU+BZte4SIvr2GnLLtbP+5L8V5pQbYu4+XHR1gj5NqCbHm0&#13;&#10;Acu7cNKzrXlPS2vsk655tEY7tmfrtOUH97Q01Q5b8i7UJnVY3oUL7el53oXmfrZn6/bjg8/WeMQd&#13;&#10;lictqW2wxzCnUHlxL8tM1liP8mrUUd9R+RyU3thR+RiUpWyoh3nGtlQ7LE+5nPclqwVO4r00O12T&#13;&#10;XuQlW0or77As3nsM00YD2NpX7QKeTerjlI/eHoPXpHCQl62/wikflkUHnmCnfqjqJy6vjijY5EVH&#13;&#10;tHRSHK0WrO0CwvqebvmwLDp7pX3jpA/7QSDYo/5stWdxtDpP7RUIVizqDgMJuexnoaxWnLTyGW20&#13;&#10;MpUZJtWWFcPyuC9vWfs02qoDiDCNll9hXWRxCTY32ipdn6V3bexWWzeAyZRmvbXqxBBKqjKvbamE&#13;&#10;9mAwlo4LofpY+eitOgWAUjiUUZskg1Azz7XHOLUSeYc8Y0atEmxAXXblDSitBKCkggAlXyKv16rd&#13;&#10;BpQkh1BdCgklG5BlVacDxtJRA1nVuQWUQgJC2fXKjy8HgXSAtV3WT0N3Ekz6iWDS61kTL7ISoIkX&#13;&#10;2RyyEpJssjm2h/AKLQlU55fsoW01WNeW3G6jgaGzHwEOgr0SgJWr1CYlr0T6n1whuWkI09nLqmP4&#13;&#10;huD02dOE5W1Ea70pOaTiAWqVk4Mw61PrZJFPrbCAHPliOtorQFjgUCQrLYU1ELA4RMo7pTNahyut&#13;&#10;mWwPBGWPuuUcmXgTTf4VxdUDJGBhFHk+zipGxxMCzxET5wPlCBti4hGvw2jSkUteWXMJEP0bBlyC&#13;&#10;eQ4iMLowLluWjcHB5FMsQ0sczOCH8vEcsKwTBneVd0EKZgE6eMDAdst0A/1mahAOqGFADUqrLUA0&#13;&#10;Gka0pV4Bjp+Z12Jjkl4QK4wErc4CnFNzzEAeK5IFz8ioLLvd31npWHXrDq6Hx8qCK1SJeVrYvmCV&#13;&#10;oJ5B1amfGKtUyASqfI8ZVFbLevqHee2F6kWPH6QgtV4jnWVj8uTlzd2z/qgt8bRnXkYyqkZ7M931&#13;&#10;VtnVW9VZe8mHX/kt2FT136eSv/LKHj1cHi0XW5n1XkbxVnrz+GvtVStBrEo/Tm/WgN3j29XPkd7c&#13;&#10;//1e7rdY5l299eZ+/4OmN/dnqPTmqR5hJr3Zxfx07uP3ofTmuzgLun/fTBAeo/mv/u0oURjgychk&#13;&#10;nCgL59G85J7Lv31OxcgbKPlKbe5Ry+Os2so1mYJ1Z3Ibdc5+Jv/2ZxsxUA7QHFFd5mdzfHaZ9duF&#13;&#10;4jOC9dhxKx87ad4KMPYFqdLaBFNcu4FDL1ptq3OWRtMx3AoeYXqFmjzBFOhv5Y9HWDfdGyT6RS5v&#13;&#10;tcxptCr/3NeNgsdW+bdH09lfX867A7WVc5ymXc61JhSei+fZKGsgj2yD0oBFhHUVnOTnG7jsiCzK&#13;&#10;TG+Fj+87cDReN+gbuG9mEBqFGue1oqj9y7gPORJva4pF0cxKNQcKjlbykKV61gq04/NJ96ygBhbj&#13;&#10;KBxQxLgWH5bnlaMMlQeLCNwVnLpFHNcKh/zAwbqM8WB/TcFVDj++r8iA6iaawxEh5vHAoR9ZP+II&#13;&#10;zThCccEYr4x4fF8TnVTfM3Cwzsahb9H1X7U4TT3fAv7AohqD5TIbjwNH69K9mqrRhOcTjoJ5Px+x&#13;&#10;j8ZR2ty48qvz/ur5gMsZ6wLU0KL9paqVgStuNj+f5GA47Na3/u0e2hgPClcs9ws5raYGafm6OSdt&#13;&#10;r1N+CUbfMLCVgoErt0ilkQYXDHw0K9xJ/f0QjoXMAThfthpQOlYNY7vzRbrbsOy02kSS5+WgAAyB&#13;&#10;DT0IkslSUE8mS2m07o1OOkkglcpxwo7KkQLzKRTM6LekKfu2k2nSRlGC0J4WLK0dKNgoyRqZdcNA&#13;&#10;C+q4kIDL2alBo04VjA6fFAPEUVYzqBi6oanETH62DiOlJfVMKlAwcooNg3WTbQPG0aYIck+GsSWS&#13;&#10;ha6IMK6cLT5aSo0HmSVzaGjJFeQv5BkYRx7JwMEJM448poED1WQceWrGkec3cJPvQSkVj0cerHGz&#13;&#10;HjF62F1eVvTYhSOj4wiA1LZxkFzxOVox4ume5DobQZHqltJYZyO82YgRtbfWGVIt1ssrlOfbsZuO&#13;&#10;uEnRj0gf5N44UvUykSvpeuNI2duAI6PSfaiV2kLs4FEMMHBgZeT8bJDGbNn3nXEkhkvuGzNmZtbA&#13;&#10;zgymDvbXuPqNdmswiTCvcbNMJ/nvgzmF/TATW/5hfA8zu+SkDaY4e0JF++/bW2omTWtSvLRlgvmW&#13;&#10;mzIOEdbzZkj/i5yGIykNuQHMqQk4uHJHq3E2vsLIruQFOSnzA9ZUyoISRC172dh/sLkukgPYyHHl&#13;&#10;qEAZM8q/qWvjRPa7mxWEdcJjNoOYz5bCdvBYu5777oyfUvg3P4xbe+oqpvX08HRqJY/vyeG/8efS&#13;&#10;PdNJ/FWVct0ffyOJX4FGv4BlcHjffxK/PUMl8VvwNpPEL9++6YdBQXwoiV/VVzsu6y4VSkJKzais&#13;&#10;LisPtM8IKD3XHCobSsepgNJzTaGylqlyu/aKAOpaZgqUV0F1oACSs5VNmaxxBMntzdOpsHMKlFe8&#13;&#10;oqK2mFOgPF07Qs1mxrezExlBqoTMIwmUN7jKaFlUijiZAHV5omBYqPzoUzRnfyjQCQJlz72DwG0X&#13;&#10;KCuq/nZQStBBFR0lx7RPNwWCcsY+EjjpAuVnkveSF7ODiGrtazCJynFDSVyTzsoRpfWUDM+hIATR&#13;&#10;oSFmt/uXkGbSeYcwRapjEpVl1GPlvVa9OHQwSDlCB0NV5bYdmkTl8K/uN9jHyiipf2AY60zsY2X5&#13;&#10;MirLl6wSRFeV12szQvWd/EBC9ZM2icoyUdnL/bkA1dcLgjl5H9Wkmc6j+1UA1XcbxpJLN4ei9IO9&#13;&#10;yOFrO+/u355/t4MLMLUe0aS7W12Cwbi+BbM4WJKlimz3fc+7UHe+zcE6gwPy4csXZmH5pC9yc+Dg&#13;&#10;LUWWT5z1AYNJpUNBo7UMUZsUlKhhYCkGLKsrvwJZJy0ImTrByG5qF2Zh8AoeLXuJ3vri1ZOmsbzN&#13;&#10;wrJddDck+FMDlulHnyxw4XxOkeHt2oESOS2GL7EEWKXJGgrqZ43KlkNqEFxsdWACShfelIykXbd+&#13;&#10;BpTC/IyySQCUAvi8EpX8aasKYYtR+QCYWACUngtQNixxVeUnQJA3GkPjWPJy8nGTWwWgLs8ZJMcx&#13;&#10;r4L82SlQns7+c1wC24cM6hKTp5PGhI1R4EIoiUJeBYVdJMhd2uHkdEWTbW5/KAitpf/yWnWfB0Lr&#13;&#10;DgK9LBDUWXTfuiQ56SstJxmpubi5LwNF10KBLe7vSIa9o8iZUEScN1oRMfgvRkHGqOs+8Kx8DLOt&#13;&#10;9omeQ2UrID0DjqHiZkIpIs4MpSPivPaOdQHVdxuia8W6k6isIWQrwMmX3ZlDQdzsiDivhGNdQHUp&#13;&#10;pBmFypIjmw/Bk/wHQk3NOBldT0Xq8sogLJWHByj5lITqXiygHH8jrOtMWFe76wRzWJ2lx6EEiI/D&#13;&#10;HJD+AQO1L4eCbkcwLCsfR2qgyRy6jm/SmHLxr1ofFJMCGzomzQrbMLARAza3bmQJtW5kVtVxPAuj&#13;&#10;Z+vnnfwC36EJ/p9g5LEYBu6PzgKF1SKsZmGw9VUh0oIx8PJ8kyl4jNYhEKQrYKbguz8ZBd898JlE&#13;&#10;ZcMipUvBdxchQvWQZQ5VRyE5xh8K5D8Vw/xAimGqU+50uT7aqtz3fcUwb/y5tnm6GGZRvVr91H92&#13;&#10;FMOsrT99v7B/nLPvvRhmf4Z2YX89wkwxzI5vpM+IaT5UDjOQoPEHDuzM6htlp3HZhBzj5UM7cFDr&#13;&#10;fOCycmpd4zttBpWVAwellQcux+6tC32ft+ZPSmrgoHa6davv403jshFuNeJ9vGxejauvdOb38KWR&#13;&#10;UIu9lu/V5m2XB8d1Ka+q40BelA5cq0Y5jyf7U7c7ZJwsEOHqnO3PBzTWWj1hHQdyUL7VFK68ph0H&#13;&#10;JrKqDCdxmhfH074Bj7aWr9OfD85l04BNDqrmPu5H1bBP4VS7j+OpFJhxk/PKH1+h1t7XWzNO8gfj&#13;&#10;LdUgva8L4rTOiOsEIa3L4nMO+7aISMDxfM5pvNHjlOXFXesryOni84s490JleR69QTTe5Pl1o/YK&#13;&#10;59It2Izz/mb9t7i3l24b8DlHnOQPcXo+0Ke+raadp6Q3ltqH/XyAHvetO/WhwzxePf/UeMaBPfLt&#13;&#10;QWS3lnqufV4cz7hsV+vjixqPcFo/sOe+pWlFnPYX/IhqBe6vm90NwZbvXFb4NuGjK6kQ1p+tvnEd&#13;&#10;ZUAqF2HdotJHktSOtICDaD9tFpbdUjU3tQvD0+kZsEyDyJdbwGeWil/ABZeGX4DEe9gN8zQsn2u5&#13;&#10;XUeAZQHyb2cOByyPJuXejEtaXvlm07B8VKWJm8VIkw5Y3nr5ZfW54DxaVzezMOj8VYaMLjYesLwL&#13;&#10;Uv0LsFtlWZuqaZYirduA5UnlB+IdAN19b2R6mlT0bWPwp2BZW8qGtOxCHE0LQqrcsCwhelEqc9z3&#13;&#10;ABrr+1BwS4RAeZe60wwJESUp8xkWKK+oQHkTBcpb2L0oSIMIlA+4QDPTVR9pkpc+EiQF+tsB1y9Q&#13;&#10;PhMCzSwmNCB3UZkCwRUcfaRBKNpo+Ndpp13IKQLrxwqUlhRDRbFpZ4zKJ9Sh6xQK/HdrySwxQzPH&#13;&#10;p5eaz+dPdiqLjEmGOJ0jmQhSFUQ+NSrOyCpIbzcFym+n1ZwC5cW08cq7Z6OUmSwHLCBVkvYsx/14&#13;&#10;wZHQGczzdeUBR1Cg/EwC5VXvqhGURweBGhIoaz2BZp4JNHGPhKZAoPj7SGBCOgiuUBYom9oOgrr6&#13;&#10;vk5zoJkVh1sKNV0+ex0ELolAeYO7ZIKbJFA+wx1EvSL94C3gLhqVt08oKjCV6zkLy3tot7j02oQx&#13;&#10;nXXZ6RImvSnxeoZllWyzCyrSMKgdsHmGj2GMMCwLkWEUSXbZXqAyY8SlWY4c5VbdX9pTmfMFbuxT&#13;&#10;VSMG6tqskaW1/+ffd0iErBB0e0tj0NMr6C6YaR4kb5Y5GqByBuOTl3fA8qSDZgKYU5XZxJtQIxbP&#13;&#10;9FxWDoPsy/KmNDmlR0VEIuyj2M95zjW/6sHhgiLU/U7IWQ+OOQv6R3PbpbDTiRicOuI+ksvHXIOc&#13;&#10;WcQ5J5Hl/chxAE73mq0Qm42b9snmOBIinHNEiHNuORuxI9dFuK5nOben/aCcojQt5ihHrjDrgiP3&#13;&#10;OImDcGTc14g4yTPhnJNFXDfJlKteio7akzU0njRzq3qK53fktAFnpQvjtZxef7483pGbJ5zkj+bV&#13;&#10;PWK0fnUV1NT6tXFm1nmvKms1FbAfo0ZjFgfnaJU3Redo9X2SOJ5rV7I+WJVuIX2wKntDOfJRqwN6&#13;&#10;rd3/ue/HLA7081o1dvt40zhYF9dEgT3yJ78pl37gsv0dtV1gfwcOctqra00QN5fTPmrZsj/kWjvy&#13;&#10;1o7avazvDxzNO+foHjWI2T8YNZKQ7T1w2cEetaOQyD1wIKdOz0OkM8arFqZkPw7cu37sp5LvH0rJ&#13;&#10;d6v4Pm2t3+491x/W103119rm6YJveQPvXn64Neuw13sPZuF7r/fen6HVezci4dm397df3724uf7J&#13;&#10;z9qtcK02/ajm7gyB/GUfm+PPbxMJnesEMkdjZRUhQzYF8lP5WfyrJNc7z+6/+lcoW/Z4kMsONntY&#13;&#10;WYl43FUIAqgec5Ep1Iz5HeWHwVhV67A/fVb2ZqAA1VcV+E7Xk+TslK77hbFc6QJj9X3Mdk+dsADq&#13;&#10;bwigvqQZpOgmL6goJwD16TJIBfkA6tKXQYuumCNUj7YAVb51kz5ASZIJ1eMTQs3IgutU8xa6d4dQ&#13;&#10;XW0BSt9uAXlvFPB+XLPALy47I1hfMprUdCssrRxgqgJyjWDWXq1Mb39TgknnZL26fKi97h2Fbx8P&#13;&#10;RnPdZ44wlmqzbq9AJVuVkpqCiY/L5m9VhynlWMostEnBLDeybgYmDgGpBh3RfBbWevZ9UoDp1nXI&#13;&#10;2Ky6w334Vd5y/3Zbv4omhLpEswII6+cUUtOrrBwkp1d/2OndSOGdVxBDCPWcq3IxBFOcTy11KoSF&#13;&#10;bJKj8lIl0UtSLqZ+MqxLLxTfrvrWAnT3r2Ly4AoPB55w84DjOrgVYa1i8CbkCOs6BG5s2PSRitbD&#13;&#10;nRZuU1KEiiu3IjHa0zVjH8cTabnUlUtTOMg3t88J7/PW3Qd5vK4i6ONUm53zSu/G8Yoc2+ctnTKH&#13;&#10;y2ZpE1m6QCnxJgeIK5O7tCzwedBjvHzONiVjFsg8HzjY39L8+/qVFx3Xb+BgnZ0Zh492tc9t7/PC&#13;&#10;R7sOXDbZm6zAAp9RPnAgVx4PPh0/xoPGic05fmisPXBwfsd4sL/CrVAg7Xnpo2KbGz7B9Txw2fQd&#13;&#10;ONqPbpeJhB/jgRs1cHTOvX4lD/F8DBztm96j8Hk84fD55KpCMc1OETWXdnbfoHF6rB/ZLcsLyl9/&#13;&#10;X+qh8rzF4U2tH/U9We4XPOfSk+CSjPHqTs68v51dm9dXIH/Wp/AxuKFPUd9LPxeHGt/DdgHtkdYP&#13;&#10;vhw87NZp0g7O2lU6R7bndI6GfwB20LhZ/6Xu+IvrPPwhmHfgQF7sr836f9P+ZA4Ahn8KTUKHvwvn&#13;&#10;fPjFNG/3E8EdXxX5o3OvGCA7JY4oMPBQVXEWgRHGwKQql5iNxPK6OYk6GyXCKzjmhFdQBEuBruNh&#13;&#10;mNTRdT45jtUp8pdBQx6hc0MI61sP3sCgQmCz/Dm7rLNXf6gSYGZz8gl0eclviJCSXgL3bZBlOZpb&#13;&#10;XSJIMDF0IJbm+zJsGV3jUaO3/u49AsqOwuIbkvIrLGJMavmSGRnkbD4LrYe6R9V5NBPH2daMD1cD&#13;&#10;zGw1wTq/nIV3kW4gVPc6CdVtB6CkGGBl/f3KvLBTl4EvIkhhvZSEAZT8FUL1tQeUrvEm1MxYFVY3&#13;&#10;QcxDle8+AZqZTnKfp1NyL4MkzADqD55Fpjz69nYAUrI+ipVyUHkkZWazsIv+ziCJOoD6tlBYKn2U&#13;&#10;l9OxCKA0Y14GGT/IibmVJWtdJVlQN3edm8dydyRYjSnbIuogmzPxEPmp+nTfyZd9Koj6gRREPXr8&#13;&#10;6GFR23XK3lcQdfy1fIfpgqjxGeOmc44LME/tTLSCqNOov/3eC6L2Z6iCqPYIUwVR76ZBP1QStamF&#13;&#10;uTRNcrMGjDSR9D/BVLibNalD67HsTjL6V8Vfbq+BV1BiqvyC9KYOmGsBM6wHzAiTIqHRurUrriNO&#13;&#10;6uYqgpmagtE0adaEq8JvUPYuOsYaZqW3so52kpZGU/gN66HoG1CqTidUl3BC9bckVN8AiPYr4m7u&#13;&#10;EqG6oAFKpOocCvwJEYyE6s4JoOp2M3YJHYfmsVxgQ6iZ9VrUgZPXy8ElofqpJFRfL0DpoxRZvtrl&#13;&#10;XG1VATUl94s/MZXP7eJiSYBJpuF4t97m9gKgelrKegbmjAKsR/E++2hzMDAAi7q5ESaLmO3EuHUx&#13;&#10;2zB/OgFM3ej7zGZ4tJsSTGc4235/qqMou2Tq2u0IbRfAL1msOPKCqMKlBCDNqe+bzKEgfSqSq65o&#13;&#10;TzPKnhOqm5yiY+JYXYKA7RUfMIeqYq80o2iDYqMTSqoKqG/z6Fn+jcq7LX4BCrxUZQ0oqT3IPRiV&#13;&#10;n8tEBKD6MYKyD+lZupKluw5FpaYdEq0BRWdG5ThdVSZFBccZ+ztCUqoynE0FwCV3+mbXHKq17KcH&#13;&#10;c6cCFQHI4EDOz5QL9eGJC5qkZuDaFTM41AUiK0e9mIZl5TOStGA09aa1zGkXPBopf1VYQCbcBBNU&#13;&#10;59bq72YfMlcDlm2JYXVO45v2g7BA2W2jOXY/CHZBMCiF0LJBOa1RoN37g4EW1VjQr2hUnlHbVIYs&#13;&#10;LaxQcC2LUXkvhSqTPjEj5OP7WHQDiVCQMxQKDpNRWSMbNbMS7RsJvBKtojyh+m63JPUMKsuEx8oy&#13;&#10;IdSU3K/laqTn0olcoSrUMPAfBiy7BlIqjZGJz6bNBOfAo0GXs9TnCu7BgGX/wDC4t00WYIVL2QYs&#13;&#10;T6qS6laantZtwPLWD1iWNtnhrbpg4qTdJG5QjiRXolWRp9Hkv2xY3L6r7Y1q28XmEgErGIR0cuda&#13;&#10;QVx8BS0I1L/L0dzorsh+FrbKP6dJncSGSEy0xQY1enLONyj5UzywgQpUcNGav9MrKJ7ZquEuwrQg&#13;&#10;BNOe1vdW42iGwbP1xNwGtfHuRJ2FZZOmUHeDSGrAsoRUmezOR0AZrDL3G1TVKvDfQKmKRUBYp8k2&#13;&#10;KMszCwIV+4NTgSBuUDSI61HoBh+dWGQFGSemAz6JYXrrhLgunSe4kNPkG+M8XnaTTA2eIDxcREgy&#13;&#10;rq8z4kSXnibZV8ZpXqJppRZPiOvizDjPm0+uP1l0gojYdDnjtL80Xjl9TWWcIMT2p6EY1y0j4pS0&#13;&#10;YFw3BYzrjvOJ6OTBeWab4TpBGq9di9XXL4/n6k8cT/z/PA7cRTkNtH6rvAbE+XyAvIy6XsR140zy&#13;&#10;7Gu5EKc0KuMm51VFGZ3zVW4B4+b0hhPapNdWnyPQk76miseb088uiyc97mJ8xnnebI9c+XCiTikV&#13;&#10;UpAddMcD42wvITCofdj1Adhzd+6SHzFqWsAvOXDZ39wqx7e7iOAPuSN3Az/MHbTk1m0O+sD921RN&#13;&#10;SN6kO6rIh3Wn6AYusTvIGNftDDnsLV7a1xnChE2J7Q1imE16jSKnTel0CsQOXLZbm/wDiv82FaVT&#13;&#10;OHngMn+xOeKBYHfzTT0QOx+4rF82fdqXQvYDB+fNQRQRCnXOdnkhGmPgYN4633080FfGEWej9gqi&#13;&#10;gLaByxH+ppavrXpFUux+4LK8NP29vy/QZ8Y1O5LmPXBZXpodavOuwBUOHOi/Zif38SDoPnD5/B64&#13;&#10;LAcnE61A2x44mHeMl+Wg+Uv7+wJHfeBADsZ42S8e41XHSpQDs7dQQHAaOJq3x0eUeBjjQRrjwGV9&#13;&#10;cOBADuQftGuE47oYB/HWaeBADowDv26MBzyIcdSx7nVpDV/xfbW/7dPMczh4X48HKcLxfHB3z4Ej&#13;&#10;+evnbYFkqM9Hu6Y8v6/Hm52X1rnrcfx4h/QLJaWtr1rNX3wP3+BTcfAcDvTfGA/kQPaDbr6x/WjX&#13;&#10;/efn0/pBwtX2jb6jeeCyHbSdbvxjer6BA17KfgR9mOfAZf23yc9ZgMc8cFkOWlzU7BbeIDVwsC7y&#13;&#10;E6lCSO7pLCwfXjvFFAvKxwbXxS47eC6OAKDea8Dyud3Ez0D+ZMDy6XFUBJlwB2OgQx3bUWinBkFI&#13;&#10;djmihBpFXzkD/orjXaixdPhMMLOWoCQMg7MgDoBCP1EKUORqhgJhyk/BuZefAmp40Ccgbx4NhLyU&#13;&#10;5e4kw7PZ9yVYpybAcxuNTfAKbmzKds437tULJ/Ngeg9hnS0sJyqPJmNIMFeu5dGkoiEzZKYVCVlN&#13;&#10;ms+CeWAaTfQLvKhIakBJpRKqO375xPvrF4ASCUaoqRlNvOW9dPVDRrmUAlCiHgDV9zu7Kf56C6H6&#13;&#10;jFlrODVFqO7IAEotDBnl3idC9ZUAVLkRTefllfAFHISaWXt3SMFYJkTjbi9qKICxTNbCWH0l8ulw&#13;&#10;AplQXXESqtvCrAHcRgUonSFC9RlBzY0mqqw0F/kZNJr8DFDoLm0gmD+JCW/q0neCyUhnezmaqAjW&#13;&#10;VSeY1dFElU2+a2DAgXATFTDao0IH9IE0EDheLh/KbzDZRCWtkd0peQXgXqrkClxa1W9NovIhVgIF&#13;&#10;+EN5BFDd5/aoHE6q8QkCFDc+ZYl141PeR1UdQhzmlqY8ozyCcqSSS2lUXnvpPAhK3ayUBd+obEpU&#13;&#10;aUqxdyefKZDvyoJYAaGyTChGI77CZErW66NVKe/RgOWDa0UMjJBhRTgmwSjea+eDqnZ8CpbTT2aH&#13;&#10;gSUzDEg31bPT7d8DBqapuyMLMIwmaEFhG0aNT10Xt6+JpuVVdSaxvXoDaGgyKu+oUL+RdiaFq8C5&#13;&#10;G5W3SahS8GnBjMqnWIsPuQqhoJ3JqHyGjcrbLRTkbozKR66jqOlJKGh6EgpOiFEz79i+t5H2UWOV&#13;&#10;sZhBZYnWWJAx6ZJDrVFGZfkyakaiG6WQ3lFjwRnqp5Y6o4QCOtioLNGjfSpvt2HUF6VNAoMv7bqC&#13;&#10;xR8NT1kwBiyfJMGok0nGq1Xgpf0csCwcsr/YydS9FipjcV8UtCi54WkWlrdevlIjrNOCGEYVRXpT&#13;&#10;aFFSZzrXO3U2Bsqs5IZuEMEMWN56ub5UU2aWjjqZ+pGhSjYzg3C1+uiLypvlvihI7oy+qKxDfCkl&#13;&#10;FMsoEMNOJkkIlEa6Em8SRk1FqosExTValLKqUfBN1aduUapkbDpZpgUI1jm0lipOox0tSllEBgEC&#13;&#10;Jb7GYatQXfjQQhHEydS0FH98j6LR+niE6/JEpdnmrBAnlU6l44uUNeNcwp1lynwflcq3Uox9XZBm&#13;&#10;1H4QgThanrJW9IVTrUQn7pv0IrVCmMdlnN8X1k86j1pJzFgjzi0dGOV2R4xaZ8zNI05MP+Pc8pSV&#13;&#10;t+9pw/GU+Thu8vRVkv7V53ZV0sI4r0vWQ6syuTSer3dHXMnnfj7An/FHE3G8GmdqvHKM5nCz4xmX&#13;&#10;93d86xB48aPVCsaTJ0LycrRa0XjeD8JJT8J5c26Xzm+7paLvRw7cfJ0m6aGj1SrrIV/2yePN6eej&#13;&#10;1SrrXRcAkH72dxTJzoxWK7AzH99qBeunEn2yqy7tIHt+tFrlKNOFJ+SXbJN+iVutyB9yCxXiXLQD&#13;&#10;/tqoAZrGZf/KhUzYkuUAEdzYo9Uqy8HRagU4R3Xg2rv0jFu3ut3ClixXfDyC9fNF/Ijr+m+DKMtV&#13;&#10;gNy6pfeAGNA1iti65VYrSNq5gpLCZ9dtIs6tVnCxyGiNAhJg4IBT2BzkwS0qBw7kQCW5eMeL/Cvk&#13;&#10;Y9zyBCyQS5+JezpwOVp1aTZRXgMHrVYHLts3l6ITv2cct1qpuhHuURqtTNRqNUl6ujWALo06cNlv&#13;&#10;cstE8xNSXDZw2GrV/ab2MbA8nlqKQF+5RYRuDTtw2V8bOGqhkr1coSTZLTuUUjhwsM6eF0ogxniQ&#13;&#10;PBk4bI3SvkH6Z/9cQmsdhKqcgSsmPMqBeJAVW6j0fMD7eF76OKjXBVuotB/YQjVwIPfGQVpyPB+1&#13;&#10;UI3x5uSeW6j6ueQWKuNm5wW5V9zNLVRdDriFyjiat6feKEdvfUof8ba+55anbj+oIGGMB8lb2y0q&#13;&#10;l7C9pJangYNiDtt9bnnS+5adS/pgtEZBgcuBy/zQ0RqV7eCBy/LsFiqqDZL7h/cw9ygeSHk7nZAQ&#13;&#10;HTAIVd0ZBTuhFAq2PHVFAP6D/XqoLvPNDVDQNmBZ2To4gVI7N1AhrKcUqDNKzC8FTmofgMLD0UCV&#13;&#10;3dsBA+ktr2JntUBC9HUI8EFGnxVM+pENVFlhjztZ4NyLd4VCrkF3gHaQlf3OaJ++WvYD+WrZsp3X&#13;&#10;t0NPjyosf99ny974c1mfj/5u2a4pj++W7eRS/26ZFdD3/t2y/Rn275ZVGeqzb+9vv757cXP9k5+1&#13;&#10;D2C2b6wdnyXTt7wswn7iA/B2hmZctmSg/+xfjaf2PogXzE9COsV0J2QhzLLWu0QnYq69b1XdPYQo&#13;&#10;pqghc2nGm2DyDBA21Vtiep9Ydn1pLHOhzj0QqptBQKkfL5utFl03e5Q9EeeKCKVSmSgazmPBWC7i&#13;&#10;yWPJsGWD9YPtaFPGNj+9e9UA5XKbuF7OJee1n+1o6+eDxuo1+oCyK5afXpUJWe5d5zCHgmP7j9sS&#13;&#10;lo+uC1hAefpqX4IpLQb6/x+oiStbk1ESlWEyJt9xEd82my7qyt6rkwdZityelaXb7VkZpQMMHr++&#13;&#10;SwUXK/hW0fz0bs/KoYjS8MDWqsRwDgWBmZu4svj/QzRx5R1yE1eWHCkpiMZl3iC0V2p0DgXtDP7i&#13;&#10;FISKnUugsbrTABkVf70q76PSznCx3mjOysL6j9p1BV+cKAXcPK2mtpPrPGCZtnfXFXj/7pOi70iZ&#13;&#10;g80a1qOVjMdX6H4gtVONrqt87AYsT9p5lVYdmB5NKGgGMSrvlFF5Rq3sb6ShymNl0RAKvn1jVF5V&#13;&#10;oSDHalTmcLpUrHDFsVBwSvqMK3DyQlHLw34uV/AbNBZk+4zKq9olhzKbRmX5Egok2v1BkBR2DhzY&#13;&#10;3wHLr2kYtPYNGOgBvSnUCbnbCKh6qdlGLSR9MWDZ7gxY3it3G8FtswOW9Y+MHd2Fa9jsx5pg0m7F&#13;&#10;tiVvvax6Y3fT8rqNiMgpTQoH2ZVk0LtkagEKiOTIYVNSTyBNfzcpS4j7g8DBd38QdBu5P2jOLadL&#13;&#10;wt0fBOkX32EDdSWKUaa7jfI5Nf0B2S33B0FTkmHgeDuUJJiIElBcY7SsatxtdJmdAAfDABuhNXj8&#13;&#10;7iLaEKfjUI+ZDr55hA1xavyCalh/EIk+jGAcVeuaNWlZ+Pge0q6M69l3qnYeXURQjTO6iCBLbwKL&#13;&#10;qrF9RRLj3M2T40izcDyeq+hhPHc1EGGnKleq3jfHOY2DhIdZ2lY1FOVFnC/ipA0Y1z1OwpkDR9zo&#13;&#10;gsnv4RvncDwZW8ZZDrJ9bBeg7/lzqIoZXSblDqb9GF0mhBtyleXUFy+S3A8cyPPo9oBz7twX6Ren&#13;&#10;0hin/QD955s3Sf8d3R45j3F0exCu61PS985Xkr53VwiOpyo5slvOus7j4H2dPAb7O8opwO6PrhDC&#13;&#10;KcO2gY9zdIVke3nMm8/l/Hsov0Tv4WQ5rd/0/tovyX6O5Y/lyuNBXFV6YM/Xgj80f476vHQ+jnOe&#13;&#10;5dQZfdIHhx7K8jKt15SwQb2mPDzr5zk/57AfYBfcjUx2Zta+2a6SHVRMTH7O6EKl8VxKhrhJOz26&#13;&#10;c7O/cXxYkXBz8y72w+A9hl+HuMl5neaj8Ya/kf2hows/y1+rru5+E+CG/AHOBYrgl8zHFV2P0/k9&#13;&#10;4plsP6bjKF2/SvrqiAez/jtuqSCc6m5Aj/tuVfIjpuNp3fLBcXyPKxjX5X4D+ztJRwxY3t3BgWTj&#13;&#10;oRiKfBfn+idJIaCYBhOVn02JfKS/5BYAmTY4t+yNzDJ4kk3K00tEiF2UhABXOct8ajToJpUamyZv&#13;&#10;s7abZYz1bMA/KxOPjaTahVkKPSscE/LA2/tqMiyO7F4o5RT0CtBC6gwFXOk20iJ5swSj/tEBy6pm&#13;&#10;ZHbycTaMsk4fmcOCST0a+ERKSkLjqNNwlPvrQk7tpWM0eDaNBulLvehUcn8yrVpnOhFDWrM51Fzq&#13;&#10;GLJXmnEupV1HZuLpIdXeZ2yfX+CxqP1SY80VHZSNTDP23V6g8dKorA2EKgM5MWPZxxlUnnHUq+Qp&#13;&#10;BywH/AOWxVXHbbrkJhsLj0Z1PlpcuoRZMKpBUn0UVTS5jCrLkNQ7VVsNWF5ewyBqkyGjVswBg0n1&#13;&#10;ppAKUg59Oc+adrIar88JXZMiFaD+z6gsa/KtIDmq8BVYSKPyjPINwRzKH4VbX5SIh7IaV7RmkTUK&#13;&#10;lFDXtKSquudFHnxHkQPfKce6BycpRwU0cLuM6Y+sG43KM7quGlD9HcGQmz7MJ9IBZX56B7E5FhuZ&#13;&#10;d4L1/SatqLgeCmlMEyCsh50QepgUoZyn9B3CupyVK53kzMwOwjqBC4HMGC0fOtNONJru4oSknkkx&#13;&#10;HE2vAP6G9FkWShOAgFIjzhwK1kwXYRKqvyShul3Kx3OyvamMyJ5CyWImghhm9CVOcaxW8tpmzGap&#13;&#10;Xegyg1JMnWd02i6jZHvzO/5GG/Ykq3m33W5IKFmv/I5qg8wS7cshCTV1IJ3bBy0w2zmqb/eCsvD1&#13;&#10;kThpzwPQaLJ0CHPYl/dAFhFUtnOWYHWcUiVYrUQ7TmDqRt9zDsNGPh+cbKfps1H/YIf3p9sMfii3&#13;&#10;GTw6XZ5Ol+cV8L33NoPjz+WrTN9mUORrE8kKjOq/Om4z2K/MarcZbCMK+t5vM9ifoW4zaI8wdZuB&#13;&#10;XJ3jkT94nYFShXxxZ9eufHGnaHZIxGzTF3d2foJSMb6k5jd2cecjvUfFkMnh3VwpDQmUzSklCMHm&#13;&#10;L+5U7glSLW1fm1RTrmVzVTXU3fuCp43SKNMXcspjgv68VqKzvwdcyNlKZXYcmLMDl43Bgcu2paWo&#13;&#10;93khm3Lgsv90cioYulGMo4TKyT1GwCcfuBzXDBzkVHwxHH2t6MBlwuDAwb5Jmzd3L53f08DNjgdy&#13;&#10;0GxSc2wgJ9xKfjoO5GDgYD+cMQO6qF3svs8LeujA5bjIF0q2EqW4zqYZunn97OpzN/77t9+bM8ar&#13;&#10;GGlqPHA0x3jAbwwc8LkHbu59F2ih8HiUwRk4KJEcOMj1eH9bqX1e5y4vlO8Z48EtcZZ7vkBTfBPk&#13;&#10;Ho/xQE51zvkCTYdgsL9jPJpXQVj5WXGdR1aH9IvGg3yN9TNetOkUFlCYtjMLZEAPHOhx2cvGUsZ1&#13;&#10;Ma704ByO5u3+wVLrnccTDkro7Je0D2On8bZK2jS9u5xnOThweV3sh9FFm3LDIGVk7w/6bQ0bgZB1&#13;&#10;t39195l8ToIpkQCXcdjDhsqHAcv7P2CwDXL/IXXkqAOU3oDBpHOf0d6cisqawhEW3NC9KZVGsPoQ&#13;&#10;X5NfaH31dyDgopzNn8UCIVcxFn10QNlTcC2mr8YUmw0HWg4NVZcYRqNp0mxNNo9GsG4kkF2TDwrP&#13;&#10;5qZ9kN7ynHbPEsTSCj37HW5VQI5TpG/2olepQeRf+y4QbHa0OULa9w1H+7FaWQKq7wGsrTgLQk2N&#13;&#10;peLWrHXXh30sQF3MXEc3m/Hoi58Pyio9BCjlawj1MRkiGKu8hHaWCNV9lIxqEQiP1S76n0ApEw8z&#13;&#10;mnOKsroodZL9MLcCE0rsS57RnF5GTcnqYlsNY3WZyHK/VMze1j6fx6UYxhlUnxHGKtawjQWKbqTC&#13;&#10;s5leZKZptPrWzz5p1tVLMYszsFWjwZsWr9hGg/DfnSEI65MC6bAsfasQ1vcKzHQLGdorQIVqKzHb&#13;&#10;YdlMuzsj23xZOPCoWjaiHgzcs7lKoMoXtLGAlqqCrwmUbBIVJPdIn6qw+uIDavK+wz4jBBU65xDv&#13;&#10;yFZOorICmqvMU6aIqvykpWDGzioBedxuKy+ZoKhUqKxWXGGZ1cUo18wabxMpRsG8YfmwqcuNKAQr&#13;&#10;PGAuRjVs3oEBy7yKYUDTVFam7RR9XmXA8i6YWwNOasCyxhswmLQLbrN5iciRam9XqESYFoTqMvuy&#13;&#10;AckpShKqSo3Kr6m3JNq3PxfcDaexiGrWWPkQaCyit/tYcB+px8oz9h1aKx5NGykU0Z77c60gsP25&#13;&#10;2u0saUahwPZ6rPz0Rk3NOPf0cysBq9qfa5ncxxxuaKwKTXhVW9CRUDpDIPdCwRmaO49GZetllh4U&#13;&#10;xYDlFTMMlNNQdXllrV9JI+pNSb8KBryaJ4U0iA0OiLZhINvDGGYVO2BzFphMq+IcSIAM7wAmVVqN&#13;&#10;nAjBKPsx5+DMuktOkYDzJX8vb4J9x3yuKnSZ8DCFAm/V/nHeAPvac6h8jhUDQALF8USe0aisHyc7&#13;&#10;asR65B2qmyrb2tOFlV0fQPw1F/E5xswyYVSWQke12X12hJzXvgSrrQTE0XMx+Vx8P0kWDOohS0WL&#13;&#10;XNoLEENRDekNRnyH8w1gdgyDZ3MBDcAmeSKpWeKJzGHlE7DMMmJKS2S5HWwdwea4PykXIvUmWckp&#13;&#10;hvOjOFVYWo0FKDHC+XguYp0A9ZtkvX3rSXRWzdnnEMD8f0a5C4ZQXWdns7QqS0morvVgxrlemfIW&#13;&#10;dwUU18vZHphRdpxQUnl5xrmMljIOWVZX2bg5VJZVd9TAWLKEhJpLmirNCfpkulNmSiWOvG9WiauM&#13;&#10;JiabFZvkBalPLe7CCBXImxLhYEq2ybS6rWE2mu6UARO82RrCaLPlCH2zIKSbLm7o9gtH06TwChUZ&#13;&#10;7r5XVlbbbIlJnxQ8uVH+kk/p5vIXgLmYhmB6tuyxbm4CzEdmlA3BaJO1Srb82UnbDIMD6AwuwCZr&#13;&#10;vAyDZ1NRRenMRDC5vwNiNrdtUAmdujYgMnXdHiVS6pq4dhZmawpheV0lQ0mS6cpIaV+stDQui6Y7&#13;&#10;O6YrQUvDpp09xqN5ld8G3me+klbvC+TVGA+4sI+vHM5yMMYD4s+dHZRZGbhSVHE/TBFWgeMcDvbX&#13;&#10;45VKy+OJOwOu9qhcz5r2wME6m3aEm5lGpT7Q1wNHxLrnpdTNwGVF6nkpMeNOh3W2YwMcrTEvVG0M&#13;&#10;HKVx9L4rdMp99HjYadM5zXYZf5RTPx+UXFj+VuosMtEyKfftcub4fDpv3EnV9R/deTff6aWKIewc&#13;&#10;Ew5SStZ/K9jyA0f2Q++LFzwZB3pN5B12EA6SLxOj8x2OPbVKX8iyXd3gOssDl/WLOzY2is8mO07d&#13;&#10;sdFipiTP7thol+xHnLwwvIF04GDe2c5e81cUvKgSmb6pNTqeq3Mgvu90Z7TjPhpPclXMZJ7XONgP&#13;&#10;RRP0AS4HJ4gbne9ZPzvCws53BWwbRR7mteAmZQeneCOAotPjjgF3AflX3UAKT7+L+3Sfxg/kPo0S&#13;&#10;scsyx40Kub569eyLB3/7y1/+3Z/++a/++i9+/Wd/dXb8tY7T9G0a5W21WLKC5/qv3nebRqnXfjz/&#13;&#10;8W7TaBr+2bf3t1/fvbi5/snPWr19e9bjrowuwSoBqqqJ/sDH39+WdOOyPjYqW2WhqjChz+mZ/Kuz&#13;&#10;ta/x7IdWs92WN1NEV5pR9c/g+woFEZ9RWU+rWGWlYhU9PxT9qs22fYEqveaA5V0y6VrUfBxNb1oU&#13;&#10;0RQsb0H5Le1ktY6gOJpgUMvkKAC82AHLkw5Y3lPxxu37MekVitHY3xR4qwGzRvEh8a8Oi/wHKE0T&#13;&#10;09t49/Rstn5QIVNVfO0V2hes0mgDlrfeV8KB62pY7UactAcIG8DsX0Bc7E8EgHtrGLBQ4o3bl6vS&#13;&#10;K4gQ3kgfdeWwQU1lRaT7ZkGE7St/oBfWfjLE13a7Qb/Ziwf95vIPqJdRtxf5qmO0bNIcKdVupM0a&#13;&#10;sHxOx92rcIXK+Opp9zE+eKXIqE4hXJ3RffvhVmF/pZQcbvcUIU5Kk67Wardl9+cDa6N+AnLgfbsq&#13;&#10;45RcLxFM2+uvnvJ40js0ngMWyG74a6YtyxGfT6V3G41nhUc4B4Z1SuK8StzjV4J0JSvjulmkr9aN&#13;&#10;C1eHp2176N9uF/0VLRyvzPAufzDeWl8KmcPNvcdaafmp8eQY0Xv4a6uI09dWGSd5pnWxWSac5Q/k&#13;&#10;yhexkry42IPkfq1esn2dQe59gyqdtwOX9ZWvWsXxykXtz5fPub/KSnrowMF4NpZlqdM591cTcd7a&#13;&#10;//09gIjxVx3JLvjrrWRnfIMr4nzewF66lgQJKlEBG9jz8fVRcCMOXO7UGvd9gC/UnMd9P8C1at5j&#13;&#10;x0FkYLsFjt9Wl6T08bJcbeVn7jjwN7ear+OyG+aLYTZwc7eKkffxwLk+cNkObrrsue1LOkcDB5HE&#13;&#10;Zn0F8YtLLijOGTiIrjZVsrXLieN7WF9B7LcZB6Hk5qJQCmBVeLHRB4Zkz9tVK/E9dI16029zuBzV&#13;&#10;b9X11eSqlfql8ZxIWoHBGDggRNrXK/d5KUE+cPlctq/U7uMB+zPmRZzHy/rlmBeezyQW6DUXVBDD&#13;&#10;duBg32Q/MAFtIqvag6IcyH4Qzdm+Yr/vR8VJc+PRvN3vXKFX6ihEyOfowGX9Z9xS5zi/R3++Bb7u&#13;&#10;OcaDBNGBy+d84KBz58BlfTBwkLDz/i5VVJ3XpcvBAonHMR5coXzgSF40L/QkniT3C1DtJ52jdptI&#13;&#10;fF+d84US5MbRFcUDB/NK/9G3rayvoKzQapIuKJZ2xuqHHqxCLGPbAbUZNlkI6xYGKkc2GV64u2PA&#13;&#10;sti5roDuIJRXAFU3djLIB5fPAqbFrg1wm/aooFLPDhpdLii/EGH9uJa3nk7XJlYGclnDac35Ed8E&#13;&#10;CbT2gGVNNzxvgNUu7YYxx+GOH8idVtgC5bC+CRJhPagiH1kx2sjBmsLyr1I8LYXdss55SyuwaCjY&#13;&#10;+Mp3NFQ2Xv5YCI0191x9Rhpr6unnVqLksL0jLmufkjZJATJuuSbNbq7DY+h7d3RMUqvgGHzDbfao&#13;&#10;9BOFkawj8iyPJpJJd3S+lDSRFRaI0ayW7JtVnGTUkoqJUdFrNNBEsi5ohLpYkkmz5YPlFQyS9MMq&#13;&#10;w/LaxoMqUmwNVOCk/zG8mby8hqEL1b0Z9Nv6WZh1AxdyP4dbmVfYbuW02zvrHk+723lr5938fqzb&#13;&#10;LYrpiI3xoD7zCFfmwuDpMGk27IIv5oznoz4KhfML0MZjPEjbjjBzNgzGsFrhHobpHbfCJ4D9Hiv0&#13;&#10;Nw0c0RKmV8AyWq5a1/aM/CEN43mJ1lGY2e7zzfO6smtOHyCNNWi7HFc5Hm13F8fnm6YL9R5AP1rX&#13;&#10;U33XwAE9upm+BXm2YaOirAOXaSLHpUhDz9La0zR5P29UcuWgE2l81/EQ3e90RMl/kpfptIXTJZQG&#13;&#10;sfc464xS7CkXmGqqjjQSuIazaSmnwyjN5fTaLA7TcJNpvZEmzPpgpB2JG1EUSjVYm+LQ1l8Q5Wo2&#13;&#10;zao+LUzHin7E9K7LPcD+zqapj7R3Xmd/IYDS4yMtDz5203stFsb0vfUVlQNYX0FZ0nT5Q7GK/fmy&#13;&#10;nZ4v41BwChTpdJnJbNnKKIPJ9rxdk7m/L5XBjDIdGM/lc5DunC4Pkp+D5UE+RzRvxUX9fbM/NFte&#13;&#10;tcju0/MtilSpjGgp8ntmP46ys7wfy2y522z5nO0ghLWL5RTk3t9kp7Kp6fJDyzPog/kySp/f7Mcu&#13;&#10;LgcF/TdfXqp5IY6aLn/1+QD7scyW57pPFcqXRlkwxJejzBhxsh9gp139RbDOlJF3UMK0H0og3iaL&#13;&#10;zO3qgsvkjk3wwEY5fXYQayH2V6jzkfybyY4A3VBJXbZuQwDn2rqCeh+09RRqy6JBhGADCQGHy9GI&#13;&#10;lZdZqbA3Le/oZ8le1+iOyc7oaMmZhGUJkeVeIYIdsGx4apOavFFZkWFQVWS2A6L6AQNlrRIl4BxG&#13;&#10;3xmMZuYkb72JGNAhoxEvL+8YDWD9yKyQftV6QM5DKNIgfd+h7EJrBuyVUHDnjlFZvIWCtJnWC1g/&#13;&#10;oYBDNCqfTs/47tN/6tv+gfRtn84vLh4+vKwEzfv6to+/lt6f7tsW69Rv5j/6tveKhCdNbY6qle+9&#13;&#10;b3t/huf9EWb6tl0ecTDbH+rcHmlfcAfMea1w0/GByydsJK+hMdG58BVx3Wukr3G7OGOlGhn5GCt4&#13;&#10;ei6hZ5yeDxxMc2iNe4hOizi0lb5eKg5tRU5OuRrC+a4jxKmElFoQFNushBPXtkLppbk2wplrY1z3&#13;&#10;XFcoMjPXxjjZFhpPHBqOV9cp7j5dcQpJXtySRHdFtfmmxlOIg+OVHE+Np3gDx9P94oybXBefI9oP&#13;&#10;l1gTzu4u4rQuhBM3hnI6eT582zWNZw6NzqVv4kacODTSQ+bQEKeAnfSfuTbE1T7scgp6dyk9NYXT&#13;&#10;ly3JLiwKx8keLWWH9nnBbi3KJZEdXPSVELKrvqifPt20qOoOcT5vcDfg4iAU/A1zbY27TvrPHNrh&#13;&#10;Ebl+0r9qCXasV+c9jieubQVGwy39rZU3jSdubAVKQ9cSrFBJpIQOXRApCo3umxSFRt+s0olsmiO9&#13;&#10;qSi0Rr4nmM4jtYLIDC1wVacotPZN3TRp8QDtkC3D07dw+LcLic7sAgVzMmkLdT91D2OBYj5xYwvc&#13;&#10;32MYUBpyb5v6SQsibqxlDiJM/ThQ0CIdQffcGgZlYWLaqJlE3FhTUOkVpG8W4DUGLB9neQFNO6VJ&#13;&#10;BywfGZFedF+zYcB3iqZq7H58tk7OUHGj9CWk+IyaYsaA7OxnFHJJAuUgqoMgOyRQ3u8OgoMuUDZU&#13;&#10;fdUhRdJB0OXVp4MWL4GyKHRQeQxJXgTKkizQlBiQ5beDH5/K5nxqxrp3N72hDw6g+juCvddZzUsq&#13;&#10;9ZBFz45SfvTu3WYtrmfKZ0ag/ExaKXi7voHg8WgDaTk1Vt6avjPg2QmUBUagPF0/pSDGAuVjI1Be&#13;&#10;TymFfJQFym5QX0xoSu2gKUUF+eP+TKA8OwhyTQLNrBPUMPUNnjIyUAXdR4JSHoGyPPkoQDn1gGWZ&#13;&#10;sjab9BYKHnVjf4Ol1MMULG+R/aLy3dJowxnL4mwYeYByYsnttK+blam9U8jy2dclz1mTzrrreReG&#13;&#10;8593waEERRyT8YtheVIHTRSC/T/2zn63quuI4q9i+QGCz7mXgFGJVLVKVSlqI/EEjjFg1diu7yXQ&#13;&#10;t+/eZ681B/wxv6FBJKroHzWWV/b3no81s+fovEEKuP2+xqZmB0mJGOhFDi1Krmt4uPlMzWCBHS7v&#13;&#10;G3158dRFZgC0rnkGVLtDCzALMiTzDLp3srkGF39lc0BitvEvrBko4ZVtAinnaArE24MNg6jVZDa7&#13;&#10;XbXsfK5sHeB0ZetsYn5Eg50kVtRsJ+GCPc0F+xRsLOCUSclssaNvMF9HUyAa5cKBzKLrfkDUypmo&#13;&#10;1N7K3oPGi2gA4cR6UxTCUTqKMklxY3TG0RRqz2wxaIMelV7uOeIkJQnn6C/iJNcIF9GtXA/1L8OU&#13;&#10;5uH7Qf22v5faU4b9muJgwtM/B/Hpb1QyrrjOJqrpHChTG8+VC2xBe2uUOL8fLhxIUdhNvKyD9nyP&#13;&#10;QB70l1nLviFOUSHCWW+BXHOBQZKna5ZCLk97EetlHpSloAxxitK5ECFmR+ilFEXf1iyUXK9GgRDQ&#13;&#10;05H9Ano/cGBHRB4P2C+umkJRsGjvjn31LbPtD5LZNm+eHrXUtv619Xu+SLL+tZmL5cw2aVFF5j5K&#13;&#10;bevB4iW1LbzUr5/a1sfQU9v6lS18kiQSwoKsfTC1zaFwKGvQq4EuQipatNLzT5XYsVFAOAXNZvqE&#13;&#10;iYUj4pRyQJ/ZEuUwI07KpZ2xzOlwgZ+5iiMhZeMQcTWnbSMGC1MSrZwh5SA+S13G5c5JpJhB2vXs&#13;&#10;Z+qI0zlFnM4LKBdXgaaUjTD6sL1ivyY+qD0br5AC343C5f4SzkYz4ZQFMCNO+0G4Ns/S+CwPqD07&#13;&#10;T4RzqibifN9yMqXnpizzoH2L+wbtuXwEtlfrt+enVMY3OdcG7tFkEgxxcj4Jp+fT9FnUyamfIIci&#13;&#10;VY5wdu4QJ2Md5HNPexnrnDPgQeJQe3Z6Qc9MYmlJH00ifRHnew76MkgwxFlPw7q0uP2yfqD3/bx2&#13;&#10;Bntjavd7aY9wtksQJ3kAdlOQnFBeqqfUjPHlGThTt3n7OwugsKe2DyWc5V8jwzI7p8esRnuEc78w&#13;&#10;D8s/jNOpfBiUGZskJymxbmqfm+/zYNw4LxM8F5eYnOC1uKQkwtQpFJJtuT/LHJ7mDrlEZBeB2daq&#13;&#10;Nt8EZWlbBtDSKcHGOaHsQInHnnmcjc0wCI6rBgDVAlMJgAmIoIDlSR6Oh8GHr9sbkGXdgN3Rw+QJ&#13;&#10;ggMt32BpDV7ctGJsA5afEH3yaAImRkRRFbbJXSZJ4h7WybY+YPnpld1IKYkyGyd4qR2w/Fi215/L&#13;&#10;8kKkzrDm02UzVQWG/uGwEiwfm1M5m4BNWxv6q8vNFKaZHuV3QdkD41ngg59aMyrvUhoJkkGMyk+H&#13;&#10;tFZj0LNJCgXp0bLsIUpuVL5JQoEsNSo/FwoHQ561UBDDMirvcbhqkPEwQPACTqD8QAiUiwuB8o0e&#13;&#10;whPSSATKN3CAIFlmgCBZeoDyyzow+SoNTD7/4YNVMHkIbrTTjmd2qwTKRy2vsNISLPZoqQlwHhP4&#13;&#10;+qMliGIIlHvvY0/gXYBA+fEWKF9MgUpnKV/xcZvgsYVAuXIbIBBOAuVSx3IuX3KhIOXJUjo/LUZB&#13;&#10;j0NF1nRMEZXvs3VfvtFCTTXVXTYE8k5tfYC7G7B8y8Myys+YYUVzjGxAG3d5pzYVgbixfVqFgRiQ&#13;&#10;XV80sat2PXQ6rmd/NZnJ1vA58hNiD4YcHblNYGXYCQOY/UhIBQlYfuNbabPF/AfzzY511U3PdyGc&#13;&#10;/nwXApbvgqrZIyExVEqVBYFXjf2Z1LJwSOa42/wKmvSh2tlTlWxysKxMhsH4JIJnkIZB1iFOJByR&#13;&#10;jkEmgn5TYjWSp4207/vGuCppO84BBX+D3CVSOcji/Ar1T4Mt8yAS3e/NEaf9AOEeZDviHLzMTfT+&#13;&#10;CnaZB1Aoa3AB1kVyD4MuDjZSEKcJxjG+XL2vwRnCub1cLkedBQiWrUEram8oIQxyNhNrmS84Fj09&#13;&#10;vYYr9isDFcfnTDkan+VVZLo4ucM/leHoTDnEad8IJ1uKqr255i/iHLSifsXNYntihBkn+Uf9+h4h&#13;&#10;zu3lZESvVVg6Vw6a0jlwEJZwsiLw/DkzFe7lmuSR38s1aSTHrckqhLMcz+VQZLCC/FuTbqA92xsg&#13;&#10;xyPTFXE6L4RzcgToo43cNEwesr2B7dk+yG3YyJwF/RuZs4hzv7kejMxZsDdWXK6nI2kOgth30/Us&#13;&#10;b79lnP5BMk6nJ5tWBfCoG8L3ZJyuf20OcjnjtIUhF6ndveqP8k37W7aeb7qNx75fP9+0j6Hlm/Yh&#13;&#10;VPJNBxnqy/BQrumYbn4FByYX1wOT+7eiLCosJ7zGVUt5d2IdW4ArY0iMyrVCc+6WYwG+pVYztwzU&#13;&#10;FrDiLdel91hEwbhGW2Q5iD7P/dMmNvu4gHdSVBFYdqPy49cUSe8R6gIZlZ8JsZLATBmVnwlFkiF6&#13;&#10;JxSQ7XLmqUrAcDGhFpQKpEGGiVH5brcP1/W1h/iqUSAiJCMskqxP/XP4Mc387j1CkS0lSUDxHlEL&#13;&#10;EAE3RwqcvDlSCM4HLD+ITi2BjADDIKzn1+LAQUm5TZD7YBhQ9y3/p+8UpW84Dwjq3BkGEUWzwWBN&#13;&#10;mw0GTt75U8DJByxXJXrwPkHlIhWU7B8ryRRTy15blrcdzxIsv8hOdmsnJW1t3PdOjpVgeac+IZTb&#13;&#10;pYMEnfqQA8xXpgqDKQx1N0F1/xhbfut9s8KKtOzzzyEDDQOl4eWFr7oEDMam89ZOcbb1vqdQYcb3&#13;&#10;FEqiGQalaHydq7B8T6O13GrSre9P17MF0a0v1qLEahhiPZpZmnZqWG46SYbMUAMnYDkFYGapMZLZ&#13;&#10;2AwDw9uPFBqfkbZmmiDfLIex5mZvZc2tuLxb5yTPQCutuFya+9NFRMv1TyN3sU+05mSPBLRI4MAU&#13;&#10;j1xyKNQTZWvBHI/wGSSbBQ5M8sjFB0Ecuf0gYgMHyc49v3bZDzC6J7/FpCQXWa70YRx/8oxxCk9R&#13;&#10;EovUYi/3nt4PabJO++a4YSnQp2IdFuu0b97eUD+9cEGKk8ao43JhNanmUaeR836H70WfqO2Fevt5&#13;&#10;QZzUBn3K1m+qNmCz9wpQo1+Qk+2cLDiQzg7H9U+ZpuuixxaEcwEY+sjXrLcgG6Ct+ye3l3kgTucK&#13;&#10;iBS/Eez0dTbfWWkL9KnddXy5Xoj5ggsS61fGwX3zvkFKZZwDxOlcATEU5xRx4tLgUcXke0Q430vE&#13;&#10;6Z5XcZAy5TeHvRBHdq56re3lPCNO40Oc5DPpacn7XtgjHZ/0B+OGPqrjQF5Fv0UcFIpx2gd9pLFX&#13;&#10;K1/2A/JtQ78BDRj7S/aG9VsZl8ur0G+QZRd6C/Ln4r4BvRh6C3GS45CQ5zSSTRkH51nuxwae9fnN&#13;&#10;9Qbsq5DP8DYx5D3itC7HuT0U+ghIztBviBue5RbY0FlpKYgTx9++bJbKl/55i37fGDfk5Bbe2s5K&#13;&#10;o2Pc0DNbSPNzmgviWpBlmQdQsd2/q+HGOdjC2+dZhdoYp34h/D03fbCMD3HaD7ATZ8nTLeLcL9hN&#13;&#10;0pdboJVnydNti+lk+m0WKcS4Yd9vgad2+g/jtB/YnvuFeyT2ZUvFgCX/GKfzB+1tlEa8hSCj038Y&#13;&#10;p3MF6VhO69kiTucK+JKN5Rrh9JZ/izjJNeBfNkrX2RLOcg1xxX5VW2ELvI8/P1jH5fd3o/TgbbPv&#13;&#10;snu5sVxD3LA7t0D7u4Ad4mQXM8795va9C91tgefatE+gL3IXccM+5fZ0DsCO3cg/2hJO/taaCOPQ&#13;&#10;hX+q5ljgcnlV7lc8Dc+3ui5e55xoX/eNcD4HRRydZ5+/Mi739+Pc0z1Xmj3KobiXMN+450UcyVPb&#13;&#10;TYiTHUZ6wfIPcbpHpN8sn6s40qvWC4jT+Mo4uJfWbxD/2AQuD1OHXgU7Z6N3/2Q3BQ7surAPCCde&#13;&#10;j+w/pxuT3bnRs4I6Lvfjw24C+znssDIuv5ezeMIt+QHGkZ9iuxNxRT9Kb+u25G8FLj+nrhmIfp7S&#13;&#10;+9G/tF4l/9f+B+Kk38g/t3+EuGEXb4gXMB9GfISeb2zKuNxush+6Ib5EeVfI00hvEe8zN/3S7bA6&#13;&#10;Lte/9veJv1pxcC/FM7Siu6n9XG/P84X2vH7AE87eD8Tp/AE/2Qt7L/tBOJ/TMg7kgZ4ZbYCPnc3f&#13;&#10;E67I75q32ACvbN6CcYpLgn1v3mKDuMFb1HGwzpLPxMv3ePhyDqDC1yweZIM4zQNxuh8QJ7G+pHjP&#13;&#10;bP4Z4jjrPEBOel0gbmX91gvIZ353nAOI080RVwP5J/3Wn9+k/fp+UJzT9w1xki9VHD2Hs3whnOUV&#13;&#10;xZPFs2Lc2fKU4t2Wz1Uc8afWg2VcbseGPgL7tOdJLfeccG0fBg7uR9uHz8JBvoXjC5SXMestAeV5&#13;&#10;OP7BOMUlISPc8RnKQwkc5L/M8ssoTybiTNie5kH2rvMtIH8o8i0Qp3MAWZ2O52EelPwezKuSvGfc&#13;&#10;4KVmiDc6j6KMa/ohk7uO12K+mZ8rw5MQx5O7Hkn7Fa9XxjV9k7c3zlXXSylO+mOGJzeO79MHfJwv&#13;&#10;wDjtb+s/HV/j/bq8minfMXC5/Ita0MArRx4j8ISRF0k4yecen0znaxzwepG3Cfxa5IsibtgH9C2B&#13;&#10;yHul/GLJybnxdul8nb8L6c/RL+HEw3U9kvYrfrKOg3PlfaN8wmZ/LecZcYNHnxGn+0E42UPYnnjv&#13;&#10;rg/T9RMvz7jBxzJu+LWIk13MuOEf1XGQJ6M4Ttf/6bpYLyBO+0Y45aliv9ar8MTBeTz0FML5jozT&#13;&#10;eYaHGqGn4dngisv9o9DTYOc4T6vbMem+yX9j3NCrfX3S9qRXp+Z/57hxPxinfsl+kV82wbukSfqy&#13;&#10;jgP5J7kxtddC6XwlhxCndwQ9bzRtT/K05xWmOMlnesA26QUy1WG3XqUXgoGD+KW/nTA1/zadh/Rb&#13;&#10;HQfnT3qaHmv6/Qzjhr86tbfQ6TyUt0512/1eaIIXrH5/RDi/JoU3vX6bCtEUKYX+NeNssn43C76g&#13;&#10;3+OBiJRkgUCFXjs2tywbmV5YwmMYo3IRKosAKpVL7oDbJJYHSH2hwMXRu3ZwcMTvgLhR1B3IaKNy&#13;&#10;E1TVAoBgNio/YapiAI/MJNuAulWlBnBojMrPhFgfcHqEIorVmXDpiVb9C3B3hIIkgWZTL1xZLpJV&#13;&#10;CQQC+qpjQu6QrML85ITPlK6EUGTID/sNzNAxLBJzy2rleniwTrlQEjOVTm6M+vbh+1aS6g9Skur7&#13;&#10;xiM8Pn7cxdI9JanWvzbdVC5JNT8ZLvE0qLS1KtXUZVGvSrUaJ1+9KtUyhlaVqg+hUpVKZnAo8Yfq&#13;&#10;UtlchvSFgOWCw0Y6kM0By++yXQh4MiC7oL/oTk0R7S6YXK7iADDRqd1szTq1ZQawsPPy1gKWz7S5&#13;&#10;Zl2t0IIYBlajAp69jnQ204DlJ6SllyxjgxMSsNwsMSzv08tWQt0W+Z+m2y7XsK1tDQUfNZqk/wmm&#13;&#10;VPkqDDbKTCcd3RWXa1NXNJgg0yxw4BqFJ1jG5ZdmUuW57gFnBzhwENFdPUY4BP7aHpRQmhpztFwJ&#13;&#10;8EAVAJuazsumIZ4OYbqH1JpgkE3gy08wCSaCudP8wlq2QhkoEbqr7vaN9s+RSG9lA61ZdRFMewow&#13;&#10;OYU0ttbKckKoNcNyalMR/x6Byg5S811GpzUYHCTTXgSrHUs5h0TGKKcbYVo3uKiW1lVYLh7k1U0g&#13;&#10;bQwj4TWia1QjTjWXy7DcznBrJPh1F6owEOduDcYmGChD+Z01VC6O1GEFlJ8M2bMlENgEllb5oGzc&#13;&#10;11A1TyEcD0vZL+M6/7j8T3Jrd3Vx/vLH84uLXkL44rL//+VV/91i7Yc/Pere3+7655vhB/5y9fI/&#13;&#10;P98c7K5Pfzy/2e1/Otntfz65OWm28uHB+5uT6+eHu3+/O7k5Ozy4+PvlrlXHbDRzEw77j3+5+fiX&#13;&#10;Xz7+5eTy9M3VzfPD0/3N4cH45S/79vvR4Rjan9/tr16d7/vo+rDGYPTL+931GGL7x8GHtxeXu2cN&#13;&#10;8/zwzX5//ezRo93pm7O3J7vv3p6f3lztrl7tvzu9evvo6tWr89OzR++vbl4+at+BOVr+dX1zdXq2&#13;&#10;251fvn7x5uT6rPUtD7hN/Pxlm9P2ydHxPHWVfY/rvP61DVP/4Yu2fvptLOXJM/u/bQQHH1r2hKnl&#13;&#10;Qbt+5Dp3Imy4zj7P/k9P3+32fzu7etvX5uTXn3Z9XU6evX7pf5288b9OP1z6nzdnp/uDi+eHF21T&#13;&#10;nh/uDw/a8rbF/uX54S/9UJw8uz7Z9//O/zx43/a2j2FxndsVPfuwv3m3O7+6/Oe/vDGrazwsgUly&#13;&#10;LY7wCvBh/hRInw9zgxO8pXdNsjIOPN5oD7zPsGjLOMi5sOVLFnzgchPDteR6DbO2yQ9+YnXF5R6L&#13;&#10;LWlItTQMNHQY3D7gPiT+OQ6L8qRJ3wcsn6rDTGCL2MUnmK2u3EOywQ2OimUBwBzALsIgr1ihGgr3&#13;&#10;GQad2i4n2GCSyb5UiIVgNrih04DlJyQMboB564uw/JAr0EKHvOvUTlDBzTIM7qnt8iosn6nJFpI1&#13;&#10;I1g0kYiTgQlZzmFJg2CtUZgmPEg92ESGTg3LhYM7zQk7oXIKY6xZBZMPaQy8gslPtezjEijvTXIF&#13;&#10;QEOqlED5IilOTF9BDRh0aWepCMuPlZ0OOKQW2FVY7jya5AFDJyIKeWsuHw2tmYAimCQKwExmw4JY&#13;&#10;8xNMnYJlanMDMkdsvFRhuaxQa2GG257yz0/tqlpbqf2oDvPjraUA0NCqJVAuVpy3VUPlHZqBr6Fy&#13;&#10;0WKfpoaCwH40dru1L0MaHC3/09Z/Iw3+J9Lg+PvjuX36q/Ek95EG8VfRBKf/+PUFkgYtyWmxAm+H&#13;&#10;21vCkigDW2pfnTLoQ1gYg2ZwFRgDvS1cadWHGIMA5lfQMLCP+ygLZrRhwPfLzKuhYGQ2BoswIrdl&#13;&#10;9hZhOY3poeUoLUYFlEtmLX4JRGSuOP58UD47d95zfhlZ+o2A/c0E7PRk21KMHveM/PuE6Ud//hxp&#13;&#10;2uowDGm62KwrA9tN3oWADVrhq0vTPoQuTdsIKtLU7kh44A9J0ztAW4b+OSxEkznRnv/sn7dgOXno&#13;&#10;1kC02b0hmHyqKizXG5JasdOeoH+OiRqVyyRTWzmqNnyhgKCxZK7CbB14dv45ZhmtpSa/ULftzk+b&#13;&#10;GsOvYCrbU8Hkiy4vtgTKe6vxEZX5+1rkbljc2HRTAnV7h7+MCvvmDvx2FXZ8/PTJ9rgXA7tXha1/&#13;&#10;/hwVNrUE/Xs9gv4hvd/bJVjG8Bk+gb4TsnLcD2mxO0ALH/8c8swwsM/NwBdhoHdUzGOdhMfkn2Ns&#13;&#10;hoGB7idyNRioAU2UUMNFqqHghYVfa0DiyWDUoC29ioOiNUblFolQECBrFEy/W0XUbcn76X67rVwl&#13;&#10;DjsD6h8NUK7KlqvHSbddSPQZ5qOaWubx58BgaGqtHe08Mj1Wn/ZbqaBweNono/oMCDW85hoKLogf&#13;&#10;ieezbJ+M6OOCtoSidFzDQEJZLN6BfRlb4Zu7+5tthe8fP3569PSo19u+hzpc//pZloLdqzv5Ri3e&#13;&#10;8Xu7u0vazWf4u5JHFjQP2QmC5ZJZMrcCcn8W7f4p96kvZEHmDhRYGz2haZG5+bgMQ2E6fNMqLA/i&#13;&#10;+WE3yEnnFhVh8AzzeKzHHY7u0z2QnC+icrNEL2UgXUHBLUIN/QMoEVI11ARKwzlFRdgdbfDpwkYi&#13;&#10;U34HqipI9DTQLm1M/Q5gFpBh+dhaRtdorQaDdQvLPFfwAcvvsWCw80rOJ5QM+Px0t0b6akBbMhAJ&#13;&#10;VeqxcfVLjyBchtkHN1jmNMgMiYw8q2KAQEiNoYMtOkB33IUvY1b9f1MwLbv79bPXN9cvWkr38u/3&#13;&#10;r/u/WnJzSzF/c37615P9yce/L6hnZ/PVm6uLl2c3P/wXAAD//wMAUEsDBBQABgAIAAAAIQA8no/h&#13;&#10;4QAAAA0BAAAPAAAAZHJzL2Rvd25yZXYueG1sTE/LasMwELwX+g9iA70lspsHxrEcQvo4hUKTQslN&#13;&#10;sTa2ibUylmI7f9/tqb3se2Znss1oG9Fj52tHCuJZBAKpcKamUsHX8W2agPBBk9GNI1RwRw+b/PEh&#13;&#10;06lxA31ifwilYBLyqVZQhdCmUvqiQqv9zLVIvLu4zurAbVdK0+mByW0jn6NoJa2uiT9UusVdhcX1&#13;&#10;cLMK3gc9bOfxa7+/Xnb303H58b2PUamnyfiy5rBdgwg4hj8E/Hpg/ZCzsLO7kfGiUTBN2E/gvFxw&#13;&#10;wQfzZAXizINFAjLP5H8X+Q8AAAD//wMAUEsBAi0AFAAGAAgAAAAhALaDOJL+AAAA4QEAABMAAAAA&#13;&#10;AAAAAAAAAAAAAAAAAFtDb250ZW50X1R5cGVzXS54bWxQSwECLQAUAAYACAAAACEAOP0h/9YAAACU&#13;&#10;AQAACwAAAAAAAAAAAAAAAAAvAQAAX3JlbHMvLnJlbHNQSwECLQAUAAYACAAAACEAlwhKtKRWAADD&#13;&#10;ygIADgAAAAAAAAAAAAAAAAAuAgAAZHJzL2Uyb0RvYy54bWxQSwECLQAUAAYACAAAACEAPJ6P4eEA&#13;&#10;AAANAQAADwAAAAAAAAAAAAAAAAD+WAAAZHJzL2Rvd25yZXYueG1sUEsFBgAAAAAEAAQA8wAAAAxa&#13;&#10;AAAAAA==&#13;&#10;">
                      <v:group id="组合 1585728641" o:spid="_x0000_s1027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POz30AAAAOgAAAAPAAAAZHJzL2Rvd25yZXYueG1sRI/BasJA&#13;&#10;EIbvhb7DMoXe6ia2sSG6ilhbehChKkhvQ3ZMgtnZkF2T+PbdguBlYObn/4ZvthhMLTpqXWVZQTyK&#13;&#10;QBDnVldcKDjsP19SEM4ja6wtk4IrOVjMHx9mmGnb8w91O1+IAGGXoYLS+yaT0uUlGXQj2xCH7GRb&#13;&#10;gz6sbSF1i32Am1qOo2giDVYcPpTY0Kqk/Ly7GAVfPfbL13jdbc6n1fV3n2yPm5iUen4aPqZhLKcg&#13;&#10;PA3+3rghvnVwSNLkfZxO3mL4FwsHkPM/AAAA//8DAFBLAQItABQABgAIAAAAIQDb4fbL7gAAAIUB&#13;&#10;AAATAAAAAAAAAAAAAAAAAAAAAABbQ29udGVudF9UeXBlc10ueG1sUEsBAi0AFAAGAAgAAAAhAFr0&#13;&#10;LFu/AAAAFQEAAAsAAAAAAAAAAAAAAAAAHwEAAF9yZWxzLy5yZWxzUEsBAi0AFAAGAAgAAAAhADg8&#13;&#10;7PfQAAAA6AAAAA8AAAAAAAAAAAAAAAAABwIAAGRycy9kb3ducmV2LnhtbFBLBQYAAAAAAwADALcA&#13;&#10;AAAEAwAAAAA=&#13;&#10;">
                        <v:rect id="矩形 2023938655" o:spid="_x0000_s1028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XzsCzgAAAOgAAAAPAAAAZHJzL2Rvd25yZXYueG1sRI/NasMw&#13;&#10;EITvhbyD2EBvjVylMYkTJfQXmpxaJw+wsbaWqbVyLTVx374qFHIZGIb5hlltBteKE/Wh8azhdpKB&#13;&#10;IK68abjWcNi/3MxBhIhssPVMGn4owGY9ulphYfyZ3+lUxlokCIcCNdgYu0LKUFlyGCa+I07Zh+8d&#13;&#10;xmT7WpoezwnuWqmyLJcOG04LFjt6tFR9lt9Ow9udJ/WswkNZu4Udjvvd9gtzra/Hw9Myyf0SRKQh&#13;&#10;Xhr/iFejQWVqupjO89kM/o6lUyDXvwAAAP//AwBQSwECLQAUAAYACAAAACEA2+H2y+4AAACFAQAA&#13;&#10;EwAAAAAAAAAAAAAAAAAAAAAAW0NvbnRlbnRfVHlwZXNdLnhtbFBLAQItABQABgAIAAAAIQBa9Cxb&#13;&#10;vwAAABUBAAALAAAAAAAAAAAAAAAAAB8BAABfcmVscy8ucmVsc1BLAQItABQABgAIAAAAIQAOXzsC&#13;&#10;zgAAAOgAAAAPAAAAAAAAAAAAAAAAAAcCAABkcnMvZG93bnJldi54bWxQSwUGAAAAAAMAAwC3AAAA&#13;&#10;AgMAAAAA&#13;&#10;" filled="f" stroked="f">
                          <v:textbox inset="2.53958mm,2.53958mm,2.53958mm,2.53958mm">
                            <w:txbxContent>
                              <w:p w14:paraId="6518CCDF" w14:textId="77777777" w:rsidR="00C60272" w:rsidRDefault="00C60272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直线箭头连接符 334481478" o:spid="_x0000_s1029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wDF+zQAAAOcAAAAPAAAAZHJzL2Rvd25yZXYueG1sRI/RasMw&#13;&#10;DEXfB/sHo8HeVidNWEpat5SUwMZGod0+wMRqYhrLIfaa9O+nh8FeBBdxj3Q2u9n14oZjsJ4UpIsE&#13;&#10;BFLjjaVWwfdX/bICEaImo3tPqOCOAXbbx4eNLo2f6IS3c2wFQyiUWkEX41BKGZoOnQ4LPyDx7uJH&#13;&#10;pyPHsZVm1BPDXS+XSfIqnbbEFzo9YNVhcz3/OAX1Mf18nz6qqrJUYEFZbff3Wqnnp/mw5rFfg4g4&#13;&#10;x//GH+LNKMiyPF+lecGPsxc7gdz+AgAA//8DAFBLAQItABQABgAIAAAAIQDb4fbL7gAAAIUBAAAT&#13;&#10;AAAAAAAAAAAAAAAAAAAAAABbQ29udGVudF9UeXBlc10ueG1sUEsBAi0AFAAGAAgAAAAhAFr0LFu/&#13;&#10;AAAAFQEAAAsAAAAAAAAAAAAAAAAAHwEAAF9yZWxzLy5yZWxzUEsBAi0AFAAGAAgAAAAhAO/AMX7N&#13;&#10;AAAA5wAAAA8AAAAAAAAAAAAAAAAABwIAAGRycy9kb3ducmV2LnhtbFBLBQYAAAAAAwADALcAAAAB&#13;&#10;AwAAAAA=&#13;&#10;" strokecolor="white"/>
                        <v:shape id="直线箭头连接符 614170873" o:spid="_x0000_s1030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c9e5zAAAAOcAAAAPAAAAZHJzL2Rvd25yZXYueG1sRI/RasJA&#13;&#10;FETfC/2H5Qp9q5tUMRJdRVICLRah1g+4ZK/JYvZuyG5N/PuuIPRlYBjmDLPejrYVV+q9cawgnSYg&#13;&#10;iCunDdcKTj/l6xKED8gaW8ek4EYetpvnpzXm2g38TddjqEWEsM9RQRNCl0vpq4Ys+qnriGN2dr3F&#13;&#10;EG1fS93jEOG2lW9JspAWDceFBjsqGqoux1+roDykX5/DvigKwxllPCvN7lYq9TIZ31dRdisQgcbw&#13;&#10;33ggPrSCRTpPs2SZzeD+K34CufkDAAD//wMAUEsBAi0AFAAGAAgAAAAhANvh9svuAAAAhQEAABMA&#13;&#10;AAAAAAAAAAAAAAAAAAAAAFtDb250ZW50X1R5cGVzXS54bWxQSwECLQAUAAYACAAAACEAWvQsW78A&#13;&#10;AAAVAQAACwAAAAAAAAAAAAAAAAAfAQAAX3JlbHMvLnJlbHNQSwECLQAUAAYACAAAACEAfHPXucwA&#13;&#10;AADnAAAADwAAAAAAAAAAAAAAAAAHAgAAZHJzL2Rvd25yZXYueG1sUEsFBgAAAAADAAMAtwAAAAAD&#13;&#10;AAAAAA==&#13;&#10;" strokecolor="white"/>
                        <v:shape id="直线箭头连接符 1391922127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2KP2zwAAAOgAAAAPAAAAZHJzL2Rvd25yZXYueG1sRI9NS8NA&#13;&#10;EIbvgv9hGaEXaTeJoG3abZGWFr1pP69DdkxSd2djdpvGf+8KgpeBmZf3GZ7ZordGdNT62rGCdJSA&#13;&#10;IC6crrlUsN+th2MQPiBrNI5JwTd5WMxvb2aYa3fld+q2oRQRwj5HBVUITS6lLyqy6EeuIY7Zh2st&#13;&#10;hri2pdQtXiPcGpklyaO0WHP8UGFDy4qKz+3FKnDH5f3G+MP+tHkznTNnPNvXL6UGd/1qGsfzFESg&#13;&#10;Pvw3/hAvOjo8TNJJlqXZE/yKxQPI+Q8AAAD//wMAUEsBAi0AFAAGAAgAAAAhANvh9svuAAAAhQEA&#13;&#10;ABMAAAAAAAAAAAAAAAAAAAAAAFtDb250ZW50X1R5cGVzXS54bWxQSwECLQAUAAYACAAAACEAWvQs&#13;&#10;W78AAAAVAQAACwAAAAAAAAAAAAAAAAAfAQAAX3JlbHMvLnJlbHNQSwECLQAUAAYACAAAACEAxdij&#13;&#10;9s8AAADoAAAADwAAAAAAAAAAAAAAAAAHAgAAZHJzL2Rvd25yZXYueG1sUEsFBgAAAAADAAMAtwAA&#13;&#10;AAMDAAAAAA==&#13;&#10;" strokecolor="white"/>
                        <v:shape id="直线箭头连接符 923551116" o:spid="_x0000_s1032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pmfNzgAAAOcAAAAPAAAAZHJzL2Rvd25yZXYueG1sRI/RasJA&#13;&#10;FETfhf7Dcgt9000ssRpdpbSIog+l1g+4zV43abN3Y3bV9O+7guDLwDDMGWa26GwtztT6yrGCdJCA&#13;&#10;IC6crtgo2H8t+2MQPiBrrB2Tgj/ysJg/9GaYa3fhTzrvghERwj5HBWUITS6lL0qy6AeuIY7ZwbUW&#13;&#10;Q7StkbrFS4TbWg6TZCQtVhwXSmzoraTid3eyCswm+yE8mk2T6fHLans82O/th1JPj937NMrrFESg&#13;&#10;LtwbN8RaK5gMn7MsTdMRXH/FTyDn/wAAAP//AwBQSwECLQAUAAYACAAAACEA2+H2y+4AAACFAQAA&#13;&#10;EwAAAAAAAAAAAAAAAAAAAAAAW0NvbnRlbnRfVHlwZXNdLnhtbFBLAQItABQABgAIAAAAIQBa9Cxb&#13;&#10;vwAAABUBAAALAAAAAAAAAAAAAAAAAB8BAABfcmVscy8ucmVsc1BLAQItABQABgAIAAAAIQB3pmfN&#13;&#10;zgAAAOcAAAAPAAAAAAAAAAAAAAAAAAcCAABkcnMvZG93bnJldi54bWxQSwUGAAAAAAMAAwC3AAAA&#13;&#10;AgMAAAAA&#13;&#10;" strokecolor="white"/>
                        <v:shape id="直线箭头连接符 1705038318" o:spid="_x0000_s1033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N5OizgAAAOgAAAAPAAAAZHJzL2Rvd25yZXYueG1sRI/BasMw&#13;&#10;EETvhfyD2EJvjeSY1sGJEoKLoaUlkKQfIKytLWqtjKXGzt93D4VeBnaGfbuz3c++F1ccowukIVsq&#13;&#10;EEhNsI5aDZ+X+nENIiZD1vSBUMMNI+x3i7utKW2Y6ITXc2oFQyiWRkOX0lBKGZsOvYnLMCBx9hVG&#13;&#10;bxKPYyvtaCaG+16ulHqW3jjiC50ZsOqw+T7/eA31Mft4m96rqnJUYEF57Q63WuuH+/llw3LYgEg4&#13;&#10;p/+NP8Sr5Q6FelL5Os/4cy7GBsjdLwAAAP//AwBQSwECLQAUAAYACAAAACEA2+H2y+4AAACFAQAA&#13;&#10;EwAAAAAAAAAAAAAAAAAAAAAAW0NvbnRlbnRfVHlwZXNdLnhtbFBLAQItABQABgAIAAAAIQBa9Cxb&#13;&#10;vwAAABUBAAALAAAAAAAAAAAAAAAAAB8BAABfcmVscy8ucmVsc1BLAQItABQABgAIAAAAIQCpN5Oi&#13;&#10;zgAAAOgAAAAPAAAAAAAAAAAAAAAAAAcCAABkcnMvZG93bnJldi54bWxQSwUGAAAAAAMAAwC3AAAA&#13;&#10;AgMAAAAA&#13;&#10;" strokecolor="white"/>
                        <v:shape id="任意形状 654432538" o:spid="_x0000_s1034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c7qUzwAAAOcAAAAPAAAAZHJzL2Rvd25yZXYueG1sRI9Na8JA&#13;&#10;EIbvBf/DMoVeim7U+EF0lVIreDSxl96G7DQbzM7G7Nak/757KHgZeBneZ+bZ7gfbiDt1vnasYDpJ&#13;&#10;QBCXTtdcKfi8HMdrED4ga2wck4Jf8rDfjZ62mGnXc073IlQiQthnqMCE0GZS+tKQRT9xLXHcfbvO&#13;&#10;Yoixq6TusI9w28hZkiylxZrjBYMtvRsqr8WPVZAfbrdj/5WfVldTV754TdLz5UOpl+fhsInjbQMi&#13;&#10;0BAejX/ESStYLtJ0PlvM4+PRKzqB3P0BAAD//wMAUEsBAi0AFAAGAAgAAAAhANvh9svuAAAAhQEA&#13;&#10;ABMAAAAAAAAAAAAAAAAAAAAAAFtDb250ZW50X1R5cGVzXS54bWxQSwECLQAUAAYACAAAACEAWvQs&#13;&#10;W78AAAAVAQAACwAAAAAAAAAAAAAAAAAfAQAAX3JlbHMvLnJlbHNQSwECLQAUAAYACAAAACEAYnO6&#13;&#10;lM8AAADnAAAADwAAAAAAAAAAAAAAAAAHAgAAZHJzL2Rvd25yZXYueG1sUEsFBgAAAAADAAMAtwAA&#13;&#10;AAMDAAAAAA=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任意形状 476171536" o:spid="_x0000_s1035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ti7UzwAAAOcAAAAPAAAAZHJzL2Rvd25yZXYueG1sRI9bS8NA&#13;&#10;FITfBf/DcgTf7CZeUk27LeIFpG9tFfp4yB6TYPbsNntsUn+9WxB8GRiG+YaZL0fXqQP1sfVsIJ9k&#13;&#10;oIgrb1uuDbxvX6/uQUVBtth5JgNHirBcnJ/NsbR+4DUdNlKrBOFYooFGJJRax6ohh3HiA3HKPn3v&#13;&#10;UJLta217HBLcdfo6ywrtsOW00GCgp4aqr823MyAvu+JntQ9hPR4/3IMMq1293RtzeTE+z5I8zkAJ&#13;&#10;jfLf+EO8WQO30yKf5nc3BZx+pU+gF78AAAD//wMAUEsBAi0AFAAGAAgAAAAhANvh9svuAAAAhQEA&#13;&#10;ABMAAAAAAAAAAAAAAAAAAAAAAFtDb250ZW50X1R5cGVzXS54bWxQSwECLQAUAAYACAAAACEAWvQs&#13;&#10;W78AAAAVAQAACwAAAAAAAAAAAAAAAAAfAQAAX3JlbHMvLnJlbHNQSwECLQAUAAYACAAAACEAl7Yu&#13;&#10;1M8AAADnAAAADwAAAAAAAAAAAAAAAAAHAgAAZHJzL2Rvd25yZXYueG1sUEsFBgAAAAADAAMAtwAA&#13;&#10;AAMDAAAAAA=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任意形状 2022464406" o:spid="_x0000_s1036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q39IzwAAAOgAAAAPAAAAZHJzL2Rvd25yZXYueG1sRI9Ba8JA&#13;&#10;FITvhf6H5Qne6q5xCSW6irQUpB5KbRG8PbKvSWr2bciumvz7bqHQy8AwzDfMajO4VlypD41nA/OZ&#13;&#10;AkFcettwZeDz4+XhEUSIyBZbz2RgpACb9f3dCgvrb/xO10OsRIJwKNBAHWNXSBnKmhyGme+IU/bl&#13;&#10;e4cx2b6StsdbgrtWZkrl0mHDaaHGjp5qKs+HizOw0Hr39j3uT/Y8btvXZnHcn8LRmOlkeF4m2S5B&#13;&#10;RBrif+MPsbMGMpVlOtda5fB7LJ0Cuf4BAAD//wMAUEsBAi0AFAAGAAgAAAAhANvh9svuAAAAhQEA&#13;&#10;ABMAAAAAAAAAAAAAAAAAAAAAAFtDb250ZW50X1R5cGVzXS54bWxQSwECLQAUAAYACAAAACEAWvQs&#13;&#10;W78AAAAVAQAACwAAAAAAAAAAAAAAAAAfAQAAX3JlbHMvLnJlbHNQSwECLQAUAAYACAAAACEAaat/&#13;&#10;SM8AAADoAAAADwAAAAAAAAAAAAAAAAAHAgAAZHJzL2Rvd25yZXYueG1sUEsFBgAAAAADAAMAtwAA&#13;&#10;AAMDAAAAAA=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任意形状 1694827342" o:spid="_x0000_s1037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YlaDzwAAAOgAAAAPAAAAZHJzL2Rvd25yZXYueG1sRI/dasJA&#13;&#10;EEbvBd9hGaF3ZmMq1kZXKf2BgiCY5gGG7JiEZmdDdmOSPn23UPBmYObjO8PZH0fTiBt1rrasYBXF&#13;&#10;IIgLq2suFeRfH8stCOeRNTaWScFEDo6H+WyPqbYDX+iW+VIECLsUFVTet6mUrqjIoItsSxyyq+0M&#13;&#10;+rB2pdQdDgFuGpnE8UYarDl8qLCl14qK76w3Cux0Wg395Xy18XtW5M1PPfTjpNTDYnzbhfGyA+Fp&#13;&#10;9PfGP+JTB4fN83qbPD2uE/gTCweQh18AAAD//wMAUEsBAi0AFAAGAAgAAAAhANvh9svuAAAAhQEA&#13;&#10;ABMAAAAAAAAAAAAAAAAAAAAAAFtDb250ZW50X1R5cGVzXS54bWxQSwECLQAUAAYACAAAACEAWvQs&#13;&#10;W78AAAAVAQAACwAAAAAAAAAAAAAAAAAfAQAAX3JlbHMvLnJlbHNQSwECLQAUAAYACAAAACEAWGJW&#13;&#10;g88AAADoAAAADwAAAAAAAAAAAAAAAAAHAgAAZHJzL2Rvd25yZXYueG1sUEsFBgAAAAADAAMAtwAA&#13;&#10;AAMDAAAA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任意形状 194824357" o:spid="_x0000_s1038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TFwI0AAAAOcAAAAPAAAAZHJzL2Rvd25yZXYueG1sRI9Pa8JA&#13;&#10;FMTvhX6H5RV6Ed3UGmOjq/QPhYpe1IL09pp9ZoPZtyG71fjtuwWhl4FhmN8ws0Vna3Gi1leOFTwM&#13;&#10;EhDEhdMVlwo+d+/9CQgfkDXWjknBhTws5rc3M8y1O/OGTttQighhn6MCE0KTS+kLQxb9wDXEMTu4&#13;&#10;1mKIti2lbvEc4baWwyQZS4sVxwWDDb0aKo7bH6sgM8ve4fu43l9W6breZNVy//KVKnV/171NozxP&#13;&#10;QQTqwn/jivjQ8cPTaDIcPaYZ/P2KHuT8FwAA//8DAFBLAQItABQABgAIAAAAIQDb4fbL7gAAAIUB&#13;&#10;AAATAAAAAAAAAAAAAAAAAAAAAABbQ29udGVudF9UeXBlc10ueG1sUEsBAi0AFAAGAAgAAAAhAFr0&#13;&#10;LFu/AAAAFQEAAAsAAAAAAAAAAAAAAAAAHwEAAF9yZWxzLy5yZWxzUEsBAi0AFAAGAAgAAAAhAJ1M&#13;&#10;XAjQAAAA5wAAAA8AAAAAAAAAAAAAAAAABwIAAGRycy9kb3ducmV2LnhtbFBLBQYAAAAAAwADALcA&#13;&#10;AAAEAwAAAAA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任意形状 797632410" o:spid="_x0000_s1039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LjLpzwAAAOcAAAAPAAAAZHJzL2Rvd25yZXYueG1sRI9BS8NA&#13;&#10;EIXvgv9hGcGb3TRKa9Nui9QKkptVD72N2WkSmp1Nstsm+uudg+Bl4DG87/GtNqNr1IX6UHs2MJ0k&#13;&#10;oIgLb2suDXy8v9w9ggoR2WLjmQx8U4DN+vpqhZn1A7/RZR9LJRAOGRqoYmwzrUNRkcMw8S2x/I6+&#13;&#10;dxgl9qW2PQ4Cd41Ok2SmHdYsCxW2tK2oOO3PzsDi63zaHnafP4ed9t2Qp90xzztjbm/G56WcpyWo&#13;&#10;SGP8b/whXq2B+WI+u08fpmIiXuIEev0LAAD//wMAUEsBAi0AFAAGAAgAAAAhANvh9svuAAAAhQEA&#13;&#10;ABMAAAAAAAAAAAAAAAAAAAAAAFtDb250ZW50X1R5cGVzXS54bWxQSwECLQAUAAYACAAAACEAWvQs&#13;&#10;W78AAAAVAQAACwAAAAAAAAAAAAAAAAAfAQAAX3JlbHMvLnJlbHNQSwECLQAUAAYACAAAACEAOy4y&#13;&#10;6c8AAADnAAAADwAAAAAAAAAAAAAAAAAHAgAAZHJzL2Rvd25yZXYueG1sUEsFBgAAAAADAAMAtwAA&#13;&#10;AAMDAAAAAA==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任意形状 1301714739" o:spid="_x0000_s1040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BhJNzwAAAOgAAAAPAAAAZHJzL2Rvd25yZXYueG1sRI/LasMw&#13;&#10;EEX3hf6DmEJ3jeSkedSJEtIXZJNC04ZsB2tqm1gjI6m2+/dVoZDNwMzlnuGsNoNtREc+1I41ZCMF&#13;&#10;grhwpuZSw+fH690CRIjIBhvHpOGHAmzW11crzI3r+Z26QyxFgnDIUUMVY5tLGYqKLIaRa4lT9uW8&#13;&#10;xZhWX0rjsU9w28ixUjNpseb0ocKWnioqzodvq2EfjB1Ox9P0vOins2P39vLordL69mZ4XqaxXYKI&#13;&#10;NMRL4x+xM8lhorJ5dj+fPMCfWDqAXP8CAAD//wMAUEsBAi0AFAAGAAgAAAAhANvh9svuAAAAhQEA&#13;&#10;ABMAAAAAAAAAAAAAAAAAAAAAAFtDb250ZW50X1R5cGVzXS54bWxQSwECLQAUAAYACAAAACEAWvQs&#13;&#10;W78AAAAVAQAACwAAAAAAAAAAAAAAAAAfAQAAX3JlbHMvLnJlbHNQSwECLQAUAAYACAAAACEA9QYS&#13;&#10;Tc8AAADoAAAADwAAAAAAAAAAAAAAAAAHAgAAZHJzL2Rvd25yZXYueG1sUEsFBgAAAAADAAMAtwAA&#13;&#10;AAMDAAAAAA=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任意形状 1748448019" o:spid="_x0000_s1041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01ZazgAAAOgAAAAPAAAAZHJzL2Rvd25yZXYueG1sRI/NasMw&#13;&#10;EITvhbyD2EJvjZzGdRQnSij9gdBbkra5LtbWNrEkI6mO+/bdQqGXhdlhvmHW29F2YqAQW+80zKYZ&#13;&#10;CHKVN62rNbwdX24ViJjQGey8Iw3fFGG7mVytsTT+4vY0HFItGOJiiRqalPpSylg1ZDFOfU+OvU8f&#13;&#10;LCaWoZYm4IXhtpN3WVZIi63jhgZ7emyoOh++LPfu3ucf90PYm3BazJU9vqrnotD65np8WvF5WIFI&#13;&#10;NKb/xB9iZ3jDIld5rrLZEn6H8QPk5gcAAP//AwBQSwECLQAUAAYACAAAACEA2+H2y+4AAACFAQAA&#13;&#10;EwAAAAAAAAAAAAAAAAAAAAAAW0NvbnRlbnRfVHlwZXNdLnhtbFBLAQItABQABgAIAAAAIQBa9Cxb&#13;&#10;vwAAABUBAAALAAAAAAAAAAAAAAAAAB8BAABfcmVscy8ucmVsc1BLAQItABQABgAIAAAAIQCR01Za&#13;&#10;zgAAAOgAAAAPAAAAAAAAAAAAAAAAAAcCAABkcnMvZG93bnJldi54bWxQSwUGAAAAAAMAAwC3AAAA&#13;&#10;AgMAAAAA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任意形状 370826531" o:spid="_x0000_s1042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rZWvzQAAAOcAAAAPAAAAZHJzL2Rvd25yZXYueG1sRI9Ba8JA&#13;&#10;FITvBf/D8gq91Y2KVhNX0TZCe0yaQ4+P7DMJzb4N2TXG/nq3UOhlYBjmG2a7H00rBupdY1nBbBqB&#13;&#10;IC6tbrhSUHyentcgnEfW2FomBTdysN9NHrYYa3vljIbcVyJA2MWooPa+i6V0ZU0G3dR2xCE7296g&#13;&#10;D7avpO7xGuCmlfMoWkmDDYeFGjt6ran8zi9GwTJPux/t5bGgW/qxcanlLPtS6ulxfEuCHBIQnkb/&#13;&#10;3/hDvGsFi5doPV8tFzP4/RU+gdzdAQAA//8DAFBLAQItABQABgAIAAAAIQDb4fbL7gAAAIUBAAAT&#13;&#10;AAAAAAAAAAAAAAAAAAAAAABbQ29udGVudF9UeXBlc10ueG1sUEsBAi0AFAAGAAgAAAAhAFr0LFu/&#13;&#10;AAAAFQEAAAsAAAAAAAAAAAAAAAAAHwEAAF9yZWxzLy5yZWxzUEsBAi0AFAAGAAgAAAAhAFWtla/N&#13;&#10;AAAA5wAAAA8AAAAAAAAAAAAAAAAABwIAAGRycy9kb3ducmV2LnhtbFBLBQYAAAAAAwADALcAAAAB&#13;&#10;AwAAAAA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任意形状 405566898" o:spid="_x0000_s1043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5/iM0AAAAOcAAAAPAAAAZHJzL2Rvd25yZXYueG1sRI9NS8NA&#13;&#10;EIbvgv9hGcFLsRs/GmLabRFFDYiUtoLXMTsmabOzIbtp4793DoKXgZfhfWaexWp0rTpSHxrPBq6n&#13;&#10;CSji0tuGKwMfu+erDFSIyBZbz2TghwKsludnC8ytP/GGjttYKYFwyNFAHWOXax3KmhyGqe+IZfft&#13;&#10;e4dRYl9p2+NJ4K7VN0mSaocNy4UaO3qsqTxsB2fgdnD7t6+X9Sdl68PktSjeJ/vBGnN5MT7NZTzM&#13;&#10;QUUa43/jD1FYA3fJbJam2b08Ll7iBHr5CwAA//8DAFBLAQItABQABgAIAAAAIQDb4fbL7gAAAIUB&#13;&#10;AAATAAAAAAAAAAAAAAAAAAAAAABbQ29udGVudF9UeXBlc10ueG1sUEsBAi0AFAAGAAgAAAAhAFr0&#13;&#10;LFu/AAAAFQEAAAsAAAAAAAAAAAAAAAAAHwEAAF9yZWxzLy5yZWxzUEsBAi0AFAAGAAgAAAAhAFHn&#13;&#10;+IzQAAAA5wAAAA8AAAAAAAAAAAAAAAAABwIAAGRycy9kb3ducmV2LnhtbFBLBQYAAAAAAwADALcA&#13;&#10;AAAEAwAAAAA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任意形状 238056626" o:spid="_x0000_s1044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W13UywAAAOcAAAAPAAAAZHJzL2Rvd25yZXYueG1sRI9PawIx&#13;&#10;FMTvhX6H8ARvNXGlq6xGkYrQq38Oe3zdPLNrNy/LJur22zeFgpeBYZjfMKvN4Fpxpz40njVMJwoE&#13;&#10;ceVNw1bD+bR/W4AIEdlg65k0/FCAzfr1ZYWF8Q8+0P0YrUgQDgVqqGPsCilDVZPDMPEdccouvncY&#13;&#10;k+2tND0+Ety1MlMqlw4bTgs1dvRRU/V9vDkN86vxpjxcS7m3O/t1MXZWqa3W49GwWybZLkFEGuKz&#13;&#10;8Y/4NBqy2UK953mWw9+v9Ank+hcAAP//AwBQSwECLQAUAAYACAAAACEA2+H2y+4AAACFAQAAEwAA&#13;&#10;AAAAAAAAAAAAAAAAAAAAW0NvbnRlbnRfVHlwZXNdLnhtbFBLAQItABQABgAIAAAAIQBa9CxbvwAA&#13;&#10;ABUBAAALAAAAAAAAAAAAAAAAAB8BAABfcmVscy8ucmVsc1BLAQItABQABgAIAAAAIQArW13UywAA&#13;&#10;AOcAAAAPAAAAAAAAAAAAAAAAAAcCAABkcnMvZG93bnJldi54bWxQSwUGAAAAAAMAAwC3AAAA/wIA&#13;&#10;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任意形状 173359035" o:spid="_x0000_s1045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K+sDzgAAAOcAAAAPAAAAZHJzL2Rvd25yZXYueG1sRI/RSsNA&#13;&#10;FETfBf9huYJvdmNDbU27LWIVBMWa2A+4ZG+TYPbuNrtN0r/vCoIvA8MwZ5jVZjSt6KnzjWUF95ME&#13;&#10;BHFpdcOVgv33690ChA/IGlvLpOBMHjbr66sVZtoOnFNfhEpECPsMFdQhuExKX9Zk0E+sI47ZwXYG&#13;&#10;Q7RdJXWHQ4SbVk6T5EEabDgu1OjouabypzgZBYMzL8VnfuoXx+nH7mvn3vPGzpW6vRm3yyhPSxCB&#13;&#10;xvDf+EO86fhhnqazxySdwe+v6EGuLwAAAP//AwBQSwECLQAUAAYACAAAACEA2+H2y+4AAACFAQAA&#13;&#10;EwAAAAAAAAAAAAAAAAAAAAAAW0NvbnRlbnRfVHlwZXNdLnhtbFBLAQItABQABgAIAAAAIQBa9Cxb&#13;&#10;vwAAABUBAAALAAAAAAAAAAAAAAAAAB8BAABfcmVscy8ucmVsc1BLAQItABQABgAIAAAAIQDkK+sD&#13;&#10;zgAAAOcAAAAPAAAAAAAAAAAAAAAAAAcCAABkcnMvZG93bnJldi54bWxQSwUGAAAAAAMAAwC3AAAA&#13;&#10;AgM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任意形状 623759539" o:spid="_x0000_s1046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vdMtzwAAAOcAAAAPAAAAZHJzL2Rvd25yZXYueG1sRI9BSwMx&#13;&#10;FITvQv9DeAVvNrFla7ttWmy1pRctVvH83Dw3i5uXdRO76783guBlYBjmG2a57l0tztSGyrOG65EC&#13;&#10;QVx4U3Gp4eV5dzUDESKywdozafimAOvV4GKJufEdP9H5FEuRIBxy1GBjbHIpQ2HJYRj5hjhl7751&#13;&#10;GJNtS2la7BLc1XKs1FQ6rDgtWGxoa6n4OH05DVlnX9XWbx6P5uH+beNmav95VFpfDvu7RZLbBYhI&#13;&#10;ffxv/CEORsN0PLnJ5tlkDr+/0ieQqx8AAAD//wMAUEsBAi0AFAAGAAgAAAAhANvh9svuAAAAhQEA&#13;&#10;ABMAAAAAAAAAAAAAAAAAAAAAAFtDb250ZW50X1R5cGVzXS54bWxQSwECLQAUAAYACAAAACEAWvQs&#13;&#10;W78AAAAVAQAACwAAAAAAAAAAAAAAAAAfAQAAX3JlbHMvLnJlbHNQSwECLQAUAAYACAAAACEAKL3T&#13;&#10;Lc8AAADnAAAADwAAAAAAAAAAAAAAAAAHAgAAZHJzL2Rvd25yZXYueG1sUEsFBgAAAAADAAMAtwAA&#13;&#10;AAMDAAAA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任意形状 947092188" o:spid="_x0000_s1047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Ncp90AAAAOcAAAAPAAAAZHJzL2Rvd25yZXYueG1sRI9Na8JA&#13;&#10;EIbvhf6HZYTe6sbQVo2uUu0HXkSaiuBtyI5J2uxsyG41/ffOodDLwMvwPjPPfNm7Rp2pC7VnA6Nh&#13;&#10;Aoq48Lbm0sD+8+1+AipEZIuNZzLwSwGWi9ubOWbWX/iDznkslUA4ZGigirHNtA5FRQ7D0LfEsjv5&#13;&#10;zmGU2JXadngRuGt0miRP2mHNcqHCltYVFd/5jzNwONpD8bVb5e/ldmdf+80xPelHY+4G/ctMxvMM&#13;&#10;VKQ+/jf+EBtrYPowTqbpaCKPi5c4gV5cAQAA//8DAFBLAQItABQABgAIAAAAIQDb4fbL7gAAAIUB&#13;&#10;AAATAAAAAAAAAAAAAAAAAAAAAABbQ29udGVudF9UeXBlc10ueG1sUEsBAi0AFAAGAAgAAAAhAFr0&#13;&#10;LFu/AAAAFQEAAAsAAAAAAAAAAAAAAAAAHwEAAF9yZWxzLy5yZWxzUEsBAi0AFAAGAAgAAAAhAFw1&#13;&#10;yn3QAAAA5wAAAA8AAAAAAAAAAAAAAAAABwIAAGRycy9kb3ducmV2LnhtbFBLBQYAAAAAAwADALcA&#13;&#10;AAAEAw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任意形状 996923401" o:spid="_x0000_s1048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ZaWzwAAAOcAAAAPAAAAZHJzL2Rvd25yZXYueG1sRI9fS8NA&#13;&#10;EMTfBb/DsYJv9tKowaS9lqAUBF+0/sO3Nbcmwdxemts26bf3BMGXgWGY3zDL9eQ6daAhtJ4NzGcJ&#13;&#10;KOLK25ZrAy/Pm4sbUEGQLXaeycCRAqxXpydLLKwf+YkOW6lVhHAo0EAj0hdah6ohh2Hme+KYffnB&#13;&#10;oUQ71NoOOEa463SaJJl22HJcaLCn24aq7+3eGbh+TaX9KPcP759vu90mk8fjmJbGnJ9Nd4so5QKU&#13;&#10;0CT/jT/EvTWQ51meXl4lc/j9FT+BXv0AAAD//wMAUEsBAi0AFAAGAAgAAAAhANvh9svuAAAAhQEA&#13;&#10;ABMAAAAAAAAAAAAAAAAAAAAAAFtDb250ZW50X1R5cGVzXS54bWxQSwECLQAUAAYACAAAACEAWvQs&#13;&#10;W78AAAAVAQAACwAAAAAAAAAAAAAAAAAfAQAAX3JlbHMvLnJlbHNQSwECLQAUAAYACAAAACEAmZGW&#13;&#10;ls8AAADnAAAADwAAAAAAAAAAAAAAAAAHAgAAZHJzL2Rvd25yZXYueG1sUEsFBgAAAAADAAMAtwAA&#13;&#10;AAMDAAAAAA==&#13;&#10;" path="m56,124r,2l56,130r9,l65,143,,143,,130r10,l10,126r3,l13,15r-3,l,15,,,65,r,15l56,15r,109xe" stroked="f">
                          <v:path arrowok="t" o:extrusionok="f"/>
                        </v:shape>
                        <v:shape id="任意形状 1741815191" o:spid="_x0000_s1049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mz9kzwAAAOgAAAAPAAAAZHJzL2Rvd25yZXYueG1sRI/RagIx&#13;&#10;EEXfhf5DmEJfSs2mtrpdjVKUgi9StH7AkEx3FzeT7Sbq7t83hYIvAzOXe4azWPWuERfqQu1Zgxpn&#13;&#10;IIiNtzWXGo5fH085iBCRLTaeScNAAVbLu9ECC+uvvKfLIZYiQTgUqKGKsS2kDKYih2HsW+KUffvO&#13;&#10;YUxrV0rb4TXBXSOfs2wqHdacPlTY0roiczqcnYbtcNr1xtQ/g9r4/HMaHv1+ctb64b7fzNN4n4OI&#13;&#10;1Mdb4x+xtclh9qJy9areFPyJpQPI5S8AAAD//wMAUEsBAi0AFAAGAAgAAAAhANvh9svuAAAAhQEA&#13;&#10;ABMAAAAAAAAAAAAAAAAAAAAAAFtDb250ZW50X1R5cGVzXS54bWxQSwECLQAUAAYACAAAACEAWvQs&#13;&#10;W78AAAAVAQAACwAAAAAAAAAAAAAAAAAfAQAAX3JlbHMvLnJlbHNQSwECLQAUAAYACAAAACEAtJs/&#13;&#10;ZM8AAADoAAAADwAAAAAAAAAAAAAAAAAHAgAAZHJzL2Rvd25yZXYueG1sUEsFBgAAAAADAAMAtwAA&#13;&#10;AAMDAAAAAA==&#13;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任意形状 1998749414" o:spid="_x0000_s1050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dTj10QAAAOgAAAAPAAAAZHJzL2Rvd25yZXYueG1sRI/BSsNA&#13;&#10;EIbvgu+wTMGLtJuWoE3abRGLKF6qrVh6m2Yn2dTsbMyubXx7VxC8DMz8/N/wzZe9bcSJOl87VjAe&#13;&#10;JSCIC6drrhS8bR+GUxA+IGtsHJOCb/KwXFxezDHX7syvdNqESkQI+xwVmBDaXEpfGLLoR64ljlnp&#13;&#10;Ooshrl0ldYfnCLeNnCTJjbRYc/xgsKV7Q8XH5ssqKHfHT2leHtv31eSYPV+vpdwfSqWuBv1qFsfd&#13;&#10;DESgPvw3/hBPOjpk2fQ2zdJxCr9i8QBy8QMAAP//AwBQSwECLQAUAAYACAAAACEA2+H2y+4AAACF&#13;&#10;AQAAEwAAAAAAAAAAAAAAAAAAAAAAW0NvbnRlbnRfVHlwZXNdLnhtbFBLAQItABQABgAIAAAAIQBa&#13;&#10;9CxbvwAAABUBAAALAAAAAAAAAAAAAAAAAB8BAABfcmVscy8ucmVsc1BLAQItABQABgAIAAAAIQA4&#13;&#10;dTj10QAAAOgAAAAPAAAAAAAAAAAAAAAAAAcCAABkcnMvZG93bnJldi54bWxQSwUGAAAAAAMAAwC3&#13;&#10;AAAABQMAAAAA&#13;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任意形状 655808070" o:spid="_x0000_s1051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zmQ5zQAAAOcAAAAPAAAAZHJzL2Rvd25yZXYueG1sRI9BawIx&#13;&#10;EIXvBf9DGKG3mlSqXVajiNHSS6HVgh6HzbhZupksm1S3/745FHoZeAzve3zL9eBbcaU+NoE1PE4U&#13;&#10;COIq2IZrDZ/H/UMBIiZki21g0vBDEdar0d0SSxtu/EHXQ6pFhnAsUYNLqSuljJUjj3ESOuL8u4Te&#13;&#10;Y8qxr6Xt8ZbhvpVTpebSY8N5wWFHW0fV1+Hba3g6oTVDN6WLe9udXzZ7czTvRuv78WAW+WwWIBIN&#13;&#10;6b/xh3i1GuazWaEK9ZxNsld2Arn6BQAA//8DAFBLAQItABQABgAIAAAAIQDb4fbL7gAAAIUBAAAT&#13;&#10;AAAAAAAAAAAAAAAAAAAAAABbQ29udGVudF9UeXBlc10ueG1sUEsBAi0AFAAGAAgAAAAhAFr0LFu/&#13;&#10;AAAAFQEAAAsAAAAAAAAAAAAAAAAAHwEAAF9yZWxzLy5yZWxzUEsBAi0AFAAGAAgAAAAhACTOZDnN&#13;&#10;AAAA5wAAAA8AAAAAAAAAAAAAAAAABwIAAGRycy9kb3ducmV2LnhtbFBLBQYAAAAAAwADALcAAAAB&#13;&#10;Aw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7D6BD6FB" wp14:editId="2D234BF4">
                  <wp:simplePos x="0" y="0"/>
                  <wp:positionH relativeFrom="column">
                    <wp:posOffset>268604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E25915A" wp14:editId="42460F00">
                  <wp:simplePos x="0" y="0"/>
                  <wp:positionH relativeFrom="column">
                    <wp:posOffset>610234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5B37EB3D" w14:textId="77777777" w:rsidR="00C6027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B48682B" w14:textId="77777777" w:rsidR="00C6027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 xml:space="preserve">36th Meeting, </w:t>
            </w:r>
            <w:proofErr w:type="spellStart"/>
            <w:r>
              <w:t>Kemer</w:t>
            </w:r>
            <w:proofErr w:type="spellEnd"/>
            <w:r>
              <w:t>, TR, 1–8 November 2024</w:t>
            </w:r>
          </w:p>
        </w:tc>
        <w:tc>
          <w:tcPr>
            <w:tcW w:w="3060" w:type="dxa"/>
          </w:tcPr>
          <w:p w14:paraId="73D0E766" w14:textId="315AA7E9" w:rsidR="00C60272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JVET-AJ</w:t>
            </w:r>
            <w:r w:rsidR="00523862">
              <w:rPr>
                <w:rFonts w:hint="eastAsia"/>
              </w:rPr>
              <w:t>0224</w:t>
            </w:r>
            <w:r>
              <w:t>-v</w:t>
            </w:r>
            <w:ins w:id="0" w:author="Wenbin Yin" w:date="2024-11-03T21:31:00Z">
              <w:r w:rsidR="00923C0D">
                <w:rPr>
                  <w:rFonts w:hint="eastAsia"/>
                </w:rPr>
                <w:t>1</w:t>
              </w:r>
            </w:ins>
            <w:del w:id="1" w:author="Wenbin Yin" w:date="2024-11-03T21:31:00Z">
              <w:r w:rsidDel="00923C0D">
                <w:delText>0</w:delText>
              </w:r>
            </w:del>
          </w:p>
        </w:tc>
      </w:tr>
    </w:tbl>
    <w:p w14:paraId="29A9BAD0" w14:textId="77777777" w:rsidR="00C60272" w:rsidRDefault="00C60272">
      <w:pPr>
        <w:spacing w:before="0"/>
      </w:pPr>
    </w:p>
    <w:tbl>
      <w:tblPr>
        <w:tblStyle w:val="af2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60272" w14:paraId="0587F457" w14:textId="77777777">
        <w:tc>
          <w:tcPr>
            <w:tcW w:w="1458" w:type="dxa"/>
          </w:tcPr>
          <w:p w14:paraId="6F7095AD" w14:textId="77777777" w:rsidR="00C6027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4D2AFF10" w14:textId="3A8FEA68" w:rsidR="00C60272" w:rsidRDefault="00000000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</w:t>
            </w:r>
            <w:r w:rsidR="00486AE8">
              <w:rPr>
                <w:rFonts w:hint="eastAsia"/>
                <w:b/>
              </w:rPr>
              <w:t xml:space="preserve">Boundary-aware </w:t>
            </w:r>
            <w:r>
              <w:rPr>
                <w:b/>
              </w:rPr>
              <w:t xml:space="preserve">Offset </w:t>
            </w:r>
            <w:r w:rsidR="00486AE8">
              <w:rPr>
                <w:rFonts w:hint="eastAsia"/>
                <w:b/>
              </w:rPr>
              <w:t>Refinement</w:t>
            </w:r>
            <w:r>
              <w:rPr>
                <w:b/>
              </w:rPr>
              <w:t xml:space="preserve"> for In-Loop-Filters</w:t>
            </w:r>
          </w:p>
        </w:tc>
      </w:tr>
      <w:tr w:rsidR="00C60272" w14:paraId="48E610B7" w14:textId="77777777">
        <w:tc>
          <w:tcPr>
            <w:tcW w:w="1458" w:type="dxa"/>
          </w:tcPr>
          <w:p w14:paraId="4BB553D2" w14:textId="77777777" w:rsidR="00C6027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65D6B32" w14:textId="77777777" w:rsidR="00C60272" w:rsidRDefault="00000000">
            <w:pPr>
              <w:spacing w:before="60" w:after="60"/>
            </w:pPr>
            <w:r>
              <w:t>Input document to JVET</w:t>
            </w:r>
          </w:p>
        </w:tc>
      </w:tr>
      <w:tr w:rsidR="00C60272" w14:paraId="6A23FF01" w14:textId="77777777">
        <w:tc>
          <w:tcPr>
            <w:tcW w:w="1458" w:type="dxa"/>
          </w:tcPr>
          <w:p w14:paraId="3D1C151F" w14:textId="77777777" w:rsidR="00C6027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79631B87" w14:textId="77777777" w:rsidR="00C60272" w:rsidRDefault="00000000">
            <w:pPr>
              <w:spacing w:before="60" w:after="60"/>
            </w:pPr>
            <w:r>
              <w:t>Proposal</w:t>
            </w:r>
          </w:p>
        </w:tc>
      </w:tr>
      <w:tr w:rsidR="00C60272" w14:paraId="24EE013F" w14:textId="77777777">
        <w:tc>
          <w:tcPr>
            <w:tcW w:w="1458" w:type="dxa"/>
          </w:tcPr>
          <w:p w14:paraId="01FAB809" w14:textId="77777777" w:rsidR="00C6027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0A72EF9D" w14:textId="77777777" w:rsidR="00C60272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Yang Wang</w:t>
            </w:r>
            <w:r>
              <w:rPr>
                <w:vertAlign w:val="superscript"/>
              </w:rPr>
              <w:t>1</w:t>
            </w:r>
            <w:r>
              <w:t xml:space="preserve">, </w:t>
            </w:r>
            <w:proofErr w:type="spellStart"/>
            <w:r>
              <w:t>Zhipin</w:t>
            </w:r>
            <w:proofErr w:type="spellEnd"/>
            <w:r>
              <w:t xml:space="preserve"> Deng</w:t>
            </w:r>
            <w:r>
              <w:rPr>
                <w:vertAlign w:val="superscript"/>
              </w:rPr>
              <w:t>1</w:t>
            </w:r>
            <w:r>
              <w:t>, Na Zhang</w:t>
            </w:r>
            <w:r>
              <w:rPr>
                <w:vertAlign w:val="superscript"/>
              </w:rPr>
              <w:t>1</w:t>
            </w:r>
            <w:r>
              <w:t>, Lei Zhao</w:t>
            </w:r>
            <w:r>
              <w:rPr>
                <w:vertAlign w:val="superscript"/>
              </w:rPr>
              <w:t>1</w:t>
            </w:r>
            <w:r>
              <w:t>, Mehdi Salehifar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655F5CAF" w14:textId="77777777" w:rsidR="00C60272" w:rsidRDefault="00000000" w:rsidP="0097007E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  <w:p w14:paraId="2C397518" w14:textId="456C2575" w:rsidR="00577085" w:rsidRDefault="00577085" w:rsidP="0097007E">
            <w:pPr>
              <w:spacing w:before="60" w:after="60"/>
            </w:pPr>
          </w:p>
        </w:tc>
        <w:tc>
          <w:tcPr>
            <w:tcW w:w="900" w:type="dxa"/>
          </w:tcPr>
          <w:p w14:paraId="334DDF41" w14:textId="77777777" w:rsidR="00C60272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4D7A89AB" w14:textId="77777777" w:rsidR="00C60272" w:rsidRDefault="00000000">
            <w:pPr>
              <w:spacing w:before="60" w:after="60"/>
            </w:pPr>
            <w:r>
              <w:br/>
            </w:r>
            <w:r>
              <w:br/>
              <w:t>yinwenbin.hit@bytedance.com</w:t>
            </w:r>
          </w:p>
          <w:p w14:paraId="710042C7" w14:textId="77777777" w:rsidR="00C60272" w:rsidRDefault="00000000">
            <w:pPr>
              <w:spacing w:before="60" w:after="60"/>
            </w:pPr>
            <w:r>
              <w:t>zhangkai.video@bytedance.com</w:t>
            </w:r>
          </w:p>
          <w:p w14:paraId="0D7CD31E" w14:textId="77777777" w:rsidR="009D6A09" w:rsidRDefault="00000000" w:rsidP="00C57877">
            <w:pPr>
              <w:spacing w:before="60" w:after="60"/>
            </w:pPr>
            <w:r>
              <w:t>lizhang.idm@bytedance.com</w:t>
            </w:r>
            <w:r>
              <w:br/>
            </w:r>
            <w:r>
              <w:br/>
            </w:r>
          </w:p>
          <w:p w14:paraId="5157809E" w14:textId="3016CFA4" w:rsidR="00C57877" w:rsidRDefault="00C57877" w:rsidP="00C57877">
            <w:pPr>
              <w:spacing w:before="60" w:after="60"/>
            </w:pPr>
          </w:p>
        </w:tc>
      </w:tr>
      <w:tr w:rsidR="00C60272" w14:paraId="376E74FB" w14:textId="77777777">
        <w:tc>
          <w:tcPr>
            <w:tcW w:w="1458" w:type="dxa"/>
          </w:tcPr>
          <w:p w14:paraId="59B28B2D" w14:textId="77777777" w:rsidR="00C6027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4FE8F792" w14:textId="4C98AD7B" w:rsidR="00C60272" w:rsidRDefault="00000000" w:rsidP="005E723F">
            <w:pPr>
              <w:spacing w:before="60" w:after="60"/>
            </w:pPr>
            <w:r>
              <w:t>Bytedance Inc.</w:t>
            </w:r>
          </w:p>
        </w:tc>
      </w:tr>
    </w:tbl>
    <w:p w14:paraId="238A8BF7" w14:textId="77777777" w:rsidR="00C60272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52840D9" w14:textId="77777777" w:rsidR="00C60272" w:rsidRDefault="00000000">
      <w:pPr>
        <w:pStyle w:val="1"/>
        <w:tabs>
          <w:tab w:val="left" w:pos="720"/>
        </w:tabs>
        <w:ind w:left="432" w:hanging="432"/>
      </w:pPr>
      <w:r>
        <w:t>Abstract</w:t>
      </w:r>
    </w:p>
    <w:p w14:paraId="60BBCA3C" w14:textId="1CC629B4" w:rsidR="00863585" w:rsidRDefault="00863585" w:rsidP="00863585">
      <w:r>
        <w:rPr>
          <w:rFonts w:hint="eastAsia"/>
        </w:rPr>
        <w:t>In this contribution, a method of boundary-aware offset refinement for in-loop-filters is proposed. The offset between the input and</w:t>
      </w:r>
      <w:r w:rsidR="009826E2">
        <w:rPr>
          <w:rFonts w:hint="eastAsia"/>
        </w:rPr>
        <w:t xml:space="preserve"> the</w:t>
      </w:r>
      <w:r>
        <w:rPr>
          <w:rFonts w:hint="eastAsia"/>
        </w:rPr>
        <w:t xml:space="preserve"> output sample of one in-loop-filter is further refined by a non-linear function, depending on the boundary information. The proposed method is applied to Deblocking Filter (DBF) and Adaptive Loop Filter (ALF).</w:t>
      </w:r>
    </w:p>
    <w:p w14:paraId="4805F9F6" w14:textId="77777777" w:rsidR="00C60272" w:rsidRDefault="00000000">
      <w:r>
        <w:t>On top of ECM-14.0, simulation results of the proposed method are reported as below:</w:t>
      </w:r>
    </w:p>
    <w:p w14:paraId="28532F6E" w14:textId="77F5DF71" w:rsidR="00C60272" w:rsidRDefault="00000000">
      <w:r>
        <w:t xml:space="preserve">AI: </w:t>
      </w:r>
      <w:ins w:id="2" w:author="Wenbin Yin" w:date="2024-11-03T21:31:00Z">
        <w:r w:rsidR="00E239EB">
          <w:rPr>
            <w:rFonts w:hint="eastAsia"/>
          </w:rPr>
          <w:t>-0.01</w:t>
        </w:r>
      </w:ins>
      <w:r>
        <w:t xml:space="preserve">%, </w:t>
      </w:r>
      <w:ins w:id="3" w:author="Wenbin Yin" w:date="2024-11-03T21:31:00Z">
        <w:r w:rsidR="00E239EB">
          <w:rPr>
            <w:rFonts w:hint="eastAsia"/>
          </w:rPr>
          <w:t>0.00</w:t>
        </w:r>
      </w:ins>
      <w:r>
        <w:t xml:space="preserve">%, </w:t>
      </w:r>
      <w:ins w:id="4" w:author="Wenbin Yin" w:date="2024-11-03T21:31:00Z">
        <w:r w:rsidR="00E239EB">
          <w:rPr>
            <w:rFonts w:hint="eastAsia"/>
          </w:rPr>
          <w:t>0.00</w:t>
        </w:r>
      </w:ins>
      <w:r>
        <w:t xml:space="preserve">%, </w:t>
      </w:r>
      <w:ins w:id="5" w:author="Wenbin Yin" w:date="2024-11-03T21:31:00Z">
        <w:r w:rsidR="00E239EB">
          <w:rPr>
            <w:rFonts w:hint="eastAsia"/>
          </w:rPr>
          <w:t>100.2</w:t>
        </w:r>
      </w:ins>
      <w:r>
        <w:t xml:space="preserve">%, </w:t>
      </w:r>
      <w:ins w:id="6" w:author="Wenbin Yin" w:date="2024-11-03T21:31:00Z">
        <w:r w:rsidR="00E239EB">
          <w:rPr>
            <w:rFonts w:hint="eastAsia"/>
          </w:rPr>
          <w:t>100.0</w:t>
        </w:r>
      </w:ins>
      <w:r>
        <w:t>%.</w:t>
      </w:r>
    </w:p>
    <w:p w14:paraId="1A4F595E" w14:textId="3C7539A2" w:rsidR="00C60272" w:rsidRDefault="00000000">
      <w:r>
        <w:t xml:space="preserve">RA: </w:t>
      </w:r>
      <w:ins w:id="7" w:author="Wenbin Yin" w:date="2024-11-03T21:31:00Z">
        <w:r w:rsidR="004C5C67">
          <w:rPr>
            <w:rFonts w:hint="eastAsia"/>
          </w:rPr>
          <w:t>-0.05</w:t>
        </w:r>
      </w:ins>
      <w:r>
        <w:t xml:space="preserve">%, </w:t>
      </w:r>
      <w:ins w:id="8" w:author="Wenbin Yin" w:date="2024-11-03T21:31:00Z">
        <w:r w:rsidR="004C5C67">
          <w:rPr>
            <w:rFonts w:hint="eastAsia"/>
          </w:rPr>
          <w:t>-0.04</w:t>
        </w:r>
      </w:ins>
      <w:r>
        <w:t xml:space="preserve">%, </w:t>
      </w:r>
      <w:ins w:id="9" w:author="Wenbin Yin" w:date="2024-11-03T21:31:00Z">
        <w:r w:rsidR="004C5C67">
          <w:rPr>
            <w:rFonts w:hint="eastAsia"/>
          </w:rPr>
          <w:t>0.00</w:t>
        </w:r>
      </w:ins>
      <w:r>
        <w:t xml:space="preserve">%, </w:t>
      </w:r>
      <w:ins w:id="10" w:author="Wenbin Yin" w:date="2024-11-03T21:31:00Z">
        <w:r w:rsidR="00CD55AF">
          <w:rPr>
            <w:rFonts w:hint="eastAsia"/>
          </w:rPr>
          <w:t>100.3</w:t>
        </w:r>
      </w:ins>
      <w:r>
        <w:t xml:space="preserve">%, </w:t>
      </w:r>
      <w:ins w:id="11" w:author="Wenbin Yin" w:date="2024-11-03T21:31:00Z">
        <w:r w:rsidR="00CD55AF">
          <w:rPr>
            <w:rFonts w:hint="eastAsia"/>
          </w:rPr>
          <w:t>100.1</w:t>
        </w:r>
      </w:ins>
      <w:r>
        <w:t>%.</w:t>
      </w:r>
    </w:p>
    <w:p w14:paraId="71242CC8" w14:textId="73BD1ADB" w:rsidR="00C60272" w:rsidRDefault="00000000">
      <w:r>
        <w:t xml:space="preserve">LB: </w:t>
      </w:r>
      <w:ins w:id="12" w:author="Wenbin Yin" w:date="2024-11-03T21:31:00Z">
        <w:r w:rsidR="001454DC">
          <w:rPr>
            <w:rFonts w:hint="eastAsia"/>
          </w:rPr>
          <w:t>-0.11</w:t>
        </w:r>
      </w:ins>
      <w:r>
        <w:t xml:space="preserve">%, </w:t>
      </w:r>
      <w:ins w:id="13" w:author="Wenbin Yin" w:date="2024-11-03T21:32:00Z">
        <w:r w:rsidR="001454DC">
          <w:rPr>
            <w:rFonts w:hint="eastAsia"/>
          </w:rPr>
          <w:t>0.35</w:t>
        </w:r>
      </w:ins>
      <w:r>
        <w:t xml:space="preserve">%, </w:t>
      </w:r>
      <w:ins w:id="14" w:author="Wenbin Yin" w:date="2024-11-03T21:32:00Z">
        <w:r w:rsidR="001454DC">
          <w:rPr>
            <w:rFonts w:hint="eastAsia"/>
          </w:rPr>
          <w:t>-0.07</w:t>
        </w:r>
      </w:ins>
      <w:r>
        <w:t xml:space="preserve">%, </w:t>
      </w:r>
      <w:ins w:id="15" w:author="Wenbin Yin" w:date="2024-11-03T21:32:00Z">
        <w:r w:rsidR="004F0E25">
          <w:rPr>
            <w:rFonts w:hint="eastAsia"/>
          </w:rPr>
          <w:t>100.2</w:t>
        </w:r>
      </w:ins>
      <w:r>
        <w:t xml:space="preserve">%, </w:t>
      </w:r>
      <w:ins w:id="16" w:author="Wenbin Yin" w:date="2024-11-03T21:32:00Z">
        <w:r w:rsidR="00295A86">
          <w:rPr>
            <w:rFonts w:hint="eastAsia"/>
          </w:rPr>
          <w:t>100.5</w:t>
        </w:r>
      </w:ins>
      <w:r>
        <w:t>%.</w:t>
      </w:r>
    </w:p>
    <w:p w14:paraId="13D6F95B" w14:textId="77777777" w:rsidR="00C60272" w:rsidRDefault="00000000">
      <w:pPr>
        <w:pStyle w:val="1"/>
        <w:numPr>
          <w:ilvl w:val="0"/>
          <w:numId w:val="1"/>
        </w:numPr>
        <w:tabs>
          <w:tab w:val="left" w:pos="720"/>
        </w:tabs>
      </w:pPr>
      <w:r>
        <w:t>Introduction</w:t>
      </w:r>
    </w:p>
    <w:p w14:paraId="3928E5E9" w14:textId="27802452" w:rsidR="00C60272" w:rsidRDefault="00CB56AB" w:rsidP="00A87AC3">
      <w:r>
        <w:rPr>
          <w:rFonts w:hint="eastAsia"/>
        </w:rPr>
        <w:t>In ECM-14.0, the in-loop-filters are performed in the following order: DBF, BF/SAO/CCSAO in parallel, ALF. The output sample values of one stage will be</w:t>
      </w:r>
      <w:r w:rsidR="00CB60E4">
        <w:rPr>
          <w:rFonts w:hint="eastAsia"/>
        </w:rPr>
        <w:t xml:space="preserve"> directly</w:t>
      </w:r>
      <w:r>
        <w:rPr>
          <w:rFonts w:hint="eastAsia"/>
        </w:rPr>
        <w:t xml:space="preserve"> used as the input of the next stage</w:t>
      </w:r>
      <w:r w:rsidR="00CB60E4">
        <w:rPr>
          <w:rFonts w:hint="eastAsia"/>
        </w:rPr>
        <w:t xml:space="preserve"> without any refinement</w:t>
      </w:r>
      <w:r>
        <w:rPr>
          <w:rFonts w:hint="eastAsia"/>
        </w:rPr>
        <w:t>.</w:t>
      </w:r>
    </w:p>
    <w:p w14:paraId="7108EAEA" w14:textId="77777777" w:rsidR="00C60272" w:rsidRDefault="00000000">
      <w:pPr>
        <w:pStyle w:val="1"/>
        <w:numPr>
          <w:ilvl w:val="0"/>
          <w:numId w:val="1"/>
        </w:numPr>
        <w:tabs>
          <w:tab w:val="left" w:pos="720"/>
        </w:tabs>
      </w:pPr>
      <w:r>
        <w:t>Proposed Method</w:t>
      </w:r>
    </w:p>
    <w:p w14:paraId="54571174" w14:textId="11D08D94" w:rsidR="008F5432" w:rsidRDefault="008F5432" w:rsidP="008F5432">
      <w:r>
        <w:rPr>
          <w:rFonts w:hint="eastAsia"/>
        </w:rPr>
        <w:t xml:space="preserve">In this contribution, the offset between the input and </w:t>
      </w:r>
      <w:r w:rsidR="00577085">
        <w:rPr>
          <w:rFonts w:hint="eastAsia"/>
        </w:rPr>
        <w:t xml:space="preserve">the </w:t>
      </w:r>
      <w:r>
        <w:rPr>
          <w:rFonts w:hint="eastAsia"/>
        </w:rPr>
        <w:t>output sample of one in-loop-filter is further refined by a non-linear function, depending on whether the sample is located a</w:t>
      </w:r>
      <w:r w:rsidR="00F83E19">
        <w:rPr>
          <w:rFonts w:hint="eastAsia"/>
        </w:rPr>
        <w:t>t</w:t>
      </w:r>
      <w:r>
        <w:rPr>
          <w:rFonts w:hint="eastAsia"/>
        </w:rPr>
        <w:t xml:space="preserve"> a block boundary or not. The proposed method is applied to DBF and ALF.</w:t>
      </w:r>
    </w:p>
    <w:p w14:paraId="2B4564DC" w14:textId="2FAE9D54" w:rsidR="008F5432" w:rsidRDefault="008F5432" w:rsidP="008F5432">
      <w:r>
        <w:rPr>
          <w:rFonts w:hint="eastAsia"/>
        </w:rPr>
        <w:t xml:space="preserve">The refined offset denoted as </w:t>
      </w:r>
      <w:sdt>
        <w:sdtPr>
          <w:tag w:val="goog_rdk_37"/>
          <w:id w:val="2002380932"/>
        </w:sdtPr>
        <w:sdtContent>
          <m:oMath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O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oMath>
        </w:sdtContent>
      </w:sdt>
      <w:r>
        <w:rPr>
          <w:rFonts w:hint="eastAsia"/>
        </w:rPr>
        <w:t xml:space="preserve"> is derived from the original offset </w:t>
      </w:r>
      <w:sdt>
        <w:sdtPr>
          <w:tag w:val="goog_rdk_38"/>
          <w:id w:val="-1562253060"/>
        </w:sdtPr>
        <w:sdtContent>
          <w:r w:rsidRPr="009D4B0C">
            <w:rPr>
              <w:i/>
            </w:rPr>
            <w:t>O</w:t>
          </w:r>
        </w:sdtContent>
      </w:sdt>
      <w:r>
        <w:rPr>
          <w:rFonts w:hint="eastAsia"/>
        </w:rPr>
        <w:t xml:space="preserve"> as:</w:t>
      </w:r>
    </w:p>
    <w:p w14:paraId="203B1DF8" w14:textId="3798E086" w:rsidR="008F5432" w:rsidRPr="00E53E31" w:rsidRDefault="00000000" w:rsidP="008F5432">
      <w:pPr>
        <w:jc w:val="center"/>
        <w:rPr>
          <w:i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O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=sign(O)×(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O</m:t>
              </m:r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A×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O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-K&gt;0?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O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:1</m:t>
                      </m:r>
                    </m:e>
                  </m:func>
                </m:e>
              </m:d>
              <m:r>
                <w:rPr>
                  <w:rFonts w:ascii="Cambria Math" w:hAnsi="Cambria Math"/>
                </w:rPr>
                <m:t>+B</m:t>
              </m:r>
            </m:e>
          </m:d>
          <m:r>
            <w:rPr>
              <w:rFonts w:ascii="Cambria Math" w:hAnsi="Cambria Math"/>
            </w:rPr>
            <m:t>≫C))</m:t>
          </m:r>
        </m:oMath>
      </m:oMathPara>
    </w:p>
    <w:p w14:paraId="16F988F7" w14:textId="77777777" w:rsidR="008F5432" w:rsidRDefault="008F5432" w:rsidP="008F5432">
      <w:r>
        <w:rPr>
          <w:rFonts w:hint="eastAsia"/>
        </w:rPr>
        <w:t>where {</w:t>
      </w:r>
      <w:r w:rsidRPr="00EF57E3">
        <w:rPr>
          <w:rFonts w:hint="eastAsia"/>
          <w:i/>
          <w:iCs/>
        </w:rPr>
        <w:t>A, B, C</w:t>
      </w:r>
      <w:r>
        <w:rPr>
          <w:rFonts w:hint="eastAsia"/>
        </w:rPr>
        <w:t>} are parameters selected from {6, 31, 5} and {5, 31, 5}, which can be signaled to the decoder in SPS.</w:t>
      </w:r>
    </w:p>
    <w:p w14:paraId="7E082559" w14:textId="4363F308" w:rsidR="008F5432" w:rsidRDefault="008F5432" w:rsidP="008F5432">
      <w:r>
        <w:lastRenderedPageBreak/>
        <w:t xml:space="preserve">The partitioning information is utilized to determine the boundary level for each position. The positions </w:t>
      </w:r>
      <w:r w:rsidR="00E11BEC">
        <w:rPr>
          <w:rFonts w:hint="eastAsia"/>
        </w:rPr>
        <w:t>located at a</w:t>
      </w:r>
      <w:r>
        <w:t xml:space="preserve"> CU or TU boundary are classified into boundary level while other positions are classified into non-boundary level. The parameter K for</w:t>
      </w:r>
      <w:r w:rsidR="0089678C">
        <w:rPr>
          <w:rFonts w:hint="eastAsia"/>
        </w:rPr>
        <w:t xml:space="preserve"> the</w:t>
      </w:r>
      <w:r>
        <w:t xml:space="preserve"> boundary level and non-boundary level is different.</w:t>
      </w:r>
    </w:p>
    <w:p w14:paraId="16131327" w14:textId="1DEE1E22" w:rsidR="00C60272" w:rsidRDefault="008F5432" w:rsidP="00CD0C08">
      <w:r>
        <w:rPr>
          <w:rFonts w:hint="eastAsia"/>
        </w:rPr>
        <w:t>A flag is signaled in the slice header to achieve on/off control. If the proposed method is enabled for one slice, a parameter set index for K will be signaled in the slice header.</w:t>
      </w:r>
    </w:p>
    <w:p w14:paraId="74D270B1" w14:textId="77777777" w:rsidR="00C60272" w:rsidRDefault="00000000">
      <w:pPr>
        <w:pStyle w:val="1"/>
        <w:numPr>
          <w:ilvl w:val="0"/>
          <w:numId w:val="1"/>
        </w:numPr>
        <w:tabs>
          <w:tab w:val="left" w:pos="720"/>
        </w:tabs>
      </w:pPr>
      <w:r>
        <w:t>Simulation Results</w:t>
      </w:r>
    </w:p>
    <w:p w14:paraId="483A38FA" w14:textId="77777777" w:rsidR="00C60272" w:rsidRDefault="00000000">
      <w:r>
        <w:t>The proposed method was implemented on top of the ECM-14.0 [1]. Simulations were performed following the common test conditions [2]. More detailed results could be found in the attached excel sheets.</w:t>
      </w:r>
    </w:p>
    <w:p w14:paraId="7CA8A044" w14:textId="77777777" w:rsidR="00C60272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Table 1 Performance of the Proposed Method</w:t>
      </w:r>
    </w:p>
    <w:tbl>
      <w:tblPr>
        <w:tblStyle w:val="af3"/>
        <w:tblW w:w="8342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60272" w14:paraId="07247845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93B8C" w14:textId="77777777" w:rsidR="00C60272" w:rsidRDefault="00C60272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0E6AD0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All Intra Main 10</w:t>
            </w:r>
          </w:p>
        </w:tc>
      </w:tr>
      <w:tr w:rsidR="00C60272" w14:paraId="575A0FA7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6A637" w14:textId="77777777" w:rsidR="00C60272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EC359D4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 ECM-14.0</w:t>
            </w:r>
          </w:p>
        </w:tc>
      </w:tr>
      <w:tr w:rsidR="00C60272" w14:paraId="5706C2FC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75A40" w14:textId="77777777" w:rsidR="00C60272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BEE2842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A8B521A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99F64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0C4810B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D9741EF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EC95DD8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21F026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305C4" w14:paraId="756E0A33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9732DF1" w14:textId="77777777" w:rsidR="00F305C4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63BB6" w14:textId="3A141A72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" w:author="Wenbin Yin" w:date="2024-11-03T21:32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D81B1" w14:textId="30474C33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" w:author="Wenbin Yin" w:date="2024-11-03T21:32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B055591" w14:textId="3A4310A0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" w:author="Wenbin Yin" w:date="2024-11-03T21:32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075AB" w14:textId="39E1AAA2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" w:author="Wenbin Yin" w:date="2024-11-03T21:32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EDA5E" w14:textId="215BE0E5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Wenbin Yin" w:date="2024-11-03T21:32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B2C194B" w14:textId="5CCF7513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" w:author="Wenbin Yin" w:date="2024-11-03T21:32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5D34795" w14:textId="1DCB4979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" w:author="Wenbin Yin" w:date="2024-11-03T21:32:00Z">
              <w:r>
                <w:rPr>
                  <w:color w:val="000000"/>
                  <w:sz w:val="18"/>
                  <w:szCs w:val="18"/>
                </w:rPr>
                <w:t>101.9%</w:t>
              </w:r>
            </w:ins>
          </w:p>
        </w:tc>
      </w:tr>
      <w:tr w:rsidR="00F305C4" w14:paraId="2CC5DB1E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98A3606" w14:textId="77777777" w:rsidR="00F305C4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74271" w14:textId="1ACE6C32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" w:author="Wenbin Yin" w:date="2024-11-03T21:32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CE714" w14:textId="7C196758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Wenbin Yin" w:date="2024-11-03T21:32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DC9D80A" w14:textId="759E891C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Wenbin Yin" w:date="2024-11-03T21:32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1AF15" w14:textId="5DFEF7D2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Wenbin Yin" w:date="2024-11-03T21:32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67BFE" w14:textId="19762ED9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Wenbin Yin" w:date="2024-11-03T21:3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FDF7E11" w14:textId="65F00276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Wenbin Yin" w:date="2024-11-03T21:32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BF40DE6" w14:textId="439B5B95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Wenbin Yin" w:date="2024-11-03T21:32:00Z">
              <w:r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F305C4" w14:paraId="000B48B7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D73C7F8" w14:textId="77777777" w:rsidR="00F305C4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B462B" w14:textId="062870F1" w:rsidR="00F305C4" w:rsidRPr="0064485B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FA7A1" w14:textId="58818F09" w:rsidR="00F305C4" w:rsidRPr="0064485B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CDE9451" w14:textId="7D594307" w:rsidR="00F305C4" w:rsidRPr="0064485B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CD68C" w14:textId="07665D7F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Wenbin Yin" w:date="2024-11-03T21:32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F7AB8" w14:textId="7D1D80F0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Wenbin Yin" w:date="2024-11-03T21:3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F43D815" w14:textId="6FE8730B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Wenbin Yin" w:date="2024-11-03T21:32:00Z">
              <w:r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8C59C55" w14:textId="43925093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Wenbin Yin" w:date="2024-11-03T21:32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F305C4" w14:paraId="7893AAA9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BF1542B" w14:textId="77777777" w:rsidR="00F305C4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6DE9A" w14:textId="77777777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6670D" w14:textId="77777777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8AC44E6" w14:textId="77777777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C09F7" w14:textId="5F2A00AD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Wenbin Yin" w:date="2024-11-03T21:32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71D79" w14:textId="6968CE8D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Wenbin Yin" w:date="2024-11-03T21:32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3B29581" w14:textId="74C8F207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Wenbin Yin" w:date="2024-11-03T21:32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51E5AF2" w14:textId="5BF9EB94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" w:author="Wenbin Yin" w:date="2024-11-03T21:32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F305C4" w14:paraId="7DBFAB81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40710CD" w14:textId="77777777" w:rsidR="00F305C4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C689B" w14:textId="77777777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5DDE0" w14:textId="77777777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77D8C81" w14:textId="77777777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3F832" w14:textId="1DCF8255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Wenbin Yin" w:date="2024-11-03T21:32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56D01" w14:textId="3CC7AA21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Wenbin Yin" w:date="2024-11-03T21:32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9C3AD35" w14:textId="52D6971E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Wenbin Yin" w:date="2024-11-03T21:32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2D8AF08" w14:textId="0D703FA8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Wenbin Yin" w:date="2024-11-03T21:32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F305C4" w14:paraId="46203A64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D237FC1" w14:textId="77777777" w:rsidR="00F305C4" w:rsidRDefault="00F305C4" w:rsidP="00F305C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8EDC0" w14:textId="6CF1CE77" w:rsidR="00F305C4" w:rsidRPr="00D5288A" w:rsidRDefault="00F305C4" w:rsidP="00F305C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43" w:author="Wenbin Yin" w:date="2024-11-03T21:32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5A20A" w14:textId="138AAAFC" w:rsidR="00F305C4" w:rsidRPr="00D5288A" w:rsidRDefault="00F305C4" w:rsidP="00F305C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44" w:author="Wenbin Yin" w:date="2024-11-03T21:32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1561175" w14:textId="49CE53D9" w:rsidR="00F305C4" w:rsidRPr="00D5288A" w:rsidRDefault="00F305C4" w:rsidP="00F305C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45" w:author="Wenbin Yin" w:date="2024-11-03T21:32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87557" w14:textId="2646B6C5" w:rsidR="00F305C4" w:rsidRPr="00D5288A" w:rsidRDefault="00F305C4" w:rsidP="00F305C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46" w:author="Wenbin Yin" w:date="2024-11-03T21:32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A8184" w14:textId="01DE79E3" w:rsidR="00F305C4" w:rsidRPr="00D5288A" w:rsidRDefault="00F305C4" w:rsidP="00F305C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47" w:author="Wenbin Yin" w:date="2024-11-03T21:32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47788FC" w14:textId="4EF6B688" w:rsidR="00F305C4" w:rsidRPr="00D5288A" w:rsidRDefault="00F305C4" w:rsidP="00F305C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48" w:author="Wenbin Yin" w:date="2024-11-03T21:32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CEF1D4" w14:textId="69C55AAB" w:rsidR="00F305C4" w:rsidRPr="00D5288A" w:rsidRDefault="00F305C4" w:rsidP="00F305C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49" w:author="Wenbin Yin" w:date="2024-11-03T21:32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F305C4" w14:paraId="3C17BAD7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D6CE924" w14:textId="77777777" w:rsidR="00F305C4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8E99D" w14:textId="071EF6A8" w:rsidR="00F305C4" w:rsidRPr="0064485B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6F637" w14:textId="49E93777" w:rsidR="00F305C4" w:rsidRPr="0064485B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9006F13" w14:textId="13019F0F" w:rsidR="00F305C4" w:rsidRPr="0064485B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2169A" w14:textId="53344C1A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Wenbin Yin" w:date="2024-11-03T21:32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9DE99" w14:textId="18587690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Wenbin Yin" w:date="2024-11-03T21:32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A7D6673" w14:textId="14C9221F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2" w:author="Wenbin Yin" w:date="2024-11-03T21:32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7D045EE" w14:textId="032EAE65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Wenbin Yin" w:date="2024-11-03T21:32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F305C4" w14:paraId="3C7E2B17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679BD9" w14:textId="77777777" w:rsidR="00F305C4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2D2DA8E" w14:textId="1EEC95BA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4" w:author="Wenbin Yin" w:date="2024-11-03T21:33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E1743B2" w14:textId="7538D65C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5" w:author="Wenbin Yin" w:date="2024-11-03T21:33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CA96E" w14:textId="208486CD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Wenbin Yin" w:date="2024-11-03T21:33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84CA96C" w14:textId="30E515D6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7" w:author="Wenbin Yin" w:date="2024-11-03T21:32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C3A27" w14:textId="5F836E9C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Wenbin Yin" w:date="2024-11-03T21:32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01F9A32" w14:textId="50374C89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Wenbin Yin" w:date="2024-11-03T21:32:00Z">
              <w:r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6B5A91" w14:textId="747FF2E4" w:rsidR="00F305C4" w:rsidRPr="0099677C" w:rsidRDefault="00F305C4" w:rsidP="00F305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Wenbin Yin" w:date="2024-11-03T21:32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C60272" w14:paraId="436D11F7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7F6F5" w14:textId="77777777" w:rsidR="00C60272" w:rsidRDefault="00C60272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D9FA89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C60272" w14:paraId="085C729C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71369" w14:textId="77777777" w:rsidR="00C60272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9908574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 ECM-14.0</w:t>
            </w:r>
          </w:p>
        </w:tc>
      </w:tr>
      <w:tr w:rsidR="00C60272" w14:paraId="16D40BE5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57860" w14:textId="77777777" w:rsidR="00C60272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007F370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C12CD21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442BB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390CE50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5478664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3FB6E11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BA3D72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9A7E66" w14:paraId="59F4F9F8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FD8FC9F" w14:textId="77777777" w:rsidR="009A7E66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054F4" w14:textId="30520272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Wenbin Yin" w:date="2024-11-03T21:33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7CB69" w14:textId="55348B5B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Wenbin Yin" w:date="2024-11-03T21:33:00Z">
              <w:r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43372E2" w14:textId="5BD307E3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Wenbin Yin" w:date="2024-11-03T21:33:00Z">
              <w:r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B059F" w14:textId="49E26389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Wenbin Yin" w:date="2024-11-03T21:33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35D1B" w14:textId="0D1150F8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Wenbin Yin" w:date="2024-11-03T21:33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537C56D" w14:textId="6C5BF788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Wenbin Yin" w:date="2024-11-03T21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79DC0A9" w14:textId="1F341A83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Wenbin Yin" w:date="2024-11-03T21:33:00Z">
              <w:r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</w:tr>
      <w:tr w:rsidR="009A7E66" w14:paraId="58BC6B29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626927C" w14:textId="77777777" w:rsidR="009A7E66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E6E66" w14:textId="2CE9E20B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Wenbin Yin" w:date="2024-11-03T21:33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E003D" w14:textId="23917A4B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Wenbin Yin" w:date="2024-11-03T21:33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90C2569" w14:textId="1F0D4EDD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0" w:author="Wenbin Yin" w:date="2024-11-03T21:33:00Z">
              <w:r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413B9" w14:textId="5C972FED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Wenbin Yin" w:date="2024-11-03T21:33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56D3C" w14:textId="2F16876B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2" w:author="Wenbin Yin" w:date="2024-11-03T21:33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0EC6625" w14:textId="0E55D211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3" w:author="Wenbin Yin" w:date="2024-11-03T21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81780FF" w14:textId="0D688084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4" w:author="Wenbin Yin" w:date="2024-11-03T21:33:00Z">
              <w:r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</w:tr>
      <w:tr w:rsidR="009A7E66" w14:paraId="71238B7D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F67EA65" w14:textId="77777777" w:rsidR="009A7E66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8111C" w14:textId="7D16ED1D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5" w:author="Wenbin Yin" w:date="2024-11-03T21:33:00Z">
              <w:r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55901" w14:textId="73937555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6" w:author="Wenbin Yin" w:date="2024-11-03T21:33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7C4628A" w14:textId="7B092B32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7" w:author="Wenbin Yin" w:date="2024-11-03T21:33:00Z">
              <w:r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5268B" w14:textId="29CB1DF8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8" w:author="Wenbin Yin" w:date="2024-11-03T21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4773D" w14:textId="70496FDC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9" w:author="Wenbin Yin" w:date="2024-11-03T21:33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47F49B6" w14:textId="4C5530AD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0" w:author="Wenbin Yin" w:date="2024-11-03T21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23B89D4" w14:textId="7B3929F2" w:rsidR="009A7E66" w:rsidRPr="0099677C" w:rsidRDefault="009A7E66" w:rsidP="009A7E6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1" w:author="Wenbin Yin" w:date="2024-11-03T21:33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524075" w14:paraId="0915562A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BAB35D0" w14:textId="77777777" w:rsidR="00524075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C730E" w14:textId="77777777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6E217" w14:textId="77777777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CEC4586" w14:textId="77777777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9677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41639" w14:textId="2F8F2FF6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2" w:author="Wenbin Yin" w:date="2024-11-03T21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55BCE" w14:textId="232FC50A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3" w:author="Wenbin Yin" w:date="2024-11-03T21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BDFB22B" w14:textId="7AA6CDD9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4" w:author="Wenbin Yin" w:date="2024-11-03T21:3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FC30EA3" w14:textId="6C33E707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5" w:author="Wenbin Yin" w:date="2024-11-03T21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C60272" w14:paraId="51E998D9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2973FA9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1E4ED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82A38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A28832E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D5793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57067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BC5FCA0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57984D3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24075" w14:paraId="6012E8F1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999A2F7" w14:textId="77777777" w:rsidR="00524075" w:rsidRDefault="00524075" w:rsidP="0052407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D80F2" w14:textId="359E329B" w:rsidR="00524075" w:rsidRPr="00D5288A" w:rsidRDefault="00524075" w:rsidP="0052407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86" w:author="Wenbin Yin" w:date="2024-11-03T21:33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8ABFE" w14:textId="11082EAE" w:rsidR="00524075" w:rsidRPr="00D5288A" w:rsidRDefault="00524075" w:rsidP="0052407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87" w:author="Wenbin Yin" w:date="2024-11-03T21:33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08AEE36" w14:textId="01F37439" w:rsidR="00524075" w:rsidRPr="00D5288A" w:rsidRDefault="00524075" w:rsidP="0052407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88" w:author="Wenbin Yin" w:date="2024-11-03T21:33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17DA2" w14:textId="73BE6C38" w:rsidR="00524075" w:rsidRPr="00D5288A" w:rsidRDefault="00524075" w:rsidP="0052407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89" w:author="Wenbin Yin" w:date="2024-11-03T21:33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D9EE6" w14:textId="6B4AA56B" w:rsidR="00524075" w:rsidRPr="00D5288A" w:rsidRDefault="00524075" w:rsidP="0052407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90" w:author="Wenbin Yin" w:date="2024-11-03T21:33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6E59860" w14:textId="29B8DB0E" w:rsidR="00524075" w:rsidRPr="00D5288A" w:rsidRDefault="00524075" w:rsidP="0052407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91" w:author="Wenbin Yin" w:date="2024-11-03T21:33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1364E9" w14:textId="33B87231" w:rsidR="00524075" w:rsidRPr="00D5288A" w:rsidRDefault="00524075" w:rsidP="00524075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92" w:author="Wenbin Yin" w:date="2024-11-03T21:33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524075" w14:paraId="15EECD46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07F40C7" w14:textId="77777777" w:rsidR="00524075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4EA1C" w14:textId="0A0790DC" w:rsidR="00524075" w:rsidRPr="0064485B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60984" w14:textId="5F4CF4A7" w:rsidR="00524075" w:rsidRPr="0064485B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DD7E285" w14:textId="2652955E" w:rsidR="00524075" w:rsidRPr="0064485B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9F2CA" w14:textId="08ED5DEB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3" w:author="Wenbin Yin" w:date="2024-11-03T21:33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40D7F" w14:textId="1538A5C3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4" w:author="Wenbin Yin" w:date="2024-11-03T21:33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9067A02" w14:textId="393BF5D1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5" w:author="Wenbin Yin" w:date="2024-11-03T21:3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8837365" w14:textId="4C5233CF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6" w:author="Wenbin Yin" w:date="2024-11-03T21:3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24075" w14:paraId="237A41F0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45B945" w14:textId="77777777" w:rsidR="00524075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EE14071" w14:textId="7F7239CF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7" w:author="Wenbin Yin" w:date="2024-11-03T21:33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272079F" w14:textId="5C20A4F8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8" w:author="Wenbin Yin" w:date="2024-11-03T21:33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B06B2" w14:textId="6B65B826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9" w:author="Wenbin Yin" w:date="2024-11-03T21:33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55CD3C0" w14:textId="089A60B9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0" w:author="Wenbin Yin" w:date="2024-11-03T21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5344B89" w14:textId="257D487D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1" w:author="Wenbin Yin" w:date="2024-11-03T21:33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24297FF" w14:textId="5252AE7D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2" w:author="Wenbin Yin" w:date="2024-11-03T21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CDC137" w14:textId="48FCCB66" w:rsidR="00524075" w:rsidRPr="0099677C" w:rsidRDefault="00524075" w:rsidP="0052407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3" w:author="Wenbin Yin" w:date="2024-11-03T21:33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C60272" w14:paraId="6186239E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04E55" w14:textId="77777777" w:rsidR="00C60272" w:rsidRDefault="00C60272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09EAEB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Low Delay B Main 10</w:t>
            </w:r>
          </w:p>
        </w:tc>
      </w:tr>
      <w:tr w:rsidR="00C60272" w14:paraId="2C986810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153F7" w14:textId="77777777" w:rsidR="00C60272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DCF1654" w14:textId="77777777" w:rsidR="00C60272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 ECM-14.0</w:t>
            </w:r>
          </w:p>
        </w:tc>
      </w:tr>
      <w:tr w:rsidR="00C60272" w14:paraId="7230E754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CF597" w14:textId="77777777" w:rsidR="00C60272" w:rsidRDefault="00C6027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0C6A282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F552A6B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938DE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1176900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A24025C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27B69B3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92CF8B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60272" w14:paraId="7FA951B3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9276791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D0EA6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7E28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CE92D6D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0A224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8F60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3623D4F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AD6DB56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0272" w14:paraId="57108782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DB0299B" w14:textId="77777777" w:rsidR="00C60272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8D03E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7F17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BAD6168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EBAA2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AA941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ECBD245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C4E68A0" w14:textId="77777777" w:rsidR="00C60272" w:rsidRPr="0099677C" w:rsidRDefault="00C6027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466E1" w14:paraId="7F9966B2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02B67B6" w14:textId="77777777" w:rsidR="005466E1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670A9" w14:textId="4834EB25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4" w:author="Wenbin Yin" w:date="2024-11-03T21:33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CB812" w14:textId="312DCD59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5" w:author="Wenbin Yin" w:date="2024-11-03T21:33:00Z">
              <w:r>
                <w:rPr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47E589D" w14:textId="452BA02E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6" w:author="Wenbin Yin" w:date="2024-11-03T21:33:00Z">
              <w:r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A6337" w14:textId="35ACDE2D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7" w:author="Wenbin Yin" w:date="2024-11-03T21:33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D0946" w14:textId="43D4398B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8" w:author="Wenbin Yin" w:date="2024-11-03T21:33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D39A989" w14:textId="3FB05121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9" w:author="Wenbin Yin" w:date="2024-11-03T21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8299DD9" w14:textId="6A252B57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0" w:author="Wenbin Yin" w:date="2024-11-03T21:33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5466E1" w14:paraId="0BDE5E69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B05A4D7" w14:textId="77777777" w:rsidR="005466E1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18E6A" w14:textId="219BDA60" w:rsidR="005466E1" w:rsidRPr="0064485B" w:rsidRDefault="005466E1" w:rsidP="005466E1">
            <w:pPr>
              <w:spacing w:before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4485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16F33" w14:textId="731558D5" w:rsidR="005466E1" w:rsidRPr="0064485B" w:rsidRDefault="005466E1" w:rsidP="005466E1">
            <w:pPr>
              <w:spacing w:before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4485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8E3A038" w14:textId="14FDD9EB" w:rsidR="005466E1" w:rsidRPr="0064485B" w:rsidRDefault="005466E1" w:rsidP="005466E1">
            <w:pPr>
              <w:spacing w:before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4485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629A9" w14:textId="13055E2B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1" w:author="Wenbin Yin" w:date="2024-11-03T21:33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8FD66" w14:textId="4FFA4507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2" w:author="Wenbin Yin" w:date="2024-11-03T21:33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31E3D6D" w14:textId="4F36FA3B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3" w:author="Wenbin Yin" w:date="2024-11-03T21:3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A272C61" w14:textId="0B2A775D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4" w:author="Wenbin Yin" w:date="2024-11-03T21:33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466E1" w14:paraId="4AC4C540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CD88C1A" w14:textId="77777777" w:rsidR="005466E1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3B6DC" w14:textId="7CFA168C" w:rsidR="005466E1" w:rsidRPr="00F6743A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6743A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AE1AD" w14:textId="213FEFEC" w:rsidR="005466E1" w:rsidRPr="00F6743A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6743A">
              <w:rPr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E8075D3" w14:textId="2CE3FC57" w:rsidR="005466E1" w:rsidRPr="00F6743A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6743A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50089" w14:textId="7731DAA9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5" w:author="Wenbin Yin" w:date="2024-11-03T21:33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25C4A" w14:textId="4E9E8838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6" w:author="Wenbin Yin" w:date="2024-11-03T21:33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D7B5887" w14:textId="32DCABBB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7" w:author="Wenbin Yin" w:date="2024-11-03T21:33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FFFFE1E" w14:textId="56B4E12D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8" w:author="Wenbin Yin" w:date="2024-11-03T21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5466E1" w14:paraId="7AEC811E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9D007EE" w14:textId="77777777" w:rsidR="005466E1" w:rsidRDefault="005466E1" w:rsidP="005466E1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D33F1" w14:textId="1B7A3532" w:rsidR="005466E1" w:rsidRPr="00D5288A" w:rsidRDefault="005466E1" w:rsidP="005466E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19" w:author="Wenbin Yin" w:date="2024-11-03T21:34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E6F68" w14:textId="3A577078" w:rsidR="005466E1" w:rsidRPr="00D5288A" w:rsidRDefault="005466E1" w:rsidP="005466E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20" w:author="Wenbin Yin" w:date="2024-11-03T21:34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714ADDE" w14:textId="47827300" w:rsidR="005466E1" w:rsidRPr="00D5288A" w:rsidRDefault="005466E1" w:rsidP="005466E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21" w:author="Wenbin Yin" w:date="2024-11-03T21:34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EE342" w14:textId="742F56AF" w:rsidR="005466E1" w:rsidRPr="00D5288A" w:rsidRDefault="005466E1" w:rsidP="005466E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22" w:author="Wenbin Yin" w:date="2024-11-03T21:33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12B00" w14:textId="571D6186" w:rsidR="005466E1" w:rsidRPr="00D5288A" w:rsidRDefault="005466E1" w:rsidP="005466E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23" w:author="Wenbin Yin" w:date="2024-11-03T21:33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D1B7889" w14:textId="1D332561" w:rsidR="005466E1" w:rsidRPr="00D5288A" w:rsidRDefault="005466E1" w:rsidP="005466E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24" w:author="Wenbin Yin" w:date="2024-11-03T21:33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EC224C" w14:textId="4E2DA998" w:rsidR="005466E1" w:rsidRPr="00D5288A" w:rsidRDefault="005466E1" w:rsidP="005466E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25" w:author="Wenbin Yin" w:date="2024-11-03T21:33:00Z">
              <w:r w:rsidRPr="00D5288A">
                <w:rPr>
                  <w:b/>
                  <w:bCs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5466E1" w14:paraId="29894166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E224EFD" w14:textId="77777777" w:rsidR="005466E1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D19BF" w14:textId="021E03D1" w:rsidR="005466E1" w:rsidRPr="0064485B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1AC6B" w14:textId="54851E0D" w:rsidR="005466E1" w:rsidRPr="0064485B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510849F" w14:textId="11DEAA40" w:rsidR="005466E1" w:rsidRPr="0064485B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4485B">
              <w:rPr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CBC6D" w14:textId="48CFFE44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6" w:author="Wenbin Yin" w:date="2024-11-03T21:33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57451" w14:textId="6E5A4C92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7" w:author="Wenbin Yin" w:date="2024-11-03T21:33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49C35A6" w14:textId="19385D06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8" w:author="Wenbin Yin" w:date="2024-11-03T21:33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7C2DC47" w14:textId="22557CE2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9" w:author="Wenbin Yin" w:date="2024-11-03T21:3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466E1" w14:paraId="2A552D7C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9EA2F9" w14:textId="77777777" w:rsidR="005466E1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DDEF7C9" w14:textId="6C919764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0" w:author="Wenbin Yin" w:date="2024-11-03T21:34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DD49EE1" w14:textId="2869BF2E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1" w:author="Wenbin Yin" w:date="2024-11-03T21:34:00Z">
              <w:r>
                <w:rPr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FF4CF" w14:textId="7BD8181B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2" w:author="Wenbin Yin" w:date="2024-11-03T21:34:00Z">
              <w:r>
                <w:rPr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ABF5F39" w14:textId="44A4AB70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3" w:author="Wenbin Yin" w:date="2024-11-03T21:33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AB4E620" w14:textId="7C51D082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4" w:author="Wenbin Yin" w:date="2024-11-03T21:33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8ED19FC" w14:textId="69B90FD9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5" w:author="Wenbin Yin" w:date="2024-11-03T21:33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0AD9E0" w14:textId="7BA1E500" w:rsidR="005466E1" w:rsidRPr="0099677C" w:rsidRDefault="005466E1" w:rsidP="005466E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6" w:author="Wenbin Yin" w:date="2024-11-03T21:33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</w:tbl>
    <w:p w14:paraId="4E722A64" w14:textId="68F79DF4" w:rsidR="00C60272" w:rsidRDefault="00000000" w:rsidP="00D3738A">
      <w:pPr>
        <w:pStyle w:val="1"/>
        <w:numPr>
          <w:ilvl w:val="0"/>
          <w:numId w:val="1"/>
        </w:numPr>
        <w:tabs>
          <w:tab w:val="left" w:pos="720"/>
        </w:tabs>
      </w:pPr>
      <w:r>
        <w:t>Conclusions</w:t>
      </w:r>
    </w:p>
    <w:p w14:paraId="66ACDB99" w14:textId="783B1BE5" w:rsidR="00D3738A" w:rsidRDefault="00D3738A" w:rsidP="00E10FB4">
      <w:r>
        <w:rPr>
          <w:rFonts w:hint="eastAsia"/>
        </w:rPr>
        <w:t xml:space="preserve">In this contribution, </w:t>
      </w:r>
      <w:r w:rsidR="007741A8">
        <w:rPr>
          <w:rFonts w:hint="eastAsia"/>
        </w:rPr>
        <w:t>the</w:t>
      </w:r>
      <w:r>
        <w:rPr>
          <w:rFonts w:hint="eastAsia"/>
        </w:rPr>
        <w:t xml:space="preserve"> offset refinement for in-loop-filters is proposed. The proposed method can achieve promising coding performance with negligible coding time changes. It is recommended to include the proposed method into the next round of EE2.</w:t>
      </w:r>
    </w:p>
    <w:p w14:paraId="0CD121FC" w14:textId="77777777" w:rsidR="00C60272" w:rsidRDefault="00000000">
      <w:pPr>
        <w:pStyle w:val="1"/>
        <w:numPr>
          <w:ilvl w:val="0"/>
          <w:numId w:val="1"/>
        </w:numPr>
        <w:tabs>
          <w:tab w:val="left" w:pos="720"/>
        </w:tabs>
      </w:pPr>
      <w:r>
        <w:lastRenderedPageBreak/>
        <w:t>Reference</w:t>
      </w:r>
    </w:p>
    <w:p w14:paraId="4E118A5A" w14:textId="77777777" w:rsidR="00C60272" w:rsidRDefault="00000000">
      <w:pPr>
        <w:numPr>
          <w:ilvl w:val="0"/>
          <w:numId w:val="2"/>
        </w:numPr>
        <w:ind w:left="0" w:firstLine="0"/>
      </w:pPr>
      <w:r>
        <w:t>ECM-14.0, https://vcgit.hhi.fraunhofer.de/ecm/ECM/-/tree/ECM-14.0.</w:t>
      </w:r>
    </w:p>
    <w:p w14:paraId="11F57551" w14:textId="77777777" w:rsidR="00C60272" w:rsidRDefault="00000000">
      <w:pPr>
        <w:numPr>
          <w:ilvl w:val="0"/>
          <w:numId w:val="2"/>
        </w:numPr>
        <w:ind w:left="0" w:firstLine="0"/>
      </w:pPr>
      <w:bookmarkStart w:id="137" w:name="_heading=h.3dy6vkm" w:colFirst="0" w:colLast="0"/>
      <w:bookmarkEnd w:id="137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JVET-AI2017, JP, July 2024.</w:t>
      </w:r>
    </w:p>
    <w:p w14:paraId="10A25701" w14:textId="77777777" w:rsidR="00C60272" w:rsidRDefault="00000000">
      <w:pPr>
        <w:pStyle w:val="1"/>
        <w:numPr>
          <w:ilvl w:val="0"/>
          <w:numId w:val="1"/>
        </w:numPr>
        <w:tabs>
          <w:tab w:val="left" w:pos="720"/>
        </w:tabs>
      </w:pPr>
      <w:r>
        <w:t>Patent Rights Declaration(s)</w:t>
      </w:r>
    </w:p>
    <w:p w14:paraId="2D3D258F" w14:textId="213F9D0B" w:rsidR="00C60272" w:rsidRDefault="00000000" w:rsidP="007F647B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C60272">
      <w:footerReference w:type="default" r:id="rId10"/>
      <w:pgSz w:w="11906" w:h="16838"/>
      <w:pgMar w:top="1440" w:right="1296" w:bottom="1440" w:left="1296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57E52" w14:textId="77777777" w:rsidR="003D169A" w:rsidRDefault="003D169A">
      <w:pPr>
        <w:spacing w:before="0"/>
      </w:pPr>
      <w:r>
        <w:separator/>
      </w:r>
    </w:p>
  </w:endnote>
  <w:endnote w:type="continuationSeparator" w:id="0">
    <w:p w14:paraId="5EB83BD5" w14:textId="77777777" w:rsidR="003D169A" w:rsidRDefault="003D169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DFAF7" w14:textId="77777777" w:rsidR="00C6027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486AE8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2024-10-15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92E90" w14:textId="77777777" w:rsidR="003D169A" w:rsidRDefault="003D169A">
      <w:pPr>
        <w:spacing w:before="0"/>
      </w:pPr>
      <w:r>
        <w:separator/>
      </w:r>
    </w:p>
  </w:footnote>
  <w:footnote w:type="continuationSeparator" w:id="0">
    <w:p w14:paraId="3CF37139" w14:textId="77777777" w:rsidR="003D169A" w:rsidRDefault="003D169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F28"/>
    <w:multiLevelType w:val="multilevel"/>
    <w:tmpl w:val="E124CB3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30A3465"/>
    <w:multiLevelType w:val="multilevel"/>
    <w:tmpl w:val="A3D6E864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115EC"/>
    <w:multiLevelType w:val="multilevel"/>
    <w:tmpl w:val="7B5E3EE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53636247">
    <w:abstractNumId w:val="2"/>
  </w:num>
  <w:num w:numId="2" w16cid:durableId="1678728671">
    <w:abstractNumId w:val="1"/>
  </w:num>
  <w:num w:numId="3" w16cid:durableId="45510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0"/>
  <w:doNotDisplayPageBoundaries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272"/>
    <w:rsid w:val="00025689"/>
    <w:rsid w:val="001454DC"/>
    <w:rsid w:val="00295A86"/>
    <w:rsid w:val="002F7A06"/>
    <w:rsid w:val="00393433"/>
    <w:rsid w:val="003D169A"/>
    <w:rsid w:val="004363D9"/>
    <w:rsid w:val="00486AE8"/>
    <w:rsid w:val="00496BB9"/>
    <w:rsid w:val="004C5C67"/>
    <w:rsid w:val="004F0E25"/>
    <w:rsid w:val="00523862"/>
    <w:rsid w:val="00524075"/>
    <w:rsid w:val="005466E1"/>
    <w:rsid w:val="00577085"/>
    <w:rsid w:val="005E723F"/>
    <w:rsid w:val="0064485B"/>
    <w:rsid w:val="00732129"/>
    <w:rsid w:val="007741A8"/>
    <w:rsid w:val="007B6FC6"/>
    <w:rsid w:val="007F647B"/>
    <w:rsid w:val="0085720F"/>
    <w:rsid w:val="00863585"/>
    <w:rsid w:val="0089678C"/>
    <w:rsid w:val="008F5432"/>
    <w:rsid w:val="008F66F2"/>
    <w:rsid w:val="00910E01"/>
    <w:rsid w:val="00923C0D"/>
    <w:rsid w:val="0097007E"/>
    <w:rsid w:val="009826E2"/>
    <w:rsid w:val="0099677C"/>
    <w:rsid w:val="009A7E66"/>
    <w:rsid w:val="009D6A09"/>
    <w:rsid w:val="00A06177"/>
    <w:rsid w:val="00A87AC3"/>
    <w:rsid w:val="00B7398B"/>
    <w:rsid w:val="00C57877"/>
    <w:rsid w:val="00C60272"/>
    <w:rsid w:val="00CB07E5"/>
    <w:rsid w:val="00CB56AB"/>
    <w:rsid w:val="00CB60E4"/>
    <w:rsid w:val="00CD0C08"/>
    <w:rsid w:val="00CD55AF"/>
    <w:rsid w:val="00D3738A"/>
    <w:rsid w:val="00D5288A"/>
    <w:rsid w:val="00D839B6"/>
    <w:rsid w:val="00E10FB4"/>
    <w:rsid w:val="00E11BEC"/>
    <w:rsid w:val="00E239EB"/>
    <w:rsid w:val="00F305C4"/>
    <w:rsid w:val="00F3514E"/>
    <w:rsid w:val="00F6743A"/>
    <w:rsid w:val="00F83E19"/>
    <w:rsid w:val="00F8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AC9FB2"/>
  <w15:docId w15:val="{100BB573-07DE-5E42-B37E-573E53ADD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character" w:styleId="ad">
    <w:name w:val="Unresolved Mention"/>
    <w:basedOn w:val="a0"/>
    <w:uiPriority w:val="99"/>
    <w:semiHidden/>
    <w:unhideWhenUsed/>
    <w:rsid w:val="00BB13E6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3471CA"/>
    <w:pPr>
      <w:ind w:firstLineChars="200" w:firstLine="420"/>
    </w:pPr>
  </w:style>
  <w:style w:type="character" w:styleId="af">
    <w:name w:val="Placeholder Text"/>
    <w:basedOn w:val="a0"/>
    <w:uiPriority w:val="99"/>
    <w:semiHidden/>
    <w:rsid w:val="00B56CB8"/>
    <w:rPr>
      <w:color w:val="666666"/>
    </w:rPr>
  </w:style>
  <w:style w:type="paragraph" w:styleId="a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b7rqBw8oKkwlgs6WQx/ncYhDPg==">CgMxLjAyCWguM2R5NnZrbTgAciExT1E3ZWpOaFVFYmxtTmFRMkM0bFJaSWtTV01xcUdWUlU=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781</Words>
  <Characters>4458</Characters>
  <Application>Microsoft Office Word</Application>
  <DocSecurity>2</DocSecurity>
  <Lines>37</Lines>
  <Paragraphs>10</Paragraphs>
  <ScaleCrop>false</ScaleCrop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Wenbin Yin</cp:lastModifiedBy>
  <cp:revision>46</cp:revision>
  <dcterms:created xsi:type="dcterms:W3CDTF">2024-05-05T15:46:00Z</dcterms:created>
  <dcterms:modified xsi:type="dcterms:W3CDTF">2024-11-03T13:36:00Z</dcterms:modified>
</cp:coreProperties>
</file>