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509152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EEC3AE1" w:rsidR="008A4B4C" w:rsidRPr="005B217D" w:rsidRDefault="00E61DAC" w:rsidP="00A344A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F35EA2">
              <w:rPr>
                <w:lang w:val="en-CA"/>
              </w:rPr>
              <w:t>0</w:t>
            </w:r>
            <w:r w:rsidR="00A344A6">
              <w:rPr>
                <w:lang w:val="en-CA"/>
              </w:rPr>
              <w:t>205</w:t>
            </w:r>
            <w:r w:rsidR="006A0E5C" w:rsidRPr="006A0E5C">
              <w:rPr>
                <w:lang w:val="en-CA"/>
              </w:rPr>
              <w:t>-v</w:t>
            </w:r>
            <w:r w:rsidR="00F35EA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B6F25C" w:rsidR="00E61DAC" w:rsidRPr="005B217D" w:rsidRDefault="0021387D" w:rsidP="00A344A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 w:rsidR="001E7156">
              <w:rPr>
                <w:b/>
                <w:szCs w:val="22"/>
                <w:lang w:val="en-CA"/>
              </w:rPr>
              <w:t>JVET-AA0</w:t>
            </w:r>
            <w:r w:rsidR="00A344A6">
              <w:rPr>
                <w:b/>
                <w:szCs w:val="22"/>
                <w:lang w:val="en-CA"/>
              </w:rPr>
              <w:t>106</w:t>
            </w:r>
            <w:r w:rsidR="001E7156">
              <w:rPr>
                <w:b/>
                <w:szCs w:val="22"/>
                <w:lang w:val="en-CA"/>
              </w:rPr>
              <w:t xml:space="preserve"> (</w:t>
            </w:r>
            <w:r w:rsidR="00A344A6" w:rsidRPr="00A344A6">
              <w:rPr>
                <w:b/>
                <w:szCs w:val="22"/>
                <w:lang w:val="en-CA"/>
              </w:rPr>
              <w:t>EE2-1.7: IBC Adaptation for Camera-Captured Content</w:t>
            </w:r>
            <w:r w:rsidR="00075413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21A8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1D5A9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3C5A94E" w14:textId="77777777" w:rsidR="00D8064C" w:rsidRDefault="00D806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Alexey Filippov</w:t>
            </w:r>
          </w:p>
          <w:p w14:paraId="49D81240" w14:textId="310BF30F" w:rsidR="00E61DAC" w:rsidRPr="005B217D" w:rsidRDefault="00D8064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Vasily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Rufitskiy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3B5002E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CD10CE1" w:rsidR="00E61DAC" w:rsidRPr="005B217D" w:rsidRDefault="00D8064C" w:rsidP="00D8064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6232CB">
                <w:rPr>
                  <w:rStyle w:val="Hyperlink"/>
                  <w:szCs w:val="22"/>
                  <w:lang w:val="en-CA"/>
                </w:rPr>
                <w:t>afilippov@ofinno.com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11936C" w:rsidR="00E61DAC" w:rsidRPr="005B217D" w:rsidRDefault="006357FF" w:rsidP="006357F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Ofinno</w:t>
            </w:r>
            <w:proofErr w:type="spellEnd"/>
            <w:r>
              <w:rPr>
                <w:szCs w:val="22"/>
                <w:lang w:val="en-CA"/>
              </w:rPr>
              <w:t>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3605F38" w:rsidR="00263398" w:rsidRPr="005B217D" w:rsidRDefault="008673B1" w:rsidP="009234A5">
      <w:pPr>
        <w:rPr>
          <w:szCs w:val="22"/>
          <w:lang w:val="en-CA"/>
        </w:rPr>
      </w:pPr>
      <w:r>
        <w:rPr>
          <w:lang w:val="en-CA"/>
        </w:rPr>
        <w:t>This</w:t>
      </w:r>
      <w:r w:rsidR="00A344A6">
        <w:rPr>
          <w:lang w:val="en-CA"/>
        </w:rPr>
        <w:t xml:space="preserve"> contribution report</w:t>
      </w:r>
      <w:r w:rsidR="006357FF">
        <w:rPr>
          <w:lang w:val="en-CA"/>
        </w:rPr>
        <w:t>s</w:t>
      </w:r>
      <w:r>
        <w:rPr>
          <w:lang w:val="en-CA"/>
        </w:rPr>
        <w:t xml:space="preserve"> </w:t>
      </w:r>
      <w:r w:rsidR="006357FF">
        <w:rPr>
          <w:lang w:val="en-CA"/>
        </w:rPr>
        <w:t>the crosscheck</w:t>
      </w:r>
      <w:r w:rsidR="00A344A6">
        <w:rPr>
          <w:lang w:val="en-CA"/>
        </w:rPr>
        <w:t xml:space="preserve"> results </w:t>
      </w:r>
      <w:r w:rsidR="006357FF">
        <w:rPr>
          <w:lang w:val="en-CA"/>
        </w:rPr>
        <w:t xml:space="preserve">for </w:t>
      </w:r>
      <w:r w:rsidR="00A344A6">
        <w:rPr>
          <w:lang w:val="en-CA"/>
        </w:rPr>
        <w:t>test EE2</w:t>
      </w:r>
      <w:r>
        <w:rPr>
          <w:lang w:val="en-CA"/>
        </w:rPr>
        <w:t>-1.</w:t>
      </w:r>
      <w:r w:rsidR="00A344A6">
        <w:rPr>
          <w:lang w:val="en-CA"/>
        </w:rPr>
        <w:t>7</w:t>
      </w:r>
      <w:r w:rsidR="006357FF">
        <w:rPr>
          <w:lang w:val="en-CA"/>
        </w:rPr>
        <w:t xml:space="preserve"> “</w:t>
      </w:r>
      <w:r w:rsidR="006357FF" w:rsidRPr="006357FF">
        <w:rPr>
          <w:lang w:val="en-CA"/>
        </w:rPr>
        <w:t>IBC Adaptation for Camera-Captured Content</w:t>
      </w:r>
      <w:r w:rsidR="006357FF">
        <w:rPr>
          <w:lang w:val="en-CA"/>
        </w:rPr>
        <w:t>” (</w:t>
      </w:r>
      <w:r w:rsidR="006357FF">
        <w:rPr>
          <w:lang w:val="en-CA"/>
        </w:rPr>
        <w:t>JVET-AA0106</w:t>
      </w:r>
      <w:r w:rsidR="006357FF">
        <w:rPr>
          <w:lang w:val="en-CA"/>
        </w:rPr>
        <w:t xml:space="preserve">). </w:t>
      </w:r>
      <w:r w:rsidR="006357FF" w:rsidRPr="006357FF">
        <w:rPr>
          <w:lang w:val="en-CA"/>
        </w:rPr>
        <w:t xml:space="preserve">It is reported that the BD-rate </w:t>
      </w:r>
      <w:r w:rsidR="00C47C50">
        <w:rPr>
          <w:lang w:val="en-CA"/>
        </w:rPr>
        <w:t xml:space="preserve">results obtained by the </w:t>
      </w:r>
      <w:proofErr w:type="spellStart"/>
      <w:r w:rsidR="00C47C50">
        <w:rPr>
          <w:lang w:val="en-CA"/>
        </w:rPr>
        <w:t>crosscheckers</w:t>
      </w:r>
      <w:proofErr w:type="spellEnd"/>
      <w:r w:rsidR="00C47C50">
        <w:rPr>
          <w:lang w:val="en-CA"/>
        </w:rPr>
        <w:t xml:space="preserve"> </w:t>
      </w:r>
      <w:r w:rsidR="006357FF" w:rsidRPr="006357FF">
        <w:rPr>
          <w:lang w:val="en-CA"/>
        </w:rPr>
        <w:t>match th</w:t>
      </w:r>
      <w:r w:rsidR="006357FF">
        <w:rPr>
          <w:lang w:val="en-CA"/>
        </w:rPr>
        <w:t xml:space="preserve">e results </w:t>
      </w:r>
      <w:r w:rsidR="006357FF" w:rsidRPr="006357FF">
        <w:rPr>
          <w:lang w:val="en-CA"/>
        </w:rPr>
        <w:t>provided by the proponent.</w:t>
      </w:r>
    </w:p>
    <w:p w14:paraId="7D2AC1F0" w14:textId="0F2C865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BEED97A" w14:textId="00A26453" w:rsidR="006357FF" w:rsidRDefault="006357FF" w:rsidP="00B01F14">
      <w:pPr>
        <w:rPr>
          <w:lang w:val="en-CA"/>
        </w:rPr>
      </w:pPr>
      <w:r>
        <w:rPr>
          <w:lang w:val="en-CA"/>
        </w:rPr>
        <w:t xml:space="preserve">In </w:t>
      </w:r>
      <w:r>
        <w:rPr>
          <w:lang w:val="en-CA"/>
        </w:rPr>
        <w:t xml:space="preserve">test </w:t>
      </w:r>
      <w:r>
        <w:rPr>
          <w:lang w:val="en-CA"/>
        </w:rPr>
        <w:t>EE2-1.7, it is proposed to adapt the IBC tool for camera-captured content, i.e. class A to E test sequences.</w:t>
      </w:r>
    </w:p>
    <w:p w14:paraId="5F0CF8E4" w14:textId="185DFB86" w:rsidR="001F2594" w:rsidRDefault="001C3287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886F940" w14:textId="43E9EB89" w:rsidR="00CF141A" w:rsidRPr="0027604D" w:rsidRDefault="006357FF" w:rsidP="002240E2">
      <w:r w:rsidRPr="00B21B9A">
        <w:rPr>
          <w:lang w:val="en-CA"/>
        </w:rPr>
        <w:t xml:space="preserve">The crosscheck has been performed </w:t>
      </w:r>
      <w:r>
        <w:rPr>
          <w:lang w:val="en-CA"/>
        </w:rPr>
        <w:t xml:space="preserve">for </w:t>
      </w:r>
      <w:r>
        <w:rPr>
          <w:lang w:val="en-CA"/>
        </w:rPr>
        <w:t>All</w:t>
      </w:r>
      <w:r>
        <w:rPr>
          <w:lang w:val="en-CA"/>
        </w:rPr>
        <w:t>-</w:t>
      </w:r>
      <w:r>
        <w:rPr>
          <w:lang w:val="en-CA"/>
        </w:rPr>
        <w:t>Intra</w:t>
      </w:r>
      <w:r>
        <w:rPr>
          <w:lang w:val="en-CA"/>
        </w:rPr>
        <w:t xml:space="preserve">, </w:t>
      </w:r>
      <w:r w:rsidRPr="00C6571F">
        <w:rPr>
          <w:lang w:val="en-CA"/>
        </w:rPr>
        <w:t>Random</w:t>
      </w:r>
      <w:r>
        <w:rPr>
          <w:lang w:val="en-CA"/>
        </w:rPr>
        <w:t>-</w:t>
      </w:r>
      <w:r w:rsidRPr="00C6571F">
        <w:rPr>
          <w:lang w:val="en-CA"/>
        </w:rPr>
        <w:t>Access</w:t>
      </w:r>
      <w:r>
        <w:rPr>
          <w:lang w:val="en-CA"/>
        </w:rPr>
        <w:t>, and Low-Delay</w:t>
      </w:r>
      <w:r w:rsidRPr="00C6571F">
        <w:rPr>
          <w:lang w:val="en-CA"/>
        </w:rPr>
        <w:t xml:space="preserve"> </w:t>
      </w:r>
      <w:r w:rsidRPr="00B21B9A">
        <w:rPr>
          <w:lang w:val="en-CA"/>
        </w:rPr>
        <w:t>configuration</w:t>
      </w:r>
      <w:r>
        <w:rPr>
          <w:lang w:val="en-CA"/>
        </w:rPr>
        <w:t>s for classes A to E</w:t>
      </w:r>
      <w:r>
        <w:rPr>
          <w:lang w:val="en-CA"/>
        </w:rPr>
        <w:t xml:space="preserve">. The anchor is ECM-5.0. </w:t>
      </w:r>
      <w:r w:rsidRPr="006357FF">
        <w:rPr>
          <w:lang w:val="en-CA"/>
        </w:rPr>
        <w:t>The crosscheck results are shown in Tables 1-3.</w:t>
      </w:r>
    </w:p>
    <w:p w14:paraId="7FFDB584" w14:textId="77777777" w:rsidR="006357FF" w:rsidRDefault="006357FF" w:rsidP="00434477">
      <w:pPr>
        <w:rPr>
          <w:lang w:val="en-CA"/>
        </w:rPr>
      </w:pPr>
    </w:p>
    <w:p w14:paraId="25B7B87E" w14:textId="4E7B5166" w:rsidR="00130A37" w:rsidRDefault="00130A37" w:rsidP="00130A37">
      <w:pPr>
        <w:jc w:val="center"/>
      </w:pPr>
      <w:r w:rsidRPr="001F312E">
        <w:t>Table 1. Crosscheck results</w:t>
      </w:r>
      <w:r>
        <w:t xml:space="preserve"> for </w:t>
      </w:r>
      <w:r w:rsidR="00C47C50">
        <w:t>All-Intra configuration</w:t>
      </w:r>
    </w:p>
    <w:tbl>
      <w:tblPr>
        <w:tblW w:w="7175" w:type="dxa"/>
        <w:tblLook w:val="04A0" w:firstRow="1" w:lastRow="0" w:firstColumn="1" w:lastColumn="0" w:noHBand="0" w:noVBand="1"/>
      </w:tblPr>
      <w:tblGrid>
        <w:gridCol w:w="1640"/>
        <w:gridCol w:w="957"/>
        <w:gridCol w:w="957"/>
        <w:gridCol w:w="2067"/>
        <w:gridCol w:w="777"/>
        <w:gridCol w:w="777"/>
      </w:tblGrid>
      <w:tr w:rsidR="00C47C50" w:rsidRPr="006357FF" w14:paraId="6DFE530A" w14:textId="77777777" w:rsidTr="000303A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6D47F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C2C4A1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47C50" w:rsidRPr="006357FF" w14:paraId="6DEC905B" w14:textId="77777777" w:rsidTr="000303A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9EE4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107F33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C47C50" w:rsidRPr="006357FF" w14:paraId="5AA5597A" w14:textId="77777777" w:rsidTr="000303A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AE22E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3C093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F9447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84F91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15D78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B9EBB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47C50" w:rsidRPr="006357FF" w14:paraId="0021A76E" w14:textId="77777777" w:rsidTr="000303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68C98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C4C94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2ADCB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23165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DB1B4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72134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7C50" w:rsidRPr="006357FF" w14:paraId="4F6403C0" w14:textId="77777777" w:rsidTr="000303A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0CAC7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00764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85A0D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36C94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94B06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FF62E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C50" w:rsidRPr="006357FF" w14:paraId="10317294" w14:textId="77777777" w:rsidTr="000303A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A9B3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B26C6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B3F3C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5E1AD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6D81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8EEE4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C50" w:rsidRPr="006357FF" w14:paraId="00BD0ED1" w14:textId="77777777" w:rsidTr="000303A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551C2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E6FF1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9630B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96574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5DF6A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8E244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47C50" w:rsidRPr="006357FF" w14:paraId="4BDB944D" w14:textId="77777777" w:rsidTr="000303A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E1FAB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1E8B9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9BB21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A420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12FDF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66C75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7C50" w:rsidRPr="006357FF" w14:paraId="529CCF01" w14:textId="77777777" w:rsidTr="000303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538F8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76A9F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21826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2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54119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F2702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86A24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C50" w:rsidRPr="006357FF" w14:paraId="36B893A9" w14:textId="77777777" w:rsidTr="000303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E30CD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327B3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6E833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2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6D534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DFC36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19908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47C50" w:rsidRPr="006357FF" w14:paraId="1642CF6D" w14:textId="77777777" w:rsidTr="000303A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5865F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0CB66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7B635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60B43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AD47E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6C6BB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482F97D" w14:textId="00FA64EF" w:rsidR="00C47C50" w:rsidRDefault="00C47C50" w:rsidP="00434477">
      <w:pPr>
        <w:rPr>
          <w:lang w:val="en-CA"/>
        </w:rPr>
      </w:pPr>
    </w:p>
    <w:p w14:paraId="64E9C02A" w14:textId="77777777" w:rsidR="00C47C50" w:rsidRDefault="00C47C50" w:rsidP="00434477">
      <w:pPr>
        <w:rPr>
          <w:lang w:val="en-CA"/>
        </w:rPr>
      </w:pPr>
    </w:p>
    <w:p w14:paraId="767DF31B" w14:textId="77777777" w:rsidR="00C47C50" w:rsidRDefault="00C47C50" w:rsidP="00434477">
      <w:pPr>
        <w:rPr>
          <w:lang w:val="en-CA"/>
        </w:rPr>
      </w:pPr>
    </w:p>
    <w:p w14:paraId="58E44992" w14:textId="77777777" w:rsidR="00C47C50" w:rsidRDefault="00C47C50" w:rsidP="00434477">
      <w:pPr>
        <w:rPr>
          <w:lang w:val="en-CA"/>
        </w:rPr>
      </w:pPr>
    </w:p>
    <w:p w14:paraId="6B3B7977" w14:textId="6908EBF0" w:rsidR="00C47C50" w:rsidRPr="00434477" w:rsidRDefault="00C47C50" w:rsidP="00C47C50">
      <w:pPr>
        <w:jc w:val="center"/>
        <w:rPr>
          <w:lang w:val="en-CA"/>
        </w:rPr>
      </w:pPr>
      <w:r w:rsidRPr="001F312E">
        <w:lastRenderedPageBreak/>
        <w:t xml:space="preserve">Table </w:t>
      </w:r>
      <w:r>
        <w:t>2</w:t>
      </w:r>
      <w:r w:rsidRPr="001F312E">
        <w:t>. Crosscheck results</w:t>
      </w:r>
      <w:r>
        <w:t xml:space="preserve"> for </w:t>
      </w:r>
      <w:r>
        <w:t>Random-Access</w:t>
      </w:r>
      <w:r>
        <w:t xml:space="preserve"> configuration</w:t>
      </w:r>
    </w:p>
    <w:tbl>
      <w:tblPr>
        <w:tblW w:w="7175" w:type="dxa"/>
        <w:tblLook w:val="04A0" w:firstRow="1" w:lastRow="0" w:firstColumn="1" w:lastColumn="0" w:noHBand="0" w:noVBand="1"/>
      </w:tblPr>
      <w:tblGrid>
        <w:gridCol w:w="1640"/>
        <w:gridCol w:w="957"/>
        <w:gridCol w:w="957"/>
        <w:gridCol w:w="2067"/>
        <w:gridCol w:w="777"/>
        <w:gridCol w:w="777"/>
      </w:tblGrid>
      <w:tr w:rsidR="00C47C50" w:rsidRPr="006357FF" w14:paraId="112E2030" w14:textId="77777777" w:rsidTr="00C47C5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A0992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5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3E2C15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47C50" w:rsidRPr="006357FF" w14:paraId="4C82684D" w14:textId="77777777" w:rsidTr="00C47C5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57CE6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E54484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C47C50" w:rsidRPr="006357FF" w14:paraId="4CF33248" w14:textId="77777777" w:rsidTr="00C47C5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81E7A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5F342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1E2A7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0D293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B0F55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7FB5F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47C50" w:rsidRPr="006357FF" w14:paraId="50031968" w14:textId="77777777" w:rsidTr="00C47C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CD048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F2D54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ABAD2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DD2D2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958A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E7B0B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7C50" w:rsidRPr="006357FF" w14:paraId="41BC7F5C" w14:textId="77777777" w:rsidTr="00C47C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27E67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8042A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4BBCA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50A07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E79A0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CA2C0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7C50" w:rsidRPr="006357FF" w14:paraId="06B0C1D1" w14:textId="77777777" w:rsidTr="00C47C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EBD91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B5903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2B350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5DB34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73D3F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56E2F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C50" w:rsidRPr="006357FF" w14:paraId="2F7D0F5D" w14:textId="77777777" w:rsidTr="00C47C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82001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09F3A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95E3F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1591F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4E9FA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1155B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7C50" w:rsidRPr="006357FF" w14:paraId="25BD1B4A" w14:textId="77777777" w:rsidTr="00C47C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32B50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195AC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7B9D4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0EBC1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1411F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C45C4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47C50" w:rsidRPr="006357FF" w14:paraId="1CE18F56" w14:textId="77777777" w:rsidTr="00C47C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CAA5E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0B2BC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5C749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2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B386D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07FA4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DB2CF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7C50" w:rsidRPr="006357FF" w14:paraId="11DF3EC5" w14:textId="77777777" w:rsidTr="00C47C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48B72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6468B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D09D5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2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EE0DC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51F68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29732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7C50" w:rsidRPr="006357FF" w14:paraId="6419B86A" w14:textId="77777777" w:rsidTr="00C47C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7CABB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9467E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23275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66E73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7F13E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EAB99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3DB9036" w14:textId="77777777" w:rsidR="00C47C50" w:rsidRDefault="00C47C50" w:rsidP="00C47C50">
      <w:pPr>
        <w:jc w:val="center"/>
      </w:pPr>
    </w:p>
    <w:p w14:paraId="4DF3F583" w14:textId="0FFC79DB" w:rsidR="00434477" w:rsidRDefault="00C47C50" w:rsidP="00C47C50">
      <w:pPr>
        <w:jc w:val="center"/>
        <w:rPr>
          <w:lang w:val="en-CA"/>
        </w:rPr>
      </w:pPr>
      <w:r w:rsidRPr="001F312E">
        <w:t xml:space="preserve">Table </w:t>
      </w:r>
      <w:r>
        <w:t>3</w:t>
      </w:r>
      <w:r w:rsidRPr="001F312E">
        <w:t>. Crosscheck results</w:t>
      </w:r>
      <w:r>
        <w:t xml:space="preserve"> for </w:t>
      </w:r>
      <w:r>
        <w:t>Low</w:t>
      </w:r>
      <w:r>
        <w:t>-</w:t>
      </w:r>
      <w:r>
        <w:t>Delay</w:t>
      </w:r>
      <w:r>
        <w:t xml:space="preserve"> configuration</w:t>
      </w:r>
    </w:p>
    <w:tbl>
      <w:tblPr>
        <w:tblW w:w="6941" w:type="dxa"/>
        <w:tblLook w:val="04A0" w:firstRow="1" w:lastRow="0" w:firstColumn="1" w:lastColumn="0" w:noHBand="0" w:noVBand="1"/>
      </w:tblPr>
      <w:tblGrid>
        <w:gridCol w:w="1640"/>
        <w:gridCol w:w="957"/>
        <w:gridCol w:w="957"/>
        <w:gridCol w:w="2067"/>
        <w:gridCol w:w="777"/>
        <w:gridCol w:w="777"/>
      </w:tblGrid>
      <w:tr w:rsidR="00C47C50" w:rsidRPr="006357FF" w14:paraId="04AD7897" w14:textId="77777777" w:rsidTr="000303A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044CA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BA297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9774F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6357FF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306AA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37010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6357FF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EFA85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6357FF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</w:tr>
      <w:tr w:rsidR="00C47C50" w:rsidRPr="006357FF" w14:paraId="6F518D36" w14:textId="77777777" w:rsidTr="000303A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7FC25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CF42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C238B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C5C0B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3F5F3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F50F5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47C50" w:rsidRPr="006357FF" w14:paraId="5E3A0D58" w14:textId="77777777" w:rsidTr="000303A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33207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2EF1D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C0AB2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31C5D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4037C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694E0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47C50" w:rsidRPr="006357FF" w14:paraId="72BE6BFD" w14:textId="77777777" w:rsidTr="000303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EDD1B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5437A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A8419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A98AF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05719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A5F15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47C50" w:rsidRPr="006357FF" w14:paraId="1C41CA22" w14:textId="77777777" w:rsidTr="000303A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1AE11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F7E0C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34ADB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B8BC0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D1692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7C65D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47C50" w:rsidRPr="006357FF" w14:paraId="4F1E7589" w14:textId="77777777" w:rsidTr="000303A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446DB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F047F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C33CF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C6477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70206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55D05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47C50" w:rsidRPr="006357FF" w14:paraId="5263161D" w14:textId="77777777" w:rsidTr="000303A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FF830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12719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C5DE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4C30B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B5E53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E947C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7C50" w:rsidRPr="006357FF" w14:paraId="6DC9C44B" w14:textId="77777777" w:rsidTr="000303A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431CC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74217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F442D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72153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66916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A3541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47C50" w:rsidRPr="006357FF" w14:paraId="66257115" w14:textId="77777777" w:rsidTr="000303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C6E99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BDF70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7AF45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2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BACFB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7D487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1137C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47C50" w:rsidRPr="006357FF" w14:paraId="63FA9362" w14:textId="77777777" w:rsidTr="000303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02857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87927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CCE6B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2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7C572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E99E2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22322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7C50" w:rsidRPr="006357FF" w14:paraId="06649CCE" w14:textId="77777777" w:rsidTr="000303A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5141C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1332A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4A68E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65652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A8598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3F116" w14:textId="77777777" w:rsidR="00C47C50" w:rsidRPr="006357FF" w:rsidRDefault="00C47C50" w:rsidP="0003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E03E976" w14:textId="77777777" w:rsidR="00C47C50" w:rsidRPr="00434477" w:rsidRDefault="00C47C50" w:rsidP="00434477">
      <w:pPr>
        <w:rPr>
          <w:lang w:val="en-CA"/>
        </w:rPr>
      </w:pPr>
    </w:p>
    <w:p w14:paraId="4329857C" w14:textId="3D174061" w:rsidR="006357FF" w:rsidRDefault="006357FF" w:rsidP="0004231C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A94D686" w14:textId="58A41B28" w:rsidR="00C47C50" w:rsidRPr="005B217D" w:rsidRDefault="00C47C50" w:rsidP="00C47C50">
      <w:pPr>
        <w:rPr>
          <w:szCs w:val="22"/>
          <w:lang w:val="en-CA"/>
        </w:rPr>
      </w:pPr>
      <w:r>
        <w:rPr>
          <w:lang w:val="en-CA"/>
        </w:rPr>
        <w:t>T</w:t>
      </w:r>
      <w:r w:rsidRPr="006357FF">
        <w:rPr>
          <w:lang w:val="en-CA"/>
        </w:rPr>
        <w:t xml:space="preserve">he BD-rate </w:t>
      </w:r>
      <w:r>
        <w:rPr>
          <w:lang w:val="en-CA"/>
        </w:rPr>
        <w:t xml:space="preserve">results obtained by the </w:t>
      </w:r>
      <w:proofErr w:type="spellStart"/>
      <w:r>
        <w:rPr>
          <w:lang w:val="en-CA"/>
        </w:rPr>
        <w:t>crosscheckers</w:t>
      </w:r>
      <w:proofErr w:type="spellEnd"/>
      <w:r>
        <w:rPr>
          <w:lang w:val="en-CA"/>
        </w:rPr>
        <w:t xml:space="preserve"> for All-Intra configuration</w:t>
      </w:r>
      <w:r>
        <w:rPr>
          <w:lang w:val="en-CA"/>
        </w:rPr>
        <w:t xml:space="preserve"> </w:t>
      </w:r>
      <w:r w:rsidRPr="006357FF">
        <w:rPr>
          <w:lang w:val="en-CA"/>
        </w:rPr>
        <w:t>match th</w:t>
      </w:r>
      <w:r>
        <w:rPr>
          <w:lang w:val="en-CA"/>
        </w:rPr>
        <w:t xml:space="preserve">e results </w:t>
      </w:r>
      <w:r w:rsidRPr="006357FF">
        <w:rPr>
          <w:lang w:val="en-CA"/>
        </w:rPr>
        <w:t>provided by the proponent</w:t>
      </w:r>
      <w:r>
        <w:rPr>
          <w:lang w:val="en-CA"/>
        </w:rPr>
        <w:t xml:space="preserve"> </w:t>
      </w:r>
      <w:r>
        <w:rPr>
          <w:lang w:val="en-CA"/>
        </w:rPr>
        <w:t>for All-Intra configuration</w:t>
      </w:r>
      <w:r w:rsidRPr="006357FF">
        <w:rPr>
          <w:lang w:val="en-CA"/>
        </w:rPr>
        <w:t>.</w:t>
      </w:r>
    </w:p>
    <w:p w14:paraId="19D9F403" w14:textId="77777777" w:rsidR="00130A37" w:rsidRDefault="00130A37" w:rsidP="006357FF">
      <w:pPr>
        <w:rPr>
          <w:lang w:val="en-CA"/>
        </w:rPr>
      </w:pPr>
      <w:bookmarkStart w:id="0" w:name="_GoBack"/>
      <w:bookmarkEnd w:id="0"/>
    </w:p>
    <w:p w14:paraId="62D2E502" w14:textId="77777777" w:rsidR="006357FF" w:rsidRPr="006357FF" w:rsidRDefault="006357FF" w:rsidP="006357FF">
      <w:pPr>
        <w:keepNext/>
        <w:numPr>
          <w:ilvl w:val="0"/>
          <w:numId w:val="6"/>
        </w:numPr>
        <w:spacing w:before="240" w:after="60"/>
        <w:outlineLvl w:val="0"/>
        <w:rPr>
          <w:rFonts w:eastAsia="Times New Roman" w:cs="Arial"/>
          <w:b/>
          <w:bCs/>
          <w:kern w:val="32"/>
          <w:sz w:val="32"/>
          <w:szCs w:val="32"/>
          <w:lang w:val="en-CA"/>
        </w:rPr>
      </w:pPr>
      <w:r w:rsidRPr="006357FF">
        <w:rPr>
          <w:rFonts w:eastAsia="Times New Roman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4FA859AA" w14:textId="3B0369E2" w:rsidR="006357FF" w:rsidRPr="006357FF" w:rsidRDefault="006357FF" w:rsidP="006357FF">
      <w:pPr>
        <w:rPr>
          <w:rFonts w:eastAsia="Times New Roman"/>
          <w:szCs w:val="22"/>
          <w:lang w:val="en-CA"/>
        </w:rPr>
      </w:pPr>
      <w:proofErr w:type="spellStart"/>
      <w:r>
        <w:rPr>
          <w:rFonts w:eastAsia="Times New Roman"/>
          <w:b/>
          <w:szCs w:val="22"/>
          <w:lang w:val="en-CA"/>
        </w:rPr>
        <w:t>Ofinno</w:t>
      </w:r>
      <w:proofErr w:type="spellEnd"/>
      <w:r>
        <w:rPr>
          <w:rFonts w:eastAsia="Times New Roman"/>
          <w:b/>
          <w:szCs w:val="22"/>
          <w:lang w:val="en-CA"/>
        </w:rPr>
        <w:t>, LLC</w:t>
      </w:r>
      <w:r w:rsidRPr="006357FF">
        <w:rPr>
          <w:rFonts w:eastAsia="Times New Roman"/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400DA33A" w14:textId="77777777" w:rsidR="006357FF" w:rsidRPr="006357FF" w:rsidRDefault="006357FF" w:rsidP="006357FF">
      <w:pPr>
        <w:rPr>
          <w:lang w:val="en-CA"/>
        </w:rPr>
      </w:pPr>
    </w:p>
    <w:sectPr w:rsidR="006357FF" w:rsidRPr="006357FF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734D58" w14:textId="77777777" w:rsidR="00E92269" w:rsidRDefault="00E92269">
      <w:r>
        <w:separator/>
      </w:r>
    </w:p>
  </w:endnote>
  <w:endnote w:type="continuationSeparator" w:id="0">
    <w:p w14:paraId="12E7A16E" w14:textId="77777777" w:rsidR="00E92269" w:rsidRDefault="00E92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panose1 w:val="03000509000000000000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2CC2063" w:rsidR="00A344A6" w:rsidRPr="00C00DDE" w:rsidRDefault="00A344A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47C50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2022-07-12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8C4F76" w14:textId="77777777" w:rsidR="00E92269" w:rsidRDefault="00E92269">
      <w:r>
        <w:separator/>
      </w:r>
    </w:p>
  </w:footnote>
  <w:footnote w:type="continuationSeparator" w:id="0">
    <w:p w14:paraId="42C3F6BA" w14:textId="77777777" w:rsidR="00E92269" w:rsidRDefault="00E922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DA6234"/>
    <w:multiLevelType w:val="hybridMultilevel"/>
    <w:tmpl w:val="59C2FCF8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EC53C2"/>
    <w:multiLevelType w:val="hybridMultilevel"/>
    <w:tmpl w:val="F2CE7ABE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6C4"/>
    <w:rsid w:val="00017B8F"/>
    <w:rsid w:val="000308A3"/>
    <w:rsid w:val="00036F1F"/>
    <w:rsid w:val="0004231C"/>
    <w:rsid w:val="0004543A"/>
    <w:rsid w:val="000458BC"/>
    <w:rsid w:val="00045C41"/>
    <w:rsid w:val="00046C03"/>
    <w:rsid w:val="0005421E"/>
    <w:rsid w:val="00065039"/>
    <w:rsid w:val="00075413"/>
    <w:rsid w:val="0007614F"/>
    <w:rsid w:val="00081398"/>
    <w:rsid w:val="00084393"/>
    <w:rsid w:val="000865E1"/>
    <w:rsid w:val="00092AF4"/>
    <w:rsid w:val="00094479"/>
    <w:rsid w:val="000955EF"/>
    <w:rsid w:val="000962AC"/>
    <w:rsid w:val="000A4019"/>
    <w:rsid w:val="000B05F9"/>
    <w:rsid w:val="000B0C0F"/>
    <w:rsid w:val="000B18FA"/>
    <w:rsid w:val="000B1C6B"/>
    <w:rsid w:val="000B4142"/>
    <w:rsid w:val="000B4FF9"/>
    <w:rsid w:val="000B5862"/>
    <w:rsid w:val="000B67C2"/>
    <w:rsid w:val="000C01EC"/>
    <w:rsid w:val="000C09AC"/>
    <w:rsid w:val="000C228D"/>
    <w:rsid w:val="000C2BAA"/>
    <w:rsid w:val="000C5F4C"/>
    <w:rsid w:val="000D1BC9"/>
    <w:rsid w:val="000D3FFB"/>
    <w:rsid w:val="000E00F3"/>
    <w:rsid w:val="000F103E"/>
    <w:rsid w:val="000F158C"/>
    <w:rsid w:val="00102F3D"/>
    <w:rsid w:val="0010774F"/>
    <w:rsid w:val="00112AB6"/>
    <w:rsid w:val="00120F57"/>
    <w:rsid w:val="00124E38"/>
    <w:rsid w:val="0012580B"/>
    <w:rsid w:val="00130A37"/>
    <w:rsid w:val="00131F90"/>
    <w:rsid w:val="0013458C"/>
    <w:rsid w:val="0013526E"/>
    <w:rsid w:val="00146152"/>
    <w:rsid w:val="001463F6"/>
    <w:rsid w:val="00155526"/>
    <w:rsid w:val="00171371"/>
    <w:rsid w:val="00175A24"/>
    <w:rsid w:val="00186FD9"/>
    <w:rsid w:val="00187E58"/>
    <w:rsid w:val="001A297E"/>
    <w:rsid w:val="001A368E"/>
    <w:rsid w:val="001A7329"/>
    <w:rsid w:val="001A792F"/>
    <w:rsid w:val="001B24DA"/>
    <w:rsid w:val="001B4E28"/>
    <w:rsid w:val="001C3287"/>
    <w:rsid w:val="001C3525"/>
    <w:rsid w:val="001C3AFB"/>
    <w:rsid w:val="001C5853"/>
    <w:rsid w:val="001D07F0"/>
    <w:rsid w:val="001D1BD2"/>
    <w:rsid w:val="001D512B"/>
    <w:rsid w:val="001E0248"/>
    <w:rsid w:val="001E02BE"/>
    <w:rsid w:val="001E13FF"/>
    <w:rsid w:val="001E3B37"/>
    <w:rsid w:val="001E7156"/>
    <w:rsid w:val="001F1B62"/>
    <w:rsid w:val="001F2594"/>
    <w:rsid w:val="001F6A5E"/>
    <w:rsid w:val="002017F5"/>
    <w:rsid w:val="002028D3"/>
    <w:rsid w:val="002055A6"/>
    <w:rsid w:val="00206460"/>
    <w:rsid w:val="002069B4"/>
    <w:rsid w:val="0021387D"/>
    <w:rsid w:val="00215DFC"/>
    <w:rsid w:val="002212DF"/>
    <w:rsid w:val="002217BC"/>
    <w:rsid w:val="002228D5"/>
    <w:rsid w:val="00222CD4"/>
    <w:rsid w:val="002240E2"/>
    <w:rsid w:val="00225016"/>
    <w:rsid w:val="002253CA"/>
    <w:rsid w:val="002264A6"/>
    <w:rsid w:val="00227BA7"/>
    <w:rsid w:val="0023011C"/>
    <w:rsid w:val="002375C1"/>
    <w:rsid w:val="00247E1E"/>
    <w:rsid w:val="002626AD"/>
    <w:rsid w:val="00263398"/>
    <w:rsid w:val="0026351B"/>
    <w:rsid w:val="00263B99"/>
    <w:rsid w:val="002647D8"/>
    <w:rsid w:val="00266F06"/>
    <w:rsid w:val="00275BCF"/>
    <w:rsid w:val="0027604D"/>
    <w:rsid w:val="00280613"/>
    <w:rsid w:val="00291E36"/>
    <w:rsid w:val="00292257"/>
    <w:rsid w:val="002A54E0"/>
    <w:rsid w:val="002B1595"/>
    <w:rsid w:val="002B191D"/>
    <w:rsid w:val="002B2E83"/>
    <w:rsid w:val="002C33A9"/>
    <w:rsid w:val="002D0AF6"/>
    <w:rsid w:val="002D677E"/>
    <w:rsid w:val="002D6842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6FF8"/>
    <w:rsid w:val="003669EA"/>
    <w:rsid w:val="003706CC"/>
    <w:rsid w:val="003760AD"/>
    <w:rsid w:val="00377710"/>
    <w:rsid w:val="00380842"/>
    <w:rsid w:val="00380D1A"/>
    <w:rsid w:val="00387D5A"/>
    <w:rsid w:val="003929C7"/>
    <w:rsid w:val="003942FB"/>
    <w:rsid w:val="003A2D8E"/>
    <w:rsid w:val="003A45ED"/>
    <w:rsid w:val="003A7391"/>
    <w:rsid w:val="003A7CE6"/>
    <w:rsid w:val="003B6391"/>
    <w:rsid w:val="003C20E4"/>
    <w:rsid w:val="003C2B02"/>
    <w:rsid w:val="003C7AEB"/>
    <w:rsid w:val="003D6342"/>
    <w:rsid w:val="003E6F90"/>
    <w:rsid w:val="003E73ED"/>
    <w:rsid w:val="003E764E"/>
    <w:rsid w:val="003F5D0F"/>
    <w:rsid w:val="0040495C"/>
    <w:rsid w:val="00414101"/>
    <w:rsid w:val="004219CF"/>
    <w:rsid w:val="004234F0"/>
    <w:rsid w:val="004259B3"/>
    <w:rsid w:val="00427EEC"/>
    <w:rsid w:val="00430E32"/>
    <w:rsid w:val="00432711"/>
    <w:rsid w:val="00433DDB"/>
    <w:rsid w:val="00434477"/>
    <w:rsid w:val="00435A29"/>
    <w:rsid w:val="00437619"/>
    <w:rsid w:val="00460067"/>
    <w:rsid w:val="0046015F"/>
    <w:rsid w:val="00465A1E"/>
    <w:rsid w:val="00483555"/>
    <w:rsid w:val="00486EA0"/>
    <w:rsid w:val="0049445A"/>
    <w:rsid w:val="004957D9"/>
    <w:rsid w:val="004A07B4"/>
    <w:rsid w:val="004A2A63"/>
    <w:rsid w:val="004B210C"/>
    <w:rsid w:val="004B5471"/>
    <w:rsid w:val="004B6170"/>
    <w:rsid w:val="004D405F"/>
    <w:rsid w:val="004E4F4F"/>
    <w:rsid w:val="004E52F0"/>
    <w:rsid w:val="004E6789"/>
    <w:rsid w:val="004F61E3"/>
    <w:rsid w:val="00502E10"/>
    <w:rsid w:val="0050354E"/>
    <w:rsid w:val="005056DB"/>
    <w:rsid w:val="0051015C"/>
    <w:rsid w:val="00516CF1"/>
    <w:rsid w:val="00521F57"/>
    <w:rsid w:val="00522149"/>
    <w:rsid w:val="0052460E"/>
    <w:rsid w:val="00531AE9"/>
    <w:rsid w:val="00536188"/>
    <w:rsid w:val="00550A66"/>
    <w:rsid w:val="00552DD9"/>
    <w:rsid w:val="00560AED"/>
    <w:rsid w:val="00567EC7"/>
    <w:rsid w:val="00570013"/>
    <w:rsid w:val="00573A12"/>
    <w:rsid w:val="005753EC"/>
    <w:rsid w:val="005801A2"/>
    <w:rsid w:val="00582A76"/>
    <w:rsid w:val="00587500"/>
    <w:rsid w:val="005952A5"/>
    <w:rsid w:val="005A33A1"/>
    <w:rsid w:val="005B0998"/>
    <w:rsid w:val="005B217D"/>
    <w:rsid w:val="005C385F"/>
    <w:rsid w:val="005C5317"/>
    <w:rsid w:val="005C7C26"/>
    <w:rsid w:val="005E106E"/>
    <w:rsid w:val="005E1AC6"/>
    <w:rsid w:val="005E3F2B"/>
    <w:rsid w:val="005F37DD"/>
    <w:rsid w:val="005F4742"/>
    <w:rsid w:val="005F6F1B"/>
    <w:rsid w:val="00607BA5"/>
    <w:rsid w:val="00615995"/>
    <w:rsid w:val="00616038"/>
    <w:rsid w:val="00616155"/>
    <w:rsid w:val="00624B33"/>
    <w:rsid w:val="0063041A"/>
    <w:rsid w:val="00630AA2"/>
    <w:rsid w:val="00631D8B"/>
    <w:rsid w:val="00634CBC"/>
    <w:rsid w:val="006357FF"/>
    <w:rsid w:val="0063583F"/>
    <w:rsid w:val="00641847"/>
    <w:rsid w:val="00644452"/>
    <w:rsid w:val="00646707"/>
    <w:rsid w:val="006518BA"/>
    <w:rsid w:val="00657217"/>
    <w:rsid w:val="00657F7E"/>
    <w:rsid w:val="00662E58"/>
    <w:rsid w:val="006637F2"/>
    <w:rsid w:val="006642A5"/>
    <w:rsid w:val="00664DCF"/>
    <w:rsid w:val="0067763A"/>
    <w:rsid w:val="006818CA"/>
    <w:rsid w:val="006854DA"/>
    <w:rsid w:val="006A0E5C"/>
    <w:rsid w:val="006A1EC2"/>
    <w:rsid w:val="006A3339"/>
    <w:rsid w:val="006A48E6"/>
    <w:rsid w:val="006B0DAB"/>
    <w:rsid w:val="006C59B7"/>
    <w:rsid w:val="006C5D39"/>
    <w:rsid w:val="006D4EC0"/>
    <w:rsid w:val="006D6D9B"/>
    <w:rsid w:val="006E2810"/>
    <w:rsid w:val="006E5417"/>
    <w:rsid w:val="006F0794"/>
    <w:rsid w:val="006F6BAB"/>
    <w:rsid w:val="006F7528"/>
    <w:rsid w:val="007018A0"/>
    <w:rsid w:val="007023DE"/>
    <w:rsid w:val="007059E8"/>
    <w:rsid w:val="00712F60"/>
    <w:rsid w:val="007150F8"/>
    <w:rsid w:val="007203A2"/>
    <w:rsid w:val="00720E3B"/>
    <w:rsid w:val="0074393F"/>
    <w:rsid w:val="00745F6B"/>
    <w:rsid w:val="0075175B"/>
    <w:rsid w:val="00754A7C"/>
    <w:rsid w:val="0075585E"/>
    <w:rsid w:val="00755EFB"/>
    <w:rsid w:val="00770571"/>
    <w:rsid w:val="00775278"/>
    <w:rsid w:val="007768FF"/>
    <w:rsid w:val="007824D3"/>
    <w:rsid w:val="007955D5"/>
    <w:rsid w:val="00796EE3"/>
    <w:rsid w:val="007A1CC6"/>
    <w:rsid w:val="007A49F8"/>
    <w:rsid w:val="007A7D29"/>
    <w:rsid w:val="007B4AB8"/>
    <w:rsid w:val="007C081C"/>
    <w:rsid w:val="007D1181"/>
    <w:rsid w:val="007E01A3"/>
    <w:rsid w:val="007E5319"/>
    <w:rsid w:val="007F1F8B"/>
    <w:rsid w:val="007F5A14"/>
    <w:rsid w:val="007F6205"/>
    <w:rsid w:val="007F67A1"/>
    <w:rsid w:val="00801A7B"/>
    <w:rsid w:val="00811C05"/>
    <w:rsid w:val="00813380"/>
    <w:rsid w:val="008152A2"/>
    <w:rsid w:val="00815E25"/>
    <w:rsid w:val="008206C8"/>
    <w:rsid w:val="0082192F"/>
    <w:rsid w:val="0082254B"/>
    <w:rsid w:val="0084035A"/>
    <w:rsid w:val="0086387C"/>
    <w:rsid w:val="008673B1"/>
    <w:rsid w:val="00873737"/>
    <w:rsid w:val="00874075"/>
    <w:rsid w:val="00874A6C"/>
    <w:rsid w:val="00876C65"/>
    <w:rsid w:val="00880892"/>
    <w:rsid w:val="00882F72"/>
    <w:rsid w:val="00893DC4"/>
    <w:rsid w:val="008973D6"/>
    <w:rsid w:val="008977CB"/>
    <w:rsid w:val="008A147E"/>
    <w:rsid w:val="008A4B4C"/>
    <w:rsid w:val="008B0DAC"/>
    <w:rsid w:val="008C239F"/>
    <w:rsid w:val="008E33E8"/>
    <w:rsid w:val="008E3766"/>
    <w:rsid w:val="008E480C"/>
    <w:rsid w:val="008F0F72"/>
    <w:rsid w:val="00907757"/>
    <w:rsid w:val="0091426C"/>
    <w:rsid w:val="009212B0"/>
    <w:rsid w:val="00921FA1"/>
    <w:rsid w:val="009234A5"/>
    <w:rsid w:val="00933453"/>
    <w:rsid w:val="009336F7"/>
    <w:rsid w:val="0093636C"/>
    <w:rsid w:val="009374A7"/>
    <w:rsid w:val="00937F03"/>
    <w:rsid w:val="00945895"/>
    <w:rsid w:val="00955F6D"/>
    <w:rsid w:val="00977C16"/>
    <w:rsid w:val="0098551D"/>
    <w:rsid w:val="00985DCB"/>
    <w:rsid w:val="009949A2"/>
    <w:rsid w:val="0099518F"/>
    <w:rsid w:val="009A523D"/>
    <w:rsid w:val="009A7A55"/>
    <w:rsid w:val="009B02A1"/>
    <w:rsid w:val="009B3361"/>
    <w:rsid w:val="009B3BAE"/>
    <w:rsid w:val="009B7F3F"/>
    <w:rsid w:val="009C4124"/>
    <w:rsid w:val="009D1D17"/>
    <w:rsid w:val="009D7CE6"/>
    <w:rsid w:val="009E448E"/>
    <w:rsid w:val="009F4728"/>
    <w:rsid w:val="009F496B"/>
    <w:rsid w:val="00A01439"/>
    <w:rsid w:val="00A02E61"/>
    <w:rsid w:val="00A0535A"/>
    <w:rsid w:val="00A05CFF"/>
    <w:rsid w:val="00A13048"/>
    <w:rsid w:val="00A344A6"/>
    <w:rsid w:val="00A348C2"/>
    <w:rsid w:val="00A36596"/>
    <w:rsid w:val="00A4083F"/>
    <w:rsid w:val="00A46843"/>
    <w:rsid w:val="00A46E71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2AAB"/>
    <w:rsid w:val="00AF51C5"/>
    <w:rsid w:val="00B01905"/>
    <w:rsid w:val="00B01F14"/>
    <w:rsid w:val="00B0741C"/>
    <w:rsid w:val="00B07CA7"/>
    <w:rsid w:val="00B1279A"/>
    <w:rsid w:val="00B12F59"/>
    <w:rsid w:val="00B333D4"/>
    <w:rsid w:val="00B33C2F"/>
    <w:rsid w:val="00B3422D"/>
    <w:rsid w:val="00B34F95"/>
    <w:rsid w:val="00B3640F"/>
    <w:rsid w:val="00B406DF"/>
    <w:rsid w:val="00B4194A"/>
    <w:rsid w:val="00B437E8"/>
    <w:rsid w:val="00B44C5B"/>
    <w:rsid w:val="00B51F2C"/>
    <w:rsid w:val="00B5222E"/>
    <w:rsid w:val="00B52E71"/>
    <w:rsid w:val="00B53179"/>
    <w:rsid w:val="00B532EA"/>
    <w:rsid w:val="00B57A23"/>
    <w:rsid w:val="00B600CD"/>
    <w:rsid w:val="00B61BEB"/>
    <w:rsid w:val="00B61C96"/>
    <w:rsid w:val="00B73A2A"/>
    <w:rsid w:val="00B75A51"/>
    <w:rsid w:val="00B827C6"/>
    <w:rsid w:val="00B94B06"/>
    <w:rsid w:val="00B94C28"/>
    <w:rsid w:val="00B95EC4"/>
    <w:rsid w:val="00BB06E9"/>
    <w:rsid w:val="00BC10BA"/>
    <w:rsid w:val="00BC5AFD"/>
    <w:rsid w:val="00BD5622"/>
    <w:rsid w:val="00BF2DD7"/>
    <w:rsid w:val="00BF4D26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7C50"/>
    <w:rsid w:val="00C606C9"/>
    <w:rsid w:val="00C62470"/>
    <w:rsid w:val="00C80288"/>
    <w:rsid w:val="00C836F0"/>
    <w:rsid w:val="00C84003"/>
    <w:rsid w:val="00C90650"/>
    <w:rsid w:val="00C94B9B"/>
    <w:rsid w:val="00C97D78"/>
    <w:rsid w:val="00CB4C02"/>
    <w:rsid w:val="00CB60AF"/>
    <w:rsid w:val="00CC2AAE"/>
    <w:rsid w:val="00CC5A42"/>
    <w:rsid w:val="00CD0EAB"/>
    <w:rsid w:val="00CE03C4"/>
    <w:rsid w:val="00CE5E02"/>
    <w:rsid w:val="00CF141A"/>
    <w:rsid w:val="00CF34DB"/>
    <w:rsid w:val="00CF3917"/>
    <w:rsid w:val="00CF558F"/>
    <w:rsid w:val="00D010C0"/>
    <w:rsid w:val="00D04F18"/>
    <w:rsid w:val="00D0598E"/>
    <w:rsid w:val="00D06B8B"/>
    <w:rsid w:val="00D073E2"/>
    <w:rsid w:val="00D12D44"/>
    <w:rsid w:val="00D1555A"/>
    <w:rsid w:val="00D34E2A"/>
    <w:rsid w:val="00D36F07"/>
    <w:rsid w:val="00D446EC"/>
    <w:rsid w:val="00D46685"/>
    <w:rsid w:val="00D50396"/>
    <w:rsid w:val="00D51BF0"/>
    <w:rsid w:val="00D531DB"/>
    <w:rsid w:val="00D55942"/>
    <w:rsid w:val="00D76636"/>
    <w:rsid w:val="00D8064C"/>
    <w:rsid w:val="00D807BF"/>
    <w:rsid w:val="00D82FCC"/>
    <w:rsid w:val="00D9741F"/>
    <w:rsid w:val="00DA0F36"/>
    <w:rsid w:val="00DA17FC"/>
    <w:rsid w:val="00DA1813"/>
    <w:rsid w:val="00DA7887"/>
    <w:rsid w:val="00DB2C26"/>
    <w:rsid w:val="00DB36BA"/>
    <w:rsid w:val="00DB45C3"/>
    <w:rsid w:val="00DC0B74"/>
    <w:rsid w:val="00DD02F4"/>
    <w:rsid w:val="00DD6622"/>
    <w:rsid w:val="00DE1C7C"/>
    <w:rsid w:val="00DE3D48"/>
    <w:rsid w:val="00DE6B43"/>
    <w:rsid w:val="00DF493D"/>
    <w:rsid w:val="00DF494D"/>
    <w:rsid w:val="00E01BDB"/>
    <w:rsid w:val="00E03309"/>
    <w:rsid w:val="00E041C6"/>
    <w:rsid w:val="00E11923"/>
    <w:rsid w:val="00E207D8"/>
    <w:rsid w:val="00E262D4"/>
    <w:rsid w:val="00E36250"/>
    <w:rsid w:val="00E36DAD"/>
    <w:rsid w:val="00E47F2D"/>
    <w:rsid w:val="00E54511"/>
    <w:rsid w:val="00E55849"/>
    <w:rsid w:val="00E60EDC"/>
    <w:rsid w:val="00E61DAC"/>
    <w:rsid w:val="00E72B80"/>
    <w:rsid w:val="00E74DA3"/>
    <w:rsid w:val="00E75FE3"/>
    <w:rsid w:val="00E86C4C"/>
    <w:rsid w:val="00E907A3"/>
    <w:rsid w:val="00E92269"/>
    <w:rsid w:val="00EA5008"/>
    <w:rsid w:val="00EA5AE0"/>
    <w:rsid w:val="00EB56E1"/>
    <w:rsid w:val="00EB7AB1"/>
    <w:rsid w:val="00EC32BD"/>
    <w:rsid w:val="00ED1E0E"/>
    <w:rsid w:val="00ED1E93"/>
    <w:rsid w:val="00ED2673"/>
    <w:rsid w:val="00ED7B02"/>
    <w:rsid w:val="00EE6AC3"/>
    <w:rsid w:val="00EE7CD8"/>
    <w:rsid w:val="00EF37F6"/>
    <w:rsid w:val="00EF48CC"/>
    <w:rsid w:val="00F00801"/>
    <w:rsid w:val="00F15510"/>
    <w:rsid w:val="00F23A42"/>
    <w:rsid w:val="00F2488D"/>
    <w:rsid w:val="00F35EA2"/>
    <w:rsid w:val="00F5421D"/>
    <w:rsid w:val="00F601A0"/>
    <w:rsid w:val="00F712E9"/>
    <w:rsid w:val="00F73032"/>
    <w:rsid w:val="00F835F2"/>
    <w:rsid w:val="00F848FC"/>
    <w:rsid w:val="00F868E2"/>
    <w:rsid w:val="00F906F6"/>
    <w:rsid w:val="00F9282A"/>
    <w:rsid w:val="00F957FB"/>
    <w:rsid w:val="00F96BAD"/>
    <w:rsid w:val="00FA139D"/>
    <w:rsid w:val="00FA60F5"/>
    <w:rsid w:val="00FB0E84"/>
    <w:rsid w:val="00FC2405"/>
    <w:rsid w:val="00FD01C2"/>
    <w:rsid w:val="00FD3443"/>
    <w:rsid w:val="00FE595C"/>
    <w:rsid w:val="00FE77B3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495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61BE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2254B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0B05F9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filippov@ofinn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2D6EE-EEA1-43C7-AEDF-8FD88DBFF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Alexey Filippov</cp:lastModifiedBy>
  <cp:revision>171</cp:revision>
  <cp:lastPrinted>1900-01-01T08:00:00Z</cp:lastPrinted>
  <dcterms:created xsi:type="dcterms:W3CDTF">2022-07-11T22:12:00Z</dcterms:created>
  <dcterms:modified xsi:type="dcterms:W3CDTF">2022-07-13T13:37:00Z</dcterms:modified>
</cp:coreProperties>
</file>