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A48AA0A" w14:textId="77777777">
        <w:tc>
          <w:tcPr>
            <w:tcW w:w="6408" w:type="dxa"/>
          </w:tcPr>
          <w:p w14:paraId="1A17754F" w14:textId="7CDA739C" w:rsidR="006C5D39" w:rsidRPr="005B217D" w:rsidRDefault="00E61EB7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C8D5A14" wp14:editId="424219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1EC81A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5C59B4A" wp14:editId="01BB45E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18E340A0" wp14:editId="204BE1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0FC04BC" w14:textId="4A1B9D40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2F4E5A25" w14:textId="4603C528" w:rsidR="00E61DAC" w:rsidRPr="005B217D" w:rsidRDefault="00A45093" w:rsidP="00E60D7D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7404EC">
              <w:rPr>
                <w:sz w:val="22"/>
                <w:szCs w:val="20"/>
                <w:lang w:val="en-CA"/>
              </w:rPr>
              <w:t>2</w:t>
            </w:r>
            <w:r w:rsidR="00E60D7D">
              <w:rPr>
                <w:sz w:val="22"/>
                <w:szCs w:val="20"/>
                <w:lang w:val="en-CA"/>
              </w:rPr>
              <w:t>5</w:t>
            </w:r>
            <w:r w:rsidRPr="007404EC">
              <w:rPr>
                <w:sz w:val="22"/>
                <w:szCs w:val="20"/>
                <w:lang w:val="en-CA"/>
              </w:rPr>
              <w:t xml:space="preserve">th Meeting, by teleconference, </w:t>
            </w:r>
            <w:r w:rsidR="00E60D7D">
              <w:rPr>
                <w:sz w:val="22"/>
                <w:szCs w:val="20"/>
                <w:lang w:val="en-CA"/>
              </w:rPr>
              <w:t>12</w:t>
            </w:r>
            <w:r w:rsidRPr="007404EC">
              <w:rPr>
                <w:sz w:val="22"/>
                <w:szCs w:val="20"/>
                <w:lang w:val="en-CA"/>
              </w:rPr>
              <w:t>–</w:t>
            </w:r>
            <w:r w:rsidR="00E60D7D">
              <w:rPr>
                <w:sz w:val="22"/>
                <w:szCs w:val="20"/>
                <w:lang w:val="en-CA"/>
              </w:rPr>
              <w:t>21</w:t>
            </w:r>
            <w:r w:rsidRPr="007404EC">
              <w:rPr>
                <w:sz w:val="22"/>
                <w:szCs w:val="20"/>
                <w:lang w:val="en-CA"/>
              </w:rPr>
              <w:t xml:space="preserve"> </w:t>
            </w:r>
            <w:r w:rsidR="00E60D7D">
              <w:rPr>
                <w:sz w:val="22"/>
                <w:szCs w:val="20"/>
                <w:lang w:val="en-CA"/>
              </w:rPr>
              <w:t>January</w:t>
            </w:r>
            <w:r w:rsidRPr="007404EC">
              <w:rPr>
                <w:sz w:val="22"/>
                <w:szCs w:val="20"/>
                <w:lang w:val="en-CA"/>
              </w:rPr>
              <w:t xml:space="preserve"> 202</w:t>
            </w:r>
            <w:r w:rsidR="00E60D7D">
              <w:rPr>
                <w:sz w:val="22"/>
                <w:szCs w:val="20"/>
                <w:lang w:val="en-CA"/>
              </w:rPr>
              <w:t>2</w:t>
            </w:r>
          </w:p>
        </w:tc>
        <w:tc>
          <w:tcPr>
            <w:tcW w:w="3168" w:type="dxa"/>
          </w:tcPr>
          <w:p w14:paraId="6BE4F99B" w14:textId="6A539F46" w:rsidR="008A4B4C" w:rsidRPr="005B217D" w:rsidRDefault="00E61DAC" w:rsidP="00156159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56159">
              <w:rPr>
                <w:lang w:val="en-CA"/>
              </w:rPr>
              <w:t>Y0045</w:t>
            </w:r>
          </w:p>
        </w:tc>
      </w:tr>
    </w:tbl>
    <w:p w14:paraId="60B02FDA" w14:textId="77777777" w:rsidR="00E61DAC" w:rsidRPr="005B217D" w:rsidRDefault="00E61DAC" w:rsidP="00531AE9">
      <w:pPr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900"/>
        <w:gridCol w:w="3546"/>
      </w:tblGrid>
      <w:tr w:rsidR="00E61DAC" w:rsidRPr="005B217D" w14:paraId="20E4841E" w14:textId="77777777" w:rsidTr="00C077DE">
        <w:tc>
          <w:tcPr>
            <w:tcW w:w="1458" w:type="dxa"/>
          </w:tcPr>
          <w:p w14:paraId="62289F7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79F623" w14:textId="5F78F647" w:rsidR="00E61DAC" w:rsidRPr="00FA3137" w:rsidRDefault="00E60D7D" w:rsidP="00C077DE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AhG11/EE1 viewing preparation report</w:t>
            </w:r>
            <w:r w:rsidR="00FA3137" w:rsidRPr="00FA3137">
              <w:rPr>
                <w:b/>
                <w:szCs w:val="22"/>
              </w:rPr>
              <w:t xml:space="preserve"> </w:t>
            </w:r>
          </w:p>
        </w:tc>
      </w:tr>
      <w:tr w:rsidR="00E61DAC" w:rsidRPr="005B217D" w14:paraId="2B41313A" w14:textId="77777777" w:rsidTr="00C077DE">
        <w:tc>
          <w:tcPr>
            <w:tcW w:w="1458" w:type="dxa"/>
          </w:tcPr>
          <w:p w14:paraId="79AD3FD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775694" w14:textId="6B1D8BA0" w:rsidR="00E61DAC" w:rsidRPr="005B217D" w:rsidRDefault="00C077DE" w:rsidP="00C077DE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</w:t>
            </w:r>
            <w:r w:rsidR="00E61DAC" w:rsidRPr="005B217D">
              <w:rPr>
                <w:szCs w:val="22"/>
                <w:lang w:val="en-CA"/>
              </w:rPr>
              <w:t xml:space="preserve">put Document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E80788D" w14:textId="77777777" w:rsidTr="00C077DE">
        <w:tc>
          <w:tcPr>
            <w:tcW w:w="1458" w:type="dxa"/>
          </w:tcPr>
          <w:p w14:paraId="7F0A402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74C2050" w14:textId="77777777" w:rsidR="00E61DAC" w:rsidRPr="005B217D" w:rsidRDefault="002922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16821DEE" w14:textId="77777777" w:rsidTr="00C077DE">
        <w:tc>
          <w:tcPr>
            <w:tcW w:w="1458" w:type="dxa"/>
          </w:tcPr>
          <w:p w14:paraId="319D8AB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713ED467" w14:textId="480CEB1B" w:rsidR="00E61DAC" w:rsidRPr="00ED4D88" w:rsidRDefault="00C077DE" w:rsidP="00FD195A">
            <w:pPr>
              <w:spacing w:before="60" w:after="60"/>
              <w:rPr>
                <w:szCs w:val="22"/>
                <w:lang w:val="de-DE"/>
              </w:rPr>
            </w:pPr>
            <w:r w:rsidRPr="00ED4D88">
              <w:rPr>
                <w:szCs w:val="22"/>
                <w:lang w:val="de-DE"/>
              </w:rPr>
              <w:t>E. Alshina</w:t>
            </w:r>
            <w:r w:rsidR="00E60D7D" w:rsidRPr="00ED4D88">
              <w:rPr>
                <w:szCs w:val="22"/>
                <w:lang w:val="de-DE"/>
              </w:rPr>
              <w:t xml:space="preserve">, </w:t>
            </w:r>
            <w:r w:rsidR="00FD195A" w:rsidRPr="00ED4D88">
              <w:rPr>
                <w:lang w:val="de-DE"/>
              </w:rPr>
              <w:t xml:space="preserve">M. Wien, A. Segall, J. Sauer </w:t>
            </w:r>
            <w:r w:rsidR="00FD195A" w:rsidRPr="00ED4D88">
              <w:rPr>
                <w:szCs w:val="22"/>
                <w:lang w:val="de-DE"/>
              </w:rPr>
              <w:t xml:space="preserve"> </w:t>
            </w:r>
          </w:p>
        </w:tc>
        <w:tc>
          <w:tcPr>
            <w:tcW w:w="900" w:type="dxa"/>
          </w:tcPr>
          <w:p w14:paraId="12676CCE" w14:textId="13446094" w:rsidR="00E61DAC" w:rsidRPr="005B217D" w:rsidRDefault="00E61DAC" w:rsidP="002922D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6" w:type="dxa"/>
          </w:tcPr>
          <w:p w14:paraId="139F5051" w14:textId="16EDCD58" w:rsidR="00FD195A" w:rsidRDefault="002F4EE3" w:rsidP="00E60D7D">
            <w:pPr>
              <w:spacing w:before="60" w:after="60"/>
              <w:rPr>
                <w:szCs w:val="22"/>
              </w:rPr>
            </w:pPr>
            <w:hyperlink r:id="rId9" w:history="1">
              <w:r w:rsidR="00FD195A" w:rsidRPr="00E04F8B">
                <w:rPr>
                  <w:rStyle w:val="Hyperlink"/>
                </w:rPr>
                <w:t>elena.alshina@huawei.com</w:t>
              </w:r>
            </w:hyperlink>
          </w:p>
          <w:p w14:paraId="0AECBCE5" w14:textId="61D8DF42" w:rsidR="00E61DAC" w:rsidRDefault="002F4EE3" w:rsidP="00E60D7D">
            <w:pPr>
              <w:spacing w:before="60" w:after="60"/>
            </w:pPr>
            <w:hyperlink r:id="rId10" w:history="1">
              <w:r w:rsidR="00FD195A" w:rsidRPr="00E04F8B">
                <w:rPr>
                  <w:rStyle w:val="Hyperlink"/>
                </w:rPr>
                <w:t>mathias.wien@lfb.rwth-aachen.de</w:t>
              </w:r>
            </w:hyperlink>
          </w:p>
          <w:p w14:paraId="32A44147" w14:textId="77777777" w:rsidR="00FD195A" w:rsidRDefault="002F4EE3" w:rsidP="00E60D7D">
            <w:pPr>
              <w:spacing w:before="60" w:after="60"/>
            </w:pPr>
            <w:hyperlink r:id="rId11" w:history="1">
              <w:r w:rsidR="00FD195A">
                <w:rPr>
                  <w:rStyle w:val="Hyperlink"/>
                </w:rPr>
                <w:t>asegall@sharplabs.com</w:t>
              </w:r>
            </w:hyperlink>
          </w:p>
          <w:p w14:paraId="5D8948B1" w14:textId="1C5F05B7" w:rsidR="00FD195A" w:rsidRDefault="002F4EE3" w:rsidP="00E60D7D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D195A" w:rsidRPr="00E04F8B">
                <w:rPr>
                  <w:rStyle w:val="Hyperlink"/>
                  <w:szCs w:val="22"/>
                  <w:lang w:val="en-CA"/>
                </w:rPr>
                <w:t>johannes.sauer@huawei.com</w:t>
              </w:r>
            </w:hyperlink>
          </w:p>
          <w:p w14:paraId="18733342" w14:textId="716C29B7" w:rsidR="00FD195A" w:rsidRPr="005B217D" w:rsidRDefault="00FD195A" w:rsidP="00E60D7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61084272" w14:textId="77777777" w:rsidTr="00C077DE">
        <w:tc>
          <w:tcPr>
            <w:tcW w:w="1458" w:type="dxa"/>
          </w:tcPr>
          <w:p w14:paraId="18C2FAB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B1934B9" w14:textId="4978D273" w:rsidR="00E61DAC" w:rsidRPr="005B217D" w:rsidRDefault="00C077DE">
            <w:pPr>
              <w:spacing w:before="60" w:after="60"/>
              <w:rPr>
                <w:szCs w:val="22"/>
                <w:lang w:val="en-CA"/>
              </w:rPr>
            </w:pPr>
            <w:r w:rsidRPr="002013A4">
              <w:rPr>
                <w:szCs w:val="22"/>
                <w:lang w:val="en-CA"/>
              </w:rPr>
              <w:t>EE coordinators</w:t>
            </w:r>
          </w:p>
        </w:tc>
      </w:tr>
    </w:tbl>
    <w:p w14:paraId="14E9F3D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3B820C" w14:textId="77777777" w:rsidR="00275BCF" w:rsidRPr="004E58F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4E58F0">
        <w:rPr>
          <w:lang w:val="en-CA"/>
        </w:rPr>
        <w:t>Abstract</w:t>
      </w:r>
    </w:p>
    <w:p w14:paraId="49EEE11F" w14:textId="47626800" w:rsidR="00E406A5" w:rsidRDefault="00C077DE" w:rsidP="00D236AB">
      <w:pPr>
        <w:rPr>
          <w:szCs w:val="22"/>
        </w:rPr>
      </w:pPr>
      <w:r w:rsidRPr="002013A4">
        <w:rPr>
          <w:szCs w:val="22"/>
        </w:rPr>
        <w:t xml:space="preserve">This document </w:t>
      </w:r>
      <w:r w:rsidR="00E60D7D">
        <w:rPr>
          <w:szCs w:val="22"/>
        </w:rPr>
        <w:t xml:space="preserve">reports results of discussion on preparation for viewing test </w:t>
      </w:r>
      <w:r w:rsidRPr="002013A4">
        <w:rPr>
          <w:szCs w:val="22"/>
        </w:rPr>
        <w:t xml:space="preserve">to </w:t>
      </w:r>
      <w:r w:rsidRPr="002013A4">
        <w:t xml:space="preserve">evaluate </w:t>
      </w:r>
      <w:r w:rsidRPr="002013A4">
        <w:rPr>
          <w:b/>
          <w:szCs w:val="22"/>
        </w:rPr>
        <w:t xml:space="preserve">Neural Network-based Video Coding </w:t>
      </w:r>
      <w:r>
        <w:rPr>
          <w:b/>
          <w:szCs w:val="22"/>
        </w:rPr>
        <w:t>(</w:t>
      </w:r>
      <w:r w:rsidRPr="002013A4">
        <w:t>NNVC</w:t>
      </w:r>
      <w:r>
        <w:t>)</w:t>
      </w:r>
      <w:r w:rsidR="00127F49">
        <w:t xml:space="preserve"> technologies under study in JVET</w:t>
      </w:r>
      <w:r>
        <w:rPr>
          <w:szCs w:val="22"/>
        </w:rPr>
        <w:t>.</w:t>
      </w:r>
    </w:p>
    <w:p w14:paraId="12126E30" w14:textId="77777777" w:rsidR="00C077DE" w:rsidRPr="002013A4" w:rsidRDefault="00C077DE" w:rsidP="00C077DE">
      <w:pPr>
        <w:pStyle w:val="Heading1"/>
        <w:ind w:left="432"/>
        <w:rPr>
          <w:rFonts w:cs="Times New Roman"/>
          <w:szCs w:val="22"/>
          <w:lang w:val="en-CA"/>
        </w:rPr>
      </w:pPr>
      <w:r w:rsidRPr="002013A4">
        <w:rPr>
          <w:rFonts w:cs="Times New Roman"/>
          <w:lang w:val="en-CA"/>
        </w:rPr>
        <w:t>Introduction</w:t>
      </w:r>
      <w:r w:rsidRPr="002013A4" w:rsidDel="00E42EA3">
        <w:rPr>
          <w:rFonts w:cs="Times New Roman"/>
          <w:szCs w:val="22"/>
          <w:lang w:val="en-CA"/>
        </w:rPr>
        <w:t xml:space="preserve"> </w:t>
      </w:r>
    </w:p>
    <w:p w14:paraId="792E378C" w14:textId="77777777" w:rsidR="00AF3CE3" w:rsidRDefault="00E60D7D" w:rsidP="00E63693">
      <w:pPr>
        <w:jc w:val="both"/>
        <w:rPr>
          <w:lang w:val="en-CA"/>
        </w:rPr>
      </w:pPr>
      <w:r>
        <w:t xml:space="preserve">Teleconference was </w:t>
      </w:r>
      <w:r w:rsidR="00AF3CE3">
        <w:t>organized by AhG11/EE1 and conducted</w:t>
      </w:r>
      <w:r>
        <w:t xml:space="preserve"> at November, 16</w:t>
      </w:r>
      <w:r w:rsidR="00E63693">
        <w:rPr>
          <w:lang w:val="en-CA"/>
        </w:rPr>
        <w:t xml:space="preserve">. </w:t>
      </w:r>
      <w:r w:rsidR="00AF3CE3">
        <w:rPr>
          <w:lang w:val="en-CA"/>
        </w:rPr>
        <w:t>Candidates for viewing have been discussed.</w:t>
      </w:r>
    </w:p>
    <w:p w14:paraId="40D5FEA1" w14:textId="62D548F0" w:rsidR="00AF3CE3" w:rsidRDefault="00AF3CE3" w:rsidP="00E63693">
      <w:pPr>
        <w:jc w:val="both"/>
        <w:rPr>
          <w:lang w:val="en-CA"/>
        </w:rPr>
      </w:pPr>
      <w:r>
        <w:rPr>
          <w:lang w:val="en-CA"/>
        </w:rPr>
        <w:t xml:space="preserve">It was agreed </w:t>
      </w:r>
    </w:p>
    <w:p w14:paraId="5E8C7509" w14:textId="2B5C04DE" w:rsidR="00E63693" w:rsidRPr="00AF3CE3" w:rsidRDefault="00AF3CE3" w:rsidP="00AF3CE3">
      <w:pPr>
        <w:pStyle w:val="ListParagraph"/>
        <w:numPr>
          <w:ilvl w:val="0"/>
          <w:numId w:val="31"/>
        </w:numPr>
        <w:jc w:val="both"/>
      </w:pPr>
      <w:r>
        <w:rPr>
          <w:lang w:val="en-CA"/>
        </w:rPr>
        <w:t xml:space="preserve">to have </w:t>
      </w:r>
      <w:r w:rsidRPr="00AF3CE3">
        <w:rPr>
          <w:lang w:val="en-CA"/>
        </w:rPr>
        <w:t>3 viewing sessions for: UHD</w:t>
      </w:r>
      <w:r>
        <w:rPr>
          <w:lang w:val="en-CA"/>
        </w:rPr>
        <w:t>, 1080p and 720p sequences;</w:t>
      </w:r>
    </w:p>
    <w:p w14:paraId="683CB2CC" w14:textId="276510C7" w:rsidR="00AF3CE3" w:rsidRDefault="00AF3CE3" w:rsidP="00AF3CE3">
      <w:pPr>
        <w:pStyle w:val="ListParagraph"/>
        <w:numPr>
          <w:ilvl w:val="0"/>
          <w:numId w:val="31"/>
        </w:numPr>
        <w:jc w:val="both"/>
      </w:pPr>
      <w:r>
        <w:t>to include 4 video sequences into each session, 2 QPs for each;</w:t>
      </w:r>
    </w:p>
    <w:p w14:paraId="126DB4E8" w14:textId="6261760B" w:rsidR="00AF3CE3" w:rsidRPr="002013A4" w:rsidRDefault="00AF3CE3" w:rsidP="00AF3CE3">
      <w:pPr>
        <w:pStyle w:val="ListParagraph"/>
        <w:numPr>
          <w:ilvl w:val="0"/>
          <w:numId w:val="31"/>
        </w:numPr>
        <w:jc w:val="both"/>
      </w:pPr>
      <w:r>
        <w:t xml:space="preserve">to include low-delay-B configuration into the viewing for </w:t>
      </w:r>
      <w:r>
        <w:rPr>
          <w:lang w:val="en-CA"/>
        </w:rPr>
        <w:t>1080p and 720p sequences.</w:t>
      </w:r>
    </w:p>
    <w:p w14:paraId="2DCA6A78" w14:textId="77777777" w:rsidR="00AF3CE3" w:rsidRPr="00AF3CE3" w:rsidRDefault="00AF3CE3" w:rsidP="00AF3CE3">
      <w:pPr>
        <w:pStyle w:val="Heading1"/>
        <w:ind w:left="432"/>
        <w:rPr>
          <w:rFonts w:cs="Times New Roman"/>
          <w:szCs w:val="22"/>
          <w:lang w:val="en-CA"/>
        </w:rPr>
      </w:pPr>
      <w:r>
        <w:rPr>
          <w:rFonts w:cs="Times New Roman"/>
          <w:lang w:val="en-CA"/>
        </w:rPr>
        <w:t>Candidates suggested for viewing</w:t>
      </w:r>
    </w:p>
    <w:p w14:paraId="74A4E5BA" w14:textId="49887B24" w:rsidR="00AF3CE3" w:rsidRDefault="00AF3CE3" w:rsidP="00AF3CE3">
      <w:pPr>
        <w:jc w:val="both"/>
        <w:rPr>
          <w:lang w:val="en-CA"/>
        </w:rPr>
      </w:pPr>
      <w:r>
        <w:rPr>
          <w:lang w:val="en-CA"/>
        </w:rPr>
        <w:t>Table 1 presents the list of video sequences, configurations and QPs which are recommended to be included into the viewing.</w:t>
      </w:r>
    </w:p>
    <w:p w14:paraId="1E772936" w14:textId="77777777" w:rsidR="00127F49" w:rsidRDefault="00127F49" w:rsidP="00AF3CE3">
      <w:pPr>
        <w:jc w:val="both"/>
        <w:rPr>
          <w:lang w:val="en-CA"/>
        </w:rPr>
      </w:pPr>
    </w:p>
    <w:p w14:paraId="663FB6FA" w14:textId="25124308" w:rsidR="00F1028A" w:rsidRPr="00AF3CE3" w:rsidRDefault="00F1028A" w:rsidP="00EB488D">
      <w:pPr>
        <w:jc w:val="center"/>
        <w:rPr>
          <w:lang w:val="en-CA"/>
        </w:rPr>
      </w:pPr>
      <w:r w:rsidRPr="00ED121B">
        <w:rPr>
          <w:u w:val="single"/>
          <w:lang w:val="en-CA"/>
        </w:rPr>
        <w:t>Table 1</w:t>
      </w:r>
      <w:r>
        <w:rPr>
          <w:lang w:val="en-CA"/>
        </w:rPr>
        <w:t>. Video sequences for the viewing.</w:t>
      </w:r>
    </w:p>
    <w:tbl>
      <w:tblPr>
        <w:tblStyle w:val="TableGrid"/>
        <w:tblpPr w:leftFromText="180" w:rightFromText="180" w:vertAnchor="text" w:horzAnchor="margin" w:tblpY="347"/>
        <w:tblW w:w="9361" w:type="dxa"/>
        <w:tblLayout w:type="fixed"/>
        <w:tblLook w:val="04A0" w:firstRow="1" w:lastRow="0" w:firstColumn="1" w:lastColumn="0" w:noHBand="0" w:noVBand="1"/>
      </w:tblPr>
      <w:tblGrid>
        <w:gridCol w:w="1097"/>
        <w:gridCol w:w="3038"/>
        <w:gridCol w:w="1530"/>
        <w:gridCol w:w="900"/>
        <w:gridCol w:w="990"/>
        <w:gridCol w:w="810"/>
        <w:gridCol w:w="996"/>
      </w:tblGrid>
      <w:tr w:rsidR="000052B6" w:rsidRPr="001F2044" w14:paraId="4A07028E" w14:textId="77777777" w:rsidTr="000052B6">
        <w:trPr>
          <w:trHeight w:val="359"/>
        </w:trPr>
        <w:tc>
          <w:tcPr>
            <w:tcW w:w="1097" w:type="dxa"/>
          </w:tcPr>
          <w:p w14:paraId="410C252E" w14:textId="17255E5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Category</w:t>
            </w:r>
          </w:p>
        </w:tc>
        <w:tc>
          <w:tcPr>
            <w:tcW w:w="3038" w:type="dxa"/>
          </w:tcPr>
          <w:p w14:paraId="09FB3CF7" w14:textId="77653693" w:rsidR="00ED121B" w:rsidRPr="00F1028A" w:rsidRDefault="0095168F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 xml:space="preserve">Sequence </w:t>
            </w:r>
            <w:r w:rsidR="00ED121B" w:rsidRPr="00F1028A">
              <w:rPr>
                <w:lang w:eastAsia="ja-JP"/>
              </w:rPr>
              <w:t>Name</w:t>
            </w:r>
          </w:p>
        </w:tc>
        <w:tc>
          <w:tcPr>
            <w:tcW w:w="1530" w:type="dxa"/>
          </w:tcPr>
          <w:p w14:paraId="065E8EC0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Resolution</w:t>
            </w:r>
          </w:p>
        </w:tc>
        <w:tc>
          <w:tcPr>
            <w:tcW w:w="900" w:type="dxa"/>
          </w:tcPr>
          <w:p w14:paraId="74970602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fps</w:t>
            </w:r>
          </w:p>
        </w:tc>
        <w:tc>
          <w:tcPr>
            <w:tcW w:w="990" w:type="dxa"/>
          </w:tcPr>
          <w:p w14:paraId="60CE65A6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Frames</w:t>
            </w:r>
          </w:p>
        </w:tc>
        <w:tc>
          <w:tcPr>
            <w:tcW w:w="810" w:type="dxa"/>
          </w:tcPr>
          <w:p w14:paraId="691E72EF" w14:textId="74E1D7EC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CFG</w:t>
            </w:r>
          </w:p>
        </w:tc>
        <w:tc>
          <w:tcPr>
            <w:tcW w:w="996" w:type="dxa"/>
          </w:tcPr>
          <w:p w14:paraId="502C2EAA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QP</w:t>
            </w:r>
          </w:p>
        </w:tc>
      </w:tr>
      <w:tr w:rsidR="000052B6" w:rsidRPr="001F2044" w14:paraId="57A584A6" w14:textId="77777777" w:rsidTr="000052B6">
        <w:trPr>
          <w:trHeight w:val="359"/>
        </w:trPr>
        <w:tc>
          <w:tcPr>
            <w:tcW w:w="1097" w:type="dxa"/>
            <w:vMerge w:val="restart"/>
          </w:tcPr>
          <w:p w14:paraId="09F9D06A" w14:textId="09EFF23C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UHD</w:t>
            </w:r>
          </w:p>
        </w:tc>
        <w:tc>
          <w:tcPr>
            <w:tcW w:w="3038" w:type="dxa"/>
          </w:tcPr>
          <w:p w14:paraId="4FBD2948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Tango</w:t>
            </w:r>
          </w:p>
        </w:tc>
        <w:tc>
          <w:tcPr>
            <w:tcW w:w="1530" w:type="dxa"/>
          </w:tcPr>
          <w:p w14:paraId="26E58088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3840x2160p</w:t>
            </w:r>
          </w:p>
        </w:tc>
        <w:tc>
          <w:tcPr>
            <w:tcW w:w="900" w:type="dxa"/>
          </w:tcPr>
          <w:p w14:paraId="4D809EEC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60fps</w:t>
            </w:r>
          </w:p>
        </w:tc>
        <w:tc>
          <w:tcPr>
            <w:tcW w:w="990" w:type="dxa"/>
          </w:tcPr>
          <w:p w14:paraId="5A5DA271" w14:textId="19171541" w:rsidR="00ED121B" w:rsidRPr="00F1028A" w:rsidRDefault="00127F49" w:rsidP="00EB488D">
            <w:pPr>
              <w:keepNext/>
              <w:rPr>
                <w:lang w:eastAsia="ja-JP"/>
              </w:rPr>
            </w:pPr>
            <w:r>
              <w:rPr>
                <w:lang w:eastAsia="ja-JP"/>
              </w:rPr>
              <w:t>294</w:t>
            </w:r>
          </w:p>
        </w:tc>
        <w:tc>
          <w:tcPr>
            <w:tcW w:w="810" w:type="dxa"/>
          </w:tcPr>
          <w:p w14:paraId="552DB9AB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RA</w:t>
            </w:r>
          </w:p>
        </w:tc>
        <w:tc>
          <w:tcPr>
            <w:tcW w:w="996" w:type="dxa"/>
          </w:tcPr>
          <w:p w14:paraId="5638AF2F" w14:textId="77777777" w:rsidR="00ED121B" w:rsidRPr="00EB488D" w:rsidRDefault="00ED121B" w:rsidP="00EB488D">
            <w:pPr>
              <w:keepNext/>
              <w:rPr>
                <w:color w:val="000000" w:themeColor="text1"/>
                <w:lang w:eastAsia="ja-JP"/>
              </w:rPr>
            </w:pPr>
            <w:r w:rsidRPr="00EB488D">
              <w:rPr>
                <w:color w:val="000000" w:themeColor="text1"/>
                <w:lang w:eastAsia="ja-JP"/>
              </w:rPr>
              <w:t>39, 42</w:t>
            </w:r>
          </w:p>
        </w:tc>
      </w:tr>
      <w:tr w:rsidR="000052B6" w:rsidRPr="001F2044" w14:paraId="5E533838" w14:textId="77777777" w:rsidTr="000052B6">
        <w:trPr>
          <w:trHeight w:val="332"/>
        </w:trPr>
        <w:tc>
          <w:tcPr>
            <w:tcW w:w="1097" w:type="dxa"/>
            <w:vMerge/>
          </w:tcPr>
          <w:p w14:paraId="03DEC7B3" w14:textId="77777777" w:rsidR="00ED121B" w:rsidRPr="00F1028A" w:rsidRDefault="00ED121B" w:rsidP="00EB488D">
            <w:pPr>
              <w:keepNext/>
              <w:rPr>
                <w:lang w:eastAsia="ja-JP"/>
              </w:rPr>
            </w:pPr>
          </w:p>
        </w:tc>
        <w:tc>
          <w:tcPr>
            <w:tcW w:w="3038" w:type="dxa"/>
          </w:tcPr>
          <w:p w14:paraId="149FC704" w14:textId="6E67767F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Campfire(*)</w:t>
            </w:r>
          </w:p>
        </w:tc>
        <w:tc>
          <w:tcPr>
            <w:tcW w:w="1530" w:type="dxa"/>
          </w:tcPr>
          <w:p w14:paraId="50A2A5A4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3840x2160p</w:t>
            </w:r>
          </w:p>
        </w:tc>
        <w:tc>
          <w:tcPr>
            <w:tcW w:w="900" w:type="dxa"/>
          </w:tcPr>
          <w:p w14:paraId="0AB95F78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30fps</w:t>
            </w:r>
          </w:p>
        </w:tc>
        <w:tc>
          <w:tcPr>
            <w:tcW w:w="990" w:type="dxa"/>
          </w:tcPr>
          <w:p w14:paraId="04903EBC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300</w:t>
            </w:r>
          </w:p>
        </w:tc>
        <w:tc>
          <w:tcPr>
            <w:tcW w:w="810" w:type="dxa"/>
          </w:tcPr>
          <w:p w14:paraId="2CC3785B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RA</w:t>
            </w:r>
          </w:p>
        </w:tc>
        <w:tc>
          <w:tcPr>
            <w:tcW w:w="996" w:type="dxa"/>
          </w:tcPr>
          <w:p w14:paraId="61ED0E87" w14:textId="77777777" w:rsidR="00ED121B" w:rsidRPr="00EB488D" w:rsidRDefault="00ED121B" w:rsidP="00EB488D">
            <w:pPr>
              <w:keepNext/>
              <w:rPr>
                <w:color w:val="000000" w:themeColor="text1"/>
                <w:lang w:eastAsia="ja-JP"/>
              </w:rPr>
            </w:pPr>
            <w:r w:rsidRPr="00EB488D">
              <w:rPr>
                <w:color w:val="000000" w:themeColor="text1"/>
                <w:lang w:eastAsia="ja-JP"/>
              </w:rPr>
              <w:t>36, 39</w:t>
            </w:r>
          </w:p>
        </w:tc>
      </w:tr>
      <w:tr w:rsidR="000052B6" w:rsidRPr="001F2044" w14:paraId="23B13493" w14:textId="77777777" w:rsidTr="000052B6">
        <w:trPr>
          <w:trHeight w:val="359"/>
        </w:trPr>
        <w:tc>
          <w:tcPr>
            <w:tcW w:w="1097" w:type="dxa"/>
            <w:vMerge/>
          </w:tcPr>
          <w:p w14:paraId="39A09AC1" w14:textId="77777777" w:rsidR="00ED121B" w:rsidRPr="00F1028A" w:rsidRDefault="00ED121B" w:rsidP="00EB488D">
            <w:pPr>
              <w:keepNext/>
              <w:rPr>
                <w:lang w:eastAsia="ja-JP"/>
              </w:rPr>
            </w:pPr>
          </w:p>
        </w:tc>
        <w:tc>
          <w:tcPr>
            <w:tcW w:w="3038" w:type="dxa"/>
          </w:tcPr>
          <w:p w14:paraId="615DB2DB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DaylightRoad2</w:t>
            </w:r>
          </w:p>
        </w:tc>
        <w:tc>
          <w:tcPr>
            <w:tcW w:w="1530" w:type="dxa"/>
          </w:tcPr>
          <w:p w14:paraId="62A3661B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color w:val="000000"/>
                <w:szCs w:val="22"/>
              </w:rPr>
              <w:t>3840x2160p</w:t>
            </w:r>
          </w:p>
        </w:tc>
        <w:tc>
          <w:tcPr>
            <w:tcW w:w="900" w:type="dxa"/>
          </w:tcPr>
          <w:p w14:paraId="3190FEE3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60fps</w:t>
            </w:r>
          </w:p>
        </w:tc>
        <w:tc>
          <w:tcPr>
            <w:tcW w:w="990" w:type="dxa"/>
          </w:tcPr>
          <w:p w14:paraId="228F2594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300</w:t>
            </w:r>
          </w:p>
        </w:tc>
        <w:tc>
          <w:tcPr>
            <w:tcW w:w="810" w:type="dxa"/>
          </w:tcPr>
          <w:p w14:paraId="68A173CF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RA</w:t>
            </w:r>
          </w:p>
        </w:tc>
        <w:tc>
          <w:tcPr>
            <w:tcW w:w="996" w:type="dxa"/>
          </w:tcPr>
          <w:p w14:paraId="14E4AC43" w14:textId="77777777" w:rsidR="00ED121B" w:rsidRPr="00EB488D" w:rsidRDefault="00ED121B" w:rsidP="00EB488D">
            <w:pPr>
              <w:keepNext/>
              <w:rPr>
                <w:color w:val="000000" w:themeColor="text1"/>
                <w:lang w:eastAsia="ja-JP"/>
              </w:rPr>
            </w:pPr>
            <w:r w:rsidRPr="00EB488D">
              <w:rPr>
                <w:color w:val="000000" w:themeColor="text1"/>
                <w:lang w:eastAsia="ja-JP"/>
              </w:rPr>
              <w:t>39, 42</w:t>
            </w:r>
          </w:p>
        </w:tc>
      </w:tr>
      <w:tr w:rsidR="000052B6" w:rsidRPr="001F2044" w14:paraId="288AA305" w14:textId="77777777" w:rsidTr="000052B6">
        <w:trPr>
          <w:trHeight w:val="359"/>
        </w:trPr>
        <w:tc>
          <w:tcPr>
            <w:tcW w:w="1097" w:type="dxa"/>
            <w:vMerge/>
          </w:tcPr>
          <w:p w14:paraId="603AA1A6" w14:textId="77777777" w:rsidR="00ED121B" w:rsidRPr="00F1028A" w:rsidRDefault="00ED121B" w:rsidP="00EB488D">
            <w:pPr>
              <w:keepNext/>
              <w:rPr>
                <w:lang w:eastAsia="ja-JP"/>
              </w:rPr>
            </w:pPr>
          </w:p>
        </w:tc>
        <w:tc>
          <w:tcPr>
            <w:tcW w:w="3038" w:type="dxa"/>
          </w:tcPr>
          <w:p w14:paraId="44584AA0" w14:textId="13AB221E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CatRobot</w:t>
            </w:r>
          </w:p>
        </w:tc>
        <w:tc>
          <w:tcPr>
            <w:tcW w:w="1530" w:type="dxa"/>
          </w:tcPr>
          <w:p w14:paraId="0A33B67E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color w:val="000000"/>
                <w:szCs w:val="22"/>
              </w:rPr>
              <w:t>3840x2160p</w:t>
            </w:r>
          </w:p>
        </w:tc>
        <w:tc>
          <w:tcPr>
            <w:tcW w:w="900" w:type="dxa"/>
          </w:tcPr>
          <w:p w14:paraId="7CECB57E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60fps</w:t>
            </w:r>
          </w:p>
        </w:tc>
        <w:tc>
          <w:tcPr>
            <w:tcW w:w="990" w:type="dxa"/>
          </w:tcPr>
          <w:p w14:paraId="1FFBAC0B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300</w:t>
            </w:r>
          </w:p>
        </w:tc>
        <w:tc>
          <w:tcPr>
            <w:tcW w:w="810" w:type="dxa"/>
          </w:tcPr>
          <w:p w14:paraId="1503F2D9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RA</w:t>
            </w:r>
          </w:p>
        </w:tc>
        <w:tc>
          <w:tcPr>
            <w:tcW w:w="996" w:type="dxa"/>
          </w:tcPr>
          <w:p w14:paraId="538821EF" w14:textId="77777777" w:rsidR="00ED121B" w:rsidRPr="00EB488D" w:rsidRDefault="00ED121B" w:rsidP="00EB488D">
            <w:pPr>
              <w:keepNext/>
              <w:rPr>
                <w:color w:val="000000" w:themeColor="text1"/>
                <w:lang w:eastAsia="ja-JP"/>
              </w:rPr>
            </w:pPr>
            <w:r w:rsidRPr="00EB488D">
              <w:rPr>
                <w:color w:val="000000" w:themeColor="text1"/>
                <w:lang w:eastAsia="ja-JP"/>
              </w:rPr>
              <w:t>39, 42</w:t>
            </w:r>
          </w:p>
        </w:tc>
      </w:tr>
      <w:tr w:rsidR="00ED121B" w:rsidRPr="00A154FD" w14:paraId="644FFEDF" w14:textId="77777777" w:rsidTr="000052B6">
        <w:trPr>
          <w:trHeight w:val="359"/>
        </w:trPr>
        <w:tc>
          <w:tcPr>
            <w:tcW w:w="1097" w:type="dxa"/>
            <w:vMerge w:val="restart"/>
          </w:tcPr>
          <w:p w14:paraId="699CBE72" w14:textId="15397F43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1080p</w:t>
            </w:r>
          </w:p>
        </w:tc>
        <w:tc>
          <w:tcPr>
            <w:tcW w:w="3038" w:type="dxa"/>
          </w:tcPr>
          <w:p w14:paraId="3D430E21" w14:textId="3A84A9D1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Kimono</w:t>
            </w:r>
            <w:r w:rsidR="00ED4D88">
              <w:rPr>
                <w:lang w:eastAsia="ja-JP"/>
              </w:rPr>
              <w:t>1</w:t>
            </w:r>
            <w:r w:rsidRPr="00F1028A">
              <w:rPr>
                <w:lang w:eastAsia="ja-JP"/>
              </w:rPr>
              <w:t>(**)</w:t>
            </w:r>
          </w:p>
        </w:tc>
        <w:tc>
          <w:tcPr>
            <w:tcW w:w="1530" w:type="dxa"/>
          </w:tcPr>
          <w:p w14:paraId="5081E559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1920x1080p</w:t>
            </w:r>
          </w:p>
        </w:tc>
        <w:tc>
          <w:tcPr>
            <w:tcW w:w="900" w:type="dxa"/>
          </w:tcPr>
          <w:p w14:paraId="22486D9C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24fps</w:t>
            </w:r>
          </w:p>
        </w:tc>
        <w:tc>
          <w:tcPr>
            <w:tcW w:w="990" w:type="dxa"/>
          </w:tcPr>
          <w:p w14:paraId="4FA1D130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240</w:t>
            </w:r>
          </w:p>
        </w:tc>
        <w:tc>
          <w:tcPr>
            <w:tcW w:w="810" w:type="dxa"/>
          </w:tcPr>
          <w:p w14:paraId="0DE2FE46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LDB</w:t>
            </w:r>
          </w:p>
        </w:tc>
        <w:tc>
          <w:tcPr>
            <w:tcW w:w="996" w:type="dxa"/>
          </w:tcPr>
          <w:p w14:paraId="5841831E" w14:textId="77777777" w:rsidR="00ED121B" w:rsidRPr="00EB488D" w:rsidRDefault="00ED121B" w:rsidP="00EB488D">
            <w:pPr>
              <w:keepNext/>
              <w:rPr>
                <w:color w:val="000000" w:themeColor="text1"/>
                <w:lang w:eastAsia="ja-JP"/>
              </w:rPr>
            </w:pPr>
            <w:r w:rsidRPr="00EB488D">
              <w:rPr>
                <w:color w:val="000000" w:themeColor="text1"/>
                <w:lang w:eastAsia="ja-JP"/>
              </w:rPr>
              <w:t>34, 39</w:t>
            </w:r>
          </w:p>
        </w:tc>
      </w:tr>
      <w:tr w:rsidR="00ED121B" w:rsidRPr="00A154FD" w14:paraId="2249E21E" w14:textId="77777777" w:rsidTr="000052B6">
        <w:trPr>
          <w:trHeight w:val="359"/>
        </w:trPr>
        <w:tc>
          <w:tcPr>
            <w:tcW w:w="1097" w:type="dxa"/>
            <w:vMerge/>
          </w:tcPr>
          <w:p w14:paraId="6BF19D35" w14:textId="77777777" w:rsidR="00ED121B" w:rsidRPr="00F1028A" w:rsidRDefault="00ED121B" w:rsidP="00EB488D">
            <w:pPr>
              <w:keepNext/>
              <w:rPr>
                <w:lang w:eastAsia="ja-JP"/>
              </w:rPr>
            </w:pPr>
          </w:p>
        </w:tc>
        <w:tc>
          <w:tcPr>
            <w:tcW w:w="3038" w:type="dxa"/>
          </w:tcPr>
          <w:p w14:paraId="2F28DF2F" w14:textId="2DE0FD03" w:rsidR="00ED121B" w:rsidRPr="00F1028A" w:rsidRDefault="00645918" w:rsidP="00EB488D">
            <w:pPr>
              <w:keepNext/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 w:rsidR="00ED121B" w:rsidRPr="00F1028A">
              <w:rPr>
                <w:lang w:eastAsia="ja-JP"/>
              </w:rPr>
              <w:t>ed</w:t>
            </w:r>
            <w:r>
              <w:rPr>
                <w:lang w:eastAsia="ja-JP"/>
              </w:rPr>
              <w:t>_k</w:t>
            </w:r>
            <w:r w:rsidR="00ED121B" w:rsidRPr="00F1028A">
              <w:rPr>
                <w:lang w:eastAsia="ja-JP"/>
              </w:rPr>
              <w:t>ayak(*</w:t>
            </w:r>
            <w:r w:rsidR="000052B6" w:rsidRPr="00F1028A">
              <w:rPr>
                <w:lang w:eastAsia="ja-JP"/>
              </w:rPr>
              <w:t>*</w:t>
            </w:r>
            <w:r w:rsidR="00ED121B" w:rsidRPr="00F1028A">
              <w:rPr>
                <w:lang w:eastAsia="ja-JP"/>
              </w:rPr>
              <w:t>*)</w:t>
            </w:r>
          </w:p>
        </w:tc>
        <w:tc>
          <w:tcPr>
            <w:tcW w:w="1530" w:type="dxa"/>
          </w:tcPr>
          <w:p w14:paraId="4E06DB53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1920x1080p</w:t>
            </w:r>
          </w:p>
        </w:tc>
        <w:tc>
          <w:tcPr>
            <w:tcW w:w="900" w:type="dxa"/>
          </w:tcPr>
          <w:p w14:paraId="7818E367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30fps</w:t>
            </w:r>
          </w:p>
        </w:tc>
        <w:tc>
          <w:tcPr>
            <w:tcW w:w="990" w:type="dxa"/>
          </w:tcPr>
          <w:p w14:paraId="6DD8E7F7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300</w:t>
            </w:r>
          </w:p>
        </w:tc>
        <w:tc>
          <w:tcPr>
            <w:tcW w:w="810" w:type="dxa"/>
          </w:tcPr>
          <w:p w14:paraId="3547F12E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LDB</w:t>
            </w:r>
          </w:p>
        </w:tc>
        <w:tc>
          <w:tcPr>
            <w:tcW w:w="996" w:type="dxa"/>
          </w:tcPr>
          <w:p w14:paraId="23FC54B1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34, 39</w:t>
            </w:r>
          </w:p>
        </w:tc>
      </w:tr>
      <w:tr w:rsidR="00ED121B" w:rsidRPr="00A154FD" w14:paraId="71BF2243" w14:textId="77777777" w:rsidTr="000052B6">
        <w:trPr>
          <w:trHeight w:val="359"/>
        </w:trPr>
        <w:tc>
          <w:tcPr>
            <w:tcW w:w="1097" w:type="dxa"/>
            <w:vMerge/>
          </w:tcPr>
          <w:p w14:paraId="07746E3F" w14:textId="77777777" w:rsidR="00ED121B" w:rsidRPr="00F1028A" w:rsidRDefault="00ED121B" w:rsidP="00EB488D">
            <w:pPr>
              <w:keepNext/>
              <w:rPr>
                <w:lang w:eastAsia="ja-JP"/>
              </w:rPr>
            </w:pPr>
          </w:p>
        </w:tc>
        <w:tc>
          <w:tcPr>
            <w:tcW w:w="3038" w:type="dxa"/>
          </w:tcPr>
          <w:p w14:paraId="18B61618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color w:val="000000"/>
                <w:szCs w:val="22"/>
                <w:lang w:eastAsia="ja-JP"/>
              </w:rPr>
              <w:t>BQTerrace</w:t>
            </w:r>
          </w:p>
        </w:tc>
        <w:tc>
          <w:tcPr>
            <w:tcW w:w="1530" w:type="dxa"/>
          </w:tcPr>
          <w:p w14:paraId="1C7A5AD5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1920x1080p</w:t>
            </w:r>
          </w:p>
        </w:tc>
        <w:tc>
          <w:tcPr>
            <w:tcW w:w="900" w:type="dxa"/>
          </w:tcPr>
          <w:p w14:paraId="1CFB5521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60fps</w:t>
            </w:r>
          </w:p>
        </w:tc>
        <w:tc>
          <w:tcPr>
            <w:tcW w:w="990" w:type="dxa"/>
          </w:tcPr>
          <w:p w14:paraId="70FD8BDB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600</w:t>
            </w:r>
          </w:p>
        </w:tc>
        <w:tc>
          <w:tcPr>
            <w:tcW w:w="810" w:type="dxa"/>
          </w:tcPr>
          <w:p w14:paraId="49EB4B97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LDB</w:t>
            </w:r>
          </w:p>
        </w:tc>
        <w:tc>
          <w:tcPr>
            <w:tcW w:w="996" w:type="dxa"/>
          </w:tcPr>
          <w:p w14:paraId="62BFC395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34, 39</w:t>
            </w:r>
          </w:p>
        </w:tc>
      </w:tr>
      <w:tr w:rsidR="00ED121B" w:rsidRPr="00A154FD" w14:paraId="168DDF80" w14:textId="77777777" w:rsidTr="000052B6">
        <w:trPr>
          <w:trHeight w:val="359"/>
        </w:trPr>
        <w:tc>
          <w:tcPr>
            <w:tcW w:w="1097" w:type="dxa"/>
            <w:vMerge/>
          </w:tcPr>
          <w:p w14:paraId="4C925D33" w14:textId="77777777" w:rsidR="00ED121B" w:rsidRPr="00F1028A" w:rsidRDefault="00ED121B" w:rsidP="00EB488D">
            <w:pPr>
              <w:keepNext/>
              <w:rPr>
                <w:lang w:eastAsia="ja-JP"/>
              </w:rPr>
            </w:pPr>
          </w:p>
        </w:tc>
        <w:tc>
          <w:tcPr>
            <w:tcW w:w="3038" w:type="dxa"/>
          </w:tcPr>
          <w:p w14:paraId="260E46EB" w14:textId="77777777" w:rsidR="00ED121B" w:rsidRPr="00F1028A" w:rsidRDefault="00ED121B" w:rsidP="00EB488D">
            <w:pPr>
              <w:keepNext/>
              <w:rPr>
                <w:color w:val="000000"/>
                <w:szCs w:val="22"/>
                <w:lang w:eastAsia="ja-JP"/>
              </w:rPr>
            </w:pPr>
            <w:r w:rsidRPr="00F1028A">
              <w:t>ArenaOfValor</w:t>
            </w:r>
          </w:p>
        </w:tc>
        <w:tc>
          <w:tcPr>
            <w:tcW w:w="1530" w:type="dxa"/>
          </w:tcPr>
          <w:p w14:paraId="0CC3739A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1920x1080p</w:t>
            </w:r>
          </w:p>
        </w:tc>
        <w:tc>
          <w:tcPr>
            <w:tcW w:w="900" w:type="dxa"/>
          </w:tcPr>
          <w:p w14:paraId="41368056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60fps</w:t>
            </w:r>
          </w:p>
        </w:tc>
        <w:tc>
          <w:tcPr>
            <w:tcW w:w="990" w:type="dxa"/>
          </w:tcPr>
          <w:p w14:paraId="62E62F38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600</w:t>
            </w:r>
          </w:p>
        </w:tc>
        <w:tc>
          <w:tcPr>
            <w:tcW w:w="810" w:type="dxa"/>
          </w:tcPr>
          <w:p w14:paraId="33AE583A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LDB</w:t>
            </w:r>
          </w:p>
        </w:tc>
        <w:tc>
          <w:tcPr>
            <w:tcW w:w="996" w:type="dxa"/>
          </w:tcPr>
          <w:p w14:paraId="427B7D97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34, 39</w:t>
            </w:r>
          </w:p>
        </w:tc>
      </w:tr>
      <w:tr w:rsidR="00ED121B" w:rsidRPr="001F2044" w14:paraId="3B4132E5" w14:textId="77777777" w:rsidTr="000052B6">
        <w:trPr>
          <w:trHeight w:val="359"/>
        </w:trPr>
        <w:tc>
          <w:tcPr>
            <w:tcW w:w="1097" w:type="dxa"/>
            <w:vMerge w:val="restart"/>
          </w:tcPr>
          <w:p w14:paraId="5BC3FC94" w14:textId="39E5465E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lastRenderedPageBreak/>
              <w:t>720p</w:t>
            </w:r>
          </w:p>
        </w:tc>
        <w:tc>
          <w:tcPr>
            <w:tcW w:w="3038" w:type="dxa"/>
          </w:tcPr>
          <w:p w14:paraId="08BD93C2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KristenAndSara</w:t>
            </w:r>
          </w:p>
        </w:tc>
        <w:tc>
          <w:tcPr>
            <w:tcW w:w="1530" w:type="dxa"/>
          </w:tcPr>
          <w:p w14:paraId="6BDA32B8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1280x720p</w:t>
            </w:r>
          </w:p>
        </w:tc>
        <w:tc>
          <w:tcPr>
            <w:tcW w:w="900" w:type="dxa"/>
          </w:tcPr>
          <w:p w14:paraId="2CD8B45B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60fps</w:t>
            </w:r>
          </w:p>
        </w:tc>
        <w:tc>
          <w:tcPr>
            <w:tcW w:w="990" w:type="dxa"/>
          </w:tcPr>
          <w:p w14:paraId="108BD61C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600</w:t>
            </w:r>
          </w:p>
        </w:tc>
        <w:tc>
          <w:tcPr>
            <w:tcW w:w="810" w:type="dxa"/>
          </w:tcPr>
          <w:p w14:paraId="5FA1BBD9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LDB</w:t>
            </w:r>
          </w:p>
        </w:tc>
        <w:tc>
          <w:tcPr>
            <w:tcW w:w="996" w:type="dxa"/>
          </w:tcPr>
          <w:p w14:paraId="5AB05F34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34, 39</w:t>
            </w:r>
          </w:p>
        </w:tc>
      </w:tr>
      <w:tr w:rsidR="00ED121B" w:rsidRPr="001F2044" w14:paraId="55402046" w14:textId="77777777" w:rsidTr="000052B6">
        <w:trPr>
          <w:trHeight w:val="359"/>
        </w:trPr>
        <w:tc>
          <w:tcPr>
            <w:tcW w:w="1097" w:type="dxa"/>
            <w:vMerge/>
          </w:tcPr>
          <w:p w14:paraId="4F4A4F56" w14:textId="77777777" w:rsidR="00ED121B" w:rsidRPr="00F1028A" w:rsidRDefault="00ED121B" w:rsidP="00EB488D">
            <w:pPr>
              <w:keepNext/>
              <w:rPr>
                <w:lang w:eastAsia="ja-JP"/>
              </w:rPr>
            </w:pPr>
          </w:p>
        </w:tc>
        <w:tc>
          <w:tcPr>
            <w:tcW w:w="3038" w:type="dxa"/>
          </w:tcPr>
          <w:p w14:paraId="70D26F67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Johnny</w:t>
            </w:r>
          </w:p>
        </w:tc>
        <w:tc>
          <w:tcPr>
            <w:tcW w:w="1530" w:type="dxa"/>
          </w:tcPr>
          <w:p w14:paraId="5408C877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1280x720p</w:t>
            </w:r>
          </w:p>
        </w:tc>
        <w:tc>
          <w:tcPr>
            <w:tcW w:w="900" w:type="dxa"/>
          </w:tcPr>
          <w:p w14:paraId="6FFF556B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60fps</w:t>
            </w:r>
          </w:p>
        </w:tc>
        <w:tc>
          <w:tcPr>
            <w:tcW w:w="990" w:type="dxa"/>
          </w:tcPr>
          <w:p w14:paraId="317CE20F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600</w:t>
            </w:r>
          </w:p>
        </w:tc>
        <w:tc>
          <w:tcPr>
            <w:tcW w:w="810" w:type="dxa"/>
          </w:tcPr>
          <w:p w14:paraId="1EF91A6A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LDB</w:t>
            </w:r>
          </w:p>
        </w:tc>
        <w:tc>
          <w:tcPr>
            <w:tcW w:w="996" w:type="dxa"/>
          </w:tcPr>
          <w:p w14:paraId="55771A7D" w14:textId="77777777" w:rsidR="00ED121B" w:rsidRPr="00F1028A" w:rsidRDefault="00ED121B" w:rsidP="00EB488D">
            <w:pPr>
              <w:keepNext/>
              <w:rPr>
                <w:color w:val="FF0000"/>
                <w:lang w:eastAsia="ja-JP"/>
              </w:rPr>
            </w:pPr>
            <w:r w:rsidRPr="00F1028A">
              <w:rPr>
                <w:lang w:eastAsia="ja-JP"/>
              </w:rPr>
              <w:t>34, 39</w:t>
            </w:r>
          </w:p>
        </w:tc>
      </w:tr>
      <w:tr w:rsidR="00ED121B" w:rsidRPr="001F2044" w14:paraId="1FE40406" w14:textId="77777777" w:rsidTr="000052B6">
        <w:trPr>
          <w:trHeight w:val="359"/>
        </w:trPr>
        <w:tc>
          <w:tcPr>
            <w:tcW w:w="1097" w:type="dxa"/>
            <w:vMerge/>
          </w:tcPr>
          <w:p w14:paraId="182308BB" w14:textId="77777777" w:rsidR="00ED121B" w:rsidRPr="00F1028A" w:rsidRDefault="00ED121B" w:rsidP="00EB488D">
            <w:pPr>
              <w:keepNext/>
              <w:rPr>
                <w:lang w:eastAsia="ja-JP"/>
              </w:rPr>
            </w:pPr>
          </w:p>
        </w:tc>
        <w:tc>
          <w:tcPr>
            <w:tcW w:w="3038" w:type="dxa"/>
          </w:tcPr>
          <w:p w14:paraId="1312A59C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t>FourPeople</w:t>
            </w:r>
          </w:p>
        </w:tc>
        <w:tc>
          <w:tcPr>
            <w:tcW w:w="1530" w:type="dxa"/>
          </w:tcPr>
          <w:p w14:paraId="4D680393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1280x720p</w:t>
            </w:r>
          </w:p>
        </w:tc>
        <w:tc>
          <w:tcPr>
            <w:tcW w:w="900" w:type="dxa"/>
          </w:tcPr>
          <w:p w14:paraId="2A5DF732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60fps</w:t>
            </w:r>
          </w:p>
        </w:tc>
        <w:tc>
          <w:tcPr>
            <w:tcW w:w="990" w:type="dxa"/>
          </w:tcPr>
          <w:p w14:paraId="71E0F601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600</w:t>
            </w:r>
          </w:p>
        </w:tc>
        <w:tc>
          <w:tcPr>
            <w:tcW w:w="810" w:type="dxa"/>
          </w:tcPr>
          <w:p w14:paraId="5E4A7115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LDB</w:t>
            </w:r>
          </w:p>
        </w:tc>
        <w:tc>
          <w:tcPr>
            <w:tcW w:w="996" w:type="dxa"/>
          </w:tcPr>
          <w:p w14:paraId="68E1220C" w14:textId="77777777" w:rsidR="00ED121B" w:rsidRPr="00F1028A" w:rsidRDefault="00ED121B" w:rsidP="00EB488D">
            <w:pPr>
              <w:keepNext/>
              <w:rPr>
                <w:lang w:eastAsia="ja-JP"/>
              </w:rPr>
            </w:pPr>
            <w:r w:rsidRPr="00F1028A">
              <w:rPr>
                <w:lang w:eastAsia="ja-JP"/>
              </w:rPr>
              <w:t>34, 39</w:t>
            </w:r>
          </w:p>
        </w:tc>
      </w:tr>
      <w:tr w:rsidR="00E928BA" w:rsidRPr="001F2044" w14:paraId="793D1BD7" w14:textId="77777777" w:rsidTr="000052B6">
        <w:trPr>
          <w:trHeight w:val="359"/>
        </w:trPr>
        <w:tc>
          <w:tcPr>
            <w:tcW w:w="1097" w:type="dxa"/>
            <w:vMerge/>
          </w:tcPr>
          <w:p w14:paraId="4775291C" w14:textId="77777777" w:rsidR="00E928BA" w:rsidRPr="00F1028A" w:rsidRDefault="00E928BA" w:rsidP="00E928BA">
            <w:pPr>
              <w:rPr>
                <w:lang w:eastAsia="ja-JP"/>
              </w:rPr>
            </w:pPr>
          </w:p>
        </w:tc>
        <w:tc>
          <w:tcPr>
            <w:tcW w:w="3038" w:type="dxa"/>
          </w:tcPr>
          <w:p w14:paraId="74B6F26F" w14:textId="46198BFB" w:rsidR="00E928BA" w:rsidRPr="00481BF3" w:rsidRDefault="00E928BA" w:rsidP="00EB488D">
            <w:r w:rsidRPr="00481BF3">
              <w:t>Jets</w:t>
            </w:r>
            <w:r w:rsidRPr="00EB488D">
              <w:rPr>
                <w:lang w:val="de-DE"/>
              </w:rPr>
              <w:t xml:space="preserve"> (****)</w:t>
            </w:r>
          </w:p>
        </w:tc>
        <w:tc>
          <w:tcPr>
            <w:tcW w:w="1530" w:type="dxa"/>
          </w:tcPr>
          <w:p w14:paraId="297F6F4E" w14:textId="3E9E8AC7" w:rsidR="00E928BA" w:rsidRPr="00F1028A" w:rsidRDefault="00E928BA" w:rsidP="00E928BA">
            <w:pPr>
              <w:rPr>
                <w:lang w:eastAsia="ja-JP"/>
              </w:rPr>
            </w:pPr>
            <w:r w:rsidRPr="00F1028A">
              <w:rPr>
                <w:lang w:eastAsia="ja-JP"/>
              </w:rPr>
              <w:t>1280x720p</w:t>
            </w:r>
          </w:p>
        </w:tc>
        <w:tc>
          <w:tcPr>
            <w:tcW w:w="900" w:type="dxa"/>
          </w:tcPr>
          <w:p w14:paraId="18DDDB3B" w14:textId="633EC477" w:rsidR="00E928BA" w:rsidDel="00481BF3" w:rsidRDefault="00E928BA" w:rsidP="00E928BA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60fps </w:t>
            </w:r>
          </w:p>
        </w:tc>
        <w:tc>
          <w:tcPr>
            <w:tcW w:w="990" w:type="dxa"/>
          </w:tcPr>
          <w:p w14:paraId="12301C63" w14:textId="7A03F0B4" w:rsidR="00E928BA" w:rsidRPr="00F1028A" w:rsidDel="00481BF3" w:rsidRDefault="00E928BA" w:rsidP="00E928BA">
            <w:pPr>
              <w:rPr>
                <w:lang w:eastAsia="ja-JP"/>
              </w:rPr>
            </w:pPr>
            <w:r>
              <w:rPr>
                <w:lang w:eastAsia="ja-JP"/>
              </w:rPr>
              <w:t>550</w:t>
            </w:r>
          </w:p>
        </w:tc>
        <w:tc>
          <w:tcPr>
            <w:tcW w:w="810" w:type="dxa"/>
          </w:tcPr>
          <w:p w14:paraId="5ABDAD0C" w14:textId="043623AD" w:rsidR="00E928BA" w:rsidRPr="00F1028A" w:rsidRDefault="00E928BA" w:rsidP="00E928BA">
            <w:pPr>
              <w:rPr>
                <w:lang w:eastAsia="ja-JP"/>
              </w:rPr>
            </w:pPr>
            <w:r w:rsidRPr="00F1028A">
              <w:rPr>
                <w:lang w:eastAsia="ja-JP"/>
              </w:rPr>
              <w:t>LDB</w:t>
            </w:r>
          </w:p>
        </w:tc>
        <w:tc>
          <w:tcPr>
            <w:tcW w:w="996" w:type="dxa"/>
          </w:tcPr>
          <w:p w14:paraId="39A49035" w14:textId="2C03681C" w:rsidR="00E928BA" w:rsidRPr="00F1028A" w:rsidRDefault="00E928BA" w:rsidP="00E928BA">
            <w:pPr>
              <w:rPr>
                <w:lang w:eastAsia="ja-JP"/>
              </w:rPr>
            </w:pPr>
            <w:r w:rsidRPr="00F1028A">
              <w:rPr>
                <w:lang w:eastAsia="ja-JP"/>
              </w:rPr>
              <w:t>34, 39</w:t>
            </w:r>
            <w:r>
              <w:rPr>
                <w:rStyle w:val="CommentReference"/>
              </w:rPr>
              <w:commentReference w:id="0"/>
            </w:r>
            <w:r w:rsidR="00127F49">
              <w:rPr>
                <w:rStyle w:val="CommentReference"/>
              </w:rPr>
              <w:commentReference w:id="1"/>
            </w:r>
          </w:p>
        </w:tc>
      </w:tr>
      <w:tr w:rsidR="00E928BA" w:rsidRPr="001F2044" w14:paraId="75D6B42F" w14:textId="77777777" w:rsidTr="000052B6">
        <w:trPr>
          <w:trHeight w:val="359"/>
        </w:trPr>
        <w:tc>
          <w:tcPr>
            <w:tcW w:w="1097" w:type="dxa"/>
            <w:vMerge/>
          </w:tcPr>
          <w:p w14:paraId="097B0F9B" w14:textId="77777777" w:rsidR="00E928BA" w:rsidRPr="00F1028A" w:rsidRDefault="00E928BA" w:rsidP="00E928BA">
            <w:pPr>
              <w:rPr>
                <w:lang w:eastAsia="ja-JP"/>
              </w:rPr>
            </w:pPr>
            <w:commentRangeStart w:id="2"/>
          </w:p>
        </w:tc>
        <w:tc>
          <w:tcPr>
            <w:tcW w:w="3038" w:type="dxa"/>
          </w:tcPr>
          <w:p w14:paraId="51127457" w14:textId="0E873C39" w:rsidR="00E928BA" w:rsidRPr="00F1028A" w:rsidRDefault="00127F49" w:rsidP="00EB488D">
            <w:pPr>
              <w:rPr>
                <w:lang w:eastAsia="ja-JP"/>
              </w:rPr>
            </w:pPr>
            <w:r w:rsidRPr="00481BF3">
              <w:rPr>
                <w:lang w:val="de-DE"/>
              </w:rPr>
              <w:t>Spincalendar</w:t>
            </w:r>
            <w:r w:rsidR="00CC0AD2">
              <w:rPr>
                <w:lang w:val="de-DE"/>
              </w:rPr>
              <w:t xml:space="preserve"> </w:t>
            </w:r>
            <w:r>
              <w:rPr>
                <w:lang w:val="de-DE"/>
              </w:rPr>
              <w:t>(****)</w:t>
            </w:r>
            <w:bookmarkStart w:id="3" w:name="_GoBack"/>
            <w:bookmarkEnd w:id="3"/>
            <w:commentRangeStart w:id="4"/>
          </w:p>
        </w:tc>
        <w:tc>
          <w:tcPr>
            <w:tcW w:w="1530" w:type="dxa"/>
          </w:tcPr>
          <w:p w14:paraId="4C060EF0" w14:textId="77777777" w:rsidR="00E928BA" w:rsidRPr="00F1028A" w:rsidRDefault="00E928BA" w:rsidP="00E928BA">
            <w:pPr>
              <w:rPr>
                <w:lang w:eastAsia="ja-JP"/>
              </w:rPr>
            </w:pPr>
            <w:r w:rsidRPr="00F1028A">
              <w:rPr>
                <w:lang w:eastAsia="ja-JP"/>
              </w:rPr>
              <w:t>1280x720p</w:t>
            </w:r>
          </w:p>
        </w:tc>
        <w:tc>
          <w:tcPr>
            <w:tcW w:w="900" w:type="dxa"/>
          </w:tcPr>
          <w:p w14:paraId="1F77E528" w14:textId="7D81FCDC" w:rsidR="00E928BA" w:rsidRPr="00F1028A" w:rsidRDefault="00E928BA" w:rsidP="00E928BA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60fps </w:t>
            </w:r>
          </w:p>
        </w:tc>
        <w:tc>
          <w:tcPr>
            <w:tcW w:w="990" w:type="dxa"/>
          </w:tcPr>
          <w:p w14:paraId="559EEC72" w14:textId="7ECE74E9" w:rsidR="00E928BA" w:rsidRPr="00F1028A" w:rsidRDefault="00E928BA" w:rsidP="00E928BA">
            <w:pPr>
              <w:rPr>
                <w:lang w:eastAsia="ja-JP"/>
              </w:rPr>
            </w:pPr>
            <w:r>
              <w:rPr>
                <w:lang w:eastAsia="ja-JP"/>
              </w:rPr>
              <w:t>550</w:t>
            </w:r>
          </w:p>
        </w:tc>
        <w:tc>
          <w:tcPr>
            <w:tcW w:w="810" w:type="dxa"/>
          </w:tcPr>
          <w:p w14:paraId="4CE1C51A" w14:textId="77777777" w:rsidR="00E928BA" w:rsidRPr="00F1028A" w:rsidRDefault="00E928BA" w:rsidP="00E928BA">
            <w:pPr>
              <w:rPr>
                <w:lang w:eastAsia="ja-JP"/>
              </w:rPr>
            </w:pPr>
            <w:r w:rsidRPr="00F1028A">
              <w:rPr>
                <w:lang w:eastAsia="ja-JP"/>
              </w:rPr>
              <w:t>LDB</w:t>
            </w:r>
          </w:p>
        </w:tc>
        <w:tc>
          <w:tcPr>
            <w:tcW w:w="996" w:type="dxa"/>
          </w:tcPr>
          <w:p w14:paraId="0C5361AC" w14:textId="639BEA4E" w:rsidR="00E928BA" w:rsidRPr="00F1028A" w:rsidRDefault="00E928BA" w:rsidP="00E928BA">
            <w:pPr>
              <w:rPr>
                <w:lang w:eastAsia="ja-JP"/>
              </w:rPr>
            </w:pPr>
            <w:r w:rsidRPr="00F1028A">
              <w:rPr>
                <w:lang w:eastAsia="ja-JP"/>
              </w:rPr>
              <w:t>34, 39</w:t>
            </w:r>
            <w:commentRangeEnd w:id="4"/>
            <w:r>
              <w:rPr>
                <w:rStyle w:val="CommentReference"/>
              </w:rPr>
              <w:commentReference w:id="4"/>
            </w:r>
            <w:r w:rsidR="00127F49">
              <w:rPr>
                <w:rStyle w:val="CommentReference"/>
              </w:rPr>
              <w:commentReference w:id="2"/>
            </w:r>
          </w:p>
        </w:tc>
      </w:tr>
    </w:tbl>
    <w:commentRangeEnd w:id="2"/>
    <w:p w14:paraId="61EFEC4F" w14:textId="47C83255" w:rsidR="00ED121B" w:rsidRDefault="00F1028A" w:rsidP="00ED121B">
      <w:pPr>
        <w:jc w:val="both"/>
        <w:rPr>
          <w:szCs w:val="22"/>
          <w:lang w:val="en-CA"/>
        </w:rPr>
      </w:pPr>
      <w:r w:rsidRPr="00ED121B">
        <w:rPr>
          <w:lang w:val="en-CA"/>
        </w:rPr>
        <w:t xml:space="preserve"> </w:t>
      </w:r>
      <w:r w:rsidR="00ED121B" w:rsidRPr="00ED121B">
        <w:rPr>
          <w:lang w:val="en-CA"/>
        </w:rPr>
        <w:t>(*)</w:t>
      </w:r>
      <w:r w:rsidR="00ED121B">
        <w:rPr>
          <w:szCs w:val="22"/>
          <w:lang w:val="en-CA"/>
        </w:rPr>
        <w:t xml:space="preserve"> 300 frame to be encoded, frames 151~300 to be viewed</w:t>
      </w:r>
    </w:p>
    <w:p w14:paraId="1EDB7B48" w14:textId="77777777" w:rsidR="00ED121B" w:rsidRDefault="00ED121B" w:rsidP="00ED121B">
      <w:pPr>
        <w:jc w:val="both"/>
        <w:rPr>
          <w:rStyle w:val="Hyperlink"/>
          <w:szCs w:val="22"/>
        </w:rPr>
      </w:pPr>
      <w:r w:rsidRPr="00ED121B">
        <w:rPr>
          <w:lang w:val="en-CA"/>
        </w:rPr>
        <w:t>(*</w:t>
      </w:r>
      <w:r>
        <w:rPr>
          <w:lang w:val="en-CA"/>
        </w:rPr>
        <w:t>*</w:t>
      </w:r>
      <w:r w:rsidRPr="00ED121B">
        <w:rPr>
          <w:lang w:val="en-CA"/>
        </w:rPr>
        <w:t>)</w:t>
      </w:r>
      <w:r>
        <w:rPr>
          <w:szCs w:val="22"/>
          <w:lang w:val="en-CA"/>
        </w:rPr>
        <w:t xml:space="preserve"> sequences outside of AhG11 CTC, can be found at </w:t>
      </w:r>
      <w:r w:rsidRPr="00ED121B">
        <w:rPr>
          <w:rStyle w:val="Hyperlink"/>
          <w:szCs w:val="22"/>
        </w:rPr>
        <w:t xml:space="preserve">ftp://ftp.ient.rwth-aachen.de/ce/JVET-L1031_Deblocking/SRC/ </w:t>
      </w:r>
    </w:p>
    <w:p w14:paraId="2856916D" w14:textId="51680B8D" w:rsidR="00ED121B" w:rsidRDefault="00ED121B" w:rsidP="00ED121B">
      <w:pPr>
        <w:ind w:firstLine="432"/>
        <w:jc w:val="both"/>
        <w:rPr>
          <w:rFonts w:ascii="Courier New" w:hAnsi="Courier New" w:cs="Courier New"/>
          <w:sz w:val="20"/>
          <w:szCs w:val="20"/>
        </w:rPr>
      </w:pPr>
      <w:r w:rsidRPr="00ED121B">
        <w:rPr>
          <w:rFonts w:ascii="Courier New" w:hAnsi="Courier New" w:cs="Courier New"/>
          <w:sz w:val="20"/>
          <w:szCs w:val="20"/>
        </w:rPr>
        <w:t>Kimono1_1920x1080_24.yuv</w:t>
      </w:r>
      <w:r>
        <w:rPr>
          <w:rFonts w:ascii="Courier New" w:hAnsi="Courier New" w:cs="Courier New"/>
          <w:sz w:val="20"/>
          <w:szCs w:val="20"/>
        </w:rPr>
        <w:t xml:space="preserve"> (md5sum </w:t>
      </w:r>
      <w:r w:rsidRPr="00ED121B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645918" w:rsidRPr="00645918">
        <w:rPr>
          <w:rFonts w:ascii="Courier New" w:hAnsi="Courier New" w:cs="Courier New"/>
          <w:sz w:val="20"/>
          <w:szCs w:val="20"/>
        </w:rPr>
        <w:t>4a83005bc719012ac148dd3898e5e4ed</w:t>
      </w:r>
      <w:r>
        <w:rPr>
          <w:rFonts w:ascii="Courier New" w:hAnsi="Courier New" w:cs="Courier New"/>
          <w:sz w:val="20"/>
          <w:szCs w:val="20"/>
        </w:rPr>
        <w:t>)</w:t>
      </w:r>
    </w:p>
    <w:p w14:paraId="358D3A6F" w14:textId="7DF7926F" w:rsidR="000052B6" w:rsidRDefault="000052B6" w:rsidP="000052B6">
      <w:pPr>
        <w:jc w:val="both"/>
        <w:rPr>
          <w:szCs w:val="22"/>
          <w:lang w:val="en-CA"/>
        </w:rPr>
      </w:pPr>
      <w:r w:rsidRPr="00ED121B">
        <w:rPr>
          <w:lang w:val="en-CA"/>
        </w:rPr>
        <w:t>(*</w:t>
      </w:r>
      <w:r>
        <w:rPr>
          <w:lang w:val="en-CA"/>
        </w:rPr>
        <w:t>**</w:t>
      </w:r>
      <w:r w:rsidRPr="00ED121B">
        <w:rPr>
          <w:lang w:val="en-CA"/>
        </w:rPr>
        <w:t>)</w:t>
      </w:r>
      <w:r>
        <w:rPr>
          <w:szCs w:val="22"/>
          <w:lang w:val="en-CA"/>
        </w:rPr>
        <w:t xml:space="preserve"> sequences outside of AhG11 CTC, can be found at </w:t>
      </w:r>
      <w:hyperlink r:id="rId15" w:history="1">
        <w:r w:rsidRPr="00E04F8B">
          <w:rPr>
            <w:rStyle w:val="Hyperlink"/>
            <w:szCs w:val="22"/>
            <w:lang w:val="en-CA"/>
          </w:rPr>
          <w:t>ftp://ftp.ient.rwth-aachen.de/ce/JVET-P2025_CCALF/RedKayak/</w:t>
        </w:r>
      </w:hyperlink>
      <w:r>
        <w:rPr>
          <w:szCs w:val="22"/>
          <w:lang w:val="en-CA"/>
        </w:rPr>
        <w:t xml:space="preserve"> </w:t>
      </w:r>
    </w:p>
    <w:p w14:paraId="747C49D4" w14:textId="7ED2AECE" w:rsidR="00ED121B" w:rsidRPr="00EB488D" w:rsidRDefault="000052B6" w:rsidP="000052B6">
      <w:pPr>
        <w:ind w:firstLine="432"/>
        <w:jc w:val="both"/>
        <w:rPr>
          <w:rFonts w:ascii="Courier New" w:hAnsi="Courier New" w:cs="Courier New"/>
          <w:sz w:val="20"/>
          <w:szCs w:val="20"/>
          <w:lang w:val="de-DE"/>
        </w:rPr>
      </w:pPr>
      <w:r w:rsidRPr="00EB488D">
        <w:rPr>
          <w:rFonts w:ascii="Courier New" w:hAnsi="Courier New" w:cs="Courier New"/>
          <w:sz w:val="20"/>
          <w:szCs w:val="20"/>
          <w:lang w:val="de-DE"/>
        </w:rPr>
        <w:t>red_kayak_1-300_1920x1080_30Hz_8bit_420.zip</w:t>
      </w:r>
      <w:r w:rsidR="00ED121B" w:rsidRPr="00EB488D">
        <w:rPr>
          <w:rFonts w:ascii="Courier New" w:hAnsi="Courier New" w:cs="Courier New"/>
          <w:sz w:val="20"/>
          <w:szCs w:val="20"/>
          <w:lang w:val="de-DE"/>
        </w:rPr>
        <w:t xml:space="preserve">(md5sum  </w:t>
      </w:r>
      <w:r w:rsidR="00645918" w:rsidRPr="00EB488D">
        <w:rPr>
          <w:rFonts w:ascii="Courier New" w:hAnsi="Courier New" w:cs="Courier New"/>
          <w:sz w:val="20"/>
          <w:szCs w:val="20"/>
          <w:lang w:val="de-DE"/>
        </w:rPr>
        <w:t>33b276220e7ea308d3fdf98e5fb5d491</w:t>
      </w:r>
      <w:r w:rsidR="00ED121B" w:rsidRPr="00EB488D">
        <w:rPr>
          <w:rFonts w:ascii="Courier New" w:hAnsi="Courier New" w:cs="Courier New"/>
          <w:sz w:val="20"/>
          <w:szCs w:val="20"/>
          <w:lang w:val="de-DE"/>
        </w:rPr>
        <w:t>)</w:t>
      </w:r>
    </w:p>
    <w:p w14:paraId="1A705926" w14:textId="6B274754" w:rsidR="000052B6" w:rsidRDefault="000052B6" w:rsidP="000052B6">
      <w:pPr>
        <w:jc w:val="both"/>
        <w:rPr>
          <w:szCs w:val="22"/>
          <w:lang w:val="en-CA"/>
        </w:rPr>
      </w:pPr>
      <w:r w:rsidRPr="00ED121B">
        <w:rPr>
          <w:lang w:val="en-CA"/>
        </w:rPr>
        <w:t>(*</w:t>
      </w:r>
      <w:r>
        <w:rPr>
          <w:lang w:val="en-CA"/>
        </w:rPr>
        <w:t>***</w:t>
      </w:r>
      <w:r w:rsidRPr="00ED121B">
        <w:rPr>
          <w:lang w:val="en-CA"/>
        </w:rPr>
        <w:t>)</w:t>
      </w:r>
      <w:r>
        <w:rPr>
          <w:szCs w:val="22"/>
          <w:lang w:val="en-CA"/>
        </w:rPr>
        <w:t xml:space="preserve"> </w:t>
      </w:r>
      <w:r w:rsidR="00127F49" w:rsidRPr="00EB488D">
        <w:rPr>
          <w:b/>
          <w:i/>
          <w:szCs w:val="22"/>
          <w:lang w:val="en-CA"/>
        </w:rPr>
        <w:t>optional</w:t>
      </w:r>
      <w:r w:rsidR="00127F4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sequences outside of AhG11 CTC, can be found at </w:t>
      </w:r>
      <w:hyperlink w:history="1">
        <w:r w:rsidR="000C2934">
          <w:rPr>
            <w:rStyle w:val="Hyperlink"/>
            <w:rFonts w:ascii="Segoe UI" w:hAnsi="Segoe UI" w:cs="Segoe UI"/>
            <w:sz w:val="21"/>
            <w:szCs w:val="21"/>
            <w:shd w:val="clear" w:color="auto" w:fill="F7F7F7"/>
          </w:rPr>
          <w:t>ftp://jvet@ftp.ient.rwth-aachen.de/ahg/candidates/720p</w:t>
        </w:r>
      </w:hyperlink>
    </w:p>
    <w:p w14:paraId="6318C239" w14:textId="70C2D20C" w:rsidR="000052B6" w:rsidRDefault="00481BF3" w:rsidP="000052B6">
      <w:pPr>
        <w:ind w:firstLine="432"/>
        <w:jc w:val="both"/>
        <w:rPr>
          <w:rFonts w:ascii="Courier New" w:hAnsi="Courier New" w:cs="Courier New"/>
          <w:sz w:val="20"/>
          <w:szCs w:val="20"/>
        </w:rPr>
      </w:pPr>
      <w:r w:rsidRPr="00481BF3">
        <w:t>Jets_1280x720_60fps_bt709_420.yuv</w:t>
      </w:r>
      <w:r w:rsidR="000052B6">
        <w:t xml:space="preserve"> </w:t>
      </w:r>
      <w:r w:rsidR="000052B6">
        <w:rPr>
          <w:rFonts w:ascii="Courier New" w:hAnsi="Courier New" w:cs="Courier New"/>
          <w:sz w:val="20"/>
          <w:szCs w:val="20"/>
        </w:rPr>
        <w:t xml:space="preserve">(md5sum </w:t>
      </w:r>
      <w:r w:rsidR="000052B6" w:rsidRPr="00ED121B">
        <w:rPr>
          <w:rFonts w:ascii="Courier New" w:hAnsi="Courier New" w:cs="Courier New"/>
          <w:sz w:val="20"/>
          <w:szCs w:val="20"/>
        </w:rPr>
        <w:t xml:space="preserve"> </w:t>
      </w:r>
      <w:r w:rsidRPr="00481BF3">
        <w:rPr>
          <w:rFonts w:ascii="Courier New" w:hAnsi="Courier New" w:cs="Courier New"/>
          <w:sz w:val="20"/>
          <w:szCs w:val="20"/>
        </w:rPr>
        <w:t>9b8c26f3ea0276832c41e0a4d0e6d364</w:t>
      </w:r>
      <w:r w:rsidR="000052B6">
        <w:rPr>
          <w:rFonts w:ascii="Courier New" w:hAnsi="Courier New" w:cs="Courier New"/>
          <w:sz w:val="20"/>
          <w:szCs w:val="20"/>
        </w:rPr>
        <w:t>)</w:t>
      </w:r>
    </w:p>
    <w:p w14:paraId="4676E1B2" w14:textId="0AE04A10" w:rsidR="000052B6" w:rsidRPr="00EB488D" w:rsidRDefault="00481BF3" w:rsidP="000052B6">
      <w:pPr>
        <w:ind w:firstLine="432"/>
        <w:jc w:val="both"/>
        <w:rPr>
          <w:szCs w:val="22"/>
          <w:lang w:val="de-DE"/>
        </w:rPr>
      </w:pPr>
      <w:r w:rsidRPr="00481BF3">
        <w:rPr>
          <w:lang w:val="de-DE"/>
        </w:rPr>
        <w:t>Spincalendar_1280x720_60fps_bt709_420.yuv</w:t>
      </w:r>
      <w:r w:rsidR="000052B6" w:rsidRPr="00EB488D">
        <w:rPr>
          <w:rFonts w:ascii="Courier New" w:hAnsi="Courier New" w:cs="Courier New"/>
          <w:sz w:val="20"/>
          <w:szCs w:val="20"/>
          <w:lang w:val="de-DE"/>
        </w:rPr>
        <w:t xml:space="preserve">(md5sum  </w:t>
      </w:r>
      <w:r w:rsidRPr="00481BF3">
        <w:rPr>
          <w:rFonts w:ascii="Courier New" w:hAnsi="Courier New" w:cs="Courier New"/>
          <w:sz w:val="20"/>
          <w:szCs w:val="20"/>
          <w:lang w:val="de-DE"/>
        </w:rPr>
        <w:t>ba830f17e1948c4134cfcc2de73cdf42</w:t>
      </w:r>
      <w:r w:rsidR="000052B6" w:rsidRPr="00EB488D">
        <w:rPr>
          <w:rFonts w:ascii="Courier New" w:hAnsi="Courier New" w:cs="Courier New"/>
          <w:sz w:val="20"/>
          <w:szCs w:val="20"/>
          <w:lang w:val="de-DE"/>
        </w:rPr>
        <w:t>)</w:t>
      </w:r>
    </w:p>
    <w:p w14:paraId="04E6845B" w14:textId="77777777" w:rsidR="000052B6" w:rsidRPr="00EB488D" w:rsidRDefault="000052B6" w:rsidP="000052B6">
      <w:pPr>
        <w:ind w:firstLine="432"/>
        <w:jc w:val="both"/>
        <w:rPr>
          <w:szCs w:val="22"/>
          <w:lang w:val="de-DE"/>
        </w:rPr>
      </w:pPr>
    </w:p>
    <w:p w14:paraId="6BC40C58" w14:textId="0BAFF880" w:rsidR="00C22BD4" w:rsidRDefault="00C22BD4" w:rsidP="00EB488D">
      <w:r>
        <w:t xml:space="preserve">For remote experts viewing, sections of 5s length will be taken out of the longer sequences for evaluation. The section to be used will be determined in preparation of the </w:t>
      </w:r>
      <w:r w:rsidR="00127F49">
        <w:t>viewing</w:t>
      </w:r>
      <w:r>
        <w:t xml:space="preserve"> sessions.</w:t>
      </w:r>
    </w:p>
    <w:p w14:paraId="681EF782" w14:textId="6E839A8D" w:rsidR="00AF3CE3" w:rsidRPr="00AF3CE3" w:rsidRDefault="00AF3CE3" w:rsidP="00AF3CE3">
      <w:pPr>
        <w:pStyle w:val="Heading1"/>
        <w:ind w:left="432"/>
        <w:rPr>
          <w:rFonts w:cs="Times New Roman"/>
          <w:szCs w:val="22"/>
          <w:lang w:val="en-CA"/>
        </w:rPr>
      </w:pPr>
      <w:r>
        <w:rPr>
          <w:rFonts w:cs="Times New Roman"/>
          <w:lang w:val="en-CA"/>
        </w:rPr>
        <w:t>EE1 tests suggested for viewing</w:t>
      </w:r>
    </w:p>
    <w:p w14:paraId="7ABB6D4E" w14:textId="5B9E99FF" w:rsidR="00E63693" w:rsidRDefault="00AF3CE3" w:rsidP="00E63693">
      <w:pPr>
        <w:jc w:val="both"/>
        <w:rPr>
          <w:lang w:val="en-CA"/>
        </w:rPr>
      </w:pPr>
      <w:r>
        <w:rPr>
          <w:lang w:val="en-CA"/>
        </w:rPr>
        <w:t>Following EE1 tests were suggested to be included into viewing.</w:t>
      </w:r>
    </w:p>
    <w:p w14:paraId="116C9861" w14:textId="2454BB97" w:rsidR="00E63693" w:rsidRPr="00AF3CE3" w:rsidRDefault="00AF3CE3" w:rsidP="00AF3CE3">
      <w:pPr>
        <w:pStyle w:val="Caption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AF3CE3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2.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EE1 tests suggested for the viewing.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440"/>
        <w:gridCol w:w="2160"/>
        <w:gridCol w:w="1800"/>
        <w:gridCol w:w="3330"/>
      </w:tblGrid>
      <w:tr w:rsidR="00AF3CE3" w:rsidRPr="002013A4" w14:paraId="5D582594" w14:textId="77777777" w:rsidTr="00ED121B">
        <w:trPr>
          <w:trHeight w:val="257"/>
        </w:trPr>
        <w:tc>
          <w:tcPr>
            <w:tcW w:w="1255" w:type="dxa"/>
          </w:tcPr>
          <w:p w14:paraId="0E1E7A30" w14:textId="59E509FD" w:rsidR="00AF3CE3" w:rsidRPr="00121F6A" w:rsidRDefault="00AF3CE3" w:rsidP="00121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EE1 </w:t>
            </w:r>
            <w:r w:rsidRPr="00121F6A">
              <w:rPr>
                <w:sz w:val="22"/>
                <w:szCs w:val="22"/>
              </w:rPr>
              <w:t>Test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24238B6" w14:textId="77777777" w:rsidR="00AF3CE3" w:rsidRPr="00121F6A" w:rsidRDefault="00AF3CE3" w:rsidP="00121F6A">
            <w:pPr>
              <w:rPr>
                <w:sz w:val="22"/>
                <w:szCs w:val="22"/>
              </w:rPr>
            </w:pPr>
            <w:r w:rsidRPr="00121F6A">
              <w:rPr>
                <w:sz w:val="22"/>
                <w:szCs w:val="22"/>
              </w:rPr>
              <w:t>Proposal</w:t>
            </w:r>
          </w:p>
        </w:tc>
        <w:tc>
          <w:tcPr>
            <w:tcW w:w="2160" w:type="dxa"/>
          </w:tcPr>
          <w:p w14:paraId="01867D94" w14:textId="68F03806" w:rsidR="00AF3CE3" w:rsidRPr="00121F6A" w:rsidRDefault="00AF3CE3" w:rsidP="00121F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Viewing categories</w:t>
            </w:r>
          </w:p>
        </w:tc>
        <w:tc>
          <w:tcPr>
            <w:tcW w:w="1800" w:type="dxa"/>
            <w:vAlign w:val="bottom"/>
          </w:tcPr>
          <w:p w14:paraId="1F8C59FB" w14:textId="77777777" w:rsidR="00AF3CE3" w:rsidRPr="00121F6A" w:rsidRDefault="00AF3CE3" w:rsidP="00121F6A">
            <w:pPr>
              <w:rPr>
                <w:color w:val="000000"/>
                <w:sz w:val="22"/>
                <w:szCs w:val="22"/>
              </w:rPr>
            </w:pPr>
            <w:r w:rsidRPr="00121F6A">
              <w:rPr>
                <w:color w:val="000000"/>
                <w:sz w:val="22"/>
                <w:szCs w:val="22"/>
              </w:rPr>
              <w:t xml:space="preserve">Proponent </w:t>
            </w:r>
          </w:p>
        </w:tc>
        <w:tc>
          <w:tcPr>
            <w:tcW w:w="3330" w:type="dxa"/>
            <w:shd w:val="clear" w:color="auto" w:fill="auto"/>
            <w:noWrap/>
            <w:vAlign w:val="bottom"/>
          </w:tcPr>
          <w:p w14:paraId="6664A309" w14:textId="77777777" w:rsidR="00AF3CE3" w:rsidRPr="00121F6A" w:rsidRDefault="00AF3CE3" w:rsidP="00121F6A">
            <w:pPr>
              <w:rPr>
                <w:color w:val="000000"/>
                <w:sz w:val="22"/>
                <w:szCs w:val="22"/>
              </w:rPr>
            </w:pPr>
            <w:r w:rsidRPr="00121F6A">
              <w:rPr>
                <w:color w:val="000000"/>
                <w:sz w:val="22"/>
                <w:szCs w:val="22"/>
              </w:rPr>
              <w:t xml:space="preserve">Contact </w:t>
            </w:r>
          </w:p>
        </w:tc>
      </w:tr>
      <w:tr w:rsidR="00AF3CE3" w:rsidRPr="002013A4" w14:paraId="07D13BFD" w14:textId="77777777" w:rsidTr="00ED121B">
        <w:trPr>
          <w:trHeight w:val="161"/>
        </w:trPr>
        <w:tc>
          <w:tcPr>
            <w:tcW w:w="1255" w:type="dxa"/>
          </w:tcPr>
          <w:p w14:paraId="19A676F5" w14:textId="77777777" w:rsidR="00AF3CE3" w:rsidRPr="00121F6A" w:rsidRDefault="00AF3CE3" w:rsidP="00AF3CE3">
            <w:pPr>
              <w:rPr>
                <w:sz w:val="22"/>
                <w:szCs w:val="22"/>
              </w:rPr>
            </w:pPr>
            <w:r w:rsidRPr="00121F6A">
              <w:rPr>
                <w:sz w:val="22"/>
                <w:szCs w:val="22"/>
              </w:rPr>
              <w:t>1.1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22E66D4" w14:textId="5BCA7A36" w:rsidR="00AF3CE3" w:rsidRPr="00F96274" w:rsidRDefault="002F4EE3" w:rsidP="00AF3CE3">
            <w:pPr>
              <w:rPr>
                <w:sz w:val="22"/>
                <w:szCs w:val="22"/>
                <w:u w:val="single"/>
              </w:rPr>
            </w:pPr>
            <w:hyperlink r:id="rId16" w:history="1">
              <w:r w:rsidR="00AF3CE3" w:rsidRPr="00F96274">
                <w:rPr>
                  <w:sz w:val="22"/>
                  <w:szCs w:val="22"/>
                  <w:u w:val="single"/>
                </w:rPr>
                <w:t>JVET-X0055</w:t>
              </w:r>
            </w:hyperlink>
            <w:r w:rsidR="00AF3CE3" w:rsidRPr="00F96274">
              <w:rPr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2160" w:type="dxa"/>
          </w:tcPr>
          <w:p w14:paraId="692B93FA" w14:textId="4A69E6DD" w:rsidR="00AF3CE3" w:rsidRPr="00121F6A" w:rsidRDefault="00AF3CE3" w:rsidP="00AF3C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UHD, 1080p, 720p</w:t>
            </w:r>
          </w:p>
        </w:tc>
        <w:tc>
          <w:tcPr>
            <w:tcW w:w="1800" w:type="dxa"/>
            <w:vAlign w:val="bottom"/>
          </w:tcPr>
          <w:p w14:paraId="47D8CA2B" w14:textId="5BD2A0D8" w:rsidR="00AF3CE3" w:rsidRPr="00121F6A" w:rsidRDefault="00AF3CE3" w:rsidP="00E24E12">
            <w:pPr>
              <w:rPr>
                <w:color w:val="000000"/>
                <w:sz w:val="22"/>
                <w:szCs w:val="22"/>
              </w:rPr>
            </w:pPr>
            <w:r w:rsidRPr="00121F6A">
              <w:rPr>
                <w:color w:val="000000"/>
                <w:sz w:val="22"/>
                <w:szCs w:val="22"/>
              </w:rPr>
              <w:t xml:space="preserve">Tencent </w:t>
            </w:r>
          </w:p>
        </w:tc>
        <w:tc>
          <w:tcPr>
            <w:tcW w:w="3330" w:type="dxa"/>
            <w:shd w:val="clear" w:color="auto" w:fill="auto"/>
            <w:noWrap/>
            <w:vAlign w:val="bottom"/>
          </w:tcPr>
          <w:p w14:paraId="62D0A01F" w14:textId="2FCFF9AE" w:rsidR="00AF3CE3" w:rsidRPr="00121F6A" w:rsidRDefault="00AF3CE3" w:rsidP="00AF3CE3">
            <w:pPr>
              <w:rPr>
                <w:sz w:val="22"/>
                <w:szCs w:val="22"/>
                <w:lang w:val="en-CA"/>
              </w:rPr>
            </w:pPr>
            <w:r w:rsidRPr="00121F6A">
              <w:rPr>
                <w:rStyle w:val="Hyperlink"/>
                <w:sz w:val="22"/>
                <w:szCs w:val="22"/>
                <w:lang w:val="en-CA"/>
              </w:rPr>
              <w:t>liqiangwang@tencent.com</w:t>
            </w:r>
          </w:p>
        </w:tc>
      </w:tr>
      <w:tr w:rsidR="00AF3CE3" w:rsidRPr="002013A4" w14:paraId="6E1A11C1" w14:textId="77777777" w:rsidTr="00ED121B">
        <w:trPr>
          <w:trHeight w:val="197"/>
        </w:trPr>
        <w:tc>
          <w:tcPr>
            <w:tcW w:w="1255" w:type="dxa"/>
          </w:tcPr>
          <w:p w14:paraId="00F70AE4" w14:textId="588F3C33" w:rsidR="00AF3CE3" w:rsidRPr="00121F6A" w:rsidRDefault="00AF3CE3" w:rsidP="00C5531C">
            <w:pPr>
              <w:rPr>
                <w:sz w:val="22"/>
                <w:szCs w:val="22"/>
                <w:highlight w:val="yellow"/>
              </w:rPr>
            </w:pPr>
            <w:r w:rsidRPr="00121F6A">
              <w:rPr>
                <w:sz w:val="22"/>
                <w:szCs w:val="22"/>
              </w:rPr>
              <w:t>1.2</w:t>
            </w:r>
            <w:r>
              <w:rPr>
                <w:sz w:val="22"/>
                <w:szCs w:val="22"/>
              </w:rPr>
              <w:t>.1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77CB0F0" w14:textId="77777777" w:rsidR="00AF3CE3" w:rsidRDefault="00F96274" w:rsidP="00C5531C">
            <w:pPr>
              <w:rPr>
                <w:sz w:val="22"/>
                <w:szCs w:val="22"/>
                <w:u w:val="single"/>
              </w:rPr>
            </w:pPr>
            <w:r w:rsidRPr="00F96274">
              <w:rPr>
                <w:sz w:val="22"/>
                <w:szCs w:val="22"/>
                <w:u w:val="single"/>
              </w:rPr>
              <w:t>JVET-X0066</w:t>
            </w:r>
          </w:p>
          <w:p w14:paraId="2069863A" w14:textId="67E577AA" w:rsidR="00F96274" w:rsidRPr="00F96274" w:rsidRDefault="00F96274" w:rsidP="00C5531C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2160" w:type="dxa"/>
          </w:tcPr>
          <w:p w14:paraId="0B4F17CC" w14:textId="0C27BAF1" w:rsidR="00AF3CE3" w:rsidRPr="00121F6A" w:rsidRDefault="00ED121B" w:rsidP="00C5531C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UHD, 1080p, 720p</w:t>
            </w:r>
          </w:p>
        </w:tc>
        <w:tc>
          <w:tcPr>
            <w:tcW w:w="1800" w:type="dxa"/>
            <w:vAlign w:val="bottom"/>
          </w:tcPr>
          <w:p w14:paraId="745098FA" w14:textId="4A3079BE" w:rsidR="00AF3CE3" w:rsidRPr="00ED121B" w:rsidRDefault="00AF3CE3" w:rsidP="00C5531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Bytedance, </w:t>
            </w:r>
            <w:r w:rsidR="00ED121B">
              <w:rPr>
                <w:color w:val="000000"/>
                <w:sz w:val="22"/>
                <w:szCs w:val="22"/>
              </w:rPr>
              <w:t xml:space="preserve"> </w:t>
            </w:r>
            <w:r w:rsidRPr="00121F6A">
              <w:rPr>
                <w:color w:val="000000"/>
                <w:sz w:val="22"/>
                <w:szCs w:val="22"/>
              </w:rPr>
              <w:t>Qualcomm</w:t>
            </w:r>
          </w:p>
        </w:tc>
        <w:tc>
          <w:tcPr>
            <w:tcW w:w="3330" w:type="dxa"/>
            <w:shd w:val="clear" w:color="auto" w:fill="auto"/>
            <w:noWrap/>
            <w:vAlign w:val="bottom"/>
          </w:tcPr>
          <w:p w14:paraId="06B0C0B1" w14:textId="58E9CD21" w:rsidR="00AF3CE3" w:rsidRPr="00121F6A" w:rsidRDefault="002F4EE3" w:rsidP="00C5531C">
            <w:pPr>
              <w:rPr>
                <w:sz w:val="22"/>
                <w:szCs w:val="22"/>
                <w:lang w:val="en-CA"/>
              </w:rPr>
            </w:pPr>
            <w:hyperlink r:id="rId17" w:history="1">
              <w:r w:rsidR="00AF3CE3" w:rsidRPr="00045716">
                <w:rPr>
                  <w:rStyle w:val="Hyperlink"/>
                  <w:sz w:val="22"/>
                  <w:szCs w:val="22"/>
                  <w:lang w:val="en-CA"/>
                </w:rPr>
                <w:t>yue.li@bytedance.com</w:t>
              </w:r>
            </w:hyperlink>
            <w:r w:rsidR="00AF3CE3">
              <w:rPr>
                <w:sz w:val="22"/>
                <w:szCs w:val="22"/>
                <w:lang w:val="en-CA"/>
              </w:rPr>
              <w:t xml:space="preserve"> </w:t>
            </w:r>
          </w:p>
          <w:p w14:paraId="5309A94A" w14:textId="7B88CD14" w:rsidR="00AF3CE3" w:rsidRPr="00121F6A" w:rsidRDefault="002F4EE3" w:rsidP="00ED121B">
            <w:pPr>
              <w:rPr>
                <w:sz w:val="22"/>
                <w:szCs w:val="22"/>
                <w:highlight w:val="yellow"/>
                <w:lang w:val="en-CA"/>
              </w:rPr>
            </w:pPr>
            <w:hyperlink r:id="rId18" w:history="1">
              <w:r w:rsidR="00AF3CE3" w:rsidRPr="00045716">
                <w:rPr>
                  <w:rStyle w:val="Hyperlink"/>
                  <w:sz w:val="22"/>
                  <w:szCs w:val="22"/>
                  <w:lang w:val="en-CA"/>
                </w:rPr>
                <w:t>hongtaow@qti.qualcomm.com</w:t>
              </w:r>
            </w:hyperlink>
            <w:r w:rsidR="00AF3CE3">
              <w:rPr>
                <w:sz w:val="22"/>
                <w:szCs w:val="22"/>
                <w:lang w:val="en-CA"/>
              </w:rPr>
              <w:t xml:space="preserve"> </w:t>
            </w:r>
          </w:p>
        </w:tc>
      </w:tr>
      <w:tr w:rsidR="00ED121B" w:rsidRPr="002013A4" w14:paraId="15ED1315" w14:textId="77777777" w:rsidTr="00ED121B">
        <w:trPr>
          <w:trHeight w:val="318"/>
        </w:trPr>
        <w:tc>
          <w:tcPr>
            <w:tcW w:w="1255" w:type="dxa"/>
          </w:tcPr>
          <w:p w14:paraId="7927FE0A" w14:textId="1D1C61CF" w:rsidR="00ED121B" w:rsidRPr="00121F6A" w:rsidRDefault="00ED121B" w:rsidP="00ED121B">
            <w:pPr>
              <w:rPr>
                <w:sz w:val="22"/>
                <w:szCs w:val="22"/>
              </w:rPr>
            </w:pPr>
            <w:r w:rsidRPr="002A6D0E">
              <w:rPr>
                <w:sz w:val="22"/>
                <w:szCs w:val="22"/>
              </w:rPr>
              <w:t>2.1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E49B940" w14:textId="171D5525" w:rsidR="00ED121B" w:rsidRPr="00F96274" w:rsidRDefault="002F4EE3" w:rsidP="00ED121B">
            <w:pPr>
              <w:rPr>
                <w:sz w:val="22"/>
                <w:szCs w:val="22"/>
                <w:u w:val="single"/>
              </w:rPr>
            </w:pPr>
            <w:hyperlink r:id="rId19" w:history="1">
              <w:r w:rsidR="00ED121B" w:rsidRPr="00F96274">
                <w:rPr>
                  <w:sz w:val="22"/>
                  <w:szCs w:val="22"/>
                </w:rPr>
                <w:t>JVET-X0117</w:t>
              </w:r>
            </w:hyperlink>
          </w:p>
        </w:tc>
        <w:tc>
          <w:tcPr>
            <w:tcW w:w="2160" w:type="dxa"/>
          </w:tcPr>
          <w:p w14:paraId="3D548A37" w14:textId="114F5D75" w:rsidR="00ED121B" w:rsidRPr="00121F6A" w:rsidRDefault="00ED121B" w:rsidP="00ED12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UHD</w:t>
            </w:r>
          </w:p>
        </w:tc>
        <w:tc>
          <w:tcPr>
            <w:tcW w:w="1800" w:type="dxa"/>
            <w:vAlign w:val="bottom"/>
          </w:tcPr>
          <w:p w14:paraId="6F474222" w14:textId="5CE441E1" w:rsidR="00ED121B" w:rsidRPr="00121F6A" w:rsidRDefault="00ED121B" w:rsidP="00ED121B">
            <w:pPr>
              <w:rPr>
                <w:color w:val="000000"/>
                <w:sz w:val="22"/>
                <w:szCs w:val="22"/>
              </w:rPr>
            </w:pPr>
            <w:r w:rsidRPr="002A6D0E">
              <w:rPr>
                <w:sz w:val="22"/>
                <w:szCs w:val="22"/>
              </w:rPr>
              <w:t>AhG11</w:t>
            </w:r>
          </w:p>
        </w:tc>
        <w:tc>
          <w:tcPr>
            <w:tcW w:w="3330" w:type="dxa"/>
            <w:shd w:val="clear" w:color="auto" w:fill="auto"/>
            <w:noWrap/>
          </w:tcPr>
          <w:p w14:paraId="1BC1109C" w14:textId="1CC4F922" w:rsidR="00ED121B" w:rsidRPr="00121F6A" w:rsidRDefault="002F4EE3" w:rsidP="00ED121B">
            <w:pPr>
              <w:rPr>
                <w:sz w:val="22"/>
                <w:szCs w:val="22"/>
                <w:highlight w:val="yellow"/>
                <w:lang w:val="en-CA"/>
              </w:rPr>
            </w:pPr>
            <w:hyperlink r:id="rId20" w:history="1">
              <w:r w:rsidR="00ED121B" w:rsidRPr="002A6D0E">
                <w:rPr>
                  <w:rStyle w:val="Hyperlink"/>
                  <w:sz w:val="22"/>
                  <w:szCs w:val="22"/>
                </w:rPr>
                <w:t>johannes.sauer@huawei.com</w:t>
              </w:r>
            </w:hyperlink>
          </w:p>
        </w:tc>
      </w:tr>
      <w:tr w:rsidR="00ED121B" w:rsidRPr="002013A4" w14:paraId="32E072A1" w14:textId="77777777" w:rsidTr="00ED121B">
        <w:trPr>
          <w:trHeight w:val="318"/>
        </w:trPr>
        <w:tc>
          <w:tcPr>
            <w:tcW w:w="1255" w:type="dxa"/>
          </w:tcPr>
          <w:p w14:paraId="59FCA45A" w14:textId="42CF9648" w:rsidR="00ED121B" w:rsidRPr="00121F6A" w:rsidRDefault="00ED121B" w:rsidP="00ED121B">
            <w:pPr>
              <w:rPr>
                <w:sz w:val="22"/>
                <w:szCs w:val="22"/>
              </w:rPr>
            </w:pPr>
            <w:r w:rsidRPr="00A5764D">
              <w:rPr>
                <w:sz w:val="22"/>
                <w:szCs w:val="22"/>
              </w:rPr>
              <w:t>2.3</w:t>
            </w:r>
            <w:r>
              <w:rPr>
                <w:sz w:val="22"/>
                <w:szCs w:val="22"/>
              </w:rPr>
              <w:t>.1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C39FC38" w14:textId="25DBD202" w:rsidR="00ED121B" w:rsidRPr="00F96274" w:rsidRDefault="00ED121B" w:rsidP="00ED121B">
            <w:pPr>
              <w:rPr>
                <w:sz w:val="22"/>
                <w:szCs w:val="22"/>
                <w:u w:val="single"/>
              </w:rPr>
            </w:pPr>
            <w:r w:rsidRPr="00F96274">
              <w:rPr>
                <w:sz w:val="22"/>
                <w:szCs w:val="22"/>
                <w:u w:val="single"/>
              </w:rPr>
              <w:t xml:space="preserve">JVET-X0064 </w:t>
            </w:r>
          </w:p>
        </w:tc>
        <w:tc>
          <w:tcPr>
            <w:tcW w:w="2160" w:type="dxa"/>
          </w:tcPr>
          <w:p w14:paraId="678DBCEB" w14:textId="2CC117DD" w:rsidR="00ED121B" w:rsidRPr="00121F6A" w:rsidRDefault="00ED121B" w:rsidP="00ED12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UHD</w:t>
            </w:r>
          </w:p>
        </w:tc>
        <w:tc>
          <w:tcPr>
            <w:tcW w:w="1800" w:type="dxa"/>
            <w:vAlign w:val="bottom"/>
          </w:tcPr>
          <w:p w14:paraId="439575A3" w14:textId="1085EC6C" w:rsidR="00ED121B" w:rsidRPr="00121F6A" w:rsidRDefault="00ED121B" w:rsidP="00ED121B">
            <w:pPr>
              <w:rPr>
                <w:color w:val="000000"/>
                <w:sz w:val="22"/>
                <w:szCs w:val="22"/>
              </w:rPr>
            </w:pPr>
            <w:r w:rsidRPr="00A5764D">
              <w:rPr>
                <w:sz w:val="22"/>
                <w:szCs w:val="22"/>
              </w:rPr>
              <w:t>Bytedance</w:t>
            </w:r>
          </w:p>
        </w:tc>
        <w:tc>
          <w:tcPr>
            <w:tcW w:w="3330" w:type="dxa"/>
            <w:shd w:val="clear" w:color="auto" w:fill="auto"/>
            <w:noWrap/>
          </w:tcPr>
          <w:p w14:paraId="57CEC821" w14:textId="7CCBA1C7" w:rsidR="00ED121B" w:rsidRPr="00121F6A" w:rsidRDefault="00ED121B" w:rsidP="00ED121B">
            <w:pPr>
              <w:rPr>
                <w:sz w:val="22"/>
                <w:szCs w:val="22"/>
                <w:highlight w:val="yellow"/>
                <w:lang w:val="en-CA"/>
              </w:rPr>
            </w:pPr>
            <w:r w:rsidRPr="00A5764D">
              <w:rPr>
                <w:rStyle w:val="Hyperlink"/>
                <w:sz w:val="22"/>
                <w:szCs w:val="22"/>
              </w:rPr>
              <w:t>linchaoyi.cy@bytedance.com</w:t>
            </w:r>
          </w:p>
        </w:tc>
      </w:tr>
    </w:tbl>
    <w:p w14:paraId="157E01DE" w14:textId="0B8B5362" w:rsidR="00C6398F" w:rsidRDefault="00CF2B05" w:rsidP="000052B6">
      <w:pPr>
        <w:jc w:val="both"/>
      </w:pPr>
      <w:r>
        <w:t xml:space="preserve"> </w:t>
      </w:r>
    </w:p>
    <w:p w14:paraId="7B0A9BE8" w14:textId="381937F6" w:rsidR="000052B6" w:rsidRDefault="0095168F" w:rsidP="000052B6">
      <w:pPr>
        <w:jc w:val="both"/>
      </w:pPr>
      <w:r>
        <w:t>For tests in super-resolution category sequences are supposed to be encoded in quarter-size (enabling RPR with ScalingFactor = 2.0). Table 3 gives QPs suggested to be used if RPR is enabled (</w:t>
      </w:r>
      <w:r w:rsidR="00ED4D88">
        <w:t>i</w:t>
      </w:r>
      <w:r>
        <w:t xml:space="preserve">n order to ensure no more than 10% difference to target rate </w:t>
      </w:r>
      <w:r>
        <w:rPr>
          <w:i/>
          <w:iCs/>
          <w:color w:val="000000" w:themeColor="text1"/>
          <w:sz w:val="22"/>
          <w:szCs w:val="22"/>
        </w:rPr>
        <w:t xml:space="preserve">(all sequences </w:t>
      </w:r>
      <w:r w:rsidRPr="0095168F">
        <w:rPr>
          <w:i/>
          <w:iCs/>
          <w:color w:val="000000" w:themeColor="text1"/>
          <w:sz w:val="22"/>
          <w:szCs w:val="22"/>
        </w:rPr>
        <w:t>3840x2160p, all coded in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95168F">
        <w:rPr>
          <w:i/>
          <w:iCs/>
          <w:color w:val="000000" w:themeColor="text1"/>
          <w:sz w:val="22"/>
          <w:szCs w:val="22"/>
        </w:rPr>
        <w:t>RA cfg)</w:t>
      </w:r>
      <w:r>
        <w:t xml:space="preserve">.  </w:t>
      </w:r>
    </w:p>
    <w:p w14:paraId="33FDF627" w14:textId="77777777" w:rsidR="0095168F" w:rsidRDefault="0095168F" w:rsidP="000052B6">
      <w:pPr>
        <w:jc w:val="both"/>
      </w:pPr>
    </w:p>
    <w:p w14:paraId="654A4DB1" w14:textId="42FB4E4F" w:rsidR="0095168F" w:rsidRPr="00AF3CE3" w:rsidRDefault="0095168F" w:rsidP="0095168F">
      <w:pPr>
        <w:pStyle w:val="Caption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AF3CE3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3</w:t>
      </w:r>
      <w:r w:rsidRPr="00AF3CE3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Suggested QPs for sequences coded with RPR enabled.</w:t>
      </w:r>
      <w:r w:rsidRPr="0095168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</w:p>
    <w:tbl>
      <w:tblPr>
        <w:tblStyle w:val="TableGrid"/>
        <w:tblpPr w:leftFromText="180" w:rightFromText="180" w:vertAnchor="text" w:horzAnchor="margin" w:tblpYSpec="inside"/>
        <w:tblW w:w="10125" w:type="dxa"/>
        <w:tblLayout w:type="fixed"/>
        <w:tblLook w:val="04A0" w:firstRow="1" w:lastRow="0" w:firstColumn="1" w:lastColumn="0" w:noHBand="0" w:noVBand="1"/>
      </w:tblPr>
      <w:tblGrid>
        <w:gridCol w:w="3415"/>
        <w:gridCol w:w="2160"/>
        <w:gridCol w:w="2990"/>
        <w:gridCol w:w="1560"/>
      </w:tblGrid>
      <w:tr w:rsidR="0095168F" w:rsidRPr="00AD3580" w14:paraId="0F03A6A6" w14:textId="77777777" w:rsidTr="0095168F">
        <w:trPr>
          <w:trHeight w:val="268"/>
        </w:trPr>
        <w:tc>
          <w:tcPr>
            <w:tcW w:w="3415" w:type="dxa"/>
          </w:tcPr>
          <w:p w14:paraId="341616D7" w14:textId="2AA53329" w:rsidR="0095168F" w:rsidRPr="00AD3580" w:rsidRDefault="0095168F" w:rsidP="0095168F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Sequence </w:t>
            </w:r>
            <w:r w:rsidRPr="00F575AF">
              <w:rPr>
                <w:lang w:eastAsia="ja-JP"/>
              </w:rPr>
              <w:t>Name</w:t>
            </w:r>
          </w:p>
        </w:tc>
        <w:tc>
          <w:tcPr>
            <w:tcW w:w="2160" w:type="dxa"/>
          </w:tcPr>
          <w:p w14:paraId="4E77084D" w14:textId="77777777" w:rsidR="0095168F" w:rsidRPr="00AD3580" w:rsidRDefault="0095168F" w:rsidP="0095168F">
            <w:pPr>
              <w:rPr>
                <w:lang w:eastAsia="ja-JP"/>
              </w:rPr>
            </w:pPr>
            <w:r>
              <w:rPr>
                <w:lang w:eastAsia="ja-JP"/>
              </w:rPr>
              <w:t>CF</w:t>
            </w:r>
          </w:p>
        </w:tc>
        <w:tc>
          <w:tcPr>
            <w:tcW w:w="2990" w:type="dxa"/>
          </w:tcPr>
          <w:p w14:paraId="478655C7" w14:textId="77777777" w:rsidR="0095168F" w:rsidRPr="00AD3580" w:rsidRDefault="0095168F" w:rsidP="0095168F">
            <w:pPr>
              <w:rPr>
                <w:lang w:eastAsia="ja-JP"/>
              </w:rPr>
            </w:pPr>
            <w:r>
              <w:rPr>
                <w:lang w:eastAsia="ja-JP"/>
              </w:rPr>
              <w:t>Anchor QPs</w:t>
            </w:r>
          </w:p>
        </w:tc>
        <w:tc>
          <w:tcPr>
            <w:tcW w:w="1560" w:type="dxa"/>
          </w:tcPr>
          <w:p w14:paraId="07958B0A" w14:textId="77777777" w:rsidR="0095168F" w:rsidRPr="00AD3580" w:rsidRDefault="0095168F" w:rsidP="0095168F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RPR </w:t>
            </w:r>
            <w:r w:rsidRPr="00F575AF">
              <w:rPr>
                <w:lang w:eastAsia="ja-JP"/>
              </w:rPr>
              <w:t>QP</w:t>
            </w:r>
          </w:p>
        </w:tc>
      </w:tr>
      <w:tr w:rsidR="0095168F" w:rsidRPr="00A154FD" w14:paraId="607E6C3D" w14:textId="77777777" w:rsidTr="0095168F">
        <w:trPr>
          <w:trHeight w:val="268"/>
        </w:trPr>
        <w:tc>
          <w:tcPr>
            <w:tcW w:w="3415" w:type="dxa"/>
          </w:tcPr>
          <w:p w14:paraId="1A1CE1A2" w14:textId="77777777" w:rsidR="0095168F" w:rsidRPr="0095168F" w:rsidRDefault="0095168F" w:rsidP="0095168F">
            <w:pPr>
              <w:rPr>
                <w:lang w:eastAsia="ja-JP"/>
              </w:rPr>
            </w:pPr>
            <w:r w:rsidRPr="0095168F">
              <w:rPr>
                <w:lang w:eastAsia="ja-JP"/>
              </w:rPr>
              <w:t>Tango</w:t>
            </w:r>
          </w:p>
        </w:tc>
        <w:tc>
          <w:tcPr>
            <w:tcW w:w="2160" w:type="dxa"/>
          </w:tcPr>
          <w:p w14:paraId="6108C796" w14:textId="77777777" w:rsidR="0095168F" w:rsidRPr="0095168F" w:rsidRDefault="0095168F" w:rsidP="0095168F">
            <w:pPr>
              <w:rPr>
                <w:lang w:eastAsia="ja-JP"/>
              </w:rPr>
            </w:pPr>
            <w:r w:rsidRPr="0095168F">
              <w:rPr>
                <w:lang w:eastAsia="ja-JP"/>
              </w:rPr>
              <w:t>3840x2160p</w:t>
            </w:r>
          </w:p>
        </w:tc>
        <w:tc>
          <w:tcPr>
            <w:tcW w:w="2990" w:type="dxa"/>
          </w:tcPr>
          <w:p w14:paraId="28DDA720" w14:textId="77777777" w:rsidR="0095168F" w:rsidRPr="0095168F" w:rsidRDefault="0095168F" w:rsidP="0095168F">
            <w:pPr>
              <w:rPr>
                <w:color w:val="000000" w:themeColor="text1"/>
                <w:lang w:eastAsia="ja-JP"/>
              </w:rPr>
            </w:pPr>
            <w:r w:rsidRPr="0095168F">
              <w:rPr>
                <w:color w:val="000000" w:themeColor="text1"/>
                <w:lang w:eastAsia="ja-JP"/>
              </w:rPr>
              <w:t>39, 42</w:t>
            </w:r>
          </w:p>
        </w:tc>
        <w:tc>
          <w:tcPr>
            <w:tcW w:w="1560" w:type="dxa"/>
          </w:tcPr>
          <w:p w14:paraId="5A614419" w14:textId="78DCF879" w:rsidR="0095168F" w:rsidRPr="0095168F" w:rsidRDefault="0095168F" w:rsidP="0095168F">
            <w:pPr>
              <w:rPr>
                <w:lang w:eastAsia="ja-JP"/>
              </w:rPr>
            </w:pPr>
            <w:r w:rsidRPr="0095168F">
              <w:rPr>
                <w:color w:val="000000" w:themeColor="text1"/>
                <w:lang w:eastAsia="ja-JP"/>
              </w:rPr>
              <w:t>3</w:t>
            </w:r>
            <w:r w:rsidR="00A00971" w:rsidRPr="00EB488D">
              <w:rPr>
                <w:color w:val="000000" w:themeColor="text1"/>
                <w:lang w:eastAsia="ja-JP"/>
              </w:rPr>
              <w:t>2</w:t>
            </w:r>
            <w:r w:rsidRPr="0095168F">
              <w:rPr>
                <w:color w:val="000000" w:themeColor="text1"/>
                <w:lang w:eastAsia="ja-JP"/>
              </w:rPr>
              <w:t xml:space="preserve">, </w:t>
            </w:r>
            <w:r>
              <w:rPr>
                <w:color w:val="000000" w:themeColor="text1"/>
                <w:lang w:eastAsia="ja-JP"/>
              </w:rPr>
              <w:t>35</w:t>
            </w:r>
          </w:p>
        </w:tc>
      </w:tr>
      <w:tr w:rsidR="0095168F" w:rsidRPr="00A154FD" w14:paraId="4C6E2445" w14:textId="77777777" w:rsidTr="0095168F">
        <w:trPr>
          <w:trHeight w:val="247"/>
        </w:trPr>
        <w:tc>
          <w:tcPr>
            <w:tcW w:w="3415" w:type="dxa"/>
          </w:tcPr>
          <w:p w14:paraId="6D0B5558" w14:textId="77777777" w:rsidR="0095168F" w:rsidRPr="0095168F" w:rsidRDefault="0095168F" w:rsidP="0095168F">
            <w:pPr>
              <w:rPr>
                <w:lang w:eastAsia="ja-JP"/>
              </w:rPr>
            </w:pPr>
            <w:r w:rsidRPr="0095168F">
              <w:rPr>
                <w:lang w:eastAsia="ja-JP"/>
              </w:rPr>
              <w:t>Campfire(*)</w:t>
            </w:r>
          </w:p>
        </w:tc>
        <w:tc>
          <w:tcPr>
            <w:tcW w:w="2160" w:type="dxa"/>
          </w:tcPr>
          <w:p w14:paraId="66D61477" w14:textId="77777777" w:rsidR="0095168F" w:rsidRPr="0095168F" w:rsidRDefault="0095168F" w:rsidP="0095168F">
            <w:pPr>
              <w:rPr>
                <w:lang w:eastAsia="ja-JP"/>
              </w:rPr>
            </w:pPr>
            <w:r w:rsidRPr="0095168F">
              <w:rPr>
                <w:lang w:eastAsia="ja-JP"/>
              </w:rPr>
              <w:t>3840x2160p</w:t>
            </w:r>
          </w:p>
        </w:tc>
        <w:tc>
          <w:tcPr>
            <w:tcW w:w="2990" w:type="dxa"/>
          </w:tcPr>
          <w:p w14:paraId="3DDC110B" w14:textId="77777777" w:rsidR="0095168F" w:rsidRPr="0095168F" w:rsidRDefault="0095168F" w:rsidP="0095168F">
            <w:pPr>
              <w:rPr>
                <w:color w:val="000000" w:themeColor="text1"/>
                <w:lang w:eastAsia="ja-JP"/>
              </w:rPr>
            </w:pPr>
            <w:r w:rsidRPr="0095168F">
              <w:rPr>
                <w:color w:val="000000" w:themeColor="text1"/>
                <w:lang w:eastAsia="ja-JP"/>
              </w:rPr>
              <w:t>36, 39</w:t>
            </w:r>
          </w:p>
        </w:tc>
        <w:tc>
          <w:tcPr>
            <w:tcW w:w="1560" w:type="dxa"/>
          </w:tcPr>
          <w:p w14:paraId="3E86977B" w14:textId="50354014" w:rsidR="0095168F" w:rsidRPr="0095168F" w:rsidRDefault="00F96274" w:rsidP="00F1028A">
            <w:pPr>
              <w:rPr>
                <w:lang w:eastAsia="ja-JP"/>
              </w:rPr>
            </w:pPr>
            <w:r w:rsidRPr="00EB488D">
              <w:rPr>
                <w:color w:val="000000" w:themeColor="text1"/>
                <w:lang w:eastAsia="ja-JP"/>
              </w:rPr>
              <w:t>2</w:t>
            </w:r>
            <w:r w:rsidR="00A00971" w:rsidRPr="00EB488D">
              <w:t>8</w:t>
            </w:r>
            <w:r w:rsidR="0095168F" w:rsidRPr="00EB488D">
              <w:rPr>
                <w:color w:val="000000" w:themeColor="text1"/>
                <w:lang w:eastAsia="ja-JP"/>
              </w:rPr>
              <w:t>, 3</w:t>
            </w:r>
            <w:r w:rsidRPr="00EB488D">
              <w:rPr>
                <w:color w:val="000000" w:themeColor="text1"/>
                <w:lang w:eastAsia="ja-JP"/>
              </w:rPr>
              <w:t>2</w:t>
            </w:r>
            <w:r w:rsidR="00F1028A">
              <w:rPr>
                <w:color w:val="000000" w:themeColor="text1"/>
                <w:lang w:eastAsia="ja-JP"/>
              </w:rPr>
              <w:t xml:space="preserve"> </w:t>
            </w:r>
          </w:p>
        </w:tc>
      </w:tr>
      <w:tr w:rsidR="00F96274" w:rsidRPr="00A154FD" w14:paraId="007BDD21" w14:textId="77777777" w:rsidTr="0095168F">
        <w:trPr>
          <w:trHeight w:val="268"/>
        </w:trPr>
        <w:tc>
          <w:tcPr>
            <w:tcW w:w="3415" w:type="dxa"/>
          </w:tcPr>
          <w:p w14:paraId="38725C0F" w14:textId="77777777" w:rsidR="00F96274" w:rsidRPr="0095168F" w:rsidRDefault="00F96274" w:rsidP="00F96274">
            <w:pPr>
              <w:rPr>
                <w:lang w:eastAsia="ja-JP"/>
              </w:rPr>
            </w:pPr>
            <w:r w:rsidRPr="0095168F">
              <w:rPr>
                <w:lang w:eastAsia="ja-JP"/>
              </w:rPr>
              <w:t>DaylightRoad2</w:t>
            </w:r>
          </w:p>
        </w:tc>
        <w:tc>
          <w:tcPr>
            <w:tcW w:w="2160" w:type="dxa"/>
          </w:tcPr>
          <w:p w14:paraId="164281FF" w14:textId="77777777" w:rsidR="00F96274" w:rsidRPr="0095168F" w:rsidRDefault="00F96274" w:rsidP="00F96274">
            <w:pPr>
              <w:rPr>
                <w:lang w:eastAsia="ja-JP"/>
              </w:rPr>
            </w:pPr>
            <w:r w:rsidRPr="0095168F">
              <w:rPr>
                <w:color w:val="000000"/>
                <w:szCs w:val="22"/>
              </w:rPr>
              <w:t>3840x2160p</w:t>
            </w:r>
          </w:p>
        </w:tc>
        <w:tc>
          <w:tcPr>
            <w:tcW w:w="2990" w:type="dxa"/>
          </w:tcPr>
          <w:p w14:paraId="1081BF40" w14:textId="77777777" w:rsidR="00F96274" w:rsidRPr="0095168F" w:rsidRDefault="00F96274" w:rsidP="00F96274">
            <w:pPr>
              <w:rPr>
                <w:color w:val="000000" w:themeColor="text1"/>
                <w:lang w:eastAsia="ja-JP"/>
              </w:rPr>
            </w:pPr>
            <w:r w:rsidRPr="0095168F">
              <w:rPr>
                <w:color w:val="000000" w:themeColor="text1"/>
                <w:lang w:eastAsia="ja-JP"/>
              </w:rPr>
              <w:t>39, 42</w:t>
            </w:r>
          </w:p>
        </w:tc>
        <w:tc>
          <w:tcPr>
            <w:tcW w:w="1560" w:type="dxa"/>
          </w:tcPr>
          <w:p w14:paraId="5C92A2C9" w14:textId="25E81E80" w:rsidR="00F96274" w:rsidRPr="00F96274" w:rsidRDefault="00F96274" w:rsidP="00F96274">
            <w:pPr>
              <w:rPr>
                <w:highlight w:val="yellow"/>
                <w:lang w:eastAsia="ja-JP"/>
              </w:rPr>
            </w:pPr>
            <w:r w:rsidRPr="00EB488D">
              <w:rPr>
                <w:color w:val="000000" w:themeColor="text1"/>
                <w:lang w:eastAsia="ja-JP"/>
              </w:rPr>
              <w:t>33, 3</w:t>
            </w:r>
            <w:r w:rsidR="00A00971" w:rsidRPr="00EB488D">
              <w:rPr>
                <w:color w:val="000000" w:themeColor="text1"/>
                <w:lang w:eastAsia="ja-JP"/>
              </w:rPr>
              <w:t>6</w:t>
            </w:r>
          </w:p>
        </w:tc>
      </w:tr>
      <w:tr w:rsidR="00F96274" w:rsidRPr="00A154FD" w14:paraId="4A537703" w14:textId="77777777" w:rsidTr="0095168F">
        <w:trPr>
          <w:trHeight w:val="268"/>
        </w:trPr>
        <w:tc>
          <w:tcPr>
            <w:tcW w:w="3415" w:type="dxa"/>
          </w:tcPr>
          <w:p w14:paraId="2ADEE1E1" w14:textId="77777777" w:rsidR="00F96274" w:rsidRPr="0095168F" w:rsidRDefault="00F96274" w:rsidP="00F96274">
            <w:pPr>
              <w:rPr>
                <w:lang w:eastAsia="ja-JP"/>
              </w:rPr>
            </w:pPr>
            <w:r w:rsidRPr="0095168F">
              <w:rPr>
                <w:lang w:eastAsia="ja-JP"/>
              </w:rPr>
              <w:t>CatRobot</w:t>
            </w:r>
          </w:p>
        </w:tc>
        <w:tc>
          <w:tcPr>
            <w:tcW w:w="2160" w:type="dxa"/>
          </w:tcPr>
          <w:p w14:paraId="438C32A1" w14:textId="77777777" w:rsidR="00F96274" w:rsidRPr="0095168F" w:rsidRDefault="00F96274" w:rsidP="00F96274">
            <w:pPr>
              <w:rPr>
                <w:lang w:eastAsia="ja-JP"/>
              </w:rPr>
            </w:pPr>
            <w:r w:rsidRPr="0095168F">
              <w:rPr>
                <w:color w:val="000000"/>
                <w:szCs w:val="22"/>
              </w:rPr>
              <w:t>3840x2160p</w:t>
            </w:r>
          </w:p>
        </w:tc>
        <w:tc>
          <w:tcPr>
            <w:tcW w:w="2990" w:type="dxa"/>
          </w:tcPr>
          <w:p w14:paraId="747F312D" w14:textId="77777777" w:rsidR="00F96274" w:rsidRPr="0095168F" w:rsidRDefault="00F96274" w:rsidP="00F96274">
            <w:pPr>
              <w:rPr>
                <w:color w:val="000000" w:themeColor="text1"/>
                <w:lang w:eastAsia="ja-JP"/>
              </w:rPr>
            </w:pPr>
            <w:r w:rsidRPr="0095168F">
              <w:rPr>
                <w:color w:val="000000" w:themeColor="text1"/>
                <w:lang w:eastAsia="ja-JP"/>
              </w:rPr>
              <w:t>39, 42</w:t>
            </w:r>
          </w:p>
        </w:tc>
        <w:tc>
          <w:tcPr>
            <w:tcW w:w="1560" w:type="dxa"/>
          </w:tcPr>
          <w:p w14:paraId="4E8E760C" w14:textId="54E6E92B" w:rsidR="00F96274" w:rsidRPr="00F96274" w:rsidRDefault="00F96274" w:rsidP="00F96274">
            <w:pPr>
              <w:rPr>
                <w:highlight w:val="yellow"/>
                <w:lang w:eastAsia="ja-JP"/>
              </w:rPr>
            </w:pPr>
            <w:r w:rsidRPr="00EB488D">
              <w:rPr>
                <w:color w:val="000000" w:themeColor="text1"/>
                <w:lang w:eastAsia="ja-JP"/>
              </w:rPr>
              <w:t>33, 3</w:t>
            </w:r>
            <w:r w:rsidR="00A00971" w:rsidRPr="00EB488D">
              <w:rPr>
                <w:color w:val="000000" w:themeColor="text1"/>
                <w:lang w:eastAsia="ja-JP"/>
              </w:rPr>
              <w:t>6</w:t>
            </w:r>
          </w:p>
        </w:tc>
      </w:tr>
    </w:tbl>
    <w:p w14:paraId="2707D51E" w14:textId="398BFA34" w:rsidR="0095168F" w:rsidRDefault="0095168F" w:rsidP="0089271B">
      <w:pPr>
        <w:tabs>
          <w:tab w:val="left" w:pos="720"/>
        </w:tabs>
        <w:spacing w:after="200" w:line="276" w:lineRule="auto"/>
        <w:ind w:left="722"/>
        <w:jc w:val="both"/>
      </w:pPr>
    </w:p>
    <w:p w14:paraId="4D3BDE74" w14:textId="77777777" w:rsidR="005428A2" w:rsidRPr="00E0768C" w:rsidRDefault="005428A2" w:rsidP="0095168F">
      <w:pPr>
        <w:pStyle w:val="Heading1"/>
        <w:ind w:left="432"/>
        <w:rPr>
          <w:rFonts w:cs="Times New Roman"/>
          <w:lang w:val="en-CA"/>
        </w:rPr>
      </w:pPr>
      <w:r w:rsidRPr="002013A4">
        <w:rPr>
          <w:rFonts w:cs="Times New Roman"/>
          <w:lang w:val="en-CA"/>
        </w:rPr>
        <w:t>T</w:t>
      </w:r>
      <w:r w:rsidRPr="00E0768C">
        <w:rPr>
          <w:rFonts w:cs="Times New Roman"/>
          <w:lang w:val="en-CA"/>
        </w:rPr>
        <w:t>imeline</w:t>
      </w:r>
    </w:p>
    <w:p w14:paraId="0CD1DD1D" w14:textId="77777777" w:rsidR="005428A2" w:rsidRPr="002013A4" w:rsidRDefault="005428A2" w:rsidP="005428A2">
      <w:pPr>
        <w:rPr>
          <w:lang w:val="en-CA"/>
        </w:rPr>
      </w:pPr>
    </w:p>
    <w:p w14:paraId="46B75EBC" w14:textId="09A8361C" w:rsidR="0095168F" w:rsidRPr="00127F49" w:rsidRDefault="0095168F" w:rsidP="0095168F">
      <w:pPr>
        <w:rPr>
          <w:b/>
        </w:rPr>
      </w:pPr>
      <w:r w:rsidRPr="00EB488D">
        <w:rPr>
          <w:b/>
          <w:lang w:val="en-CA"/>
        </w:rPr>
        <w:lastRenderedPageBreak/>
        <w:t>7-</w:t>
      </w:r>
      <w:r w:rsidRPr="00EB488D">
        <w:rPr>
          <w:b/>
        </w:rPr>
        <w:t>Jan-2022</w:t>
      </w:r>
      <w:r w:rsidRPr="00127F49">
        <w:t xml:space="preserve"> Viewing materials are uploaded.</w:t>
      </w:r>
    </w:p>
    <w:p w14:paraId="7E38A262" w14:textId="26D1ABC0" w:rsidR="005428A2" w:rsidRDefault="0095168F" w:rsidP="005428A2">
      <w:r w:rsidRPr="00EB488D">
        <w:rPr>
          <w:b/>
          <w:lang w:val="en-CA"/>
        </w:rPr>
        <w:t>10 and 11-</w:t>
      </w:r>
      <w:r w:rsidRPr="00EB488D">
        <w:rPr>
          <w:b/>
        </w:rPr>
        <w:t>Jan-2022</w:t>
      </w:r>
      <w:r w:rsidRPr="0095168F">
        <w:t xml:space="preserve"> </w:t>
      </w:r>
      <w:r w:rsidRPr="002013A4">
        <w:t xml:space="preserve">EE </w:t>
      </w:r>
      <w:r>
        <w:t>Viewing sessions (</w:t>
      </w:r>
      <w:r w:rsidR="00F1028A">
        <w:t xml:space="preserve">time and link </w:t>
      </w:r>
      <w:r>
        <w:t xml:space="preserve">to be announced in JVET reflector 2 weeks in advance). </w:t>
      </w:r>
    </w:p>
    <w:p w14:paraId="1C85CB64" w14:textId="77777777" w:rsidR="00A5365F" w:rsidRDefault="00A5365F" w:rsidP="005428A2"/>
    <w:sectPr w:rsidR="00A5365F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Mathias Wien" w:date="2021-11-19T08:50:00Z" w:initials="MW">
    <w:p w14:paraId="19BDBFDC" w14:textId="38E3ADE8" w:rsidR="00E928BA" w:rsidRDefault="00E928BA">
      <w:pPr>
        <w:pStyle w:val="CommentText"/>
      </w:pPr>
      <w:r>
        <w:rPr>
          <w:rStyle w:val="CommentReference"/>
        </w:rPr>
        <w:annotationRef/>
      </w:r>
      <w:r w:rsidR="00127F49">
        <w:t>I</w:t>
      </w:r>
      <w:r>
        <w:t>t seems that these sequences do not have sufficient length. Please double check.</w:t>
      </w:r>
    </w:p>
  </w:comment>
  <w:comment w:id="1" w:author="Elena Alshina" w:date="2021-12-22T16:10:00Z" w:initials="EA">
    <w:p w14:paraId="248C7D19" w14:textId="26915B90" w:rsidR="00127F49" w:rsidRDefault="00127F49">
      <w:pPr>
        <w:pStyle w:val="CommentText"/>
      </w:pPr>
      <w:r>
        <w:rPr>
          <w:rStyle w:val="CommentReference"/>
        </w:rPr>
        <w:annotationRef/>
      </w:r>
      <w:r>
        <w:t>550 frames</w:t>
      </w:r>
    </w:p>
  </w:comment>
  <w:comment w:id="4" w:author="Mathias Wien" w:date="2021-11-19T08:50:00Z" w:initials="MW">
    <w:p w14:paraId="43266EAB" w14:textId="663FAA19" w:rsidR="00E928BA" w:rsidRDefault="00E928BA">
      <w:pPr>
        <w:pStyle w:val="CommentText"/>
      </w:pPr>
      <w:r>
        <w:rPr>
          <w:rStyle w:val="CommentReference"/>
        </w:rPr>
        <w:annotationRef/>
      </w:r>
      <w:r>
        <w:t>It seems that these sequences do not have sufficient length. Please double check.</w:t>
      </w:r>
    </w:p>
  </w:comment>
  <w:comment w:id="2" w:author="Elena Alshina" w:date="2021-12-22T16:11:00Z" w:initials="EA">
    <w:p w14:paraId="317272E3" w14:textId="4E88F079" w:rsidR="00127F49" w:rsidRDefault="00127F49">
      <w:pPr>
        <w:pStyle w:val="CommentText"/>
      </w:pPr>
      <w:r>
        <w:rPr>
          <w:rStyle w:val="CommentReference"/>
        </w:rPr>
        <w:annotationRef/>
      </w:r>
      <w:r>
        <w:t>550 frames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9BDBFDC" w15:done="0"/>
  <w15:commentEx w15:paraId="248C7D19" w15:paraIdParent="19BDBFDC" w15:done="0"/>
  <w15:commentEx w15:paraId="43266EAB" w15:done="0"/>
  <w15:commentEx w15:paraId="317272E3" w15:paraIdParent="43266EA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069EF0" w16cid:durableId="2541E492"/>
  <w16cid:commentId w16cid:paraId="43266EAB" w16cid:durableId="2541E3B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D6C043" w14:textId="77777777" w:rsidR="002F4EE3" w:rsidRDefault="002F4EE3">
      <w:r>
        <w:separator/>
      </w:r>
    </w:p>
  </w:endnote>
  <w:endnote w:type="continuationSeparator" w:id="0">
    <w:p w14:paraId="5580C7A0" w14:textId="77777777" w:rsidR="002F4EE3" w:rsidRDefault="002F4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script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16FF3" w14:textId="20C07701" w:rsidR="00AF3CE3" w:rsidRDefault="00AF3CE3" w:rsidP="00D55942">
    <w:pPr>
      <w:pStyle w:val="Footer"/>
      <w:tabs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B488D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EB488D">
      <w:rPr>
        <w:rStyle w:val="PageNumber"/>
        <w:noProof/>
      </w:rPr>
      <w:t>2021-12-22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6D391" w14:textId="77777777" w:rsidR="002F4EE3" w:rsidRDefault="002F4EE3">
      <w:r>
        <w:separator/>
      </w:r>
    </w:p>
  </w:footnote>
  <w:footnote w:type="continuationSeparator" w:id="0">
    <w:p w14:paraId="5D5CCA61" w14:textId="77777777" w:rsidR="002F4EE3" w:rsidRDefault="002F4E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56060"/>
    <w:multiLevelType w:val="hybridMultilevel"/>
    <w:tmpl w:val="8C3C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3DCF"/>
    <w:multiLevelType w:val="hybridMultilevel"/>
    <w:tmpl w:val="EC54D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97CCB"/>
    <w:multiLevelType w:val="hybridMultilevel"/>
    <w:tmpl w:val="8C3C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15D8E"/>
    <w:multiLevelType w:val="hybridMultilevel"/>
    <w:tmpl w:val="57E2F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A4B25"/>
    <w:multiLevelType w:val="hybridMultilevel"/>
    <w:tmpl w:val="82B612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B66BB8E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D0765"/>
    <w:multiLevelType w:val="multilevel"/>
    <w:tmpl w:val="BAFC03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Calibr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Calibri" w:hAnsi="Calibri" w:cs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cs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Calibri" w:hAnsi="Calibri" w:cs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="Calibri" w:hAnsi="Calibri" w:cs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Calibri" w:hAnsi="Calibri" w:cs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Calibri" w:hAnsi="Calibri" w:cs="Calibri" w:hint="default"/>
        <w:sz w:val="22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97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405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3FA7901"/>
    <w:multiLevelType w:val="hybridMultilevel"/>
    <w:tmpl w:val="EFECF2C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D1AC3"/>
    <w:multiLevelType w:val="hybridMultilevel"/>
    <w:tmpl w:val="A338496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96168"/>
    <w:multiLevelType w:val="hybridMultilevel"/>
    <w:tmpl w:val="8C3C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485A41"/>
    <w:multiLevelType w:val="hybridMultilevel"/>
    <w:tmpl w:val="ECAE85A6"/>
    <w:lvl w:ilvl="0" w:tplc="BB66BB8E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20C1092"/>
    <w:multiLevelType w:val="hybridMultilevel"/>
    <w:tmpl w:val="B092839E"/>
    <w:lvl w:ilvl="0" w:tplc="BB66BB8E">
      <w:start w:val="5"/>
      <w:numFmt w:val="bullet"/>
      <w:lvlText w:val="-"/>
      <w:lvlJc w:val="left"/>
      <w:pPr>
        <w:ind w:left="149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8" w:hanging="360"/>
      </w:pPr>
      <w:rPr>
        <w:rFonts w:ascii="Wingdings" w:hAnsi="Wingdings" w:hint="default"/>
      </w:rPr>
    </w:lvl>
  </w:abstractNum>
  <w:abstractNum w:abstractNumId="12" w15:restartNumberingAfterBreak="0">
    <w:nsid w:val="4573147E"/>
    <w:multiLevelType w:val="multilevel"/>
    <w:tmpl w:val="BB509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861CCD"/>
    <w:multiLevelType w:val="hybridMultilevel"/>
    <w:tmpl w:val="33A47A2C"/>
    <w:lvl w:ilvl="0" w:tplc="0409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4" w15:restartNumberingAfterBreak="0">
    <w:nsid w:val="5F186E43"/>
    <w:multiLevelType w:val="hybridMultilevel"/>
    <w:tmpl w:val="02D87C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FA3D47"/>
    <w:multiLevelType w:val="hybridMultilevel"/>
    <w:tmpl w:val="8C3C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31054"/>
    <w:multiLevelType w:val="hybridMultilevel"/>
    <w:tmpl w:val="161CA5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B50FBF"/>
    <w:multiLevelType w:val="hybridMultilevel"/>
    <w:tmpl w:val="89B2E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6B4926"/>
    <w:multiLevelType w:val="hybridMultilevel"/>
    <w:tmpl w:val="D5605D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9"/>
  </w:num>
  <w:num w:numId="5">
    <w:abstractNumId w:val="17"/>
  </w:num>
  <w:num w:numId="6">
    <w:abstractNumId w:val="15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2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12"/>
  </w:num>
  <w:num w:numId="19">
    <w:abstractNumId w:val="12"/>
  </w:num>
  <w:num w:numId="20">
    <w:abstractNumId w:val="14"/>
  </w:num>
  <w:num w:numId="21">
    <w:abstractNumId w:val="10"/>
  </w:num>
  <w:num w:numId="22">
    <w:abstractNumId w:val="4"/>
  </w:num>
  <w:num w:numId="23">
    <w:abstractNumId w:val="7"/>
  </w:num>
  <w:num w:numId="24">
    <w:abstractNumId w:val="8"/>
  </w:num>
  <w:num w:numId="25">
    <w:abstractNumId w:val="5"/>
  </w:num>
  <w:num w:numId="26">
    <w:abstractNumId w:val="13"/>
  </w:num>
  <w:num w:numId="27">
    <w:abstractNumId w:val="11"/>
  </w:num>
  <w:num w:numId="28">
    <w:abstractNumId w:val="1"/>
  </w:num>
  <w:num w:numId="29">
    <w:abstractNumId w:val="6"/>
    <w:lvlOverride w:ilvl="0">
      <w:startOverride w:val="6"/>
    </w:lvlOverride>
  </w:num>
  <w:num w:numId="30">
    <w:abstractNumId w:val="18"/>
  </w:num>
  <w:num w:numId="31">
    <w:abstractNumId w:val="16"/>
  </w:num>
  <w:num w:numId="32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thias Wien">
    <w15:presenceInfo w15:providerId="AD" w15:userId="S-1-5-21-2568995077-1247770460-3410826060-8170"/>
  </w15:person>
  <w15:person w15:author="Elena Alshina">
    <w15:presenceInfo w15:providerId="AD" w15:userId="S-1-5-21-147214757-305610072-1517763936-5593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7FB"/>
    <w:rsid w:val="000052B6"/>
    <w:rsid w:val="00007A2E"/>
    <w:rsid w:val="00011BE1"/>
    <w:rsid w:val="00011E58"/>
    <w:rsid w:val="0002165C"/>
    <w:rsid w:val="00023697"/>
    <w:rsid w:val="0002538D"/>
    <w:rsid w:val="000308A3"/>
    <w:rsid w:val="00033565"/>
    <w:rsid w:val="00035C22"/>
    <w:rsid w:val="00037852"/>
    <w:rsid w:val="00044B17"/>
    <w:rsid w:val="000458BC"/>
    <w:rsid w:val="00045C41"/>
    <w:rsid w:val="0004607C"/>
    <w:rsid w:val="00046C03"/>
    <w:rsid w:val="00050390"/>
    <w:rsid w:val="000514FA"/>
    <w:rsid w:val="000524CA"/>
    <w:rsid w:val="00054BE4"/>
    <w:rsid w:val="000557D9"/>
    <w:rsid w:val="00055CAB"/>
    <w:rsid w:val="00060A31"/>
    <w:rsid w:val="00065039"/>
    <w:rsid w:val="000716E9"/>
    <w:rsid w:val="00071C91"/>
    <w:rsid w:val="00072375"/>
    <w:rsid w:val="00075468"/>
    <w:rsid w:val="0007614F"/>
    <w:rsid w:val="00084CDA"/>
    <w:rsid w:val="0008534E"/>
    <w:rsid w:val="00087358"/>
    <w:rsid w:val="00097A85"/>
    <w:rsid w:val="00097ACB"/>
    <w:rsid w:val="000A1A18"/>
    <w:rsid w:val="000A360B"/>
    <w:rsid w:val="000B0266"/>
    <w:rsid w:val="000B0C0F"/>
    <w:rsid w:val="000B1C6B"/>
    <w:rsid w:val="000B23F6"/>
    <w:rsid w:val="000B4FF9"/>
    <w:rsid w:val="000B6DF0"/>
    <w:rsid w:val="000B7E8C"/>
    <w:rsid w:val="000C09AC"/>
    <w:rsid w:val="000C2934"/>
    <w:rsid w:val="000C6835"/>
    <w:rsid w:val="000D02E0"/>
    <w:rsid w:val="000D1738"/>
    <w:rsid w:val="000D69AE"/>
    <w:rsid w:val="000E00F3"/>
    <w:rsid w:val="000E0427"/>
    <w:rsid w:val="000E0A2F"/>
    <w:rsid w:val="000E26B1"/>
    <w:rsid w:val="000E7C60"/>
    <w:rsid w:val="000F0FB4"/>
    <w:rsid w:val="000F158C"/>
    <w:rsid w:val="000F1662"/>
    <w:rsid w:val="000F2A35"/>
    <w:rsid w:val="00100822"/>
    <w:rsid w:val="00102F3D"/>
    <w:rsid w:val="00106C38"/>
    <w:rsid w:val="001153AF"/>
    <w:rsid w:val="00115D68"/>
    <w:rsid w:val="001178E1"/>
    <w:rsid w:val="00121F6A"/>
    <w:rsid w:val="001236D9"/>
    <w:rsid w:val="00124E38"/>
    <w:rsid w:val="0012580B"/>
    <w:rsid w:val="0012679E"/>
    <w:rsid w:val="00127F49"/>
    <w:rsid w:val="00130A44"/>
    <w:rsid w:val="0013146E"/>
    <w:rsid w:val="001316B8"/>
    <w:rsid w:val="00131F90"/>
    <w:rsid w:val="00132800"/>
    <w:rsid w:val="00133A6B"/>
    <w:rsid w:val="00134D28"/>
    <w:rsid w:val="0013526E"/>
    <w:rsid w:val="0013624C"/>
    <w:rsid w:val="00137066"/>
    <w:rsid w:val="00146152"/>
    <w:rsid w:val="001502C2"/>
    <w:rsid w:val="00154E46"/>
    <w:rsid w:val="00154E47"/>
    <w:rsid w:val="00155526"/>
    <w:rsid w:val="00155C92"/>
    <w:rsid w:val="00156159"/>
    <w:rsid w:val="00160DBE"/>
    <w:rsid w:val="00164CF3"/>
    <w:rsid w:val="00165D4A"/>
    <w:rsid w:val="00171371"/>
    <w:rsid w:val="00171530"/>
    <w:rsid w:val="00175A24"/>
    <w:rsid w:val="00176556"/>
    <w:rsid w:val="001775F6"/>
    <w:rsid w:val="001835EA"/>
    <w:rsid w:val="00187E58"/>
    <w:rsid w:val="00190A7D"/>
    <w:rsid w:val="00193F3B"/>
    <w:rsid w:val="00194448"/>
    <w:rsid w:val="0019591D"/>
    <w:rsid w:val="00195A39"/>
    <w:rsid w:val="001A0B04"/>
    <w:rsid w:val="001A0D7B"/>
    <w:rsid w:val="001A297E"/>
    <w:rsid w:val="001A32C2"/>
    <w:rsid w:val="001A368E"/>
    <w:rsid w:val="001A5941"/>
    <w:rsid w:val="001A6C9A"/>
    <w:rsid w:val="001A7329"/>
    <w:rsid w:val="001A792F"/>
    <w:rsid w:val="001B123C"/>
    <w:rsid w:val="001B42D9"/>
    <w:rsid w:val="001B459F"/>
    <w:rsid w:val="001B4E28"/>
    <w:rsid w:val="001B6E50"/>
    <w:rsid w:val="001B7D6D"/>
    <w:rsid w:val="001C1D1C"/>
    <w:rsid w:val="001C1E27"/>
    <w:rsid w:val="001C3525"/>
    <w:rsid w:val="001C3AFB"/>
    <w:rsid w:val="001C4213"/>
    <w:rsid w:val="001C42DF"/>
    <w:rsid w:val="001C52F9"/>
    <w:rsid w:val="001C5C41"/>
    <w:rsid w:val="001C60EC"/>
    <w:rsid w:val="001D1800"/>
    <w:rsid w:val="001D1BD2"/>
    <w:rsid w:val="001D3283"/>
    <w:rsid w:val="001D626E"/>
    <w:rsid w:val="001D63A4"/>
    <w:rsid w:val="001D7E9E"/>
    <w:rsid w:val="001E02BE"/>
    <w:rsid w:val="001E13F7"/>
    <w:rsid w:val="001E1E88"/>
    <w:rsid w:val="001E259C"/>
    <w:rsid w:val="001E3B37"/>
    <w:rsid w:val="001E64F5"/>
    <w:rsid w:val="001E67C5"/>
    <w:rsid w:val="001E7BD9"/>
    <w:rsid w:val="001F2594"/>
    <w:rsid w:val="001F4981"/>
    <w:rsid w:val="001F69E0"/>
    <w:rsid w:val="001F6A25"/>
    <w:rsid w:val="00202475"/>
    <w:rsid w:val="002036E6"/>
    <w:rsid w:val="002055A6"/>
    <w:rsid w:val="00206460"/>
    <w:rsid w:val="002069B4"/>
    <w:rsid w:val="00207118"/>
    <w:rsid w:val="0021522C"/>
    <w:rsid w:val="00215DFC"/>
    <w:rsid w:val="002176A2"/>
    <w:rsid w:val="00220BBF"/>
    <w:rsid w:val="002212DF"/>
    <w:rsid w:val="00222CD4"/>
    <w:rsid w:val="00225016"/>
    <w:rsid w:val="002264A6"/>
    <w:rsid w:val="00227BA7"/>
    <w:rsid w:val="0023011C"/>
    <w:rsid w:val="00231670"/>
    <w:rsid w:val="002317CD"/>
    <w:rsid w:val="002322CA"/>
    <w:rsid w:val="00234425"/>
    <w:rsid w:val="002375C1"/>
    <w:rsid w:val="00237677"/>
    <w:rsid w:val="00240BC1"/>
    <w:rsid w:val="002420E6"/>
    <w:rsid w:val="0024217F"/>
    <w:rsid w:val="0025062A"/>
    <w:rsid w:val="00252DE2"/>
    <w:rsid w:val="002609D2"/>
    <w:rsid w:val="0026147C"/>
    <w:rsid w:val="002614C9"/>
    <w:rsid w:val="00263398"/>
    <w:rsid w:val="00265C97"/>
    <w:rsid w:val="00266F06"/>
    <w:rsid w:val="00270FB6"/>
    <w:rsid w:val="00275BCF"/>
    <w:rsid w:val="002767D3"/>
    <w:rsid w:val="00281A58"/>
    <w:rsid w:val="002844DD"/>
    <w:rsid w:val="00291E36"/>
    <w:rsid w:val="00292257"/>
    <w:rsid w:val="002922DB"/>
    <w:rsid w:val="00296644"/>
    <w:rsid w:val="00297477"/>
    <w:rsid w:val="00297E8A"/>
    <w:rsid w:val="002A2481"/>
    <w:rsid w:val="002A4298"/>
    <w:rsid w:val="002A54E0"/>
    <w:rsid w:val="002A58D3"/>
    <w:rsid w:val="002A6911"/>
    <w:rsid w:val="002A6D0E"/>
    <w:rsid w:val="002B063C"/>
    <w:rsid w:val="002B1595"/>
    <w:rsid w:val="002B191D"/>
    <w:rsid w:val="002B52E6"/>
    <w:rsid w:val="002C2536"/>
    <w:rsid w:val="002C5C56"/>
    <w:rsid w:val="002C6880"/>
    <w:rsid w:val="002D0AF6"/>
    <w:rsid w:val="002D4CE0"/>
    <w:rsid w:val="002D5160"/>
    <w:rsid w:val="002D60DA"/>
    <w:rsid w:val="002E2A41"/>
    <w:rsid w:val="002F164D"/>
    <w:rsid w:val="002F22CE"/>
    <w:rsid w:val="002F36D0"/>
    <w:rsid w:val="002F4EE3"/>
    <w:rsid w:val="002F5B43"/>
    <w:rsid w:val="003015B1"/>
    <w:rsid w:val="003021BC"/>
    <w:rsid w:val="00305ABE"/>
    <w:rsid w:val="00306206"/>
    <w:rsid w:val="00306C42"/>
    <w:rsid w:val="00307708"/>
    <w:rsid w:val="00307716"/>
    <w:rsid w:val="003122FA"/>
    <w:rsid w:val="00312EC1"/>
    <w:rsid w:val="00317272"/>
    <w:rsid w:val="0031773B"/>
    <w:rsid w:val="00317D85"/>
    <w:rsid w:val="0032572E"/>
    <w:rsid w:val="00327C56"/>
    <w:rsid w:val="003315A1"/>
    <w:rsid w:val="00332AC0"/>
    <w:rsid w:val="00332E5D"/>
    <w:rsid w:val="00335698"/>
    <w:rsid w:val="003373EC"/>
    <w:rsid w:val="00337CD6"/>
    <w:rsid w:val="003408F2"/>
    <w:rsid w:val="00342FF4"/>
    <w:rsid w:val="00346148"/>
    <w:rsid w:val="003511F5"/>
    <w:rsid w:val="003551EC"/>
    <w:rsid w:val="00356C63"/>
    <w:rsid w:val="00361D9C"/>
    <w:rsid w:val="00361F74"/>
    <w:rsid w:val="00364929"/>
    <w:rsid w:val="003669EA"/>
    <w:rsid w:val="003700D0"/>
    <w:rsid w:val="003706CC"/>
    <w:rsid w:val="003733D3"/>
    <w:rsid w:val="00376D6E"/>
    <w:rsid w:val="00377710"/>
    <w:rsid w:val="003810C6"/>
    <w:rsid w:val="003847D9"/>
    <w:rsid w:val="00385770"/>
    <w:rsid w:val="00386AC5"/>
    <w:rsid w:val="00391B09"/>
    <w:rsid w:val="00394833"/>
    <w:rsid w:val="003971A2"/>
    <w:rsid w:val="0039736D"/>
    <w:rsid w:val="003A1756"/>
    <w:rsid w:val="003A2D8E"/>
    <w:rsid w:val="003A33EE"/>
    <w:rsid w:val="003A3721"/>
    <w:rsid w:val="003A3758"/>
    <w:rsid w:val="003A654F"/>
    <w:rsid w:val="003A7CE6"/>
    <w:rsid w:val="003B1377"/>
    <w:rsid w:val="003B3FC6"/>
    <w:rsid w:val="003B711D"/>
    <w:rsid w:val="003B725D"/>
    <w:rsid w:val="003C20E4"/>
    <w:rsid w:val="003D23DF"/>
    <w:rsid w:val="003D3F15"/>
    <w:rsid w:val="003D6342"/>
    <w:rsid w:val="003D73D5"/>
    <w:rsid w:val="003E022D"/>
    <w:rsid w:val="003E256A"/>
    <w:rsid w:val="003E3690"/>
    <w:rsid w:val="003E5007"/>
    <w:rsid w:val="003E672E"/>
    <w:rsid w:val="003E6F90"/>
    <w:rsid w:val="003E7093"/>
    <w:rsid w:val="003F0833"/>
    <w:rsid w:val="003F3D75"/>
    <w:rsid w:val="003F5D0F"/>
    <w:rsid w:val="004062DA"/>
    <w:rsid w:val="00412664"/>
    <w:rsid w:val="0041338B"/>
    <w:rsid w:val="00414101"/>
    <w:rsid w:val="00416F03"/>
    <w:rsid w:val="00421141"/>
    <w:rsid w:val="004211B4"/>
    <w:rsid w:val="004234F0"/>
    <w:rsid w:val="00427028"/>
    <w:rsid w:val="004274CC"/>
    <w:rsid w:val="00431BF1"/>
    <w:rsid w:val="00432620"/>
    <w:rsid w:val="00433DDB"/>
    <w:rsid w:val="00435A29"/>
    <w:rsid w:val="004362CC"/>
    <w:rsid w:val="00437619"/>
    <w:rsid w:val="00440869"/>
    <w:rsid w:val="004425C1"/>
    <w:rsid w:val="00445D49"/>
    <w:rsid w:val="00451F47"/>
    <w:rsid w:val="00452FF7"/>
    <w:rsid w:val="00461778"/>
    <w:rsid w:val="00463197"/>
    <w:rsid w:val="00464853"/>
    <w:rsid w:val="004651DC"/>
    <w:rsid w:val="00465A1E"/>
    <w:rsid w:val="00466B65"/>
    <w:rsid w:val="004763B2"/>
    <w:rsid w:val="00477C9A"/>
    <w:rsid w:val="00481BF3"/>
    <w:rsid w:val="004873EA"/>
    <w:rsid w:val="004873F0"/>
    <w:rsid w:val="004910F1"/>
    <w:rsid w:val="00495809"/>
    <w:rsid w:val="00496E74"/>
    <w:rsid w:val="004A0C0B"/>
    <w:rsid w:val="004A2A63"/>
    <w:rsid w:val="004A5CAE"/>
    <w:rsid w:val="004B1D34"/>
    <w:rsid w:val="004B210C"/>
    <w:rsid w:val="004C0894"/>
    <w:rsid w:val="004C227F"/>
    <w:rsid w:val="004C26AE"/>
    <w:rsid w:val="004C6C3C"/>
    <w:rsid w:val="004C6CAD"/>
    <w:rsid w:val="004C6FB7"/>
    <w:rsid w:val="004D0403"/>
    <w:rsid w:val="004D1726"/>
    <w:rsid w:val="004D405F"/>
    <w:rsid w:val="004D5425"/>
    <w:rsid w:val="004D70F1"/>
    <w:rsid w:val="004E0004"/>
    <w:rsid w:val="004E317A"/>
    <w:rsid w:val="004E4F4F"/>
    <w:rsid w:val="004E58F0"/>
    <w:rsid w:val="004E60A7"/>
    <w:rsid w:val="004E6524"/>
    <w:rsid w:val="004E6789"/>
    <w:rsid w:val="004F4CC6"/>
    <w:rsid w:val="004F4E95"/>
    <w:rsid w:val="004F61E3"/>
    <w:rsid w:val="00500B46"/>
    <w:rsid w:val="00502E10"/>
    <w:rsid w:val="00506C7A"/>
    <w:rsid w:val="0051015C"/>
    <w:rsid w:val="00512760"/>
    <w:rsid w:val="00512CBE"/>
    <w:rsid w:val="00516CF1"/>
    <w:rsid w:val="005223D4"/>
    <w:rsid w:val="00522BB2"/>
    <w:rsid w:val="00522FF6"/>
    <w:rsid w:val="005275B3"/>
    <w:rsid w:val="00531AE9"/>
    <w:rsid w:val="00535158"/>
    <w:rsid w:val="00541E57"/>
    <w:rsid w:val="005428A2"/>
    <w:rsid w:val="00543E6D"/>
    <w:rsid w:val="00544193"/>
    <w:rsid w:val="00545798"/>
    <w:rsid w:val="00545C72"/>
    <w:rsid w:val="00550A66"/>
    <w:rsid w:val="00552C05"/>
    <w:rsid w:val="00556E46"/>
    <w:rsid w:val="005572A0"/>
    <w:rsid w:val="00566663"/>
    <w:rsid w:val="00567C5F"/>
    <w:rsid w:val="00567EC7"/>
    <w:rsid w:val="00570013"/>
    <w:rsid w:val="0057520F"/>
    <w:rsid w:val="00577834"/>
    <w:rsid w:val="005801A2"/>
    <w:rsid w:val="00582D49"/>
    <w:rsid w:val="005860FE"/>
    <w:rsid w:val="00590051"/>
    <w:rsid w:val="0059036C"/>
    <w:rsid w:val="00593FB5"/>
    <w:rsid w:val="005952A5"/>
    <w:rsid w:val="00596DBC"/>
    <w:rsid w:val="005A33A1"/>
    <w:rsid w:val="005A4EF0"/>
    <w:rsid w:val="005A642A"/>
    <w:rsid w:val="005B217D"/>
    <w:rsid w:val="005B3B09"/>
    <w:rsid w:val="005B4852"/>
    <w:rsid w:val="005C2EAC"/>
    <w:rsid w:val="005C31AA"/>
    <w:rsid w:val="005C385F"/>
    <w:rsid w:val="005C684C"/>
    <w:rsid w:val="005D1532"/>
    <w:rsid w:val="005D18DF"/>
    <w:rsid w:val="005D45E0"/>
    <w:rsid w:val="005D56DD"/>
    <w:rsid w:val="005E1AC6"/>
    <w:rsid w:val="005E1DCA"/>
    <w:rsid w:val="005E2DF5"/>
    <w:rsid w:val="005E3E31"/>
    <w:rsid w:val="005F0E03"/>
    <w:rsid w:val="005F6F1B"/>
    <w:rsid w:val="00601F82"/>
    <w:rsid w:val="00602063"/>
    <w:rsid w:val="006049FC"/>
    <w:rsid w:val="00613BED"/>
    <w:rsid w:val="00620178"/>
    <w:rsid w:val="0062269C"/>
    <w:rsid w:val="006238A5"/>
    <w:rsid w:val="00624145"/>
    <w:rsid w:val="00624B33"/>
    <w:rsid w:val="0062559E"/>
    <w:rsid w:val="0063041A"/>
    <w:rsid w:val="00630AA2"/>
    <w:rsid w:val="00631117"/>
    <w:rsid w:val="0063117A"/>
    <w:rsid w:val="00632A30"/>
    <w:rsid w:val="00633189"/>
    <w:rsid w:val="00644CE8"/>
    <w:rsid w:val="00645918"/>
    <w:rsid w:val="00646707"/>
    <w:rsid w:val="00653AE1"/>
    <w:rsid w:val="00657AC0"/>
    <w:rsid w:val="00657F7E"/>
    <w:rsid w:val="00660DA8"/>
    <w:rsid w:val="00662E58"/>
    <w:rsid w:val="006637F2"/>
    <w:rsid w:val="00664DCF"/>
    <w:rsid w:val="006669F6"/>
    <w:rsid w:val="00675030"/>
    <w:rsid w:val="006807DA"/>
    <w:rsid w:val="0068706B"/>
    <w:rsid w:val="00691312"/>
    <w:rsid w:val="00691706"/>
    <w:rsid w:val="006948C1"/>
    <w:rsid w:val="00696FE4"/>
    <w:rsid w:val="006A0B04"/>
    <w:rsid w:val="006A4A41"/>
    <w:rsid w:val="006A6BCE"/>
    <w:rsid w:val="006B380A"/>
    <w:rsid w:val="006B3B94"/>
    <w:rsid w:val="006C01A5"/>
    <w:rsid w:val="006C4992"/>
    <w:rsid w:val="006C5D39"/>
    <w:rsid w:val="006C5DAA"/>
    <w:rsid w:val="006D3D9C"/>
    <w:rsid w:val="006D6D9B"/>
    <w:rsid w:val="006E2810"/>
    <w:rsid w:val="006E5417"/>
    <w:rsid w:val="006E7CBA"/>
    <w:rsid w:val="006E7D19"/>
    <w:rsid w:val="006F047E"/>
    <w:rsid w:val="006F1F18"/>
    <w:rsid w:val="006F278B"/>
    <w:rsid w:val="00702360"/>
    <w:rsid w:val="007023DE"/>
    <w:rsid w:val="00705960"/>
    <w:rsid w:val="00706010"/>
    <w:rsid w:val="00712F60"/>
    <w:rsid w:val="00713D89"/>
    <w:rsid w:val="00714749"/>
    <w:rsid w:val="00720E3B"/>
    <w:rsid w:val="00727343"/>
    <w:rsid w:val="007305E0"/>
    <w:rsid w:val="0073110E"/>
    <w:rsid w:val="00732669"/>
    <w:rsid w:val="00736B45"/>
    <w:rsid w:val="0073717B"/>
    <w:rsid w:val="0074393F"/>
    <w:rsid w:val="00744524"/>
    <w:rsid w:val="00745F6B"/>
    <w:rsid w:val="00750A29"/>
    <w:rsid w:val="00754DD1"/>
    <w:rsid w:val="0075585E"/>
    <w:rsid w:val="00770571"/>
    <w:rsid w:val="00772978"/>
    <w:rsid w:val="007768FF"/>
    <w:rsid w:val="007824D3"/>
    <w:rsid w:val="00782EF1"/>
    <w:rsid w:val="00784388"/>
    <w:rsid w:val="00791A98"/>
    <w:rsid w:val="007921A4"/>
    <w:rsid w:val="00796EE3"/>
    <w:rsid w:val="00797995"/>
    <w:rsid w:val="007A50C4"/>
    <w:rsid w:val="007A7D29"/>
    <w:rsid w:val="007B3B48"/>
    <w:rsid w:val="007B4961"/>
    <w:rsid w:val="007B4AB8"/>
    <w:rsid w:val="007B7AB5"/>
    <w:rsid w:val="007C55BF"/>
    <w:rsid w:val="007D081F"/>
    <w:rsid w:val="007D1181"/>
    <w:rsid w:val="007D216B"/>
    <w:rsid w:val="007D4F6A"/>
    <w:rsid w:val="007D535A"/>
    <w:rsid w:val="007E01A3"/>
    <w:rsid w:val="007E1DB9"/>
    <w:rsid w:val="007F1F8B"/>
    <w:rsid w:val="007F2962"/>
    <w:rsid w:val="007F29F3"/>
    <w:rsid w:val="007F67A1"/>
    <w:rsid w:val="007F6ADD"/>
    <w:rsid w:val="00800D30"/>
    <w:rsid w:val="00801D1B"/>
    <w:rsid w:val="00803E05"/>
    <w:rsid w:val="00811C05"/>
    <w:rsid w:val="00812B94"/>
    <w:rsid w:val="0081311F"/>
    <w:rsid w:val="0081386D"/>
    <w:rsid w:val="0081506C"/>
    <w:rsid w:val="008206C8"/>
    <w:rsid w:val="0082312B"/>
    <w:rsid w:val="00827219"/>
    <w:rsid w:val="0082761E"/>
    <w:rsid w:val="00833137"/>
    <w:rsid w:val="008332AD"/>
    <w:rsid w:val="008341D2"/>
    <w:rsid w:val="00834234"/>
    <w:rsid w:val="00837D23"/>
    <w:rsid w:val="008409A3"/>
    <w:rsid w:val="00841532"/>
    <w:rsid w:val="00845620"/>
    <w:rsid w:val="008463C0"/>
    <w:rsid w:val="008470A0"/>
    <w:rsid w:val="00847C23"/>
    <w:rsid w:val="00854EC4"/>
    <w:rsid w:val="0086387C"/>
    <w:rsid w:val="008662AE"/>
    <w:rsid w:val="008700BD"/>
    <w:rsid w:val="00874A6C"/>
    <w:rsid w:val="00875CEC"/>
    <w:rsid w:val="00876C65"/>
    <w:rsid w:val="0087711F"/>
    <w:rsid w:val="008830AE"/>
    <w:rsid w:val="0088460E"/>
    <w:rsid w:val="00884ED4"/>
    <w:rsid w:val="00885F3A"/>
    <w:rsid w:val="0089271B"/>
    <w:rsid w:val="00893135"/>
    <w:rsid w:val="0089472D"/>
    <w:rsid w:val="00896338"/>
    <w:rsid w:val="008A4B4C"/>
    <w:rsid w:val="008A4B82"/>
    <w:rsid w:val="008B1650"/>
    <w:rsid w:val="008B1BA9"/>
    <w:rsid w:val="008B39B0"/>
    <w:rsid w:val="008B4980"/>
    <w:rsid w:val="008C0E26"/>
    <w:rsid w:val="008C239F"/>
    <w:rsid w:val="008C7C19"/>
    <w:rsid w:val="008D0FCD"/>
    <w:rsid w:val="008D5E2A"/>
    <w:rsid w:val="008D77E7"/>
    <w:rsid w:val="008E01C8"/>
    <w:rsid w:val="008E02F4"/>
    <w:rsid w:val="008E480C"/>
    <w:rsid w:val="008F4A13"/>
    <w:rsid w:val="008F5F3C"/>
    <w:rsid w:val="008F7551"/>
    <w:rsid w:val="00903775"/>
    <w:rsid w:val="00904E14"/>
    <w:rsid w:val="009060C6"/>
    <w:rsid w:val="00907757"/>
    <w:rsid w:val="00913D45"/>
    <w:rsid w:val="00913F2B"/>
    <w:rsid w:val="00914B2C"/>
    <w:rsid w:val="00914DD2"/>
    <w:rsid w:val="00915A2A"/>
    <w:rsid w:val="00915F11"/>
    <w:rsid w:val="00917007"/>
    <w:rsid w:val="009212B0"/>
    <w:rsid w:val="009218F3"/>
    <w:rsid w:val="00921FA1"/>
    <w:rsid w:val="009234A5"/>
    <w:rsid w:val="0092795D"/>
    <w:rsid w:val="00933453"/>
    <w:rsid w:val="009336F7"/>
    <w:rsid w:val="0093636C"/>
    <w:rsid w:val="009374A7"/>
    <w:rsid w:val="00940404"/>
    <w:rsid w:val="0094260F"/>
    <w:rsid w:val="009514CA"/>
    <w:rsid w:val="0095168F"/>
    <w:rsid w:val="00955F6D"/>
    <w:rsid w:val="009573AE"/>
    <w:rsid w:val="009573EC"/>
    <w:rsid w:val="00967111"/>
    <w:rsid w:val="00967B60"/>
    <w:rsid w:val="009725BC"/>
    <w:rsid w:val="00981039"/>
    <w:rsid w:val="00982E4C"/>
    <w:rsid w:val="00982F1B"/>
    <w:rsid w:val="0098551D"/>
    <w:rsid w:val="00985CE5"/>
    <w:rsid w:val="00986948"/>
    <w:rsid w:val="00991657"/>
    <w:rsid w:val="009934E4"/>
    <w:rsid w:val="0099518F"/>
    <w:rsid w:val="009A0328"/>
    <w:rsid w:val="009A523D"/>
    <w:rsid w:val="009B02A1"/>
    <w:rsid w:val="009B4096"/>
    <w:rsid w:val="009B754E"/>
    <w:rsid w:val="009C1609"/>
    <w:rsid w:val="009C4FFB"/>
    <w:rsid w:val="009D6C9F"/>
    <w:rsid w:val="009D7CE6"/>
    <w:rsid w:val="009E21D2"/>
    <w:rsid w:val="009E41BA"/>
    <w:rsid w:val="009E59DA"/>
    <w:rsid w:val="009E5AFC"/>
    <w:rsid w:val="009E7006"/>
    <w:rsid w:val="009F01A0"/>
    <w:rsid w:val="009F2A3F"/>
    <w:rsid w:val="009F422F"/>
    <w:rsid w:val="009F496B"/>
    <w:rsid w:val="009F76AB"/>
    <w:rsid w:val="00A00971"/>
    <w:rsid w:val="00A01439"/>
    <w:rsid w:val="00A024AF"/>
    <w:rsid w:val="00A02E61"/>
    <w:rsid w:val="00A05CFF"/>
    <w:rsid w:val="00A1004A"/>
    <w:rsid w:val="00A113D2"/>
    <w:rsid w:val="00A11872"/>
    <w:rsid w:val="00A128DB"/>
    <w:rsid w:val="00A13048"/>
    <w:rsid w:val="00A1415B"/>
    <w:rsid w:val="00A1465F"/>
    <w:rsid w:val="00A157FC"/>
    <w:rsid w:val="00A2059E"/>
    <w:rsid w:val="00A20726"/>
    <w:rsid w:val="00A20EA1"/>
    <w:rsid w:val="00A2690E"/>
    <w:rsid w:val="00A3468A"/>
    <w:rsid w:val="00A40DF1"/>
    <w:rsid w:val="00A40FE5"/>
    <w:rsid w:val="00A41ADE"/>
    <w:rsid w:val="00A423C1"/>
    <w:rsid w:val="00A45093"/>
    <w:rsid w:val="00A45EF6"/>
    <w:rsid w:val="00A46843"/>
    <w:rsid w:val="00A510C0"/>
    <w:rsid w:val="00A5365F"/>
    <w:rsid w:val="00A53AD7"/>
    <w:rsid w:val="00A5455C"/>
    <w:rsid w:val="00A55F43"/>
    <w:rsid w:val="00A5635D"/>
    <w:rsid w:val="00A566A2"/>
    <w:rsid w:val="00A56B97"/>
    <w:rsid w:val="00A5764D"/>
    <w:rsid w:val="00A6093D"/>
    <w:rsid w:val="00A60A16"/>
    <w:rsid w:val="00A61A71"/>
    <w:rsid w:val="00A62742"/>
    <w:rsid w:val="00A63C72"/>
    <w:rsid w:val="00A648DB"/>
    <w:rsid w:val="00A65915"/>
    <w:rsid w:val="00A66481"/>
    <w:rsid w:val="00A706F8"/>
    <w:rsid w:val="00A70FC9"/>
    <w:rsid w:val="00A71DA8"/>
    <w:rsid w:val="00A720BC"/>
    <w:rsid w:val="00A723A9"/>
    <w:rsid w:val="00A767DC"/>
    <w:rsid w:val="00A76A6D"/>
    <w:rsid w:val="00A812B4"/>
    <w:rsid w:val="00A82209"/>
    <w:rsid w:val="00A82969"/>
    <w:rsid w:val="00A83253"/>
    <w:rsid w:val="00A85C01"/>
    <w:rsid w:val="00A91809"/>
    <w:rsid w:val="00AA50A7"/>
    <w:rsid w:val="00AA6E84"/>
    <w:rsid w:val="00AB443C"/>
    <w:rsid w:val="00AB44EC"/>
    <w:rsid w:val="00AC4D85"/>
    <w:rsid w:val="00AC5A67"/>
    <w:rsid w:val="00AC66F0"/>
    <w:rsid w:val="00AC70E5"/>
    <w:rsid w:val="00AD05A8"/>
    <w:rsid w:val="00AD069E"/>
    <w:rsid w:val="00AD093B"/>
    <w:rsid w:val="00AD1634"/>
    <w:rsid w:val="00AD1BEC"/>
    <w:rsid w:val="00AE02E5"/>
    <w:rsid w:val="00AE341B"/>
    <w:rsid w:val="00AE4A8D"/>
    <w:rsid w:val="00AE4C23"/>
    <w:rsid w:val="00AE542A"/>
    <w:rsid w:val="00AE6FCA"/>
    <w:rsid w:val="00AF0E33"/>
    <w:rsid w:val="00AF0FF9"/>
    <w:rsid w:val="00AF3CE3"/>
    <w:rsid w:val="00AF5B58"/>
    <w:rsid w:val="00AF6034"/>
    <w:rsid w:val="00AF7F00"/>
    <w:rsid w:val="00B00207"/>
    <w:rsid w:val="00B0299B"/>
    <w:rsid w:val="00B06D43"/>
    <w:rsid w:val="00B07CA7"/>
    <w:rsid w:val="00B1279A"/>
    <w:rsid w:val="00B131E3"/>
    <w:rsid w:val="00B145DB"/>
    <w:rsid w:val="00B15BD2"/>
    <w:rsid w:val="00B22878"/>
    <w:rsid w:val="00B24A37"/>
    <w:rsid w:val="00B2508E"/>
    <w:rsid w:val="00B25A98"/>
    <w:rsid w:val="00B3478F"/>
    <w:rsid w:val="00B4194A"/>
    <w:rsid w:val="00B424F9"/>
    <w:rsid w:val="00B446B6"/>
    <w:rsid w:val="00B45AC9"/>
    <w:rsid w:val="00B464C2"/>
    <w:rsid w:val="00B5222E"/>
    <w:rsid w:val="00B529C6"/>
    <w:rsid w:val="00B53179"/>
    <w:rsid w:val="00B54DFB"/>
    <w:rsid w:val="00B56F19"/>
    <w:rsid w:val="00B600CD"/>
    <w:rsid w:val="00B61C96"/>
    <w:rsid w:val="00B649DB"/>
    <w:rsid w:val="00B656BC"/>
    <w:rsid w:val="00B72B07"/>
    <w:rsid w:val="00B73A2A"/>
    <w:rsid w:val="00B801D4"/>
    <w:rsid w:val="00B827C6"/>
    <w:rsid w:val="00B86746"/>
    <w:rsid w:val="00B87B36"/>
    <w:rsid w:val="00B87F6A"/>
    <w:rsid w:val="00B910F8"/>
    <w:rsid w:val="00B93864"/>
    <w:rsid w:val="00B94B06"/>
    <w:rsid w:val="00B94C28"/>
    <w:rsid w:val="00B95417"/>
    <w:rsid w:val="00B96AB1"/>
    <w:rsid w:val="00BA0F2D"/>
    <w:rsid w:val="00BA5BF7"/>
    <w:rsid w:val="00BB0F88"/>
    <w:rsid w:val="00BB36B0"/>
    <w:rsid w:val="00BB4476"/>
    <w:rsid w:val="00BB4C67"/>
    <w:rsid w:val="00BB63BD"/>
    <w:rsid w:val="00BB755F"/>
    <w:rsid w:val="00BC01D4"/>
    <w:rsid w:val="00BC10BA"/>
    <w:rsid w:val="00BC3FD2"/>
    <w:rsid w:val="00BC5AFD"/>
    <w:rsid w:val="00BC5B9C"/>
    <w:rsid w:val="00BC7E33"/>
    <w:rsid w:val="00BE0F02"/>
    <w:rsid w:val="00BF056B"/>
    <w:rsid w:val="00BF14E7"/>
    <w:rsid w:val="00BF1A49"/>
    <w:rsid w:val="00C00190"/>
    <w:rsid w:val="00C02AD5"/>
    <w:rsid w:val="00C03AE7"/>
    <w:rsid w:val="00C043D6"/>
    <w:rsid w:val="00C04F43"/>
    <w:rsid w:val="00C05905"/>
    <w:rsid w:val="00C0609D"/>
    <w:rsid w:val="00C077DE"/>
    <w:rsid w:val="00C115AB"/>
    <w:rsid w:val="00C1654D"/>
    <w:rsid w:val="00C22BD4"/>
    <w:rsid w:val="00C26CCB"/>
    <w:rsid w:val="00C30249"/>
    <w:rsid w:val="00C30626"/>
    <w:rsid w:val="00C32F2F"/>
    <w:rsid w:val="00C34B99"/>
    <w:rsid w:val="00C353E3"/>
    <w:rsid w:val="00C35774"/>
    <w:rsid w:val="00C3723B"/>
    <w:rsid w:val="00C40421"/>
    <w:rsid w:val="00C40981"/>
    <w:rsid w:val="00C42466"/>
    <w:rsid w:val="00C43A41"/>
    <w:rsid w:val="00C51390"/>
    <w:rsid w:val="00C5531C"/>
    <w:rsid w:val="00C606C9"/>
    <w:rsid w:val="00C635DE"/>
    <w:rsid w:val="00C6398F"/>
    <w:rsid w:val="00C65668"/>
    <w:rsid w:val="00C73DD3"/>
    <w:rsid w:val="00C765D9"/>
    <w:rsid w:val="00C80288"/>
    <w:rsid w:val="00C80AF9"/>
    <w:rsid w:val="00C84003"/>
    <w:rsid w:val="00C90650"/>
    <w:rsid w:val="00C94DAE"/>
    <w:rsid w:val="00C97D78"/>
    <w:rsid w:val="00CA0F56"/>
    <w:rsid w:val="00CA3091"/>
    <w:rsid w:val="00CA3BC7"/>
    <w:rsid w:val="00CA4C4E"/>
    <w:rsid w:val="00CA6814"/>
    <w:rsid w:val="00CA700A"/>
    <w:rsid w:val="00CB0E94"/>
    <w:rsid w:val="00CB23FF"/>
    <w:rsid w:val="00CC00A9"/>
    <w:rsid w:val="00CC0AD2"/>
    <w:rsid w:val="00CC2AAE"/>
    <w:rsid w:val="00CC5A42"/>
    <w:rsid w:val="00CD0EAB"/>
    <w:rsid w:val="00CD4FBF"/>
    <w:rsid w:val="00CE1660"/>
    <w:rsid w:val="00CE26B5"/>
    <w:rsid w:val="00CE4ACD"/>
    <w:rsid w:val="00CE4E71"/>
    <w:rsid w:val="00CE5E02"/>
    <w:rsid w:val="00CF2B05"/>
    <w:rsid w:val="00CF34DB"/>
    <w:rsid w:val="00CF558F"/>
    <w:rsid w:val="00CF613E"/>
    <w:rsid w:val="00D00B79"/>
    <w:rsid w:val="00D010C0"/>
    <w:rsid w:val="00D013E7"/>
    <w:rsid w:val="00D029D5"/>
    <w:rsid w:val="00D05A0F"/>
    <w:rsid w:val="00D05DFA"/>
    <w:rsid w:val="00D06787"/>
    <w:rsid w:val="00D067C9"/>
    <w:rsid w:val="00D073E2"/>
    <w:rsid w:val="00D17DA9"/>
    <w:rsid w:val="00D214D2"/>
    <w:rsid w:val="00D236AB"/>
    <w:rsid w:val="00D24E0B"/>
    <w:rsid w:val="00D32C39"/>
    <w:rsid w:val="00D3392D"/>
    <w:rsid w:val="00D36696"/>
    <w:rsid w:val="00D446EC"/>
    <w:rsid w:val="00D45C2E"/>
    <w:rsid w:val="00D51BF0"/>
    <w:rsid w:val="00D52583"/>
    <w:rsid w:val="00D552CA"/>
    <w:rsid w:val="00D55942"/>
    <w:rsid w:val="00D56330"/>
    <w:rsid w:val="00D56D63"/>
    <w:rsid w:val="00D6246E"/>
    <w:rsid w:val="00D63458"/>
    <w:rsid w:val="00D730AF"/>
    <w:rsid w:val="00D80026"/>
    <w:rsid w:val="00D803F2"/>
    <w:rsid w:val="00D806A9"/>
    <w:rsid w:val="00D807BF"/>
    <w:rsid w:val="00D82C0E"/>
    <w:rsid w:val="00D82FCC"/>
    <w:rsid w:val="00D8637E"/>
    <w:rsid w:val="00D93909"/>
    <w:rsid w:val="00D94393"/>
    <w:rsid w:val="00D9515E"/>
    <w:rsid w:val="00D965C9"/>
    <w:rsid w:val="00D977CF"/>
    <w:rsid w:val="00DA17FC"/>
    <w:rsid w:val="00DA2525"/>
    <w:rsid w:val="00DA363D"/>
    <w:rsid w:val="00DA7887"/>
    <w:rsid w:val="00DB2918"/>
    <w:rsid w:val="00DB2C26"/>
    <w:rsid w:val="00DB7713"/>
    <w:rsid w:val="00DC153A"/>
    <w:rsid w:val="00DC57F9"/>
    <w:rsid w:val="00DD02F4"/>
    <w:rsid w:val="00DD0B62"/>
    <w:rsid w:val="00DD2C07"/>
    <w:rsid w:val="00DD6622"/>
    <w:rsid w:val="00DD7794"/>
    <w:rsid w:val="00DE01B7"/>
    <w:rsid w:val="00DE1C7C"/>
    <w:rsid w:val="00DE5D08"/>
    <w:rsid w:val="00DE6B43"/>
    <w:rsid w:val="00DF37EC"/>
    <w:rsid w:val="00DF4EA3"/>
    <w:rsid w:val="00DF534B"/>
    <w:rsid w:val="00DF582D"/>
    <w:rsid w:val="00DF5E88"/>
    <w:rsid w:val="00E05854"/>
    <w:rsid w:val="00E06C6A"/>
    <w:rsid w:val="00E11923"/>
    <w:rsid w:val="00E133AA"/>
    <w:rsid w:val="00E16EE8"/>
    <w:rsid w:val="00E22580"/>
    <w:rsid w:val="00E226D6"/>
    <w:rsid w:val="00E22E59"/>
    <w:rsid w:val="00E24E12"/>
    <w:rsid w:val="00E25F1D"/>
    <w:rsid w:val="00E262D4"/>
    <w:rsid w:val="00E31E00"/>
    <w:rsid w:val="00E36250"/>
    <w:rsid w:val="00E40171"/>
    <w:rsid w:val="00E406A5"/>
    <w:rsid w:val="00E43E80"/>
    <w:rsid w:val="00E4428B"/>
    <w:rsid w:val="00E47147"/>
    <w:rsid w:val="00E47AEA"/>
    <w:rsid w:val="00E54511"/>
    <w:rsid w:val="00E60798"/>
    <w:rsid w:val="00E60D7D"/>
    <w:rsid w:val="00E61267"/>
    <w:rsid w:val="00E61DAC"/>
    <w:rsid w:val="00E61EB7"/>
    <w:rsid w:val="00E63278"/>
    <w:rsid w:val="00E63409"/>
    <w:rsid w:val="00E63693"/>
    <w:rsid w:val="00E63BD2"/>
    <w:rsid w:val="00E65317"/>
    <w:rsid w:val="00E655CA"/>
    <w:rsid w:val="00E72B80"/>
    <w:rsid w:val="00E732F5"/>
    <w:rsid w:val="00E75FE3"/>
    <w:rsid w:val="00E81789"/>
    <w:rsid w:val="00E84D4B"/>
    <w:rsid w:val="00E86C4C"/>
    <w:rsid w:val="00E907A3"/>
    <w:rsid w:val="00E928BA"/>
    <w:rsid w:val="00E929EB"/>
    <w:rsid w:val="00E94C85"/>
    <w:rsid w:val="00EA1428"/>
    <w:rsid w:val="00EA22AA"/>
    <w:rsid w:val="00EA419F"/>
    <w:rsid w:val="00EA5A0D"/>
    <w:rsid w:val="00EA5AE0"/>
    <w:rsid w:val="00EA6269"/>
    <w:rsid w:val="00EB0CFF"/>
    <w:rsid w:val="00EB0EDB"/>
    <w:rsid w:val="00EB3106"/>
    <w:rsid w:val="00EB488D"/>
    <w:rsid w:val="00EB5251"/>
    <w:rsid w:val="00EB7AB1"/>
    <w:rsid w:val="00EC1DA3"/>
    <w:rsid w:val="00EC4328"/>
    <w:rsid w:val="00EC5825"/>
    <w:rsid w:val="00ED0A3F"/>
    <w:rsid w:val="00ED1215"/>
    <w:rsid w:val="00ED121B"/>
    <w:rsid w:val="00ED1EB0"/>
    <w:rsid w:val="00ED3241"/>
    <w:rsid w:val="00ED3CFB"/>
    <w:rsid w:val="00ED432C"/>
    <w:rsid w:val="00ED4D88"/>
    <w:rsid w:val="00ED7B68"/>
    <w:rsid w:val="00EE0FCC"/>
    <w:rsid w:val="00EE1108"/>
    <w:rsid w:val="00EE2722"/>
    <w:rsid w:val="00EE5663"/>
    <w:rsid w:val="00EE6540"/>
    <w:rsid w:val="00EE7CD8"/>
    <w:rsid w:val="00EF00AA"/>
    <w:rsid w:val="00EF0F43"/>
    <w:rsid w:val="00EF48CC"/>
    <w:rsid w:val="00EF6FBD"/>
    <w:rsid w:val="00F00801"/>
    <w:rsid w:val="00F07985"/>
    <w:rsid w:val="00F1028A"/>
    <w:rsid w:val="00F14267"/>
    <w:rsid w:val="00F20366"/>
    <w:rsid w:val="00F21BB9"/>
    <w:rsid w:val="00F23268"/>
    <w:rsid w:val="00F24855"/>
    <w:rsid w:val="00F2488D"/>
    <w:rsid w:val="00F2711D"/>
    <w:rsid w:val="00F27550"/>
    <w:rsid w:val="00F33E7D"/>
    <w:rsid w:val="00F3615E"/>
    <w:rsid w:val="00F44094"/>
    <w:rsid w:val="00F447BC"/>
    <w:rsid w:val="00F46534"/>
    <w:rsid w:val="00F47205"/>
    <w:rsid w:val="00F52E6A"/>
    <w:rsid w:val="00F55A68"/>
    <w:rsid w:val="00F57F32"/>
    <w:rsid w:val="00F6019F"/>
    <w:rsid w:val="00F65518"/>
    <w:rsid w:val="00F655BD"/>
    <w:rsid w:val="00F65BC7"/>
    <w:rsid w:val="00F66D05"/>
    <w:rsid w:val="00F73032"/>
    <w:rsid w:val="00F812E4"/>
    <w:rsid w:val="00F818A2"/>
    <w:rsid w:val="00F82D61"/>
    <w:rsid w:val="00F848FC"/>
    <w:rsid w:val="00F906F6"/>
    <w:rsid w:val="00F9282A"/>
    <w:rsid w:val="00F96274"/>
    <w:rsid w:val="00F96BAD"/>
    <w:rsid w:val="00FA139D"/>
    <w:rsid w:val="00FA1874"/>
    <w:rsid w:val="00FA3137"/>
    <w:rsid w:val="00FA6C1C"/>
    <w:rsid w:val="00FA6F8F"/>
    <w:rsid w:val="00FB0E84"/>
    <w:rsid w:val="00FB4242"/>
    <w:rsid w:val="00FB4B6D"/>
    <w:rsid w:val="00FB53AD"/>
    <w:rsid w:val="00FB7EA9"/>
    <w:rsid w:val="00FC269E"/>
    <w:rsid w:val="00FC5253"/>
    <w:rsid w:val="00FD01C2"/>
    <w:rsid w:val="00FD195A"/>
    <w:rsid w:val="00FD24CE"/>
    <w:rsid w:val="00FD285A"/>
    <w:rsid w:val="00FD2B40"/>
    <w:rsid w:val="00FD6945"/>
    <w:rsid w:val="00FE2CD2"/>
    <w:rsid w:val="00FE2FF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9D3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F1028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4"/>
      <w:szCs w:val="22"/>
    </w:rPr>
  </w:style>
  <w:style w:type="character" w:customStyle="1" w:styleId="Heading7Char">
    <w:name w:val="Heading 7 Char"/>
    <w:link w:val="Heading7"/>
    <w:rsid w:val="004234F0"/>
    <w:rPr>
      <w:sz w:val="24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2922DB"/>
    <w:pPr>
      <w:spacing w:after="200" w:line="276" w:lineRule="auto"/>
      <w:ind w:left="720"/>
      <w:contextualSpacing/>
    </w:pPr>
    <w:rPr>
      <w:rFonts w:ascii="Calibri" w:eastAsia="SimSun" w:hAnsi="Calibri"/>
      <w:szCs w:val="22"/>
      <w:lang w:eastAsia="zh-CN"/>
    </w:rPr>
  </w:style>
  <w:style w:type="character" w:customStyle="1" w:styleId="apple-converted-space">
    <w:name w:val="apple-converted-space"/>
    <w:rsid w:val="003408F2"/>
  </w:style>
  <w:style w:type="paragraph" w:styleId="Revision">
    <w:name w:val="Revision"/>
    <w:hidden/>
    <w:uiPriority w:val="71"/>
    <w:rsid w:val="001C1D1C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C1D1C"/>
    <w:pPr>
      <w:ind w:left="720"/>
      <w:contextualSpacing/>
    </w:pPr>
  </w:style>
  <w:style w:type="character" w:customStyle="1" w:styleId="1">
    <w:name w:val="未处理的提及1"/>
    <w:basedOn w:val="DefaultParagraphFont"/>
    <w:rsid w:val="00160DBE"/>
    <w:rPr>
      <w:color w:val="605E5C"/>
      <w:shd w:val="clear" w:color="auto" w:fill="E1DFDD"/>
    </w:rPr>
  </w:style>
  <w:style w:type="table" w:styleId="TableGrid">
    <w:name w:val="Table Grid"/>
    <w:basedOn w:val="TableNormal"/>
    <w:rsid w:val="00207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E7C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E7C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E7C60"/>
  </w:style>
  <w:style w:type="paragraph" w:styleId="CommentSubject">
    <w:name w:val="annotation subject"/>
    <w:basedOn w:val="CommentText"/>
    <w:next w:val="CommentText"/>
    <w:link w:val="CommentSubjectChar"/>
    <w:rsid w:val="000E7C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E7C60"/>
    <w:rPr>
      <w:b/>
      <w:bCs/>
    </w:rPr>
  </w:style>
  <w:style w:type="paragraph" w:styleId="FootnoteText">
    <w:name w:val="footnote text"/>
    <w:basedOn w:val="Normal"/>
    <w:link w:val="FootnoteTextChar"/>
    <w:unhideWhenUsed/>
    <w:rsid w:val="00050390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</w:rPr>
  </w:style>
  <w:style w:type="character" w:customStyle="1" w:styleId="FootnoteTextChar">
    <w:name w:val="Footnote Text Char"/>
    <w:basedOn w:val="DefaultParagraphFont"/>
    <w:link w:val="FootnoteText"/>
    <w:rsid w:val="00050390"/>
    <w:rPr>
      <w:rFonts w:eastAsia="SimSun"/>
      <w:sz w:val="24"/>
      <w:szCs w:val="24"/>
    </w:rPr>
  </w:style>
  <w:style w:type="character" w:styleId="FootnoteReference">
    <w:name w:val="footnote reference"/>
    <w:unhideWhenUsed/>
    <w:rsid w:val="00050390"/>
    <w:rPr>
      <w:vertAlign w:val="superscript"/>
    </w:rPr>
  </w:style>
  <w:style w:type="character" w:customStyle="1" w:styleId="hp">
    <w:name w:val="hp"/>
    <w:rsid w:val="00EB3106"/>
  </w:style>
  <w:style w:type="paragraph" w:styleId="NormalWeb">
    <w:name w:val="Normal (Web)"/>
    <w:uiPriority w:val="99"/>
    <w:rsid w:val="0013624C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eastAsia="Arial Unicode MS" w:cs="Arial Unicode MS"/>
      <w:color w:val="000000"/>
      <w:sz w:val="24"/>
      <w:szCs w:val="24"/>
      <w:u w:color="000000"/>
      <w:bdr w:val="nil"/>
      <w:lang w:eastAsia="zh-CN"/>
    </w:rPr>
  </w:style>
  <w:style w:type="paragraph" w:customStyle="1" w:styleId="Default">
    <w:name w:val="Default"/>
    <w:rsid w:val="0087711F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24E12"/>
    <w:rPr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E24E12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24E12"/>
    <w:rPr>
      <w:rFonts w:ascii="Calibri" w:eastAsiaTheme="minorHAnsi" w:hAnsi="Calibri" w:cstheme="minorBidi"/>
      <w:sz w:val="22"/>
      <w:szCs w:val="21"/>
    </w:rPr>
  </w:style>
  <w:style w:type="paragraph" w:styleId="Caption">
    <w:name w:val="caption"/>
    <w:basedOn w:val="Normal"/>
    <w:next w:val="Normal"/>
    <w:uiPriority w:val="35"/>
    <w:unhideWhenUsed/>
    <w:qFormat/>
    <w:rsid w:val="00E24E12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paragraph" w:customStyle="1" w:styleId="paragraph">
    <w:name w:val="paragraph"/>
    <w:basedOn w:val="Normal"/>
    <w:rsid w:val="009573EC"/>
    <w:pPr>
      <w:spacing w:before="100" w:beforeAutospacing="1" w:after="100" w:afterAutospacing="1"/>
    </w:pPr>
    <w:rPr>
      <w:rFonts w:eastAsia="Times New Roman"/>
    </w:rPr>
  </w:style>
  <w:style w:type="character" w:customStyle="1" w:styleId="normaltextrun">
    <w:name w:val="normaltextrun"/>
    <w:basedOn w:val="DefaultParagraphFont"/>
    <w:rsid w:val="009573EC"/>
  </w:style>
  <w:style w:type="character" w:customStyle="1" w:styleId="eop">
    <w:name w:val="eop"/>
    <w:basedOn w:val="DefaultParagraphFont"/>
    <w:rsid w:val="009573EC"/>
  </w:style>
  <w:style w:type="character" w:customStyle="1" w:styleId="Heading1Char">
    <w:name w:val="Heading 1 Char"/>
    <w:basedOn w:val="DefaultParagraphFont"/>
    <w:link w:val="Heading1"/>
    <w:rsid w:val="00AF3CE3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27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0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63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79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6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5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6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omments" Target="comments.xml"/><Relationship Id="rId18" Type="http://schemas.openxmlformats.org/officeDocument/2006/relationships/hyperlink" Target="mailto:hongtaow@qti.qualcomm.com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hyperlink" Target="mailto:johannes.sauer@huawei.com" TargetMode="External"/><Relationship Id="rId17" Type="http://schemas.openxmlformats.org/officeDocument/2006/relationships/hyperlink" Target="mailto:yue.li@bytedance.com" TargetMode="External"/><Relationship Id="rId25" Type="http://schemas.microsoft.com/office/2016/09/relationships/commentsIds" Target="commentsIds.xml"/><Relationship Id="rId2" Type="http://schemas.openxmlformats.org/officeDocument/2006/relationships/styles" Target="styles.xml"/><Relationship Id="rId16" Type="http://schemas.openxmlformats.org/officeDocument/2006/relationships/hyperlink" Target="https://jvet-experts.org/doc_end_user/current_document.php?id=11048" TargetMode="External"/><Relationship Id="rId20" Type="http://schemas.openxmlformats.org/officeDocument/2006/relationships/hyperlink" Target="mailto:johannes.sauer@huawei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segall@sharplabs.com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ftp://ftp.ient.rwth-aachen.de/ce/JVET-P2025_CCALF/RedKayak/" TargetMode="External"/><Relationship Id="rId23" Type="http://schemas.microsoft.com/office/2011/relationships/people" Target="people.xml"/><Relationship Id="rId10" Type="http://schemas.openxmlformats.org/officeDocument/2006/relationships/hyperlink" Target="mailto:mathias.wien@lfb.rwth-aachen.de" TargetMode="External"/><Relationship Id="rId19" Type="http://schemas.openxmlformats.org/officeDocument/2006/relationships/hyperlink" Target="file:///C:/var/folders/sx/hnycf4c56vz_tw1dr9k2sx540000gn/T/com.microsoft.Outlook/Outlook%20Temp/JVET-V2016_Reporting_Template_with_anchor_data_d1_vs_rpr2_cfg4.xls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lena.alshina@huawei.com" TargetMode="Externa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4682</CharactersWithSpaces>
  <SharedDoc>false</SharedDoc>
  <HLinks>
    <vt:vector size="24" baseType="variant">
      <vt:variant>
        <vt:i4>131102</vt:i4>
      </vt:variant>
      <vt:variant>
        <vt:i4>9</vt:i4>
      </vt:variant>
      <vt:variant>
        <vt:i4>0</vt:i4>
      </vt:variant>
      <vt:variant>
        <vt:i4>5</vt:i4>
      </vt:variant>
      <vt:variant>
        <vt:lpwstr>ftp://ftp.ient.rwth-aachen.de/ahg/candidates/JVET-H0038/</vt:lpwstr>
      </vt:variant>
      <vt:variant>
        <vt:lpwstr/>
      </vt:variant>
      <vt:variant>
        <vt:i4>4128809</vt:i4>
      </vt:variant>
      <vt:variant>
        <vt:i4>6</vt:i4>
      </vt:variant>
      <vt:variant>
        <vt:i4>0</vt:i4>
      </vt:variant>
      <vt:variant>
        <vt:i4>5</vt:i4>
      </vt:variant>
      <vt:variant>
        <vt:lpwstr>ftp://ftp.ient.rwth-aachen.de/jvet-cfp/anchors-jem/HDR</vt:lpwstr>
      </vt:variant>
      <vt:variant>
        <vt:lpwstr/>
      </vt:variant>
      <vt:variant>
        <vt:i4>65648</vt:i4>
      </vt:variant>
      <vt:variant>
        <vt:i4>3</vt:i4>
      </vt:variant>
      <vt:variant>
        <vt:i4>0</vt:i4>
      </vt:variant>
      <vt:variant>
        <vt:i4>5</vt:i4>
      </vt:variant>
      <vt:variant>
        <vt:lpwstr>ftp://ftp.ient.rwth-aachen.de/jvet-cfp/anchors-hm/HDR</vt:lpwstr>
      </vt:variant>
      <vt:variant>
        <vt:lpwstr/>
      </vt:variant>
      <vt:variant>
        <vt:i4>2949132</vt:i4>
      </vt:variant>
      <vt:variant>
        <vt:i4>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Elena Alshina</cp:lastModifiedBy>
  <cp:revision>5</cp:revision>
  <dcterms:created xsi:type="dcterms:W3CDTF">2021-12-22T15:13:00Z</dcterms:created>
  <dcterms:modified xsi:type="dcterms:W3CDTF">2021-12-22T17:01:00Z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1637139044</vt:lpwstr>
  </property>
</Properties>
</file>