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9056" behindDoc="0" locked="0" layoutInCell="1" allowOverlap="1" wp14:anchorId="7AF4159C" wp14:editId="50C399D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878C6" id="Group 2" o:spid="_x0000_s1026" style="position:absolute;left:0;text-align:left;margin-left:-4.15pt;margin-top:-27.5pt;width:23.3pt;height:24.6pt;z-index:2516290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1104" behindDoc="0" locked="0" layoutInCell="1" allowOverlap="1" wp14:anchorId="00EDF105" wp14:editId="7AF1A8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30080" behindDoc="0" locked="0" layoutInCell="1" allowOverlap="1" wp14:anchorId="4343FD4C" wp14:editId="23DAC0D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330DEC9" w:rsidR="008A4B4C" w:rsidRPr="005B217D" w:rsidRDefault="00E61DAC" w:rsidP="00084E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4EA5">
              <w:rPr>
                <w:lang w:val="en-CA"/>
              </w:rPr>
              <w:t>326</w:t>
            </w:r>
            <w:r w:rsidR="00CF13B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77C5D" w:rsidR="00E61DAC" w:rsidRPr="005B217D" w:rsidRDefault="00616D91" w:rsidP="005411CE">
            <w:pPr>
              <w:spacing w:before="60" w:after="60"/>
              <w:rPr>
                <w:b/>
                <w:szCs w:val="22"/>
                <w:lang w:val="en-CA"/>
              </w:rPr>
            </w:pPr>
            <w:r>
              <w:rPr>
                <w:b/>
                <w:szCs w:val="22"/>
                <w:lang w:val="en-CA"/>
              </w:rPr>
              <w:t>CE14: Hadamard transform domain</w:t>
            </w:r>
            <w:r w:rsidRPr="00E64392">
              <w:rPr>
                <w:b/>
                <w:szCs w:val="22"/>
                <w:lang w:val="en-CA"/>
              </w:rPr>
              <w:t xml:space="preserve"> filter</w:t>
            </w:r>
            <w:r>
              <w:rPr>
                <w:b/>
                <w:szCs w:val="22"/>
                <w:lang w:val="en-CA"/>
              </w:rPr>
              <w:t xml:space="preserve"> (Test 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A2A19F"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Dmitry </w:t>
            </w:r>
            <w:r>
              <w:rPr>
                <w:szCs w:val="22"/>
                <w:lang w:val="en-CA"/>
              </w:rPr>
              <w:t>Kuryshev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EB66A41"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5975CA94" w14:textId="7856E2BE" w:rsidR="005A590C" w:rsidRDefault="00E13BD5" w:rsidP="005A590C">
      <w:r>
        <w:t xml:space="preserve">The results of CE14 test 3 </w:t>
      </w:r>
      <w:r w:rsidR="005A590C">
        <w:t xml:space="preserve">on </w:t>
      </w:r>
      <w:r>
        <w:t>Hadamard transform domain filter</w:t>
      </w:r>
      <w:r w:rsidR="005A590C">
        <w:t xml:space="preserve"> applied after reconstruction </w:t>
      </w:r>
      <w:r w:rsidR="000641C3">
        <w:t>are</w:t>
      </w:r>
      <w:r w:rsidR="005A590C">
        <w:t xml:space="preserve"> reported</w:t>
      </w:r>
      <w:r>
        <w:t>.</w:t>
      </w:r>
      <w:r w:rsidR="005A590C">
        <w:t xml:space="preserve"> </w:t>
      </w:r>
    </w:p>
    <w:p w14:paraId="7EBE3D48" w14:textId="1986BF82" w:rsidR="00D33FD2" w:rsidRDefault="00D33FD2" w:rsidP="0098382F">
      <w:pPr>
        <w:numPr>
          <w:ilvl w:val="0"/>
          <w:numId w:val="16"/>
        </w:numPr>
      </w:pPr>
      <w:r>
        <w:t>For test CE14</w:t>
      </w:r>
      <w:r w:rsidR="009A3ECD">
        <w:t>-</w:t>
      </w:r>
      <w:r>
        <w:t>3a with LUT size 140 bytes</w:t>
      </w:r>
      <w:r w:rsidRPr="00D33FD2">
        <w:t xml:space="preserve"> </w:t>
      </w:r>
      <w:r>
        <w:t xml:space="preserve">the reported luma BD-rates over BMS-2.0.1 with VTM configuration are: -0.48%/-0.70%/-0.68% with 9%/5%/4% encoding time and 12%/4%/3% of decoding time increase for AI/RA/LDB </w:t>
      </w:r>
      <w:r w:rsidR="00F90CB8">
        <w:t xml:space="preserve">configurations </w:t>
      </w:r>
      <w:r>
        <w:t>correspondingly;</w:t>
      </w:r>
    </w:p>
    <w:p w14:paraId="12C77985" w14:textId="38D4D4EC" w:rsidR="005A590C" w:rsidRDefault="00D33FD2" w:rsidP="0098382F">
      <w:pPr>
        <w:numPr>
          <w:ilvl w:val="0"/>
          <w:numId w:val="16"/>
        </w:numPr>
      </w:pPr>
      <w:r>
        <w:t xml:space="preserve">For test </w:t>
      </w:r>
      <w:r w:rsidR="009A3ECD">
        <w:t>CE14-</w:t>
      </w:r>
      <w:r>
        <w:t>3b with LUT size 70 bytes</w:t>
      </w:r>
      <w:r w:rsidRPr="00D33FD2">
        <w:t xml:space="preserve"> </w:t>
      </w:r>
      <w:r>
        <w:t xml:space="preserve">the reported luma BD-rates over BMS-2.0.1 with VTM configuration are: -0.47%/-0.70%/-0.66% with 9%/5%/3% encoding time and 12%/4%/4% of decoding time increase for AI/RA/LDB </w:t>
      </w:r>
      <w:r w:rsidR="00F90CB8">
        <w:t xml:space="preserve">configurations </w:t>
      </w:r>
      <w:r w:rsidR="00BE25D3">
        <w:t>correspondingly.</w:t>
      </w:r>
    </w:p>
    <w:p w14:paraId="6A959AD7" w14:textId="08DEB709" w:rsidR="004F1AA3" w:rsidRDefault="00382FED" w:rsidP="00EC375D">
      <w:pPr>
        <w:rPr>
          <w:lang w:val="en-CA"/>
        </w:rPr>
      </w:pPr>
      <w:r>
        <w:rPr>
          <w:lang w:val="en-CA"/>
        </w:rPr>
        <w:t>The s</w:t>
      </w:r>
      <w:r w:rsidR="00BD316D" w:rsidRPr="005562F9">
        <w:rPr>
          <w:lang w:val="en-CA"/>
        </w:rPr>
        <w:t xml:space="preserve">uggested </w:t>
      </w:r>
      <w:r w:rsidR="00DF15B6" w:rsidRPr="005562F9">
        <w:rPr>
          <w:lang w:val="en-CA"/>
        </w:rPr>
        <w:t xml:space="preserve">configuration </w:t>
      </w:r>
      <w:r w:rsidR="009A3ECD">
        <w:rPr>
          <w:lang w:val="en-CA"/>
        </w:rPr>
        <w:t>is CE14-</w:t>
      </w:r>
      <w:r w:rsidR="00BD316D" w:rsidRPr="005562F9">
        <w:rPr>
          <w:lang w:val="en-CA"/>
        </w:rPr>
        <w:t xml:space="preserve">3b providing less memory </w:t>
      </w:r>
      <w:r w:rsidR="00DF15B6" w:rsidRPr="005562F9">
        <w:rPr>
          <w:lang w:val="en-CA"/>
        </w:rPr>
        <w:t>footprint</w:t>
      </w:r>
      <w:r w:rsidR="00BD316D" w:rsidRPr="005562F9">
        <w:rPr>
          <w:lang w:val="en-CA"/>
        </w:rPr>
        <w:t xml:space="preserve"> and </w:t>
      </w:r>
      <w:r w:rsidR="00DF15B6" w:rsidRPr="005562F9">
        <w:rPr>
          <w:lang w:val="en-CA"/>
        </w:rPr>
        <w:t xml:space="preserve">requiring table with 16 entries of 7-bit elements </w:t>
      </w:r>
      <w:r w:rsidR="00002FB6" w:rsidRPr="005562F9">
        <w:rPr>
          <w:lang w:val="en-CA"/>
        </w:rPr>
        <w:t>for filtering process</w:t>
      </w:r>
      <w:r w:rsidR="004F1AA3" w:rsidRPr="005562F9">
        <w:rPr>
          <w:lang w:val="en-CA"/>
        </w:rPr>
        <w:t>.</w:t>
      </w:r>
      <w:r w:rsidR="00DF15B6" w:rsidRPr="005562F9">
        <w:rPr>
          <w:lang w:val="en-CA"/>
        </w:rPr>
        <w:t xml:space="preserve"> </w:t>
      </w:r>
      <w:r w:rsidR="004F1AA3" w:rsidRPr="005562F9">
        <w:rPr>
          <w:lang w:val="en-CA"/>
        </w:rPr>
        <w:t xml:space="preserve">The filter </w:t>
      </w:r>
      <w:r w:rsidR="000269E7">
        <w:rPr>
          <w:lang w:val="en-CA"/>
        </w:rPr>
        <w:t>is not applied to blocks 4x4</w:t>
      </w:r>
      <w:r w:rsidR="005562F9" w:rsidRPr="005562F9">
        <w:rPr>
          <w:lang w:val="en-CA"/>
        </w:rPr>
        <w:t xml:space="preserve">, </w:t>
      </w:r>
      <w:r w:rsidR="004F1AA3" w:rsidRPr="005562F9">
        <w:rPr>
          <w:lang w:val="en-CA"/>
        </w:rPr>
        <w:t xml:space="preserve">has </w:t>
      </w:r>
      <w:r w:rsidR="005562F9" w:rsidRPr="005562F9">
        <w:t xml:space="preserve">multiplication free realization, single implementation both </w:t>
      </w:r>
      <w:r w:rsidR="004F1AA3" w:rsidRPr="005562F9">
        <w:rPr>
          <w:lang w:val="en-CA"/>
        </w:rPr>
        <w:t>for intra and inter CU filtering</w:t>
      </w:r>
      <w:r w:rsidR="005562F9" w:rsidRPr="005562F9">
        <w:rPr>
          <w:lang w:val="en-CA"/>
        </w:rPr>
        <w:t xml:space="preserve"> and </w:t>
      </w:r>
      <w:r w:rsidR="005562F9" w:rsidRPr="00F90CB8">
        <w:rPr>
          <w:color w:val="000000" w:themeColor="text1"/>
        </w:rPr>
        <w:t>allows to be implemented within 1 clock cycle</w:t>
      </w:r>
      <w:r w:rsidR="009C12CF">
        <w:rPr>
          <w:color w:val="000000" w:themeColor="text1"/>
        </w:rPr>
        <w:t xml:space="preserve"> in hardware</w:t>
      </w:r>
      <w:r w:rsidR="004F1AA3" w:rsidRPr="005562F9">
        <w:rPr>
          <w:lang w:val="en-CA"/>
        </w:rPr>
        <w:t>.</w:t>
      </w:r>
    </w:p>
    <w:p w14:paraId="0099FD3B" w14:textId="77777777" w:rsidR="00EC375D" w:rsidRDefault="00EC375D" w:rsidP="00EC375D">
      <w:pPr>
        <w:pStyle w:val="Heading1"/>
        <w:rPr>
          <w:lang w:val="en-CA"/>
        </w:rPr>
      </w:pPr>
      <w:r>
        <w:rPr>
          <w:lang w:val="en-CA"/>
        </w:rPr>
        <w:t>Technology description</w:t>
      </w:r>
    </w:p>
    <w:p w14:paraId="6D094BEE" w14:textId="7F7E1840" w:rsidR="00893050" w:rsidRDefault="00893050" w:rsidP="00893050">
      <w:r>
        <w:t xml:space="preserve">Hadamard transform domain filter </w:t>
      </w:r>
      <w:r w:rsidR="00DA1C4A">
        <w:rPr>
          <w:lang w:val="en-GB"/>
        </w:rPr>
        <w:t xml:space="preserve">was proposed in </w:t>
      </w:r>
      <w:r w:rsidR="00DA1C4A" w:rsidRPr="00602707">
        <w:rPr>
          <w:lang w:val="en-GB"/>
        </w:rPr>
        <w:t>Ljubljana</w:t>
      </w:r>
      <w:r w:rsidR="00DA1C4A">
        <w:rPr>
          <w:lang w:val="en-GB"/>
        </w:rPr>
        <w:t xml:space="preserve"> meeting in contribution J</w:t>
      </w:r>
      <w:r w:rsidR="00DA1C4A" w:rsidRPr="00602707">
        <w:rPr>
          <w:lang w:val="en-GB"/>
        </w:rPr>
        <w:t>VET-K0068</w:t>
      </w:r>
      <w:r w:rsidR="00DA1C4A">
        <w:rPr>
          <w:lang w:val="en-GB"/>
        </w:rPr>
        <w:t xml:space="preserve">. The </w:t>
      </w:r>
      <w:r w:rsidR="008629F3">
        <w:rPr>
          <w:lang w:val="en-GB"/>
        </w:rPr>
        <w:t>filter is</w:t>
      </w:r>
      <w:r>
        <w:t xml:space="preserve"> always applied to luma reconstructed blocks with non-zero transform coefficients, excluding 4x4 blocks and if quantization parameter is larger than 17. The filter parameters are explicitly derived from the coded information. Proposed filter, if applied, is performed on decoded samples right after </w:t>
      </w:r>
      <w:r w:rsidR="000C279E">
        <w:t>block reconstruction</w:t>
      </w:r>
      <w:r>
        <w:t>.</w:t>
      </w:r>
      <w:r w:rsidR="000C279E">
        <w:t xml:space="preserve"> </w:t>
      </w:r>
      <w:r w:rsidR="000C279E">
        <w:rPr>
          <w:lang w:val="en-CA"/>
        </w:rPr>
        <w:t>T</w:t>
      </w:r>
      <w:r w:rsidR="000C279E" w:rsidRPr="007579B4">
        <w:rPr>
          <w:lang w:val="en-CA"/>
        </w:rPr>
        <w:t>he filtered result is used both</w:t>
      </w:r>
      <w:r w:rsidR="000C279E">
        <w:rPr>
          <w:lang w:val="en-CA"/>
        </w:rPr>
        <w:t xml:space="preserve"> </w:t>
      </w:r>
      <w:r w:rsidR="000C279E" w:rsidRPr="007579B4">
        <w:rPr>
          <w:lang w:val="en-CA"/>
        </w:rPr>
        <w:t>for output as well as for spatial and temporal prediction.</w:t>
      </w:r>
      <w:r w:rsidR="00602707">
        <w:rPr>
          <w:lang w:val="en-CA"/>
        </w:rPr>
        <w:t xml:space="preserve"> The filter has same implementation both for intra and inter CU filtering.</w:t>
      </w:r>
    </w:p>
    <w:p w14:paraId="6F88DBEA" w14:textId="1B2C17B8" w:rsidR="000C279E" w:rsidRDefault="000C279E" w:rsidP="000C279E">
      <w:pPr>
        <w:pStyle w:val="Heading2"/>
        <w:rPr>
          <w:lang w:val="en-CA"/>
        </w:rPr>
      </w:pPr>
      <w:r>
        <w:rPr>
          <w:lang w:val="en-CA"/>
        </w:rPr>
        <w:t>Filtering process</w:t>
      </w:r>
    </w:p>
    <w:p w14:paraId="18B2D37D" w14:textId="77777777" w:rsidR="00893050" w:rsidRDefault="00893050" w:rsidP="00893050">
      <w:r>
        <w:t>For each pixel from reconstructed block pixel processing comprises the following steps:</w:t>
      </w:r>
    </w:p>
    <w:p w14:paraId="1F6816CA" w14:textId="77777777" w:rsidR="00893050" w:rsidRDefault="00893050" w:rsidP="00893050">
      <w:pPr>
        <w:numPr>
          <w:ilvl w:val="0"/>
          <w:numId w:val="12"/>
        </w:numPr>
        <w:textAlignment w:val="auto"/>
      </w:pPr>
      <w:r>
        <w:t>Scan for 4 neighboring pixels around processing pixel including current one according to scan pattern</w:t>
      </w:r>
    </w:p>
    <w:p w14:paraId="773EF595" w14:textId="77777777" w:rsidR="00893050" w:rsidRDefault="00893050" w:rsidP="00893050">
      <w:pPr>
        <w:numPr>
          <w:ilvl w:val="0"/>
          <w:numId w:val="12"/>
        </w:numPr>
        <w:textAlignment w:val="auto"/>
      </w:pPr>
      <w:r>
        <w:t>4 point Hadamard transform of read pixels</w:t>
      </w:r>
    </w:p>
    <w:p w14:paraId="456049CB" w14:textId="246DF5A8" w:rsidR="00893050" w:rsidRDefault="00893050" w:rsidP="00893050">
      <w:pPr>
        <w:numPr>
          <w:ilvl w:val="0"/>
          <w:numId w:val="12"/>
        </w:numPr>
        <w:textAlignment w:val="auto"/>
      </w:pPr>
      <w:r>
        <w:rPr>
          <w:noProof/>
        </w:rPr>
        <mc:AlternateContent>
          <mc:Choice Requires="wps">
            <w:drawing>
              <wp:anchor distT="0" distB="0" distL="114300" distR="114300" simplePos="0" relativeHeight="251630592" behindDoc="0" locked="0" layoutInCell="1" allowOverlap="1" wp14:anchorId="5BD9488D" wp14:editId="1A25FAAA">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39C137F8" w14:textId="2975EB19" w:rsidR="00473EB1" w:rsidRDefault="00473EB1"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BD9488D"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qsQEAAFQDAAAOAAAAZHJzL2Uyb0RvYy54bWysU1GP0zAMfkfiP0R5Z90Kg6ladwJOh5BO&#10;cNIdPyBLkzUiiUOcrd2/x0nX3QneEC+pYzv+/H12tzejs+ykIhrwLV8tlpwpL6Ez/tDyH093bzac&#10;YRK+Exa8avlZIb/ZvX61HUKjaujBdioyKuKxGULL+5RCU1Uoe+UELiAoT0EN0YlE13iouigGqu5s&#10;VS+X76sBYhciSIVI3tspyHelvtZKpu9ao0rMtpx6S+WM5dzns9ptRXOIIvRGXtoQ/9CFE8YT6LXU&#10;rUiCHaP5q5QzMgKCTgsJrgKtjVSFA7FZLf9g89iLoAoXEgfDVSb8f2Xlt9NDZKZr+VuSxwtHM3pS&#10;Y2KfYGTkIn2GgA2lPQZKTCP5ac6FK4Z7kD+RUqoXOdMDpOysx6ijy19iyughYZyvsmcYSc663mzW&#10;7ygkKbZefVjX64xbPb8OEdMXBY5lo+WRxlo6EKd7TFPqnJLBPNwZa+e+plZyh2ncj4Xraua1h+5M&#10;tAZagJbjr6OIijP71ZPCeVtmI87GfjZisp+h7FQGxPDxmAi09JKRproXYWh0hc1lzfJuvLyXrOef&#10;YfcbAAD//wMAUEsDBBQABgAIAAAAIQDNSIt24QAAAAoBAAAPAAAAZHJzL2Rvd25yZXYueG1sTI9N&#10;T8MwDIbvSPyHyEjcWNp9dFCaTghUDkgTYsCBW9qYttA4VZJt3b/HnOBmy49eP2+xmewgDuhD70hB&#10;OktAIDXO9NQqeHutrq5BhKjJ6MERKjhhgE15flbo3LgjveBhF1vBIRRyraCLccylDE2HVoeZG5H4&#10;9um81ZFX30rj9ZHD7SDnSZJJq3viD50e8b7D5nu3twqqB3lysds+v6/GtX96/Ki+srpS6vJiursF&#10;EXGKfzD86rM6lOxUuz2ZIAYF83TBXaKCLFmCYGC1XvBQM7lMb0CWhfxfofwBAAD//wMAUEsBAi0A&#10;FAAGAAgAAAAhALaDOJL+AAAA4QEAABMAAAAAAAAAAAAAAAAAAAAAAFtDb250ZW50X1R5cGVzXS54&#10;bWxQSwECLQAUAAYACAAAACEAOP0h/9YAAACUAQAACwAAAAAAAAAAAAAAAAAvAQAAX3JlbHMvLnJl&#10;bHNQSwECLQAUAAYACAAAACEAyjYj6rEBAABUAwAADgAAAAAAAAAAAAAAAAAuAgAAZHJzL2Uyb0Rv&#10;Yy54bWxQSwECLQAUAAYACAAAACEAzUiLduEAAAAKAQAADwAAAAAAAAAAAAAAAAALBAAAZHJzL2Rv&#10;d25yZXYueG1sUEsFBgAAAAAEAAQA8wAAABkFAAAAAA==&#10;" filled="f" stroked="f">
                <v:path arrowok="t"/>
                <v:textbox style="mso-fit-shape-to-text:t" inset="0,0,0,0">
                  <w:txbxContent>
                    <w:p w14:paraId="39C137F8" w14:textId="2975EB19" w:rsidR="00473EB1" w:rsidRDefault="00473EB1"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9FBC38B" w14:textId="6092ED69" w:rsidR="00893050" w:rsidRDefault="00893050" w:rsidP="00893050">
      <w:pPr>
        <w:rPr>
          <w:rFonts w:cs="Arial"/>
          <w:sz w:val="20"/>
        </w:rPr>
      </w:pPr>
      <w:r>
        <w:rPr>
          <w:rFonts w:cs="Arial"/>
          <w:sz w:val="20"/>
        </w:rPr>
        <w:lastRenderedPageBreak/>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6A897A52" w14:textId="06607474" w:rsidR="00893050" w:rsidRPr="00D9770A" w:rsidRDefault="00D9770A" w:rsidP="00893050">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372678ED" w14:textId="363DC539" w:rsidR="00893050" w:rsidRDefault="00D9770A" w:rsidP="00893050">
      <w:r>
        <w:rPr>
          <w:rFonts w:hint="eastAsia"/>
        </w:rPr>
        <w:t xml:space="preserve">The </w:t>
      </w:r>
      <w:r>
        <w:t>first</w:t>
      </w:r>
      <w:r>
        <w:rPr>
          <w:rFonts w:hint="eastAsia"/>
        </w:rPr>
        <w:t xml:space="preserve"> </w:t>
      </w:r>
      <w:r>
        <w:t>spectrum component corresponding to DC value is bypassed without filtering.</w:t>
      </w:r>
    </w:p>
    <w:p w14:paraId="640A121F" w14:textId="77777777" w:rsidR="0053520F" w:rsidRPr="008F284C" w:rsidRDefault="0053520F" w:rsidP="0053520F">
      <w:pPr>
        <w:numPr>
          <w:ilvl w:val="0"/>
          <w:numId w:val="12"/>
        </w:numPr>
        <w:rPr>
          <w:lang w:val="en-CA"/>
        </w:rPr>
      </w:pPr>
      <w:r w:rsidRPr="008F284C">
        <w:rPr>
          <w:lang w:val="en-CA"/>
        </w:rPr>
        <w:t>Inverse 4 point Hadamard transform of filtered spectrum</w:t>
      </w:r>
    </w:p>
    <w:p w14:paraId="59F9ED78" w14:textId="77777777" w:rsidR="00893050" w:rsidRDefault="00893050" w:rsidP="00893050">
      <w:pPr>
        <w:numPr>
          <w:ilvl w:val="0"/>
          <w:numId w:val="12"/>
        </w:numPr>
        <w:textAlignment w:val="auto"/>
      </w:pPr>
      <w:r>
        <w:t>After filtering step the filtered pixels are placed to its original positions into accumulation buffer.</w:t>
      </w:r>
    </w:p>
    <w:p w14:paraId="6417F879" w14:textId="735B11E6" w:rsidR="00893050" w:rsidRDefault="00893050" w:rsidP="00893050">
      <w:pPr>
        <w:numPr>
          <w:ilvl w:val="0"/>
          <w:numId w:val="12"/>
        </w:numPr>
        <w:textAlignment w:val="auto"/>
      </w:pPr>
      <w:r>
        <w:t>After completing filtering of pixels the accumulated values are normalized by number of processing groups used for each pixel filtering.</w:t>
      </w:r>
      <w:r w:rsidR="00B44394">
        <w:t xml:space="preserve"> </w:t>
      </w:r>
      <w:r w:rsidR="00B44394" w:rsidRPr="003D3FFD">
        <w:t xml:space="preserve">Due to use of padding of one sample around </w:t>
      </w:r>
      <w:r w:rsidR="00C7083D" w:rsidRPr="003D3FFD">
        <w:t xml:space="preserve">the </w:t>
      </w:r>
      <w:r w:rsidR="00B44394" w:rsidRPr="003D3FFD">
        <w:t>block</w:t>
      </w:r>
      <w:r w:rsidR="00B44394">
        <w:t xml:space="preserve"> number of processing </w:t>
      </w:r>
      <w:r w:rsidR="00C7083D">
        <w:t>groups</w:t>
      </w:r>
      <w:r w:rsidR="00B44394">
        <w:t xml:space="preserve"> is equal to 4 for each pixel in the block and normalization is performed by right shifting on 2</w:t>
      </w:r>
      <w:r w:rsidR="007368FB">
        <w:t xml:space="preserve"> bits</w:t>
      </w:r>
      <w:r w:rsidR="00B44394">
        <w:t>.</w:t>
      </w:r>
    </w:p>
    <w:p w14:paraId="652A81CD" w14:textId="6545A454" w:rsidR="00282BF8" w:rsidRDefault="00282BF8" w:rsidP="0049216E">
      <w:pPr>
        <w:ind w:left="1440"/>
        <w:textAlignment w:val="auto"/>
      </w:pPr>
    </w:p>
    <w:p w14:paraId="138BA29C" w14:textId="4757D4E4" w:rsidR="00F16FF9" w:rsidRDefault="00282BF8" w:rsidP="00282BF8">
      <w:pPr>
        <w:textAlignment w:val="auto"/>
      </w:pPr>
      <w:r>
        <w:rPr>
          <w:noProof/>
        </w:rPr>
        <mc:AlternateContent>
          <mc:Choice Requires="wpg">
            <w:drawing>
              <wp:anchor distT="0" distB="0" distL="114300" distR="114300" simplePos="0" relativeHeight="251681280" behindDoc="0" locked="0" layoutInCell="1" allowOverlap="1" wp14:anchorId="79ABCCB0" wp14:editId="3E0E02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0870E75F"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49B1160B" w14:textId="2493629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6D3F9951" w14:textId="1BAED221" w:rsidR="00473EB1" w:rsidRDefault="00473EB1"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2EA0E34" w14:textId="1CC0077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C3272B" w14:textId="1C3C38A9"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339D8BC"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79ABCCB0" id="Group 57" o:spid="_x0000_s1027" style="position:absolute;left:0;text-align:left;margin-left:13.95pt;margin-top:22.85pt;width:474.2pt;height:268.8pt;z-index:251681280"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E9Q1AAcAAKguAAAOAAAAZHJzL2Uyb0RvYy54bWzsWmtv2zYU/T5g/0Hw&#10;99QkRb2MukWatMWAbgva7gfIsmwLlUSNkmMHw/77Dl+yY+fVNMvgzAXq6EFSl5fnXt57eF+/XVel&#10;d5nLthD1eEBfkYGX15mYFvV8PPjj64eTeOC1XVpP01LU+XhwlbeDt29+/un1qhnlTCxEOc2lh0Hq&#10;drRqxoNF1zWj4bDNFnmVtq9Ek9d4OROySjvcyvlwKtMVRq/KISMkHK6EnDZSZHnb4um5eTl4o8ef&#10;zfKs+302a/POK8cDyNbpX6l/J+p3+OZ1OprLtFkUmRUjfYQUVVrU+Gg/1Hnapd5SFntDVUUmRStm&#10;3atMVEMxmxVZrueA2VCyM5uPUiwbPZf5aDVvejVBtTt6evSw2W+XF9IrpuNBEA28Oq2wRvqzHu6h&#10;nFUzH6HNR9l8aS6kfTA3d2q+65ms1F/MxFtrtV71as3XnZfhYUgY8zm0n+Gdz6kfhVbx2QKrs9cv&#10;W7zf7hlCsJ2eQ/fhoZKvF2fVAETtRk/tj+npyyJtcq3+VunA6snnTk+fi/mi806lFCvPN8rSDXtN&#10;taMWSrtBTTQgSUTZwINCWEySODZA7DUWBzGxCuM0TIgevp91Ompk233MReWpi/FAKkm0IBqE6eWn&#10;tsNaoYNrqISoxYeiLDXiy9pbwVwTEhDdoxVlMVVvVTttfPlZKb3LFGbTramSDoNttcJdWeOhUrmZ&#10;pL7qrspcDVHWn/MZYIXVZ+YDyqA3Y6ZZltcdNa8W6TQ3nwoI/rmPuR7603pANfIMQvZj2wFcSzOI&#10;G9vIbNurrrn2B31nO/O7Ovc99JdF3fWdq6IW8qaZlZiV/bJp75RkVKO0NBHTK4BJduWZMG4prbOF&#10;gFfKOqk7WyAr83sORAcO0V8BwHdi7XElhfo2YK/Q7HVrPAZg3PMH4NqauIM0JZQTHhpTZlGYJInV&#10;k3MhDqoO0/DdWsH3oXkHg916stYOjTlhrb5X8PLjQfvnMpX5YEv7am3b5nTZwTy01WzWyK4dfMpz&#10;LQUUZJzwuVjV1rcEbiJ2Neza3LIGPgtYFMNnwrfAcwSh9h1Av/WpLGQ+/IlxqX5E/HvWYQpBjq7l&#10;6FruiVVu2SwTh2fnWny91T3Ct/ghgBuaPfMmXNOYB2Fggf0sDqbf8w/IwagwbM/BGBewtSb3eRge&#10;E4ZNAx4GkQxPEESgx9HFHKMXvaUrID3flsmpQ7RzMcD448IXPwoQaiO+V8DmEcNOugNsEqtw3Wye&#10;PPQDg/w7AvMfDWL6SOyAfAyUsu9juA4zvsPHbKIYxhISHcMYnYwdM6T/IkMK9nyMMfwtOD80RfIj&#10;eBZlISr19ykPIh3eb22ePsBOLefxLHFMn18ckI8Bg2R9jPP6wa6DeeiKUD8hoYqL1Ipw3w/5zorQ&#10;iGPVQGQqFopFEQIevc85EmrDsjxV6hq6DeyAVsTv+cNtXmw32r8hsvSkAIVFCRgvxf6oQNKyiddo&#10;MiwCCN/r+3HI4lDZkloYTvww0oq7Yzs+8mT7HByWBBo7bJ6sKbIR/luGHFd7zO/9Jwno1S0VNWRO&#10;I6oHjVGl8tuyOQGZ36RdMSnKorvSBxPAsRKqvrwoMsUBq5sNicyRp5o0rEsnZa5Q7RqY5vApRfZJ&#10;ZN9arxZni7Se56dtg2jSknDD68317bVvTcqicYSuurazAsm4c3Rwg2JMqn8usmUFltacs8i8xARF&#10;3S6KpgV9NsqrSY5jA/nLVLOC4NA6mXfZQlOlmqTNLAfdv9BSbgRTU7iFxGIR47B+7ZODSF1BQ5s9&#10;krLIj6k1fBYngTlQuMPw74zDtVxGEn0Jwcx64OJwINWfS7wASNm8q0eO809PBCmfI6XYw1SchDFY&#10;Db3LhzRkusH/G1NQx4txU5YHf1pMmaBEEwaUEGrYzW1HdQTVZmszB83qEOjFgErzM//e3kcTxtUZ&#10;7c7udwTVHqj67OMF7H42/3xaT4XEFlSDTnJjH2clR1ChfOieKB05/4vxVDo1fmpPxaPEHsn5lPG9&#10;/Pw54nR72mDjdNztZTjfVRx1yzlmjwRHNzFbHvXdNRImqaE0Cfzdsh+ahCHoJ8tn0IAnmj55bAi6&#10;VfFzW41EP4mnIZpURndIOVPQx7cXJvn38OSgc/FI82eo9UAFmMuYdR3iXyw+JSRh707OAnJ2wkn0&#10;/uQ04dFJRN5HqMyJ6Rk9+1v1pny0bHNwD2l53hTWrvD0YXZlyzNNOaMuizSlEy6Zgmiab3IiAtyK&#10;EVCytjL7jDxdxzqP3vu8yepXMUUVY4qCHq0MV1/kSMU4iBRXCcoQRkh2z5UoCXjk2zQQ7GJAnozs&#10;VdZx6CxD0AfvvcXojUXNTdFbh8dexUeLucdiGMzEhY4cJ1Z729bzmoyu+UU5tHYjtnRb1Vtv3+N6&#10;u8D8zT8AAAD//wMAUEsDBAoAAAAAAAAAIQBviZ+52wYAANsGAAAUAAAAZHJzL21lZGlhL2ltYWdl&#10;Ny5wbmeJUE5HDQoaCgAAAA1JSERSAAAArQAAAI4IAwAAAQNOSH8AAAABc1JHQgCuzhzpAAAABGdB&#10;TUEAALGPC/xhBQAAAMxQTFRFAAAAAAAAAAAAAAAAAAAAAAAAAAAAAAAAAAAAAAAAAAAAAAAAAAAA&#10;AAAAAAAAAAAAAAAAAAAAAAAAAAAAAAAAAAAAAAAAAAAAAAAAAAAAAAAAAAAAAAAAAAAAAAAAAAAA&#10;AAAAAAAAAAAAAAAAAAAAAAAAAAAAAAAAAAAAAAAAAAAAAAAAAAAAAAAAAAAAAAAAAAAAAAAAAAAA&#10;AAAAAAAAAAAAAAAAAAAAAAAAAAAAAAAAAAAAAAAAAAAAAAAAAAAAAAAAAAAAAAAAAAAAcO+3kAAA&#10;AER0Uk5TAJ0IyzZ3uPlkpebA7ttGIKLjKBXFsp8KzftAr1C/WARFhsdgz2jXQi9wXd9KzCTnUoCu&#10;Ge9HiCH3YtE8/2r0oOFMjemB4W+cAAAACXBIWXMAABcRAAAXEQHKJvM/AAAFSElEQVRoQ+2bC1sj&#10;NRSGI7sr6FbZCyCipe66sFzEy4LWSkSs//8/eZJzZnpOJpeZpaktnvd5IDPJ6TffJJnJhWJ+OPJ8&#10;iUmDOTCeXUxaFtn2OR56IHvfYjYkLZDtTiPZjlD7aux5i0lDxsnsvc/ePqEsB2R/A4nLxgwkLeJY&#10;32xqDgmVRaF65tXN6GRjRiJaQM0hobIoZ8eYfoVJSJ9rrjvUaETYdgEfE3yInRiDocZe+4MQDLbW&#10;+uI22D0HXap7JpYffOh/N8FQM/EuhMFQ5uuuDf7FH4QMsvGBnj/kmNIo9Wuj4T8L/pTeAcgepVGM&#10;kZX1J6XIOaXIedBSl5Qisslt5dgpZfvYrWYMi8c2pRjbRCVitzBtdPFNGY2dwmPtzxvduT+LxkIm&#10;j7UW3x7R2BYf27Kq2EvqGcjvlCKWUmQ9/GKspXwfm2/jmT8BmlgkGotNCvSINRcU3sSO/Fk8tqHP&#10;vTUsL/YveqKRnyhFLKXIevjVWEe92FN6opF/KEVuKEVuzJV8QQjeyteFRL48JGDoQBoW7Er7Enkz&#10;kk3X3beWnzLdLSfzhmsN0J3ap3PLZv+hrtAaoGvv4AeHNk+o+4pftL/uvvvY1C5mzR2/99wEpTGk&#10;boeltVvAOup+kIOA4FgOCRI5QEg2sB5WojvZs6ep5w3gGzYDdCc+tJkKA1zXP4YzeCAb+uvOwyrp&#10;6HKx/rpT+mxbEx1dUvf014VzgH00rF/7gs4cQ3QDmG6XR6ar4zyguojqIhuoW2ucl3tDklzZzs90&#10;EOHvHZN9e1Aa40auYQTv7kqVlGT8PR1EOLpU2Q2XHbFFBcDK7t2M4oxOHANkJ/BZOvRw2WNjrmlX&#10;0TNAdmZ/tU/p2BHImls22RsgO9o2ttnAd4Syc1ZF/WUnULP3/DJc1k3J2HRtgOzMvja3vBYCt5Mx&#10;u5X+siPnyK1eGwJZkdFbduLrdcQ+Gsri6hXpLTvz/Qd/I1zW38miaEAldMiVqSzwuGRpEI6RK3v3&#10;Gx1EOP9cB3SVdaxI9sTaZ3ToYGV+QP+WThwDZN3+gVu7NnBZGIuuRx816Oz7Gf8o/hr3Qxx+bcDT&#10;X5bvsXo6smx/Z4AspS0d2dliorBMWTb/6C87QkeLdunI4m9Pf9lbdzxh849Qlm3GDZCFwRy4oBOA&#10;y7oi3qYDZENyZSoLPC5ZGoRj6IAOqCygsoDKAioLqCygssAaytIgHOMBA7r8ho8kV/byDzqI8OTe&#10;fOEnrhvB18YciC/a9GfX5v42k2FsM42d4chdUN1mUbdF1G2WR+XW7y7cxf9DJeV2C/cdPAndOm6n&#10;I3v3mbWH4S4WkXTbbKPN5Z/0Wqq4nbgvaLqqStxM0e1tol2quIV+ANV6a+32YgOLU3B7/Sb1wRpu&#10;oR/4685TfaHcbz+J96EKbl0/aIneTrEnsENBBbf+fdASu2rRbeoxW75b1w8o29Vy7HEpuX01XtVT&#10;Jhw655FKKvXbvWeJV1+Np6xI3G0P1G0RdZtF3ZZ5kFtdoWfRfltE3WZRt2XUrTEX+P1DWJhFlwBx&#10;t4sZY3K1XMMtLB/piwow2R0yG2/XjjAvjipXcCuW1zvfRWqp6JatIwQV3Ka2LhaU3SZEqriNtiKj&#10;h9vZqtzO+DNyvUsHnLJb6PAx6Qpu+ZWg/0VCym7FHS+o4Nb9I7J9fga234+H7SeQ2x9PRolXWBW3&#10;0AFOruCteZpYaafc4rvWnr7g/xfAqeQ2T9xtD9RtEXWbRd2WeZBbXaFn0X5bRN1mUbdl1G0RdZtF&#10;3ZZRt0XUbRZ1W0bdFlG3WdRtmf+R281aoW8QxvwL03imMLRtbicAAAAASUVORK5CYIJQSwMEFAAG&#10;AAgAAAAhAEQTQ23hAAAACQEAAA8AAABkcnMvZG93bnJldi54bWxMj0Frg0AUhO+F/oflFXprVmON&#10;iXUNIbQ9hUCTQuntRV9U4r4Vd6Pm33d7ao/DDDPfZOtJt2Kg3jaGFYSzAARxYcqGKwWfx7enJQjr&#10;kEtsDZOCG1lY5/d3GaalGfmDhoOrhC9hm6KC2rkuldIWNWm0M9MRe+9seo3Oy76SZY+jL9etnAfB&#10;Qmps2C/U2NG2puJyuGoF7yOOmyh8HXaX8/b2fYz3X7uQlHp8mDYvIBxN7i8Mv/geHXLPdDJXLq1o&#10;FcyTlU8qeI4TEN5fJYsIxElBvIwikHkm/z/IfwAAAP//AwBQSwMEFAAGAAgAAAAhAP4KeZPrAAAA&#10;vQQAABkAAABkcnMvX3JlbHMvZTJvRG9jLnhtbC5yZWxzvNTPagMhEAbwe6HvIHPvurtJNiHEzSUU&#10;ci3pA4jOutL1D2pD8/YVSqGBYG8enWG+73fycPwyC7liiNpZBl3TAkErnNRWMXi/vL7sgMTEreSL&#10;s8jghhGO4/PT4Q0XnvJRnLWPJKfYyGBOye8pjWJGw2PjPNq8mVwwPOVnUNRz8cEV0r5tBxr+ZsB4&#10;l0nOkkE4y9x/ufnc/H+2myYt8OTEp0GbHlRQbXJ3DuRBYWJgUGr+M9w13iqgjw2rOoZVybCtY9iW&#10;DH0dQ18ydHUMXckw1DEMJcOmjmFTMqzrGNa/Bnr36YzfAAAA//8DAFBLAwQKAAAAAAAAACEA6knD&#10;2RcHAAAXBwAAFAAAAGRycy9tZWRpYS9pbWFnZTgucG5niVBORw0KGgoAAAANSUhEUgAAAK0AAACO&#10;CAMAAAEDTkh/AAAAAXNSR0IArs4c6QAAAARnQU1BAACxjwv8YQUAAAC6UExURQAAAAAAAAAAAAAA&#10;AAAAAAAAAAAAAAAAAAAAAAAAAAAAAAAAAAAAAAAAAAAAAAAAAAAAAAAAAAAAAAAAAAAAAAAAAAAA&#10;AAAAAAAAAAAAAAAAAAAAAAAAAAAAAAAAAAAAAAAAAAAAAAAAAAAAAAAAAAAAAAAAAAAAAAAAAAAA&#10;AAAAAAAAAAAAAAAAAAAAAAAAAAAAAAAAAAAAAAAAAAAAAAAAAAAAAAAAAAAAAAAAAAAAAAAAAAAA&#10;AAAAAKskavMAAAA+dFJOUwCdCMs2d/lkpcDuIKLjKBXFsh0KzUCvUL9YBEWGYOLPaNdCL3Bd38wk&#10;51KAGe9HiCH3YtE8/2pX9OFMjc7pmnoxZQAAAAlwSFlzAAAXEQAAFxEByibzPwAABZxJREFUaEPt&#10;mw970zYQxrW2hOG1QKBladauDS2MsXZkIRrJwr7/19rp7izrHFkSrdMl5X4PT2Vb59evZVn/HMyX&#10;E+QfSmrMyCAnlHjgcAUJHLZ0gIDDbyCJHHYH3OFTOoJ0aB+NkAtKahJODu0LPHz8gg45gugVbSLd&#10;Io7tPcyPQ8J5Ud7gA1gOprhXM15ishRPxz+s9uEo/DgknJdgecMbTH1JSnYcef/J53KnYGvN2KUY&#10;DEW2eOU21sDgytoF7tXBHQ91055reg/291PfYPh+B2DwvI6vg/sojX1+/4hrTqNsvDQ8/1vwV24D&#10;iH1OoxjzkcuFeMopIQvy2pzzBQjpST5Gu+FYODpwKcZae2XwDYvGzv48oFyMPYUK6DrEeKytD7Mu&#10;XqMrFtoAhHWZWOzs1P1zsC4HRXU9GOt5qNgJ1wzillPCckpsh1+MtRCE/SrGHsBICPeisa9xB+BY&#10;8wfuFXiAWKw68VjoESAA4Fju5+99b57+Yj/xG01ccEpYTont8Kuxjs3FfuY3muDRPiNbgFtzJBsI&#10;wYUMlsjGQwKGRtKw4ETal8ibkey27pg6iroXCnWX0J3cuKnbr3zgW3SrgbHHxjzj3bauWVErxxTr&#10;zmDSN7fUBhJSdzyCizaU6o6dVxhE0x7S8rsnpEp1I/T03NbYRt192QkIrmWXIJEdhGQHy+EhdC+t&#10;fQJJVa+GNLpLeMUHP8OGzyvXHeLApTo1Q9wFAl18DeGF9HnluuuBbd1Z2EAU61Z0btAItHXpL1Os&#10;Cw0P8I53HLJ8rfVDPke57hqNboRHpqv9PKC6hOoSO6i7qX4+tciWyvu79T0j5OMXk2w9OI3xV+vj&#10;RMjkKFdInbxPLLWdj1R2p2WnOL0Kpiw+b8+NGtz8qBmWlcsOrYWRWVwW/pzBn+kdZO0xTgSH6wNF&#10;mv+IwV6x7NQerGB8NHdjUKIti9tMsezQwum0sMYEsg43b/MUy7oPKc102BHIwp/nYqhXKgv1wOEL&#10;FpCyckZcKjt0ZqY2OlYm2WVYQqWytHhcLyEjgaxDFFCpbIRUnsoCj0uWO+EYqbzfE739p33t0FXW&#10;8SCy45d24tpc+twO+DzfoTd5xbIze2XeirXWRtY1tZeunfd5pbJj3Jpa88p3EFLWzBZBXqlsuLzC&#10;tGSbfaBUdiX6cqQX2bBzJPqQnfKpwWCgJcviRKmswUWmVXhqS7a6S4cOKu1Ou5F1WfaQ95By2TVS&#10;eSoLPC5Z7oRjaIcOqCygsoDKAioLqCygssAWynInHOMeHXrqY14q79/EL0s/fzW3OHTdCW6NGdnE&#10;95cEJzb1bSbBe5t42AnO3QXVbRJ1m0XdJnk8bvHHMQv6tjG3dhD+xAaJuN2jn80guKIxrVghZANu&#10;p5Vd/GjtMS/czErd1l+TVvS1Zf4gbsfuQ58rKiyi8Zn83oWk3c7xucwPg2Wqmv7dQj2AYo3WgJqU&#10;25uzxIm9u4V6gNddNXVhjUy9/aHrvN7dunrgWa8DRLomBJtt+naL7YGn46ppt/VrFqFnt64ecIm6&#10;Uo681o6k2+ejrtP6discOufxQkrW25dPOqtt/29ZCRG3ZajbLOo2ibrNcy+3OkNPovU2i7pNom7z&#10;fPdu38FIERngiDUy1Y64bUaM9QwpNkXv3S1MH/n/2cBgF6+3PtWOuvVzRxgX44A+MkXv2y1Nr5mn&#10;v0ApRabaabc8j4hN0ft22z2nCsi47Rbp323XRDcg53b2UG5n4SrCzU+80SLjFip8xy337Ta8EtS/&#10;+FUzbsUdC/p2637Qbp9dge23o29bT2C3Hy6r7kWe/t1CBbj8DVrNSfdMO+qW2lo7OYRb7WITbrNE&#10;3JahbrOo2yTqNs+93OoMPYnW2yzqNom6zaNus6jbJOo2j7rNom6TqNs86jaLuk2ibvN8R253a4a+&#10;QxjzH62gTYvakkPOAAAAAElFTkSuQmCCUEsDBAoAAAAAAAAAIQDlIN19OgQAADoEAAAUAAAAZHJz&#10;L21lZGlhL2ltYWdlNi5wbmeJUE5HDQoaCgAAAA1JSERSAAAA0gAAADYIAwAAAfKVB3IAAAABc1JH&#10;QgCuzhzpAAAABGdBTUEAALGPC/xhBQAAAH5QTFRFAAAAAAAAAAAAAAAAAAAAAAAAAAAAAAAAAAAA&#10;AAAAAAAAAAAAAAAAAAAAAAAAAAAAAAAAAAAAAAAAAAAAAAAAAAAAAAAAAAAAAAAAAAAAAAAAAAAA&#10;AAAAAAAAAAAAAAAAAAAAAAAAAAAAAAAAAAAAAAAAAAAAAAAAAAAAAAAAgraD7AAAACp0Uk5TAJ0I&#10;Nnf5ZMDuIKIoFcWyHQrNr1C/WARFhuJo10IvXcwkgBkhYjz/9OGNkQ3zmAAAAAlwSFlzAAAXEQAA&#10;FxEByibzPwAAAw9JREFUWEftmQ1z2jAMhr2srBn97ijroB8rCQb+/x/cK1mOHSKIua3XbafnuMSp&#10;LUuyrchO3W/gG766y3Dj67ea74J/kALxWe67UPITfhK5cPsQKtF9xqbLg7+ja6wS7uVOSFUbbv12&#10;fzdV426k6Kqe6W/OPVxLmSbpsntAhUszC6mdFAEa8mAxeIjzbHwUrXMbKSKyzrOZW2C2OVzBliIw&#10;PqDhJK1vatXNPQqpg21/rd9m68DnQZw3IiGYFEFnWGgC2qWoQk1qByH8IlhhqcueJjy9SIl88rdS&#10;NIx/lPqV8uaP8JDglPOIS5OiNuKnzs20qi1ex6sa4aMIues355U/S3LLg6zjcHyRJiSGFNsZa4Ss&#10;muNZ04XaqaqeEU15Oo7MWWqtyAaftpp53HzulcTFmprDlhiGYRjvg6fXdT1IUdjm+ckz3szdNjcx&#10;v/JLpJNBVUUZ6BwFTcg1S3rJD3PkFpl4RcfYQTbG0e/ZPWlVFZ1sF5TThkLUY42kkp2sBNLk1ht3&#10;M0hrIachCw2qWJNrNSEWQ3cKrEnNnm06yO0RNB3IySSmpnCaJznn76FvE4ijmqg/r1lOPs1nmvmq&#10;o8wxTZzz1cTPo6cKNdLfcCSCJtG3B/ZgoPelRGBN8p1hDz7y7JT+go5aHd1gWKtI8TxpJgCq0Qzn&#10;eKJtp2EYhmEYhmH8L8yvvb8L+/mm3mifSntUYSPN8Ba8RAi81CI04T34uFSuKNhXqAmnBn/fxiPU&#10;usileC6AJN0KhOh7r/xTBiPI7Uelqu0kfoBt6jB6JZrAGhqgJohMtXNon8wlEi0TCi2FL98hMC6V&#10;uSRKSzSBpibBzM4xuqarR590jiDzeRK5S6d0EA0MnpUAiY5PRaMGdmEVnETPpS40xtmJcaBsnaZZ&#10;6hVHaOMLiFh9lcJxcpdiZBTQJkd2udYj5H4UL4fcJHRQZF7uUm9IjrLOogGaiuxLLl3MSmcWPHp/&#10;/gzfnmaHvqTs07n0c1EXe9Qfr/imHAFCwtVZaSgxq8UrhJbFQp2i5RRjYRiGYRiG8Qdw7hfi00fc&#10;hX4gFAAAAABJRU5ErkJgglBLAwQKAAAAAAAAACEASn0QUIkEAACJBAAAFAAAAGRycy9tZWRpYS9p&#10;bWFnZTQucG5niVBORw0KGgoAAAANSUhEUgAAANcAAAAvCAMAAAEwZZ9lAAAAAXNSR0IArs4c6QAA&#10;AARnQU1BAACxjwv8YQUAAABLUExURQAAAAAAAAAAAAAAAAAAAAAAAAAAAAAAAAAAAAAAAAAAAAAA&#10;AAAAAAAAAAAAAAAAAAAAAAAAAAAAAAAAAAAAAAAAAAAAAAAAAAAAAOZgOnQAAAAZdFJOUwAINvkg&#10;FbIKzftAr1gE2t/ngCFiPP/04Y38G3oLAAAACXBIWXMAABcRAAAXEQHKJvM/AAADoklEQVRYR+2Y&#10;AXeiMBCEg1XAHlgREP7/L73ZzSZkA4mt95597TE9QUK+DGOCi2dy+pB9KNf24FxTyHuoLPqSz93x&#10;esCttNX2eY2y3xKfo0sy3XTtaM9q6d9DLqHx09er+v0jdpkGXDWrM4V5k/empM2hwQb90ONwqKnJ&#10;YbX5w3uoM4O5msoecJ+mxtZiVVn11KTNM1L9RnMen5HgX9ZR9iw1ijpQ3aCfgvGcnmhO0ZPmdLLz&#10;Rc3m8najhUAYFsKN2yDGcEM20tMuFtparMEfZLGJt3JsAVoKFsMKsUuBVNtJstiARrt+6NjL9hSp&#10;A9UNei0mi+xrMk8u5aeE2yi+6EUqm1L6zDF9+/4PZiV9pm1jxtpcuAGyQ7Y409BSv5jiwC3eTKBi&#10;vHtIzBxUjgpyZni1HapL0eB71UrM6N6i02i+CejM8OLTc+UgZ+YgDBdAgRlOTGY48d1LCsyoCcOh&#10;ByswQ1N/wl6g0EwGC6Bwzug7wJhB6oUbkmVLCn1jkMIzGlJztoK+Y4Fs6Yeb/Vrh5nuRzrlpSc7l&#10;8Zm5fP/YvQLtXoG+xcvVuHmslhpnvVw1RbsvjBqaxlOimrZj56HFi6pOcUDBuXNtIjkv2qA2jwdy&#10;ZDkvCw0HFDgP2Z1AV9NXDtJepa1wvpwuXnSaml0NVhBUJws3CqlA2kuqKb+HAi8qsDQaD6y9qCrj&#10;0EN25yAaUaDYiz9DX7nXXq7cay/6JewhuxOIBxNIe6GYzzjspaaH84ViTl5S00OvoeppHXjI7gRq&#10;8XjmIO9lFT0kWC9W9GSRgWRP0lDkpRV6aSkvrfSZ3Utp9wpEXi/TWUxfoxf+dn6d8BF+pJdAWuMT&#10;0BHfml/WcUz/QkjqnaA9V6A916I9V6A9V6A9V6yflqst5ecGHpDx7NzXVVtiP9TynOykckWQMfMb&#10;/UCKIZ1LQ8UEcAawhsJckdNMIFpiKJcLkcztiusrJvzaiclELoLM8Ie5FZTKxRCJsRW0nctD1lJD&#10;W7n4MaSTNPcT5cJYfBgoyhVCkOSKoDhXBJmeZ3kF6VwawjEniqDMfHHPZb6WD8pqe77c8JIrghLz&#10;JZBduxvQ5nwtQbYuL7cOZ3qDFc/3l7tSr8Q6ZMj3jqDUOiRo6bqCNnMx1JaIxEswgta5FhWXoCuP&#10;EErlWpSFdK5FD6Aw16IslMsVdlaDsBK5slAq1wNoO1cWyubKKpUrp2SunJK5ctpzxdpzLdpzBdpz&#10;BeJcv/L/o87mL1rSio1NATorAAAAAElFTkSuQmCCUEsDBAoAAAAAAAAAIQDEFDFeTAUAAEwFAAAU&#10;AAAAZHJzL21lZGlhL2ltYWdlMy5wbmeJUE5HDQoaCgAAAA1JSERSAAAA1wAAAC8IAwAAATBln2UA&#10;AAABc1JHQgCuzhzpAAAABGdBTUEAALGPC/xhBQAAAHhQTFRFAAAAAAAAAAAAAAAAAAAAAAAAAAAA&#10;AAAAAAAAAAAAAAAAAAAAAAAAAAAAAAAAAAAAAAAAAAAAAAAAAAAAAAAAAAAAAAAAAAAAAAAAAAAA&#10;AAAAAAAAAAAAAAAAAAAAAAAAAAAAAAAAAAAAAAAAAAAAAAAAAAAAAAAAFchIiAAAACh0Uk5TAAjL&#10;Nvlk5u5GIBXFsgrN+0Cvv1gE2sfPcN/ngO8h92I8/2r04UyN6VE3CvMAAAAJcEhZcwAAFxEAABcR&#10;Acom8z8AAAQpSURBVFhH7ZnrctMwEIU3FErTJoFgU5o0wRYN5v3fkL3pspJlmjDT0sHfj1jO+mh1&#10;LFnrtPDhc8mDHGAHJU6Pf4gtYIUN+eIRhpaazUJiBc/pU4ak3OiRedArlKUeGa9WipiDhpqL4wpj&#10;PTV53H/UJWSxMQ9KvZe/lzUbbSBHoBOUPQKsYU+2ULaC7QY6iqfZ2L6HTiTbldwHyfYVoOWTCwf5&#10;yV0C/NT5ZXRJCubErIXPuFA0L5ONJMEMGHkrMprGPT1IdCWd9DhXfNLCQNO7TmRrWRUsgyaR4VRH&#10;WXPCE1wrLHN4UcPPgA4yzH5xwt2lg5TF9OK3JPJ8mS6y8wB4+valhtNjibvXRsH9hAi3Q+PNYLwZ&#10;XO40sJwQ/QfJcE0fG9wAu/UKenxICNH5CAxXMcLJWnwqPgJsF1vcUnWH1WReNMAp7c4no9WyaOAJ&#10;Fo94AaM6jcARH0AfkWQYafir7oqvQHwyL1rhIGJ3ibMtVVl0Bnv+KnFGEU7mI4mzgQPyYZyRiG9T&#10;7M7MWcvDw92AEZ2QRdI5w45x05Bcds6K7l5jgYzxxpO9KKYqG37YGp1SF9UjNx+gvm9+r262Uzu0&#10;Hkvunybu4646LVNzqceS5W7OlTLnirxKLl/+YNNSAWQkV4jAe/ARFVH5oMJ4wnpk62wQbbEo+mqa&#10;5hqwOGMtCgU15qIIbLEY2R6posjIUKY92u6wufGimEsrbX+LH1ppNVeowZhLIz6Xr8Fk2ZT0IGrd&#10;OhTuxFdPQfZFo0KCL45wLo34XNSgnjCVlM3El4pid9l8DWgZ50uLejpfGKFcGom5uNxzpeePJBeL&#10;sDpvwjuCzyVoNdchSi7BRoxI6rzUfBuxoiyXfO3fH9JcNmJE9RcVK8pzGUwuS11Uj8y5LHOuCOV6&#10;MT5p0pfhsj8D/ePgLdy5+it9lV39lb6Ou0C0pD9bnMvS7WZfhtlXwuwrMvtK+H98tfRzAOE38HaF&#10;b5mDcxt8/f/q30KF1FepkctzjfFViBYn555uC5HxVYjoCzwpRaUv1sCAP+3o6sUJh9ljPhlvwPqy&#10;Ghrie0qUaTJfVtST4ri/ykWZLyui66HD216IKr56/KHGTbIk5riPwIivoEH0YqsZ85WKcLw4xEw0&#10;5suIeHCFaNTX8SNpwlRJK2YnCl+JBtE0VlP6sqIOh4tYUenLinSIuagyXwOtdFLyRzQXGJmvoEHU&#10;l9WMzVcUdZSEsKKx+QqiOLBcVHu+Onwce1oVtG/gapZlHBl7vqLG+7Ka0efLizrZEXB0VjT6fIVM&#10;tG/w5bko92Xo2JCgA/akvgwTGuPLMCEyvgyToklfE1R9TVH1NUHd1wSzr5zZV8LsKzL7SmBf167+&#10;r7gqe9do6wywPGnr+TTOaesMGncNcDq803/yncGvw522zuBwgejucNDWGdwdTvAbxyXqBpk2NKYA&#10;AAAASUVORK5CYIJQSwMECgAAAAAAAAAhAG7ocyCcBAAAnAQAABQAAABkcnMvbWVkaWEvaW1hZ2Uy&#10;LnBuZ4lQTkcNChoKAAAADUlIRFIAAADXAAAAMAgDAAABwuUvKwAAAAFzUkdCAK7OHOkAAAAEZ0FN&#10;QQAAsY8L/GEFAAAATlBMVEUAAAAAAAAAAAAAAAAAAAAAAAAAAAAAAAAAAAAAAAAAAAAAAAAAAAAA&#10;AAAAAAAAAAAAAAAAAAAAAAAAAAAAAAAAAAAAAAAAAAAAAAAAAADEoqZZAAAAGnRSTlMACDb57iAV&#10;sgrN+0CvWATi34AhYjz/s/ThjVzVSB0AAAAJcEhZcwAAFxEAABcRAcom8z8AAAOxSURBVFhH7ZkL&#10;d6MgEIWxeWjaJG2itPH//9G9MwwCI5jons2ett7TrM/PywUEkjVT+pBtLH9u+lpjbrRz5sPeXLZ8&#10;7QWfpc9cJivbnOhazXsHsz/xDutorne5kuzD5U3u+yusrozZ4sP6fDHbveybfoOKNxfs0X2WmoQ+&#10;Dmsq7HjsgE/AzMVaQzXCbjfcF7BHlNxnzatdIsFnaydbVvKU5CC5DfouWGhTuhNt2krjuI6woRYl&#10;DB1BerfD0Ef4zxkcgV3loKlxQCLsgFe25bYX7IJ76JCx2I36z+CG/tNTmUh0PIgxr+QguQ16Liad&#10;bJ7Mwq68SHiNdKGDkmyJyld25df3t5jVpjtVR+7CrPDIM3rvbW8qPw9EZng9Ll2AIjNAX7gzhsSs&#10;35u+oWNQGz4zPPLLjbYthtuWJkRIrjgIp1EWgbyZQBZXIsibNYTiZQekzAABzZox1HLRlRlD1xMR&#10;YzOSjCuFaoTy1cjKVyMpU405RY9UKl95uINofXOzHysZI5+g16lmKbblbklbvn2sXpFWr0j/zQuD&#10;My3/w+AcvDCiV5hdhhFdQenE6FVj2ulOAxS8Pu3LzVwv9Ocvildfbyo6Dy9sWd7LQTxVDZDbOAhF&#10;OQ5Q8OLpFKXAWmCY4cRL5mCaNf20GEMQDvVc6qCODgUKXgcqAopIEaQ+vFfjJkXyopU55L0Ycs8f&#10;ILfxEBkJFHvhYSC7aOYevFDKbC63RuADnYshuIDI5KIq7yzKqdurcVWOp/oeEHnhOwSG1XF7OYjW&#10;vR4KXtBokeC8SHplMQHJFlJQ4qUVeSlFXlrlK6tXotUrEnk9Ta9i+hw98bvz84Qq/Ch3gbLsAmi3&#10;5EexnS1/QyjqjaA1V6Q1V9CaK9KaK9IvzFXdsLjsMBNgHXyu5ZtGUD4XQ1jav2NJPoYKuRiitXPW&#10;qZCLod7aDVb2Y6icqzs0uJ++g3SEtjhMlM1FEFfGF/9fkobyuQiqbuTUEjaGcrkIum4RzZVRQ5lc&#10;Pf126sIwCE860SsyzRVBJC4gpCCVS0E4wdgISnJpqHV7CsrlojvONf3bWZeLW433g1SuAJF8LgXp&#10;XCnE3/x4q6A0VwqhdLyroOlc1y3VjWu1f53LtQNpXi65/cFc0tB0t2suOR2UyTW7HwbI1aDTCBrn&#10;chC/Wu4t0dDEuCFFEz04bkxDhXHjHpTkEt2ByrlQEaFl547zrHnjvGjeOC+aM87fUz7XtAq5plXI&#10;Na01l9aaK2jNFWnNFYlz/dTfo36kjPkDq6yP1/dBEmkAAAAASUVORK5CYIJQSwMECgAAAAAAAAAh&#10;AAhwdrzhAwAA4QMAABQAAABkcnMvbWVkaWEvaW1hZ2UxLnBuZ4lQTkcNChoKAAAADUlIRFIAAADS&#10;AAAANggDAAAB8pUHcgAAAAFzUkdCAK7OHOkAAAAEZ0FNQQAAsY8L/GEFAAAAeFBMVEUAAAAAAAAA&#10;AAAAAAAAAAAAAAAAAAAAAAAAAAAAAAAAAAAAAAAAAAAAAAAAAAAAAAAAAAAAAAAAAAAAAAAAAAAA&#10;AAAAAAAAAAAAAAAAAAAAAAAAAAAAAAAAAAAAAAAAAAAAAAAAAAAAAAAAAAAAAAAAAAAAAAAAAAAV&#10;yEiIAAAAKHRSTlMAnQg2d/lkwO4goigVxbIKza9Qv1gERYZo10IvXcwkgBkhYjz/9OGNeTAwdgAA&#10;AAlwSFlzAAAXEQAAFxEByibzPwAAAr5JREFUWEftmG1z2jAMgLO0rBltWTvIgK5dSTDJ//+H0xuJ&#10;DEonbnfr9arnQyzj2HqzYpLiH0h07bhJK9U5knU7aUueKGMbunZbat4HMZKb9J2arqKGe0cvWmmJ&#10;fBZdPwh3ryIAkJSDiOTFVxFp5JgxBO7iyCAwMHq80DdmI8H7UD+IgKSkEvKsO9lIkSCPA6tiLxJw&#10;p1N/hYMDK+wfydfTwE2PIlIVqfvUYkUBG3PcmzBpVAszGhGBlK5FQnQnpV8iBcEHpX+cKKQOq6Uf&#10;S2lkjzPqBKV6SocV2tgLNrOitEdQ0y6p4h6YMA0gTbZ5+GxIaTxpFOSTaQUfvjuSc1jTQp1jA2xz&#10;ZxlBmpamEemmqJeWDajpd6Wfp0EQBMF/YCGvY6eUdJ5Yz/+iqGBkJrKG50w9ylNrnltyMpmHXnqG&#10;y8I4T0pSX9nm7Q+1fYSKJuMI37OOn3TNYE0TZ3h1xUfeGXT/2oqRfXgjrMkOBK4HfyUMOOZfpKfp&#10;7egAb2nqaT0jRBIDy9+WU/6NrhmsyU4HKemt3cKarEjxSlY2WJNYkrOnIWsS/3hruruG95wn/uaS&#10;Q5o2Ztl0HHJrX1Ke7u1a272krTVCc+bSCYIgCIIgCD4j7dQ72QRlh/8hgdnNRZ/t6809TNpe239Y&#10;z1F6fshPTppq+2L9zZ4EVPHtu3XyT4TAzTECT0vvpLKb8dfZ3aZKD95AAGhgU8lkF4NL+Jn5YL2N&#10;nFMvxp3QVD6fBpeA1qsIYF1u0xDlUp8m33lz2ovCzGiXQJO7OERXf4HKYY/DLvfuuwssGshcar3B&#10;g/QMeKeMWapvl95IuNOpOMmSc4FxW4PkjaPaeG5NWbU6d6F2KXPvLXTRQr6cu0i5BKIzELA8fj0D&#10;6j75zFNu+AOeVVDr1IR+DLiLCdcXZuLb39B65u5KD4IgCIIg+EwUxR+P/T1qlU4jlAAAAABJRU5E&#10;rkJgglBLAwQKAAAAAAAAACEAXtKNM5MEAACTBAAAFAAAAGRycy9tZWRpYS9pbWFnZTUucG5niVBO&#10;Rw0KGgoAAAANSUhEUgAAANcAAAAvCAMAAAEwZZ9lAAAAAXNSR0IArs4c6QAAAARnQU1BAACxjwv8&#10;YQUAAABRUExURQAAAAAAAAAAAAAAAAAAAAAAAAAAAAAAAAAAAAAAAAAAAAAAAAAAAAAAAAAAAAAA&#10;AAAAAAAAAAAAAAAAAAAAAAAAAAAAAAAAAAAAAAAAAAAAAFypFUIAAAAbdFJOUwAINvnuIBWyCs1A&#10;r79YBGDi34DvIWI8//ThjTeOdBYAAAAJcEhZcwAAFxEAABcRAcom8z8AAAOkSURBVFhH7ViJdtow&#10;EJSBkFAKLS62jP//Qzt7yLptQl/IS+ppgyzWs6OxZK0SM4ef2oaw2s7HetOctENod4ht8O/xnHfj&#10;RVtGws5iZx3lsPOxo7ku8gIksZIHRT3LP9Hsm2mv8oUx46G9DqbFFWjo7PDw0SGaveGDfoTW4/8R&#10;raI1g6GHwWqttdwh2uaGxtMqmBvkH/sIlP5u/NKWEWW5aFvEl6HZ29W0Mh/4aTBxDS6Iho7ZUoeA&#10;VWFe9ZpomyNotEyItnURoqHTSQ/ozwY9eSuY5mdfkzs1dOykhsU00jojPP+RTLifpovsfTAPLuWH&#10;gO0w8hYhMhrhEr2JEeqk/0LsejLnFl/cfG1yPOySeCOaQfZHghPjSNdip3QRR5J0A7phOifWb8zB&#10;9CfTHE1HZQ9wYlsz4t0Eky4ZTkwjHd4kjTgSp0MPkSBdIDaY85HagtgeTVlsbzoeei42kD3kKogB&#10;8E3IHiOgG0v6GIEkEpAK6T5lgRTwxcW+LXSPfAbmpuWHXuSYmZbqXL6sWhFWLY9P0uLy159QxaYd&#10;XbWk/JnbPisDrs6GhVG1ON24R1106bzWaA9NS3fsDFqG07L2DffvOlQyx1MSR6RUTRHRknQoLscp&#10;XeCLKy06ILmyqFpaaUkrqaUaoe4UUV9SuHu6UdNFWih98EUW5BuvhdGJFjwwJi2OUG+KTFpSSSGk&#10;6WJfe4ojmPuiQ0DZFyLcKfjak4pPF2nRg6WDqpvnQItmozBfHOmwq2bzVUgXaAHpyUK1gPpxJIuo&#10;FpCki7USBFop6qRAK8GqFWPV8iCt50FFn4Mn/u78ROBEb+tH+ioutr5uqrjU100d9gHSy+orweor&#10;wOorwOrL4//yNVr6e1xzw+myRyXAgf38KgdOj8xXQMLZ/jeOyCVSPMSAQ2fnolDmKyDhcouTfU4q&#10;+urpXtMf3kCgX0K436EbIvXlSfi0doCvEikaouc0N/49iFgpJ/XlSdcdrMkQU1LdF38wE6L0OMaY&#10;WvQlmgCPEMhI+RAnDu5mVsIp+vKkTq4SUtXX+ZVu7K344lnj6wklX0IiOF8ZKRui5/S0DrmNOCVf&#10;noTB8WVCWvB13dFMyax9sK+RXhrG+3zp7ff6kg++XabrY9ehPEDB3euQXy15Se5ah4Jeh6ZY2jcE&#10;i6RoiIIFTupLsECa8YUn4af2jn1esEQqDHGBU/a1QJrzNY+Kr3mUfS2g7Gseq68Uq68Aq68Aqy8P&#10;9vUt/x5lzV84AZwrhmqThgAAAABJRU5ErkJgglBLAQItABQABgAIAAAAIQCxgme2CgEAABMCAAAT&#10;AAAAAAAAAAAAAAAAAAAAAABbQ29udGVudF9UeXBlc10ueG1sUEsBAi0AFAAGAAgAAAAhADj9If/W&#10;AAAAlAEAAAsAAAAAAAAAAAAAAAAAOwEAAF9yZWxzLy5yZWxzUEsBAi0AFAAGAAgAAAAhAC4T1DUA&#10;BwAAqC4AAA4AAAAAAAAAAAAAAAAAOgIAAGRycy9lMm9Eb2MueG1sUEsBAi0ACgAAAAAAAAAhAG+J&#10;n7nbBgAA2wYAABQAAAAAAAAAAAAAAAAAZgkAAGRycy9tZWRpYS9pbWFnZTcucG5nUEsBAi0AFAAG&#10;AAgAAAAhAEQTQ23hAAAACQEAAA8AAAAAAAAAAAAAAAAAcxAAAGRycy9kb3ducmV2LnhtbFBLAQIt&#10;ABQABgAIAAAAIQD+CnmT6wAAAL0EAAAZAAAAAAAAAAAAAAAAAIERAABkcnMvX3JlbHMvZTJvRG9j&#10;LnhtbC5yZWxzUEsBAi0ACgAAAAAAAAAhAOpJw9kXBwAAFwcAABQAAAAAAAAAAAAAAAAAoxIAAGRy&#10;cy9tZWRpYS9pbWFnZTgucG5nUEsBAi0ACgAAAAAAAAAhAOUg3X06BAAAOgQAABQAAAAAAAAAAAAA&#10;AAAA7BkAAGRycy9tZWRpYS9pbWFnZTYucG5nUEsBAi0ACgAAAAAAAAAhAEp9EFCJBAAAiQQAABQA&#10;AAAAAAAAAAAAAAAAWB4AAGRycy9tZWRpYS9pbWFnZTQucG5nUEsBAi0ACgAAAAAAAAAhAMQUMV5M&#10;BQAATAUAABQAAAAAAAAAAAAAAAAAEyMAAGRycy9tZWRpYS9pbWFnZTMucG5nUEsBAi0ACgAAAAAA&#10;AAAhAG7ocyCcBAAAnAQAABQAAAAAAAAAAAAAAAAAkSgAAGRycy9tZWRpYS9pbWFnZTIucG5nUEsB&#10;Ai0ACgAAAAAAAAAhAAhwdrzhAwAA4QMAABQAAAAAAAAAAAAAAAAAXy0AAGRycy9tZWRpYS9pbWFn&#10;ZTEucG5nUEsBAi0ACgAAAAAAAAAhAF7SjTOTBAAAkwQAABQAAAAAAAAAAAAAAAAAcjEAAGRycy9t&#10;ZWRpYS9pbWFnZTUucG5nUEsFBgAAAAANAA0ASgMAADc2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870E75F"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49B1160B" w14:textId="2493629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6D3F9951" w14:textId="1BAED221" w:rsidR="00473EB1" w:rsidRDefault="00473EB1"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2EA0E34" w14:textId="1CC0077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C3272B" w14:textId="1C3C38A9"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339D8BC"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w:t>
      </w:r>
      <w:r w:rsidR="00A479E8">
        <w:t xml:space="preserve">Figure </w:t>
      </w:r>
      <w:r w:rsidR="00A479E8">
        <w:rPr>
          <w:noProof/>
        </w:rPr>
        <w:t>1</w:t>
      </w:r>
      <w:r>
        <w:t>.</w:t>
      </w:r>
    </w:p>
    <w:p w14:paraId="116CC346" w14:textId="340F9F00" w:rsidR="00F16FF9" w:rsidRDefault="00F969F8" w:rsidP="00F969F8">
      <w:pPr>
        <w:pStyle w:val="Caption"/>
        <w:jc w:val="center"/>
        <w:rPr>
          <w:lang w:val="en-CA"/>
        </w:rPr>
      </w:pPr>
      <w:bookmarkStart w:id="0" w:name="_Ref525603759"/>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1</w:t>
      </w:r>
      <w:r w:rsidR="00C61662">
        <w:rPr>
          <w:noProof/>
        </w:rPr>
        <w:fldChar w:fldCharType="end"/>
      </w:r>
      <w:bookmarkEnd w:id="0"/>
      <w:r w:rsidR="00F16FF9">
        <w:rPr>
          <w:lang w:val="en-CA"/>
        </w:rPr>
        <w:t xml:space="preserve"> </w:t>
      </w:r>
      <w:r w:rsidR="00282BF8">
        <w:rPr>
          <w:lang w:val="en-CA"/>
        </w:rPr>
        <w:t>Filtering process</w:t>
      </w:r>
    </w:p>
    <w:p w14:paraId="5653A109" w14:textId="77777777" w:rsidR="00F969F8" w:rsidRPr="00F969F8" w:rsidRDefault="00F969F8" w:rsidP="00F969F8">
      <w:pPr>
        <w:rPr>
          <w:lang w:val="en-CA"/>
        </w:rPr>
      </w:pPr>
    </w:p>
    <w:p w14:paraId="66F6A94B" w14:textId="2F5785F2" w:rsidR="000F6D65" w:rsidRDefault="000F6D65" w:rsidP="000F6D65">
      <w:pPr>
        <w:textAlignment w:val="auto"/>
      </w:pPr>
      <w:r>
        <w:rPr>
          <w:rFonts w:hint="eastAsia"/>
        </w:rPr>
        <w:t>Equivalent filter shape is 3x3 pixels as dep</w:t>
      </w:r>
      <w:r>
        <w:t xml:space="preserve">icted </w:t>
      </w:r>
      <w:r w:rsidR="00282BF8">
        <w:t xml:space="preserve">on </w:t>
      </w:r>
      <w:r w:rsidR="00A479E8">
        <w:t xml:space="preserve">Figure </w:t>
      </w:r>
      <w:r w:rsidR="00A479E8">
        <w:rPr>
          <w:noProof/>
        </w:rPr>
        <w:t>2</w:t>
      </w:r>
      <w:r w:rsidR="00282BF8">
        <w:t>.</w:t>
      </w:r>
      <w:r>
        <w:t xml:space="preserve"> </w:t>
      </w:r>
    </w:p>
    <w:p w14:paraId="0D155DBB" w14:textId="10FEED6B" w:rsidR="000F6D65" w:rsidRDefault="000F6D65" w:rsidP="000F6D65">
      <w:pPr>
        <w:textAlignment w:val="auto"/>
      </w:pPr>
    </w:p>
    <w:p w14:paraId="11AA367A" w14:textId="77777777" w:rsidR="00F969F8" w:rsidRDefault="00F969F8" w:rsidP="000F6D65">
      <w:pPr>
        <w:textAlignment w:val="auto"/>
      </w:pPr>
    </w:p>
    <w:bookmarkStart w:id="1" w:name="_Ref525603786"/>
    <w:p w14:paraId="7C6C3C17" w14:textId="45A911E4" w:rsidR="00282BF8" w:rsidRDefault="00F969F8" w:rsidP="00282BF8">
      <w:pPr>
        <w:pStyle w:val="Caption"/>
        <w:jc w:val="center"/>
        <w:rPr>
          <w:lang w:val="en-CA"/>
        </w:rPr>
      </w:pPr>
      <w:r>
        <w:rPr>
          <w:noProof/>
        </w:rPr>
        <w:lastRenderedPageBreak/>
        <mc:AlternateContent>
          <mc:Choice Requires="wpg">
            <w:drawing>
              <wp:anchor distT="0" distB="0" distL="114300" distR="114300" simplePos="0" relativeHeight="251638272" behindDoc="0" locked="0" layoutInCell="1" allowOverlap="1" wp14:anchorId="01D0B71C" wp14:editId="3F8BCCA9">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53EE59A5" id="Group 25" o:spid="_x0000_s1026" style="position:absolute;left:0;text-align:left;margin-left:101.2pt;margin-top:0;width:321pt;height:236.4pt;z-index:251638272"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6CFAAACEYBABQAAABkcnMvbWVkaWEvaW1hZ2Ux&#10;LmVtZuydz4sc6XnH3+rpnhmt29JY24MNWmVrZY2ytmSv0MzBhwk70bTbu7ZsSqAJDokdxwxChxxy&#10;iIhYBzQBQYKZgw4+GQUEC0sw5B/wYRi8IBKwfTN78OJzDhYhl2CzsMr3W9XfVnV1dVMzVW93Tc/z&#10;Ss+8P6qm37ff6edbn3requrAOfd3sIW+fS9w7lswpX+94Fyv41z49W/3nAvcci9w/9lwDv+H0znn&#10;/n7ZuR1siFK/z52WXzvj9sKWwwu4a7AQhpe7GmwF7jWUV2CNlcPf8tcO+8Z9H8Mewbjv9a1GvF8T&#10;def23n59q+nacdm5P9lqDcoXt5zDcB2GEr8nvpflLReEqLNd/fD9Ij188eLFw1e2nLuMyhfYgsRx&#10;3L37bIv211/9/E3aG2jja/4Qxn65z2q/zDGlyxy7xnDnO1G0iJ1vo+0ROl1ETrvaN9VRjdMV/KRF&#10;sE3YPuwP/cnuubvxNm5/E6Z9A8cRDKdWqor36A4ODtynn37qOp2Ou3FzfT1jjfXLX1zPWDe7E+rN&#10;7E6od0debf1GY+TV1te7o92uL4x2u97NjI3DWMiMjcPIG99CwfEtVDw+m79yf9+pzN/34RP/AKPv&#10;Ml2GXYfdgYUwJvoV/ZwW9PcMUc5L9KufYcMObFy+hm3Si1so78IW+5bVAPnzf7mn2ENp722VHHTv&#10;ZTm/pP6wdY/vRX2b/pj+mH7HR4e848tU9KcHf+zAqC3kgiUIEdv+HfYERs5Z3goaWyhvwMgqyNyv&#10;+QPpV7+8BQpK2Es527Ufii+WtxoL76Cw2W9vIWciy3z5k7dupk2Mo5zbXBAE/wxOWU3xFoYZa+Xl&#10;+JX2/izOMmWO529gX4Nxf+ZMytm6njSN/JRm8fdUxrj3/gL16zCyGu2tvvE97brDRvJvF2X+O2zo&#10;d5fwuypj1z2Ouz/2P0exn/YGZY79TZi0kn+TO7B3YMnfZCEIUe7Asvy4v78/xI8cJ9+H5ln8uIo2&#10;vn4Tli5nPxNpVryGfWm3+6Y6qnG6gp+0CLYJ24dVwYr37t1zeF+u3W4bK67fMFY8haztgxV34J/j&#10;OJHt0izqxy3YLkw+n9UA+b5PVhzXN4YVJ40hQm0Ttg8z/bFzVZxb27l+yVhJD75E3liGTZsVyS4f&#10;/uT9IRPPKOf2OrLilzBfNGotrQU7bFxsJf8SYmRdWls9K7ogRJ95rDgu1sg5TccaV/H7bdhRWXER&#10;v8PjBOMK1G7WlXxptcUVh6KVxorGijOLK8rnsxog3/fNiqY/gxUTW9ewdSF+GOY+rpjmQZbJhYo1&#10;Kmd7XVmR8TpyImOLCSuSDmmMKCZRRn+s2AxC9FuEFcmCjAtoTsvEFanTPFaQE3msUB3FOOl4EaG2&#10;CduHVXFeb6xorJhZxz91a/h1iSvK57MaIN/3yYrj+obMxEljiFAz/RlcXWPXwFhckR+GUtdg9eBT&#10;5I1ZxBXJLuRDcaLYUUyj7XVkRXIi44rkRPIiWXHXJaTIqGJCiz7jiq0gRJ9pViQPIj3MxhU5NrHi&#10;j3/3o22y4g9gq2hvw8iS6XL2M6E16H/Cm6ZWfwLjcSLEi6qOapyu4Cctgm3AHsGOw4qcXyVeV8Vr&#10;FRuXLl3KWCNT5/ZuTpvtZ/PCz8aJ/Bz4YMRJ6847cLw1GLWBunELtguTr2d9Xz7vixFNdwa6dyI/&#10;v6bHJ1N3evD5DmxWbPi53zzeJhMqJ7uQCZWzva5s+EfMG9lwDQLaQr7rLpw/bNAOzu062oXz0tjq&#10;15wXgxB98m+n6xOp40gjbEhN5zbNM9nwu8dkw2t4nTfwYreR47agOKbIupKOExEaNmCPYMaGA20n&#10;nxi7nlBGm9Uxzgcbkv8m8aF0i64tNhzn+/J5n2w4rm8ML04aQ4Sa6c7JZJFZ+Zf1m/956cGXyBez&#10;YEOyysc/f3+bsUPlYkTlbK8jGzJm+DqEkxrLe5FbyA8bDzoXWzQx4oOONLZ6NlwKQvTJv12WDbP3&#10;rqDvARuWjRtSoxk3vA0L8b5VRzVOvjSa962YD+f7sM3LfM+LDzacxIXUNOkWXHyIDfN8Xz7vmw3z&#10;+k5U5+UzEyI0VMmGpjvxea3FK0/hOf2s2ZAMSDZUTnYhMypne13ZkHHDWEcHbHjhPLnwYuvgHGOH&#10;jCFKY6tnw+UgRP95bJhdUyb3U+MZj+V8lokbLuJ1GCfkuhLjhqqjGicdJyLUqtRoW1M2je4z8KmL&#10;u9aFDeXrWd+Xz/tkw3F9J6rjjw1Nd0x3Tqvu9OBc5ItZxA3JKowLKn6oNU8xjLbXkQ15PRzjhlxT&#10;Vtxw1z3oMHZIJuR6Muv+2HAhCNF3mg371+iNrCmznWz4v1f/5ybt+1hPpq2irQ1rwtLl7GdC1xvy&#10;+Yj/iH1pT/qmOqpx0nEiQm0Ttg87zppyC7+nxOsN7d4UuzfF7k2p/vmIO3CySTHENWynRlA/bsF2&#10;YfL5JyjTVJfv+2JE05/B/csSA7uP2e5jPhX3MZNbHv/txe20iWeUc1sdWfE+NJL2tG8t5O8tfXQm&#10;+ffeUvLvozNraKfWLrmqn494JgjxunmsmF1jPoP9qPWa5zL3Mf8bXof2i76pjmqcdLyIUNuE7cOq&#10;YEV7PqIOD3Fuz7yxZ964y/Ct67A7sBDG9CaM5/3J2gG9/uW2uJL6wXOwSZy4g32lX2lWlM9nNUC+&#10;75MVx/Wtt6UxRGgw/bH7mFPfOWDPRzzB9zGTXf70K9tDJp5Rzu11ZMWfQotoz/pGVvzozHo7+Sdm&#10;XG9La6tnxaPHFTmnZHCy4nHjitRqxhF4nHgCUx3FOPnSaosrGitaXLEecUX5fFYD5Pu+WdH0ZxBf&#10;tLiixRVPRVwxzYMskwsVa1TO9rqy4n3QEVnxKSxhRdIijRHGJMpYJ1bUnJITyYurGHcb1oSlyz3U&#10;Ga/UdQnZNWgeK8iJPFZQt1lX0vEiQkOV5/XGisaKxorVs+Jx4ory+awGyPd9suK4vk1/Bt/umfcd&#10;bvZ8RHs+4ol+PiLZhXwoThQ7imm0vY6seB/ixLjiUxh5sQV7bykhRUYVE1r0GVdsBSH6JNPpPucG&#10;ykgj1ytybFqD5pyexLgiv8dZvNjt3tjIWLO7/cXuiI3strFQbLduI+fVutlOUV8Y7XS7mxkbf63o&#10;+JoFx9csOL5mxeOz+euW+vuWmj8f97TsQBsm8eIatvN8MrsGnRfbmwYrjotpYohx0hgi1Ko8VzX9&#10;GVI10x8K9ejxZa71uwefSseQpvl9zmLDNC+mOVHb68iK5MT7MHLiU1gLRkacXlxxMQjRZxFWXMR+&#10;1HrNc5nrFT/E61Cv/xvGuKLqKMbpCn7SIphp9UBMjBVB0ITmjC1UzLJzrdU+WHESJ+7Ah9dgWVaU&#10;z2c1QL7vM644rm8MM04aQ4Sa6c/A3Ux/TH+ovqXOVXvwqVmxItmFdvCHe4M8HWPU9jqy4iHmjbz4&#10;e9gzGFmR1yo+PksTM/qMKy4GIfo8KiuWjStSqxlT4HHiCUx1FONkWl0q7jTXrJPhRB7IjBVzwxP5&#10;cW0frEgenMSL41gxTwPk+75ZMa/vvvzE56kcRwQzVjRWhHtpqcbOVU84K5INyYrKte6snO11ZcX7&#10;0COy4lNYC8aYIjnx8VmuRicr0tLapcrvg34lCNFnHitm74N+BftpDZrzWSauyJgijTFFmuooxknH&#10;iwi1KrW63W473Qs9Gp4qvMZb6rzKWKfceanNX7n5qwsryuezGiDf98mK4/pO1Gf4uYqmP8aKxopD&#10;qlvq+NeDk80qrkhuUexQOdvSxvY6siJjirRnfSMrMpo4vfugW0GIPtOsSB5EGnu9otb3j3tvC79X&#10;lef01OsnMB4rVEcxTjpeRKhtwB7BjvPMHHQ1SHy2hz0D156Be1qfgeuDEX8G79qBjct1jpu+TlG+&#10;nvV9+bwvRjTdiX2f3/dp349yCr8fpa97/PvLpvI5mCUbpmOFZEAxoRhG2+vIhvehq2TDpzDyYQs2&#10;3XtZFoIQfRZhQ3KW4oic5+PGEanR5MIPYeRCrjurjmKcdJyIUDM2NC2Hnp2671FJaXglWu6DDXfg&#10;n+O4kO1rsDYszYby9azvy+d9suG4vjHEOGkMEWqmO6Y7pjvlYwk9+BL5Yhl25ztRNO17V9LXIqZj&#10;h2JFbq8jG5ILD2HPYL+HkQ25upxckaj7nR+flcZWv8b8mSBEn3lsmF1j/gz2ExuSv8uyIXU6u76E&#10;pjj50mj7XtXyvl41s9jrTecY7IMNJ3EhuVG6lWXDPN+Xz/tmw7y++7IzdB1ilWxoumO609e5U3eO&#10;24NzzZINxYPKFTtUzva6siH5kGxIS9iw/mvKnM+ya8qMG3JdiXFDrjOxrqTjRISGKjXa1pRNo0+r&#10;RvtgQ/LfJD7MY0P5etb35fM+2XBc36Y7FpeHLkxljfW0nQv34FyzYkOuGafvSyEPkl20lqztdWTD&#10;+5i3Q9hTmOKG7y0ld6YkT9Pm3Sk+44aLQYi++bfT8xFRZHqYjRsuonEe4oaXRhPdNZu62QbUGzlt&#10;ufvFMzj8I3e/oq9XcD9XcL/G8NDi2jTG16j5+OZ6/nyw4SQuJDfmsSHjdnmxuytop/lkw3F9o9s4&#10;aQwRalWekzJumPPZL+wPOb+b66/Juxj6mbtf0dcruF/ee8vtd2hkSSV3v4L9Nqreb0bjm+v562FS&#10;Z8WGYkHFDJkrXqicbXVkQ8YM6xY37PvH2HtRNM9l1pQZI6QxZkhTHcU4+dJoxg1z9MQ0xjnT6EuX&#10;8j4bufOiz2kqz90v57M2lf1S41Kx64MNyX+T+DCPDeXrWd+Xz/tkw3F9a5I0hggNVbKh6U7sCXZO&#10;iuumczRhrnVnlmxIVmHcMG3iF+V1vd7wEBpEY8xQcUNea5j809qyz7jhQhCi77y4Ie7rffjKlnOX&#10;sf0LsAUY44acUzJ3WTbkOTyPD7zmkJrNupJp9JCCNIZqSeXUaUzOHBSdl6L7zbVG+2DDSVw4Lm4o&#10;X8/6vnzeNxua7hRf/8jxOdOdI6wf2fy57qzZUHyoXLFE5WyvY9zwEDDEuCG58BmsBSMRTu/Z2O0g&#10;RJ9F2LCN/bSmzPksw4bUZx4jyIU8RqiOYpx0nIhQs/P3wlo+12yTo7NFma/ofnM9f3VhQ/l61vfl&#10;8z7ZcFzfieoMP+fQdMd0B5+LPBYuqidF95tr3ZklG5L/GBcUFzKniQu1vY5sSC48hD2DKW443fuU&#10;PxuE6DuPDbPXG34W+5ENr/7wX7Z//LsfbX/3q5+/+QPYKtrIjU1Yupz9TCzil29jHz7D5izKn6C8&#10;jjyEqY6mOF3BT1oEq1Kj7bqfS0y2tnMK13Z8sCFjg5Nih2vYrnPKWyjvwuTrWd+Xz/tkw3F9Y1hx&#10;0hgi1Ex3jA3xMTA2PEKcNHai4R8zjRuSVT73m8fb//eNnw5ysosYRtvryIZtcNEfMZdfQ74Ga6H8&#10;fOXC+XdfpR2ce75Cu3BeGlv9M2zOBiH67MCy96Jk15TPYh8M0WmeyYXkw1W0HZUNN/BCb8D+EtaD&#10;qY6XipMvjbbrfowN4xkwNoyvFbkOb7sDC2FMb8KW+xbE3v5yG7enE58lP4kLd7CzdAsu7sSG8vWs&#10;78vnfbLhuL71vjSGCA1VsqHpjunOadWdHnyJfEFdmfbzDckqH//8/e1ffOU/BnmWFbm9jmx4A6L5&#10;Oux7sG/BWpi/d1990PlglSZGfNCRxlbPhueCEH0WYcNz2A9DjNmQ7E02PG7ckBrNuCGPDyFMdTTF&#10;yTS6ryRJ1hiqJZW889m5XpvImYOi81J0v7mev7rEDeXrWd+Xz/tmQ9OdwvFA8xuLG1J2i34Octej&#10;Zs2GZEGyoXKyC5lROdvryoaMG5INFTdkzJBc+MHqwTnGDln3x4bLQYj+i7AhuR/DjNeUOZ+MGR43&#10;bsi1HcYNua7EuKHqePk46TgRoWbn74V9c67ZhiKVSY1MndU8Zi6631zPnw82PE7cUL6e9X35vE82&#10;HNd3ojp2vWHGn8xvjA35kSj6OagdG3LNmHFBxQ+15qm1ZG2vIxtyTZlxQ64pK274fOVBh7FDMiHX&#10;k1n3x4ZnghDCmGbD/h945Bk2Z7Afhhmz4d27z7bIhbwfZRVtR1lTftS/3nARv8fjw1Xk1GzWlXSc&#10;iNCwCduHHef7lFv4PSWugXU6HXdwcBB/r3K3O/hOeX2xeLO7nfqWdZVHdtso9d3j6iyVL3RHO+6W&#10;GF9TQ0/no2+j28x5t93UuPQrzYrHZ/PX3S7z9y01fz4YcQdONokTpV/UD60ty+ezGiDf98WIpj8j&#10;wmf6AyGU2KXyRkF9tPk7wvz1oAHkjVmsMZMFv/zJWzfJiMrJMmxXzva6siLQKWbFt5CTbZ6vHDbe&#10;fZW2izLtsCGtrX6NuRmE6LMIKzaxH7Ve88z15eOyIteZruG1uM50G7nqKMZJx4sINWPFgXoVZVlj&#10;xXIsNtfz54MVJ3EiOVL6Rf0QK8rnsxog3/fJiuP6xvDipDFEqJn+mP6kmDHvXNpY8YSwItnlw5+8&#10;f5NrzsrFjMrZXkdW5PWIX4Iecc2ZmtqCvfvqxdYHqzQx48WWtLZ6VjwbhOizCCuexX7Ues43Gbws&#10;Ky7itXicYFyR2s26kmn1dpm401yzTk7c07T6CFrtgxWpXZN4UfpF/UizYp4GyPd9s2Je36Y/g5UI&#10;05+NrsUV+XEYnCoMlLfUukYPTkbemEVcUXEusiLZkDlZRkyj7XVlRcYVyYqKKzKmSE78YHUX3Ejz&#10;GVdsByH6z2PF7DNv2tiPWq84btk16Gt4La4/3UbO9SjWlXS8iNCwCduHVbEG3W633b179xyffZPj&#10;BEXjdqV8ZeBxLwdgrJMrSabVXQ9aXRdWlM9nNUC+75MVx/UNmYmTxhChZvozgIWi+mjnqrauQcTM&#10;Ze1ZsiLZhXFDMqFyMqOYRtvryIq8XpFxRV6vyHPzFuz5ysUWY4tkRK4/s67z8rJxxVt4/V0Y+VSM&#10;+k30rfpfofxOPCZGCZT23lbJuXT5ZWu6dAmVNgzXB77g5+I12Ars69/uXW1sJdtQdYxTklGZVmAs&#10;/78AAAAA//8DAFBLAQItABQABgAIAAAAIQCm5lH7DAEAABUCAAATAAAAAAAAAAAAAAAAAAAAAABb&#10;Q29udGVudF9UeXBlc10ueG1sUEsBAi0AFAAGAAgAAAAhADj9If/WAAAAlAEAAAsAAAAAAAAAAAAA&#10;AAAAPQEAAF9yZWxzLy5yZWxzUEsBAi0AFAAGAAgAAAAhADgyzdfIBAAArRIAAA4AAAAAAAAAAAAA&#10;AAAAPAIAAGRycy9lMm9Eb2MueG1sUEsBAi0AFAAGAAgAAAAhAI4iCUK6AAAAIQEAABkAAAAAAAAA&#10;AAAAAAAAMAcAAGRycy9fcmVscy9lMm9Eb2MueG1sLnJlbHNQSwECLQAUAAYACAAAACEAowJEBd4A&#10;AAAIAQAADwAAAAAAAAAAAAAAAAAhCAAAZHJzL2Rvd25yZXYueG1sUEsBAi0AFAAGAAgAAAAhABHh&#10;k86CFAAACEYBABQAAAAAAAAAAAAAAAAALAkAAGRycy9tZWRpYS9pbWFnZTEuZW1mUEsFBgAAAAAG&#10;AAYAfAEAAOAdA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3"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2</w:t>
      </w:r>
      <w:r w:rsidR="00C61662">
        <w:rPr>
          <w:noProof/>
        </w:rPr>
        <w:fldChar w:fldCharType="end"/>
      </w:r>
      <w:bookmarkEnd w:id="1"/>
      <w:r>
        <w:t xml:space="preserve"> </w:t>
      </w:r>
      <w:r w:rsidR="00282BF8">
        <w:rPr>
          <w:lang w:val="en-CA"/>
        </w:rPr>
        <w:t>Equivalent filter shape</w:t>
      </w:r>
    </w:p>
    <w:p w14:paraId="1B70F9CC" w14:textId="2E530048" w:rsidR="00D12A9C" w:rsidRPr="00D12A9C" w:rsidRDefault="00D12A9C" w:rsidP="00D12A9C">
      <w:pPr>
        <w:rPr>
          <w:lang w:val="en-CA"/>
        </w:rPr>
      </w:pPr>
      <w:r>
        <w:rPr>
          <w:rFonts w:hint="eastAsia"/>
          <w:lang w:val="en-CA"/>
        </w:rPr>
        <w:t>It can be seen that all pixels in the block can be pr</w:t>
      </w:r>
      <w:r>
        <w:rPr>
          <w:lang w:val="en-CA"/>
        </w:rPr>
        <w:t>ocessed independently i</w:t>
      </w:r>
      <w:r w:rsidR="009F2A03">
        <w:rPr>
          <w:lang w:val="en-CA"/>
        </w:rPr>
        <w:t xml:space="preserve">n case of </w:t>
      </w:r>
      <w:r>
        <w:rPr>
          <w:lang w:val="en-CA"/>
        </w:rPr>
        <w:t xml:space="preserve">maximum </w:t>
      </w:r>
      <w:r w:rsidRPr="00D12A9C">
        <w:rPr>
          <w:lang w:val="en-CA"/>
        </w:rPr>
        <w:t xml:space="preserve">parallelism </w:t>
      </w:r>
      <w:r>
        <w:rPr>
          <w:lang w:val="en-CA"/>
        </w:rPr>
        <w:t>is required.</w:t>
      </w:r>
      <w:ins w:id="2" w:author="Sergey Ikonin" w:date="2018-09-26T03:47:00Z">
        <w:r w:rsidR="00B30ADA">
          <w:rPr>
            <w:lang w:val="en-CA"/>
          </w:rPr>
          <w:t xml:space="preserve"> It should also be noted that </w:t>
        </w:r>
      </w:ins>
      <w:ins w:id="3" w:author="Sergey Ikonin" w:date="2018-09-26T03:48:00Z">
        <w:r w:rsidR="00B30ADA">
          <w:rPr>
            <w:lang w:val="en-CA"/>
          </w:rPr>
          <w:t>result</w:t>
        </w:r>
      </w:ins>
      <w:ins w:id="4" w:author="Sergey Ikonin" w:date="2018-09-26T03:50:00Z">
        <w:r w:rsidR="00473EB1">
          <w:rPr>
            <w:lang w:val="en-CA"/>
          </w:rPr>
          <w:t>s</w:t>
        </w:r>
      </w:ins>
      <w:ins w:id="5" w:author="Sergey Ikonin" w:date="2018-09-26T03:48:00Z">
        <w:r w:rsidR="00B30ADA">
          <w:rPr>
            <w:lang w:val="en-CA"/>
          </w:rPr>
          <w:t xml:space="preserve"> of 2x2 </w:t>
        </w:r>
      </w:ins>
      <w:ins w:id="6" w:author="Sergey Ikonin" w:date="2018-09-26T03:49:00Z">
        <w:r w:rsidR="00B30ADA">
          <w:rPr>
            <w:lang w:val="en-CA"/>
          </w:rPr>
          <w:t xml:space="preserve">groups </w:t>
        </w:r>
      </w:ins>
      <w:ins w:id="7" w:author="Sergey Ikonin" w:date="2018-09-26T03:50:00Z">
        <w:r w:rsidR="00B30ADA">
          <w:rPr>
            <w:lang w:val="en-CA"/>
          </w:rPr>
          <w:t xml:space="preserve">filtering </w:t>
        </w:r>
      </w:ins>
      <w:ins w:id="8" w:author="Sergey Ikonin" w:date="2018-09-26T03:49:00Z">
        <w:r w:rsidR="00B30ADA">
          <w:rPr>
            <w:lang w:val="en-CA"/>
          </w:rPr>
          <w:t xml:space="preserve">are reused for spatial collocated samples. </w:t>
        </w:r>
      </w:ins>
      <w:ins w:id="9" w:author="Sergey Ikonin" w:date="2018-09-26T03:51:00Z">
        <w:r w:rsidR="00B30ADA">
          <w:rPr>
            <w:lang w:val="en-CA"/>
          </w:rPr>
          <w:t xml:space="preserve">Generally each </w:t>
        </w:r>
      </w:ins>
      <w:ins w:id="10" w:author="Sergey Ikonin" w:date="2018-09-26T03:53:00Z">
        <w:r w:rsidR="00B30ADA">
          <w:rPr>
            <w:lang w:val="en-CA"/>
          </w:rPr>
          <w:t xml:space="preserve">new </w:t>
        </w:r>
      </w:ins>
      <w:ins w:id="11" w:author="Sergey Ikonin" w:date="2018-09-26T03:51:00Z">
        <w:r w:rsidR="00B30ADA">
          <w:rPr>
            <w:lang w:val="en-CA"/>
          </w:rPr>
          <w:t>pixel</w:t>
        </w:r>
      </w:ins>
      <w:ins w:id="12" w:author="Sergey Ikonin" w:date="2018-09-30T16:34:00Z">
        <w:r w:rsidR="0045665C">
          <w:rPr>
            <w:lang w:val="en-CA"/>
          </w:rPr>
          <w:t xml:space="preserve"> in the block</w:t>
        </w:r>
      </w:ins>
      <w:ins w:id="13" w:author="Sergey Ikonin" w:date="2018-09-26T03:51:00Z">
        <w:r w:rsidR="00B30ADA">
          <w:rPr>
            <w:lang w:val="en-CA"/>
          </w:rPr>
          <w:t xml:space="preserve"> requires one </w:t>
        </w:r>
      </w:ins>
      <w:ins w:id="14" w:author="Sergey Ikonin" w:date="2018-09-26T03:52:00Z">
        <w:r w:rsidR="00B30ADA">
          <w:rPr>
            <w:lang w:val="en-CA"/>
          </w:rPr>
          <w:t>2x2 filtering, rest three are reused</w:t>
        </w:r>
      </w:ins>
      <w:ins w:id="15" w:author="Sergey Ikonin" w:date="2018-09-26T03:53:00Z">
        <w:r w:rsidR="00B30ADA">
          <w:rPr>
            <w:lang w:val="en-CA"/>
          </w:rPr>
          <w:t xml:space="preserve"> as can be seen from</w:t>
        </w:r>
      </w:ins>
      <w:ins w:id="16" w:author="Sergey Ikonin" w:date="2018-09-26T03:54:00Z">
        <w:r w:rsidR="00B30ADA">
          <w:rPr>
            <w:lang w:val="en-CA"/>
          </w:rPr>
          <w:t xml:space="preserve"> source code on</w:t>
        </w:r>
      </w:ins>
      <w:ins w:id="17" w:author="Sergey Ikonin" w:date="2018-09-26T03:53:00Z">
        <w:r w:rsidR="00B30ADA">
          <w:rPr>
            <w:lang w:val="en-CA"/>
          </w:rPr>
          <w:t xml:space="preserve"> </w:t>
        </w:r>
      </w:ins>
      <w:ins w:id="18" w:author="Sergey Ikonin" w:date="2018-09-26T03:54:00Z">
        <w:r w:rsidR="00B30ADA">
          <w:t xml:space="preserve">Figure </w:t>
        </w:r>
        <w:r w:rsidR="00B30ADA">
          <w:rPr>
            <w:noProof/>
          </w:rPr>
          <w:t>3</w:t>
        </w:r>
        <w:r w:rsidR="00B30ADA">
          <w:rPr>
            <w:lang w:val="en-CA"/>
          </w:rPr>
          <w:t>.</w:t>
        </w:r>
      </w:ins>
    </w:p>
    <w:p w14:paraId="432C98A3" w14:textId="42E58CA8" w:rsidR="00BB120B" w:rsidRDefault="00BB120B" w:rsidP="00BB120B">
      <w:pPr>
        <w:pStyle w:val="Heading2"/>
        <w:rPr>
          <w:lang w:val="en-CA"/>
        </w:rPr>
      </w:pPr>
      <w:r>
        <w:rPr>
          <w:lang w:val="en-CA"/>
        </w:rPr>
        <w:t>LUT details</w:t>
      </w:r>
    </w:p>
    <w:p w14:paraId="0227C484" w14:textId="77777777" w:rsidR="0053520F" w:rsidRDefault="0053520F" w:rsidP="0053520F">
      <w:r w:rsidRPr="00E63229">
        <w:rPr>
          <w:noProof/>
          <w:szCs w:val="24"/>
        </w:rPr>
        <mc:AlternateContent>
          <mc:Choice Requires="wps">
            <w:drawing>
              <wp:anchor distT="0" distB="0" distL="114300" distR="114300" simplePos="0" relativeHeight="251683328" behindDoc="0" locked="0" layoutInCell="1" allowOverlap="1" wp14:anchorId="7CA48A6A" wp14:editId="36F75715">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76549147" w14:textId="438FB509" w:rsidR="00473EB1" w:rsidRDefault="00473EB1"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CA48A6A" id="TextBox 18" o:spid="_x0000_s1047" type="#_x0000_t202" style="position:absolute;left:0;text-align:left;margin-left:61.35pt;margin-top:69.4pt;width:211.4pt;height:80.7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JzpgEAADsDAAAOAAAAZHJzL2Uyb0RvYy54bWysUsFu2zAMvQ/YPwi6L3aCJciMOEW3osOA&#10;oRvQ7gMUWYoFSKJGKbHz96WUOC3W29ALTZH043skNzejs+yoMBrwLZ/Pas6Ul9AZv2/5n6f7T2vO&#10;YhK+Exa8avlJRX6z/fhhM4RGLaAH2ylkBOJjM4SW9ymFpqqi7JUTcQZBeUpqQCcSPXFfdSgGQne2&#10;WtT1qhoAu4AgVYwUvTsn+bbga61k+qV1VInZlhO3VCwWu8u22m5Es0cReiMvNMR/sHDCeGp6hboT&#10;SbADmjdQzkiECDrNJLgKtDZSFQ2kZl7/o+axF0EVLTScGK5jiu8HKx+Ov5GZruVL2pQXjnb0pMb0&#10;FUY2X+fxDCE2VPUYqC6NFKc1T/FIwax61Ojyl/QwytOgT9fhEhiTFFys1p+/5CaScvN6sVytlhmn&#10;evk9YEzfFTiWnZYjba8MVRx/xnQunUpyNw/3xtoczxzPXLKXxt1YJF3576A7Ef2B9tzy+PcgUHFm&#10;f3gaZD6KycHJ2U0OJvsNyunkhjHcHhI1LVxypzPuhQBtqKi5XFM+gdfvUvVy89tnAAAA//8DAFBL&#10;AwQUAAYACAAAACEAEl77bt4AAAALAQAADwAAAGRycy9kb3ducmV2LnhtbEyPPU/DMBCGdyT+g3VI&#10;LKh1PkgpIU6FECxsFJZubnwkEfY5it0k9NdzTLDdq3v0flS7xVkx4Rh6TwrSdQICqfGmp1bBx/vL&#10;agsiRE1GW0+o4BsD7OrLi0qXxs/0htM+toJNKJRaQRfjUEoZmg6dDms/IPHv049OR5ZjK82oZzZ3&#10;VmZJspFO98QJnR7wqcPma39yCjbL83Dzeo/ZfG7sRIdzmkZMlbq+Wh4fQERc4h8Mv/W5OtTc6ehP&#10;ZIKwrLPsjlE+8i1vYKK4LQoQRwV5kuQg60r+31D/AAAA//8DAFBLAQItABQABgAIAAAAIQC2gziS&#10;/gAAAOEBAAATAAAAAAAAAAAAAAAAAAAAAABbQ29udGVudF9UeXBlc10ueG1sUEsBAi0AFAAGAAgA&#10;AAAhADj9If/WAAAAlAEAAAsAAAAAAAAAAAAAAAAALwEAAF9yZWxzLy5yZWxzUEsBAi0AFAAGAAgA&#10;AAAhAO4uMnOmAQAAOwMAAA4AAAAAAAAAAAAAAAAALgIAAGRycy9lMm9Eb2MueG1sUEsBAi0AFAAG&#10;AAgAAAAhABJe+27eAAAACwEAAA8AAAAAAAAAAAAAAAAAAAQAAGRycy9kb3ducmV2LnhtbFBLBQYA&#10;AAAABAAEAPMAAAALBQAAAAA=&#10;" filled="f" stroked="f">
                <v:textbox style="mso-fit-shape-to-text:t" inset="0,0,0,0">
                  <w:txbxContent>
                    <w:p w14:paraId="76549147" w14:textId="438FB509" w:rsidR="00473EB1" w:rsidRDefault="00473EB1"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on scaling coefficient which is always less than 1. It can also be observed that at high values of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1211F3FC" w14:textId="77777777" w:rsidR="00BE3D8A" w:rsidRDefault="0053520F" w:rsidP="000242BB">
      <w:pPr>
        <w:rPr>
          <w:sz w:val="28"/>
        </w:rPr>
      </w:pPr>
      <w:r>
        <w:t>, w</w:t>
      </w:r>
      <w:r>
        <w:rPr>
          <w:rFonts w:hint="eastAsia"/>
        </w:rPr>
        <w:t>here</w:t>
      </w:r>
      <w:proofErr w:type="gramStart"/>
      <w:r>
        <w:rPr>
          <w:rFonts w:hint="eastAsia"/>
        </w:rPr>
        <w:t>:</w:t>
      </w:r>
      <w:r w:rsidRPr="0053520F">
        <w:rPr>
          <w:sz w:val="20"/>
        </w:rPr>
        <w:t xml:space="preserve"> </w:t>
      </w:r>
      <w:proofErr w:type="gramEnd"/>
      <m:oMath>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rPr>
                <w:rFonts w:ascii="Cambria Math" w:hAnsi="Cambria Math"/>
                <w:sz w:val="28"/>
              </w:rPr>
            </m:ctrlPr>
          </m:fPr>
          <m:num>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rPr>
                    <w:rFonts w:ascii="Cambria Math" w:hAnsi="Cambria Math"/>
                    <w:sz w:val="28"/>
                  </w:rPr>
                </m:ctrlPr>
              </m:sSupPr>
              <m:e>
                <m:r>
                  <w:rPr>
                    <w:rFonts w:ascii="Cambria Math" w:hAnsi="Cambria Math"/>
                    <w:sz w:val="28"/>
                  </w:rPr>
                  <m:t>σ</m:t>
                </m:r>
              </m:e>
              <m:sup>
                <m:r>
                  <m:rPr>
                    <m:sty m:val="p"/>
                  </m:rPr>
                  <w:rPr>
                    <w:rFonts w:ascii="Cambria Math" w:hAnsi="Cambria Math"/>
                    <w:sz w:val="28"/>
                  </w:rPr>
                  <m:t>2</m:t>
                </m:r>
              </m:sup>
            </m:sSup>
          </m:den>
        </m:f>
      </m:oMath>
      <w:r w:rsidR="00BE3D8A">
        <w:rPr>
          <w:sz w:val="28"/>
        </w:rPr>
        <w:t>.</w:t>
      </w:r>
    </w:p>
    <w:p w14:paraId="31387237" w14:textId="47E638E9" w:rsidR="000242BB" w:rsidRDefault="00BE3D8A" w:rsidP="000242BB">
      <w:pPr>
        <w:rPr>
          <w:bCs/>
          <w:iCs/>
          <w:szCs w:val="21"/>
          <w:lang w:val="de-DE"/>
        </w:rPr>
      </w:pPr>
      <w:r>
        <w:t xml:space="preserve">The threshold </w:t>
      </w:r>
      <w:r w:rsidR="0053520F" w:rsidRPr="00A404E9">
        <w:rPr>
          <w:bCs/>
          <w:i/>
          <w:iCs/>
          <w:szCs w:val="21"/>
          <w:lang w:val="de-DE"/>
        </w:rPr>
        <w:t>T</w:t>
      </w:r>
      <w:r w:rsidR="0053520F">
        <w:rPr>
          <w:bCs/>
          <w:i/>
          <w:iCs/>
          <w:szCs w:val="21"/>
          <w:lang w:val="de-DE"/>
        </w:rPr>
        <w:t>HR</w:t>
      </w:r>
      <w:r w:rsidR="0053520F" w:rsidRPr="00A404E9">
        <w:rPr>
          <w:bCs/>
          <w:i/>
          <w:iCs/>
          <w:szCs w:val="21"/>
          <w:lang w:val="de-DE"/>
        </w:rPr>
        <w:t xml:space="preserve"> </w:t>
      </w:r>
      <w:r w:rsidR="0053520F" w:rsidRPr="00A404E9">
        <w:rPr>
          <w:bCs/>
          <w:iCs/>
          <w:szCs w:val="21"/>
          <w:lang w:val="de-DE"/>
        </w:rPr>
        <w:t>is set to 128</w:t>
      </w:r>
      <w:r>
        <w:rPr>
          <w:bCs/>
          <w:iCs/>
          <w:szCs w:val="21"/>
          <w:lang w:val="de-DE"/>
        </w:rPr>
        <w:t>, that</w:t>
      </w:r>
      <w:r w:rsidR="00D12A9C">
        <w:rPr>
          <w:bCs/>
          <w:iCs/>
          <w:szCs w:val="21"/>
          <w:lang w:val="de-DE"/>
        </w:rPr>
        <w:t xml:space="preserve"> in case of straightforward implementation</w:t>
      </w:r>
      <w:r>
        <w:rPr>
          <w:bCs/>
          <w:iCs/>
          <w:szCs w:val="21"/>
          <w:lang w:val="de-DE"/>
        </w:rPr>
        <w:t xml:space="preserve"> reuquires to store 128 (1 &lt;&lt; 7</w:t>
      </w:r>
      <w:r w:rsidR="00D12A9C">
        <w:rPr>
          <w:bCs/>
          <w:iCs/>
          <w:szCs w:val="21"/>
          <w:lang w:val="de-DE"/>
        </w:rPr>
        <w:t>) entries of 7-</w:t>
      </w:r>
      <w:r>
        <w:rPr>
          <w:bCs/>
          <w:iCs/>
          <w:szCs w:val="21"/>
          <w:lang w:val="de-DE"/>
        </w:rPr>
        <w:t xml:space="preserve">bit </w:t>
      </w:r>
      <w:r w:rsidR="00D12A9C">
        <w:rPr>
          <w:bCs/>
          <w:iCs/>
          <w:szCs w:val="21"/>
          <w:lang w:val="de-DE"/>
        </w:rPr>
        <w:t>values</w:t>
      </w:r>
      <w:r>
        <w:rPr>
          <w:bCs/>
          <w:iCs/>
          <w:szCs w:val="21"/>
          <w:lang w:val="de-DE"/>
        </w:rPr>
        <w:t xml:space="preserve"> per each QP.</w:t>
      </w:r>
    </w:p>
    <w:p w14:paraId="4D1F376E" w14:textId="6DB70F2D" w:rsidR="00971EA0" w:rsidRDefault="00971EA0" w:rsidP="00971EA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sidR="00BE3D8A">
        <w:rPr>
          <w:bCs/>
          <w:iCs/>
          <w:szCs w:val="21"/>
          <w:lang w:val="de-DE"/>
        </w:rPr>
        <w:t>memory</w:t>
      </w:r>
      <w:r w:rsidR="00D12A9C">
        <w:rPr>
          <w:bCs/>
          <w:iCs/>
          <w:szCs w:val="21"/>
          <w:lang w:val="de-DE"/>
        </w:rPr>
        <w:t xml:space="preserve">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w:t>
      </w:r>
      <w:r w:rsidR="00D12A9C">
        <w:rPr>
          <w:bCs/>
          <w:iCs/>
          <w:szCs w:val="21"/>
          <w:lang w:val="de-DE"/>
        </w:rPr>
        <w:t>fiv</w:t>
      </w:r>
      <w:r w:rsidR="00BA313C">
        <w:rPr>
          <w:bCs/>
          <w:iCs/>
          <w:szCs w:val="21"/>
          <w:lang w:val="de-DE"/>
        </w:rPr>
        <w:t>e</w:t>
      </w:r>
      <w:r w:rsidR="009737E5">
        <w:rPr>
          <w:bCs/>
          <w:iCs/>
          <w:szCs w:val="21"/>
          <w:lang w:val="de-DE"/>
        </w:rPr>
        <w:t xml:space="preserve"> pre-defined</w:t>
      </w:r>
      <w:r>
        <w:rPr>
          <w:bCs/>
          <w:iCs/>
          <w:szCs w:val="21"/>
          <w:lang w:val="de-DE"/>
        </w:rPr>
        <w:t xml:space="preserve"> LUTs </w:t>
      </w:r>
      <w:r w:rsidR="009737E5">
        <w:rPr>
          <w:bCs/>
          <w:iCs/>
          <w:szCs w:val="21"/>
          <w:lang w:val="de-DE"/>
        </w:rPr>
        <w:t xml:space="preserve">(for five QPs group) </w:t>
      </w:r>
      <w:r>
        <w:rPr>
          <w:bCs/>
          <w:iCs/>
          <w:szCs w:val="21"/>
          <w:lang w:val="de-DE"/>
        </w:rPr>
        <w:t>are stored. For filtering of current block CU’s QP is rounded to closest one from the table.</w:t>
      </w:r>
      <w:r w:rsidR="008A2867">
        <w:rPr>
          <w:bCs/>
          <w:iCs/>
          <w:szCs w:val="21"/>
          <w:lang w:val="de-DE"/>
        </w:rPr>
        <w:t xml:space="preserve"> </w:t>
      </w:r>
    </w:p>
    <w:p w14:paraId="1EEC4CCE" w14:textId="77777777" w:rsidR="00BE3D8A" w:rsidRDefault="008A2867" w:rsidP="00971EA0">
      <w:pPr>
        <w:rPr>
          <w:bCs/>
          <w:iCs/>
          <w:szCs w:val="21"/>
          <w:lang w:val="de-DE"/>
        </w:rPr>
      </w:pPr>
      <w:r>
        <w:rPr>
          <w:bCs/>
          <w:iCs/>
          <w:szCs w:val="21"/>
          <w:lang w:val="de-DE"/>
        </w:rPr>
        <w:t>For further reduction of LUT size the N lowest bits are dropped (or ignored) during LUT generation</w:t>
      </w:r>
      <w:r w:rsidR="00971EA0" w:rsidRPr="00971EA0">
        <w:rPr>
          <w:bCs/>
          <w:iCs/>
          <w:szCs w:val="21"/>
          <w:lang w:val="de-DE"/>
        </w:rPr>
        <w:t>.</w:t>
      </w:r>
      <w:r>
        <w:rPr>
          <w:bCs/>
          <w:iCs/>
          <w:szCs w:val="21"/>
          <w:lang w:val="de-DE"/>
        </w:rPr>
        <w:t xml:space="preserve"> That allows to have sparse table representation. </w:t>
      </w:r>
    </w:p>
    <w:p w14:paraId="3AFC491F" w14:textId="16ABC82D" w:rsidR="00971EA0" w:rsidRDefault="00BE3D8A" w:rsidP="00BE3D8A">
      <w:pPr>
        <w:numPr>
          <w:ilvl w:val="0"/>
          <w:numId w:val="12"/>
        </w:numPr>
        <w:rPr>
          <w:lang w:val="en-CA"/>
        </w:rPr>
      </w:pPr>
      <w:r>
        <w:rPr>
          <w:lang w:val="en-CA"/>
        </w:rPr>
        <w:t>For</w:t>
      </w:r>
      <w:r w:rsidR="008A2867" w:rsidRPr="00BE3D8A">
        <w:rPr>
          <w:lang w:val="en-CA"/>
        </w:rPr>
        <w:t xml:space="preserve"> test </w:t>
      </w:r>
      <w:r w:rsidR="00BA313C">
        <w:rPr>
          <w:lang w:val="en-CA"/>
        </w:rPr>
        <w:t>14</w:t>
      </w:r>
      <w:r w:rsidR="009A3ECD">
        <w:rPr>
          <w:lang w:val="en-CA"/>
        </w:rPr>
        <w:t>-</w:t>
      </w:r>
      <w:r w:rsidR="008A2867" w:rsidRPr="00BE3D8A">
        <w:rPr>
          <w:lang w:val="en-CA"/>
        </w:rPr>
        <w:t>3a</w:t>
      </w:r>
      <w:r>
        <w:rPr>
          <w:lang w:val="en-CA"/>
        </w:rPr>
        <w:t xml:space="preserve"> </w:t>
      </w:r>
      <w:r w:rsidR="008A2867" w:rsidRPr="00BE3D8A">
        <w:rPr>
          <w:lang w:val="en-CA"/>
        </w:rPr>
        <w:t>N</w:t>
      </w:r>
      <w:r>
        <w:rPr>
          <w:lang w:val="en-CA"/>
        </w:rPr>
        <w:t xml:space="preserve"> is equal to 2</w:t>
      </w:r>
      <w:r w:rsidRPr="00BE3D8A">
        <w:rPr>
          <w:lang w:val="en-CA"/>
        </w:rPr>
        <w:t xml:space="preserve"> </w:t>
      </w:r>
      <w:r w:rsidR="00703A46">
        <w:rPr>
          <w:lang w:val="en-CA"/>
        </w:rPr>
        <w:t>that</w:t>
      </w:r>
      <w:r>
        <w:rPr>
          <w:lang w:val="en-CA"/>
        </w:rPr>
        <w:t xml:space="preserve"> </w:t>
      </w:r>
      <w:r w:rsidRPr="00BE3D8A">
        <w:rPr>
          <w:lang w:val="en-CA"/>
        </w:rPr>
        <w:t>leads to 7 - 2 = 5 bits of table depth (</w:t>
      </w:r>
      <w:r w:rsidR="00C03073">
        <w:rPr>
          <w:lang w:val="en-CA"/>
        </w:rPr>
        <w:t>32 entries of 7-</w:t>
      </w:r>
      <w:r>
        <w:rPr>
          <w:lang w:val="en-CA"/>
        </w:rPr>
        <w:t xml:space="preserve">bit </w:t>
      </w:r>
      <w:r w:rsidR="00C03073">
        <w:rPr>
          <w:lang w:val="en-CA"/>
        </w:rPr>
        <w:t>values</w:t>
      </w:r>
      <w:r w:rsidRPr="00BE3D8A">
        <w:rPr>
          <w:lang w:val="en-CA"/>
        </w:rPr>
        <w:t>)</w:t>
      </w:r>
      <w:r w:rsidR="00E7625A">
        <w:rPr>
          <w:lang w:val="en-CA"/>
        </w:rPr>
        <w:t>;</w:t>
      </w:r>
    </w:p>
    <w:p w14:paraId="7B8DEF7E" w14:textId="2AE0ECF5" w:rsidR="00971EA0" w:rsidRPr="00BE3D8A" w:rsidRDefault="00BE3D8A" w:rsidP="00BE3D8A">
      <w:pPr>
        <w:numPr>
          <w:ilvl w:val="0"/>
          <w:numId w:val="12"/>
        </w:numPr>
        <w:tabs>
          <w:tab w:val="clear" w:pos="1800"/>
        </w:tabs>
        <w:rPr>
          <w:lang w:val="en-CA"/>
        </w:rPr>
      </w:pPr>
      <w:r w:rsidRPr="00BE3D8A">
        <w:rPr>
          <w:lang w:val="en-CA"/>
        </w:rPr>
        <w:t xml:space="preserve">For test </w:t>
      </w:r>
      <w:r w:rsidR="00BA313C">
        <w:rPr>
          <w:lang w:val="en-CA"/>
        </w:rPr>
        <w:t>14</w:t>
      </w:r>
      <w:r w:rsidR="009A3ECD">
        <w:rPr>
          <w:lang w:val="en-CA"/>
        </w:rPr>
        <w:t>-</w:t>
      </w:r>
      <w:r w:rsidRPr="00BE3D8A">
        <w:rPr>
          <w:lang w:val="en-CA"/>
        </w:rPr>
        <w:t>3</w:t>
      </w:r>
      <w:r w:rsidR="00BA313C">
        <w:rPr>
          <w:lang w:val="en-CA"/>
        </w:rPr>
        <w:t>b</w:t>
      </w:r>
      <w:r w:rsidRPr="00BE3D8A">
        <w:rPr>
          <w:lang w:val="en-CA"/>
        </w:rPr>
        <w:t xml:space="preserve"> N is equal to </w:t>
      </w:r>
      <w:r>
        <w:rPr>
          <w:lang w:val="en-CA"/>
        </w:rPr>
        <w:t>3</w:t>
      </w:r>
      <w:r w:rsidRPr="00BE3D8A">
        <w:rPr>
          <w:lang w:val="en-CA"/>
        </w:rPr>
        <w:t xml:space="preserve"> </w:t>
      </w:r>
      <w:r w:rsidR="00703A46">
        <w:rPr>
          <w:lang w:val="en-CA"/>
        </w:rPr>
        <w:t>that</w:t>
      </w:r>
      <w:r w:rsidRPr="00BE3D8A">
        <w:rPr>
          <w:lang w:val="en-CA"/>
        </w:rPr>
        <w:t xml:space="preserve"> leads to 7 - </w:t>
      </w:r>
      <w:r>
        <w:rPr>
          <w:lang w:val="en-CA"/>
        </w:rPr>
        <w:t>3</w:t>
      </w:r>
      <w:r w:rsidRPr="00BE3D8A">
        <w:rPr>
          <w:lang w:val="en-CA"/>
        </w:rPr>
        <w:t xml:space="preserve"> = </w:t>
      </w:r>
      <w:r>
        <w:rPr>
          <w:lang w:val="en-CA"/>
        </w:rPr>
        <w:t>4</w:t>
      </w:r>
      <w:r w:rsidRPr="00BE3D8A">
        <w:rPr>
          <w:lang w:val="en-CA"/>
        </w:rPr>
        <w:t xml:space="preserve"> bits of table depth (</w:t>
      </w:r>
      <w:r w:rsidR="00BA313C">
        <w:rPr>
          <w:lang w:val="en-CA"/>
        </w:rPr>
        <w:t>16</w:t>
      </w:r>
      <w:r w:rsidR="00C03073">
        <w:rPr>
          <w:lang w:val="en-CA"/>
        </w:rPr>
        <w:t xml:space="preserve"> entries of 7-</w:t>
      </w:r>
      <w:r w:rsidRPr="00BE3D8A">
        <w:rPr>
          <w:lang w:val="en-CA"/>
        </w:rPr>
        <w:t xml:space="preserve">bit </w:t>
      </w:r>
      <w:r w:rsidR="00C03073">
        <w:rPr>
          <w:lang w:val="en-CA"/>
        </w:rPr>
        <w:t>values</w:t>
      </w:r>
      <w:r w:rsidRPr="00BE3D8A">
        <w:rPr>
          <w:lang w:val="en-CA"/>
        </w:rPr>
        <w:t>)</w:t>
      </w:r>
      <w:r w:rsidR="003873BF">
        <w:rPr>
          <w:lang w:val="en-CA"/>
        </w:rPr>
        <w:t>.</w:t>
      </w:r>
    </w:p>
    <w:p w14:paraId="3FE6E7C3" w14:textId="5D01A720" w:rsidR="0053520F" w:rsidRDefault="00BA313C" w:rsidP="000242BB">
      <w:pPr>
        <w:rPr>
          <w:bCs/>
          <w:iCs/>
          <w:szCs w:val="21"/>
          <w:lang w:val="de-DE"/>
        </w:rPr>
      </w:pPr>
      <w:r>
        <w:rPr>
          <w:bCs/>
          <w:iCs/>
          <w:szCs w:val="21"/>
          <w:lang w:val="de-DE"/>
        </w:rPr>
        <w:lastRenderedPageBreak/>
        <w:t>Thus total memory size required for entire LUT storage</w:t>
      </w:r>
      <w:r w:rsidR="00E7625A">
        <w:rPr>
          <w:bCs/>
          <w:iCs/>
          <w:szCs w:val="21"/>
          <w:lang w:val="de-DE"/>
        </w:rPr>
        <w:t>:</w:t>
      </w:r>
    </w:p>
    <w:p w14:paraId="323A097B" w14:textId="1210366E" w:rsidR="00E7625A" w:rsidRDefault="00E7625A" w:rsidP="00E7625A">
      <w:pPr>
        <w:numPr>
          <w:ilvl w:val="0"/>
          <w:numId w:val="12"/>
        </w:numPr>
        <w:rPr>
          <w:lang w:val="en-CA"/>
        </w:rPr>
      </w:pPr>
      <w:r>
        <w:rPr>
          <w:lang w:val="en-CA"/>
        </w:rPr>
        <w:t>For</w:t>
      </w:r>
      <w:r w:rsidRPr="00BE3D8A">
        <w:rPr>
          <w:lang w:val="en-CA"/>
        </w:rPr>
        <w:t xml:space="preserve"> test </w:t>
      </w:r>
      <w:r>
        <w:rPr>
          <w:lang w:val="en-CA"/>
        </w:rPr>
        <w:t>14</w:t>
      </w:r>
      <w:r w:rsidR="0077496D">
        <w:rPr>
          <w:lang w:val="en-CA"/>
        </w:rPr>
        <w:t>-</w:t>
      </w:r>
      <w:r w:rsidRPr="00BE3D8A">
        <w:rPr>
          <w:lang w:val="en-CA"/>
        </w:rPr>
        <w:t>3a</w:t>
      </w:r>
      <w:r>
        <w:rPr>
          <w:lang w:val="en-CA"/>
        </w:rPr>
        <w:t>: 5x32x7 bits = 1120 bits = 140 bytes</w:t>
      </w:r>
      <w:r w:rsidR="003873BF">
        <w:rPr>
          <w:lang w:val="en-CA"/>
        </w:rPr>
        <w:t>;</w:t>
      </w:r>
    </w:p>
    <w:p w14:paraId="1D29BCCD" w14:textId="3DCAEB03" w:rsidR="003873BF" w:rsidRDefault="00E7625A" w:rsidP="003873BF">
      <w:pPr>
        <w:numPr>
          <w:ilvl w:val="0"/>
          <w:numId w:val="12"/>
        </w:numPr>
        <w:rPr>
          <w:lang w:val="en-CA"/>
        </w:rPr>
      </w:pPr>
      <w:r w:rsidRPr="00BE3D8A">
        <w:rPr>
          <w:lang w:val="en-CA"/>
        </w:rPr>
        <w:t xml:space="preserve">For test </w:t>
      </w:r>
      <w:r w:rsidR="0077496D">
        <w:rPr>
          <w:lang w:val="en-CA"/>
        </w:rPr>
        <w:t>14-</w:t>
      </w:r>
      <w:r w:rsidRPr="00BE3D8A">
        <w:rPr>
          <w:lang w:val="en-CA"/>
        </w:rPr>
        <w:t>3</w:t>
      </w:r>
      <w:r>
        <w:rPr>
          <w:lang w:val="en-CA"/>
        </w:rPr>
        <w:t>b</w:t>
      </w:r>
      <w:r w:rsidRPr="00BE3D8A">
        <w:rPr>
          <w:lang w:val="en-CA"/>
        </w:rPr>
        <w:t xml:space="preserve">, </w:t>
      </w:r>
      <w:r w:rsidR="003873BF">
        <w:rPr>
          <w:lang w:val="en-CA"/>
        </w:rPr>
        <w:t>5x16x7 bits = 560 bits = 70 bytes;</w:t>
      </w:r>
    </w:p>
    <w:p w14:paraId="778A9443" w14:textId="0E167E0E" w:rsidR="00E7625A" w:rsidRPr="0049216E" w:rsidRDefault="0049216E" w:rsidP="003873BF">
      <w:pPr>
        <w:tabs>
          <w:tab w:val="clear" w:pos="1800"/>
        </w:tabs>
      </w:pPr>
      <w:r>
        <w:rPr>
          <w:lang w:val="en-CA"/>
        </w:rPr>
        <w:t>C</w:t>
      </w:r>
      <w:r w:rsidRPr="005562F9">
        <w:rPr>
          <w:lang w:val="en-CA"/>
        </w:rPr>
        <w:t xml:space="preserve">onfiguration </w:t>
      </w:r>
      <w:r w:rsidR="0077496D">
        <w:rPr>
          <w:lang w:val="en-CA"/>
        </w:rPr>
        <w:t>14-</w:t>
      </w:r>
      <w:r>
        <w:rPr>
          <w:lang w:val="en-CA"/>
        </w:rPr>
        <w:t xml:space="preserve">3b is targeting to </w:t>
      </w:r>
      <w:r w:rsidRPr="005562F9">
        <w:rPr>
          <w:lang w:val="en-CA"/>
        </w:rPr>
        <w:t xml:space="preserve">less memory footprint and </w:t>
      </w:r>
      <w:r>
        <w:rPr>
          <w:lang w:val="en-CA"/>
        </w:rPr>
        <w:t>requiring</w:t>
      </w:r>
      <w:r w:rsidRPr="005562F9">
        <w:rPr>
          <w:lang w:val="en-CA"/>
        </w:rPr>
        <w:t xml:space="preserve"> table with 16 entries of 7-bit elements for filtering process</w:t>
      </w:r>
      <w:r>
        <w:rPr>
          <w:lang w:val="en-CA"/>
        </w:rPr>
        <w:t xml:space="preserve"> </w:t>
      </w:r>
      <w:r w:rsidRPr="0049216E">
        <w:rPr>
          <w:lang w:val="en-CA"/>
        </w:rPr>
        <w:t>therefore this configuration is suggested.</w:t>
      </w:r>
    </w:p>
    <w:p w14:paraId="40E8E366" w14:textId="1349641F" w:rsidR="0038068F" w:rsidRDefault="0038068F" w:rsidP="00367888">
      <w:pPr>
        <w:pStyle w:val="Heading1"/>
        <w:ind w:left="360" w:hanging="360"/>
        <w:rPr>
          <w:lang w:val="en-CA"/>
        </w:rPr>
      </w:pPr>
      <w:r>
        <w:rPr>
          <w:rFonts w:hint="eastAsia"/>
          <w:lang w:val="en-CA"/>
        </w:rPr>
        <w:t>Co</w:t>
      </w:r>
      <w:r>
        <w:rPr>
          <w:lang w:val="en-CA"/>
        </w:rPr>
        <w:t>mputational complexity</w:t>
      </w:r>
    </w:p>
    <w:p w14:paraId="0192B848" w14:textId="31318C4D" w:rsidR="0038068F" w:rsidRPr="0038068F" w:rsidRDefault="00A479E8" w:rsidP="0038068F">
      <w:pPr>
        <w:rPr>
          <w:lang w:val="en-CA"/>
        </w:rPr>
      </w:pPr>
      <w:r>
        <w:rPr>
          <w:bCs/>
          <w:iCs/>
          <w:szCs w:val="21"/>
          <w:lang w:val="de-DE"/>
        </w:rPr>
        <w:t xml:space="preserve">The </w:t>
      </w:r>
      <w:r>
        <w:t xml:space="preserve">Figure </w:t>
      </w:r>
      <w:r>
        <w:rPr>
          <w:noProof/>
        </w:rPr>
        <w:t>3</w:t>
      </w:r>
      <w:r>
        <w:rPr>
          <w:bCs/>
          <w:iCs/>
          <w:szCs w:val="21"/>
          <w:lang w:val="de-DE"/>
        </w:rPr>
        <w:t xml:space="preserve"> </w:t>
      </w:r>
      <w:r w:rsidR="0038068F">
        <w:rPr>
          <w:bCs/>
          <w:iCs/>
          <w:szCs w:val="21"/>
          <w:lang w:val="de-DE"/>
        </w:rPr>
        <w:t>demonstates the filering process implemented in C++ code</w:t>
      </w:r>
      <w:r w:rsidR="00B859A9">
        <w:rPr>
          <w:bCs/>
          <w:iCs/>
          <w:szCs w:val="21"/>
          <w:lang w:val="de-DE"/>
        </w:rPr>
        <w:t xml:space="preserve">. It can be seen that filter has no multiplication operations involved. Eight additions are required both for forward and backward Hadamard transform, 4 for accumulation and 4 for rounding opearations. It should be noted that rounding operation requires </w:t>
      </w:r>
      <w:r w:rsidR="00F22414">
        <w:rPr>
          <w:bCs/>
          <w:iCs/>
          <w:szCs w:val="21"/>
          <w:lang w:val="de-DE"/>
        </w:rPr>
        <w:t xml:space="preserve">just </w:t>
      </w:r>
      <w:r>
        <w:rPr>
          <w:bCs/>
          <w:iCs/>
          <w:szCs w:val="21"/>
          <w:lang w:val="de-DE"/>
        </w:rPr>
        <w:t>1-</w:t>
      </w:r>
      <w:r w:rsidR="00B859A9">
        <w:rPr>
          <w:bCs/>
          <w:iCs/>
          <w:szCs w:val="21"/>
          <w:lang w:val="de-DE"/>
        </w:rPr>
        <w:t>bit addit</w:t>
      </w:r>
      <w:r w:rsidR="00F22414">
        <w:rPr>
          <w:bCs/>
          <w:iCs/>
          <w:szCs w:val="21"/>
          <w:lang w:val="de-DE"/>
        </w:rPr>
        <w:t>ion</w:t>
      </w:r>
      <w:r w:rsidR="00B859A9">
        <w:rPr>
          <w:bCs/>
          <w:iCs/>
          <w:szCs w:val="21"/>
          <w:lang w:val="de-DE"/>
        </w:rPr>
        <w:t xml:space="preserve"> being implememented in hardware. Eight additions of Hadamard transform can be split on two sequential operations each of them having 4 additions in parallel. Look-up table requires 2 checks </w:t>
      </w:r>
      <w:r w:rsidR="002A46DE">
        <w:rPr>
          <w:bCs/>
          <w:iCs/>
          <w:szCs w:val="21"/>
          <w:lang w:val="de-DE"/>
        </w:rPr>
        <w:t xml:space="preserve">for </w:t>
      </w:r>
      <w:r w:rsidR="00B859A9">
        <w:rPr>
          <w:bCs/>
          <w:iCs/>
          <w:szCs w:val="21"/>
          <w:lang w:val="de-DE"/>
        </w:rPr>
        <w:t>each</w:t>
      </w:r>
      <w:r w:rsidR="002A46DE">
        <w:rPr>
          <w:bCs/>
          <w:iCs/>
          <w:szCs w:val="21"/>
          <w:lang w:val="de-DE"/>
        </w:rPr>
        <w:t xml:space="preserve"> access</w:t>
      </w:r>
      <w:r w:rsidR="00B859A9">
        <w:rPr>
          <w:bCs/>
          <w:iCs/>
          <w:szCs w:val="21"/>
          <w:lang w:val="de-DE"/>
        </w:rPr>
        <w:t>.</w:t>
      </w:r>
      <w:r w:rsidR="00F22414">
        <w:rPr>
          <w:bCs/>
          <w:iCs/>
          <w:szCs w:val="21"/>
          <w:lang w:val="de-DE"/>
        </w:rPr>
        <w:t xml:space="preserve"> The filter requires 3 access to the LUT per sample considering filtering of DC is skipped.</w:t>
      </w:r>
      <w:ins w:id="19" w:author="Sergey Ikonin" w:date="2018-09-30T04:50:00Z">
        <w:r w:rsidR="00473EB1">
          <w:rPr>
            <w:bCs/>
            <w:iCs/>
            <w:szCs w:val="21"/>
            <w:lang w:val="de-DE"/>
          </w:rPr>
          <w:br/>
        </w:r>
      </w:ins>
    </w:p>
    <w:p w14:paraId="6546F8B9" w14:textId="74CDF2FB" w:rsidR="00542B88" w:rsidRDefault="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 w:author="Sergey Ikonin" w:date="2018-09-27T21:05:00Z"/>
          <w:rFonts w:ascii="Consolas" w:hAnsi="Consolas" w:cs="Consolas"/>
          <w:color w:val="000000"/>
          <w:sz w:val="19"/>
          <w:szCs w:val="19"/>
        </w:rPr>
      </w:pPr>
      <w:ins w:id="21" w:author="Sergey Ikonin" w:date="2018-09-27T21:06:00Z">
        <w:r>
          <w:rPr>
            <w:rFonts w:ascii="Consolas" w:hAnsi="Consolas" w:cs="Consolas"/>
            <w:color w:val="000000"/>
            <w:sz w:val="19"/>
            <w:szCs w:val="19"/>
          </w:rPr>
          <w:t xml:space="preserve">  </w:t>
        </w:r>
      </w:ins>
      <w:ins w:id="22" w:author="Sergey Ikonin" w:date="2018-09-27T21:05:00Z">
        <w:r w:rsidR="00A93382">
          <w:rPr>
            <w:rFonts w:ascii="Consolas" w:hAnsi="Consolas" w:cs="Consolas"/>
            <w:color w:val="008000"/>
            <w:sz w:val="19"/>
            <w:szCs w:val="19"/>
          </w:rPr>
          <w:t>// 2x2 scan pattern</w:t>
        </w:r>
        <w:r w:rsidR="00A93382">
          <w:rPr>
            <w:rFonts w:ascii="Consolas" w:hAnsi="Consolas" w:cs="Consolas"/>
            <w:color w:val="0000FF"/>
            <w:sz w:val="19"/>
            <w:szCs w:val="19"/>
          </w:rPr>
          <w:br/>
        </w:r>
      </w:ins>
      <w:ins w:id="23" w:author="Sergey Ikonin" w:date="2018-09-27T21:06:00Z">
        <w:r>
          <w:rPr>
            <w:rFonts w:ascii="Consolas" w:hAnsi="Consolas" w:cs="Consolas"/>
            <w:color w:val="000000"/>
            <w:sz w:val="19"/>
            <w:szCs w:val="19"/>
          </w:rPr>
          <w:t xml:space="preserve">  </w:t>
        </w:r>
      </w:ins>
      <w:ins w:id="24" w:author="Sergey Ikonin" w:date="2018-09-27T21:04:00Z">
        <w:r w:rsidR="00A93382">
          <w:rPr>
            <w:rFonts w:ascii="Consolas" w:hAnsi="Consolas" w:cs="Consolas"/>
            <w:color w:val="0000FF"/>
            <w:sz w:val="19"/>
            <w:szCs w:val="19"/>
          </w:rPr>
          <w:t>static</w:t>
        </w:r>
        <w:r w:rsidR="00A93382">
          <w:rPr>
            <w:rFonts w:ascii="Consolas" w:hAnsi="Consolas" w:cs="Consolas"/>
            <w:color w:val="000000"/>
            <w:sz w:val="19"/>
            <w:szCs w:val="19"/>
          </w:rPr>
          <w:t xml:space="preserve"> </w:t>
        </w:r>
        <w:proofErr w:type="spellStart"/>
        <w:r w:rsidR="00A93382">
          <w:rPr>
            <w:rFonts w:ascii="Consolas" w:hAnsi="Consolas" w:cs="Consolas"/>
            <w:color w:val="0000FF"/>
            <w:sz w:val="19"/>
            <w:szCs w:val="19"/>
          </w:rPr>
          <w:t>tHtdfOffset</w:t>
        </w:r>
        <w:proofErr w:type="spellEnd"/>
        <w:r w:rsidR="00A93382">
          <w:rPr>
            <w:rFonts w:ascii="Consolas" w:hAnsi="Consolas" w:cs="Consolas"/>
            <w:color w:val="000000"/>
            <w:sz w:val="19"/>
            <w:szCs w:val="19"/>
          </w:rPr>
          <w:t xml:space="preserve"> </w:t>
        </w:r>
        <w:r w:rsidR="00A93382">
          <w:rPr>
            <w:rFonts w:ascii="Consolas" w:hAnsi="Consolas" w:cs="Consolas"/>
            <w:color w:val="000080"/>
            <w:sz w:val="19"/>
            <w:szCs w:val="19"/>
          </w:rPr>
          <w:t>Scan</w:t>
        </w:r>
        <w:r w:rsidR="00A93382">
          <w:rPr>
            <w:rFonts w:ascii="Consolas" w:hAnsi="Consolas" w:cs="Consolas"/>
            <w:color w:val="000000"/>
            <w:sz w:val="19"/>
            <w:szCs w:val="19"/>
          </w:rPr>
          <w:t>[4] = { { 0,0 },{ 0,1 },{ 1,0 },{ 1,1 } };</w:t>
        </w:r>
      </w:ins>
      <w:ins w:id="25" w:author="Sergey Ikonin" w:date="2018-09-27T21:07:00Z">
        <w:r>
          <w:rPr>
            <w:rFonts w:ascii="Consolas" w:hAnsi="Consolas" w:cs="Consolas"/>
            <w:color w:val="000000"/>
            <w:sz w:val="19"/>
            <w:szCs w:val="19"/>
          </w:rPr>
          <w:br/>
        </w:r>
        <w:r>
          <w:rPr>
            <w:rFonts w:ascii="Consolas" w:hAnsi="Consolas" w:cs="Consolas"/>
            <w:color w:val="008000"/>
            <w:sz w:val="19"/>
            <w:szCs w:val="19"/>
          </w:rPr>
          <w:t xml:space="preserve">  </w:t>
        </w:r>
        <w:r>
          <w:rPr>
            <w:rFonts w:ascii="Consolas" w:hAnsi="Consolas" w:cs="Consolas"/>
            <w:color w:val="008000"/>
            <w:sz w:val="19"/>
            <w:szCs w:val="19"/>
          </w:rPr>
          <w:br/>
          <w:t xml:space="preserve">  // </w:t>
        </w:r>
        <w:proofErr w:type="spellStart"/>
        <w:r>
          <w:rPr>
            <w:rFonts w:ascii="Consolas" w:hAnsi="Consolas" w:cs="Consolas"/>
            <w:color w:val="008000"/>
            <w:sz w:val="19"/>
            <w:szCs w:val="19"/>
          </w:rPr>
          <w:t>init</w:t>
        </w:r>
        <w:proofErr w:type="spellEnd"/>
        <w:r>
          <w:rPr>
            <w:rFonts w:ascii="Consolas" w:hAnsi="Consolas" w:cs="Consolas"/>
            <w:color w:val="008000"/>
            <w:sz w:val="19"/>
            <w:szCs w:val="19"/>
          </w:rPr>
          <w:t xml:space="preserve"> pointers according to scan pattern</w:t>
        </w:r>
      </w:ins>
      <w:ins w:id="26" w:author="Sergey Ikonin" w:date="2018-09-27T21:05:00Z">
        <w:r>
          <w:rPr>
            <w:rFonts w:ascii="Consolas" w:hAnsi="Consolas" w:cs="Consolas"/>
            <w:color w:val="000000"/>
            <w:sz w:val="19"/>
            <w:szCs w:val="19"/>
          </w:rPr>
          <w:br/>
        </w:r>
      </w:ins>
      <w:ins w:id="27" w:author="Sergey Ikonin" w:date="2018-09-27T21:06:00Z">
        <w:r>
          <w:rPr>
            <w:rFonts w:ascii="Consolas" w:hAnsi="Consolas" w:cs="Consolas"/>
            <w:color w:val="000000"/>
            <w:sz w:val="19"/>
            <w:szCs w:val="19"/>
          </w:rPr>
          <w:t xml:space="preserve">  </w:t>
        </w:r>
      </w:ins>
      <w:proofErr w:type="spellStart"/>
      <w:ins w:id="28" w:author="Sergey Ikonin" w:date="2018-09-27T21:05: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ins>
    </w:p>
    <w:p w14:paraId="6EC0B190"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9" w:author="Sergey Ikonin" w:date="2018-09-27T21:05:00Z"/>
          <w:rFonts w:ascii="Consolas" w:hAnsi="Consolas" w:cs="Consolas"/>
          <w:color w:val="000000"/>
          <w:sz w:val="19"/>
          <w:szCs w:val="19"/>
        </w:rPr>
      </w:pPr>
      <w:ins w:id="30"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ins>
    </w:p>
    <w:p w14:paraId="7168D1C7"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31" w:author="Sergey Ikonin" w:date="2018-09-27T21:05:00Z"/>
          <w:rFonts w:ascii="Consolas" w:hAnsi="Consolas" w:cs="Consolas"/>
          <w:color w:val="000000"/>
          <w:sz w:val="19"/>
          <w:szCs w:val="19"/>
        </w:rPr>
      </w:pPr>
      <w:ins w:id="32"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ins>
    </w:p>
    <w:p w14:paraId="5D44B1DB"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33" w:author="Sergey Ikonin" w:date="2018-09-27T21:05:00Z"/>
          <w:rFonts w:ascii="Consolas" w:hAnsi="Consolas" w:cs="Consolas"/>
          <w:color w:val="000000"/>
          <w:sz w:val="19"/>
          <w:szCs w:val="19"/>
        </w:rPr>
      </w:pPr>
      <w:ins w:id="34"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ins>
    </w:p>
    <w:p w14:paraId="2F68146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35" w:author="Sergey Ikonin" w:date="2018-09-27T21:05:00Z"/>
          <w:rFonts w:ascii="Consolas" w:hAnsi="Consolas" w:cs="Consolas"/>
          <w:color w:val="000000"/>
          <w:sz w:val="19"/>
          <w:szCs w:val="19"/>
        </w:rPr>
      </w:pPr>
    </w:p>
    <w:p w14:paraId="46E4425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36" w:author="Sergey Ikonin" w:date="2018-09-27T21:05:00Z"/>
          <w:rFonts w:ascii="Consolas" w:hAnsi="Consolas" w:cs="Consolas"/>
          <w:color w:val="000000"/>
          <w:sz w:val="19"/>
          <w:szCs w:val="19"/>
        </w:rPr>
      </w:pPr>
      <w:ins w:id="37"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ins>
    </w:p>
    <w:p w14:paraId="3DD29611"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38" w:author="Sergey Ikonin" w:date="2018-09-27T21:05:00Z"/>
          <w:rFonts w:ascii="Consolas" w:hAnsi="Consolas" w:cs="Consolas"/>
          <w:color w:val="000000"/>
          <w:sz w:val="19"/>
          <w:szCs w:val="19"/>
        </w:rPr>
      </w:pPr>
      <w:ins w:id="39"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ins>
    </w:p>
    <w:p w14:paraId="5DACEEB6" w14:textId="1CCE3592" w:rsidR="00A93382" w:rsidRPr="0045665C" w:rsidRDefault="00542B88" w:rsidP="004566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 w:hangingChars="100" w:hanging="190"/>
        <w:jc w:val="left"/>
        <w:textAlignment w:val="auto"/>
        <w:rPr>
          <w:rFonts w:ascii="Consolas" w:hAnsi="Consolas" w:cs="Consolas"/>
          <w:color w:val="000000"/>
          <w:sz w:val="19"/>
          <w:szCs w:val="19"/>
        </w:rPr>
      </w:pPr>
      <w:ins w:id="40"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ins>
      <w:ins w:id="41" w:author="Sergey Ikonin" w:date="2018-09-27T21:08:00Z">
        <w:r w:rsidR="00532DDB">
          <w:rPr>
            <w:rFonts w:ascii="Consolas" w:hAnsi="Consolas" w:cs="Consolas"/>
            <w:color w:val="000000"/>
            <w:sz w:val="19"/>
            <w:szCs w:val="19"/>
          </w:rPr>
          <w:br/>
        </w:r>
      </w:ins>
      <w:proofErr w:type="spellStart"/>
      <w:ins w:id="42" w:author="Sergey Ikonin" w:date="2018-09-27T21:05: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ins>
      <w:ins w:id="43" w:author="Sergey Ikonin" w:date="2018-09-30T04:50:00Z">
        <w:r w:rsidR="00473EB1">
          <w:rPr>
            <w:rFonts w:ascii="Consolas" w:hAnsi="Consolas" w:cs="Consolas"/>
            <w:color w:val="000000"/>
            <w:sz w:val="19"/>
            <w:szCs w:val="19"/>
          </w:rPr>
          <w:br/>
        </w:r>
      </w:ins>
    </w:p>
    <w:p w14:paraId="458AEAC0"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p>
    <w:p w14:paraId="7D5CA3F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60BEB63" w14:textId="413E9E14"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 &amp;</w:t>
      </w:r>
      <w:proofErr w:type="spellStart"/>
      <w:r>
        <w:rPr>
          <w:rFonts w:ascii="Consolas" w:hAnsi="Consolas" w:cs="Consolas"/>
          <w:color w:val="880000"/>
          <w:sz w:val="19"/>
          <w:szCs w:val="19"/>
        </w:rPr>
        <w:t>block</w:t>
      </w:r>
      <w:ins w:id="44" w:author="Sergey Ikonin" w:date="2018-09-30T16:35:00Z">
        <w:r w:rsidR="0045665C">
          <w:rPr>
            <w:rFonts w:ascii="Consolas" w:hAnsi="Consolas" w:cs="Consolas"/>
            <w:color w:val="880000"/>
            <w:sz w:val="19"/>
            <w:szCs w:val="19"/>
          </w:rPr>
          <w:t>In</w:t>
        </w:r>
      </w:ins>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strideBlk</w:t>
      </w:r>
      <w:proofErr w:type="spellEnd"/>
      <w:r>
        <w:rPr>
          <w:rFonts w:ascii="Consolas" w:hAnsi="Consolas" w:cs="Consolas"/>
          <w:color w:val="000000"/>
          <w:sz w:val="19"/>
          <w:szCs w:val="19"/>
        </w:rPr>
        <w:t>];</w:t>
      </w:r>
      <w:ins w:id="45" w:author="Sergey Ikonin" w:date="2018-09-27T21:07:00Z">
        <w:r w:rsidR="00542B88">
          <w:rPr>
            <w:rFonts w:ascii="Consolas" w:hAnsi="Consolas" w:cs="Consolas"/>
            <w:color w:val="000000"/>
            <w:sz w:val="19"/>
            <w:szCs w:val="19"/>
          </w:rPr>
          <w:br/>
          <w:t xml:space="preserve">    </w:t>
        </w:r>
        <w:proofErr w:type="spellStart"/>
        <w:r w:rsidR="00542B88">
          <w:rPr>
            <w:rFonts w:ascii="Consolas" w:hAnsi="Consolas" w:cs="Consolas"/>
            <w:color w:val="0000FF"/>
            <w:sz w:val="19"/>
            <w:szCs w:val="19"/>
          </w:rPr>
          <w:t>Pel</w:t>
        </w:r>
        <w:proofErr w:type="spellEnd"/>
        <w:r w:rsidR="00542B88">
          <w:rPr>
            <w:rFonts w:ascii="Consolas" w:hAnsi="Consolas" w:cs="Consolas"/>
            <w:color w:val="000000"/>
            <w:sz w:val="19"/>
            <w:szCs w:val="19"/>
          </w:rPr>
          <w:t xml:space="preserve"> *</w:t>
        </w:r>
        <w:proofErr w:type="spellStart"/>
        <w:r w:rsidR="00542B88">
          <w:rPr>
            <w:rFonts w:ascii="Consolas" w:hAnsi="Consolas" w:cs="Consolas"/>
            <w:color w:val="000000"/>
            <w:sz w:val="19"/>
            <w:szCs w:val="19"/>
          </w:rPr>
          <w:t>pOut</w:t>
        </w:r>
        <w:proofErr w:type="spellEnd"/>
        <w:r w:rsidR="00542B88">
          <w:rPr>
            <w:rFonts w:ascii="Consolas" w:hAnsi="Consolas" w:cs="Consolas"/>
            <w:color w:val="000000"/>
            <w:sz w:val="19"/>
            <w:szCs w:val="19"/>
          </w:rPr>
          <w:t xml:space="preserve"> = &amp;</w:t>
        </w:r>
        <w:proofErr w:type="spellStart"/>
        <w:r w:rsidR="00542B88">
          <w:rPr>
            <w:rFonts w:ascii="Consolas" w:hAnsi="Consolas" w:cs="Consolas"/>
            <w:color w:val="880000"/>
            <w:sz w:val="19"/>
            <w:szCs w:val="19"/>
          </w:rPr>
          <w:t>block</w:t>
        </w:r>
      </w:ins>
      <w:ins w:id="46" w:author="Sergey Ikonin" w:date="2018-09-27T21:08:00Z">
        <w:r w:rsidR="00542B88">
          <w:rPr>
            <w:rFonts w:ascii="Consolas" w:hAnsi="Consolas" w:cs="Consolas"/>
            <w:color w:val="880000"/>
            <w:sz w:val="19"/>
            <w:szCs w:val="19"/>
          </w:rPr>
          <w:t>Out</w:t>
        </w:r>
      </w:ins>
      <w:proofErr w:type="spellEnd"/>
      <w:ins w:id="47" w:author="Sergey Ikonin" w:date="2018-09-27T21:07:00Z">
        <w:r w:rsidR="00542B88">
          <w:rPr>
            <w:rFonts w:ascii="Consolas" w:hAnsi="Consolas" w:cs="Consolas"/>
            <w:color w:val="000000"/>
            <w:sz w:val="19"/>
            <w:szCs w:val="19"/>
          </w:rPr>
          <w:t>[</w:t>
        </w:r>
        <w:r w:rsidR="00542B88">
          <w:rPr>
            <w:rFonts w:ascii="Consolas" w:hAnsi="Consolas" w:cs="Consolas"/>
            <w:color w:val="000080"/>
            <w:sz w:val="19"/>
            <w:szCs w:val="19"/>
          </w:rPr>
          <w:t>r</w:t>
        </w:r>
        <w:r w:rsidR="00542B88">
          <w:rPr>
            <w:rFonts w:ascii="Consolas" w:hAnsi="Consolas" w:cs="Consolas"/>
            <w:color w:val="000000"/>
            <w:sz w:val="19"/>
            <w:szCs w:val="19"/>
          </w:rPr>
          <w:t>*</w:t>
        </w:r>
        <w:proofErr w:type="spellStart"/>
        <w:r w:rsidR="00542B88">
          <w:rPr>
            <w:rFonts w:ascii="Consolas" w:hAnsi="Consolas" w:cs="Consolas"/>
            <w:color w:val="000000"/>
            <w:sz w:val="19"/>
            <w:szCs w:val="19"/>
          </w:rPr>
          <w:t>strideBlk</w:t>
        </w:r>
        <w:proofErr w:type="spellEnd"/>
        <w:r w:rsidR="00542B88">
          <w:rPr>
            <w:rFonts w:ascii="Consolas" w:hAnsi="Consolas" w:cs="Consolas"/>
            <w:color w:val="000000"/>
            <w:sz w:val="19"/>
            <w:szCs w:val="19"/>
          </w:rPr>
          <w:t>];</w:t>
        </w:r>
      </w:ins>
    </w:p>
    <w:p w14:paraId="7252241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pAcc</w:t>
      </w:r>
      <w:proofErr w:type="spellEnd"/>
      <w:r>
        <w:rPr>
          <w:rFonts w:ascii="Consolas" w:hAnsi="Consolas" w:cs="Consolas"/>
          <w:color w:val="000000"/>
          <w:sz w:val="19"/>
          <w:szCs w:val="19"/>
        </w:rPr>
        <w:t xml:space="preserve"> = &amp;</w:t>
      </w:r>
      <w:proofErr w:type="spellStart"/>
      <w:r>
        <w:rPr>
          <w:rFonts w:ascii="Consolas" w:hAnsi="Consolas" w:cs="Consolas"/>
          <w:color w:val="000000"/>
          <w:sz w:val="19"/>
          <w:szCs w:val="19"/>
        </w:rPr>
        <w:t>accBlock</w:t>
      </w:r>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strideAcc</w:t>
      </w:r>
      <w:proofErr w:type="spellEnd"/>
      <w:r>
        <w:rPr>
          <w:rFonts w:ascii="Consolas" w:hAnsi="Consolas" w:cs="Consolas"/>
          <w:color w:val="000000"/>
          <w:sz w:val="19"/>
          <w:szCs w:val="19"/>
        </w:rPr>
        <w:t>];</w:t>
      </w:r>
    </w:p>
    <w:p w14:paraId="543F21C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4FFBBB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pOut</w:t>
      </w:r>
      <w:proofErr w:type="spellEnd"/>
      <w:r>
        <w:rPr>
          <w:rFonts w:ascii="Consolas" w:hAnsi="Consolas" w:cs="Consolas"/>
          <w:color w:val="000000"/>
          <w:sz w:val="19"/>
          <w:szCs w:val="19"/>
        </w:rPr>
        <w:t>++)</w:t>
      </w:r>
    </w:p>
    <w:p w14:paraId="31D12EF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10307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x0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[p0];</w:t>
      </w:r>
    </w:p>
    <w:p w14:paraId="2C41CB8D"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x1</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p1</w:t>
      </w:r>
      <w:r>
        <w:rPr>
          <w:rFonts w:ascii="Consolas" w:hAnsi="Consolas" w:cs="Consolas"/>
          <w:color w:val="000000"/>
          <w:sz w:val="19"/>
          <w:szCs w:val="19"/>
        </w:rPr>
        <w:t>];</w:t>
      </w:r>
    </w:p>
    <w:p w14:paraId="732AB4F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x2</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p2</w:t>
      </w:r>
      <w:r>
        <w:rPr>
          <w:rFonts w:ascii="Consolas" w:hAnsi="Consolas" w:cs="Consolas"/>
          <w:color w:val="000000"/>
          <w:sz w:val="19"/>
          <w:szCs w:val="19"/>
        </w:rPr>
        <w:t>];</w:t>
      </w:r>
    </w:p>
    <w:p w14:paraId="486D524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x3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p3</w:t>
      </w:r>
      <w:r>
        <w:rPr>
          <w:rFonts w:ascii="Consolas" w:hAnsi="Consolas" w:cs="Consolas"/>
          <w:color w:val="000000"/>
          <w:sz w:val="19"/>
          <w:szCs w:val="19"/>
        </w:rPr>
        <w:t>];</w:t>
      </w:r>
    </w:p>
    <w:p w14:paraId="24FA530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24FCF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forward transform</w:t>
      </w:r>
    </w:p>
    <w:p w14:paraId="3AE6447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2EDCD09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y1</w:t>
      </w:r>
      <w:r>
        <w:rPr>
          <w:rFonts w:ascii="Consolas" w:hAnsi="Consolas" w:cs="Consolas"/>
          <w:color w:val="000000"/>
          <w:sz w:val="19"/>
          <w:szCs w:val="19"/>
        </w:rPr>
        <w:t xml:space="preserve">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683AD80A"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y2</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347EF7C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y3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05F3BE8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2E1B80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585CF29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00D2E71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t2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5F92B1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t3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2F6C5E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0123AB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filtering</w:t>
      </w:r>
    </w:p>
    <w:p w14:paraId="1662EFC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z0 = t0;  </w:t>
      </w:r>
      <w:r>
        <w:rPr>
          <w:rFonts w:ascii="Consolas" w:hAnsi="Consolas" w:cs="Consolas"/>
          <w:color w:val="008000"/>
          <w:sz w:val="19"/>
          <w:szCs w:val="19"/>
        </w:rPr>
        <w:t>// skip DC</w:t>
      </w:r>
    </w:p>
    <w:p w14:paraId="6C9627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z1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(t1,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578469C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z2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(t2,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0DDAFA7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z3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(t3,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24C88FA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D3B2E3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backward transform</w:t>
      </w:r>
    </w:p>
    <w:p w14:paraId="2268D13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iy0 = z0 + z2;</w:t>
      </w:r>
    </w:p>
    <w:p w14:paraId="2A2E1D2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iy1 = z1 + z3;</w:t>
      </w:r>
    </w:p>
    <w:p w14:paraId="4620CDD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iy2 = z0 - z2;</w:t>
      </w:r>
    </w:p>
    <w:p w14:paraId="738569D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48" w:author="Sergey Ikonin" w:date="2018-09-26T02:09:00Z"/>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iy3 = z1 - z3;</w:t>
      </w:r>
    </w:p>
    <w:p w14:paraId="09B10B3B" w14:textId="77777777" w:rsidR="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49" w:author="Sergey Ikonin" w:date="2018-09-26T02:09:00Z"/>
          <w:rFonts w:ascii="Consolas" w:hAnsi="Consolas" w:cs="Consolas"/>
          <w:color w:val="000000"/>
          <w:sz w:val="19"/>
          <w:szCs w:val="19"/>
        </w:rPr>
      </w:pPr>
    </w:p>
    <w:p w14:paraId="2B5D38C8" w14:textId="1EEF926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0" w:author="Sergey Ikonin" w:date="2018-09-26T02:09:00Z"/>
          <w:rFonts w:ascii="Consolas" w:hAnsi="Consolas" w:cs="Consolas"/>
          <w:color w:val="000000"/>
          <w:sz w:val="19"/>
          <w:szCs w:val="19"/>
        </w:rPr>
      </w:pPr>
      <w:ins w:id="51"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0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3258269A" w14:textId="3380369B"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2" w:author="Sergey Ikonin" w:date="2018-09-26T02:09:00Z"/>
          <w:rFonts w:ascii="Consolas" w:hAnsi="Consolas" w:cs="Consolas"/>
          <w:color w:val="000000"/>
          <w:sz w:val="19"/>
          <w:szCs w:val="19"/>
        </w:rPr>
      </w:pPr>
      <w:ins w:id="53"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1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7ACDA288" w14:textId="2F94FCAF"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4" w:author="Sergey Ikonin" w:date="2018-09-26T02:09:00Z"/>
          <w:rFonts w:ascii="Consolas" w:hAnsi="Consolas" w:cs="Consolas"/>
          <w:color w:val="000000"/>
          <w:sz w:val="19"/>
          <w:szCs w:val="19"/>
        </w:rPr>
      </w:pPr>
      <w:ins w:id="55"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2 = (iy2 + iy3) &gt;&gt; </w:t>
        </w:r>
        <w:r>
          <w:rPr>
            <w:rFonts w:ascii="Consolas" w:hAnsi="Consolas" w:cs="Consolas"/>
            <w:color w:val="A000A0"/>
            <w:sz w:val="19"/>
            <w:szCs w:val="19"/>
          </w:rPr>
          <w:t>HTDF_BIT_RND4</w:t>
        </w:r>
        <w:r>
          <w:rPr>
            <w:rFonts w:ascii="Consolas" w:hAnsi="Consolas" w:cs="Consolas"/>
            <w:color w:val="000000"/>
            <w:sz w:val="19"/>
            <w:szCs w:val="19"/>
          </w:rPr>
          <w:t>;</w:t>
        </w:r>
      </w:ins>
    </w:p>
    <w:p w14:paraId="3DE12B46" w14:textId="1E890C5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6" w:author="Sergey Ikonin" w:date="2018-09-26T02:09:00Z"/>
          <w:rFonts w:ascii="Consolas" w:hAnsi="Consolas" w:cs="Consolas"/>
          <w:color w:val="000000"/>
          <w:sz w:val="19"/>
          <w:szCs w:val="19"/>
        </w:rPr>
      </w:pPr>
      <w:ins w:id="57"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3 = (iy2 - iy3) &gt;&gt; </w:t>
        </w:r>
        <w:r>
          <w:rPr>
            <w:rFonts w:ascii="Consolas" w:hAnsi="Consolas" w:cs="Consolas"/>
            <w:color w:val="A000A0"/>
            <w:sz w:val="19"/>
            <w:szCs w:val="19"/>
          </w:rPr>
          <w:t>HTDF_BIT_RND4</w:t>
        </w:r>
        <w:r>
          <w:rPr>
            <w:rFonts w:ascii="Consolas" w:hAnsi="Consolas" w:cs="Consolas"/>
            <w:color w:val="000000"/>
            <w:sz w:val="19"/>
            <w:szCs w:val="19"/>
          </w:rPr>
          <w:t>;</w:t>
        </w:r>
      </w:ins>
    </w:p>
    <w:p w14:paraId="68088EDA" w14:textId="170863AE" w:rsidR="00B202BB" w:rsidDel="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58" w:author="Sergey Ikonin" w:date="2018-09-26T02:10:00Z"/>
          <w:rFonts w:ascii="Consolas" w:hAnsi="Consolas" w:cs="Consolas"/>
          <w:color w:val="000000"/>
          <w:sz w:val="19"/>
          <w:szCs w:val="19"/>
        </w:rPr>
      </w:pPr>
    </w:p>
    <w:p w14:paraId="6039B0B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03E7B36" w14:textId="5BFA7C56"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p0_out] += </w:t>
      </w:r>
      <w:ins w:id="59" w:author="Sergey Ikonin" w:date="2018-09-26T03:54:00Z">
        <w:r w:rsidR="00D56523">
          <w:rPr>
            <w:rFonts w:ascii="Consolas" w:hAnsi="Consolas" w:cs="Consolas"/>
            <w:color w:val="000000"/>
            <w:sz w:val="19"/>
            <w:szCs w:val="19"/>
          </w:rPr>
          <w:t>f</w:t>
        </w:r>
        <w:r w:rsidR="00B30ADA">
          <w:rPr>
            <w:rFonts w:ascii="Consolas" w:hAnsi="Consolas" w:cs="Consolas"/>
            <w:color w:val="000000"/>
            <w:sz w:val="19"/>
            <w:szCs w:val="19"/>
          </w:rPr>
          <w:t>0</w:t>
        </w:r>
      </w:ins>
      <w:del w:id="60" w:author="Sergey Ikonin" w:date="2018-09-26T02:10:00Z">
        <w:r w:rsidDel="00B202BB">
          <w:rPr>
            <w:rFonts w:ascii="Consolas" w:hAnsi="Consolas" w:cs="Consolas"/>
            <w:color w:val="000000"/>
            <w:sz w:val="19"/>
            <w:szCs w:val="19"/>
          </w:rPr>
          <w:delText xml:space="preserve">((iy0 + iy1)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180988B5" w14:textId="6F66F405"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p1_out] += </w:t>
      </w:r>
      <w:ins w:id="61"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1</w:t>
        </w:r>
      </w:ins>
      <w:del w:id="62" w:author="Sergey Ikonin" w:date="2018-09-26T02:10:00Z">
        <w:r w:rsidDel="00B202BB">
          <w:rPr>
            <w:rFonts w:ascii="Consolas" w:hAnsi="Consolas" w:cs="Consolas"/>
            <w:color w:val="000000"/>
            <w:sz w:val="19"/>
            <w:szCs w:val="19"/>
          </w:rPr>
          <w:delText xml:space="preserve">((iy0 - iy1)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40CE432C" w14:textId="002C9E11"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p2_out] += </w:t>
      </w:r>
      <w:ins w:id="63"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2</w:t>
        </w:r>
      </w:ins>
      <w:del w:id="64" w:author="Sergey Ikonin" w:date="2018-09-26T02:10:00Z">
        <w:r w:rsidDel="00B202BB">
          <w:rPr>
            <w:rFonts w:ascii="Consolas" w:hAnsi="Consolas" w:cs="Consolas"/>
            <w:color w:val="000000"/>
            <w:sz w:val="19"/>
            <w:szCs w:val="19"/>
          </w:rPr>
          <w:delText xml:space="preserve">((iy2 + iy3)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43F3CA66" w14:textId="285EAD5A"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p3_out] += </w:t>
      </w:r>
      <w:ins w:id="65"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3</w:t>
        </w:r>
      </w:ins>
      <w:del w:id="66" w:author="Sergey Ikonin" w:date="2018-09-26T02:10:00Z">
        <w:r w:rsidDel="00B202BB">
          <w:rPr>
            <w:rFonts w:ascii="Consolas" w:hAnsi="Consolas" w:cs="Consolas"/>
            <w:color w:val="000000"/>
            <w:sz w:val="19"/>
            <w:szCs w:val="19"/>
          </w:rPr>
          <w:delText xml:space="preserve">((iy2 - iy3)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7AA8759B"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B4B13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normalization</w:t>
      </w:r>
    </w:p>
    <w:p w14:paraId="4E009421" w14:textId="350E8B50"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del w:id="67" w:author="Sergey Ikonin" w:date="2018-09-27T21:08:00Z">
        <w:r w:rsidDel="0022440E">
          <w:rPr>
            <w:rFonts w:ascii="Consolas" w:hAnsi="Consolas" w:cs="Consolas"/>
            <w:color w:val="000000"/>
            <w:sz w:val="19"/>
            <w:szCs w:val="19"/>
          </w:rPr>
          <w:delText>pIn</w:delText>
        </w:r>
      </w:del>
      <w:proofErr w:type="spellStart"/>
      <w:proofErr w:type="gramStart"/>
      <w:ins w:id="68" w:author="Sergey Ikonin" w:date="2018-09-27T21:08:00Z">
        <w:r w:rsidR="0022440E">
          <w:rPr>
            <w:rFonts w:ascii="Consolas" w:hAnsi="Consolas" w:cs="Consolas"/>
            <w:color w:val="000000"/>
            <w:sz w:val="19"/>
            <w:szCs w:val="19"/>
          </w:rPr>
          <w:t>pOut</w:t>
        </w:r>
      </w:ins>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 = </w:t>
      </w:r>
      <w:proofErr w:type="spellStart"/>
      <w:r>
        <w:rPr>
          <w:rFonts w:ascii="Consolas" w:hAnsi="Consolas" w:cs="Consolas"/>
          <w:color w:val="880000"/>
          <w:sz w:val="19"/>
          <w:szCs w:val="19"/>
        </w:rPr>
        <w:t>ClipPel</w:t>
      </w:r>
      <w:proofErr w:type="spellEnd"/>
      <w:r>
        <w:rPr>
          <w:rFonts w:ascii="Consolas" w:hAnsi="Consolas" w:cs="Consolas"/>
          <w:color w:val="000000"/>
          <w:sz w:val="19"/>
          <w:szCs w:val="19"/>
        </w:rPr>
        <w:t>((</w:t>
      </w:r>
      <w:proofErr w:type="spellStart"/>
      <w:del w:id="69" w:author="Sergey Ikonin" w:date="2018-09-26T02:10:00Z">
        <w:r w:rsidDel="0013637A">
          <w:rPr>
            <w:rFonts w:ascii="Consolas" w:hAnsi="Consolas" w:cs="Consolas"/>
            <w:color w:val="000000"/>
            <w:sz w:val="19"/>
            <w:szCs w:val="19"/>
          </w:rPr>
          <w:delText>pOut</w:delText>
        </w:r>
      </w:del>
      <w:ins w:id="70" w:author="Sergey Ikonin" w:date="2018-09-26T02:10:00Z">
        <w:r w:rsidR="0013637A">
          <w:rPr>
            <w:rFonts w:ascii="Consolas" w:hAnsi="Consolas" w:cs="Consolas"/>
            <w:color w:val="000000"/>
            <w:sz w:val="19"/>
            <w:szCs w:val="19"/>
          </w:rPr>
          <w:t>pAcc</w:t>
        </w:r>
      </w:ins>
      <w:proofErr w:type="spellEnd"/>
      <w:r>
        <w:rPr>
          <w:rFonts w:ascii="Consolas" w:hAnsi="Consolas" w:cs="Consolas"/>
          <w:color w:val="000000"/>
          <w:sz w:val="19"/>
          <w:szCs w:val="19"/>
        </w:rPr>
        <w:t xml:space="preserve">[p0_out] + </w:t>
      </w:r>
      <w:r>
        <w:rPr>
          <w:rFonts w:ascii="Consolas" w:hAnsi="Consolas" w:cs="Consolas"/>
          <w:color w:val="6F008A"/>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proofErr w:type="spellStart"/>
      <w:r>
        <w:rPr>
          <w:rFonts w:ascii="Consolas" w:hAnsi="Consolas" w:cs="Consolas"/>
          <w:color w:val="880000"/>
          <w:sz w:val="19"/>
          <w:szCs w:val="19"/>
        </w:rPr>
        <w:t>clpRng</w:t>
      </w:r>
      <w:proofErr w:type="spellEnd"/>
      <w:r>
        <w:rPr>
          <w:rFonts w:ascii="Consolas" w:hAnsi="Consolas" w:cs="Consolas"/>
          <w:color w:val="000000"/>
          <w:sz w:val="19"/>
          <w:szCs w:val="19"/>
        </w:rPr>
        <w:t>);</w:t>
      </w:r>
    </w:p>
    <w:p w14:paraId="073F92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E2252A" w14:textId="77777777" w:rsidR="0038068F" w:rsidRDefault="0038068F" w:rsidP="0038068F">
      <w:pPr>
        <w:rPr>
          <w:rFonts w:ascii="Consolas" w:hAnsi="Consolas" w:cs="Consolas"/>
          <w:color w:val="000000"/>
          <w:sz w:val="19"/>
          <w:szCs w:val="19"/>
        </w:rPr>
      </w:pPr>
      <w:r>
        <w:rPr>
          <w:rFonts w:ascii="Consolas" w:hAnsi="Consolas" w:cs="Consolas"/>
          <w:color w:val="000000"/>
          <w:sz w:val="19"/>
          <w:szCs w:val="19"/>
        </w:rPr>
        <w:t xml:space="preserve">  }</w:t>
      </w:r>
    </w:p>
    <w:p w14:paraId="7AB8787F" w14:textId="77777777" w:rsidR="0038068F" w:rsidRDefault="0038068F" w:rsidP="0038068F">
      <w:pPr>
        <w:rPr>
          <w:rFonts w:ascii="Consolas" w:hAnsi="Consolas" w:cs="Consolas"/>
          <w:color w:val="000000"/>
          <w:sz w:val="19"/>
          <w:szCs w:val="19"/>
        </w:rPr>
      </w:pPr>
    </w:p>
    <w:p w14:paraId="11F3A1D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proofErr w:type="gramStart"/>
      <w:r>
        <w:rPr>
          <w:rFonts w:ascii="Consolas" w:hAnsi="Consolas" w:cs="Consolas"/>
          <w:color w:val="0000FF"/>
          <w:sz w:val="19"/>
          <w:szCs w:val="19"/>
        </w:rPr>
        <w:t>inline</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880000"/>
          <w:sz w:val="19"/>
          <w:szCs w:val="19"/>
        </w:rPr>
        <w:t>RdTbl</w:t>
      </w:r>
      <w:proofErr w:type="spellEnd"/>
      <w:r>
        <w:rPr>
          <w:rFonts w:ascii="Consolas" w:hAnsi="Consolas" w:cs="Consolas"/>
          <w:color w:val="000000"/>
          <w:sz w:val="19"/>
          <w:szCs w:val="19"/>
        </w:rPr>
        <w:t>(</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proofErr w:type="spellStart"/>
      <w:r>
        <w:rPr>
          <w:rFonts w:ascii="Consolas" w:hAnsi="Consolas" w:cs="Consolas"/>
          <w:color w:val="00008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w:t>
      </w:r>
    </w:p>
    <w:p w14:paraId="4A9478C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3CE9D1DE" w14:textId="77777777" w:rsidR="0038068F" w:rsidRDefault="0038068F" w:rsidP="00F933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0" w:hangingChars="1000" w:hanging="190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r>
        <w:rPr>
          <w:rFonts w:ascii="Consolas" w:hAnsi="Consolas" w:cs="Consolas"/>
          <w:color w:val="000000"/>
          <w:sz w:val="19"/>
          <w:szCs w:val="19"/>
        </w:rPr>
        <w:t xml:space="preserve">  (</w:t>
      </w:r>
      <w:proofErr w:type="gramEnd"/>
      <w:r>
        <w:rPr>
          <w:rFonts w:ascii="Consolas" w:hAnsi="Consolas" w:cs="Consolas"/>
          <w:color w:val="000080"/>
          <w:sz w:val="19"/>
          <w:szCs w:val="19"/>
        </w:rPr>
        <w:t>z</w:t>
      </w:r>
      <w:r>
        <w:rPr>
          <w:rFonts w:ascii="Consolas" w:hAnsi="Consolas" w:cs="Consolas"/>
          <w:color w:val="000000"/>
          <w:sz w:val="19"/>
          <w:szCs w:val="19"/>
        </w:rPr>
        <w:t xml:space="preserve"> &gt; 0 ? </w:t>
      </w:r>
      <w:proofErr w:type="gramStart"/>
      <w:r>
        <w:rPr>
          <w:rFonts w:ascii="Consolas" w:hAnsi="Consolas" w:cs="Consolas"/>
          <w:color w:val="000000"/>
          <w:sz w:val="19"/>
          <w:szCs w:val="19"/>
        </w:rPr>
        <w:t xml:space="preserve">( </w:t>
      </w:r>
      <w:r>
        <w:rPr>
          <w:rFonts w:ascii="Consolas" w:hAnsi="Consolas" w:cs="Consolas"/>
          <w:color w:val="000080"/>
          <w:sz w:val="19"/>
          <w:szCs w:val="19"/>
        </w:rPr>
        <w:t>z</w:t>
      </w:r>
      <w:proofErr w:type="gramEnd"/>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00"/>
          <w:sz w:val="19"/>
          <w:szCs w:val="19"/>
        </w:rPr>
        <w:br/>
        <w:t>: (-</w:t>
      </w:r>
      <w:r>
        <w:rPr>
          <w:rFonts w:ascii="Consolas" w:hAnsi="Consolas" w:cs="Consolas"/>
          <w:color w:val="000080"/>
          <w:sz w:val="19"/>
          <w:szCs w:val="19"/>
        </w:rPr>
        <w:t>z</w:t>
      </w:r>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p>
    <w:p w14:paraId="7125033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26675B0C" w14:textId="7FCF457C" w:rsidR="0038068F" w:rsidRDefault="00F969F8" w:rsidP="0038068F">
      <w:pPr>
        <w:pStyle w:val="Caption"/>
        <w:jc w:val="center"/>
        <w:rPr>
          <w:lang w:val="en-CA"/>
        </w:rPr>
      </w:pPr>
      <w:bookmarkStart w:id="71" w:name="_Ref525603841"/>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3</w:t>
      </w:r>
      <w:r w:rsidR="00C61662">
        <w:rPr>
          <w:noProof/>
        </w:rPr>
        <w:fldChar w:fldCharType="end"/>
      </w:r>
      <w:bookmarkEnd w:id="71"/>
      <w:r w:rsidR="0038068F">
        <w:rPr>
          <w:lang w:val="en-CA"/>
        </w:rPr>
        <w:t xml:space="preserve"> Source code of the filter</w:t>
      </w:r>
    </w:p>
    <w:p w14:paraId="29071452" w14:textId="77777777" w:rsidR="00F969F8" w:rsidRPr="00F969F8" w:rsidRDefault="00F969F8" w:rsidP="00F969F8">
      <w:pPr>
        <w:rPr>
          <w:lang w:val="en-CA"/>
        </w:rPr>
      </w:pPr>
    </w:p>
    <w:p w14:paraId="23FFF7B2" w14:textId="59ABA674" w:rsidR="002A46DE" w:rsidRDefault="002A46DE" w:rsidP="0038068F">
      <w:pPr>
        <w:rPr>
          <w:lang w:val="en-CA"/>
        </w:rPr>
      </w:pPr>
      <w:r>
        <w:rPr>
          <w:rFonts w:hint="eastAsia"/>
          <w:lang w:val="en-CA"/>
        </w:rPr>
        <w:t>Total amount of operations required per each sample:</w:t>
      </w:r>
    </w:p>
    <w:p w14:paraId="283CC4C5" w14:textId="1D127E9C" w:rsidR="002A46DE" w:rsidRDefault="002A46DE" w:rsidP="002A46DE">
      <w:pPr>
        <w:numPr>
          <w:ilvl w:val="0"/>
          <w:numId w:val="12"/>
        </w:numPr>
        <w:rPr>
          <w:lang w:val="en-CA"/>
        </w:rPr>
      </w:pPr>
      <w:r>
        <w:rPr>
          <w:lang w:val="en-CA"/>
        </w:rPr>
        <w:t>Multiplications:</w:t>
      </w:r>
      <w:r w:rsidR="0010078E">
        <w:rPr>
          <w:lang w:val="en-CA"/>
        </w:rPr>
        <w:t xml:space="preserve"> 0,</w:t>
      </w:r>
    </w:p>
    <w:p w14:paraId="60B5FE23" w14:textId="54D790D4" w:rsidR="002A46DE" w:rsidRDefault="002A46DE" w:rsidP="002A46DE">
      <w:pPr>
        <w:numPr>
          <w:ilvl w:val="0"/>
          <w:numId w:val="12"/>
        </w:numPr>
        <w:rPr>
          <w:lang w:val="en-CA"/>
        </w:rPr>
      </w:pPr>
      <w:r>
        <w:rPr>
          <w:lang w:val="en-CA"/>
        </w:rPr>
        <w:t xml:space="preserve">Additions: 20 + 4 </w:t>
      </w:r>
      <w:r w:rsidR="00FF315F">
        <w:rPr>
          <w:lang w:val="en-CA"/>
        </w:rPr>
        <w:t xml:space="preserve">of </w:t>
      </w:r>
      <w:r>
        <w:rPr>
          <w:lang w:val="en-CA"/>
        </w:rPr>
        <w:t>1-bit additions for rounding</w:t>
      </w:r>
      <w:r w:rsidR="0010078E">
        <w:rPr>
          <w:lang w:val="en-CA"/>
        </w:rPr>
        <w:t>,</w:t>
      </w:r>
    </w:p>
    <w:p w14:paraId="13E50616" w14:textId="4E85976A" w:rsidR="002A46DE" w:rsidRDefault="002A46DE" w:rsidP="002A46DE">
      <w:pPr>
        <w:numPr>
          <w:ilvl w:val="0"/>
          <w:numId w:val="12"/>
        </w:numPr>
        <w:rPr>
          <w:lang w:val="en-CA"/>
        </w:rPr>
      </w:pPr>
      <w:r>
        <w:rPr>
          <w:rFonts w:hint="eastAsia"/>
          <w:lang w:val="en-CA"/>
        </w:rPr>
        <w:t xml:space="preserve">Shifts: </w:t>
      </w:r>
      <w:r w:rsidR="00D7792F">
        <w:rPr>
          <w:lang w:val="en-CA"/>
        </w:rPr>
        <w:t>8</w:t>
      </w:r>
      <w:r w:rsidR="0010078E">
        <w:rPr>
          <w:lang w:val="en-CA"/>
        </w:rPr>
        <w:t>,</w:t>
      </w:r>
    </w:p>
    <w:p w14:paraId="02E80721" w14:textId="760EAE59" w:rsidR="002A46DE" w:rsidRDefault="002A46DE" w:rsidP="002A46DE">
      <w:pPr>
        <w:numPr>
          <w:ilvl w:val="0"/>
          <w:numId w:val="12"/>
        </w:numPr>
        <w:rPr>
          <w:lang w:val="en-CA"/>
        </w:rPr>
      </w:pPr>
      <w:r>
        <w:rPr>
          <w:lang w:val="en-CA"/>
        </w:rPr>
        <w:t>Checks: 6</w:t>
      </w:r>
      <w:r w:rsidR="0010078E">
        <w:rPr>
          <w:lang w:val="en-CA"/>
        </w:rPr>
        <w:t>.</w:t>
      </w:r>
    </w:p>
    <w:p w14:paraId="0FA34C49" w14:textId="77777777" w:rsidR="00F969F8" w:rsidRDefault="00F969F8" w:rsidP="00F969F8">
      <w:pPr>
        <w:ind w:left="1440"/>
        <w:rPr>
          <w:lang w:val="en-CA"/>
        </w:rPr>
      </w:pPr>
    </w:p>
    <w:p w14:paraId="36726E2F" w14:textId="77777777" w:rsidR="00367888" w:rsidRDefault="00367888" w:rsidP="00367888">
      <w:pPr>
        <w:pStyle w:val="Heading1"/>
        <w:ind w:left="360" w:hanging="360"/>
        <w:rPr>
          <w:lang w:val="en-CA"/>
        </w:rPr>
      </w:pPr>
      <w:r>
        <w:rPr>
          <w:lang w:val="en-CA"/>
        </w:rPr>
        <w:t>Hardware implementation</w:t>
      </w:r>
    </w:p>
    <w:p w14:paraId="16F32396" w14:textId="0E0D730D" w:rsidR="00A812A2" w:rsidRDefault="00A812A2" w:rsidP="004C7B5B">
      <w:pPr>
        <w:rPr>
          <w:bCs/>
          <w:iCs/>
          <w:szCs w:val="21"/>
          <w:lang w:val="de-DE"/>
        </w:rPr>
      </w:pPr>
      <w:r>
        <w:rPr>
          <w:rFonts w:hint="eastAsia"/>
          <w:bCs/>
          <w:iCs/>
          <w:szCs w:val="21"/>
          <w:lang w:val="de-DE"/>
        </w:rPr>
        <w:t>H</w:t>
      </w:r>
      <w:r>
        <w:rPr>
          <w:bCs/>
          <w:iCs/>
          <w:szCs w:val="21"/>
          <w:lang w:val="de-DE"/>
        </w:rPr>
        <w:t>adamard transform domain filter is placed just after block reconstruction and process</w:t>
      </w:r>
      <w:ins w:id="72" w:author="Sergey Ikonin" w:date="2018-09-30T16:38:00Z">
        <w:r w:rsidR="00BF10F7">
          <w:rPr>
            <w:bCs/>
            <w:iCs/>
            <w:szCs w:val="21"/>
            <w:lang w:val="de-DE"/>
          </w:rPr>
          <w:t>es</w:t>
        </w:r>
      </w:ins>
      <w:r>
        <w:rPr>
          <w:bCs/>
          <w:iCs/>
          <w:szCs w:val="21"/>
          <w:lang w:val="de-DE"/>
        </w:rPr>
        <w:t xml:space="preserve"> samples that can be involved into </w:t>
      </w:r>
      <w:r w:rsidRPr="00A812A2">
        <w:rPr>
          <w:bCs/>
          <w:iCs/>
          <w:szCs w:val="21"/>
          <w:lang w:val="de-DE"/>
        </w:rPr>
        <w:t xml:space="preserve">subsequent </w:t>
      </w:r>
      <w:r>
        <w:rPr>
          <w:bCs/>
          <w:iCs/>
          <w:szCs w:val="21"/>
        </w:rPr>
        <w:t>blocks reconstruction particularly as a reference samples of intra prediction.</w:t>
      </w:r>
      <w:r>
        <w:rPr>
          <w:bCs/>
          <w:iCs/>
          <w:szCs w:val="21"/>
          <w:lang w:val="de-DE"/>
        </w:rPr>
        <w:t xml:space="preserve"> Thus the latency introduced by the filter needs to be minimize</w:t>
      </w:r>
      <w:r w:rsidR="0010078E">
        <w:rPr>
          <w:bCs/>
          <w:iCs/>
          <w:szCs w:val="21"/>
          <w:lang w:val="de-DE"/>
        </w:rPr>
        <w:t>d</w:t>
      </w:r>
      <w:r>
        <w:rPr>
          <w:bCs/>
          <w:iCs/>
          <w:szCs w:val="21"/>
          <w:lang w:val="de-DE"/>
        </w:rPr>
        <w:t xml:space="preserve"> to ensure entire </w:t>
      </w:r>
      <w:r w:rsidR="0010078E">
        <w:rPr>
          <w:bCs/>
          <w:iCs/>
          <w:szCs w:val="21"/>
          <w:lang w:val="de-DE"/>
        </w:rPr>
        <w:t xml:space="preserve">block </w:t>
      </w:r>
      <w:r>
        <w:rPr>
          <w:bCs/>
          <w:iCs/>
          <w:szCs w:val="21"/>
          <w:lang w:val="de-DE"/>
        </w:rPr>
        <w:t>reconstruction pipeline is not affected much.</w:t>
      </w:r>
    </w:p>
    <w:p w14:paraId="77E0CB96" w14:textId="77777777" w:rsidR="00BF10F7" w:rsidRDefault="009213BB" w:rsidP="00473EB1">
      <w:pPr>
        <w:rPr>
          <w:ins w:id="73" w:author="Sergey Ikonin" w:date="2018-09-30T16:36:00Z"/>
          <w:lang w:val="en-CA"/>
        </w:rPr>
      </w:pPr>
      <w:r>
        <w:rPr>
          <w:bCs/>
          <w:iCs/>
          <w:szCs w:val="21"/>
          <w:lang w:val="de-DE"/>
        </w:rPr>
        <w:t xml:space="preserve">Hadamard transform is considered to be relatively simple for hardware implementation. Only additions are required for its implementation but not multiplications. As can be seen from source code on </w:t>
      </w:r>
      <w:r w:rsidR="00A479E8" w:rsidRPr="00473EB1">
        <w:rPr>
          <w:bCs/>
          <w:iCs/>
          <w:szCs w:val="21"/>
          <w:lang w:val="de-DE"/>
        </w:rPr>
        <w:t>Figure 3</w:t>
      </w:r>
      <w:r w:rsidR="00955C22">
        <w:rPr>
          <w:bCs/>
          <w:iCs/>
          <w:szCs w:val="21"/>
          <w:lang w:val="de-DE"/>
        </w:rPr>
        <w:t xml:space="preserve"> </w:t>
      </w:r>
      <w:r>
        <w:rPr>
          <w:bCs/>
          <w:iCs/>
          <w:szCs w:val="21"/>
          <w:lang w:val="de-DE"/>
        </w:rPr>
        <w:t>forward and backward transform</w:t>
      </w:r>
      <w:r w:rsidR="00A479E8">
        <w:rPr>
          <w:bCs/>
          <w:iCs/>
          <w:szCs w:val="21"/>
          <w:lang w:val="de-DE"/>
        </w:rPr>
        <w:t>s contain</w:t>
      </w:r>
      <w:r>
        <w:rPr>
          <w:bCs/>
          <w:iCs/>
          <w:szCs w:val="21"/>
          <w:lang w:val="de-DE"/>
        </w:rPr>
        <w:t xml:space="preserve"> 8 addition </w:t>
      </w:r>
      <w:r w:rsidR="009956CE">
        <w:rPr>
          <w:bCs/>
          <w:iCs/>
          <w:szCs w:val="21"/>
          <w:lang w:val="de-DE"/>
        </w:rPr>
        <w:t xml:space="preserve">which can be done in parallel </w:t>
      </w:r>
      <w:r w:rsidR="009956CE" w:rsidRPr="00473EB1">
        <w:rPr>
          <w:rFonts w:hint="eastAsia"/>
          <w:bCs/>
          <w:iCs/>
          <w:szCs w:val="21"/>
          <w:lang w:val="de-DE"/>
        </w:rPr>
        <w:t xml:space="preserve">by using </w:t>
      </w:r>
      <w:r w:rsidR="009956CE" w:rsidRPr="00473EB1">
        <w:rPr>
          <w:bCs/>
          <w:iCs/>
          <w:szCs w:val="21"/>
          <w:lang w:val="de-DE"/>
        </w:rPr>
        <w:t>combinational logic</w:t>
      </w:r>
      <w:r w:rsidR="009956CE">
        <w:rPr>
          <w:bCs/>
          <w:iCs/>
          <w:szCs w:val="21"/>
          <w:lang w:val="de-DE"/>
        </w:rPr>
        <w:t xml:space="preserve"> with </w:t>
      </w:r>
      <w:r w:rsidR="00955C22">
        <w:rPr>
          <w:bCs/>
          <w:iCs/>
          <w:szCs w:val="21"/>
          <w:lang w:val="de-DE"/>
        </w:rPr>
        <w:t>two sequintial addition operations</w:t>
      </w:r>
      <w:r>
        <w:rPr>
          <w:bCs/>
          <w:iCs/>
          <w:szCs w:val="21"/>
          <w:lang w:val="de-DE"/>
        </w:rPr>
        <w:t>.</w:t>
      </w:r>
      <w:r>
        <w:rPr>
          <w:lang w:val="en-CA"/>
        </w:rPr>
        <w:t>The more attention is required to fast and parallel access to the LUT.</w:t>
      </w:r>
    </w:p>
    <w:p w14:paraId="5EB580B8" w14:textId="51B58A78" w:rsidR="00B953BE" w:rsidRDefault="00BF10F7" w:rsidP="00BF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ins w:id="74" w:author="Sergey Ikonin" w:date="2018-09-30T16:36:00Z">
        <w:r>
          <w:rPr>
            <w:lang w:val="en-CA"/>
          </w:rPr>
          <w:br w:type="page"/>
        </w:r>
      </w:ins>
      <w:del w:id="75" w:author="Sergey Ikonin" w:date="2018-09-30T16:36:00Z">
        <w:r w:rsidR="003A537B" w:rsidDel="00BF10F7">
          <w:rPr>
            <w:lang w:val="en-CA"/>
          </w:rPr>
          <w:delText xml:space="preserve"> </w:delText>
        </w:r>
      </w:del>
    </w:p>
    <w:p w14:paraId="50B61671" w14:textId="77777777" w:rsidR="00B953BE" w:rsidRDefault="00B953BE" w:rsidP="00B953BE">
      <w:pPr>
        <w:pStyle w:val="Heading2"/>
        <w:rPr>
          <w:lang w:val="en-CA"/>
        </w:rPr>
      </w:pPr>
      <w:r>
        <w:rPr>
          <w:lang w:val="en-CA"/>
        </w:rPr>
        <w:lastRenderedPageBreak/>
        <w:t>SRAM based LUT</w:t>
      </w:r>
    </w:p>
    <w:p w14:paraId="6C627295" w14:textId="43FE8815" w:rsidR="009213BB" w:rsidRPr="00275FD5" w:rsidRDefault="003A537B" w:rsidP="009213BB">
      <w:r>
        <w:rPr>
          <w:lang w:val="en-CA"/>
        </w:rPr>
        <w:t xml:space="preserve">In </w:t>
      </w:r>
      <w:r w:rsidR="00473EB1">
        <w:t xml:space="preserve">Figure </w:t>
      </w:r>
      <w:r w:rsidR="00473EB1">
        <w:rPr>
          <w:noProof/>
        </w:rPr>
        <w:t>4</w:t>
      </w:r>
      <w:r w:rsidR="00A479E8">
        <w:rPr>
          <w:lang w:val="en-CA"/>
        </w:rPr>
        <w:t xml:space="preserve"> </w:t>
      </w:r>
      <w:r w:rsidR="009213BB">
        <w:rPr>
          <w:lang w:val="en-CA"/>
        </w:rPr>
        <w:t xml:space="preserve">exemplary implementation </w:t>
      </w:r>
      <w:r>
        <w:rPr>
          <w:lang w:val="en-CA"/>
        </w:rPr>
        <w:t xml:space="preserve">with </w:t>
      </w:r>
      <w:r w:rsidR="009213BB">
        <w:rPr>
          <w:lang w:val="en-CA"/>
        </w:rPr>
        <w:t xml:space="preserve">LUT stored in on-chip </w:t>
      </w:r>
      <w:r w:rsidR="009213BB" w:rsidRPr="003A537B">
        <w:rPr>
          <w:lang w:val="en-CA"/>
        </w:rPr>
        <w:t>single port Static RAM</w:t>
      </w:r>
      <w:r w:rsidR="0098382F">
        <w:rPr>
          <w:lang w:val="en-CA"/>
        </w:rPr>
        <w:t xml:space="preserve"> is depicted</w:t>
      </w:r>
      <w:r w:rsidR="009213BB" w:rsidRPr="003A537B">
        <w:rPr>
          <w:lang w:val="en-CA"/>
        </w:rPr>
        <w:t>.</w:t>
      </w:r>
    </w:p>
    <w:p w14:paraId="6F8FF2AF" w14:textId="6C88A9EB" w:rsidR="002A74F7" w:rsidRDefault="00275FD5" w:rsidP="00275FD5">
      <w:pPr>
        <w:rPr>
          <w:lang w:val="en-CA"/>
        </w:rPr>
      </w:pPr>
      <w:r>
        <w:rPr>
          <w:lang w:val="en-CA"/>
        </w:rPr>
        <w:t xml:space="preserve">Once data prom previous processing step </w:t>
      </w:r>
      <w:r w:rsidR="0098382F">
        <w:rPr>
          <w:lang w:val="en-CA"/>
        </w:rPr>
        <w:t>is</w:t>
      </w:r>
      <w:r>
        <w:rPr>
          <w:lang w:val="en-CA"/>
        </w:rPr>
        <w:t xml:space="preserve"> available in the buffer </w:t>
      </w:r>
      <w:r w:rsidR="005007EC">
        <w:rPr>
          <w:lang w:val="en-CA"/>
        </w:rPr>
        <w:t>by</w:t>
      </w:r>
      <w:r w:rsidR="00EB2D7A">
        <w:rPr>
          <w:lang w:val="en-CA"/>
        </w:rPr>
        <w:t xml:space="preserve"> rising edge of the </w:t>
      </w:r>
      <w:r w:rsidR="00564981">
        <w:rPr>
          <w:lang w:val="en-CA"/>
        </w:rPr>
        <w:t xml:space="preserve">clock </w:t>
      </w:r>
      <w:r>
        <w:rPr>
          <w:lang w:val="en-CA"/>
        </w:rPr>
        <w:t xml:space="preserve">it </w:t>
      </w:r>
      <w:r w:rsidR="005007EC">
        <w:rPr>
          <w:lang w:val="en-CA"/>
        </w:rPr>
        <w:t xml:space="preserve">is </w:t>
      </w:r>
      <w:r>
        <w:rPr>
          <w:lang w:val="en-CA"/>
        </w:rPr>
        <w:t xml:space="preserve">accessed by combinational logic implementing forward Hadamard transform </w:t>
      </w:r>
      <w:r w:rsidR="005007EC">
        <w:rPr>
          <w:lang w:val="en-CA"/>
        </w:rPr>
        <w:t>(</w:t>
      </w:r>
      <w:r>
        <w:rPr>
          <w:lang w:val="en-CA"/>
        </w:rPr>
        <w:t xml:space="preserve">containing two </w:t>
      </w:r>
      <w:r w:rsidR="00CE6066" w:rsidRPr="00CE6066">
        <w:rPr>
          <w:lang w:val="en-CA"/>
        </w:rPr>
        <w:t xml:space="preserve">subsequent </w:t>
      </w:r>
      <w:r>
        <w:rPr>
          <w:lang w:val="en-CA"/>
        </w:rPr>
        <w:t>additions</w:t>
      </w:r>
      <w:r w:rsidR="005007EC">
        <w:rPr>
          <w:lang w:val="en-CA"/>
        </w:rPr>
        <w:t>)</w:t>
      </w:r>
      <w:r>
        <w:rPr>
          <w:lang w:val="en-CA"/>
        </w:rPr>
        <w:t xml:space="preserve">. After completing the combinational logic address is available for each LUT. Using invertor and </w:t>
      </w:r>
      <w:r w:rsidR="005007EC">
        <w:rPr>
          <w:lang w:val="en-CA"/>
        </w:rPr>
        <w:t xml:space="preserve">falling edge </w:t>
      </w:r>
      <w:r>
        <w:rPr>
          <w:lang w:val="en-CA"/>
        </w:rPr>
        <w:t xml:space="preserve">of the clock the data is accessed from the SRAM. Second combinational logic implementing backward Hadamard transform and normalization is started immediately after data from LUT is available. The output filtered samples became available at the end of current clock cycle </w:t>
      </w:r>
      <w:r w:rsidR="00564981">
        <w:rPr>
          <w:lang w:val="en-CA"/>
        </w:rPr>
        <w:t xml:space="preserve">and </w:t>
      </w:r>
      <w:r>
        <w:rPr>
          <w:lang w:val="en-CA"/>
        </w:rPr>
        <w:t xml:space="preserve">are ready </w:t>
      </w:r>
      <w:r w:rsidR="001A02F5">
        <w:rPr>
          <w:lang w:val="en-CA"/>
        </w:rPr>
        <w:t xml:space="preserve">for </w:t>
      </w:r>
      <w:r>
        <w:rPr>
          <w:lang w:val="en-CA"/>
        </w:rPr>
        <w:t xml:space="preserve">processing by next algorithm at the next </w:t>
      </w:r>
      <w:r w:rsidR="005007EC">
        <w:rPr>
          <w:lang w:val="en-CA"/>
        </w:rPr>
        <w:t>rising edge</w:t>
      </w:r>
      <w:r>
        <w:rPr>
          <w:lang w:val="en-CA"/>
        </w:rPr>
        <w:t xml:space="preserve"> of the clock.</w:t>
      </w:r>
      <w:r w:rsidR="00947A5C">
        <w:rPr>
          <w:lang w:val="en-CA"/>
        </w:rPr>
        <w:t xml:space="preserve"> Total amount of LUTs depends on desired level of parallelism. E.g. processing right and bottom samples line of 8x4 block </w:t>
      </w:r>
      <w:r w:rsidR="001754A5">
        <w:rPr>
          <w:lang w:val="en-CA"/>
        </w:rPr>
        <w:t>in parallel requires</w:t>
      </w:r>
      <w:r w:rsidR="00947A5C">
        <w:rPr>
          <w:lang w:val="en-CA"/>
        </w:rPr>
        <w:t xml:space="preserve"> (8+3)*2</w:t>
      </w:r>
      <w:r w:rsidR="00920D4E">
        <w:rPr>
          <w:lang w:val="en-CA"/>
        </w:rPr>
        <w:t xml:space="preserve"> = 22 LUTs </w:t>
      </w:r>
      <w:r w:rsidR="001754A5">
        <w:rPr>
          <w:lang w:val="en-CA"/>
        </w:rPr>
        <w:t>instantiation</w:t>
      </w:r>
      <w:r w:rsidR="00920D4E">
        <w:rPr>
          <w:lang w:val="en-CA"/>
        </w:rPr>
        <w:t>.</w:t>
      </w:r>
      <w:r w:rsidR="001754A5">
        <w:rPr>
          <w:lang w:val="en-CA"/>
        </w:rPr>
        <w:t xml:space="preserve"> Considering that </w:t>
      </w:r>
      <w:r w:rsidR="0098382F">
        <w:rPr>
          <w:lang w:val="en-CA"/>
        </w:rPr>
        <w:t>LUT</w:t>
      </w:r>
      <w:r w:rsidR="001754A5">
        <w:rPr>
          <w:lang w:val="en-CA"/>
        </w:rPr>
        <w:t xml:space="preserve"> required for filtering can be preloaded from ROM once QP for current CU is </w:t>
      </w:r>
      <w:r w:rsidR="00841E47">
        <w:rPr>
          <w:lang w:val="en-CA"/>
        </w:rPr>
        <w:t>available using</w:t>
      </w:r>
      <w:r w:rsidR="001754A5">
        <w:rPr>
          <w:lang w:val="en-CA"/>
        </w:rPr>
        <w:t xml:space="preserve"> suggested design with 16 table entries for filtering </w:t>
      </w:r>
      <w:r w:rsidR="0098382F">
        <w:rPr>
          <w:lang w:val="en-CA"/>
        </w:rPr>
        <w:t>total amount of memory required for parallel processing</w:t>
      </w:r>
      <w:r w:rsidR="00841E47">
        <w:rPr>
          <w:lang w:val="en-CA"/>
        </w:rPr>
        <w:t xml:space="preserve"> of right-bottom samples</w:t>
      </w:r>
      <w:r w:rsidR="0098382F">
        <w:rPr>
          <w:lang w:val="en-CA"/>
        </w:rPr>
        <w:t xml:space="preserve"> </w:t>
      </w:r>
      <w:r w:rsidR="001754A5">
        <w:rPr>
          <w:lang w:val="en-CA"/>
        </w:rPr>
        <w:t>will be 16*22 = 352 elements of 7 bit values.</w:t>
      </w:r>
    </w:p>
    <w:p w14:paraId="51EBA0B2" w14:textId="77777777" w:rsidR="00473EB1" w:rsidRDefault="00473EB1" w:rsidP="00275FD5">
      <w:pPr>
        <w:rPr>
          <w:lang w:val="en-CA"/>
        </w:rPr>
      </w:pPr>
    </w:p>
    <w:p w14:paraId="3248CE28" w14:textId="77777777" w:rsidR="009213BB" w:rsidRDefault="009213BB" w:rsidP="002A7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object w:dxaOrig="11065" w:dyaOrig="7555" w14:anchorId="76B25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96.15pt" o:ole="">
            <v:imagedata r:id="rId34" o:title=""/>
          </v:shape>
          <o:OLEObject Type="Embed" ProgID="Visio.Drawing.11" ShapeID="_x0000_i1025" DrawAspect="Content" ObjectID="_1599831962" r:id="rId35"/>
        </w:object>
      </w:r>
    </w:p>
    <w:p w14:paraId="2E19B245" w14:textId="16739E32" w:rsidR="009213BB" w:rsidRDefault="00A479E8" w:rsidP="009213BB">
      <w:pPr>
        <w:pStyle w:val="Caption"/>
        <w:jc w:val="center"/>
        <w:rPr>
          <w:lang w:val="en-CA"/>
        </w:rPr>
      </w:pPr>
      <w:bookmarkStart w:id="76" w:name="_Ref525603903"/>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4</w:t>
      </w:r>
      <w:r w:rsidR="00C61662">
        <w:rPr>
          <w:noProof/>
        </w:rPr>
        <w:fldChar w:fldCharType="end"/>
      </w:r>
      <w:bookmarkEnd w:id="76"/>
      <w:r>
        <w:t xml:space="preserve"> </w:t>
      </w:r>
      <w:r w:rsidR="009213BB">
        <w:rPr>
          <w:lang w:val="en-CA"/>
        </w:rPr>
        <w:t xml:space="preserve">Exemplary hardware filter design </w:t>
      </w:r>
      <w:r>
        <w:rPr>
          <w:lang w:val="en-CA"/>
        </w:rPr>
        <w:t xml:space="preserve">with </w:t>
      </w:r>
      <w:r w:rsidR="009213BB">
        <w:rPr>
          <w:lang w:val="en-CA"/>
        </w:rPr>
        <w:t>SRAM</w:t>
      </w:r>
      <w:r w:rsidR="00B953BE">
        <w:rPr>
          <w:lang w:val="en-CA"/>
        </w:rPr>
        <w:t xml:space="preserve"> </w:t>
      </w:r>
      <w:r>
        <w:rPr>
          <w:lang w:val="en-CA"/>
        </w:rPr>
        <w:t>based LUT</w:t>
      </w:r>
    </w:p>
    <w:p w14:paraId="1F21B2B1" w14:textId="71568D65" w:rsidR="00EC15E0" w:rsidRDefault="00EC15E0" w:rsidP="00EC15E0">
      <w:pPr>
        <w:pStyle w:val="Heading2"/>
        <w:rPr>
          <w:ins w:id="77" w:author="Sergey Ikonin" w:date="2018-09-26T00:01:00Z"/>
          <w:lang w:val="en-CA"/>
        </w:rPr>
      </w:pPr>
      <w:ins w:id="78" w:author="Sergey Ikonin" w:date="2018-09-26T00:01:00Z">
        <w:r>
          <w:rPr>
            <w:lang w:val="en-CA"/>
          </w:rPr>
          <w:t>Flip-</w:t>
        </w:r>
      </w:ins>
      <w:ins w:id="79" w:author="Sergey Ikonin" w:date="2018-09-30T16:41:00Z">
        <w:r w:rsidR="00BF10F7">
          <w:rPr>
            <w:lang w:val="en-CA"/>
          </w:rPr>
          <w:t>f</w:t>
        </w:r>
      </w:ins>
      <w:ins w:id="80" w:author="Sergey Ikonin" w:date="2018-09-26T00:01:00Z">
        <w:r>
          <w:rPr>
            <w:lang w:val="en-CA"/>
          </w:rPr>
          <w:t>lop based LUT</w:t>
        </w:r>
      </w:ins>
    </w:p>
    <w:p w14:paraId="325C6F2C" w14:textId="15DC3081" w:rsidR="00EC15E0" w:rsidRDefault="00EC15E0" w:rsidP="004D0A41">
      <w:pPr>
        <w:rPr>
          <w:ins w:id="81" w:author="Sergey Ikonin" w:date="2018-09-26T01:01:00Z"/>
        </w:rPr>
      </w:pPr>
      <w:ins w:id="82" w:author="Sergey Ikonin" w:date="2018-09-26T00:02:00Z">
        <w:r>
          <w:t xml:space="preserve">Considering that one </w:t>
        </w:r>
        <w:r>
          <w:rPr>
            <w:lang w:val="en-CA"/>
          </w:rPr>
          <w:t>table for filtering process</w:t>
        </w:r>
        <w:r>
          <w:t xml:space="preserve"> is limited by 16 entries</w:t>
        </w:r>
      </w:ins>
      <w:ins w:id="83" w:author="Sergey Ikonin" w:date="2018-09-26T00:59:00Z">
        <w:r w:rsidR="0031239E">
          <w:t xml:space="preserve"> </w:t>
        </w:r>
      </w:ins>
      <w:ins w:id="84" w:author="Sergey Ikonin" w:date="2018-09-26T00:02:00Z">
        <w:r>
          <w:t>it looks more efficient to implement LUT based on flip-flops</w:t>
        </w:r>
        <w:r w:rsidRPr="00D11536">
          <w:t>.</w:t>
        </w:r>
        <w:r>
          <w:t xml:space="preserve"> </w:t>
        </w:r>
        <w:r>
          <w:rPr>
            <w:lang w:val="en-CA"/>
          </w:rPr>
          <w:t xml:space="preserve">Such design does not require several </w:t>
        </w:r>
      </w:ins>
      <w:ins w:id="85" w:author="Sergey Ikonin" w:date="2018-09-26T01:02:00Z">
        <w:r w:rsidR="0031239E">
          <w:rPr>
            <w:lang w:val="en-CA"/>
          </w:rPr>
          <w:t>instantiation</w:t>
        </w:r>
      </w:ins>
      <w:ins w:id="86" w:author="Sergey Ikonin" w:date="2018-09-26T01:33:00Z">
        <w:r w:rsidR="0010378E">
          <w:rPr>
            <w:lang w:val="en-CA"/>
          </w:rPr>
          <w:t>s of LUT in memory</w:t>
        </w:r>
      </w:ins>
      <w:ins w:id="87" w:author="Sergey Ikonin" w:date="2018-09-26T00:02:00Z">
        <w:r>
          <w:rPr>
            <w:lang w:val="en-CA"/>
          </w:rPr>
          <w:t xml:space="preserve"> for parallel processing and clock edge for data access. Parallel access is </w:t>
        </w:r>
        <w:r>
          <w:t>provided by multiplexer</w:t>
        </w:r>
      </w:ins>
      <w:ins w:id="88" w:author="Sergey Ikonin" w:date="2018-09-26T01:00:00Z">
        <w:r w:rsidR="0031239E">
          <w:t>s</w:t>
        </w:r>
      </w:ins>
      <w:ins w:id="89" w:author="Sergey Ikonin" w:date="2018-09-26T00:02:00Z">
        <w:r>
          <w:t xml:space="preserve"> as depicted in </w:t>
        </w:r>
      </w:ins>
      <w:ins w:id="90" w:author="Sergey Ikonin" w:date="2018-09-26T01:15:00Z">
        <w:r w:rsidR="00B953BE">
          <w:t xml:space="preserve">Figure </w:t>
        </w:r>
        <w:r w:rsidR="00B953BE">
          <w:rPr>
            <w:noProof/>
          </w:rPr>
          <w:t>6</w:t>
        </w:r>
        <w:r w:rsidR="00B953BE">
          <w:t xml:space="preserve"> </w:t>
        </w:r>
      </w:ins>
      <w:ins w:id="91" w:author="Sergey Ikonin" w:date="2018-09-26T01:04:00Z">
        <w:r w:rsidR="00F30AD3">
          <w:t xml:space="preserve">which </w:t>
        </w:r>
      </w:ins>
      <w:ins w:id="92" w:author="Sergey Ikonin" w:date="2018-09-30T04:48:00Z">
        <w:r w:rsidR="00473EB1">
          <w:t xml:space="preserve">illustrates 2x2 group </w:t>
        </w:r>
      </w:ins>
      <w:ins w:id="93" w:author="Sergey Ikonin" w:date="2018-09-30T04:51:00Z">
        <w:r w:rsidR="00473EB1">
          <w:t xml:space="preserve">transform </w:t>
        </w:r>
      </w:ins>
      <w:ins w:id="94" w:author="Sergey Ikonin" w:date="2018-09-30T04:48:00Z">
        <w:r w:rsidR="00473EB1">
          <w:t>domain filtering</w:t>
        </w:r>
      </w:ins>
      <w:ins w:id="95" w:author="Sergey Ikonin" w:date="2018-09-26T00:02:00Z">
        <w:r>
          <w:t xml:space="preserve">. </w:t>
        </w:r>
      </w:ins>
      <w:ins w:id="96" w:author="Sergey Ikonin" w:date="2018-09-26T01:32:00Z">
        <w:r w:rsidR="0010378E">
          <w:t xml:space="preserve">By using </w:t>
        </w:r>
      </w:ins>
      <w:ins w:id="97" w:author="Sergey Ikonin" w:date="2018-09-26T00:02:00Z">
        <w:r>
          <w:t xml:space="preserve">suggested </w:t>
        </w:r>
      </w:ins>
      <w:ins w:id="98" w:author="Sergey Ikonin" w:date="2018-09-26T01:32:00Z">
        <w:r w:rsidR="0010378E">
          <w:t xml:space="preserve">filter design only </w:t>
        </w:r>
      </w:ins>
      <w:ins w:id="99" w:author="Sergey Ikonin" w:date="2018-09-26T00:02:00Z">
        <w:r>
          <w:t xml:space="preserve">16 flip-flops of 7 bits are required to provide parallel access </w:t>
        </w:r>
      </w:ins>
      <w:ins w:id="100" w:author="Sergey Ikonin" w:date="2018-09-26T01:31:00Z">
        <w:r w:rsidR="0010378E">
          <w:t xml:space="preserve">to the LUT </w:t>
        </w:r>
      </w:ins>
      <w:ins w:id="101" w:author="Sergey Ikonin" w:date="2018-09-26T00:02:00Z">
        <w:r>
          <w:t>during the filtering process. The QP specific LUT can be loaded to flip-plops once QP for current CU is available.</w:t>
        </w:r>
      </w:ins>
    </w:p>
    <w:p w14:paraId="1F2FA6A1" w14:textId="3EC37807" w:rsidR="0031239E" w:rsidRDefault="00702123">
      <w:pPr>
        <w:spacing w:before="0"/>
        <w:jc w:val="center"/>
        <w:rPr>
          <w:ins w:id="102" w:author="Sergey Ikonin" w:date="2018-09-26T00:01:00Z"/>
          <w:lang w:val="en-CA"/>
        </w:rPr>
        <w:pPrChange w:id="103" w:author="Sergey Ikonin" w:date="2018-09-30T04:56:00Z">
          <w:pPr>
            <w:jc w:val="center"/>
          </w:pPr>
        </w:pPrChange>
      </w:pPr>
      <w:ins w:id="104" w:author="Sergey Ikonin" w:date="2018-09-30T04:55:00Z">
        <w:r>
          <w:object w:dxaOrig="23391" w:dyaOrig="15952" w14:anchorId="4998F456">
            <v:shape id="_x0000_i1026" type="#_x0000_t75" style="width:513.45pt;height:350.15pt" o:ole="">
              <v:imagedata r:id="rId36" o:title=""/>
            </v:shape>
            <o:OLEObject Type="Embed" ProgID="Visio.Drawing.11" ShapeID="_x0000_i1026" DrawAspect="Content" ObjectID="_1599831963" r:id="rId37"/>
          </w:object>
        </w:r>
      </w:ins>
      <w:del w:id="105" w:author="Sergey Ikonin" w:date="2018-09-30T04:51:00Z">
        <w:r w:rsidR="0010378E" w:rsidDel="00473EB1">
          <w:fldChar w:fldCharType="begin"/>
        </w:r>
        <w:r w:rsidR="0010378E" w:rsidDel="00473EB1">
          <w:fldChar w:fldCharType="end"/>
        </w:r>
      </w:del>
    </w:p>
    <w:p w14:paraId="33A83DF5" w14:textId="61BA3597" w:rsidR="0031239E" w:rsidRDefault="0031239E" w:rsidP="0031239E">
      <w:pPr>
        <w:pStyle w:val="Caption"/>
        <w:jc w:val="center"/>
        <w:rPr>
          <w:ins w:id="106" w:author="Sergey Ikonin" w:date="2018-09-30T05:11:00Z"/>
          <w:lang w:val="en-CA"/>
        </w:rPr>
      </w:pPr>
      <w:bookmarkStart w:id="107" w:name="_Ref525687877"/>
      <w:ins w:id="108" w:author="Sergey Ikonin" w:date="2018-09-26T01:02:00Z">
        <w:r>
          <w:t xml:space="preserve">Figure </w:t>
        </w:r>
        <w:r>
          <w:fldChar w:fldCharType="begin"/>
        </w:r>
        <w:r>
          <w:instrText xml:space="preserve"> SEQ Figure \* ARABIC </w:instrText>
        </w:r>
      </w:ins>
      <w:r>
        <w:fldChar w:fldCharType="separate"/>
      </w:r>
      <w:ins w:id="109" w:author="Sergey Ikonin" w:date="2018-09-30T05:07:00Z">
        <w:r w:rsidR="002B08BD">
          <w:rPr>
            <w:noProof/>
          </w:rPr>
          <w:t>5</w:t>
        </w:r>
      </w:ins>
      <w:ins w:id="110" w:author="Sergey Ikonin" w:date="2018-09-26T01:02:00Z">
        <w:r>
          <w:fldChar w:fldCharType="end"/>
        </w:r>
        <w:bookmarkEnd w:id="107"/>
        <w:r>
          <w:t xml:space="preserve"> </w:t>
        </w:r>
      </w:ins>
      <w:ins w:id="111" w:author="Sergey Ikonin" w:date="2018-09-30T04:51:00Z">
        <w:r w:rsidR="00473EB1">
          <w:t xml:space="preserve">2x2 group </w:t>
        </w:r>
      </w:ins>
      <w:ins w:id="112" w:author="Sergey Ikonin" w:date="2018-09-30T16:41:00Z">
        <w:r w:rsidR="00BF10F7">
          <w:t xml:space="preserve">transform domain </w:t>
        </w:r>
      </w:ins>
      <w:ins w:id="113" w:author="Sergey Ikonin" w:date="2018-09-30T04:51:00Z">
        <w:r w:rsidR="00473EB1">
          <w:t xml:space="preserve">filtering with </w:t>
        </w:r>
      </w:ins>
      <w:ins w:id="114" w:author="Sergey Ikonin" w:date="2018-09-26T01:02:00Z">
        <w:r w:rsidR="00473EB1">
          <w:rPr>
            <w:lang w:val="en-CA"/>
          </w:rPr>
          <w:t>flip-flop</w:t>
        </w:r>
      </w:ins>
      <w:ins w:id="115" w:author="Sergey Ikonin" w:date="2018-09-26T01:03:00Z">
        <w:r>
          <w:rPr>
            <w:lang w:val="en-CA"/>
          </w:rPr>
          <w:t xml:space="preserve"> </w:t>
        </w:r>
      </w:ins>
      <w:ins w:id="116" w:author="Sergey Ikonin" w:date="2018-09-26T01:02:00Z">
        <w:r>
          <w:rPr>
            <w:lang w:val="en-CA"/>
          </w:rPr>
          <w:t>based LUT</w:t>
        </w:r>
      </w:ins>
    </w:p>
    <w:p w14:paraId="6385E0C2" w14:textId="62DD0D79" w:rsidR="002B08BD" w:rsidRPr="0045665C" w:rsidRDefault="002B08BD">
      <w:pPr>
        <w:rPr>
          <w:ins w:id="117" w:author="Sergey Ikonin" w:date="2018-09-30T03:16:00Z"/>
          <w:lang w:val="en-CA"/>
        </w:rPr>
        <w:pPrChange w:id="118" w:author="Sergey Ikonin" w:date="2018-09-30T05:11:00Z">
          <w:pPr>
            <w:pStyle w:val="Caption"/>
            <w:jc w:val="center"/>
          </w:pPr>
        </w:pPrChange>
      </w:pPr>
      <w:ins w:id="119" w:author="Sergey Ikonin" w:date="2018-09-30T05:12:00Z">
        <w:r>
          <w:t xml:space="preserve">Figure </w:t>
        </w:r>
        <w:r>
          <w:rPr>
            <w:noProof/>
          </w:rPr>
          <w:t>6</w:t>
        </w:r>
        <w:r>
          <w:rPr>
            <w:lang w:val="en-CA"/>
          </w:rPr>
          <w:t xml:space="preserve"> below demonstrates how </w:t>
        </w:r>
      </w:ins>
      <w:ins w:id="120" w:author="Sergey Ikonin" w:date="2018-09-30T05:13:00Z">
        <w:r>
          <w:rPr>
            <w:lang w:val="en-CA"/>
          </w:rPr>
          <w:t xml:space="preserve">filtering can be implemented for </w:t>
        </w:r>
      </w:ins>
      <w:ins w:id="121" w:author="Sergey Ikonin" w:date="2018-09-30T05:14:00Z">
        <w:r>
          <w:rPr>
            <w:lang w:val="en-CA"/>
          </w:rPr>
          <w:t>4</w:t>
        </w:r>
      </w:ins>
      <w:ins w:id="122" w:author="Sergey Ikonin" w:date="2018-09-30T05:13:00Z">
        <w:r>
          <w:rPr>
            <w:lang w:val="en-CA"/>
          </w:rPr>
          <w:t xml:space="preserve"> horizontal samples in parallel.</w:t>
        </w:r>
      </w:ins>
      <w:ins w:id="123" w:author="Sergey Ikonin" w:date="2018-09-30T05:14:00Z">
        <w:r>
          <w:rPr>
            <w:lang w:val="en-CA"/>
          </w:rPr>
          <w:t xml:space="preserve"> Input block contains 18 samples (x0 </w:t>
        </w:r>
      </w:ins>
      <w:ins w:id="124" w:author="Sergey Ikonin" w:date="2018-09-30T05:16:00Z">
        <w:r w:rsidR="004A4405">
          <w:rPr>
            <w:lang w:val="en-CA"/>
          </w:rPr>
          <w:t>-</w:t>
        </w:r>
      </w:ins>
      <w:ins w:id="125" w:author="Sergey Ikonin" w:date="2018-09-30T05:14:00Z">
        <w:r>
          <w:rPr>
            <w:lang w:val="en-CA"/>
          </w:rPr>
          <w:t xml:space="preserve"> x1</w:t>
        </w:r>
      </w:ins>
      <w:ins w:id="126" w:author="Sergey Ikonin" w:date="2018-09-30T05:15:00Z">
        <w:r>
          <w:rPr>
            <w:lang w:val="en-CA"/>
          </w:rPr>
          <w:t>7</w:t>
        </w:r>
      </w:ins>
      <w:ins w:id="127" w:author="Sergey Ikonin" w:date="2018-09-30T05:14:00Z">
        <w:r>
          <w:rPr>
            <w:lang w:val="en-CA"/>
          </w:rPr>
          <w:t>)</w:t>
        </w:r>
      </w:ins>
      <w:ins w:id="128" w:author="Sergey Ikonin" w:date="2018-09-30T05:15:00Z">
        <w:r w:rsidR="004A4405">
          <w:rPr>
            <w:lang w:val="en-CA"/>
          </w:rPr>
          <w:t xml:space="preserve">. </w:t>
        </w:r>
      </w:ins>
      <w:ins w:id="129" w:author="Sergey Ikonin" w:date="2018-09-30T05:19:00Z">
        <w:r w:rsidR="00C55217">
          <w:rPr>
            <w:lang w:val="en-CA"/>
          </w:rPr>
          <w:t xml:space="preserve">Pixels to be filtered are </w:t>
        </w:r>
      </w:ins>
      <w:ins w:id="130" w:author="Sergey Ikonin" w:date="2018-09-30T05:15:00Z">
        <w:r w:rsidR="004A4405">
          <w:rPr>
            <w:lang w:val="en-CA"/>
          </w:rPr>
          <w:t>marked by grey color</w:t>
        </w:r>
      </w:ins>
      <w:ins w:id="131" w:author="Sergey Ikonin" w:date="2018-09-30T05:19:00Z">
        <w:r w:rsidR="00C55217">
          <w:rPr>
            <w:lang w:val="en-CA"/>
          </w:rPr>
          <w:t xml:space="preserve"> (x7 - x10)</w:t>
        </w:r>
      </w:ins>
      <w:ins w:id="132" w:author="Sergey Ikonin" w:date="2018-09-30T05:15:00Z">
        <w:r w:rsidR="004A4405">
          <w:rPr>
            <w:lang w:val="en-CA"/>
          </w:rPr>
          <w:t>.</w:t>
        </w:r>
      </w:ins>
      <w:ins w:id="133" w:author="Sergey Ikonin" w:date="2018-09-30T05:14:00Z">
        <w:r>
          <w:rPr>
            <w:lang w:val="en-CA"/>
          </w:rPr>
          <w:t xml:space="preserve"> </w:t>
        </w:r>
      </w:ins>
      <w:ins w:id="134" w:author="Sergey Ikonin" w:date="2018-09-30T05:19:00Z">
        <w:r w:rsidR="00C55217">
          <w:rPr>
            <w:lang w:val="en-CA"/>
          </w:rPr>
          <w:t>The</w:t>
        </w:r>
      </w:ins>
      <w:ins w:id="135" w:author="Sergey Ikonin" w:date="2018-09-30T05:17:00Z">
        <w:r w:rsidR="004A4405">
          <w:rPr>
            <w:lang w:val="en-CA"/>
          </w:rPr>
          <w:t xml:space="preserve"> 2x2 processing groups are combined</w:t>
        </w:r>
      </w:ins>
      <w:ins w:id="136" w:author="Sergey Ikonin" w:date="2018-09-30T05:19:00Z">
        <w:r w:rsidR="00C55217">
          <w:rPr>
            <w:lang w:val="en-CA"/>
          </w:rPr>
          <w:t xml:space="preserve"> together</w:t>
        </w:r>
      </w:ins>
      <w:ins w:id="137" w:author="Sergey Ikonin" w:date="2018-09-30T05:17:00Z">
        <w:r w:rsidR="004A4405">
          <w:rPr>
            <w:lang w:val="en-CA"/>
          </w:rPr>
          <w:t xml:space="preserve"> with reusing filtering results for spatial neighboring samples.</w:t>
        </w:r>
      </w:ins>
      <w:ins w:id="138" w:author="Sergey Ikonin" w:date="2018-09-30T05:18:00Z">
        <w:r w:rsidR="004A4405">
          <w:rPr>
            <w:lang w:val="en-CA"/>
          </w:rPr>
          <w:t xml:space="preserve"> The final averaging is performed before filtered samples </w:t>
        </w:r>
      </w:ins>
      <w:ins w:id="139" w:author="Sergey Ikonin" w:date="2018-09-30T05:20:00Z">
        <w:r w:rsidR="00C55217">
          <w:rPr>
            <w:lang w:val="en-CA"/>
          </w:rPr>
          <w:t xml:space="preserve">are placed </w:t>
        </w:r>
      </w:ins>
      <w:ins w:id="140" w:author="Sergey Ikonin" w:date="2018-09-30T05:18:00Z">
        <w:r w:rsidR="004A4405">
          <w:rPr>
            <w:lang w:val="en-CA"/>
          </w:rPr>
          <w:t>to output buffer.</w:t>
        </w:r>
      </w:ins>
    </w:p>
    <w:p w14:paraId="787EC42F" w14:textId="43234569" w:rsidR="00702123" w:rsidRDefault="005E4487" w:rsidP="00B6247C">
      <w:pPr>
        <w:jc w:val="center"/>
        <w:rPr>
          <w:ins w:id="141" w:author="Sergey Ikonin" w:date="2018-09-30T05:00:00Z"/>
          <w:lang w:val="en-CA"/>
        </w:rPr>
      </w:pPr>
      <w:ins w:id="142" w:author="Sergey Ikonin" w:date="2018-09-30T05:10:00Z">
        <w:r>
          <w:rPr>
            <w:noProof/>
          </w:rPr>
          <w:lastRenderedPageBreak/>
          <w:object w:dxaOrig="1440" w:dyaOrig="1440" w14:anchorId="65CA0CE8">
            <v:shape id="_x0000_s1030" type="#_x0000_t75" style="position:absolute;left:0;text-align:left;margin-left:-26.2pt;margin-top:173.15pt;width:125.75pt;height:45.55pt;z-index:251685376;mso-position-horizontal-relative:text;mso-position-vertical-relative:text">
              <v:imagedata r:id="rId38" o:title=""/>
            </v:shape>
            <o:OLEObject Type="Embed" ProgID="Visio.Drawing.11" ShapeID="_x0000_s1030" DrawAspect="Content" ObjectID="_1599831965" r:id="rId39"/>
          </w:object>
        </w:r>
      </w:ins>
      <w:ins w:id="143" w:author="Sergey Ikonin" w:date="2018-09-30T05:06:00Z">
        <w:r w:rsidR="002B08BD">
          <w:object w:dxaOrig="18329" w:dyaOrig="28005" w14:anchorId="789EF37D">
            <v:shape id="_x0000_i1027" type="#_x0000_t75" style="width:434.4pt;height:665.1pt" o:ole="">
              <v:imagedata r:id="rId40" o:title=""/>
            </v:shape>
            <o:OLEObject Type="Embed" ProgID="Visio.Drawing.11" ShapeID="_x0000_i1027" DrawAspect="Content" ObjectID="_1599831964" r:id="rId41"/>
          </w:object>
        </w:r>
      </w:ins>
    </w:p>
    <w:p w14:paraId="2FD60C13" w14:textId="61FFE4D1" w:rsidR="002B08BD" w:rsidRDefault="002B08BD" w:rsidP="00B6247C">
      <w:pPr>
        <w:pStyle w:val="Caption"/>
        <w:jc w:val="center"/>
        <w:rPr>
          <w:ins w:id="144" w:author="Sergey Ikonin" w:date="2018-09-30T05:07:00Z"/>
          <w:lang w:val="en-CA"/>
        </w:rPr>
      </w:pPr>
      <w:bookmarkStart w:id="145" w:name="_Ref526047648"/>
      <w:ins w:id="146" w:author="Sergey Ikonin" w:date="2018-09-30T05:07:00Z">
        <w:r>
          <w:t xml:space="preserve">Figure </w:t>
        </w:r>
        <w:r>
          <w:fldChar w:fldCharType="begin"/>
        </w:r>
        <w:r>
          <w:instrText xml:space="preserve"> SEQ Figure \* ARABIC </w:instrText>
        </w:r>
      </w:ins>
      <w:r>
        <w:fldChar w:fldCharType="separate"/>
      </w:r>
      <w:ins w:id="147" w:author="Sergey Ikonin" w:date="2018-09-30T05:07:00Z">
        <w:r>
          <w:rPr>
            <w:noProof/>
          </w:rPr>
          <w:t>6</w:t>
        </w:r>
        <w:r>
          <w:fldChar w:fldCharType="end"/>
        </w:r>
        <w:bookmarkEnd w:id="145"/>
        <w:r>
          <w:t xml:space="preserve"> Filtering of 4x1 block </w:t>
        </w:r>
      </w:ins>
      <w:ins w:id="148" w:author="Sergey Ikonin" w:date="2018-09-30T05:08:00Z">
        <w:r>
          <w:t>in parallel</w:t>
        </w:r>
      </w:ins>
    </w:p>
    <w:p w14:paraId="41026392" w14:textId="77777777" w:rsidR="002B08BD" w:rsidRDefault="002B08BD" w:rsidP="004D0A41">
      <w:pPr>
        <w:rPr>
          <w:ins w:id="149" w:author="Sergey Ikonin" w:date="2018-09-30T05:08:00Z"/>
          <w:lang w:val="en-CA"/>
        </w:rPr>
      </w:pPr>
    </w:p>
    <w:p w14:paraId="36AC19BF" w14:textId="57A923AE" w:rsidR="002A74F7" w:rsidRDefault="00A527E6" w:rsidP="004D0A41">
      <w:pPr>
        <w:rPr>
          <w:ins w:id="150" w:author="Sergey Ikonin" w:date="2018-09-30T03:23:00Z"/>
          <w:lang w:val="en-CA"/>
        </w:rPr>
      </w:pPr>
      <w:ins w:id="151" w:author="Sergey Ikonin" w:date="2018-09-26T01:34:00Z">
        <w:r>
          <w:rPr>
            <w:lang w:val="en-CA"/>
          </w:rPr>
          <w:lastRenderedPageBreak/>
          <w:t xml:space="preserve">Considering entire filter design </w:t>
        </w:r>
      </w:ins>
      <w:ins w:id="152" w:author="Sergey Ikonin" w:date="2018-09-26T01:25:00Z">
        <w:r w:rsidR="002A74F7">
          <w:rPr>
            <w:lang w:val="en-CA"/>
          </w:rPr>
          <w:t xml:space="preserve">based on flip-flop LUT </w:t>
        </w:r>
      </w:ins>
      <w:ins w:id="153" w:author="Sergey Ikonin" w:date="2018-09-26T01:35:00Z">
        <w:r>
          <w:rPr>
            <w:lang w:val="en-CA"/>
          </w:rPr>
          <w:t xml:space="preserve">it can be seen that </w:t>
        </w:r>
      </w:ins>
      <w:ins w:id="154" w:author="Sergey Ikonin" w:date="2018-09-26T01:39:00Z">
        <w:r w:rsidR="00D50D1B">
          <w:rPr>
            <w:lang w:val="en-CA"/>
          </w:rPr>
          <w:t>filer can be implemented using combinational logic only without necessity of</w:t>
        </w:r>
      </w:ins>
      <w:ins w:id="155" w:author="Sergey Ikonin" w:date="2018-09-26T01:40:00Z">
        <w:r w:rsidR="00D50D1B">
          <w:rPr>
            <w:lang w:val="en-CA"/>
          </w:rPr>
          <w:t xml:space="preserve"> intermediate buffers or clock edge for RAM access. The</w:t>
        </w:r>
      </w:ins>
      <w:ins w:id="156" w:author="Sergey Ikonin" w:date="2018-09-26T01:39:00Z">
        <w:r w:rsidR="00D50D1B">
          <w:rPr>
            <w:lang w:val="en-CA"/>
          </w:rPr>
          <w:t xml:space="preserve"> </w:t>
        </w:r>
      </w:ins>
      <w:ins w:id="157" w:author="Sergey Ikonin" w:date="2018-09-26T01:35:00Z">
        <w:r>
          <w:rPr>
            <w:lang w:val="en-CA"/>
          </w:rPr>
          <w:t xml:space="preserve">total </w:t>
        </w:r>
      </w:ins>
      <w:ins w:id="158" w:author="Sergey Ikonin" w:date="2018-09-30T04:59:00Z">
        <w:r w:rsidR="00702123">
          <w:rPr>
            <w:lang w:val="en-CA"/>
          </w:rPr>
          <w:t xml:space="preserve">filtering </w:t>
        </w:r>
      </w:ins>
      <w:ins w:id="159" w:author="Sergey Ikonin" w:date="2018-09-26T01:35:00Z">
        <w:r>
          <w:rPr>
            <w:lang w:val="en-CA"/>
          </w:rPr>
          <w:t xml:space="preserve">latency </w:t>
        </w:r>
      </w:ins>
      <w:ins w:id="160" w:author="Sergey Ikonin" w:date="2018-09-30T04:59:00Z">
        <w:r w:rsidR="00702123">
          <w:rPr>
            <w:lang w:val="en-CA"/>
          </w:rPr>
          <w:t>is defined</w:t>
        </w:r>
      </w:ins>
      <w:ins w:id="161" w:author="Sergey Ikonin" w:date="2018-09-26T01:35:00Z">
        <w:r>
          <w:rPr>
            <w:lang w:val="en-CA"/>
          </w:rPr>
          <w:t xml:space="preserve"> </w:t>
        </w:r>
      </w:ins>
      <w:ins w:id="162" w:author="Sergey Ikonin" w:date="2018-09-30T04:59:00Z">
        <w:r w:rsidR="00702123">
          <w:rPr>
            <w:lang w:val="en-CA"/>
          </w:rPr>
          <w:t>by</w:t>
        </w:r>
      </w:ins>
      <w:ins w:id="163" w:author="Sergey Ikonin" w:date="2018-09-26T01:35:00Z">
        <w:r>
          <w:rPr>
            <w:lang w:val="en-CA"/>
          </w:rPr>
          <w:t xml:space="preserve"> timing of combinational logic</w:t>
        </w:r>
      </w:ins>
      <w:ins w:id="164" w:author="Sergey Ikonin" w:date="2018-09-30T04:59:00Z">
        <w:r w:rsidR="00702123">
          <w:rPr>
            <w:lang w:val="en-CA"/>
          </w:rPr>
          <w:t xml:space="preserve"> involved</w:t>
        </w:r>
      </w:ins>
      <w:ins w:id="165" w:author="Sergey Ikonin" w:date="2018-09-30T04:57:00Z">
        <w:r w:rsidR="00702123">
          <w:rPr>
            <w:lang w:val="en-CA"/>
          </w:rPr>
          <w:t>. Whether it fits to one clock</w:t>
        </w:r>
      </w:ins>
      <w:ins w:id="166" w:author="Sergey Ikonin" w:date="2018-09-30T04:58:00Z">
        <w:r w:rsidR="00702123">
          <w:rPr>
            <w:lang w:val="en-CA"/>
          </w:rPr>
          <w:t xml:space="preserve"> latency</w:t>
        </w:r>
      </w:ins>
      <w:ins w:id="167" w:author="Sergey Ikonin" w:date="2018-09-30T04:57:00Z">
        <w:r w:rsidR="00702123">
          <w:rPr>
            <w:lang w:val="en-CA"/>
          </w:rPr>
          <w:t xml:space="preserve"> depends </w:t>
        </w:r>
      </w:ins>
      <w:ins w:id="168" w:author="Sergey Ikonin" w:date="2018-09-30T04:58:00Z">
        <w:r w:rsidR="00702123">
          <w:rPr>
            <w:lang w:val="en-CA"/>
          </w:rPr>
          <w:t xml:space="preserve">on certain clock rate and manufacturing process as is illustrated </w:t>
        </w:r>
      </w:ins>
      <w:ins w:id="169" w:author="Sergey Ikonin" w:date="2018-09-30T16:45:00Z">
        <w:r w:rsidR="002D2333">
          <w:rPr>
            <w:lang w:val="en-CA"/>
          </w:rPr>
          <w:t>in the next section</w:t>
        </w:r>
      </w:ins>
      <w:ins w:id="170" w:author="Sergey Ikonin" w:date="2018-09-26T01:36:00Z">
        <w:r>
          <w:rPr>
            <w:lang w:val="en-CA"/>
          </w:rPr>
          <w:t>.</w:t>
        </w:r>
      </w:ins>
    </w:p>
    <w:p w14:paraId="673839BD" w14:textId="3DA0DD14" w:rsidR="0019704A" w:rsidRPr="00473EB1" w:rsidRDefault="00760F48" w:rsidP="00B6247C">
      <w:pPr>
        <w:pStyle w:val="Heading2"/>
        <w:rPr>
          <w:ins w:id="171" w:author="Sergey Ikonin" w:date="2018-09-30T03:21:00Z"/>
          <w:lang w:val="en-CA"/>
        </w:rPr>
      </w:pPr>
      <w:ins w:id="172" w:author="Sergey Ikonin" w:date="2018-09-30T03:57:00Z">
        <w:r>
          <w:rPr>
            <w:lang w:val="en-CA"/>
          </w:rPr>
          <w:t>P</w:t>
        </w:r>
        <w:r w:rsidR="006172D1">
          <w:rPr>
            <w:lang w:val="en-CA"/>
          </w:rPr>
          <w:t xml:space="preserve">rototype </w:t>
        </w:r>
      </w:ins>
      <w:ins w:id="173" w:author="Sergey Ikonin" w:date="2018-09-30T03:58:00Z">
        <w:r>
          <w:rPr>
            <w:lang w:val="en-CA"/>
          </w:rPr>
          <w:t xml:space="preserve">RTL </w:t>
        </w:r>
        <w:r w:rsidR="00582AC8">
          <w:rPr>
            <w:lang w:val="en-CA"/>
          </w:rPr>
          <w:t>design</w:t>
        </w:r>
      </w:ins>
    </w:p>
    <w:p w14:paraId="04D5D374" w14:textId="369EA042" w:rsidR="0019704A" w:rsidRDefault="0019704A" w:rsidP="004D0A41">
      <w:pPr>
        <w:rPr>
          <w:ins w:id="174" w:author="Sergey Ikonin" w:date="2018-09-30T03:27:00Z"/>
          <w:lang w:val="en-CA"/>
        </w:rPr>
      </w:pPr>
      <w:ins w:id="175" w:author="Sergey Ikonin" w:date="2018-09-30T03:21:00Z">
        <w:r>
          <w:rPr>
            <w:lang w:val="en-CA"/>
          </w:rPr>
          <w:t xml:space="preserve">This section </w:t>
        </w:r>
      </w:ins>
      <w:ins w:id="176" w:author="Sergey Ikonin" w:date="2018-09-30T03:24:00Z">
        <w:r>
          <w:rPr>
            <w:lang w:val="en-CA"/>
          </w:rPr>
          <w:t>reports</w:t>
        </w:r>
      </w:ins>
      <w:ins w:id="177" w:author="Sergey Ikonin" w:date="2018-09-30T03:21:00Z">
        <w:r>
          <w:rPr>
            <w:lang w:val="en-CA"/>
          </w:rPr>
          <w:t xml:space="preserve"> results of</w:t>
        </w:r>
      </w:ins>
      <w:ins w:id="178" w:author="Sergey Ikonin" w:date="2018-09-30T03:32:00Z">
        <w:r w:rsidR="00DF268A">
          <w:rPr>
            <w:lang w:val="en-CA"/>
          </w:rPr>
          <w:t xml:space="preserve"> synthesizing prototype</w:t>
        </w:r>
      </w:ins>
      <w:ins w:id="179" w:author="Sergey Ikonin" w:date="2018-09-30T03:21:00Z">
        <w:r>
          <w:rPr>
            <w:lang w:val="en-CA"/>
          </w:rPr>
          <w:t xml:space="preserve"> RTL design with different clock </w:t>
        </w:r>
      </w:ins>
      <w:ins w:id="180" w:author="Sergey Ikonin" w:date="2018-09-30T03:46:00Z">
        <w:r w:rsidR="000A6B45">
          <w:rPr>
            <w:lang w:val="en-CA"/>
          </w:rPr>
          <w:t>rate</w:t>
        </w:r>
      </w:ins>
      <w:ins w:id="181" w:author="Sergey Ikonin" w:date="2018-09-30T03:21:00Z">
        <w:r>
          <w:rPr>
            <w:lang w:val="en-CA"/>
          </w:rPr>
          <w:t xml:space="preserve"> and</w:t>
        </w:r>
      </w:ins>
      <w:ins w:id="182" w:author="Sergey Ikonin" w:date="2018-09-30T03:22:00Z">
        <w:r>
          <w:rPr>
            <w:lang w:val="en-CA"/>
          </w:rPr>
          <w:t xml:space="preserve"> manufacturing process.</w:t>
        </w:r>
      </w:ins>
      <w:ins w:id="183" w:author="Sergey Ikonin" w:date="2018-09-30T03:24:00Z">
        <w:r>
          <w:rPr>
            <w:lang w:val="en-CA"/>
          </w:rPr>
          <w:t xml:space="preserve"> The analysis was carried out</w:t>
        </w:r>
        <w:r w:rsidR="000A6B45">
          <w:rPr>
            <w:lang w:val="en-CA"/>
          </w:rPr>
          <w:t xml:space="preserve">, </w:t>
        </w:r>
        <w:r w:rsidRPr="0019704A">
          <w:rPr>
            <w:lang w:val="en-CA"/>
          </w:rPr>
          <w:t xml:space="preserve">gate count and latency estimations </w:t>
        </w:r>
      </w:ins>
      <w:ins w:id="184" w:author="Sergey Ikonin" w:date="2018-09-30T03:25:00Z">
        <w:r>
          <w:rPr>
            <w:lang w:val="en-CA"/>
          </w:rPr>
          <w:t xml:space="preserve">were obtained </w:t>
        </w:r>
      </w:ins>
      <w:ins w:id="185" w:author="Sergey Ikonin" w:date="2018-09-30T03:24:00Z">
        <w:r w:rsidRPr="0019704A">
          <w:rPr>
            <w:lang w:val="en-CA"/>
          </w:rPr>
          <w:t>for 1x1, 1x4 and 1x8</w:t>
        </w:r>
      </w:ins>
      <w:ins w:id="186" w:author="Sergey Ikonin" w:date="2018-09-30T03:25:00Z">
        <w:r>
          <w:rPr>
            <w:lang w:val="en-CA"/>
          </w:rPr>
          <w:t xml:space="preserve"> pixel blocks</w:t>
        </w:r>
      </w:ins>
      <w:ins w:id="187" w:author="Sergey Ikonin" w:date="2018-09-30T16:47:00Z">
        <w:r w:rsidR="002D2333">
          <w:rPr>
            <w:lang w:val="en-CA"/>
          </w:rPr>
          <w:t>. Each sample is processed</w:t>
        </w:r>
      </w:ins>
      <w:ins w:id="188" w:author="Sergey Ikonin" w:date="2018-09-30T03:25:00Z">
        <w:r>
          <w:rPr>
            <w:lang w:val="en-CA"/>
          </w:rPr>
          <w:t xml:space="preserve"> in parallel</w:t>
        </w:r>
      </w:ins>
      <w:ins w:id="189" w:author="Sergey Ikonin" w:date="2018-09-30T16:49:00Z">
        <w:r w:rsidR="002D2333">
          <w:rPr>
            <w:lang w:val="en-CA"/>
          </w:rPr>
          <w:t xml:space="preserve"> as in</w:t>
        </w:r>
      </w:ins>
      <w:ins w:id="190" w:author="Sergey Ikonin" w:date="2018-09-30T16:50:00Z">
        <w:r w:rsidR="002D2333">
          <w:rPr>
            <w:lang w:val="en-CA"/>
          </w:rPr>
          <w:t xml:space="preserve"> </w:t>
        </w:r>
      </w:ins>
      <w:ins w:id="191" w:author="Sergey Ikonin" w:date="2018-09-30T16:49:00Z">
        <w:r w:rsidR="002D2333">
          <w:rPr>
            <w:lang w:val="en-CA"/>
          </w:rPr>
          <w:fldChar w:fldCharType="begin"/>
        </w:r>
        <w:r w:rsidR="002D2333">
          <w:rPr>
            <w:lang w:val="en-CA"/>
          </w:rPr>
          <w:instrText xml:space="preserve"> REF _Ref526047648 \h </w:instrText>
        </w:r>
        <w:r w:rsidR="002D2333">
          <w:rPr>
            <w:lang w:val="en-CA"/>
          </w:rPr>
        </w:r>
      </w:ins>
      <w:r w:rsidR="002D2333">
        <w:rPr>
          <w:lang w:val="en-CA"/>
        </w:rPr>
        <w:fldChar w:fldCharType="separate"/>
      </w:r>
      <w:ins w:id="192" w:author="Sergey Ikonin" w:date="2018-09-30T16:49:00Z">
        <w:r w:rsidR="002D2333">
          <w:t xml:space="preserve">Figure </w:t>
        </w:r>
        <w:r w:rsidR="002D2333">
          <w:rPr>
            <w:noProof/>
          </w:rPr>
          <w:t>6</w:t>
        </w:r>
        <w:r w:rsidR="002D2333">
          <w:rPr>
            <w:lang w:val="en-CA"/>
          </w:rPr>
          <w:fldChar w:fldCharType="end"/>
        </w:r>
      </w:ins>
      <w:ins w:id="193" w:author="Sergey Ikonin" w:date="2018-09-30T03:29:00Z">
        <w:r w:rsidR="00DF268A">
          <w:rPr>
            <w:lang w:val="en-CA"/>
          </w:rPr>
          <w:t xml:space="preserve"> </w:t>
        </w:r>
      </w:ins>
      <w:ins w:id="194" w:author="Sergey Ikonin" w:date="2018-09-30T16:48:00Z">
        <w:r w:rsidR="002D2333">
          <w:rPr>
            <w:lang w:val="en-CA"/>
          </w:rPr>
          <w:t>and</w:t>
        </w:r>
      </w:ins>
      <w:ins w:id="195" w:author="Sergey Ikonin" w:date="2018-09-30T03:29:00Z">
        <w:r w:rsidR="002D2333">
          <w:rPr>
            <w:lang w:val="en-CA"/>
          </w:rPr>
          <w:t xml:space="preserve"> </w:t>
        </w:r>
      </w:ins>
      <w:ins w:id="196" w:author="Sergey Ikonin" w:date="2018-09-30T16:48:00Z">
        <w:r w:rsidR="002D2333">
          <w:rPr>
            <w:lang w:val="en-CA"/>
          </w:rPr>
          <w:t xml:space="preserve">suggested design with </w:t>
        </w:r>
      </w:ins>
      <w:ins w:id="197" w:author="Sergey Ikonin" w:date="2018-09-30T03:29:00Z">
        <w:r w:rsidR="002D2333">
          <w:rPr>
            <w:lang w:val="en-CA"/>
          </w:rPr>
          <w:t>16x</w:t>
        </w:r>
        <w:r w:rsidR="00DF268A">
          <w:rPr>
            <w:lang w:val="en-CA"/>
          </w:rPr>
          <w:t xml:space="preserve">7-bit entries table </w:t>
        </w:r>
      </w:ins>
      <w:ins w:id="198" w:author="Sergey Ikonin" w:date="2018-09-30T16:48:00Z">
        <w:r w:rsidR="002D2333">
          <w:rPr>
            <w:lang w:val="en-CA"/>
          </w:rPr>
          <w:t>is used</w:t>
        </w:r>
        <w:r w:rsidR="002D2333">
          <w:rPr>
            <w:lang w:val="en-CA"/>
          </w:rPr>
          <w:t xml:space="preserve"> </w:t>
        </w:r>
      </w:ins>
      <w:ins w:id="199" w:author="Sergey Ikonin" w:date="2018-09-30T03:29:00Z">
        <w:r w:rsidR="00DF268A">
          <w:rPr>
            <w:lang w:val="en-CA"/>
          </w:rPr>
          <w:t>for filtering</w:t>
        </w:r>
      </w:ins>
      <w:ins w:id="200" w:author="Sergey Ikonin" w:date="2018-09-30T03:26:00Z">
        <w:r>
          <w:rPr>
            <w:lang w:val="en-CA"/>
          </w:rPr>
          <w:t>.</w:t>
        </w:r>
      </w:ins>
    </w:p>
    <w:p w14:paraId="0CBD428E" w14:textId="77777777" w:rsidR="002E3103" w:rsidRDefault="002E3103" w:rsidP="00B6247C">
      <w:pPr>
        <w:rPr>
          <w:ins w:id="201" w:author="Sergey Ikonin" w:date="2018-09-30T03:40:00Z"/>
        </w:rPr>
      </w:pPr>
    </w:p>
    <w:tbl>
      <w:tblPr>
        <w:tblW w:w="6001" w:type="dxa"/>
        <w:jc w:val="center"/>
        <w:tblCellMar>
          <w:left w:w="0" w:type="dxa"/>
          <w:right w:w="0" w:type="dxa"/>
        </w:tblCellMar>
        <w:tblLook w:val="04A0" w:firstRow="1" w:lastRow="0" w:firstColumn="1" w:lastColumn="0" w:noHBand="0" w:noVBand="1"/>
      </w:tblPr>
      <w:tblGrid>
        <w:gridCol w:w="2872"/>
        <w:gridCol w:w="1043"/>
        <w:gridCol w:w="1043"/>
        <w:gridCol w:w="1043"/>
      </w:tblGrid>
      <w:tr w:rsidR="002E3103" w14:paraId="29D471D8" w14:textId="77777777" w:rsidTr="00B6247C">
        <w:trPr>
          <w:trHeight w:val="374"/>
          <w:jc w:val="center"/>
          <w:ins w:id="202" w:author="Sergey Ikonin" w:date="2018-09-30T03:40:00Z"/>
        </w:trPr>
        <w:tc>
          <w:tcPr>
            <w:tcW w:w="28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CBB1B3" w14:textId="77777777" w:rsidR="002E3103" w:rsidRDefault="002E3103" w:rsidP="00473EB1">
            <w:pPr>
              <w:jc w:val="center"/>
              <w:rPr>
                <w:ins w:id="203" w:author="Sergey Ikonin" w:date="2018-09-30T03:40:00Z"/>
                <w:rFonts w:ascii="Calibri" w:eastAsiaTheme="minorHAnsi" w:hAnsi="Calibri" w:cs="Calibri"/>
                <w:color w:val="000000"/>
                <w:szCs w:val="22"/>
              </w:rPr>
            </w:pPr>
            <w:ins w:id="204" w:author="Sergey Ikonin" w:date="2018-09-30T03:40: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6D1DC1" w14:textId="77777777" w:rsidR="002E3103" w:rsidRDefault="002E3103" w:rsidP="00473EB1">
            <w:pPr>
              <w:jc w:val="center"/>
              <w:rPr>
                <w:ins w:id="205" w:author="Sergey Ikonin" w:date="2018-09-30T03:40:00Z"/>
                <w:color w:val="000000"/>
                <w:szCs w:val="22"/>
              </w:rPr>
            </w:pPr>
            <w:ins w:id="206" w:author="Sergey Ikonin" w:date="2018-09-30T03:40:00Z">
              <w:r>
                <w:rPr>
                  <w:color w:val="000000"/>
                  <w:szCs w:val="22"/>
                </w:rPr>
                <w:t>1</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1B6D85" w14:textId="77777777" w:rsidR="002E3103" w:rsidRDefault="002E3103" w:rsidP="00473EB1">
            <w:pPr>
              <w:jc w:val="center"/>
              <w:rPr>
                <w:ins w:id="207" w:author="Sergey Ikonin" w:date="2018-09-30T03:40:00Z"/>
                <w:color w:val="000000"/>
                <w:szCs w:val="22"/>
              </w:rPr>
            </w:pPr>
            <w:ins w:id="208" w:author="Sergey Ikonin" w:date="2018-09-30T03:40:00Z">
              <w:r>
                <w:rPr>
                  <w:color w:val="000000"/>
                  <w:szCs w:val="22"/>
                </w:rPr>
                <w:t>4</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45838B" w14:textId="77777777" w:rsidR="002E3103" w:rsidRDefault="002E3103" w:rsidP="00473EB1">
            <w:pPr>
              <w:jc w:val="center"/>
              <w:rPr>
                <w:ins w:id="209" w:author="Sergey Ikonin" w:date="2018-09-30T03:40:00Z"/>
                <w:color w:val="000000"/>
                <w:szCs w:val="22"/>
              </w:rPr>
            </w:pPr>
            <w:ins w:id="210" w:author="Sergey Ikonin" w:date="2018-09-30T03:40:00Z">
              <w:r>
                <w:rPr>
                  <w:color w:val="000000"/>
                  <w:szCs w:val="22"/>
                </w:rPr>
                <w:t>8</w:t>
              </w:r>
            </w:ins>
          </w:p>
        </w:tc>
      </w:tr>
      <w:tr w:rsidR="002E3103" w14:paraId="7427636A" w14:textId="77777777" w:rsidTr="00B6247C">
        <w:trPr>
          <w:trHeight w:val="374"/>
          <w:jc w:val="center"/>
          <w:ins w:id="211" w:author="Sergey Ikonin" w:date="2018-09-30T03:40:00Z"/>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20392B" w14:textId="0ED7D704" w:rsidR="002E3103" w:rsidRDefault="002E3103" w:rsidP="00473EB1">
            <w:pPr>
              <w:jc w:val="center"/>
              <w:rPr>
                <w:ins w:id="212" w:author="Sergey Ikonin" w:date="2018-09-30T03:40:00Z"/>
                <w:b/>
                <w:bCs/>
                <w:color w:val="000000"/>
                <w:szCs w:val="22"/>
              </w:rPr>
            </w:pPr>
            <w:ins w:id="213" w:author="Sergey Ikonin" w:date="2018-09-30T03:41:00Z">
              <w:r>
                <w:rPr>
                  <w:b/>
                  <w:bCs/>
                  <w:color w:val="000000"/>
                  <w:szCs w:val="22"/>
                </w:rPr>
                <w:t>Latency(</w:t>
              </w:r>
              <w:proofErr w:type="spellStart"/>
              <w:r>
                <w:rPr>
                  <w:b/>
                  <w:bCs/>
                  <w:color w:val="000000"/>
                  <w:szCs w:val="22"/>
                </w:rPr>
                <w:t>clk</w:t>
              </w:r>
              <w:proofErr w:type="spellEnd"/>
              <w:r>
                <w:rPr>
                  <w:b/>
                  <w:bCs/>
                  <w:color w:val="000000"/>
                  <w:szCs w:val="22"/>
                </w:rPr>
                <w:t>)</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E0E53" w14:textId="534BFDF3" w:rsidR="002E3103" w:rsidRDefault="002E3103" w:rsidP="002E3103">
            <w:pPr>
              <w:jc w:val="center"/>
              <w:rPr>
                <w:ins w:id="214" w:author="Sergey Ikonin" w:date="2018-09-30T03:40:00Z"/>
                <w:color w:val="000000"/>
                <w:szCs w:val="22"/>
              </w:rPr>
            </w:pPr>
            <w:ins w:id="215" w:author="Sergey Ikonin" w:date="2018-09-30T03:41:00Z">
              <w:r>
                <w:rPr>
                  <w:color w:val="000000"/>
                  <w:szCs w:val="22"/>
                </w:rPr>
                <w:t>1</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B8489D" w14:textId="119571A6" w:rsidR="002E3103" w:rsidRDefault="002E3103" w:rsidP="002E3103">
            <w:pPr>
              <w:jc w:val="center"/>
              <w:rPr>
                <w:ins w:id="216" w:author="Sergey Ikonin" w:date="2018-09-30T03:40:00Z"/>
                <w:color w:val="000000"/>
                <w:szCs w:val="22"/>
              </w:rPr>
            </w:pPr>
            <w:ins w:id="217" w:author="Sergey Ikonin" w:date="2018-09-30T03:41:00Z">
              <w:r>
                <w:rPr>
                  <w:color w:val="000000"/>
                  <w:szCs w:val="22"/>
                </w:rPr>
                <w:t>1</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C68D4B" w14:textId="7E0F82B2" w:rsidR="002E3103" w:rsidRDefault="002E3103" w:rsidP="002E3103">
            <w:pPr>
              <w:jc w:val="center"/>
              <w:rPr>
                <w:ins w:id="218" w:author="Sergey Ikonin" w:date="2018-09-30T03:40:00Z"/>
                <w:color w:val="000000"/>
                <w:szCs w:val="22"/>
              </w:rPr>
            </w:pPr>
            <w:ins w:id="219" w:author="Sergey Ikonin" w:date="2018-09-30T03:41:00Z">
              <w:r>
                <w:rPr>
                  <w:color w:val="000000"/>
                  <w:szCs w:val="22"/>
                </w:rPr>
                <w:t>1</w:t>
              </w:r>
            </w:ins>
          </w:p>
        </w:tc>
      </w:tr>
      <w:tr w:rsidR="002E3103" w14:paraId="4A81D6CE" w14:textId="77777777" w:rsidTr="00B6247C">
        <w:trPr>
          <w:trHeight w:val="374"/>
          <w:jc w:val="center"/>
          <w:ins w:id="220" w:author="Sergey Ikonin" w:date="2018-09-30T03:40:00Z"/>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DCC60" w14:textId="45441B78" w:rsidR="002E3103" w:rsidRDefault="002E3103" w:rsidP="00473EB1">
            <w:pPr>
              <w:jc w:val="center"/>
              <w:rPr>
                <w:ins w:id="221" w:author="Sergey Ikonin" w:date="2018-09-30T03:40:00Z"/>
                <w:b/>
                <w:bCs/>
                <w:color w:val="000000"/>
                <w:szCs w:val="22"/>
              </w:rPr>
            </w:pPr>
            <w:ins w:id="222" w:author="Sergey Ikonin" w:date="2018-09-30T03:41:00Z">
              <w:r>
                <w:rPr>
                  <w:b/>
                  <w:bCs/>
                  <w:color w:val="000000"/>
                  <w:szCs w:val="22"/>
                </w:rPr>
                <w:t>Gate count</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643E2" w14:textId="599619A4" w:rsidR="002E3103" w:rsidRDefault="002E3103" w:rsidP="002E3103">
            <w:pPr>
              <w:jc w:val="center"/>
              <w:rPr>
                <w:ins w:id="223" w:author="Sergey Ikonin" w:date="2018-09-30T03:40:00Z"/>
                <w:color w:val="000000"/>
                <w:szCs w:val="22"/>
              </w:rPr>
            </w:pPr>
            <w:ins w:id="224" w:author="Sergey Ikonin" w:date="2018-09-30T03:41:00Z">
              <w:r>
                <w:rPr>
                  <w:color w:val="000000"/>
                  <w:szCs w:val="22"/>
                </w:rPr>
                <w:t>14565</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1A1B" w14:textId="5490F046" w:rsidR="002E3103" w:rsidRDefault="002E3103" w:rsidP="002E3103">
            <w:pPr>
              <w:jc w:val="center"/>
              <w:rPr>
                <w:ins w:id="225" w:author="Sergey Ikonin" w:date="2018-09-30T03:40:00Z"/>
                <w:color w:val="000000"/>
                <w:szCs w:val="22"/>
              </w:rPr>
            </w:pPr>
            <w:ins w:id="226" w:author="Sergey Ikonin" w:date="2018-09-30T03:41:00Z">
              <w:r>
                <w:rPr>
                  <w:color w:val="000000"/>
                  <w:szCs w:val="22"/>
                </w:rPr>
                <w:t>39020</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1151F5" w14:textId="63079640" w:rsidR="002E3103" w:rsidRDefault="002E3103" w:rsidP="002E3103">
            <w:pPr>
              <w:jc w:val="center"/>
              <w:rPr>
                <w:ins w:id="227" w:author="Sergey Ikonin" w:date="2018-09-30T03:40:00Z"/>
                <w:color w:val="000000"/>
                <w:szCs w:val="22"/>
              </w:rPr>
            </w:pPr>
            <w:ins w:id="228" w:author="Sergey Ikonin" w:date="2018-09-30T03:41:00Z">
              <w:r>
                <w:rPr>
                  <w:color w:val="000000"/>
                  <w:szCs w:val="22"/>
                </w:rPr>
                <w:t>65816</w:t>
              </w:r>
            </w:ins>
          </w:p>
        </w:tc>
      </w:tr>
    </w:tbl>
    <w:p w14:paraId="4F5FAFBE" w14:textId="7397E304" w:rsidR="00DF268A" w:rsidRDefault="00DF268A" w:rsidP="00B6247C">
      <w:pPr>
        <w:pStyle w:val="Caption"/>
        <w:jc w:val="center"/>
        <w:rPr>
          <w:ins w:id="229" w:author="Sergey Ikonin" w:date="2018-09-30T03:28:00Z"/>
          <w:lang w:val="en-CA"/>
        </w:rPr>
      </w:pPr>
      <w:ins w:id="230" w:author="Sergey Ikonin" w:date="2018-09-30T03:28:00Z">
        <w:r>
          <w:t xml:space="preserve">Table </w:t>
        </w:r>
        <w:r>
          <w:rPr>
            <w:noProof/>
          </w:rPr>
          <w:fldChar w:fldCharType="begin"/>
        </w:r>
        <w:r>
          <w:rPr>
            <w:noProof/>
          </w:rPr>
          <w:instrText xml:space="preserve"> SEQ Table \* ARABIC </w:instrText>
        </w:r>
        <w:r>
          <w:rPr>
            <w:noProof/>
          </w:rPr>
          <w:fldChar w:fldCharType="separate"/>
        </w:r>
      </w:ins>
      <w:ins w:id="231" w:author="Sergey Ikonin" w:date="2018-09-30T04:07:00Z">
        <w:r w:rsidR="0059277E">
          <w:rPr>
            <w:noProof/>
          </w:rPr>
          <w:t>1</w:t>
        </w:r>
      </w:ins>
      <w:ins w:id="232" w:author="Sergey Ikonin" w:date="2018-09-30T03:28:00Z">
        <w:r>
          <w:rPr>
            <w:noProof/>
          </w:rPr>
          <w:fldChar w:fldCharType="end"/>
        </w:r>
        <w:r>
          <w:t xml:space="preserve"> </w:t>
        </w:r>
      </w:ins>
      <w:ins w:id="233" w:author="Sergey Ikonin" w:date="2018-09-30T03:34:00Z">
        <w:r w:rsidRPr="00DF268A">
          <w:rPr>
            <w:lang w:val="en-CA"/>
          </w:rPr>
          <w:t>28nm TSM</w:t>
        </w:r>
      </w:ins>
      <w:ins w:id="234" w:author="Sergey Ikonin" w:date="2018-09-30T03:35:00Z">
        <w:r>
          <w:rPr>
            <w:lang w:val="en-CA"/>
          </w:rPr>
          <w:t>C,</w:t>
        </w:r>
      </w:ins>
      <w:ins w:id="235" w:author="Sergey Ikonin" w:date="2018-09-30T03:34:00Z">
        <w:r>
          <w:rPr>
            <w:lang w:val="en-CA"/>
          </w:rPr>
          <w:t xml:space="preserve"> </w:t>
        </w:r>
        <w:r w:rsidR="00F3475B">
          <w:rPr>
            <w:lang w:val="en-CA"/>
          </w:rPr>
          <w:t xml:space="preserve">CLK </w:t>
        </w:r>
        <w:r w:rsidRPr="00DF268A">
          <w:rPr>
            <w:lang w:val="en-CA"/>
          </w:rPr>
          <w:t>450</w:t>
        </w:r>
      </w:ins>
      <w:ins w:id="236" w:author="Sergey Ikonin" w:date="2018-09-30T03:38:00Z">
        <w:r w:rsidR="002E3103">
          <w:rPr>
            <w:lang w:val="en-CA"/>
          </w:rPr>
          <w:t xml:space="preserve"> </w:t>
        </w:r>
      </w:ins>
      <w:ins w:id="237" w:author="Sergey Ikonin" w:date="2018-09-30T03:34:00Z">
        <w:r w:rsidRPr="00DF268A">
          <w:rPr>
            <w:lang w:val="en-CA"/>
          </w:rPr>
          <w:t>MHz</w:t>
        </w:r>
      </w:ins>
      <w:ins w:id="238" w:author="Sergey Ikonin" w:date="2018-09-30T03:35:00Z">
        <w:r>
          <w:rPr>
            <w:lang w:val="en-CA"/>
          </w:rPr>
          <w:t xml:space="preserve"> </w:t>
        </w:r>
      </w:ins>
      <w:ins w:id="239" w:author="Sergey Ikonin" w:date="2018-09-30T03:34:00Z">
        <w:r w:rsidRPr="00DF268A">
          <w:rPr>
            <w:lang w:val="en-CA"/>
          </w:rPr>
          <w:t>(2.22ns)</w:t>
        </w:r>
      </w:ins>
    </w:p>
    <w:p w14:paraId="43FEBC43" w14:textId="77777777" w:rsidR="00DF268A" w:rsidRPr="00B6247C" w:rsidRDefault="00DF268A" w:rsidP="00DF268A">
      <w:pPr>
        <w:rPr>
          <w:ins w:id="240" w:author="Sergey Ikonin" w:date="2018-09-30T03:27:00Z"/>
          <w:rFonts w:ascii="Calibri" w:eastAsiaTheme="minorHAnsi" w:hAnsi="Calibri" w:cs="Calibri"/>
          <w:color w:val="1F497D"/>
          <w:sz w:val="21"/>
          <w:szCs w:val="21"/>
          <w:lang w:val="en-CA"/>
        </w:rPr>
      </w:pPr>
    </w:p>
    <w:tbl>
      <w:tblPr>
        <w:tblW w:w="5966" w:type="dxa"/>
        <w:jc w:val="center"/>
        <w:tblCellMar>
          <w:left w:w="0" w:type="dxa"/>
          <w:right w:w="0" w:type="dxa"/>
        </w:tblCellMar>
        <w:tblLook w:val="04A0" w:firstRow="1" w:lastRow="0" w:firstColumn="1" w:lastColumn="0" w:noHBand="0" w:noVBand="1"/>
      </w:tblPr>
      <w:tblGrid>
        <w:gridCol w:w="2855"/>
        <w:gridCol w:w="1037"/>
        <w:gridCol w:w="1037"/>
        <w:gridCol w:w="1037"/>
      </w:tblGrid>
      <w:tr w:rsidR="002E3103" w14:paraId="4E68795F" w14:textId="77777777" w:rsidTr="002E3103">
        <w:trPr>
          <w:trHeight w:val="296"/>
          <w:jc w:val="center"/>
          <w:ins w:id="241" w:author="Sergey Ikonin" w:date="2018-09-30T03:27:00Z"/>
        </w:trPr>
        <w:tc>
          <w:tcPr>
            <w:tcW w:w="28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8D8AE" w14:textId="5E4C26D3" w:rsidR="00F3475B" w:rsidRDefault="00F3475B" w:rsidP="00B6247C">
            <w:pPr>
              <w:jc w:val="center"/>
              <w:rPr>
                <w:ins w:id="242" w:author="Sergey Ikonin" w:date="2018-09-30T03:27:00Z"/>
                <w:rFonts w:ascii="Calibri" w:eastAsiaTheme="minorHAnsi" w:hAnsi="Calibri" w:cs="Calibri"/>
                <w:color w:val="000000"/>
                <w:szCs w:val="22"/>
              </w:rPr>
            </w:pPr>
            <w:ins w:id="243" w:author="Sergey Ikonin" w:date="2018-09-30T03:35: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AD699F" w14:textId="33B2161F" w:rsidR="00F3475B" w:rsidRDefault="00F3475B" w:rsidP="00B6247C">
            <w:pPr>
              <w:jc w:val="center"/>
              <w:rPr>
                <w:ins w:id="244" w:author="Sergey Ikonin" w:date="2018-09-30T03:27:00Z"/>
                <w:color w:val="000000"/>
                <w:szCs w:val="22"/>
              </w:rPr>
            </w:pPr>
            <w:ins w:id="245" w:author="Sergey Ikonin" w:date="2018-09-30T03:35:00Z">
              <w:r>
                <w:rPr>
                  <w:color w:val="000000"/>
                  <w:szCs w:val="22"/>
                </w:rPr>
                <w:t>1</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B9CD81" w14:textId="0459FFFE" w:rsidR="00F3475B" w:rsidRDefault="00F3475B" w:rsidP="00B6247C">
            <w:pPr>
              <w:jc w:val="center"/>
              <w:rPr>
                <w:ins w:id="246" w:author="Sergey Ikonin" w:date="2018-09-30T03:27:00Z"/>
                <w:color w:val="000000"/>
                <w:szCs w:val="22"/>
              </w:rPr>
            </w:pPr>
            <w:ins w:id="247" w:author="Sergey Ikonin" w:date="2018-09-30T03:35:00Z">
              <w:r>
                <w:rPr>
                  <w:color w:val="000000"/>
                  <w:szCs w:val="22"/>
                </w:rPr>
                <w:t>4</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0DB869" w14:textId="21C94D50" w:rsidR="00F3475B" w:rsidRDefault="00F3475B" w:rsidP="00B6247C">
            <w:pPr>
              <w:jc w:val="center"/>
              <w:rPr>
                <w:ins w:id="248" w:author="Sergey Ikonin" w:date="2018-09-30T03:27:00Z"/>
                <w:color w:val="000000"/>
                <w:szCs w:val="22"/>
              </w:rPr>
            </w:pPr>
            <w:ins w:id="249" w:author="Sergey Ikonin" w:date="2018-09-30T03:35:00Z">
              <w:r>
                <w:rPr>
                  <w:color w:val="000000"/>
                  <w:szCs w:val="22"/>
                </w:rPr>
                <w:t>8</w:t>
              </w:r>
            </w:ins>
          </w:p>
        </w:tc>
      </w:tr>
      <w:tr w:rsidR="002E3103" w14:paraId="5ECE9114" w14:textId="77777777" w:rsidTr="002E3103">
        <w:trPr>
          <w:trHeight w:val="296"/>
          <w:jc w:val="center"/>
          <w:ins w:id="250" w:author="Sergey Ikonin" w:date="2018-09-30T03:27:00Z"/>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51A90" w14:textId="77777777" w:rsidR="00DF268A" w:rsidRDefault="00DF268A" w:rsidP="00473EB1">
            <w:pPr>
              <w:jc w:val="center"/>
              <w:rPr>
                <w:ins w:id="251" w:author="Sergey Ikonin" w:date="2018-09-30T03:27:00Z"/>
                <w:b/>
                <w:bCs/>
                <w:color w:val="000000"/>
                <w:szCs w:val="22"/>
              </w:rPr>
            </w:pPr>
            <w:ins w:id="252" w:author="Sergey Ikonin" w:date="2018-09-30T03:27:00Z">
              <w:r>
                <w:rPr>
                  <w:b/>
                  <w:bCs/>
                  <w:color w:val="000000"/>
                  <w:szCs w:val="22"/>
                </w:rPr>
                <w:t>Latency(</w:t>
              </w:r>
              <w:proofErr w:type="spellStart"/>
              <w:r>
                <w:rPr>
                  <w:b/>
                  <w:bCs/>
                  <w:color w:val="000000"/>
                  <w:szCs w:val="22"/>
                </w:rPr>
                <w:t>clk</w:t>
              </w:r>
              <w:proofErr w:type="spellEnd"/>
              <w:r>
                <w:rPr>
                  <w:b/>
                  <w:bCs/>
                  <w:color w:val="000000"/>
                  <w:szCs w:val="22"/>
                </w:rPr>
                <w:t>)</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D8D31C" w14:textId="77777777" w:rsidR="00DF268A" w:rsidRDefault="00DF268A">
            <w:pPr>
              <w:jc w:val="center"/>
              <w:rPr>
                <w:ins w:id="253" w:author="Sergey Ikonin" w:date="2018-09-30T03:27:00Z"/>
                <w:color w:val="000000"/>
                <w:szCs w:val="22"/>
              </w:rPr>
            </w:pPr>
            <w:ins w:id="254" w:author="Sergey Ikonin" w:date="2018-09-30T03:27:00Z">
              <w:r>
                <w:rPr>
                  <w:color w:val="000000"/>
                  <w:szCs w:val="22"/>
                </w:rPr>
                <w:t>2</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27E057" w14:textId="77777777" w:rsidR="00DF268A" w:rsidRDefault="00DF268A">
            <w:pPr>
              <w:jc w:val="center"/>
              <w:rPr>
                <w:ins w:id="255" w:author="Sergey Ikonin" w:date="2018-09-30T03:27:00Z"/>
                <w:color w:val="000000"/>
                <w:szCs w:val="22"/>
              </w:rPr>
            </w:pPr>
            <w:ins w:id="256" w:author="Sergey Ikonin" w:date="2018-09-30T03:27:00Z">
              <w:r>
                <w:rPr>
                  <w:color w:val="000000"/>
                  <w:szCs w:val="22"/>
                </w:rPr>
                <w:t>2</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D65D84" w14:textId="77777777" w:rsidR="00DF268A" w:rsidRDefault="00DF268A">
            <w:pPr>
              <w:jc w:val="center"/>
              <w:rPr>
                <w:ins w:id="257" w:author="Sergey Ikonin" w:date="2018-09-30T03:27:00Z"/>
                <w:color w:val="000000"/>
                <w:szCs w:val="22"/>
              </w:rPr>
            </w:pPr>
            <w:ins w:id="258" w:author="Sergey Ikonin" w:date="2018-09-30T03:27:00Z">
              <w:r>
                <w:rPr>
                  <w:color w:val="000000"/>
                  <w:szCs w:val="22"/>
                </w:rPr>
                <w:t>2</w:t>
              </w:r>
            </w:ins>
          </w:p>
        </w:tc>
      </w:tr>
      <w:tr w:rsidR="002E3103" w14:paraId="7EEACEFC" w14:textId="77777777" w:rsidTr="002E3103">
        <w:trPr>
          <w:trHeight w:val="296"/>
          <w:jc w:val="center"/>
          <w:ins w:id="259" w:author="Sergey Ikonin" w:date="2018-09-30T03:27:00Z"/>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B8C493" w14:textId="77777777" w:rsidR="00DF268A" w:rsidRDefault="00DF268A" w:rsidP="00473EB1">
            <w:pPr>
              <w:jc w:val="center"/>
              <w:rPr>
                <w:ins w:id="260" w:author="Sergey Ikonin" w:date="2018-09-30T03:27:00Z"/>
                <w:b/>
                <w:bCs/>
                <w:color w:val="000000"/>
                <w:szCs w:val="22"/>
              </w:rPr>
            </w:pPr>
            <w:ins w:id="261" w:author="Sergey Ikonin" w:date="2018-09-30T03:27:00Z">
              <w:r>
                <w:rPr>
                  <w:b/>
                  <w:bCs/>
                  <w:color w:val="000000"/>
                  <w:szCs w:val="22"/>
                </w:rPr>
                <w:t>Gate count</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9FB2A" w14:textId="77777777" w:rsidR="00DF268A" w:rsidRDefault="00DF268A">
            <w:pPr>
              <w:jc w:val="center"/>
              <w:rPr>
                <w:ins w:id="262" w:author="Sergey Ikonin" w:date="2018-09-30T03:27:00Z"/>
                <w:color w:val="000000"/>
                <w:szCs w:val="22"/>
              </w:rPr>
            </w:pPr>
            <w:ins w:id="263" w:author="Sergey Ikonin" w:date="2018-09-30T03:27:00Z">
              <w:r>
                <w:rPr>
                  <w:color w:val="000000"/>
                  <w:szCs w:val="22"/>
                </w:rPr>
                <w:t>15459</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056A34" w14:textId="77777777" w:rsidR="00DF268A" w:rsidRDefault="00DF268A">
            <w:pPr>
              <w:jc w:val="center"/>
              <w:rPr>
                <w:ins w:id="264" w:author="Sergey Ikonin" w:date="2018-09-30T03:27:00Z"/>
                <w:color w:val="000000"/>
                <w:szCs w:val="22"/>
              </w:rPr>
            </w:pPr>
            <w:ins w:id="265" w:author="Sergey Ikonin" w:date="2018-09-30T03:27:00Z">
              <w:r>
                <w:rPr>
                  <w:color w:val="000000"/>
                  <w:szCs w:val="22"/>
                </w:rPr>
                <w:t>38235</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C80EC0" w14:textId="77777777" w:rsidR="00DF268A" w:rsidRDefault="00DF268A">
            <w:pPr>
              <w:jc w:val="center"/>
              <w:rPr>
                <w:ins w:id="266" w:author="Sergey Ikonin" w:date="2018-09-30T03:27:00Z"/>
                <w:color w:val="000000"/>
                <w:szCs w:val="22"/>
              </w:rPr>
            </w:pPr>
            <w:ins w:id="267" w:author="Sergey Ikonin" w:date="2018-09-30T03:27:00Z">
              <w:r>
                <w:rPr>
                  <w:color w:val="000000"/>
                  <w:szCs w:val="22"/>
                </w:rPr>
                <w:t>68806</w:t>
              </w:r>
            </w:ins>
          </w:p>
        </w:tc>
      </w:tr>
    </w:tbl>
    <w:p w14:paraId="1113A7D7" w14:textId="2AA0BDA3" w:rsidR="00DF268A" w:rsidRDefault="002E3103" w:rsidP="00B6247C">
      <w:pPr>
        <w:pStyle w:val="Caption"/>
        <w:jc w:val="center"/>
        <w:rPr>
          <w:ins w:id="268" w:author="Sergey Ikonin" w:date="2018-09-30T03:27:00Z"/>
          <w:rFonts w:ascii="Calibri" w:eastAsiaTheme="minorHAnsi" w:hAnsi="Calibri" w:cs="Calibri"/>
          <w:color w:val="1F497D"/>
          <w:sz w:val="21"/>
          <w:szCs w:val="21"/>
          <w:lang w:val="en-GB"/>
        </w:rPr>
      </w:pPr>
      <w:ins w:id="269" w:author="Sergey Ikonin" w:date="2018-09-30T03:37:00Z">
        <w:r>
          <w:t xml:space="preserve">Table </w:t>
        </w:r>
        <w:r>
          <w:fldChar w:fldCharType="begin"/>
        </w:r>
        <w:r>
          <w:instrText xml:space="preserve"> SEQ Table \* ARABIC </w:instrText>
        </w:r>
      </w:ins>
      <w:r>
        <w:fldChar w:fldCharType="separate"/>
      </w:r>
      <w:ins w:id="270" w:author="Sergey Ikonin" w:date="2018-09-30T04:07:00Z">
        <w:r w:rsidR="0059277E">
          <w:rPr>
            <w:noProof/>
          </w:rPr>
          <w:t>2</w:t>
        </w:r>
      </w:ins>
      <w:ins w:id="271" w:author="Sergey Ikonin" w:date="2018-09-30T03:37:00Z">
        <w:r>
          <w:fldChar w:fldCharType="end"/>
        </w:r>
        <w:r>
          <w:t xml:space="preserve"> </w:t>
        </w:r>
      </w:ins>
      <w:ins w:id="272" w:author="Sergey Ikonin" w:date="2018-09-30T03:36:00Z">
        <w:r w:rsidRPr="00473EB1">
          <w:t xml:space="preserve">28nm </w:t>
        </w:r>
        <w:r w:rsidRPr="00B6247C">
          <w:t>TSMC</w:t>
        </w:r>
        <w:r w:rsidRPr="00B6247C">
          <w:tab/>
        </w:r>
      </w:ins>
      <w:ins w:id="273" w:author="Sergey Ikonin" w:date="2018-09-30T03:37:00Z">
        <w:r>
          <w:t xml:space="preserve">, </w:t>
        </w:r>
      </w:ins>
      <w:ins w:id="274" w:author="Sergey Ikonin" w:date="2018-09-30T03:36:00Z">
        <w:r w:rsidRPr="00473EB1">
          <w:t xml:space="preserve">CLK </w:t>
        </w:r>
        <w:r w:rsidRPr="00B6247C">
          <w:t>770</w:t>
        </w:r>
      </w:ins>
      <w:ins w:id="275" w:author="Sergey Ikonin" w:date="2018-09-30T03:38:00Z">
        <w:r>
          <w:t xml:space="preserve"> </w:t>
        </w:r>
      </w:ins>
      <w:ins w:id="276" w:author="Sergey Ikonin" w:date="2018-09-30T03:36:00Z">
        <w:r w:rsidRPr="00B6247C">
          <w:t>MHz</w:t>
        </w:r>
      </w:ins>
      <w:ins w:id="277" w:author="Sergey Ikonin" w:date="2018-09-30T03:38:00Z">
        <w:r>
          <w:t xml:space="preserve"> </w:t>
        </w:r>
      </w:ins>
      <w:ins w:id="278" w:author="Sergey Ikonin" w:date="2018-09-30T03:36:00Z">
        <w:r w:rsidRPr="00B6247C">
          <w:t>(1.3ns)</w:t>
        </w:r>
      </w:ins>
    </w:p>
    <w:tbl>
      <w:tblPr>
        <w:tblW w:w="5960" w:type="dxa"/>
        <w:jc w:val="center"/>
        <w:tblCellMar>
          <w:left w:w="0" w:type="dxa"/>
          <w:right w:w="0" w:type="dxa"/>
        </w:tblCellMar>
        <w:tblLook w:val="04A0" w:firstRow="1" w:lastRow="0" w:firstColumn="1" w:lastColumn="0" w:noHBand="0" w:noVBand="1"/>
      </w:tblPr>
      <w:tblGrid>
        <w:gridCol w:w="2852"/>
        <w:gridCol w:w="1036"/>
        <w:gridCol w:w="1036"/>
        <w:gridCol w:w="1036"/>
      </w:tblGrid>
      <w:tr w:rsidR="002E3103" w14:paraId="03A4458A" w14:textId="77777777" w:rsidTr="00B6247C">
        <w:trPr>
          <w:trHeight w:val="292"/>
          <w:jc w:val="center"/>
          <w:ins w:id="279" w:author="Sergey Ikonin" w:date="2018-09-30T03:27:00Z"/>
        </w:trPr>
        <w:tc>
          <w:tcPr>
            <w:tcW w:w="2852" w:type="dxa"/>
            <w:noWrap/>
            <w:tcMar>
              <w:top w:w="0" w:type="dxa"/>
              <w:left w:w="108" w:type="dxa"/>
              <w:bottom w:w="0" w:type="dxa"/>
              <w:right w:w="108" w:type="dxa"/>
            </w:tcMar>
            <w:vAlign w:val="bottom"/>
          </w:tcPr>
          <w:p w14:paraId="3A1A942F" w14:textId="5FFFCC60" w:rsidR="00DF268A" w:rsidRPr="00B6247C" w:rsidRDefault="00DF268A">
            <w:pPr>
              <w:jc w:val="center"/>
              <w:rPr>
                <w:ins w:id="280" w:author="Sergey Ikonin" w:date="2018-09-30T03:27:00Z"/>
                <w:b/>
                <w:bCs/>
                <w:color w:val="000000"/>
                <w:szCs w:val="22"/>
                <w:lang w:val="en-GB"/>
              </w:rPr>
            </w:pPr>
          </w:p>
        </w:tc>
        <w:tc>
          <w:tcPr>
            <w:tcW w:w="1036" w:type="dxa"/>
            <w:noWrap/>
            <w:tcMar>
              <w:top w:w="0" w:type="dxa"/>
              <w:left w:w="108" w:type="dxa"/>
              <w:bottom w:w="0" w:type="dxa"/>
              <w:right w:w="108" w:type="dxa"/>
            </w:tcMar>
            <w:vAlign w:val="bottom"/>
          </w:tcPr>
          <w:p w14:paraId="28B3A7F1" w14:textId="51164FCA" w:rsidR="00DF268A" w:rsidRDefault="00DF268A">
            <w:pPr>
              <w:jc w:val="center"/>
              <w:rPr>
                <w:ins w:id="281" w:author="Sergey Ikonin" w:date="2018-09-30T03:27:00Z"/>
                <w:b/>
                <w:bCs/>
                <w:color w:val="000000"/>
                <w:szCs w:val="22"/>
              </w:rPr>
            </w:pPr>
          </w:p>
        </w:tc>
        <w:tc>
          <w:tcPr>
            <w:tcW w:w="1036" w:type="dxa"/>
            <w:noWrap/>
            <w:tcMar>
              <w:top w:w="0" w:type="dxa"/>
              <w:left w:w="108" w:type="dxa"/>
              <w:bottom w:w="0" w:type="dxa"/>
              <w:right w:w="108" w:type="dxa"/>
            </w:tcMar>
            <w:vAlign w:val="bottom"/>
          </w:tcPr>
          <w:p w14:paraId="0F3E8C5D" w14:textId="745DE490" w:rsidR="00DF268A" w:rsidRDefault="00DF268A">
            <w:pPr>
              <w:jc w:val="center"/>
              <w:rPr>
                <w:ins w:id="282" w:author="Sergey Ikonin" w:date="2018-09-30T03:27:00Z"/>
                <w:color w:val="000000"/>
                <w:szCs w:val="22"/>
              </w:rPr>
            </w:pPr>
          </w:p>
        </w:tc>
        <w:tc>
          <w:tcPr>
            <w:tcW w:w="1036" w:type="dxa"/>
            <w:noWrap/>
            <w:tcMar>
              <w:top w:w="0" w:type="dxa"/>
              <w:left w:w="108" w:type="dxa"/>
              <w:bottom w:w="0" w:type="dxa"/>
              <w:right w:w="108" w:type="dxa"/>
            </w:tcMar>
            <w:vAlign w:val="bottom"/>
            <w:hideMark/>
          </w:tcPr>
          <w:p w14:paraId="6D9B8E05" w14:textId="77777777" w:rsidR="00DF268A" w:rsidRDefault="00DF268A">
            <w:pPr>
              <w:rPr>
                <w:ins w:id="283" w:author="Sergey Ikonin" w:date="2018-09-30T03:27:00Z"/>
                <w:color w:val="000000"/>
                <w:szCs w:val="22"/>
              </w:rPr>
            </w:pPr>
          </w:p>
        </w:tc>
      </w:tr>
      <w:tr w:rsidR="002E3103" w14:paraId="495D56AA" w14:textId="77777777" w:rsidTr="00B6247C">
        <w:trPr>
          <w:trHeight w:val="292"/>
          <w:jc w:val="center"/>
          <w:ins w:id="284" w:author="Sergey Ikonin" w:date="2018-09-30T03:43:00Z"/>
        </w:trPr>
        <w:tc>
          <w:tcPr>
            <w:tcW w:w="28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334796B" w14:textId="0F7F630B" w:rsidR="002E3103" w:rsidRDefault="002E3103" w:rsidP="00B6247C">
            <w:pPr>
              <w:jc w:val="center"/>
              <w:rPr>
                <w:ins w:id="285" w:author="Sergey Ikonin" w:date="2018-09-30T03:43:00Z"/>
                <w:b/>
                <w:bCs/>
                <w:color w:val="000000"/>
                <w:szCs w:val="22"/>
              </w:rPr>
            </w:pPr>
            <w:ins w:id="286" w:author="Sergey Ikonin" w:date="2018-09-30T03:43: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F22F349" w14:textId="25075964" w:rsidR="002E3103" w:rsidRDefault="002E3103" w:rsidP="002E3103">
            <w:pPr>
              <w:jc w:val="center"/>
              <w:rPr>
                <w:ins w:id="287" w:author="Sergey Ikonin" w:date="2018-09-30T03:43:00Z"/>
                <w:color w:val="000000"/>
                <w:szCs w:val="22"/>
              </w:rPr>
            </w:pPr>
            <w:ins w:id="288" w:author="Sergey Ikonin" w:date="2018-09-30T03:43:00Z">
              <w:r>
                <w:rPr>
                  <w:color w:val="000000"/>
                  <w:szCs w:val="22"/>
                </w:rPr>
                <w:t>1</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ADC0346" w14:textId="25FD143E" w:rsidR="002E3103" w:rsidRDefault="002E3103" w:rsidP="002E3103">
            <w:pPr>
              <w:jc w:val="center"/>
              <w:rPr>
                <w:ins w:id="289" w:author="Sergey Ikonin" w:date="2018-09-30T03:43:00Z"/>
                <w:color w:val="000000"/>
                <w:szCs w:val="22"/>
              </w:rPr>
            </w:pPr>
            <w:ins w:id="290" w:author="Sergey Ikonin" w:date="2018-09-30T03:43:00Z">
              <w:r>
                <w:rPr>
                  <w:color w:val="000000"/>
                  <w:szCs w:val="22"/>
                </w:rPr>
                <w:t>4</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5766069" w14:textId="78FE49DD" w:rsidR="002E3103" w:rsidRDefault="002E3103" w:rsidP="002E3103">
            <w:pPr>
              <w:jc w:val="center"/>
              <w:rPr>
                <w:ins w:id="291" w:author="Sergey Ikonin" w:date="2018-09-30T03:43:00Z"/>
                <w:color w:val="000000"/>
                <w:szCs w:val="22"/>
              </w:rPr>
            </w:pPr>
            <w:ins w:id="292" w:author="Sergey Ikonin" w:date="2018-09-30T03:43:00Z">
              <w:r>
                <w:rPr>
                  <w:color w:val="000000"/>
                  <w:szCs w:val="22"/>
                </w:rPr>
                <w:t>8</w:t>
              </w:r>
            </w:ins>
          </w:p>
        </w:tc>
      </w:tr>
      <w:tr w:rsidR="002E3103" w14:paraId="527C85C2" w14:textId="77777777" w:rsidTr="00B6247C">
        <w:trPr>
          <w:trHeight w:val="292"/>
          <w:jc w:val="center"/>
          <w:ins w:id="293" w:author="Sergey Ikonin" w:date="2018-09-30T03:27:00Z"/>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C37705" w14:textId="65494E18" w:rsidR="002E3103" w:rsidRDefault="002E3103" w:rsidP="00473EB1">
            <w:pPr>
              <w:jc w:val="center"/>
              <w:rPr>
                <w:ins w:id="294" w:author="Sergey Ikonin" w:date="2018-09-30T03:27:00Z"/>
                <w:b/>
                <w:bCs/>
                <w:color w:val="000000"/>
                <w:szCs w:val="22"/>
              </w:rPr>
            </w:pPr>
            <w:ins w:id="295" w:author="Sergey Ikonin" w:date="2018-09-30T03:43:00Z">
              <w:r>
                <w:rPr>
                  <w:b/>
                  <w:bCs/>
                  <w:color w:val="000000"/>
                  <w:szCs w:val="22"/>
                </w:rPr>
                <w:t>Latency(</w:t>
              </w:r>
              <w:proofErr w:type="spellStart"/>
              <w:r>
                <w:rPr>
                  <w:b/>
                  <w:bCs/>
                  <w:color w:val="000000"/>
                  <w:szCs w:val="22"/>
                </w:rPr>
                <w:t>clk</w:t>
              </w:r>
              <w:proofErr w:type="spellEnd"/>
              <w:r>
                <w:rPr>
                  <w:b/>
                  <w:bCs/>
                  <w:color w:val="000000"/>
                  <w:szCs w:val="22"/>
                </w:rPr>
                <w:t>)</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B9C9DE" w14:textId="4845EDDF" w:rsidR="002E3103" w:rsidRDefault="002E3103" w:rsidP="002E3103">
            <w:pPr>
              <w:jc w:val="center"/>
              <w:rPr>
                <w:ins w:id="296" w:author="Sergey Ikonin" w:date="2018-09-30T03:27:00Z"/>
                <w:color w:val="000000"/>
                <w:szCs w:val="22"/>
              </w:rPr>
            </w:pPr>
            <w:ins w:id="297" w:author="Sergey Ikonin" w:date="2018-09-30T03:43:00Z">
              <w:r>
                <w:rPr>
                  <w:color w:val="000000"/>
                  <w:szCs w:val="22"/>
                </w:rPr>
                <w:t>1</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821553" w14:textId="3DC36738" w:rsidR="002E3103" w:rsidRDefault="002E3103" w:rsidP="002E3103">
            <w:pPr>
              <w:jc w:val="center"/>
              <w:rPr>
                <w:ins w:id="298" w:author="Sergey Ikonin" w:date="2018-09-30T03:27:00Z"/>
                <w:color w:val="000000"/>
                <w:szCs w:val="22"/>
              </w:rPr>
            </w:pPr>
            <w:ins w:id="299" w:author="Sergey Ikonin" w:date="2018-09-30T03:43:00Z">
              <w:r>
                <w:rPr>
                  <w:color w:val="000000"/>
                  <w:szCs w:val="22"/>
                </w:rPr>
                <w:t>1</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78FC87" w14:textId="0C5B95B4" w:rsidR="002E3103" w:rsidRDefault="002E3103" w:rsidP="002E3103">
            <w:pPr>
              <w:jc w:val="center"/>
              <w:rPr>
                <w:ins w:id="300" w:author="Sergey Ikonin" w:date="2018-09-30T03:27:00Z"/>
                <w:color w:val="000000"/>
                <w:szCs w:val="22"/>
              </w:rPr>
            </w:pPr>
            <w:ins w:id="301" w:author="Sergey Ikonin" w:date="2018-09-30T03:43:00Z">
              <w:r>
                <w:rPr>
                  <w:color w:val="000000"/>
                  <w:szCs w:val="22"/>
                </w:rPr>
                <w:t>1</w:t>
              </w:r>
            </w:ins>
          </w:p>
        </w:tc>
      </w:tr>
      <w:tr w:rsidR="002E3103" w14:paraId="1BE4421A" w14:textId="77777777" w:rsidTr="00B6247C">
        <w:trPr>
          <w:trHeight w:val="292"/>
          <w:jc w:val="center"/>
          <w:ins w:id="302" w:author="Sergey Ikonin" w:date="2018-09-30T03:27:00Z"/>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243E98" w14:textId="77777777" w:rsidR="002E3103" w:rsidRDefault="002E3103" w:rsidP="00473EB1">
            <w:pPr>
              <w:jc w:val="center"/>
              <w:rPr>
                <w:ins w:id="303" w:author="Sergey Ikonin" w:date="2018-09-30T03:27:00Z"/>
                <w:b/>
                <w:bCs/>
                <w:color w:val="000000"/>
                <w:szCs w:val="22"/>
              </w:rPr>
            </w:pPr>
            <w:ins w:id="304" w:author="Sergey Ikonin" w:date="2018-09-30T03:27:00Z">
              <w:r>
                <w:rPr>
                  <w:b/>
                  <w:bCs/>
                  <w:color w:val="000000"/>
                  <w:szCs w:val="22"/>
                </w:rPr>
                <w:t>Gate count</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1FBE7" w14:textId="77777777" w:rsidR="002E3103" w:rsidRDefault="002E3103" w:rsidP="002E3103">
            <w:pPr>
              <w:jc w:val="center"/>
              <w:rPr>
                <w:ins w:id="305" w:author="Sergey Ikonin" w:date="2018-09-30T03:27:00Z"/>
                <w:color w:val="000000"/>
                <w:szCs w:val="22"/>
              </w:rPr>
            </w:pPr>
            <w:ins w:id="306" w:author="Sergey Ikonin" w:date="2018-09-30T03:27:00Z">
              <w:r>
                <w:rPr>
                  <w:color w:val="000000"/>
                  <w:szCs w:val="22"/>
                </w:rPr>
                <w:t>13589</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9869D" w14:textId="77777777" w:rsidR="002E3103" w:rsidRDefault="002E3103" w:rsidP="002E3103">
            <w:pPr>
              <w:jc w:val="center"/>
              <w:rPr>
                <w:ins w:id="307" w:author="Sergey Ikonin" w:date="2018-09-30T03:27:00Z"/>
                <w:color w:val="000000"/>
                <w:szCs w:val="22"/>
              </w:rPr>
            </w:pPr>
            <w:ins w:id="308" w:author="Sergey Ikonin" w:date="2018-09-30T03:27:00Z">
              <w:r>
                <w:rPr>
                  <w:color w:val="000000"/>
                  <w:szCs w:val="22"/>
                </w:rPr>
                <w:t>35000</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E09A0" w14:textId="77777777" w:rsidR="002E3103" w:rsidRDefault="002E3103" w:rsidP="002E3103">
            <w:pPr>
              <w:jc w:val="center"/>
              <w:rPr>
                <w:ins w:id="309" w:author="Sergey Ikonin" w:date="2018-09-30T03:27:00Z"/>
                <w:color w:val="000000"/>
                <w:szCs w:val="22"/>
              </w:rPr>
            </w:pPr>
            <w:ins w:id="310" w:author="Sergey Ikonin" w:date="2018-09-30T03:27:00Z">
              <w:r>
                <w:rPr>
                  <w:color w:val="000000"/>
                  <w:szCs w:val="22"/>
                </w:rPr>
                <w:t>61737</w:t>
              </w:r>
            </w:ins>
          </w:p>
        </w:tc>
      </w:tr>
    </w:tbl>
    <w:p w14:paraId="1EC8A668" w14:textId="24ECFCC4" w:rsidR="00DF268A" w:rsidRDefault="002E3103" w:rsidP="00B6247C">
      <w:pPr>
        <w:pStyle w:val="Caption"/>
        <w:jc w:val="center"/>
        <w:rPr>
          <w:ins w:id="311" w:author="Sergey Ikonin" w:date="2018-09-30T03:27:00Z"/>
          <w:rFonts w:ascii="Calibri" w:eastAsiaTheme="minorHAnsi" w:hAnsi="Calibri" w:cs="Calibri"/>
          <w:color w:val="1F497D"/>
          <w:sz w:val="21"/>
          <w:szCs w:val="21"/>
          <w:lang w:val="en-GB"/>
        </w:rPr>
      </w:pPr>
      <w:ins w:id="312" w:author="Sergey Ikonin" w:date="2018-09-30T03:37:00Z">
        <w:r>
          <w:t xml:space="preserve">Table </w:t>
        </w:r>
        <w:r>
          <w:fldChar w:fldCharType="begin"/>
        </w:r>
        <w:r>
          <w:instrText xml:space="preserve"> SEQ Table \* ARABIC </w:instrText>
        </w:r>
      </w:ins>
      <w:r>
        <w:fldChar w:fldCharType="separate"/>
      </w:r>
      <w:ins w:id="313" w:author="Sergey Ikonin" w:date="2018-09-30T04:07:00Z">
        <w:r w:rsidR="0059277E">
          <w:rPr>
            <w:noProof/>
          </w:rPr>
          <w:t>3</w:t>
        </w:r>
      </w:ins>
      <w:ins w:id="314" w:author="Sergey Ikonin" w:date="2018-09-30T03:37:00Z">
        <w:r>
          <w:fldChar w:fldCharType="end"/>
        </w:r>
        <w:r>
          <w:t xml:space="preserve"> 16nm </w:t>
        </w:r>
        <w:r w:rsidRPr="002E3103">
          <w:t>TSMC</w:t>
        </w:r>
      </w:ins>
      <w:ins w:id="315" w:author="Sergey Ikonin" w:date="2018-09-30T03:38:00Z">
        <w:r>
          <w:t xml:space="preserve">, </w:t>
        </w:r>
      </w:ins>
      <w:ins w:id="316" w:author="Sergey Ikonin" w:date="2018-09-30T03:37:00Z">
        <w:r w:rsidRPr="002E3103">
          <w:t>CLK</w:t>
        </w:r>
        <w:r>
          <w:t xml:space="preserve"> </w:t>
        </w:r>
        <w:r w:rsidRPr="002E3103">
          <w:t>770</w:t>
        </w:r>
      </w:ins>
      <w:ins w:id="317" w:author="Sergey Ikonin" w:date="2018-09-30T03:38:00Z">
        <w:r>
          <w:t xml:space="preserve"> </w:t>
        </w:r>
      </w:ins>
      <w:ins w:id="318" w:author="Sergey Ikonin" w:date="2018-09-30T03:37:00Z">
        <w:r w:rsidRPr="002E3103">
          <w:t>MHz</w:t>
        </w:r>
      </w:ins>
      <w:ins w:id="319" w:author="Sergey Ikonin" w:date="2018-09-30T03:38:00Z">
        <w:r>
          <w:t xml:space="preserve"> </w:t>
        </w:r>
      </w:ins>
      <w:ins w:id="320" w:author="Sergey Ikonin" w:date="2018-09-30T03:37:00Z">
        <w:r w:rsidRPr="002E3103">
          <w:t>(1.3ns)</w:t>
        </w:r>
      </w:ins>
    </w:p>
    <w:p w14:paraId="34115AB6" w14:textId="23E3C52B" w:rsidR="000B5FC8" w:rsidRDefault="000B5FC8" w:rsidP="004D0A41">
      <w:pPr>
        <w:rPr>
          <w:lang w:val="en-CA"/>
        </w:rPr>
      </w:pPr>
      <w:r>
        <w:rPr>
          <w:lang w:val="en-CA"/>
        </w:rPr>
        <w:t>Given above analysis allows came to the conclusion that proposed filter can be implemented in hardware within one clock</w:t>
      </w:r>
      <w:r w:rsidR="001754A5">
        <w:rPr>
          <w:lang w:val="en-CA"/>
        </w:rPr>
        <w:t xml:space="preserve"> </w:t>
      </w:r>
      <w:del w:id="321" w:author="Sergey Ikonin" w:date="2018-09-30T02:33:00Z">
        <w:r w:rsidR="001754A5" w:rsidDel="00D573D2">
          <w:rPr>
            <w:lang w:val="en-CA"/>
          </w:rPr>
          <w:delText>per block</w:delText>
        </w:r>
      </w:del>
      <w:ins w:id="322" w:author="Sergey Ikonin" w:date="2018-09-30T02:33:00Z">
        <w:r w:rsidR="00D573D2">
          <w:rPr>
            <w:lang w:val="en-CA"/>
          </w:rPr>
          <w:t>at</w:t>
        </w:r>
      </w:ins>
      <w:ins w:id="323" w:author="Sergey Ikonin" w:date="2018-09-30T02:31:00Z">
        <w:r w:rsidR="00D573D2">
          <w:rPr>
            <w:lang w:val="en-CA"/>
          </w:rPr>
          <w:t xml:space="preserve"> 770MHz 16nm and 450MHz 28nm design</w:t>
        </w:r>
      </w:ins>
      <w:r>
        <w:rPr>
          <w:lang w:val="en-CA"/>
        </w:rPr>
        <w:t>.</w:t>
      </w:r>
      <w:ins w:id="324" w:author="Sergey Ikonin" w:date="2018-09-30T02:32:00Z">
        <w:r w:rsidR="00D573D2">
          <w:rPr>
            <w:lang w:val="en-CA"/>
          </w:rPr>
          <w:t xml:space="preserve"> </w:t>
        </w:r>
      </w:ins>
      <w:ins w:id="325" w:author="Sergey Ikonin" w:date="2018-09-30T02:33:00Z">
        <w:r w:rsidR="00D573D2">
          <w:rPr>
            <w:lang w:val="en-CA"/>
          </w:rPr>
          <w:t>At</w:t>
        </w:r>
      </w:ins>
      <w:ins w:id="326" w:author="Sergey Ikonin" w:date="2018-09-30T02:32:00Z">
        <w:r w:rsidR="00D573D2">
          <w:rPr>
            <w:lang w:val="en-CA"/>
          </w:rPr>
          <w:t xml:space="preserve"> 770MHz 28nm design the filter has two clock </w:t>
        </w:r>
      </w:ins>
      <w:ins w:id="327" w:author="Sergey Ikonin" w:date="2018-09-30T02:33:00Z">
        <w:r w:rsidR="00D573D2">
          <w:rPr>
            <w:lang w:val="en-CA"/>
          </w:rPr>
          <w:t>latency</w:t>
        </w:r>
      </w:ins>
      <w:ins w:id="328" w:author="Sergey Ikonin" w:date="2018-09-30T03:27:00Z">
        <w:r w:rsidR="00DF268A">
          <w:rPr>
            <w:lang w:val="en-CA"/>
          </w:rPr>
          <w:t>.</w:t>
        </w:r>
      </w:ins>
    </w:p>
    <w:p w14:paraId="17338E4F" w14:textId="4BB98120" w:rsidR="001754A5" w:rsidRPr="0038068F" w:rsidRDefault="001754A5" w:rsidP="001754A5">
      <w:pPr>
        <w:rPr>
          <w:lang w:val="en-CA"/>
        </w:rPr>
      </w:pPr>
      <w:r>
        <w:rPr>
          <w:rFonts w:hint="eastAsia"/>
          <w:lang w:val="en-CA"/>
        </w:rPr>
        <w:t xml:space="preserve">It should </w:t>
      </w:r>
      <w:r w:rsidR="006F4F77">
        <w:rPr>
          <w:lang w:val="en-CA"/>
        </w:rPr>
        <w:t xml:space="preserve">also </w:t>
      </w:r>
      <w:r>
        <w:rPr>
          <w:rFonts w:hint="eastAsia"/>
          <w:lang w:val="en-CA"/>
        </w:rPr>
        <w:t xml:space="preserve">be noted that filter </w:t>
      </w:r>
      <w:r>
        <w:rPr>
          <w:lang w:val="en-CA"/>
        </w:rPr>
        <w:t>is the</w:t>
      </w:r>
      <w:r>
        <w:rPr>
          <w:rFonts w:hint="eastAsia"/>
          <w:lang w:val="en-CA"/>
        </w:rPr>
        <w:t xml:space="preserve"> same</w:t>
      </w:r>
      <w:r>
        <w:rPr>
          <w:lang w:val="en-CA"/>
        </w:rPr>
        <w:t xml:space="preserve"> both for inter and inter CU filtering. That eliminates </w:t>
      </w:r>
      <w:r w:rsidRPr="00F22414">
        <w:rPr>
          <w:lang w:val="en-CA"/>
        </w:rPr>
        <w:t>necessity</w:t>
      </w:r>
      <w:r>
        <w:rPr>
          <w:lang w:val="en-CA"/>
        </w:rPr>
        <w:t xml:space="preserve"> to have different realizations of the filter that reduces implementation cost.</w:t>
      </w:r>
    </w:p>
    <w:p w14:paraId="672DB240" w14:textId="661CA6BC" w:rsidR="00971EA0" w:rsidRPr="0034490B" w:rsidRDefault="00971EA0" w:rsidP="00971EA0">
      <w:pPr>
        <w:pStyle w:val="Heading1"/>
        <w:ind w:left="360" w:hanging="360"/>
        <w:rPr>
          <w:lang w:val="en-CA"/>
        </w:rPr>
      </w:pPr>
      <w:r>
        <w:rPr>
          <w:lang w:val="en-CA"/>
        </w:rPr>
        <w:t>C</w:t>
      </w:r>
      <w:r w:rsidRPr="0034490B">
        <w:rPr>
          <w:lang w:val="en-CA"/>
        </w:rPr>
        <w:t>omplexity analysis</w:t>
      </w:r>
      <w:r w:rsidR="0038068F">
        <w:rPr>
          <w:lang w:val="en-CA"/>
        </w:rPr>
        <w:t xml:space="preserve"> summary</w:t>
      </w:r>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7"/>
        <w:gridCol w:w="810"/>
        <w:gridCol w:w="1980"/>
        <w:gridCol w:w="990"/>
        <w:gridCol w:w="1350"/>
        <w:gridCol w:w="1800"/>
        <w:gridCol w:w="1260"/>
        <w:gridCol w:w="990"/>
        <w:gridCol w:w="933"/>
      </w:tblGrid>
      <w:tr w:rsidR="00DD1EE1" w:rsidRPr="006F061C" w14:paraId="61A9BB02" w14:textId="77777777" w:rsidTr="00B6247C">
        <w:trPr>
          <w:trHeight w:val="66"/>
        </w:trPr>
        <w:tc>
          <w:tcPr>
            <w:tcW w:w="687" w:type="dxa"/>
            <w:shd w:val="clear" w:color="auto" w:fill="auto"/>
            <w:noWrap/>
            <w:vAlign w:val="center"/>
            <w:hideMark/>
          </w:tcPr>
          <w:p w14:paraId="5D0996AE"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810" w:type="dxa"/>
            <w:shd w:val="clear" w:color="auto" w:fill="auto"/>
            <w:noWrap/>
            <w:vAlign w:val="center"/>
          </w:tcPr>
          <w:p w14:paraId="53E67A1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1980" w:type="dxa"/>
            <w:vAlign w:val="center"/>
          </w:tcPr>
          <w:p w14:paraId="4BE76966"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14:paraId="07C3571C"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14:paraId="6BF1739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990" w:type="dxa"/>
          </w:tcPr>
          <w:p w14:paraId="28ED087B"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350" w:type="dxa"/>
            <w:vAlign w:val="center"/>
          </w:tcPr>
          <w:p w14:paraId="286B243C" w14:textId="681FBC1A" w:rsidR="00971EA0" w:rsidRPr="006F061C"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w:t>
            </w:r>
            <w:ins w:id="329" w:author="Sergey Ikonin" w:date="2018-09-30T02:14:00Z">
              <w:r w:rsidR="00DD1EE1">
                <w:rPr>
                  <w:b/>
                  <w:bCs/>
                  <w:color w:val="000000"/>
                  <w:szCs w:val="22"/>
                  <w:lang w:eastAsia="zh-CN"/>
                </w:rPr>
                <w:t>independent processing of samples</w:t>
              </w:r>
            </w:ins>
            <w:del w:id="330" w:author="Sergey Ikonin" w:date="2018-09-30T02:14:00Z">
              <w:r w:rsidRPr="007C0959" w:rsidDel="00DD1EE1">
                <w:rPr>
                  <w:b/>
                  <w:bCs/>
                  <w:color w:val="000000"/>
                  <w:szCs w:val="22"/>
                  <w:lang w:eastAsia="zh-CN"/>
                </w:rPr>
                <w:delText>each sample can be filtered independently from other samples</w:delText>
              </w:r>
            </w:del>
            <w:r w:rsidRPr="007C0959">
              <w:rPr>
                <w:b/>
                <w:bCs/>
                <w:color w:val="000000"/>
                <w:szCs w:val="22"/>
                <w:lang w:eastAsia="zh-CN"/>
              </w:rPr>
              <w:t>)</w:t>
            </w:r>
          </w:p>
        </w:tc>
        <w:tc>
          <w:tcPr>
            <w:tcW w:w="1800" w:type="dxa"/>
            <w:vAlign w:val="center"/>
          </w:tcPr>
          <w:p w14:paraId="3159EB9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61AEBE0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260" w:type="dxa"/>
            <w:vAlign w:val="center"/>
          </w:tcPr>
          <w:p w14:paraId="07BC7CF8"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90" w:type="dxa"/>
            <w:vAlign w:val="center"/>
          </w:tcPr>
          <w:p w14:paraId="6512DD9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933" w:type="dxa"/>
          </w:tcPr>
          <w:p w14:paraId="1FCB6C68"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14:paraId="5A0A8C0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DD1EE1" w:rsidRPr="006F061C" w14:paraId="3C58F272" w14:textId="77777777" w:rsidTr="00B6247C">
        <w:trPr>
          <w:trHeight w:val="66"/>
        </w:trPr>
        <w:tc>
          <w:tcPr>
            <w:tcW w:w="687" w:type="dxa"/>
            <w:shd w:val="clear" w:color="auto" w:fill="auto"/>
            <w:noWrap/>
            <w:vAlign w:val="center"/>
          </w:tcPr>
          <w:p w14:paraId="477821DB" w14:textId="4E6DF080" w:rsidR="00971EA0" w:rsidRPr="00916A6B" w:rsidRDefault="00971EA0" w:rsidP="00774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Pr>
                <w:color w:val="000000"/>
                <w:szCs w:val="22"/>
                <w:lang w:eastAsia="zh-CN"/>
              </w:rPr>
              <w:t>3a</w:t>
            </w:r>
          </w:p>
        </w:tc>
        <w:tc>
          <w:tcPr>
            <w:tcW w:w="810" w:type="dxa"/>
            <w:shd w:val="clear" w:color="auto" w:fill="auto"/>
            <w:noWrap/>
            <w:vAlign w:val="center"/>
          </w:tcPr>
          <w:p w14:paraId="66B79823" w14:textId="3122C3DC" w:rsidR="00971EA0" w:rsidRPr="006F061C"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331" w:author="Sergey Ikonin" w:date="2018-09-30T16:51:00Z">
              <w:r w:rsidDel="002D2333">
                <w:rPr>
                  <w:color w:val="000000"/>
                  <w:szCs w:val="22"/>
                  <w:lang w:eastAsia="zh-CN"/>
                </w:rPr>
                <w:delText xml:space="preserve">   </w:delText>
              </w:r>
            </w:del>
            <w:r w:rsidR="004F1AA3">
              <w:rPr>
                <w:color w:val="000000"/>
                <w:szCs w:val="22"/>
                <w:lang w:eastAsia="zh-CN"/>
              </w:rPr>
              <w:t>3x3</w:t>
            </w:r>
            <w:del w:id="332" w:author="Sergey Ikonin" w:date="2018-09-30T16:52:00Z">
              <w:r w:rsidDel="002D2333">
                <w:rPr>
                  <w:color w:val="000000"/>
                  <w:szCs w:val="22"/>
                  <w:lang w:eastAsia="zh-CN"/>
                </w:rPr>
                <w:delText xml:space="preserve">  </w:delText>
              </w:r>
            </w:del>
          </w:p>
        </w:tc>
        <w:tc>
          <w:tcPr>
            <w:tcW w:w="1980" w:type="dxa"/>
            <w:vAlign w:val="center"/>
          </w:tcPr>
          <w:p w14:paraId="3DBFED94" w14:textId="1DC0A791" w:rsidR="004F1AA3" w:rsidRPr="004F1AA3" w:rsidDel="002D2333"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3" w:author="Sergey Ikonin" w:date="2018-09-30T16:52:00Z"/>
                <w:color w:val="000000"/>
                <w:szCs w:val="22"/>
                <w:lang w:eastAsia="zh-CN"/>
              </w:rPr>
            </w:pPr>
            <w:r w:rsidRPr="004F1AA3">
              <w:rPr>
                <w:color w:val="000000"/>
                <w:szCs w:val="22"/>
                <w:lang w:eastAsia="zh-CN"/>
              </w:rPr>
              <w:t>0/2</w:t>
            </w:r>
            <w:r w:rsidR="00686537">
              <w:rPr>
                <w:color w:val="000000"/>
                <w:szCs w:val="22"/>
                <w:lang w:eastAsia="zh-CN"/>
              </w:rPr>
              <w:t>0+4 l-bit add for round</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2C545ECB" w14:textId="77777777" w:rsidR="00971EA0" w:rsidRPr="00686537"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tcPr>
          <w:p w14:paraId="3BC550B0" w14:textId="3B40E70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w:t>
            </w:r>
            <w:r>
              <w:rPr>
                <w:color w:val="000000"/>
                <w:szCs w:val="22"/>
                <w:lang w:eastAsia="zh-CN"/>
              </w:rPr>
              <w:t>a</w:t>
            </w:r>
          </w:p>
        </w:tc>
        <w:tc>
          <w:tcPr>
            <w:tcW w:w="1350" w:type="dxa"/>
            <w:vAlign w:val="center"/>
          </w:tcPr>
          <w:p w14:paraId="1BB53998" w14:textId="69F4DE0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2AED84D5" w14:textId="0A1F96ED" w:rsidR="00DD1EE1"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 w:author="Sergey Ikonin" w:date="2018-09-30T02:12:00Z"/>
                <w:color w:val="000000"/>
                <w:szCs w:val="22"/>
                <w:lang w:eastAsia="zh-CN"/>
              </w:rPr>
            </w:pPr>
            <w:del w:id="335" w:author="Sergey Ikonin" w:date="2018-09-30T02:12:00Z">
              <w:r w:rsidDel="00DD1EE1">
                <w:rPr>
                  <w:rFonts w:hint="eastAsia"/>
                  <w:color w:val="000000"/>
                  <w:szCs w:val="22"/>
                  <w:lang w:eastAsia="zh-CN"/>
                </w:rPr>
                <w:delText>&lt; 1 clock</w:delText>
              </w:r>
              <w:r w:rsidR="009956CE" w:rsidDel="00DD1EE1">
                <w:rPr>
                  <w:color w:val="000000"/>
                  <w:szCs w:val="22"/>
                  <w:lang w:eastAsia="zh-CN"/>
                </w:rPr>
                <w:delText xml:space="preserve"> per block</w:delText>
              </w:r>
            </w:del>
            <w:ins w:id="336" w:author="Sergey Ikonin" w:date="2018-09-30T02:12:00Z">
              <w:r w:rsidR="00DD1EE1">
                <w:rPr>
                  <w:color w:val="000000"/>
                  <w:szCs w:val="22"/>
                  <w:lang w:eastAsia="zh-CN"/>
                </w:rPr>
                <w:t>1 clock</w:t>
              </w:r>
            </w:ins>
            <w:ins w:id="337" w:author="Sergey Ikonin" w:date="2018-09-30T02:16:00Z">
              <w:r w:rsidR="00DD1EE1">
                <w:rPr>
                  <w:color w:val="000000"/>
                  <w:szCs w:val="22"/>
                  <w:lang w:eastAsia="zh-CN"/>
                </w:rPr>
                <w:t>:</w:t>
              </w:r>
            </w:ins>
            <w:ins w:id="338" w:author="Sergey Ikonin" w:date="2018-09-30T02:12:00Z">
              <w:r w:rsidR="00DD1EE1">
                <w:rPr>
                  <w:color w:val="000000"/>
                  <w:szCs w:val="22"/>
                  <w:lang w:eastAsia="zh-CN"/>
                </w:rPr>
                <w:t xml:space="preserve"> </w:t>
              </w:r>
            </w:ins>
            <w:ins w:id="339" w:author="Sergey Ikonin" w:date="2018-09-30T02:16:00Z">
              <w:r w:rsidR="00DD1EE1">
                <w:rPr>
                  <w:color w:val="000000"/>
                  <w:szCs w:val="22"/>
                  <w:lang w:eastAsia="zh-CN"/>
                </w:rPr>
                <w:br/>
              </w:r>
            </w:ins>
            <w:ins w:id="340" w:author="Sergey Ikonin" w:date="2018-09-30T02:12:00Z">
              <w:r w:rsidR="00DD1EE1">
                <w:rPr>
                  <w:color w:val="000000"/>
                  <w:szCs w:val="22"/>
                  <w:lang w:eastAsia="zh-CN"/>
                </w:rPr>
                <w:t>@770MHz</w:t>
              </w:r>
            </w:ins>
            <w:ins w:id="341" w:author="Sergey Ikonin" w:date="2018-09-30T02:16:00Z">
              <w:r w:rsidR="00DD1EE1">
                <w:rPr>
                  <w:color w:val="000000"/>
                  <w:szCs w:val="22"/>
                  <w:lang w:eastAsia="zh-CN"/>
                </w:rPr>
                <w:t xml:space="preserve"> </w:t>
              </w:r>
            </w:ins>
            <w:ins w:id="342" w:author="Sergey Ikonin" w:date="2018-09-30T02:12:00Z">
              <w:r w:rsidR="00DD1EE1">
                <w:rPr>
                  <w:color w:val="000000"/>
                  <w:szCs w:val="22"/>
                  <w:lang w:eastAsia="zh-CN"/>
                </w:rPr>
                <w:t>16nm</w:t>
              </w:r>
            </w:ins>
          </w:p>
          <w:p w14:paraId="60C32BCA" w14:textId="77777777" w:rsidR="00971EA0"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Sergey Ikonin" w:date="2018-09-30T02:16:00Z"/>
                <w:color w:val="000000"/>
                <w:szCs w:val="22"/>
                <w:lang w:eastAsia="zh-CN"/>
              </w:rPr>
            </w:pPr>
            <w:ins w:id="344" w:author="Sergey Ikonin" w:date="2018-09-30T02:16:00Z">
              <w:r>
                <w:rPr>
                  <w:color w:val="000000"/>
                  <w:szCs w:val="22"/>
                  <w:lang w:eastAsia="zh-CN"/>
                </w:rPr>
                <w:t>@</w:t>
              </w:r>
            </w:ins>
            <w:ins w:id="345" w:author="Sergey Ikonin" w:date="2018-09-30T02:13:00Z">
              <w:r>
                <w:rPr>
                  <w:color w:val="000000"/>
                  <w:szCs w:val="22"/>
                  <w:lang w:eastAsia="zh-CN"/>
                </w:rPr>
                <w:t>450MHz 28nm</w:t>
              </w:r>
            </w:ins>
            <w:ins w:id="346" w:author="Sergey Ikonin" w:date="2018-09-30T02:12:00Z">
              <w:r>
                <w:rPr>
                  <w:color w:val="000000"/>
                  <w:szCs w:val="22"/>
                  <w:lang w:eastAsia="zh-CN"/>
                </w:rPr>
                <w:br/>
                <w:t>2 clocks:</w:t>
              </w:r>
            </w:ins>
          </w:p>
          <w:p w14:paraId="126F44E7" w14:textId="510122FE" w:rsidR="00DD1EE1" w:rsidRPr="006F061C"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347" w:author="Sergey Ikonin" w:date="2018-09-30T02:16:00Z">
              <w:r>
                <w:rPr>
                  <w:color w:val="000000"/>
                  <w:szCs w:val="22"/>
                  <w:lang w:eastAsia="zh-CN"/>
                </w:rPr>
                <w:t>@770MHz 28nm</w:t>
              </w:r>
            </w:ins>
          </w:p>
        </w:tc>
        <w:tc>
          <w:tcPr>
            <w:tcW w:w="1260" w:type="dxa"/>
            <w:vAlign w:val="center"/>
          </w:tcPr>
          <w:p w14:paraId="51B30CBC" w14:textId="3358635D"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40 bytes (</w:t>
            </w:r>
            <w:r w:rsidR="006564E9">
              <w:rPr>
                <w:color w:val="000000"/>
                <w:szCs w:val="22"/>
                <w:lang w:eastAsia="zh-CN"/>
              </w:rPr>
              <w:t>32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5CFC78B0" w14:textId="05A89B3E"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5CAEE375" w14:textId="0E8927A4"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4x8</w:t>
            </w:r>
            <w:r>
              <w:rPr>
                <w:color w:val="000000"/>
                <w:szCs w:val="22"/>
                <w:lang w:eastAsia="zh-CN"/>
              </w:rPr>
              <w:t xml:space="preserve">, </w:t>
            </w:r>
            <w:r>
              <w:rPr>
                <w:rFonts w:hint="eastAsia"/>
                <w:color w:val="000000"/>
                <w:szCs w:val="22"/>
                <w:lang w:eastAsia="zh-CN"/>
              </w:rPr>
              <w:t>8x4</w:t>
            </w:r>
          </w:p>
        </w:tc>
      </w:tr>
      <w:tr w:rsidR="00DD1EE1" w:rsidRPr="006F061C" w14:paraId="21CB776D" w14:textId="77777777" w:rsidTr="00B6247C">
        <w:trPr>
          <w:trHeight w:val="66"/>
        </w:trPr>
        <w:tc>
          <w:tcPr>
            <w:tcW w:w="687" w:type="dxa"/>
            <w:shd w:val="clear" w:color="auto" w:fill="auto"/>
            <w:noWrap/>
            <w:vAlign w:val="center"/>
          </w:tcPr>
          <w:p w14:paraId="3B59CB51" w14:textId="07D5579B" w:rsidR="00971EA0" w:rsidRPr="00916A6B"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77496D">
              <w:rPr>
                <w:color w:val="000000"/>
                <w:szCs w:val="22"/>
                <w:lang w:eastAsia="zh-CN"/>
              </w:rPr>
              <w:t>-</w:t>
            </w:r>
            <w:r w:rsidRPr="00916A6B">
              <w:rPr>
                <w:color w:val="000000"/>
                <w:szCs w:val="22"/>
                <w:lang w:eastAsia="zh-CN"/>
              </w:rPr>
              <w:t>3</w:t>
            </w:r>
            <w:r>
              <w:rPr>
                <w:color w:val="000000"/>
                <w:szCs w:val="22"/>
                <w:lang w:eastAsia="zh-CN"/>
              </w:rPr>
              <w:t>b</w:t>
            </w:r>
          </w:p>
        </w:tc>
        <w:tc>
          <w:tcPr>
            <w:tcW w:w="810" w:type="dxa"/>
            <w:shd w:val="clear" w:color="auto" w:fill="auto"/>
            <w:noWrap/>
            <w:vAlign w:val="center"/>
          </w:tcPr>
          <w:p w14:paraId="7ED9BC56" w14:textId="6EDE7C53" w:rsidR="00971EA0" w:rsidRPr="006F061C" w:rsidRDefault="00367888"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45A51D7F" w14:textId="02E91496" w:rsidR="004F1AA3" w:rsidRPr="004F1AA3" w:rsidDel="002D2333"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8" w:author="Sergey Ikonin" w:date="2018-09-30T16:52:00Z"/>
                <w:color w:val="000000"/>
                <w:szCs w:val="22"/>
                <w:lang w:eastAsia="zh-CN"/>
              </w:rPr>
            </w:pPr>
            <w:r w:rsidRPr="004F1AA3">
              <w:rPr>
                <w:color w:val="000000"/>
                <w:szCs w:val="22"/>
                <w:lang w:eastAsia="zh-CN"/>
              </w:rPr>
              <w:t>0/2</w:t>
            </w:r>
            <w:r w:rsidR="00686537">
              <w:rPr>
                <w:color w:val="000000"/>
                <w:szCs w:val="22"/>
                <w:lang w:eastAsia="zh-CN"/>
              </w:rPr>
              <w:t>0+4 l-bit add for round</w:t>
            </w:r>
            <w:r w:rsidR="00686537" w:rsidRPr="004F1AA3">
              <w:rPr>
                <w:color w:val="000000"/>
                <w:szCs w:val="22"/>
                <w:lang w:eastAsia="zh-CN"/>
              </w:rPr>
              <w:t xml:space="preserve"> </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021B2E40" w14:textId="77777777" w:rsidR="00971EA0" w:rsidRPr="006F061C"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tcPr>
          <w:p w14:paraId="67C9FC3A" w14:textId="43ECAEA6"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n/a</w:t>
            </w:r>
          </w:p>
        </w:tc>
        <w:tc>
          <w:tcPr>
            <w:tcW w:w="1350" w:type="dxa"/>
            <w:vAlign w:val="center"/>
          </w:tcPr>
          <w:p w14:paraId="4ADE3901" w14:textId="0210AD3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3635E5B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Sergey Ikonin" w:date="2018-09-30T02:18:00Z"/>
                <w:color w:val="000000"/>
                <w:szCs w:val="22"/>
                <w:lang w:eastAsia="zh-CN"/>
              </w:rPr>
            </w:pPr>
            <w:ins w:id="350" w:author="Sergey Ikonin" w:date="2018-09-30T02:18:00Z">
              <w:r>
                <w:rPr>
                  <w:color w:val="000000"/>
                  <w:szCs w:val="22"/>
                  <w:lang w:eastAsia="zh-CN"/>
                </w:rPr>
                <w:t xml:space="preserve">1 clock: </w:t>
              </w:r>
              <w:r>
                <w:rPr>
                  <w:color w:val="000000"/>
                  <w:szCs w:val="22"/>
                  <w:lang w:eastAsia="zh-CN"/>
                </w:rPr>
                <w:br/>
                <w:t>@770MHz 16nm</w:t>
              </w:r>
            </w:ins>
          </w:p>
          <w:p w14:paraId="4CB960D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 w:author="Sergey Ikonin" w:date="2018-09-30T02:18:00Z"/>
                <w:color w:val="000000"/>
                <w:szCs w:val="22"/>
                <w:lang w:eastAsia="zh-CN"/>
              </w:rPr>
            </w:pPr>
            <w:ins w:id="352" w:author="Sergey Ikonin" w:date="2018-09-30T02:18:00Z">
              <w:r>
                <w:rPr>
                  <w:color w:val="000000"/>
                  <w:szCs w:val="22"/>
                  <w:lang w:eastAsia="zh-CN"/>
                </w:rPr>
                <w:t>@450MHz 28nm</w:t>
              </w:r>
              <w:r>
                <w:rPr>
                  <w:color w:val="000000"/>
                  <w:szCs w:val="22"/>
                  <w:lang w:eastAsia="zh-CN"/>
                </w:rPr>
                <w:br/>
                <w:t>2 clocks:</w:t>
              </w:r>
            </w:ins>
          </w:p>
          <w:p w14:paraId="4A3DB67A" w14:textId="50971E85" w:rsidR="00971EA0" w:rsidRPr="006F061C"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353" w:author="Sergey Ikonin" w:date="2018-09-30T02:18:00Z">
              <w:r>
                <w:rPr>
                  <w:color w:val="000000"/>
                  <w:szCs w:val="22"/>
                  <w:lang w:eastAsia="zh-CN"/>
                </w:rPr>
                <w:t>@770MHz 28nm</w:t>
              </w:r>
            </w:ins>
            <w:del w:id="354" w:author="Sergey Ikonin" w:date="2018-09-30T02:13:00Z">
              <w:r w:rsidR="006564E9" w:rsidDel="00DD1EE1">
                <w:rPr>
                  <w:rFonts w:hint="eastAsia"/>
                  <w:color w:val="000000"/>
                  <w:szCs w:val="22"/>
                  <w:lang w:eastAsia="zh-CN"/>
                </w:rPr>
                <w:delText xml:space="preserve">&lt; </w:delText>
              </w:r>
              <w:r w:rsidR="006564E9" w:rsidDel="00DD1EE1">
                <w:rPr>
                  <w:color w:val="000000"/>
                  <w:szCs w:val="22"/>
                  <w:lang w:eastAsia="zh-CN"/>
                </w:rPr>
                <w:delText xml:space="preserve">1 </w:delText>
              </w:r>
              <w:r w:rsidR="006564E9" w:rsidDel="00DD1EE1">
                <w:rPr>
                  <w:rFonts w:hint="eastAsia"/>
                  <w:color w:val="000000"/>
                  <w:szCs w:val="22"/>
                  <w:lang w:eastAsia="zh-CN"/>
                </w:rPr>
                <w:delText>clock</w:delText>
              </w:r>
              <w:r w:rsidR="009956CE" w:rsidDel="00DD1EE1">
                <w:rPr>
                  <w:color w:val="000000"/>
                  <w:szCs w:val="22"/>
                  <w:lang w:eastAsia="zh-CN"/>
                </w:rPr>
                <w:delText xml:space="preserve"> per block</w:delText>
              </w:r>
            </w:del>
          </w:p>
        </w:tc>
        <w:tc>
          <w:tcPr>
            <w:tcW w:w="1260" w:type="dxa"/>
            <w:vAlign w:val="center"/>
          </w:tcPr>
          <w:p w14:paraId="3C8E3B5D" w14:textId="60E8C5CB"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w:t>
            </w:r>
            <w:r w:rsidR="006564E9">
              <w:rPr>
                <w:color w:val="000000"/>
                <w:szCs w:val="22"/>
                <w:lang w:eastAsia="zh-CN"/>
              </w:rPr>
              <w:t>16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37883ED8" w14:textId="4FD0506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00DFB911" w14:textId="4758D555"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4x8, </w:t>
            </w:r>
            <w:r>
              <w:rPr>
                <w:rFonts w:hint="eastAsia"/>
                <w:color w:val="000000"/>
                <w:szCs w:val="22"/>
                <w:lang w:eastAsia="zh-CN"/>
              </w:rPr>
              <w:t>8x4</w:t>
            </w:r>
          </w:p>
        </w:tc>
      </w:tr>
    </w:tbl>
    <w:p w14:paraId="15B1578F" w14:textId="77777777" w:rsidR="00971EA0" w:rsidRDefault="00971EA0" w:rsidP="00971EA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w:t>
      </w:r>
      <w:proofErr w:type="gramStart"/>
      <w:r w:rsidRPr="000E4040">
        <w:rPr>
          <w:b w:val="0"/>
          <w:bCs w:val="0"/>
          <w:color w:val="000000"/>
          <w:sz w:val="22"/>
          <w:szCs w:val="22"/>
          <w:lang w:eastAsia="zh-CN"/>
        </w:rPr>
        <w:t>max/min/abs</w:t>
      </w:r>
      <w:proofErr w:type="gramEnd"/>
      <w:r w:rsidRPr="000E4040">
        <w:rPr>
          <w:b w:val="0"/>
          <w:bCs w:val="0"/>
          <w:color w:val="000000"/>
          <w:sz w:val="22"/>
          <w:szCs w:val="22"/>
          <w:lang w:eastAsia="zh-CN"/>
        </w:rPr>
        <w:t xml:space="preserve"> </w:t>
      </w:r>
      <w:r>
        <w:rPr>
          <w:b w:val="0"/>
          <w:bCs w:val="0"/>
          <w:color w:val="000000"/>
          <w:sz w:val="22"/>
          <w:szCs w:val="22"/>
          <w:lang w:eastAsia="zh-CN"/>
        </w:rPr>
        <w:t>are</w:t>
      </w:r>
      <w:r w:rsidRPr="000E4040">
        <w:rPr>
          <w:b w:val="0"/>
          <w:bCs w:val="0"/>
          <w:color w:val="000000"/>
          <w:sz w:val="22"/>
          <w:szCs w:val="22"/>
          <w:lang w:eastAsia="zh-CN"/>
        </w:rPr>
        <w:t xml:space="preserve"> countered as checks</w:t>
      </w:r>
    </w:p>
    <w:p w14:paraId="39E34B0C" w14:textId="07ACED85" w:rsidR="00E419B1" w:rsidRDefault="008E3ED5" w:rsidP="008E3ED5">
      <w:pPr>
        <w:pStyle w:val="Caption"/>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355" w:author="Sergey Ikonin" w:date="2018-09-30T04:07:00Z">
        <w:r w:rsidR="0059277E">
          <w:rPr>
            <w:noProof/>
          </w:rPr>
          <w:t>4</w:t>
        </w:r>
      </w:ins>
      <w:del w:id="356" w:author="Sergey Ikonin" w:date="2018-09-30T03:30:00Z">
        <w:r w:rsidDel="00DF268A">
          <w:rPr>
            <w:noProof/>
          </w:rPr>
          <w:delText>1</w:delText>
        </w:r>
      </w:del>
      <w:r w:rsidR="00C61662">
        <w:rPr>
          <w:noProof/>
        </w:rPr>
        <w:fldChar w:fldCharType="end"/>
      </w:r>
      <w:r w:rsidR="00E419B1">
        <w:t xml:space="preserve"> </w:t>
      </w:r>
      <w:r w:rsidR="00E419B1">
        <w:rPr>
          <w:lang w:val="en-CA"/>
        </w:rPr>
        <w:t>CE14-3 complexity analysis summary</w:t>
      </w:r>
    </w:p>
    <w:p w14:paraId="4785650D" w14:textId="78CF804B" w:rsidR="0053520F" w:rsidRPr="0053520F" w:rsidDel="00D161FD" w:rsidRDefault="0053520F" w:rsidP="0053520F">
      <w:pPr>
        <w:rPr>
          <w:del w:id="357" w:author="Sergey Ikonin" w:date="2018-09-30T05:22:00Z"/>
          <w:lang w:val="en-CA"/>
        </w:rPr>
      </w:pPr>
    </w:p>
    <w:p w14:paraId="366AF7B0" w14:textId="375B0BE2" w:rsidR="00EC375D" w:rsidRDefault="00EC375D" w:rsidP="00EC375D">
      <w:pPr>
        <w:pStyle w:val="Heading1"/>
        <w:rPr>
          <w:lang w:val="en-CA"/>
        </w:rPr>
      </w:pPr>
      <w:r w:rsidRPr="005F5F29">
        <w:rPr>
          <w:lang w:val="en-CA"/>
        </w:rPr>
        <w:t>Experimental results</w:t>
      </w:r>
    </w:p>
    <w:p w14:paraId="12984F08" w14:textId="4A9AD279" w:rsidR="005E6E68" w:rsidRPr="005E6E68" w:rsidRDefault="005E6E68">
      <w:pPr>
        <w:pStyle w:val="Heading2"/>
        <w:rPr>
          <w:ins w:id="358" w:author="Sergey Ikonin" w:date="2018-09-30T03:48:00Z"/>
          <w:lang w:val="en-CA"/>
          <w:rPrChange w:id="359" w:author="Sergey Ikonin" w:date="2018-09-30T03:48:00Z">
            <w:rPr>
              <w:ins w:id="360" w:author="Sergey Ikonin" w:date="2018-09-30T03:48:00Z"/>
              <w:lang w:val="en-CA" w:eastAsia="ko-KR"/>
            </w:rPr>
          </w:rPrChange>
        </w:rPr>
        <w:pPrChange w:id="361" w:author="Sergey Ikonin" w:date="2018-09-30T03:48:00Z">
          <w:pPr/>
        </w:pPrChange>
      </w:pPr>
      <w:bookmarkStart w:id="362" w:name="_Ref518061747"/>
      <w:ins w:id="363" w:author="Sergey Ikonin" w:date="2018-09-30T03:48:00Z">
        <w:r>
          <w:rPr>
            <w:lang w:val="en-CA"/>
          </w:rPr>
          <w:t>VTM based results</w:t>
        </w:r>
      </w:ins>
    </w:p>
    <w:p w14:paraId="476DB9FF" w14:textId="6F10F8FB" w:rsidR="00EC375D" w:rsidRDefault="003E09BD" w:rsidP="00EC375D">
      <w:r>
        <w:rPr>
          <w:rFonts w:hint="eastAsia"/>
          <w:szCs w:val="22"/>
          <w:lang w:val="en-CA" w:eastAsia="ko-KR"/>
        </w:rPr>
        <w:t>T</w:t>
      </w:r>
      <w:r>
        <w:rPr>
          <w:szCs w:val="22"/>
          <w:lang w:val="en-CA" w:eastAsia="ko-KR"/>
        </w:rPr>
        <w:t xml:space="preserve">he simulations were carried out according to JVET common test condition [1]. </w:t>
      </w:r>
      <w:ins w:id="364" w:author="Sergey Ikonin" w:date="2018-09-30T03:48:00Z">
        <w:r w:rsidR="005E6E68">
          <w:rPr>
            <w:szCs w:val="22"/>
            <w:lang w:val="en-CA" w:eastAsia="ko-KR"/>
          </w:rPr>
          <w:t xml:space="preserve">The BMS-2.0.1 was used as software basis. </w:t>
        </w:r>
      </w:ins>
      <w:r w:rsidR="00EC375D">
        <w:rPr>
          <w:rFonts w:hint="eastAsia"/>
        </w:rPr>
        <w:t xml:space="preserve">The </w:t>
      </w:r>
      <w:r>
        <w:t xml:space="preserve">result of simulations </w:t>
      </w:r>
      <w:ins w:id="365" w:author="Sergey Ikonin" w:date="2018-09-30T16:53:00Z">
        <w:r w:rsidR="002D2333">
          <w:t>using</w:t>
        </w:r>
      </w:ins>
      <w:ins w:id="366" w:author="Sergey Ikonin" w:date="2018-09-30T03:49:00Z">
        <w:r w:rsidR="005E6E68">
          <w:t xml:space="preserve"> VTM configuration file </w:t>
        </w:r>
      </w:ins>
      <w:r w:rsidR="00E12710">
        <w:t>is presented in the following tables:</w:t>
      </w:r>
    </w:p>
    <w:p w14:paraId="36C62409" w14:textId="792CA74C" w:rsidR="00E12710" w:rsidDel="002D2333" w:rsidRDefault="00E12710" w:rsidP="00EC375D">
      <w:pPr>
        <w:rPr>
          <w:del w:id="367" w:author="Sergey Ikonin" w:date="2018-09-30T16:54:00Z"/>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E12710" w:rsidRPr="00E12710" w14:paraId="318E3D6C"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013C94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E5AC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All Intra Main10 </w:t>
            </w:r>
          </w:p>
        </w:tc>
      </w:tr>
      <w:tr w:rsidR="00E12710" w:rsidRPr="00E12710" w14:paraId="5376691D"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8D71C4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512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7DA04A4C"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0AB5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0A26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7891B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7A99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701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F0BAAB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54E92834"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4B8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10847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0EB73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26A251F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C2F3DC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7B610A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115%</w:t>
            </w:r>
          </w:p>
        </w:tc>
      </w:tr>
      <w:tr w:rsidR="00E12710" w:rsidRPr="00E12710" w14:paraId="4B9A5921"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2D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C6D1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16158F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E9E367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69D864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1434E0A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112%</w:t>
            </w:r>
          </w:p>
        </w:tc>
      </w:tr>
      <w:tr w:rsidR="00E12710" w:rsidRPr="00E12710" w14:paraId="231F8AE6"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1C4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ADE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5399C1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5E25433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5691802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6EE682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113%</w:t>
            </w:r>
          </w:p>
        </w:tc>
      </w:tr>
      <w:tr w:rsidR="00E12710" w:rsidRPr="00E12710" w14:paraId="5318E783"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596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012483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-0.83%</w:t>
            </w:r>
          </w:p>
        </w:tc>
        <w:tc>
          <w:tcPr>
            <w:tcW w:w="1144" w:type="dxa"/>
            <w:tcBorders>
              <w:top w:val="nil"/>
              <w:left w:val="nil"/>
              <w:bottom w:val="nil"/>
              <w:right w:val="nil"/>
            </w:tcBorders>
            <w:shd w:val="clear" w:color="auto" w:fill="auto"/>
            <w:noWrap/>
            <w:vAlign w:val="center"/>
            <w:hideMark/>
          </w:tcPr>
          <w:p w14:paraId="686A301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4CC4AE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305C3A1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5D2E44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r>
      <w:tr w:rsidR="00E12710" w:rsidRPr="00E12710" w14:paraId="3A1BF32F"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66B5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302131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41A37C0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7D9D92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6BB6D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E52D0A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114%</w:t>
            </w:r>
          </w:p>
        </w:tc>
      </w:tr>
      <w:tr w:rsidR="00E12710" w:rsidRPr="00E12710" w14:paraId="03B28FF8"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1B5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21F3E4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33A45F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3FAAA5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266623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CD1B25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112%</w:t>
            </w:r>
          </w:p>
        </w:tc>
      </w:tr>
      <w:tr w:rsidR="00E12710" w:rsidRPr="00E12710" w14:paraId="3FAE15B0" w14:textId="77777777" w:rsidTr="00E127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9CC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3AE99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-0.61%</w:t>
            </w:r>
          </w:p>
        </w:tc>
        <w:tc>
          <w:tcPr>
            <w:tcW w:w="1144" w:type="dxa"/>
            <w:tcBorders>
              <w:top w:val="single" w:sz="8" w:space="0" w:color="auto"/>
              <w:left w:val="nil"/>
              <w:bottom w:val="nil"/>
              <w:right w:val="nil"/>
            </w:tcBorders>
            <w:shd w:val="clear" w:color="auto" w:fill="auto"/>
            <w:noWrap/>
            <w:vAlign w:val="center"/>
            <w:hideMark/>
          </w:tcPr>
          <w:p w14:paraId="451F2D6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581CA3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5DBC273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1639BA5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r>
      <w:tr w:rsidR="00E12710" w:rsidRPr="00E12710" w14:paraId="32D55A70" w14:textId="77777777" w:rsidTr="00E127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82CD5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D4D1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0E5433B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F4FE55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471E24D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c>
          <w:tcPr>
            <w:tcW w:w="934" w:type="dxa"/>
            <w:tcBorders>
              <w:top w:val="nil"/>
              <w:left w:val="nil"/>
              <w:bottom w:val="single" w:sz="8" w:space="0" w:color="auto"/>
              <w:right w:val="single" w:sz="8" w:space="0" w:color="auto"/>
            </w:tcBorders>
            <w:shd w:val="clear" w:color="auto" w:fill="auto"/>
            <w:noWrap/>
            <w:vAlign w:val="center"/>
            <w:hideMark/>
          </w:tcPr>
          <w:p w14:paraId="6A78AE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107%</w:t>
            </w:r>
          </w:p>
        </w:tc>
      </w:tr>
      <w:tr w:rsidR="00E12710" w:rsidRPr="00E12710" w14:paraId="0CAC3CA9"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DFB4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F51B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22FD70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05A094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922D6C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896CFB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2710" w:rsidRPr="00E12710" w14:paraId="79096AD0"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469FDF4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6B1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Random Access Main 10</w:t>
            </w:r>
          </w:p>
        </w:tc>
      </w:tr>
      <w:tr w:rsidR="00E12710" w:rsidRPr="00E12710" w14:paraId="71589DC2"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795393B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5B6F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45A287D7"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6FA903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FCFD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97B7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3D8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77E69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3D6771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6164A892"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2139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F5F1C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52483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847B2F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31AA252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675FCDB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3908A17E"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3CBD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D0F3E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E294F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1DE2A1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300B7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D8A987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5183B27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82D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6463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795C476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42D507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397457F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3F5F992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5C05E2B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61EFF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EEEA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1556716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497C9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0E3EB17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629C8B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137A550E"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7058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BFB183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ADC63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C77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1AF4C6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D13965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BCBC734"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DB35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75950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1EE2FC8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4FE3F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8C4B8A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DED831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3405BB83"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5DD4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278A6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50F614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B80F06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6C924E9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3DDEE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471FFAEB" w14:textId="77777777" w:rsidTr="00E1271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761A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F6A7E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-0.77%</w:t>
            </w:r>
          </w:p>
        </w:tc>
        <w:tc>
          <w:tcPr>
            <w:tcW w:w="1144" w:type="dxa"/>
            <w:tcBorders>
              <w:top w:val="nil"/>
              <w:left w:val="nil"/>
              <w:bottom w:val="single" w:sz="8" w:space="0" w:color="auto"/>
              <w:right w:val="nil"/>
            </w:tcBorders>
            <w:shd w:val="clear" w:color="auto" w:fill="auto"/>
            <w:noWrap/>
            <w:vAlign w:val="center"/>
            <w:hideMark/>
          </w:tcPr>
          <w:p w14:paraId="138DEE0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6F1980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0.13%</w:t>
            </w:r>
          </w:p>
        </w:tc>
        <w:tc>
          <w:tcPr>
            <w:tcW w:w="934" w:type="dxa"/>
            <w:tcBorders>
              <w:top w:val="nil"/>
              <w:left w:val="nil"/>
              <w:bottom w:val="single" w:sz="8" w:space="0" w:color="auto"/>
              <w:right w:val="nil"/>
            </w:tcBorders>
            <w:shd w:val="clear" w:color="auto" w:fill="auto"/>
            <w:noWrap/>
            <w:vAlign w:val="center"/>
            <w:hideMark/>
          </w:tcPr>
          <w:p w14:paraId="3D62065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499B0C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r>
      <w:tr w:rsidR="00E12710" w:rsidRPr="00E12710" w14:paraId="5C2ED5DD"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0E9D26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53A7D4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FE428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FCA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EB515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3F86B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2710" w:rsidRPr="00E12710" w14:paraId="4AA6931F"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BCF75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7E0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Low delay B Main10 </w:t>
            </w:r>
          </w:p>
        </w:tc>
      </w:tr>
      <w:tr w:rsidR="00E12710" w:rsidRPr="00E12710" w14:paraId="168310F3"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7366F6E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A282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570C63B5"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D2DF74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3E65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593E8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C072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E6E8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63FDC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73BA3430"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A067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B723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DCB744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3929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9048A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E43A2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FED1871"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10F6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6970F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2049B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2B8C6F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B621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741BC9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687B5B1C"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F7F3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513F5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3BF7FA4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3349FB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3845C2B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74BF8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7FCEA760"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3FC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93744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14:paraId="1CE011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5B0DEE3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4078A35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F1E7DD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5ECD2D7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7FAE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6108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6815A6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B7757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nil"/>
            </w:tcBorders>
            <w:shd w:val="clear" w:color="auto" w:fill="auto"/>
            <w:noWrap/>
            <w:vAlign w:val="center"/>
            <w:hideMark/>
          </w:tcPr>
          <w:p w14:paraId="0C76CAD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4507CB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101%</w:t>
            </w:r>
          </w:p>
        </w:tc>
      </w:tr>
      <w:tr w:rsidR="00E12710" w:rsidRPr="00E12710" w14:paraId="6D9176C9"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A51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AB370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36BC37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835A67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0D40B43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64DB1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22E59F65" w14:textId="77777777" w:rsidTr="00E127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6EC8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2C423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-0.90%</w:t>
            </w:r>
          </w:p>
        </w:tc>
        <w:tc>
          <w:tcPr>
            <w:tcW w:w="1144" w:type="dxa"/>
            <w:tcBorders>
              <w:top w:val="single" w:sz="8" w:space="0" w:color="auto"/>
              <w:left w:val="nil"/>
              <w:bottom w:val="nil"/>
              <w:right w:val="nil"/>
            </w:tcBorders>
            <w:shd w:val="clear" w:color="auto" w:fill="auto"/>
            <w:noWrap/>
            <w:vAlign w:val="center"/>
            <w:hideMark/>
          </w:tcPr>
          <w:p w14:paraId="63F5360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5125E3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35A72A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9093FE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04D93AE3" w14:textId="77777777" w:rsidTr="00E127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09FA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9AED0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66848B1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5DA131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A1AD8E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30012A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r>
    </w:tbl>
    <w:bookmarkEnd w:id="362"/>
    <w:p w14:paraId="5785544F" w14:textId="5E8765AC" w:rsidR="00097CBD" w:rsidRDefault="008E3ED5" w:rsidP="00EC375D">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368" w:author="Sergey Ikonin" w:date="2018-09-30T04:07:00Z">
        <w:r w:rsidR="0059277E">
          <w:rPr>
            <w:noProof/>
          </w:rPr>
          <w:t>5</w:t>
        </w:r>
      </w:ins>
      <w:del w:id="369" w:author="Sergey Ikonin" w:date="2018-09-30T03:30:00Z">
        <w:r w:rsidDel="00DF268A">
          <w:rPr>
            <w:noProof/>
          </w:rPr>
          <w:delText>2</w:delText>
        </w:r>
      </w:del>
      <w:r w:rsidR="00C61662">
        <w:rPr>
          <w:noProof/>
        </w:rPr>
        <w:fldChar w:fldCharType="end"/>
      </w:r>
      <w:r>
        <w:t xml:space="preserve"> </w:t>
      </w:r>
      <w:r>
        <w:rPr>
          <w:lang w:val="en-CA"/>
        </w:rPr>
        <w:t xml:space="preserve">Coding </w:t>
      </w:r>
      <w:r w:rsidR="00EC375D">
        <w:rPr>
          <w:lang w:val="en-CA"/>
        </w:rPr>
        <w:t>performance</w:t>
      </w:r>
      <w:r w:rsidR="007304D8">
        <w:rPr>
          <w:lang w:val="en-CA"/>
        </w:rPr>
        <w:t xml:space="preserve"> of test 14-3a </w:t>
      </w:r>
    </w:p>
    <w:p w14:paraId="4EBD8F4D" w14:textId="276DE1B2" w:rsidR="00097CBD" w:rsidDel="00D161FD" w:rsidRDefault="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0" w:author="Sergey Ikonin" w:date="2018-09-30T05:23:00Z"/>
          <w:rFonts w:eastAsia="DengXian"/>
          <w:b/>
          <w:bCs/>
          <w:sz w:val="20"/>
          <w:lang w:val="en-CA"/>
        </w:rPr>
      </w:pPr>
      <w:r>
        <w:rPr>
          <w:lang w:val="en-CA"/>
        </w:rPr>
        <w:br w:type="page"/>
      </w:r>
    </w:p>
    <w:p w14:paraId="22369D07" w14:textId="77777777" w:rsidR="00EC375D" w:rsidRDefault="00EC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Change w:id="371" w:author="Sergey Ikonin" w:date="2018-09-30T05:23:00Z">
          <w:pPr>
            <w:pStyle w:val="Caption"/>
            <w:spacing w:line="360" w:lineRule="auto"/>
            <w:jc w:val="center"/>
          </w:pPr>
        </w:pPrChange>
      </w:pPr>
    </w:p>
    <w:tbl>
      <w:tblPr>
        <w:tblW w:w="6940" w:type="dxa"/>
        <w:jc w:val="center"/>
        <w:tblLook w:val="04A0" w:firstRow="1" w:lastRow="0" w:firstColumn="1" w:lastColumn="0" w:noHBand="0" w:noVBand="1"/>
      </w:tblPr>
      <w:tblGrid>
        <w:gridCol w:w="1640"/>
        <w:gridCol w:w="1144"/>
        <w:gridCol w:w="1144"/>
        <w:gridCol w:w="1144"/>
        <w:gridCol w:w="934"/>
        <w:gridCol w:w="934"/>
      </w:tblGrid>
      <w:tr w:rsidR="00097CBD" w:rsidRPr="00097CBD" w14:paraId="28263A15"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47186E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FDD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097CBD" w:rsidRPr="00097CBD" w14:paraId="056B324D"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5D8EF48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86C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56B7A421"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7C7564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A41D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025F4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E613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B451D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B3D32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5FB67C32"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06B9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CC65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685A3F2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6935EA9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474EBB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2483649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115%</w:t>
            </w:r>
          </w:p>
        </w:tc>
      </w:tr>
      <w:tr w:rsidR="00097CBD" w:rsidRPr="00097CBD" w14:paraId="264D5BAC"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782B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EED70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0BBB65D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F3E6A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089247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6ED96D9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112%</w:t>
            </w:r>
          </w:p>
        </w:tc>
      </w:tr>
      <w:tr w:rsidR="00097CBD" w:rsidRPr="00097CBD" w14:paraId="34FFD6EF"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2A30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F56A0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72F1A5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B792A6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325DAA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4E58855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113%</w:t>
            </w:r>
          </w:p>
        </w:tc>
      </w:tr>
      <w:tr w:rsidR="00097CBD" w:rsidRPr="00097CBD" w14:paraId="51B8A8B9"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6C7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7FACD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61654C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1BF114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A060F4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1586069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r>
      <w:tr w:rsidR="00097CBD" w:rsidRPr="00097CBD" w14:paraId="7A4B1040"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DAC6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3CCF0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52DF1BE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43F51E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1C34E51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3445F16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113%</w:t>
            </w:r>
          </w:p>
        </w:tc>
      </w:tr>
      <w:tr w:rsidR="00097CBD" w:rsidRPr="00097CBD" w14:paraId="1E96F14E"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B4F8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8E7A81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5A2777D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72CF0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520711B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743E8C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112%</w:t>
            </w:r>
          </w:p>
        </w:tc>
      </w:tr>
      <w:tr w:rsidR="00097CBD" w:rsidRPr="00097CBD" w14:paraId="0FCAA2CE" w14:textId="77777777" w:rsidTr="00097C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3FB9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6C81A9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55B1C07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308C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2498BDA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12B0481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r>
      <w:tr w:rsidR="00097CBD" w:rsidRPr="00097CBD" w14:paraId="7DAAF4D3" w14:textId="77777777" w:rsidTr="00097C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D46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F5FA2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70896EC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36B70E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2BD7392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c>
          <w:tcPr>
            <w:tcW w:w="934" w:type="dxa"/>
            <w:tcBorders>
              <w:top w:val="nil"/>
              <w:left w:val="nil"/>
              <w:bottom w:val="single" w:sz="8" w:space="0" w:color="auto"/>
              <w:right w:val="single" w:sz="8" w:space="0" w:color="auto"/>
            </w:tcBorders>
            <w:shd w:val="clear" w:color="auto" w:fill="auto"/>
            <w:noWrap/>
            <w:vAlign w:val="center"/>
            <w:hideMark/>
          </w:tcPr>
          <w:p w14:paraId="7AB7F12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107%</w:t>
            </w:r>
          </w:p>
        </w:tc>
      </w:tr>
      <w:tr w:rsidR="00097CBD" w:rsidRPr="00097CBD" w14:paraId="514A4E25"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27F418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700DF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79027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04E681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FD2C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D8FD0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7CBD" w:rsidRPr="00097CBD" w14:paraId="68C1ADC7"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AA4BD1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687B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097CBD" w:rsidRPr="00097CBD" w14:paraId="2DEC7C6B"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934A8D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3F5D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3051850D"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46DD5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B6F87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66D7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3B2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F89CB8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4515C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D0DF606"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03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D3B9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4845E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3530397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161922F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D5EE89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r>
      <w:tr w:rsidR="00097CBD" w:rsidRPr="00097CBD" w14:paraId="2F1AA835"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3FFC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972BB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B75B3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D8627C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1EB0F2B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055BD58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r>
      <w:tr w:rsidR="00097CBD" w:rsidRPr="00097CBD" w14:paraId="787F44E5"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3B3C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4877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19CD1C6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CC826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572A5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A32C36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41F02D04"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2F66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33DF4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D0A7F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6D9FFE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43B67A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3603917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379D1540"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BC16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385D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B6E589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4A63A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7DE486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58D450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13B6866A"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5029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280C8C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71A41C9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8B4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D512F2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E8B5E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64C7A26E"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F3F6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0941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337EB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05B532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6A91E1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995040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r>
      <w:tr w:rsidR="00097CBD" w:rsidRPr="00097CBD" w14:paraId="01F0873B" w14:textId="77777777" w:rsidTr="00097C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F50C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5BA64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4AA46DB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122BD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127FA6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BEC0A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r w:rsidR="00097CBD" w:rsidRPr="00097CBD" w14:paraId="168A923B"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0380926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67CC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60EBF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04893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61E1B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1C378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97CBD" w:rsidRPr="00097CBD" w14:paraId="7FA9B6F9"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5D189BA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83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097CBD" w:rsidRPr="00097CBD" w14:paraId="6DD03208"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CDD5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B574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04C4708A"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71C4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83B7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135B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534E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ECA47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6E5BC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03E0AC5"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FF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EFFD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EAEE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8C543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2BCBB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D7BC4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6EB964F8"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FDF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93FF6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2BAD1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FFA6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196AC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C5E74F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32B49B19"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35E0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1A130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7588B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AF30BB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091466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EB50CA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46FB5594"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DBE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382F1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7673B2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F9A02C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6268FF5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7118297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r>
      <w:tr w:rsidR="00097CBD" w:rsidRPr="00097CBD" w14:paraId="2C4B270A"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F42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B9001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574450B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2DA1D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hideMark/>
          </w:tcPr>
          <w:p w14:paraId="34B8211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6D960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r w:rsidR="00097CBD" w:rsidRPr="00097CBD" w14:paraId="06339DD4"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5872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BF62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544C8F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ADDA1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3834D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F46478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56F974F1" w14:textId="77777777" w:rsidTr="00097C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A8AF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F0C02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C085D0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67E5AC9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711BB93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F9D0C9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r>
      <w:tr w:rsidR="00097CBD" w:rsidRPr="00097CBD" w14:paraId="5133BF7E" w14:textId="77777777" w:rsidTr="00097C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82B3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6E21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7310295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4E0DFF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A096A4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63EC5B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bl>
    <w:p w14:paraId="502A27AE" w14:textId="5973B8C2" w:rsidR="00D161FD" w:rsidRDefault="00BB3BF2" w:rsidP="007304D8">
      <w:pPr>
        <w:pStyle w:val="Caption"/>
        <w:spacing w:line="360" w:lineRule="auto"/>
        <w:jc w:val="center"/>
        <w:rPr>
          <w:ins w:id="372" w:author="Sergey Ikonin" w:date="2018-09-30T05:23:00Z"/>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373" w:author="Sergey Ikonin" w:date="2018-09-30T04:07:00Z">
        <w:r w:rsidR="0059277E">
          <w:rPr>
            <w:noProof/>
          </w:rPr>
          <w:t>6</w:t>
        </w:r>
      </w:ins>
      <w:del w:id="374" w:author="Sergey Ikonin" w:date="2018-09-30T03:30:00Z">
        <w:r w:rsidDel="00DF268A">
          <w:rPr>
            <w:noProof/>
          </w:rPr>
          <w:delText>3</w:delText>
        </w:r>
      </w:del>
      <w:r w:rsidR="00C61662">
        <w:rPr>
          <w:noProof/>
        </w:rPr>
        <w:fldChar w:fldCharType="end"/>
      </w:r>
      <w:r>
        <w:rPr>
          <w:lang w:val="en-CA"/>
        </w:rPr>
        <w:t xml:space="preserve"> Coding</w:t>
      </w:r>
      <w:r w:rsidR="007304D8">
        <w:rPr>
          <w:lang w:val="en-CA"/>
        </w:rPr>
        <w:t xml:space="preserve"> performance of test 14-3b</w:t>
      </w:r>
    </w:p>
    <w:p w14:paraId="4783D77F" w14:textId="77777777" w:rsidR="00D161FD" w:rsidRDefault="00D16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Sergey Ikonin" w:date="2018-09-30T05:23:00Z"/>
          <w:rFonts w:eastAsia="DengXian"/>
          <w:b/>
          <w:bCs/>
          <w:sz w:val="20"/>
          <w:lang w:val="en-CA"/>
        </w:rPr>
      </w:pPr>
      <w:ins w:id="376" w:author="Sergey Ikonin" w:date="2018-09-30T05:23:00Z">
        <w:r>
          <w:rPr>
            <w:lang w:val="en-CA"/>
          </w:rPr>
          <w:br w:type="page"/>
        </w:r>
      </w:ins>
    </w:p>
    <w:p w14:paraId="038D65AC" w14:textId="34D1FF2E" w:rsidR="00EF6796" w:rsidRPr="007213AA" w:rsidRDefault="00EF6796" w:rsidP="00EF6796">
      <w:pPr>
        <w:pStyle w:val="Heading2"/>
        <w:rPr>
          <w:ins w:id="377" w:author="Sergey Ikonin" w:date="2018-09-30T03:50:00Z"/>
          <w:lang w:val="en-CA"/>
        </w:rPr>
      </w:pPr>
      <w:ins w:id="378" w:author="Sergey Ikonin" w:date="2018-09-30T03:50:00Z">
        <w:r>
          <w:rPr>
            <w:lang w:val="en-CA"/>
          </w:rPr>
          <w:lastRenderedPageBreak/>
          <w:t>BMS based results</w:t>
        </w:r>
      </w:ins>
    </w:p>
    <w:p w14:paraId="3D3DB674" w14:textId="44032B1B" w:rsidR="00EF6796" w:rsidRDefault="00EF6796" w:rsidP="00B6247C">
      <w:pPr>
        <w:rPr>
          <w:ins w:id="379" w:author="Sergey Ikonin" w:date="2018-09-30T04:04:00Z"/>
        </w:rPr>
      </w:pPr>
      <w:ins w:id="380" w:author="Sergey Ikonin" w:date="2018-09-30T03:50:00Z">
        <w:r>
          <w:rPr>
            <w:szCs w:val="22"/>
            <w:lang w:val="en-CA" w:eastAsia="ko-KR"/>
          </w:rPr>
          <w:t xml:space="preserve">For optional BMS based simulations BMS-2.1 was used as software basis. </w:t>
        </w:r>
        <w:r>
          <w:rPr>
            <w:rFonts w:hint="eastAsia"/>
          </w:rPr>
          <w:t xml:space="preserve">The </w:t>
        </w:r>
        <w:r>
          <w:t xml:space="preserve">result of simulations </w:t>
        </w:r>
      </w:ins>
      <w:ins w:id="381" w:author="Sergey Ikonin" w:date="2018-09-30T16:54:00Z">
        <w:r w:rsidR="002D2333">
          <w:t>using</w:t>
        </w:r>
      </w:ins>
      <w:ins w:id="382" w:author="Sergey Ikonin" w:date="2018-09-30T03:50:00Z">
        <w:r>
          <w:t xml:space="preserve"> BMS configuration file is presented in the following tables:</w:t>
        </w:r>
      </w:ins>
    </w:p>
    <w:p w14:paraId="154DE19A" w14:textId="4899822D" w:rsidR="004F1ACB" w:rsidDel="002D2333" w:rsidRDefault="004F1ACB">
      <w:pPr>
        <w:pStyle w:val="Caption"/>
        <w:jc w:val="center"/>
        <w:rPr>
          <w:del w:id="383" w:author="Sergey Ikonin" w:date="2018-09-30T16:54:00Z"/>
          <w:rFonts w:eastAsiaTheme="minorEastAsia"/>
          <w:b w:val="0"/>
          <w:bCs w:val="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461571A2" w14:textId="77777777" w:rsidTr="00B6247C">
        <w:trPr>
          <w:divId w:val="722950785"/>
          <w:trHeight w:val="255"/>
          <w:jc w:val="center"/>
          <w:ins w:id="384" w:author="Sergey Ikonin" w:date="2018-09-30T05:26:00Z"/>
        </w:trPr>
        <w:tc>
          <w:tcPr>
            <w:tcW w:w="1640" w:type="dxa"/>
            <w:tcBorders>
              <w:top w:val="nil"/>
              <w:left w:val="nil"/>
              <w:bottom w:val="nil"/>
              <w:right w:val="nil"/>
            </w:tcBorders>
            <w:shd w:val="clear" w:color="auto" w:fill="auto"/>
            <w:noWrap/>
            <w:vAlign w:val="center"/>
            <w:hideMark/>
          </w:tcPr>
          <w:p w14:paraId="3542A594"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 w:author="Sergey Ikonin" w:date="2018-09-30T05:26:00Z"/>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6DE27"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Sergey Ikonin" w:date="2018-09-30T05:26:00Z"/>
                <w:rFonts w:ascii="Arial" w:eastAsia="Times New Roman" w:hAnsi="Arial" w:cs="Arial"/>
                <w:b/>
                <w:bCs/>
                <w:color w:val="000000"/>
                <w:sz w:val="18"/>
                <w:szCs w:val="18"/>
              </w:rPr>
            </w:pPr>
            <w:ins w:id="387" w:author="Sergey Ikonin" w:date="2018-09-30T05:26:00Z">
              <w:r w:rsidRPr="00B6247C">
                <w:rPr>
                  <w:rFonts w:ascii="Arial" w:eastAsia="Times New Roman" w:hAnsi="Arial" w:cs="Arial"/>
                  <w:b/>
                  <w:bCs/>
                  <w:color w:val="000000"/>
                  <w:sz w:val="18"/>
                  <w:szCs w:val="18"/>
                </w:rPr>
                <w:t xml:space="preserve">All Intra Main10 </w:t>
              </w:r>
            </w:ins>
          </w:p>
        </w:tc>
      </w:tr>
      <w:tr w:rsidR="004F1ACB" w:rsidRPr="004F1ACB" w14:paraId="6AF2A8FC" w14:textId="77777777" w:rsidTr="00B6247C">
        <w:trPr>
          <w:divId w:val="722950785"/>
          <w:trHeight w:val="255"/>
          <w:jc w:val="center"/>
          <w:ins w:id="388" w:author="Sergey Ikonin" w:date="2018-09-30T05:26:00Z"/>
        </w:trPr>
        <w:tc>
          <w:tcPr>
            <w:tcW w:w="1640" w:type="dxa"/>
            <w:tcBorders>
              <w:top w:val="nil"/>
              <w:left w:val="nil"/>
              <w:bottom w:val="nil"/>
              <w:right w:val="nil"/>
            </w:tcBorders>
            <w:shd w:val="clear" w:color="auto" w:fill="auto"/>
            <w:noWrap/>
            <w:vAlign w:val="center"/>
            <w:hideMark/>
          </w:tcPr>
          <w:p w14:paraId="3FB52A2B" w14:textId="77777777" w:rsidR="004F1ACB" w:rsidRPr="00B6247C"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Sergey Ikonin" w:date="2018-09-30T05:26:00Z"/>
                <w:rFonts w:ascii="Arial" w:eastAsia="Times New Roman" w:hAnsi="Arial" w:cs="Arial"/>
                <w:b/>
                <w:bCs/>
                <w:color w:val="000000"/>
                <w:sz w:val="18"/>
                <w:szCs w:val="18"/>
              </w:rPr>
              <w:pPrChange w:id="390" w:author="Sergey Ikonin" w:date="2018-09-30T05:26:00Z">
                <w:pPr>
                  <w:jc w:val="center"/>
                </w:pPr>
              </w:pPrChange>
            </w:pPr>
            <w:bookmarkStart w:id="391" w:name="_GoBack" w:colFirst="0" w:colLast="2"/>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F970E" w14:textId="77777777" w:rsidR="004F1ACB" w:rsidRPr="00B6247C"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Sergey Ikonin" w:date="2018-09-30T05:26:00Z"/>
                <w:rFonts w:ascii="Arial" w:eastAsia="Times New Roman" w:hAnsi="Arial" w:cs="Arial"/>
                <w:b/>
                <w:bCs/>
                <w:color w:val="000000"/>
                <w:sz w:val="18"/>
                <w:szCs w:val="18"/>
              </w:rPr>
              <w:pPrChange w:id="393" w:author="Sergey Ikonin" w:date="2018-09-30T05:26:00Z">
                <w:pPr>
                  <w:jc w:val="center"/>
                </w:pPr>
              </w:pPrChange>
            </w:pPr>
            <w:ins w:id="394" w:author="Sergey Ikonin" w:date="2018-09-30T05:26:00Z">
              <w:r w:rsidRPr="00B6247C">
                <w:rPr>
                  <w:rFonts w:ascii="Arial" w:eastAsia="Times New Roman" w:hAnsi="Arial" w:cs="Arial"/>
                  <w:b/>
                  <w:bCs/>
                  <w:color w:val="000000"/>
                  <w:sz w:val="18"/>
                  <w:szCs w:val="18"/>
                </w:rPr>
                <w:t xml:space="preserve">Over BMS-2.1 with BMS </w:t>
              </w:r>
              <w:proofErr w:type="spellStart"/>
              <w:r w:rsidRPr="00B6247C">
                <w:rPr>
                  <w:rFonts w:ascii="Arial" w:eastAsia="Times New Roman" w:hAnsi="Arial" w:cs="Arial"/>
                  <w:b/>
                  <w:bCs/>
                  <w:color w:val="000000"/>
                  <w:sz w:val="18"/>
                  <w:szCs w:val="18"/>
                </w:rPr>
                <w:t>config</w:t>
              </w:r>
              <w:proofErr w:type="spellEnd"/>
            </w:ins>
          </w:p>
        </w:tc>
      </w:tr>
      <w:bookmarkEnd w:id="391"/>
      <w:tr w:rsidR="004F1ACB" w:rsidRPr="004F1ACB" w14:paraId="3E0A9C3C" w14:textId="77777777" w:rsidTr="00B6247C">
        <w:trPr>
          <w:divId w:val="722950785"/>
          <w:trHeight w:val="255"/>
          <w:jc w:val="center"/>
          <w:ins w:id="395" w:author="Sergey Ikonin" w:date="2018-09-30T05:26:00Z"/>
        </w:trPr>
        <w:tc>
          <w:tcPr>
            <w:tcW w:w="1640" w:type="dxa"/>
            <w:tcBorders>
              <w:top w:val="nil"/>
              <w:left w:val="nil"/>
              <w:bottom w:val="nil"/>
              <w:right w:val="nil"/>
            </w:tcBorders>
            <w:shd w:val="clear" w:color="auto" w:fill="auto"/>
            <w:noWrap/>
            <w:vAlign w:val="center"/>
            <w:hideMark/>
          </w:tcPr>
          <w:p w14:paraId="7A49AE8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Sergey Ikonin" w:date="2018-09-30T05:26:00Z"/>
                <w:rFonts w:ascii="Arial" w:eastAsia="Times New Roman" w:hAnsi="Arial" w:cs="Arial"/>
                <w:b/>
                <w:bCs/>
                <w:color w:val="000000"/>
                <w:sz w:val="18"/>
                <w:szCs w:val="18"/>
                <w:rPrChange w:id="397" w:author="Sergey Ikonin" w:date="2018-09-30T05:26:00Z">
                  <w:rPr>
                    <w:ins w:id="398" w:author="Sergey Ikonin" w:date="2018-09-30T05:26:00Z"/>
                  </w:rPr>
                </w:rPrChange>
              </w:rPr>
              <w:pPrChange w:id="399"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77B948E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Sergey Ikonin" w:date="2018-09-30T05:26:00Z"/>
                <w:rFonts w:ascii="Arial" w:eastAsia="Times New Roman" w:hAnsi="Arial" w:cs="Arial"/>
                <w:color w:val="000000"/>
                <w:sz w:val="18"/>
                <w:szCs w:val="18"/>
                <w:rPrChange w:id="401" w:author="Sergey Ikonin" w:date="2018-09-30T05:26:00Z">
                  <w:rPr>
                    <w:ins w:id="402" w:author="Sergey Ikonin" w:date="2018-09-30T05:26:00Z"/>
                  </w:rPr>
                </w:rPrChange>
              </w:rPr>
              <w:pPrChange w:id="403" w:author="Sergey Ikonin" w:date="2018-09-30T05:26:00Z">
                <w:pPr>
                  <w:jc w:val="center"/>
                </w:pPr>
              </w:pPrChange>
            </w:pPr>
            <w:ins w:id="404" w:author="Sergey Ikonin" w:date="2018-09-30T05:26:00Z">
              <w:r w:rsidRPr="004F1ACB">
                <w:rPr>
                  <w:rFonts w:ascii="Arial" w:eastAsia="Times New Roman" w:hAnsi="Arial" w:cs="Arial"/>
                  <w:color w:val="000000"/>
                  <w:sz w:val="18"/>
                  <w:szCs w:val="18"/>
                  <w:rPrChange w:id="405"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1A2FD53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Sergey Ikonin" w:date="2018-09-30T05:26:00Z"/>
                <w:rFonts w:ascii="Arial" w:eastAsia="Times New Roman" w:hAnsi="Arial" w:cs="Arial"/>
                <w:color w:val="000000"/>
                <w:sz w:val="18"/>
                <w:szCs w:val="18"/>
                <w:rPrChange w:id="407" w:author="Sergey Ikonin" w:date="2018-09-30T05:26:00Z">
                  <w:rPr>
                    <w:ins w:id="408" w:author="Sergey Ikonin" w:date="2018-09-30T05:26:00Z"/>
                  </w:rPr>
                </w:rPrChange>
              </w:rPr>
              <w:pPrChange w:id="409" w:author="Sergey Ikonin" w:date="2018-09-30T05:26:00Z">
                <w:pPr>
                  <w:jc w:val="center"/>
                </w:pPr>
              </w:pPrChange>
            </w:pPr>
            <w:ins w:id="410" w:author="Sergey Ikonin" w:date="2018-09-30T05:26:00Z">
              <w:r w:rsidRPr="004F1ACB">
                <w:rPr>
                  <w:rFonts w:ascii="Arial" w:eastAsia="Times New Roman" w:hAnsi="Arial" w:cs="Arial"/>
                  <w:color w:val="000000"/>
                  <w:sz w:val="18"/>
                  <w:szCs w:val="18"/>
                  <w:rPrChange w:id="411"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813511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Sergey Ikonin" w:date="2018-09-30T05:26:00Z"/>
                <w:rFonts w:ascii="Arial" w:eastAsia="Times New Roman" w:hAnsi="Arial" w:cs="Arial"/>
                <w:color w:val="000000"/>
                <w:sz w:val="18"/>
                <w:szCs w:val="18"/>
                <w:rPrChange w:id="413" w:author="Sergey Ikonin" w:date="2018-09-30T05:26:00Z">
                  <w:rPr>
                    <w:ins w:id="414" w:author="Sergey Ikonin" w:date="2018-09-30T05:26:00Z"/>
                  </w:rPr>
                </w:rPrChange>
              </w:rPr>
              <w:pPrChange w:id="415" w:author="Sergey Ikonin" w:date="2018-09-30T05:26:00Z">
                <w:pPr>
                  <w:jc w:val="center"/>
                </w:pPr>
              </w:pPrChange>
            </w:pPr>
            <w:ins w:id="416" w:author="Sergey Ikonin" w:date="2018-09-30T05:26:00Z">
              <w:r w:rsidRPr="004F1ACB">
                <w:rPr>
                  <w:rFonts w:ascii="Arial" w:eastAsia="Times New Roman" w:hAnsi="Arial" w:cs="Arial"/>
                  <w:color w:val="000000"/>
                  <w:sz w:val="18"/>
                  <w:szCs w:val="18"/>
                  <w:rPrChange w:id="417"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581B66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Sergey Ikonin" w:date="2018-09-30T05:26:00Z"/>
                <w:rFonts w:ascii="Arial" w:eastAsia="Times New Roman" w:hAnsi="Arial" w:cs="Arial"/>
                <w:color w:val="000000"/>
                <w:sz w:val="18"/>
                <w:szCs w:val="18"/>
                <w:rPrChange w:id="419" w:author="Sergey Ikonin" w:date="2018-09-30T05:26:00Z">
                  <w:rPr>
                    <w:ins w:id="420" w:author="Sergey Ikonin" w:date="2018-09-30T05:26:00Z"/>
                  </w:rPr>
                </w:rPrChange>
              </w:rPr>
              <w:pPrChange w:id="421" w:author="Sergey Ikonin" w:date="2018-09-30T05:26:00Z">
                <w:pPr>
                  <w:jc w:val="center"/>
                </w:pPr>
              </w:pPrChange>
            </w:pPr>
            <w:proofErr w:type="spellStart"/>
            <w:ins w:id="422" w:author="Sergey Ikonin" w:date="2018-09-30T05:26:00Z">
              <w:r w:rsidRPr="004F1ACB">
                <w:rPr>
                  <w:rFonts w:ascii="Arial" w:eastAsia="Times New Roman" w:hAnsi="Arial" w:cs="Arial"/>
                  <w:color w:val="000000"/>
                  <w:sz w:val="18"/>
                  <w:szCs w:val="18"/>
                  <w:rPrChange w:id="423"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E3839B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Sergey Ikonin" w:date="2018-09-30T05:26:00Z"/>
                <w:rFonts w:ascii="Arial" w:eastAsia="Times New Roman" w:hAnsi="Arial" w:cs="Arial"/>
                <w:color w:val="000000"/>
                <w:sz w:val="18"/>
                <w:szCs w:val="18"/>
                <w:rPrChange w:id="425" w:author="Sergey Ikonin" w:date="2018-09-30T05:26:00Z">
                  <w:rPr>
                    <w:ins w:id="426" w:author="Sergey Ikonin" w:date="2018-09-30T05:26:00Z"/>
                  </w:rPr>
                </w:rPrChange>
              </w:rPr>
              <w:pPrChange w:id="427" w:author="Sergey Ikonin" w:date="2018-09-30T05:26:00Z">
                <w:pPr>
                  <w:jc w:val="center"/>
                </w:pPr>
              </w:pPrChange>
            </w:pPr>
            <w:proofErr w:type="spellStart"/>
            <w:ins w:id="428" w:author="Sergey Ikonin" w:date="2018-09-30T05:26:00Z">
              <w:r w:rsidRPr="004F1ACB">
                <w:rPr>
                  <w:rFonts w:ascii="Arial" w:eastAsia="Times New Roman" w:hAnsi="Arial" w:cs="Arial"/>
                  <w:color w:val="000000"/>
                  <w:sz w:val="18"/>
                  <w:szCs w:val="18"/>
                  <w:rPrChange w:id="429" w:author="Sergey Ikonin" w:date="2018-09-30T05:26:00Z">
                    <w:rPr/>
                  </w:rPrChange>
                </w:rPr>
                <w:t>DecT</w:t>
              </w:r>
              <w:proofErr w:type="spellEnd"/>
            </w:ins>
          </w:p>
        </w:tc>
      </w:tr>
      <w:tr w:rsidR="004F1ACB" w:rsidRPr="004F1ACB" w14:paraId="0AB0E9B8" w14:textId="77777777" w:rsidTr="00B6247C">
        <w:trPr>
          <w:divId w:val="722950785"/>
          <w:trHeight w:val="255"/>
          <w:jc w:val="center"/>
          <w:ins w:id="430"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88E9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Sergey Ikonin" w:date="2018-09-30T05:26:00Z"/>
                <w:rFonts w:ascii="Arial" w:eastAsia="Times New Roman" w:hAnsi="Arial" w:cs="Arial"/>
                <w:color w:val="000000"/>
                <w:sz w:val="18"/>
                <w:szCs w:val="18"/>
                <w:rPrChange w:id="432" w:author="Sergey Ikonin" w:date="2018-09-30T05:26:00Z">
                  <w:rPr>
                    <w:ins w:id="433" w:author="Sergey Ikonin" w:date="2018-09-30T05:26:00Z"/>
                  </w:rPr>
                </w:rPrChange>
              </w:rPr>
              <w:pPrChange w:id="434" w:author="Sergey Ikonin" w:date="2018-09-30T05:26:00Z">
                <w:pPr>
                  <w:jc w:val="center"/>
                </w:pPr>
              </w:pPrChange>
            </w:pPr>
            <w:ins w:id="435" w:author="Sergey Ikonin" w:date="2018-09-30T05:26:00Z">
              <w:r w:rsidRPr="004F1ACB">
                <w:rPr>
                  <w:rFonts w:ascii="Arial" w:eastAsia="Times New Roman" w:hAnsi="Arial" w:cs="Arial"/>
                  <w:color w:val="000000"/>
                  <w:sz w:val="18"/>
                  <w:szCs w:val="18"/>
                  <w:rPrChange w:id="436"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2122830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Sergey Ikonin" w:date="2018-09-30T05:26:00Z"/>
                <w:rFonts w:ascii="Arial" w:eastAsia="Times New Roman" w:hAnsi="Arial" w:cs="Arial"/>
                <w:color w:val="000000"/>
                <w:sz w:val="18"/>
                <w:szCs w:val="18"/>
                <w:rPrChange w:id="438" w:author="Sergey Ikonin" w:date="2018-09-30T05:26:00Z">
                  <w:rPr>
                    <w:ins w:id="439" w:author="Sergey Ikonin" w:date="2018-09-30T05:26:00Z"/>
                  </w:rPr>
                </w:rPrChange>
              </w:rPr>
              <w:pPrChange w:id="440" w:author="Sergey Ikonin" w:date="2018-09-30T05:26:00Z">
                <w:pPr>
                  <w:jc w:val="center"/>
                </w:pPr>
              </w:pPrChange>
            </w:pPr>
            <w:ins w:id="441" w:author="Sergey Ikonin" w:date="2018-09-30T05:26:00Z">
              <w:r w:rsidRPr="004F1ACB">
                <w:rPr>
                  <w:rFonts w:ascii="Arial" w:eastAsia="Times New Roman" w:hAnsi="Arial" w:cs="Arial"/>
                  <w:color w:val="000000"/>
                  <w:sz w:val="18"/>
                  <w:szCs w:val="18"/>
                  <w:rPrChange w:id="442" w:author="Sergey Ikonin" w:date="2018-09-30T05:26:00Z">
                    <w:rPr/>
                  </w:rPrChange>
                </w:rPr>
                <w:t>-0.25%</w:t>
              </w:r>
            </w:ins>
          </w:p>
        </w:tc>
        <w:tc>
          <w:tcPr>
            <w:tcW w:w="1060" w:type="dxa"/>
            <w:tcBorders>
              <w:top w:val="nil"/>
              <w:left w:val="nil"/>
              <w:bottom w:val="nil"/>
              <w:right w:val="nil"/>
            </w:tcBorders>
            <w:shd w:val="clear" w:color="auto" w:fill="auto"/>
            <w:noWrap/>
            <w:vAlign w:val="center"/>
            <w:hideMark/>
          </w:tcPr>
          <w:p w14:paraId="4408A2E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Sergey Ikonin" w:date="2018-09-30T05:26:00Z"/>
                <w:rFonts w:ascii="Arial" w:eastAsia="Times New Roman" w:hAnsi="Arial" w:cs="Arial"/>
                <w:color w:val="000000"/>
                <w:sz w:val="18"/>
                <w:szCs w:val="18"/>
                <w:rPrChange w:id="444" w:author="Sergey Ikonin" w:date="2018-09-30T05:26:00Z">
                  <w:rPr>
                    <w:ins w:id="445" w:author="Sergey Ikonin" w:date="2018-09-30T05:26:00Z"/>
                  </w:rPr>
                </w:rPrChange>
              </w:rPr>
              <w:pPrChange w:id="446" w:author="Sergey Ikonin" w:date="2018-09-30T05:26:00Z">
                <w:pPr>
                  <w:jc w:val="center"/>
                </w:pPr>
              </w:pPrChange>
            </w:pPr>
            <w:ins w:id="447" w:author="Sergey Ikonin" w:date="2018-09-30T05:26:00Z">
              <w:r w:rsidRPr="004F1ACB">
                <w:rPr>
                  <w:rFonts w:ascii="Arial" w:eastAsia="Times New Roman" w:hAnsi="Arial" w:cs="Arial"/>
                  <w:color w:val="000000"/>
                  <w:sz w:val="18"/>
                  <w:szCs w:val="18"/>
                  <w:rPrChange w:id="448" w:author="Sergey Ikonin" w:date="2018-09-30T05:26:00Z">
                    <w:rPr/>
                  </w:rPrChange>
                </w:rPr>
                <w:t>0.35%</w:t>
              </w:r>
            </w:ins>
          </w:p>
        </w:tc>
        <w:tc>
          <w:tcPr>
            <w:tcW w:w="1060" w:type="dxa"/>
            <w:tcBorders>
              <w:top w:val="nil"/>
              <w:left w:val="nil"/>
              <w:bottom w:val="nil"/>
              <w:right w:val="single" w:sz="4" w:space="0" w:color="auto"/>
            </w:tcBorders>
            <w:shd w:val="clear" w:color="auto" w:fill="auto"/>
            <w:noWrap/>
            <w:vAlign w:val="center"/>
            <w:hideMark/>
          </w:tcPr>
          <w:p w14:paraId="1A5DE36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Sergey Ikonin" w:date="2018-09-30T05:26:00Z"/>
                <w:rFonts w:ascii="Arial" w:eastAsia="Times New Roman" w:hAnsi="Arial" w:cs="Arial"/>
                <w:color w:val="000000"/>
                <w:sz w:val="18"/>
                <w:szCs w:val="18"/>
                <w:rPrChange w:id="450" w:author="Sergey Ikonin" w:date="2018-09-30T05:26:00Z">
                  <w:rPr>
                    <w:ins w:id="451" w:author="Sergey Ikonin" w:date="2018-09-30T05:26:00Z"/>
                  </w:rPr>
                </w:rPrChange>
              </w:rPr>
              <w:pPrChange w:id="452" w:author="Sergey Ikonin" w:date="2018-09-30T05:26:00Z">
                <w:pPr>
                  <w:jc w:val="center"/>
                </w:pPr>
              </w:pPrChange>
            </w:pPr>
            <w:ins w:id="453" w:author="Sergey Ikonin" w:date="2018-09-30T05:26:00Z">
              <w:r w:rsidRPr="004F1ACB">
                <w:rPr>
                  <w:rFonts w:ascii="Arial" w:eastAsia="Times New Roman" w:hAnsi="Arial" w:cs="Arial"/>
                  <w:color w:val="000000"/>
                  <w:sz w:val="18"/>
                  <w:szCs w:val="18"/>
                  <w:rPrChange w:id="454" w:author="Sergey Ikonin" w:date="2018-09-30T05:26:00Z">
                    <w:rPr/>
                  </w:rPrChange>
                </w:rPr>
                <w:t>0.22%</w:t>
              </w:r>
            </w:ins>
          </w:p>
        </w:tc>
        <w:tc>
          <w:tcPr>
            <w:tcW w:w="1060" w:type="dxa"/>
            <w:tcBorders>
              <w:top w:val="nil"/>
              <w:left w:val="nil"/>
              <w:bottom w:val="nil"/>
              <w:right w:val="nil"/>
            </w:tcBorders>
            <w:shd w:val="clear" w:color="auto" w:fill="auto"/>
            <w:noWrap/>
            <w:vAlign w:val="center"/>
            <w:hideMark/>
          </w:tcPr>
          <w:p w14:paraId="1EE92FA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Sergey Ikonin" w:date="2018-09-30T05:26:00Z"/>
                <w:rFonts w:ascii="Arial" w:eastAsia="Times New Roman" w:hAnsi="Arial" w:cs="Arial"/>
                <w:color w:val="000000"/>
                <w:sz w:val="18"/>
                <w:szCs w:val="18"/>
                <w:rPrChange w:id="456" w:author="Sergey Ikonin" w:date="2018-09-30T05:26:00Z">
                  <w:rPr>
                    <w:ins w:id="457" w:author="Sergey Ikonin" w:date="2018-09-30T05:26:00Z"/>
                  </w:rPr>
                </w:rPrChange>
              </w:rPr>
              <w:pPrChange w:id="458" w:author="Sergey Ikonin" w:date="2018-09-30T05:26:00Z">
                <w:pPr>
                  <w:jc w:val="center"/>
                </w:pPr>
              </w:pPrChange>
            </w:pPr>
            <w:ins w:id="459" w:author="Sergey Ikonin" w:date="2018-09-30T05:26:00Z">
              <w:r w:rsidRPr="004F1ACB">
                <w:rPr>
                  <w:rFonts w:ascii="Arial" w:eastAsia="Times New Roman" w:hAnsi="Arial" w:cs="Arial"/>
                  <w:color w:val="000000"/>
                  <w:sz w:val="18"/>
                  <w:szCs w:val="18"/>
                  <w:rPrChange w:id="460" w:author="Sergey Ikonin" w:date="2018-09-30T05:26:00Z">
                    <w:rPr/>
                  </w:rPrChange>
                </w:rPr>
                <w:t>110%</w:t>
              </w:r>
            </w:ins>
          </w:p>
        </w:tc>
        <w:tc>
          <w:tcPr>
            <w:tcW w:w="1060" w:type="dxa"/>
            <w:tcBorders>
              <w:top w:val="nil"/>
              <w:left w:val="nil"/>
              <w:bottom w:val="nil"/>
              <w:right w:val="single" w:sz="8" w:space="0" w:color="auto"/>
            </w:tcBorders>
            <w:shd w:val="clear" w:color="auto" w:fill="auto"/>
            <w:noWrap/>
            <w:vAlign w:val="center"/>
            <w:hideMark/>
          </w:tcPr>
          <w:p w14:paraId="72D5AF3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Sergey Ikonin" w:date="2018-09-30T05:26:00Z"/>
                <w:rFonts w:ascii="Arial" w:eastAsia="Times New Roman" w:hAnsi="Arial" w:cs="Arial"/>
                <w:color w:val="000000"/>
                <w:sz w:val="18"/>
                <w:szCs w:val="18"/>
                <w:rPrChange w:id="462" w:author="Sergey Ikonin" w:date="2018-09-30T05:26:00Z">
                  <w:rPr>
                    <w:ins w:id="463" w:author="Sergey Ikonin" w:date="2018-09-30T05:26:00Z"/>
                  </w:rPr>
                </w:rPrChange>
              </w:rPr>
              <w:pPrChange w:id="464" w:author="Sergey Ikonin" w:date="2018-09-30T05:26:00Z">
                <w:pPr>
                  <w:jc w:val="center"/>
                </w:pPr>
              </w:pPrChange>
            </w:pPr>
            <w:ins w:id="465" w:author="Sergey Ikonin" w:date="2018-09-30T05:26:00Z">
              <w:r w:rsidRPr="004F1ACB">
                <w:rPr>
                  <w:rFonts w:ascii="Arial" w:eastAsia="Times New Roman" w:hAnsi="Arial" w:cs="Arial"/>
                  <w:color w:val="000000"/>
                  <w:sz w:val="18"/>
                  <w:szCs w:val="18"/>
                  <w:rPrChange w:id="466" w:author="Sergey Ikonin" w:date="2018-09-30T05:26:00Z">
                    <w:rPr/>
                  </w:rPrChange>
                </w:rPr>
                <w:t>111%</w:t>
              </w:r>
            </w:ins>
          </w:p>
        </w:tc>
      </w:tr>
      <w:tr w:rsidR="004F1ACB" w:rsidRPr="004F1ACB" w14:paraId="5ABF9783" w14:textId="77777777" w:rsidTr="00B6247C">
        <w:trPr>
          <w:divId w:val="722950785"/>
          <w:trHeight w:val="255"/>
          <w:jc w:val="center"/>
          <w:ins w:id="467"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4002E5A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Sergey Ikonin" w:date="2018-09-30T05:26:00Z"/>
                <w:rFonts w:ascii="Arial" w:eastAsia="Times New Roman" w:hAnsi="Arial" w:cs="Arial"/>
                <w:color w:val="000000"/>
                <w:sz w:val="18"/>
                <w:szCs w:val="18"/>
                <w:rPrChange w:id="469" w:author="Sergey Ikonin" w:date="2018-09-30T05:26:00Z">
                  <w:rPr>
                    <w:ins w:id="470" w:author="Sergey Ikonin" w:date="2018-09-30T05:26:00Z"/>
                  </w:rPr>
                </w:rPrChange>
              </w:rPr>
              <w:pPrChange w:id="471" w:author="Sergey Ikonin" w:date="2018-09-30T05:26:00Z">
                <w:pPr>
                  <w:jc w:val="center"/>
                </w:pPr>
              </w:pPrChange>
            </w:pPr>
            <w:ins w:id="472" w:author="Sergey Ikonin" w:date="2018-09-30T05:26:00Z">
              <w:r w:rsidRPr="004F1ACB">
                <w:rPr>
                  <w:rFonts w:ascii="Arial" w:eastAsia="Times New Roman" w:hAnsi="Arial" w:cs="Arial"/>
                  <w:color w:val="000000"/>
                  <w:sz w:val="18"/>
                  <w:szCs w:val="18"/>
                  <w:rPrChange w:id="473"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4A30044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Sergey Ikonin" w:date="2018-09-30T05:26:00Z"/>
                <w:rFonts w:ascii="Arial" w:eastAsia="Times New Roman" w:hAnsi="Arial" w:cs="Arial"/>
                <w:color w:val="000000"/>
                <w:sz w:val="18"/>
                <w:szCs w:val="18"/>
                <w:rPrChange w:id="475" w:author="Sergey Ikonin" w:date="2018-09-30T05:26:00Z">
                  <w:rPr>
                    <w:ins w:id="476" w:author="Sergey Ikonin" w:date="2018-09-30T05:26:00Z"/>
                  </w:rPr>
                </w:rPrChange>
              </w:rPr>
              <w:pPrChange w:id="477" w:author="Sergey Ikonin" w:date="2018-09-30T05:26:00Z">
                <w:pPr>
                  <w:jc w:val="center"/>
                </w:pPr>
              </w:pPrChange>
            </w:pPr>
            <w:ins w:id="478" w:author="Sergey Ikonin" w:date="2018-09-30T05:26:00Z">
              <w:r w:rsidRPr="004F1ACB">
                <w:rPr>
                  <w:rFonts w:ascii="Arial" w:eastAsia="Times New Roman" w:hAnsi="Arial" w:cs="Arial"/>
                  <w:color w:val="000000"/>
                  <w:sz w:val="18"/>
                  <w:szCs w:val="18"/>
                  <w:rPrChange w:id="479" w:author="Sergey Ikonin" w:date="2018-09-30T05:26:00Z">
                    <w:rPr/>
                  </w:rPrChange>
                </w:rPr>
                <w:t>#VALUE!</w:t>
              </w:r>
            </w:ins>
          </w:p>
        </w:tc>
        <w:tc>
          <w:tcPr>
            <w:tcW w:w="1060" w:type="dxa"/>
            <w:tcBorders>
              <w:top w:val="nil"/>
              <w:left w:val="nil"/>
              <w:bottom w:val="nil"/>
              <w:right w:val="nil"/>
            </w:tcBorders>
            <w:shd w:val="clear" w:color="auto" w:fill="auto"/>
            <w:noWrap/>
            <w:vAlign w:val="center"/>
            <w:hideMark/>
          </w:tcPr>
          <w:p w14:paraId="2F216A9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ergey Ikonin" w:date="2018-09-30T05:26:00Z"/>
                <w:rFonts w:ascii="Arial" w:eastAsia="Times New Roman" w:hAnsi="Arial" w:cs="Arial"/>
                <w:color w:val="000000"/>
                <w:sz w:val="18"/>
                <w:szCs w:val="18"/>
                <w:rPrChange w:id="481" w:author="Sergey Ikonin" w:date="2018-09-30T05:26:00Z">
                  <w:rPr>
                    <w:ins w:id="482" w:author="Sergey Ikonin" w:date="2018-09-30T05:26:00Z"/>
                  </w:rPr>
                </w:rPrChange>
              </w:rPr>
              <w:pPrChange w:id="483" w:author="Sergey Ikonin" w:date="2018-09-30T05:26:00Z">
                <w:pPr>
                  <w:jc w:val="center"/>
                </w:pPr>
              </w:pPrChange>
            </w:pPr>
            <w:ins w:id="484" w:author="Sergey Ikonin" w:date="2018-09-30T05:26:00Z">
              <w:r w:rsidRPr="004F1ACB">
                <w:rPr>
                  <w:rFonts w:ascii="Arial" w:eastAsia="Times New Roman" w:hAnsi="Arial" w:cs="Arial"/>
                  <w:color w:val="000000"/>
                  <w:sz w:val="18"/>
                  <w:szCs w:val="18"/>
                  <w:rPrChange w:id="485" w:author="Sergey Ikonin" w:date="2018-09-30T05:26:00Z">
                    <w:rPr/>
                  </w:rPrChange>
                </w:rPr>
                <w:t>#VALUE!</w:t>
              </w:r>
            </w:ins>
          </w:p>
        </w:tc>
        <w:tc>
          <w:tcPr>
            <w:tcW w:w="1060" w:type="dxa"/>
            <w:tcBorders>
              <w:top w:val="nil"/>
              <w:left w:val="nil"/>
              <w:bottom w:val="nil"/>
              <w:right w:val="single" w:sz="4" w:space="0" w:color="auto"/>
            </w:tcBorders>
            <w:shd w:val="clear" w:color="auto" w:fill="auto"/>
            <w:noWrap/>
            <w:vAlign w:val="center"/>
            <w:hideMark/>
          </w:tcPr>
          <w:p w14:paraId="300214C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Sergey Ikonin" w:date="2018-09-30T05:26:00Z"/>
                <w:rFonts w:ascii="Arial" w:eastAsia="Times New Roman" w:hAnsi="Arial" w:cs="Arial"/>
                <w:color w:val="000000"/>
                <w:sz w:val="18"/>
                <w:szCs w:val="18"/>
                <w:rPrChange w:id="487" w:author="Sergey Ikonin" w:date="2018-09-30T05:26:00Z">
                  <w:rPr>
                    <w:ins w:id="488" w:author="Sergey Ikonin" w:date="2018-09-30T05:26:00Z"/>
                  </w:rPr>
                </w:rPrChange>
              </w:rPr>
              <w:pPrChange w:id="489" w:author="Sergey Ikonin" w:date="2018-09-30T05:26:00Z">
                <w:pPr>
                  <w:jc w:val="center"/>
                </w:pPr>
              </w:pPrChange>
            </w:pPr>
            <w:ins w:id="490" w:author="Sergey Ikonin" w:date="2018-09-30T05:26:00Z">
              <w:r w:rsidRPr="004F1ACB">
                <w:rPr>
                  <w:rFonts w:ascii="Arial" w:eastAsia="Times New Roman" w:hAnsi="Arial" w:cs="Arial"/>
                  <w:color w:val="000000"/>
                  <w:sz w:val="18"/>
                  <w:szCs w:val="18"/>
                  <w:rPrChange w:id="491" w:author="Sergey Ikonin" w:date="2018-09-30T05:26:00Z">
                    <w:rPr/>
                  </w:rPrChange>
                </w:rPr>
                <w:t>#VALUE!</w:t>
              </w:r>
            </w:ins>
          </w:p>
        </w:tc>
        <w:tc>
          <w:tcPr>
            <w:tcW w:w="1060" w:type="dxa"/>
            <w:tcBorders>
              <w:top w:val="nil"/>
              <w:left w:val="nil"/>
              <w:bottom w:val="nil"/>
              <w:right w:val="nil"/>
            </w:tcBorders>
            <w:shd w:val="clear" w:color="auto" w:fill="auto"/>
            <w:noWrap/>
            <w:vAlign w:val="center"/>
            <w:hideMark/>
          </w:tcPr>
          <w:p w14:paraId="5AE47A9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Sergey Ikonin" w:date="2018-09-30T05:26:00Z"/>
                <w:rFonts w:ascii="Arial" w:eastAsia="Times New Roman" w:hAnsi="Arial" w:cs="Arial"/>
                <w:color w:val="000000"/>
                <w:sz w:val="18"/>
                <w:szCs w:val="18"/>
                <w:rPrChange w:id="493" w:author="Sergey Ikonin" w:date="2018-09-30T05:26:00Z">
                  <w:rPr>
                    <w:ins w:id="494" w:author="Sergey Ikonin" w:date="2018-09-30T05:26:00Z"/>
                  </w:rPr>
                </w:rPrChange>
              </w:rPr>
              <w:pPrChange w:id="495" w:author="Sergey Ikonin" w:date="2018-09-30T05:26:00Z">
                <w:pPr>
                  <w:jc w:val="center"/>
                </w:pPr>
              </w:pPrChange>
            </w:pPr>
            <w:ins w:id="496" w:author="Sergey Ikonin" w:date="2018-09-30T05:26:00Z">
              <w:r w:rsidRPr="004F1ACB">
                <w:rPr>
                  <w:rFonts w:ascii="Arial" w:eastAsia="Times New Roman" w:hAnsi="Arial" w:cs="Arial"/>
                  <w:color w:val="000000"/>
                  <w:sz w:val="18"/>
                  <w:szCs w:val="18"/>
                  <w:rPrChange w:id="497" w:author="Sergey Ikonin" w:date="2018-09-30T05:26:00Z">
                    <w:rPr/>
                  </w:rPrChange>
                </w:rPr>
                <w:t>#VALUE!</w:t>
              </w:r>
            </w:ins>
          </w:p>
        </w:tc>
        <w:tc>
          <w:tcPr>
            <w:tcW w:w="1060" w:type="dxa"/>
            <w:tcBorders>
              <w:top w:val="nil"/>
              <w:left w:val="nil"/>
              <w:bottom w:val="nil"/>
              <w:right w:val="single" w:sz="8" w:space="0" w:color="auto"/>
            </w:tcBorders>
            <w:shd w:val="clear" w:color="auto" w:fill="auto"/>
            <w:noWrap/>
            <w:vAlign w:val="center"/>
            <w:hideMark/>
          </w:tcPr>
          <w:p w14:paraId="0A402B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Sergey Ikonin" w:date="2018-09-30T05:26:00Z"/>
                <w:rFonts w:ascii="Arial" w:eastAsia="Times New Roman" w:hAnsi="Arial" w:cs="Arial"/>
                <w:color w:val="000000"/>
                <w:sz w:val="18"/>
                <w:szCs w:val="18"/>
                <w:rPrChange w:id="499" w:author="Sergey Ikonin" w:date="2018-09-30T05:26:00Z">
                  <w:rPr>
                    <w:ins w:id="500" w:author="Sergey Ikonin" w:date="2018-09-30T05:26:00Z"/>
                  </w:rPr>
                </w:rPrChange>
              </w:rPr>
              <w:pPrChange w:id="501" w:author="Sergey Ikonin" w:date="2018-09-30T05:26:00Z">
                <w:pPr>
                  <w:jc w:val="center"/>
                </w:pPr>
              </w:pPrChange>
            </w:pPr>
            <w:ins w:id="502" w:author="Sergey Ikonin" w:date="2018-09-30T05:26:00Z">
              <w:r w:rsidRPr="004F1ACB">
                <w:rPr>
                  <w:rFonts w:ascii="Arial" w:eastAsia="Times New Roman" w:hAnsi="Arial" w:cs="Arial"/>
                  <w:color w:val="000000"/>
                  <w:sz w:val="18"/>
                  <w:szCs w:val="18"/>
                  <w:rPrChange w:id="503" w:author="Sergey Ikonin" w:date="2018-09-30T05:26:00Z">
                    <w:rPr/>
                  </w:rPrChange>
                </w:rPr>
                <w:t>#VALUE!</w:t>
              </w:r>
            </w:ins>
          </w:p>
        </w:tc>
      </w:tr>
      <w:tr w:rsidR="004F1ACB" w:rsidRPr="004F1ACB" w14:paraId="32250216" w14:textId="77777777" w:rsidTr="00B6247C">
        <w:trPr>
          <w:divId w:val="722950785"/>
          <w:trHeight w:val="255"/>
          <w:jc w:val="center"/>
          <w:ins w:id="504"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32472F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Sergey Ikonin" w:date="2018-09-30T05:26:00Z"/>
                <w:rFonts w:ascii="Arial" w:eastAsia="Times New Roman" w:hAnsi="Arial" w:cs="Arial"/>
                <w:color w:val="000000"/>
                <w:sz w:val="18"/>
                <w:szCs w:val="18"/>
                <w:rPrChange w:id="506" w:author="Sergey Ikonin" w:date="2018-09-30T05:26:00Z">
                  <w:rPr>
                    <w:ins w:id="507" w:author="Sergey Ikonin" w:date="2018-09-30T05:26:00Z"/>
                  </w:rPr>
                </w:rPrChange>
              </w:rPr>
              <w:pPrChange w:id="508" w:author="Sergey Ikonin" w:date="2018-09-30T05:26:00Z">
                <w:pPr>
                  <w:jc w:val="center"/>
                </w:pPr>
              </w:pPrChange>
            </w:pPr>
            <w:ins w:id="509" w:author="Sergey Ikonin" w:date="2018-09-30T05:26:00Z">
              <w:r w:rsidRPr="004F1ACB">
                <w:rPr>
                  <w:rFonts w:ascii="Arial" w:eastAsia="Times New Roman" w:hAnsi="Arial" w:cs="Arial"/>
                  <w:color w:val="000000"/>
                  <w:sz w:val="18"/>
                  <w:szCs w:val="18"/>
                  <w:rPrChange w:id="510"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285BBA5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ergey Ikonin" w:date="2018-09-30T05:26:00Z"/>
                <w:rFonts w:ascii="Arial" w:eastAsia="Times New Roman" w:hAnsi="Arial" w:cs="Arial"/>
                <w:color w:val="000000"/>
                <w:sz w:val="18"/>
                <w:szCs w:val="18"/>
                <w:rPrChange w:id="512" w:author="Sergey Ikonin" w:date="2018-09-30T05:26:00Z">
                  <w:rPr>
                    <w:ins w:id="513" w:author="Sergey Ikonin" w:date="2018-09-30T05:26:00Z"/>
                  </w:rPr>
                </w:rPrChange>
              </w:rPr>
              <w:pPrChange w:id="514" w:author="Sergey Ikonin" w:date="2018-09-30T05:26:00Z">
                <w:pPr>
                  <w:jc w:val="center"/>
                </w:pPr>
              </w:pPrChange>
            </w:pPr>
            <w:ins w:id="515" w:author="Sergey Ikonin" w:date="2018-09-30T05:26:00Z">
              <w:r w:rsidRPr="004F1ACB">
                <w:rPr>
                  <w:rFonts w:ascii="Arial" w:eastAsia="Times New Roman" w:hAnsi="Arial" w:cs="Arial"/>
                  <w:color w:val="000000"/>
                  <w:sz w:val="18"/>
                  <w:szCs w:val="18"/>
                  <w:rPrChange w:id="516" w:author="Sergey Ikonin" w:date="2018-09-30T05:26:00Z">
                    <w:rPr/>
                  </w:rPrChange>
                </w:rPr>
                <w:t>-0.46%</w:t>
              </w:r>
            </w:ins>
          </w:p>
        </w:tc>
        <w:tc>
          <w:tcPr>
            <w:tcW w:w="1060" w:type="dxa"/>
            <w:tcBorders>
              <w:top w:val="nil"/>
              <w:left w:val="nil"/>
              <w:bottom w:val="nil"/>
              <w:right w:val="nil"/>
            </w:tcBorders>
            <w:shd w:val="clear" w:color="auto" w:fill="auto"/>
            <w:noWrap/>
            <w:vAlign w:val="center"/>
            <w:hideMark/>
          </w:tcPr>
          <w:p w14:paraId="6209379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ergey Ikonin" w:date="2018-09-30T05:26:00Z"/>
                <w:rFonts w:ascii="Arial" w:eastAsia="Times New Roman" w:hAnsi="Arial" w:cs="Arial"/>
                <w:color w:val="000000"/>
                <w:sz w:val="18"/>
                <w:szCs w:val="18"/>
                <w:rPrChange w:id="518" w:author="Sergey Ikonin" w:date="2018-09-30T05:26:00Z">
                  <w:rPr>
                    <w:ins w:id="519" w:author="Sergey Ikonin" w:date="2018-09-30T05:26:00Z"/>
                  </w:rPr>
                </w:rPrChange>
              </w:rPr>
              <w:pPrChange w:id="520" w:author="Sergey Ikonin" w:date="2018-09-30T05:26:00Z">
                <w:pPr>
                  <w:jc w:val="center"/>
                </w:pPr>
              </w:pPrChange>
            </w:pPr>
            <w:ins w:id="521" w:author="Sergey Ikonin" w:date="2018-09-30T05:26:00Z">
              <w:r w:rsidRPr="004F1ACB">
                <w:rPr>
                  <w:rFonts w:ascii="Arial" w:eastAsia="Times New Roman" w:hAnsi="Arial" w:cs="Arial"/>
                  <w:color w:val="000000"/>
                  <w:sz w:val="18"/>
                  <w:szCs w:val="18"/>
                  <w:rPrChange w:id="522" w:author="Sergey Ikonin" w:date="2018-09-30T05:26:00Z">
                    <w:rPr/>
                  </w:rPrChange>
                </w:rPr>
                <w:t>0.30%</w:t>
              </w:r>
            </w:ins>
          </w:p>
        </w:tc>
        <w:tc>
          <w:tcPr>
            <w:tcW w:w="1060" w:type="dxa"/>
            <w:tcBorders>
              <w:top w:val="nil"/>
              <w:left w:val="nil"/>
              <w:bottom w:val="nil"/>
              <w:right w:val="single" w:sz="4" w:space="0" w:color="auto"/>
            </w:tcBorders>
            <w:shd w:val="clear" w:color="auto" w:fill="auto"/>
            <w:noWrap/>
            <w:vAlign w:val="center"/>
            <w:hideMark/>
          </w:tcPr>
          <w:p w14:paraId="16A6500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Sergey Ikonin" w:date="2018-09-30T05:26:00Z"/>
                <w:rFonts w:ascii="Arial" w:eastAsia="Times New Roman" w:hAnsi="Arial" w:cs="Arial"/>
                <w:color w:val="000000"/>
                <w:sz w:val="18"/>
                <w:szCs w:val="18"/>
                <w:rPrChange w:id="524" w:author="Sergey Ikonin" w:date="2018-09-30T05:26:00Z">
                  <w:rPr>
                    <w:ins w:id="525" w:author="Sergey Ikonin" w:date="2018-09-30T05:26:00Z"/>
                  </w:rPr>
                </w:rPrChange>
              </w:rPr>
              <w:pPrChange w:id="526" w:author="Sergey Ikonin" w:date="2018-09-30T05:26:00Z">
                <w:pPr>
                  <w:jc w:val="center"/>
                </w:pPr>
              </w:pPrChange>
            </w:pPr>
            <w:ins w:id="527" w:author="Sergey Ikonin" w:date="2018-09-30T05:26:00Z">
              <w:r w:rsidRPr="004F1ACB">
                <w:rPr>
                  <w:rFonts w:ascii="Arial" w:eastAsia="Times New Roman" w:hAnsi="Arial" w:cs="Arial"/>
                  <w:color w:val="000000"/>
                  <w:sz w:val="18"/>
                  <w:szCs w:val="18"/>
                  <w:rPrChange w:id="528" w:author="Sergey Ikonin" w:date="2018-09-30T05:26:00Z">
                    <w:rPr/>
                  </w:rPrChange>
                </w:rPr>
                <w:t>0.28%</w:t>
              </w:r>
            </w:ins>
          </w:p>
        </w:tc>
        <w:tc>
          <w:tcPr>
            <w:tcW w:w="1060" w:type="dxa"/>
            <w:tcBorders>
              <w:top w:val="nil"/>
              <w:left w:val="nil"/>
              <w:bottom w:val="nil"/>
              <w:right w:val="nil"/>
            </w:tcBorders>
            <w:shd w:val="clear" w:color="auto" w:fill="auto"/>
            <w:noWrap/>
            <w:vAlign w:val="center"/>
            <w:hideMark/>
          </w:tcPr>
          <w:p w14:paraId="0558206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Sergey Ikonin" w:date="2018-09-30T05:26:00Z"/>
                <w:rFonts w:ascii="Arial" w:eastAsia="Times New Roman" w:hAnsi="Arial" w:cs="Arial"/>
                <w:color w:val="000000"/>
                <w:sz w:val="18"/>
                <w:szCs w:val="18"/>
                <w:rPrChange w:id="530" w:author="Sergey Ikonin" w:date="2018-09-30T05:26:00Z">
                  <w:rPr>
                    <w:ins w:id="531" w:author="Sergey Ikonin" w:date="2018-09-30T05:26:00Z"/>
                  </w:rPr>
                </w:rPrChange>
              </w:rPr>
              <w:pPrChange w:id="532" w:author="Sergey Ikonin" w:date="2018-09-30T05:26:00Z">
                <w:pPr>
                  <w:jc w:val="center"/>
                </w:pPr>
              </w:pPrChange>
            </w:pPr>
            <w:ins w:id="533" w:author="Sergey Ikonin" w:date="2018-09-30T05:26:00Z">
              <w:r w:rsidRPr="004F1ACB">
                <w:rPr>
                  <w:rFonts w:ascii="Arial" w:eastAsia="Times New Roman" w:hAnsi="Arial" w:cs="Arial"/>
                  <w:color w:val="000000"/>
                  <w:sz w:val="18"/>
                  <w:szCs w:val="18"/>
                  <w:rPrChange w:id="534" w:author="Sergey Ikonin" w:date="2018-09-30T05:26:00Z">
                    <w:rPr/>
                  </w:rPrChange>
                </w:rPr>
                <w:t>109%</w:t>
              </w:r>
            </w:ins>
          </w:p>
        </w:tc>
        <w:tc>
          <w:tcPr>
            <w:tcW w:w="1060" w:type="dxa"/>
            <w:tcBorders>
              <w:top w:val="nil"/>
              <w:left w:val="nil"/>
              <w:bottom w:val="nil"/>
              <w:right w:val="single" w:sz="8" w:space="0" w:color="auto"/>
            </w:tcBorders>
            <w:shd w:val="clear" w:color="auto" w:fill="auto"/>
            <w:noWrap/>
            <w:vAlign w:val="center"/>
            <w:hideMark/>
          </w:tcPr>
          <w:p w14:paraId="20DF50A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Sergey Ikonin" w:date="2018-09-30T05:26:00Z"/>
                <w:rFonts w:ascii="Arial" w:eastAsia="Times New Roman" w:hAnsi="Arial" w:cs="Arial"/>
                <w:color w:val="000000"/>
                <w:sz w:val="18"/>
                <w:szCs w:val="18"/>
                <w:rPrChange w:id="536" w:author="Sergey Ikonin" w:date="2018-09-30T05:26:00Z">
                  <w:rPr>
                    <w:ins w:id="537" w:author="Sergey Ikonin" w:date="2018-09-30T05:26:00Z"/>
                  </w:rPr>
                </w:rPrChange>
              </w:rPr>
              <w:pPrChange w:id="538" w:author="Sergey Ikonin" w:date="2018-09-30T05:26:00Z">
                <w:pPr>
                  <w:jc w:val="center"/>
                </w:pPr>
              </w:pPrChange>
            </w:pPr>
            <w:ins w:id="539" w:author="Sergey Ikonin" w:date="2018-09-30T05:26:00Z">
              <w:r w:rsidRPr="004F1ACB">
                <w:rPr>
                  <w:rFonts w:ascii="Arial" w:eastAsia="Times New Roman" w:hAnsi="Arial" w:cs="Arial"/>
                  <w:color w:val="000000"/>
                  <w:sz w:val="18"/>
                  <w:szCs w:val="18"/>
                  <w:rPrChange w:id="540" w:author="Sergey Ikonin" w:date="2018-09-30T05:26:00Z">
                    <w:rPr/>
                  </w:rPrChange>
                </w:rPr>
                <w:t>109%</w:t>
              </w:r>
            </w:ins>
          </w:p>
        </w:tc>
      </w:tr>
      <w:tr w:rsidR="004F1ACB" w:rsidRPr="004F1ACB" w14:paraId="426DA4C1" w14:textId="77777777" w:rsidTr="00B6247C">
        <w:trPr>
          <w:divId w:val="722950785"/>
          <w:trHeight w:val="255"/>
          <w:jc w:val="center"/>
          <w:ins w:id="541"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0CDD8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Sergey Ikonin" w:date="2018-09-30T05:26:00Z"/>
                <w:rFonts w:ascii="Arial" w:eastAsia="Times New Roman" w:hAnsi="Arial" w:cs="Arial"/>
                <w:color w:val="000000"/>
                <w:sz w:val="18"/>
                <w:szCs w:val="18"/>
                <w:rPrChange w:id="543" w:author="Sergey Ikonin" w:date="2018-09-30T05:26:00Z">
                  <w:rPr>
                    <w:ins w:id="544" w:author="Sergey Ikonin" w:date="2018-09-30T05:26:00Z"/>
                  </w:rPr>
                </w:rPrChange>
              </w:rPr>
              <w:pPrChange w:id="545" w:author="Sergey Ikonin" w:date="2018-09-30T05:26:00Z">
                <w:pPr>
                  <w:jc w:val="center"/>
                </w:pPr>
              </w:pPrChange>
            </w:pPr>
            <w:ins w:id="546" w:author="Sergey Ikonin" w:date="2018-09-30T05:26:00Z">
              <w:r w:rsidRPr="004F1ACB">
                <w:rPr>
                  <w:rFonts w:ascii="Arial" w:eastAsia="Times New Roman" w:hAnsi="Arial" w:cs="Arial"/>
                  <w:color w:val="000000"/>
                  <w:sz w:val="18"/>
                  <w:szCs w:val="18"/>
                  <w:rPrChange w:id="547"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03F42CD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Sergey Ikonin" w:date="2018-09-30T05:26:00Z"/>
                <w:rFonts w:ascii="Arial" w:eastAsia="Times New Roman" w:hAnsi="Arial" w:cs="Arial"/>
                <w:color w:val="000000"/>
                <w:sz w:val="18"/>
                <w:szCs w:val="18"/>
                <w:rPrChange w:id="549" w:author="Sergey Ikonin" w:date="2018-09-30T05:26:00Z">
                  <w:rPr>
                    <w:ins w:id="550" w:author="Sergey Ikonin" w:date="2018-09-30T05:26:00Z"/>
                  </w:rPr>
                </w:rPrChange>
              </w:rPr>
              <w:pPrChange w:id="551" w:author="Sergey Ikonin" w:date="2018-09-30T05:26:00Z">
                <w:pPr>
                  <w:jc w:val="center"/>
                </w:pPr>
              </w:pPrChange>
            </w:pPr>
            <w:ins w:id="552" w:author="Sergey Ikonin" w:date="2018-09-30T05:26:00Z">
              <w:r w:rsidRPr="004F1ACB">
                <w:rPr>
                  <w:rFonts w:ascii="Arial" w:eastAsia="Times New Roman" w:hAnsi="Arial" w:cs="Arial"/>
                  <w:color w:val="000000"/>
                  <w:sz w:val="18"/>
                  <w:szCs w:val="18"/>
                  <w:rPrChange w:id="553" w:author="Sergey Ikonin" w:date="2018-09-30T05:26:00Z">
                    <w:rPr/>
                  </w:rPrChange>
                </w:rPr>
                <w:t>-0.75%</w:t>
              </w:r>
            </w:ins>
          </w:p>
        </w:tc>
        <w:tc>
          <w:tcPr>
            <w:tcW w:w="1060" w:type="dxa"/>
            <w:tcBorders>
              <w:top w:val="nil"/>
              <w:left w:val="nil"/>
              <w:bottom w:val="nil"/>
              <w:right w:val="nil"/>
            </w:tcBorders>
            <w:shd w:val="clear" w:color="auto" w:fill="auto"/>
            <w:noWrap/>
            <w:vAlign w:val="center"/>
            <w:hideMark/>
          </w:tcPr>
          <w:p w14:paraId="496998F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Sergey Ikonin" w:date="2018-09-30T05:26:00Z"/>
                <w:rFonts w:ascii="Arial" w:eastAsia="Times New Roman" w:hAnsi="Arial" w:cs="Arial"/>
                <w:color w:val="000000"/>
                <w:sz w:val="18"/>
                <w:szCs w:val="18"/>
                <w:rPrChange w:id="555" w:author="Sergey Ikonin" w:date="2018-09-30T05:26:00Z">
                  <w:rPr>
                    <w:ins w:id="556" w:author="Sergey Ikonin" w:date="2018-09-30T05:26:00Z"/>
                  </w:rPr>
                </w:rPrChange>
              </w:rPr>
              <w:pPrChange w:id="557" w:author="Sergey Ikonin" w:date="2018-09-30T05:26:00Z">
                <w:pPr>
                  <w:jc w:val="center"/>
                </w:pPr>
              </w:pPrChange>
            </w:pPr>
            <w:ins w:id="558" w:author="Sergey Ikonin" w:date="2018-09-30T05:26:00Z">
              <w:r w:rsidRPr="004F1ACB">
                <w:rPr>
                  <w:rFonts w:ascii="Arial" w:eastAsia="Times New Roman" w:hAnsi="Arial" w:cs="Arial"/>
                  <w:color w:val="000000"/>
                  <w:sz w:val="18"/>
                  <w:szCs w:val="18"/>
                  <w:rPrChange w:id="559" w:author="Sergey Ikonin" w:date="2018-09-30T05:26:00Z">
                    <w:rPr/>
                  </w:rPrChange>
                </w:rPr>
                <w:t>0.23%</w:t>
              </w:r>
            </w:ins>
          </w:p>
        </w:tc>
        <w:tc>
          <w:tcPr>
            <w:tcW w:w="1060" w:type="dxa"/>
            <w:tcBorders>
              <w:top w:val="nil"/>
              <w:left w:val="nil"/>
              <w:bottom w:val="nil"/>
              <w:right w:val="single" w:sz="4" w:space="0" w:color="auto"/>
            </w:tcBorders>
            <w:shd w:val="clear" w:color="auto" w:fill="auto"/>
            <w:noWrap/>
            <w:vAlign w:val="center"/>
            <w:hideMark/>
          </w:tcPr>
          <w:p w14:paraId="731CFEA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Sergey Ikonin" w:date="2018-09-30T05:26:00Z"/>
                <w:rFonts w:ascii="Arial" w:eastAsia="Times New Roman" w:hAnsi="Arial" w:cs="Arial"/>
                <w:color w:val="000000"/>
                <w:sz w:val="18"/>
                <w:szCs w:val="18"/>
                <w:rPrChange w:id="561" w:author="Sergey Ikonin" w:date="2018-09-30T05:26:00Z">
                  <w:rPr>
                    <w:ins w:id="562" w:author="Sergey Ikonin" w:date="2018-09-30T05:26:00Z"/>
                  </w:rPr>
                </w:rPrChange>
              </w:rPr>
              <w:pPrChange w:id="563" w:author="Sergey Ikonin" w:date="2018-09-30T05:26:00Z">
                <w:pPr>
                  <w:jc w:val="center"/>
                </w:pPr>
              </w:pPrChange>
            </w:pPr>
            <w:ins w:id="564" w:author="Sergey Ikonin" w:date="2018-09-30T05:26:00Z">
              <w:r w:rsidRPr="004F1ACB">
                <w:rPr>
                  <w:rFonts w:ascii="Arial" w:eastAsia="Times New Roman" w:hAnsi="Arial" w:cs="Arial"/>
                  <w:color w:val="000000"/>
                  <w:sz w:val="18"/>
                  <w:szCs w:val="18"/>
                  <w:rPrChange w:id="565" w:author="Sergey Ikonin" w:date="2018-09-30T05:26:00Z">
                    <w:rPr/>
                  </w:rPrChange>
                </w:rPr>
                <w:t>0.11%</w:t>
              </w:r>
            </w:ins>
          </w:p>
        </w:tc>
        <w:tc>
          <w:tcPr>
            <w:tcW w:w="1060" w:type="dxa"/>
            <w:tcBorders>
              <w:top w:val="nil"/>
              <w:left w:val="nil"/>
              <w:bottom w:val="nil"/>
              <w:right w:val="nil"/>
            </w:tcBorders>
            <w:shd w:val="clear" w:color="auto" w:fill="auto"/>
            <w:noWrap/>
            <w:vAlign w:val="center"/>
            <w:hideMark/>
          </w:tcPr>
          <w:p w14:paraId="3A63751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Sergey Ikonin" w:date="2018-09-30T05:26:00Z"/>
                <w:rFonts w:ascii="Arial" w:eastAsia="Times New Roman" w:hAnsi="Arial" w:cs="Arial"/>
                <w:color w:val="000000"/>
                <w:sz w:val="18"/>
                <w:szCs w:val="18"/>
                <w:rPrChange w:id="567" w:author="Sergey Ikonin" w:date="2018-09-30T05:26:00Z">
                  <w:rPr>
                    <w:ins w:id="568" w:author="Sergey Ikonin" w:date="2018-09-30T05:26:00Z"/>
                  </w:rPr>
                </w:rPrChange>
              </w:rPr>
              <w:pPrChange w:id="569" w:author="Sergey Ikonin" w:date="2018-09-30T05:26:00Z">
                <w:pPr>
                  <w:jc w:val="center"/>
                </w:pPr>
              </w:pPrChange>
            </w:pPr>
            <w:ins w:id="570" w:author="Sergey Ikonin" w:date="2018-09-30T05:26:00Z">
              <w:r w:rsidRPr="004F1ACB">
                <w:rPr>
                  <w:rFonts w:ascii="Arial" w:eastAsia="Times New Roman" w:hAnsi="Arial" w:cs="Arial"/>
                  <w:color w:val="000000"/>
                  <w:sz w:val="18"/>
                  <w:szCs w:val="18"/>
                  <w:rPrChange w:id="571" w:author="Sergey Ikonin" w:date="2018-09-30T05:26:00Z">
                    <w:rPr/>
                  </w:rPrChange>
                </w:rPr>
                <w:t>109%</w:t>
              </w:r>
            </w:ins>
          </w:p>
        </w:tc>
        <w:tc>
          <w:tcPr>
            <w:tcW w:w="1060" w:type="dxa"/>
            <w:tcBorders>
              <w:top w:val="nil"/>
              <w:left w:val="nil"/>
              <w:bottom w:val="nil"/>
              <w:right w:val="single" w:sz="8" w:space="0" w:color="auto"/>
            </w:tcBorders>
            <w:shd w:val="clear" w:color="auto" w:fill="auto"/>
            <w:noWrap/>
            <w:vAlign w:val="center"/>
            <w:hideMark/>
          </w:tcPr>
          <w:p w14:paraId="148EB97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Sergey Ikonin" w:date="2018-09-30T05:26:00Z"/>
                <w:rFonts w:ascii="Arial" w:eastAsia="Times New Roman" w:hAnsi="Arial" w:cs="Arial"/>
                <w:color w:val="000000"/>
                <w:sz w:val="18"/>
                <w:szCs w:val="18"/>
                <w:rPrChange w:id="573" w:author="Sergey Ikonin" w:date="2018-09-30T05:26:00Z">
                  <w:rPr>
                    <w:ins w:id="574" w:author="Sergey Ikonin" w:date="2018-09-30T05:26:00Z"/>
                  </w:rPr>
                </w:rPrChange>
              </w:rPr>
              <w:pPrChange w:id="575" w:author="Sergey Ikonin" w:date="2018-09-30T05:26:00Z">
                <w:pPr>
                  <w:jc w:val="center"/>
                </w:pPr>
              </w:pPrChange>
            </w:pPr>
            <w:ins w:id="576" w:author="Sergey Ikonin" w:date="2018-09-30T05:26:00Z">
              <w:r w:rsidRPr="004F1ACB">
                <w:rPr>
                  <w:rFonts w:ascii="Arial" w:eastAsia="Times New Roman" w:hAnsi="Arial" w:cs="Arial"/>
                  <w:color w:val="000000"/>
                  <w:sz w:val="18"/>
                  <w:szCs w:val="18"/>
                  <w:rPrChange w:id="577" w:author="Sergey Ikonin" w:date="2018-09-30T05:26:00Z">
                    <w:rPr/>
                  </w:rPrChange>
                </w:rPr>
                <w:t>107%</w:t>
              </w:r>
            </w:ins>
          </w:p>
        </w:tc>
      </w:tr>
      <w:tr w:rsidR="004F1ACB" w:rsidRPr="004F1ACB" w14:paraId="3B275C83" w14:textId="77777777" w:rsidTr="00B6247C">
        <w:trPr>
          <w:divId w:val="722950785"/>
          <w:trHeight w:val="255"/>
          <w:jc w:val="center"/>
          <w:ins w:id="578"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356657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ergey Ikonin" w:date="2018-09-30T05:26:00Z"/>
                <w:rFonts w:ascii="Arial" w:eastAsia="Times New Roman" w:hAnsi="Arial" w:cs="Arial"/>
                <w:color w:val="000000"/>
                <w:sz w:val="18"/>
                <w:szCs w:val="18"/>
                <w:rPrChange w:id="580" w:author="Sergey Ikonin" w:date="2018-09-30T05:26:00Z">
                  <w:rPr>
                    <w:ins w:id="581" w:author="Sergey Ikonin" w:date="2018-09-30T05:26:00Z"/>
                  </w:rPr>
                </w:rPrChange>
              </w:rPr>
              <w:pPrChange w:id="582" w:author="Sergey Ikonin" w:date="2018-09-30T05:26:00Z">
                <w:pPr>
                  <w:jc w:val="center"/>
                </w:pPr>
              </w:pPrChange>
            </w:pPr>
            <w:ins w:id="583" w:author="Sergey Ikonin" w:date="2018-09-30T05:26:00Z">
              <w:r w:rsidRPr="004F1ACB">
                <w:rPr>
                  <w:rFonts w:ascii="Arial" w:eastAsia="Times New Roman" w:hAnsi="Arial" w:cs="Arial"/>
                  <w:color w:val="000000"/>
                  <w:sz w:val="18"/>
                  <w:szCs w:val="18"/>
                  <w:rPrChange w:id="584"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2480636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Sergey Ikonin" w:date="2018-09-30T05:26:00Z"/>
                <w:rFonts w:ascii="Arial" w:eastAsia="Times New Roman" w:hAnsi="Arial" w:cs="Arial"/>
                <w:color w:val="000000"/>
                <w:sz w:val="18"/>
                <w:szCs w:val="18"/>
                <w:rPrChange w:id="586" w:author="Sergey Ikonin" w:date="2018-09-30T05:26:00Z">
                  <w:rPr>
                    <w:ins w:id="587" w:author="Sergey Ikonin" w:date="2018-09-30T05:26:00Z"/>
                  </w:rPr>
                </w:rPrChange>
              </w:rPr>
              <w:pPrChange w:id="588" w:author="Sergey Ikonin" w:date="2018-09-30T05:26:00Z">
                <w:pPr>
                  <w:jc w:val="center"/>
                </w:pPr>
              </w:pPrChange>
            </w:pPr>
            <w:ins w:id="589" w:author="Sergey Ikonin" w:date="2018-09-30T05:26:00Z">
              <w:r w:rsidRPr="004F1ACB">
                <w:rPr>
                  <w:rFonts w:ascii="Arial" w:eastAsia="Times New Roman" w:hAnsi="Arial" w:cs="Arial"/>
                  <w:color w:val="000000"/>
                  <w:sz w:val="18"/>
                  <w:szCs w:val="18"/>
                  <w:rPrChange w:id="590" w:author="Sergey Ikonin" w:date="2018-09-30T05:26:00Z">
                    <w:rPr/>
                  </w:rPrChange>
                </w:rPr>
                <w:t>-0.58%</w:t>
              </w:r>
            </w:ins>
          </w:p>
        </w:tc>
        <w:tc>
          <w:tcPr>
            <w:tcW w:w="1060" w:type="dxa"/>
            <w:tcBorders>
              <w:top w:val="nil"/>
              <w:left w:val="nil"/>
              <w:bottom w:val="nil"/>
              <w:right w:val="nil"/>
            </w:tcBorders>
            <w:shd w:val="clear" w:color="auto" w:fill="auto"/>
            <w:noWrap/>
            <w:vAlign w:val="center"/>
            <w:hideMark/>
          </w:tcPr>
          <w:p w14:paraId="6C72049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Sergey Ikonin" w:date="2018-09-30T05:26:00Z"/>
                <w:rFonts w:ascii="Arial" w:eastAsia="Times New Roman" w:hAnsi="Arial" w:cs="Arial"/>
                <w:color w:val="000000"/>
                <w:sz w:val="18"/>
                <w:szCs w:val="18"/>
                <w:rPrChange w:id="592" w:author="Sergey Ikonin" w:date="2018-09-30T05:26:00Z">
                  <w:rPr>
                    <w:ins w:id="593" w:author="Sergey Ikonin" w:date="2018-09-30T05:26:00Z"/>
                  </w:rPr>
                </w:rPrChange>
              </w:rPr>
              <w:pPrChange w:id="594" w:author="Sergey Ikonin" w:date="2018-09-30T05:26:00Z">
                <w:pPr>
                  <w:jc w:val="center"/>
                </w:pPr>
              </w:pPrChange>
            </w:pPr>
            <w:ins w:id="595" w:author="Sergey Ikonin" w:date="2018-09-30T05:26:00Z">
              <w:r w:rsidRPr="004F1ACB">
                <w:rPr>
                  <w:rFonts w:ascii="Arial" w:eastAsia="Times New Roman" w:hAnsi="Arial" w:cs="Arial"/>
                  <w:color w:val="000000"/>
                  <w:sz w:val="18"/>
                  <w:szCs w:val="18"/>
                  <w:rPrChange w:id="596" w:author="Sergey Ikonin" w:date="2018-09-30T05:26:00Z">
                    <w:rPr/>
                  </w:rPrChange>
                </w:rPr>
                <w:t>0.18%</w:t>
              </w:r>
            </w:ins>
          </w:p>
        </w:tc>
        <w:tc>
          <w:tcPr>
            <w:tcW w:w="1060" w:type="dxa"/>
            <w:tcBorders>
              <w:top w:val="nil"/>
              <w:left w:val="nil"/>
              <w:bottom w:val="nil"/>
              <w:right w:val="single" w:sz="4" w:space="0" w:color="auto"/>
            </w:tcBorders>
            <w:shd w:val="clear" w:color="auto" w:fill="auto"/>
            <w:noWrap/>
            <w:vAlign w:val="center"/>
            <w:hideMark/>
          </w:tcPr>
          <w:p w14:paraId="6D27DC9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Sergey Ikonin" w:date="2018-09-30T05:26:00Z"/>
                <w:rFonts w:ascii="Arial" w:eastAsia="Times New Roman" w:hAnsi="Arial" w:cs="Arial"/>
                <w:color w:val="000000"/>
                <w:sz w:val="18"/>
                <w:szCs w:val="18"/>
                <w:rPrChange w:id="598" w:author="Sergey Ikonin" w:date="2018-09-30T05:26:00Z">
                  <w:rPr>
                    <w:ins w:id="599" w:author="Sergey Ikonin" w:date="2018-09-30T05:26:00Z"/>
                  </w:rPr>
                </w:rPrChange>
              </w:rPr>
              <w:pPrChange w:id="600" w:author="Sergey Ikonin" w:date="2018-09-30T05:26:00Z">
                <w:pPr>
                  <w:jc w:val="center"/>
                </w:pPr>
              </w:pPrChange>
            </w:pPr>
            <w:ins w:id="601" w:author="Sergey Ikonin" w:date="2018-09-30T05:26:00Z">
              <w:r w:rsidRPr="004F1ACB">
                <w:rPr>
                  <w:rFonts w:ascii="Arial" w:eastAsia="Times New Roman" w:hAnsi="Arial" w:cs="Arial"/>
                  <w:color w:val="000000"/>
                  <w:sz w:val="18"/>
                  <w:szCs w:val="18"/>
                  <w:rPrChange w:id="602" w:author="Sergey Ikonin" w:date="2018-09-30T05:26:00Z">
                    <w:rPr/>
                  </w:rPrChange>
                </w:rPr>
                <w:t>0.19%</w:t>
              </w:r>
            </w:ins>
          </w:p>
        </w:tc>
        <w:tc>
          <w:tcPr>
            <w:tcW w:w="1060" w:type="dxa"/>
            <w:tcBorders>
              <w:top w:val="nil"/>
              <w:left w:val="nil"/>
              <w:bottom w:val="nil"/>
              <w:right w:val="nil"/>
            </w:tcBorders>
            <w:shd w:val="clear" w:color="auto" w:fill="auto"/>
            <w:noWrap/>
            <w:vAlign w:val="center"/>
            <w:hideMark/>
          </w:tcPr>
          <w:p w14:paraId="2D4679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Sergey Ikonin" w:date="2018-09-30T05:26:00Z"/>
                <w:rFonts w:ascii="Arial" w:eastAsia="Times New Roman" w:hAnsi="Arial" w:cs="Arial"/>
                <w:color w:val="000000"/>
                <w:sz w:val="18"/>
                <w:szCs w:val="18"/>
                <w:rPrChange w:id="604" w:author="Sergey Ikonin" w:date="2018-09-30T05:26:00Z">
                  <w:rPr>
                    <w:ins w:id="605" w:author="Sergey Ikonin" w:date="2018-09-30T05:26:00Z"/>
                  </w:rPr>
                </w:rPrChange>
              </w:rPr>
              <w:pPrChange w:id="606" w:author="Sergey Ikonin" w:date="2018-09-30T05:26:00Z">
                <w:pPr>
                  <w:jc w:val="center"/>
                </w:pPr>
              </w:pPrChange>
            </w:pPr>
            <w:ins w:id="607" w:author="Sergey Ikonin" w:date="2018-09-30T05:26:00Z">
              <w:r w:rsidRPr="004F1ACB">
                <w:rPr>
                  <w:rFonts w:ascii="Arial" w:eastAsia="Times New Roman" w:hAnsi="Arial" w:cs="Arial"/>
                  <w:color w:val="000000"/>
                  <w:sz w:val="18"/>
                  <w:szCs w:val="18"/>
                  <w:rPrChange w:id="608" w:author="Sergey Ikonin" w:date="2018-09-30T05:26:00Z">
                    <w:rPr/>
                  </w:rPrChange>
                </w:rPr>
                <w:t>109%</w:t>
              </w:r>
            </w:ins>
          </w:p>
        </w:tc>
        <w:tc>
          <w:tcPr>
            <w:tcW w:w="1060" w:type="dxa"/>
            <w:tcBorders>
              <w:top w:val="nil"/>
              <w:left w:val="nil"/>
              <w:bottom w:val="nil"/>
              <w:right w:val="single" w:sz="8" w:space="0" w:color="auto"/>
            </w:tcBorders>
            <w:shd w:val="clear" w:color="auto" w:fill="auto"/>
            <w:noWrap/>
            <w:vAlign w:val="center"/>
            <w:hideMark/>
          </w:tcPr>
          <w:p w14:paraId="03BE6B4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Sergey Ikonin" w:date="2018-09-30T05:26:00Z"/>
                <w:rFonts w:ascii="Arial" w:eastAsia="Times New Roman" w:hAnsi="Arial" w:cs="Arial"/>
                <w:color w:val="000000"/>
                <w:sz w:val="18"/>
                <w:szCs w:val="18"/>
                <w:rPrChange w:id="610" w:author="Sergey Ikonin" w:date="2018-09-30T05:26:00Z">
                  <w:rPr>
                    <w:ins w:id="611" w:author="Sergey Ikonin" w:date="2018-09-30T05:26:00Z"/>
                  </w:rPr>
                </w:rPrChange>
              </w:rPr>
              <w:pPrChange w:id="612" w:author="Sergey Ikonin" w:date="2018-09-30T05:26:00Z">
                <w:pPr>
                  <w:jc w:val="center"/>
                </w:pPr>
              </w:pPrChange>
            </w:pPr>
            <w:ins w:id="613" w:author="Sergey Ikonin" w:date="2018-09-30T05:26:00Z">
              <w:r w:rsidRPr="004F1ACB">
                <w:rPr>
                  <w:rFonts w:ascii="Arial" w:eastAsia="Times New Roman" w:hAnsi="Arial" w:cs="Arial"/>
                  <w:color w:val="000000"/>
                  <w:sz w:val="18"/>
                  <w:szCs w:val="18"/>
                  <w:rPrChange w:id="614" w:author="Sergey Ikonin" w:date="2018-09-30T05:26:00Z">
                    <w:rPr/>
                  </w:rPrChange>
                </w:rPr>
                <w:t>110%</w:t>
              </w:r>
            </w:ins>
          </w:p>
        </w:tc>
      </w:tr>
      <w:tr w:rsidR="004F1ACB" w:rsidRPr="004F1ACB" w14:paraId="1F13D94C" w14:textId="77777777" w:rsidTr="00B6247C">
        <w:trPr>
          <w:divId w:val="722950785"/>
          <w:trHeight w:val="255"/>
          <w:jc w:val="center"/>
          <w:ins w:id="615"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4EAD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Sergey Ikonin" w:date="2018-09-30T05:26:00Z"/>
                <w:rFonts w:ascii="Arial" w:eastAsia="Times New Roman" w:hAnsi="Arial" w:cs="Arial"/>
                <w:b/>
                <w:bCs/>
                <w:color w:val="000000"/>
                <w:sz w:val="18"/>
                <w:szCs w:val="18"/>
                <w:rPrChange w:id="617" w:author="Sergey Ikonin" w:date="2018-09-30T05:26:00Z">
                  <w:rPr>
                    <w:ins w:id="618" w:author="Sergey Ikonin" w:date="2018-09-30T05:26:00Z"/>
                  </w:rPr>
                </w:rPrChange>
              </w:rPr>
              <w:pPrChange w:id="619" w:author="Sergey Ikonin" w:date="2018-09-30T05:26:00Z">
                <w:pPr>
                  <w:jc w:val="center"/>
                </w:pPr>
              </w:pPrChange>
            </w:pPr>
            <w:ins w:id="620" w:author="Sergey Ikonin" w:date="2018-09-30T05:26:00Z">
              <w:r w:rsidRPr="004F1ACB">
                <w:rPr>
                  <w:rFonts w:ascii="Arial" w:eastAsia="Times New Roman" w:hAnsi="Arial" w:cs="Arial"/>
                  <w:b/>
                  <w:bCs/>
                  <w:color w:val="000000"/>
                  <w:sz w:val="18"/>
                  <w:szCs w:val="18"/>
                  <w:rPrChange w:id="621" w:author="Sergey Ikonin" w:date="2018-09-30T05:26: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6D8372A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Sergey Ikonin" w:date="2018-09-30T05:26:00Z"/>
                <w:rFonts w:ascii="Arial" w:eastAsia="Times New Roman" w:hAnsi="Arial" w:cs="Arial"/>
                <w:color w:val="000000"/>
                <w:sz w:val="18"/>
                <w:szCs w:val="18"/>
                <w:rPrChange w:id="623" w:author="Sergey Ikonin" w:date="2018-09-30T05:26:00Z">
                  <w:rPr>
                    <w:ins w:id="624" w:author="Sergey Ikonin" w:date="2018-09-30T05:26:00Z"/>
                  </w:rPr>
                </w:rPrChange>
              </w:rPr>
              <w:pPrChange w:id="625" w:author="Sergey Ikonin" w:date="2018-09-30T05:26:00Z">
                <w:pPr>
                  <w:jc w:val="center"/>
                </w:pPr>
              </w:pPrChange>
            </w:pPr>
            <w:ins w:id="626" w:author="Sergey Ikonin" w:date="2018-09-30T05:26:00Z">
              <w:r w:rsidRPr="004F1ACB">
                <w:rPr>
                  <w:rFonts w:ascii="Arial" w:eastAsia="Times New Roman" w:hAnsi="Arial" w:cs="Arial"/>
                  <w:color w:val="000000"/>
                  <w:sz w:val="18"/>
                  <w:szCs w:val="18"/>
                  <w:rPrChange w:id="627"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
          <w:p w14:paraId="66D37F3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Sergey Ikonin" w:date="2018-09-30T05:26:00Z"/>
                <w:rFonts w:ascii="Arial" w:eastAsia="Times New Roman" w:hAnsi="Arial" w:cs="Arial"/>
                <w:color w:val="000000"/>
                <w:sz w:val="18"/>
                <w:szCs w:val="18"/>
                <w:rPrChange w:id="629" w:author="Sergey Ikonin" w:date="2018-09-30T05:26:00Z">
                  <w:rPr>
                    <w:ins w:id="630" w:author="Sergey Ikonin" w:date="2018-09-30T05:26:00Z"/>
                  </w:rPr>
                </w:rPrChange>
              </w:rPr>
              <w:pPrChange w:id="631" w:author="Sergey Ikonin" w:date="2018-09-30T05:26:00Z">
                <w:pPr>
                  <w:jc w:val="center"/>
                </w:pPr>
              </w:pPrChange>
            </w:pPr>
            <w:ins w:id="632" w:author="Sergey Ikonin" w:date="2018-09-30T05:26:00Z">
              <w:r w:rsidRPr="004F1ACB">
                <w:rPr>
                  <w:rFonts w:ascii="Arial" w:eastAsia="Times New Roman" w:hAnsi="Arial" w:cs="Arial"/>
                  <w:color w:val="000000"/>
                  <w:sz w:val="18"/>
                  <w:szCs w:val="18"/>
                  <w:rPrChange w:id="633" w:author="Sergey Ikonin" w:date="2018-09-30T05:26:00Z">
                    <w:rPr/>
                  </w:rPrChange>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5AC41A2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Sergey Ikonin" w:date="2018-09-30T05:26:00Z"/>
                <w:rFonts w:ascii="Arial" w:eastAsia="Times New Roman" w:hAnsi="Arial" w:cs="Arial"/>
                <w:color w:val="000000"/>
                <w:sz w:val="18"/>
                <w:szCs w:val="18"/>
                <w:rPrChange w:id="635" w:author="Sergey Ikonin" w:date="2018-09-30T05:26:00Z">
                  <w:rPr>
                    <w:ins w:id="636" w:author="Sergey Ikonin" w:date="2018-09-30T05:26:00Z"/>
                  </w:rPr>
                </w:rPrChange>
              </w:rPr>
              <w:pPrChange w:id="637" w:author="Sergey Ikonin" w:date="2018-09-30T05:26:00Z">
                <w:pPr>
                  <w:jc w:val="center"/>
                </w:pPr>
              </w:pPrChange>
            </w:pPr>
            <w:ins w:id="638" w:author="Sergey Ikonin" w:date="2018-09-30T05:26:00Z">
              <w:r w:rsidRPr="004F1ACB">
                <w:rPr>
                  <w:rFonts w:ascii="Arial" w:eastAsia="Times New Roman" w:hAnsi="Arial" w:cs="Arial"/>
                  <w:color w:val="000000"/>
                  <w:sz w:val="18"/>
                  <w:szCs w:val="18"/>
                  <w:rPrChange w:id="639"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
          <w:p w14:paraId="302C145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Sergey Ikonin" w:date="2018-09-30T05:26:00Z"/>
                <w:rFonts w:ascii="Arial" w:eastAsia="Times New Roman" w:hAnsi="Arial" w:cs="Arial"/>
                <w:color w:val="000000"/>
                <w:sz w:val="18"/>
                <w:szCs w:val="18"/>
                <w:rPrChange w:id="641" w:author="Sergey Ikonin" w:date="2018-09-30T05:26:00Z">
                  <w:rPr>
                    <w:ins w:id="642" w:author="Sergey Ikonin" w:date="2018-09-30T05:26:00Z"/>
                  </w:rPr>
                </w:rPrChange>
              </w:rPr>
              <w:pPrChange w:id="643" w:author="Sergey Ikonin" w:date="2018-09-30T05:26:00Z">
                <w:pPr>
                  <w:jc w:val="center"/>
                </w:pPr>
              </w:pPrChange>
            </w:pPr>
            <w:ins w:id="644" w:author="Sergey Ikonin" w:date="2018-09-30T05:26:00Z">
              <w:r w:rsidRPr="004F1ACB">
                <w:rPr>
                  <w:rFonts w:ascii="Arial" w:eastAsia="Times New Roman" w:hAnsi="Arial" w:cs="Arial"/>
                  <w:color w:val="000000"/>
                  <w:sz w:val="18"/>
                  <w:szCs w:val="18"/>
                  <w:rPrChange w:id="645" w:author="Sergey Ikonin" w:date="2018-09-30T05:26:00Z">
                    <w:rPr/>
                  </w:rPrChange>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26156D6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ergey Ikonin" w:date="2018-09-30T05:26:00Z"/>
                <w:rFonts w:ascii="Arial" w:eastAsia="Times New Roman" w:hAnsi="Arial" w:cs="Arial"/>
                <w:color w:val="000000"/>
                <w:sz w:val="18"/>
                <w:szCs w:val="18"/>
                <w:rPrChange w:id="647" w:author="Sergey Ikonin" w:date="2018-09-30T05:26:00Z">
                  <w:rPr>
                    <w:ins w:id="648" w:author="Sergey Ikonin" w:date="2018-09-30T05:26:00Z"/>
                  </w:rPr>
                </w:rPrChange>
              </w:rPr>
              <w:pPrChange w:id="649" w:author="Sergey Ikonin" w:date="2018-09-30T05:26:00Z">
                <w:pPr>
                  <w:jc w:val="center"/>
                </w:pPr>
              </w:pPrChange>
            </w:pPr>
            <w:ins w:id="650" w:author="Sergey Ikonin" w:date="2018-09-30T05:26:00Z">
              <w:r w:rsidRPr="004F1ACB">
                <w:rPr>
                  <w:rFonts w:ascii="Arial" w:eastAsia="Times New Roman" w:hAnsi="Arial" w:cs="Arial"/>
                  <w:color w:val="000000"/>
                  <w:sz w:val="18"/>
                  <w:szCs w:val="18"/>
                  <w:rPrChange w:id="651" w:author="Sergey Ikonin" w:date="2018-09-30T05:26:00Z">
                    <w:rPr/>
                  </w:rPrChange>
                </w:rPr>
                <w:t>#VALUE!</w:t>
              </w:r>
            </w:ins>
          </w:p>
        </w:tc>
      </w:tr>
      <w:tr w:rsidR="004F1ACB" w:rsidRPr="004F1ACB" w14:paraId="257D7A92" w14:textId="77777777" w:rsidTr="00B6247C">
        <w:trPr>
          <w:divId w:val="722950785"/>
          <w:trHeight w:val="255"/>
          <w:jc w:val="center"/>
          <w:ins w:id="652" w:author="Sergey Ikonin" w:date="2018-09-30T05:26:00Z"/>
        </w:trPr>
        <w:tc>
          <w:tcPr>
            <w:tcW w:w="1640" w:type="dxa"/>
            <w:tcBorders>
              <w:top w:val="single" w:sz="8" w:space="0" w:color="auto"/>
              <w:left w:val="single" w:sz="8" w:space="0" w:color="auto"/>
              <w:bottom w:val="nil"/>
              <w:right w:val="nil"/>
            </w:tcBorders>
            <w:shd w:val="clear" w:color="auto" w:fill="auto"/>
            <w:noWrap/>
            <w:vAlign w:val="center"/>
            <w:hideMark/>
          </w:tcPr>
          <w:p w14:paraId="5784054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Sergey Ikonin" w:date="2018-09-30T05:26:00Z"/>
                <w:rFonts w:ascii="Arial" w:eastAsia="Times New Roman" w:hAnsi="Arial" w:cs="Arial"/>
                <w:color w:val="000000"/>
                <w:sz w:val="18"/>
                <w:szCs w:val="18"/>
                <w:rPrChange w:id="654" w:author="Sergey Ikonin" w:date="2018-09-30T05:26:00Z">
                  <w:rPr>
                    <w:ins w:id="655" w:author="Sergey Ikonin" w:date="2018-09-30T05:26:00Z"/>
                  </w:rPr>
                </w:rPrChange>
              </w:rPr>
              <w:pPrChange w:id="656" w:author="Sergey Ikonin" w:date="2018-09-30T05:26:00Z">
                <w:pPr>
                  <w:jc w:val="center"/>
                </w:pPr>
              </w:pPrChange>
            </w:pPr>
            <w:ins w:id="657" w:author="Sergey Ikonin" w:date="2018-09-30T05:26:00Z">
              <w:r w:rsidRPr="004F1ACB">
                <w:rPr>
                  <w:rFonts w:ascii="Arial" w:eastAsia="Times New Roman" w:hAnsi="Arial" w:cs="Arial"/>
                  <w:color w:val="000000"/>
                  <w:sz w:val="18"/>
                  <w:szCs w:val="18"/>
                  <w:rPrChange w:id="658"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ECAAE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Sergey Ikonin" w:date="2018-09-30T05:26:00Z"/>
                <w:rFonts w:ascii="Arial" w:eastAsia="Times New Roman" w:hAnsi="Arial" w:cs="Arial"/>
                <w:color w:val="000000"/>
                <w:sz w:val="18"/>
                <w:szCs w:val="18"/>
                <w:rPrChange w:id="660" w:author="Sergey Ikonin" w:date="2018-09-30T05:26:00Z">
                  <w:rPr>
                    <w:ins w:id="661" w:author="Sergey Ikonin" w:date="2018-09-30T05:26:00Z"/>
                  </w:rPr>
                </w:rPrChange>
              </w:rPr>
              <w:pPrChange w:id="662" w:author="Sergey Ikonin" w:date="2018-09-30T05:26:00Z">
                <w:pPr>
                  <w:jc w:val="center"/>
                </w:pPr>
              </w:pPrChange>
            </w:pPr>
            <w:ins w:id="663" w:author="Sergey Ikonin" w:date="2018-09-30T05:26:00Z">
              <w:r w:rsidRPr="004F1ACB">
                <w:rPr>
                  <w:rFonts w:ascii="Arial" w:eastAsia="Times New Roman" w:hAnsi="Arial" w:cs="Arial"/>
                  <w:color w:val="000000"/>
                  <w:sz w:val="18"/>
                  <w:szCs w:val="18"/>
                  <w:rPrChange w:id="664" w:author="Sergey Ikonin" w:date="2018-09-30T05:26:00Z">
                    <w:rPr/>
                  </w:rPrChange>
                </w:rPr>
                <w:t>-0.56%</w:t>
              </w:r>
            </w:ins>
          </w:p>
        </w:tc>
        <w:tc>
          <w:tcPr>
            <w:tcW w:w="1060" w:type="dxa"/>
            <w:tcBorders>
              <w:top w:val="single" w:sz="8" w:space="0" w:color="auto"/>
              <w:left w:val="nil"/>
              <w:bottom w:val="nil"/>
              <w:right w:val="nil"/>
            </w:tcBorders>
            <w:shd w:val="clear" w:color="auto" w:fill="auto"/>
            <w:noWrap/>
            <w:vAlign w:val="center"/>
            <w:hideMark/>
          </w:tcPr>
          <w:p w14:paraId="408A236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Sergey Ikonin" w:date="2018-09-30T05:26:00Z"/>
                <w:rFonts w:ascii="Arial" w:eastAsia="Times New Roman" w:hAnsi="Arial" w:cs="Arial"/>
                <w:color w:val="000000"/>
                <w:sz w:val="18"/>
                <w:szCs w:val="18"/>
                <w:rPrChange w:id="666" w:author="Sergey Ikonin" w:date="2018-09-30T05:26:00Z">
                  <w:rPr>
                    <w:ins w:id="667" w:author="Sergey Ikonin" w:date="2018-09-30T05:26:00Z"/>
                  </w:rPr>
                </w:rPrChange>
              </w:rPr>
              <w:pPrChange w:id="668" w:author="Sergey Ikonin" w:date="2018-09-30T05:26:00Z">
                <w:pPr>
                  <w:jc w:val="center"/>
                </w:pPr>
              </w:pPrChange>
            </w:pPr>
            <w:ins w:id="669" w:author="Sergey Ikonin" w:date="2018-09-30T05:26:00Z">
              <w:r w:rsidRPr="004F1ACB">
                <w:rPr>
                  <w:rFonts w:ascii="Arial" w:eastAsia="Times New Roman" w:hAnsi="Arial" w:cs="Arial"/>
                  <w:color w:val="000000"/>
                  <w:sz w:val="18"/>
                  <w:szCs w:val="18"/>
                  <w:rPrChange w:id="670" w:author="Sergey Ikonin" w:date="2018-09-30T05:26:00Z">
                    <w:rPr/>
                  </w:rPrChange>
                </w:rPr>
                <w:t>0.26%</w:t>
              </w:r>
            </w:ins>
          </w:p>
        </w:tc>
        <w:tc>
          <w:tcPr>
            <w:tcW w:w="1060" w:type="dxa"/>
            <w:tcBorders>
              <w:top w:val="single" w:sz="8" w:space="0" w:color="auto"/>
              <w:left w:val="nil"/>
              <w:bottom w:val="nil"/>
              <w:right w:val="single" w:sz="4" w:space="0" w:color="auto"/>
            </w:tcBorders>
            <w:shd w:val="clear" w:color="auto" w:fill="auto"/>
            <w:noWrap/>
            <w:vAlign w:val="center"/>
            <w:hideMark/>
          </w:tcPr>
          <w:p w14:paraId="0E7D4C3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Sergey Ikonin" w:date="2018-09-30T05:26:00Z"/>
                <w:rFonts w:ascii="Arial" w:eastAsia="Times New Roman" w:hAnsi="Arial" w:cs="Arial"/>
                <w:color w:val="000000"/>
                <w:sz w:val="18"/>
                <w:szCs w:val="18"/>
                <w:rPrChange w:id="672" w:author="Sergey Ikonin" w:date="2018-09-30T05:26:00Z">
                  <w:rPr>
                    <w:ins w:id="673" w:author="Sergey Ikonin" w:date="2018-09-30T05:26:00Z"/>
                  </w:rPr>
                </w:rPrChange>
              </w:rPr>
              <w:pPrChange w:id="674" w:author="Sergey Ikonin" w:date="2018-09-30T05:26:00Z">
                <w:pPr>
                  <w:jc w:val="center"/>
                </w:pPr>
              </w:pPrChange>
            </w:pPr>
            <w:ins w:id="675" w:author="Sergey Ikonin" w:date="2018-09-30T05:26:00Z">
              <w:r w:rsidRPr="004F1ACB">
                <w:rPr>
                  <w:rFonts w:ascii="Arial" w:eastAsia="Times New Roman" w:hAnsi="Arial" w:cs="Arial"/>
                  <w:color w:val="000000"/>
                  <w:sz w:val="18"/>
                  <w:szCs w:val="18"/>
                  <w:rPrChange w:id="676" w:author="Sergey Ikonin" w:date="2018-09-30T05:26:00Z">
                    <w:rPr/>
                  </w:rPrChange>
                </w:rPr>
                <w:t>0.23%</w:t>
              </w:r>
            </w:ins>
          </w:p>
        </w:tc>
        <w:tc>
          <w:tcPr>
            <w:tcW w:w="1060" w:type="dxa"/>
            <w:tcBorders>
              <w:top w:val="single" w:sz="8" w:space="0" w:color="auto"/>
              <w:left w:val="nil"/>
              <w:bottom w:val="nil"/>
              <w:right w:val="nil"/>
            </w:tcBorders>
            <w:shd w:val="clear" w:color="auto" w:fill="auto"/>
            <w:noWrap/>
            <w:vAlign w:val="center"/>
            <w:hideMark/>
          </w:tcPr>
          <w:p w14:paraId="77E2728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ergey Ikonin" w:date="2018-09-30T05:26:00Z"/>
                <w:rFonts w:ascii="Arial" w:eastAsia="Times New Roman" w:hAnsi="Arial" w:cs="Arial"/>
                <w:color w:val="000000"/>
                <w:sz w:val="18"/>
                <w:szCs w:val="18"/>
                <w:rPrChange w:id="678" w:author="Sergey Ikonin" w:date="2018-09-30T05:26:00Z">
                  <w:rPr>
                    <w:ins w:id="679" w:author="Sergey Ikonin" w:date="2018-09-30T05:26:00Z"/>
                  </w:rPr>
                </w:rPrChange>
              </w:rPr>
              <w:pPrChange w:id="680" w:author="Sergey Ikonin" w:date="2018-09-30T05:26:00Z">
                <w:pPr>
                  <w:jc w:val="center"/>
                </w:pPr>
              </w:pPrChange>
            </w:pPr>
            <w:ins w:id="681" w:author="Sergey Ikonin" w:date="2018-09-30T05:26:00Z">
              <w:r w:rsidRPr="004F1ACB">
                <w:rPr>
                  <w:rFonts w:ascii="Arial" w:eastAsia="Times New Roman" w:hAnsi="Arial" w:cs="Arial"/>
                  <w:color w:val="000000"/>
                  <w:sz w:val="18"/>
                  <w:szCs w:val="18"/>
                  <w:rPrChange w:id="682" w:author="Sergey Ikonin" w:date="2018-09-30T05:26:00Z">
                    <w:rPr/>
                  </w:rPrChange>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454FE7D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Sergey Ikonin" w:date="2018-09-30T05:26:00Z"/>
                <w:rFonts w:ascii="Arial" w:eastAsia="Times New Roman" w:hAnsi="Arial" w:cs="Arial"/>
                <w:color w:val="000000"/>
                <w:sz w:val="18"/>
                <w:szCs w:val="18"/>
                <w:rPrChange w:id="684" w:author="Sergey Ikonin" w:date="2018-09-30T05:26:00Z">
                  <w:rPr>
                    <w:ins w:id="685" w:author="Sergey Ikonin" w:date="2018-09-30T05:26:00Z"/>
                  </w:rPr>
                </w:rPrChange>
              </w:rPr>
              <w:pPrChange w:id="686" w:author="Sergey Ikonin" w:date="2018-09-30T05:26:00Z">
                <w:pPr>
                  <w:jc w:val="center"/>
                </w:pPr>
              </w:pPrChange>
            </w:pPr>
            <w:ins w:id="687" w:author="Sergey Ikonin" w:date="2018-09-30T05:26:00Z">
              <w:r w:rsidRPr="004F1ACB">
                <w:rPr>
                  <w:rFonts w:ascii="Arial" w:eastAsia="Times New Roman" w:hAnsi="Arial" w:cs="Arial"/>
                  <w:color w:val="000000"/>
                  <w:sz w:val="18"/>
                  <w:szCs w:val="18"/>
                  <w:rPrChange w:id="688" w:author="Sergey Ikonin" w:date="2018-09-30T05:26:00Z">
                    <w:rPr/>
                  </w:rPrChange>
                </w:rPr>
                <w:t>107%</w:t>
              </w:r>
            </w:ins>
          </w:p>
        </w:tc>
      </w:tr>
      <w:tr w:rsidR="004F1ACB" w:rsidRPr="004F1ACB" w14:paraId="5AC9450E" w14:textId="77777777" w:rsidTr="00B6247C">
        <w:trPr>
          <w:divId w:val="722950785"/>
          <w:trHeight w:val="255"/>
          <w:jc w:val="center"/>
          <w:ins w:id="689" w:author="Sergey Ikonin" w:date="2018-09-30T05:26:00Z"/>
        </w:trPr>
        <w:tc>
          <w:tcPr>
            <w:tcW w:w="1640" w:type="dxa"/>
            <w:tcBorders>
              <w:top w:val="nil"/>
              <w:left w:val="single" w:sz="8" w:space="0" w:color="auto"/>
              <w:bottom w:val="single" w:sz="8" w:space="0" w:color="auto"/>
              <w:right w:val="nil"/>
            </w:tcBorders>
            <w:shd w:val="clear" w:color="auto" w:fill="auto"/>
            <w:noWrap/>
            <w:vAlign w:val="center"/>
            <w:hideMark/>
          </w:tcPr>
          <w:p w14:paraId="59D4029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Sergey Ikonin" w:date="2018-09-30T05:26:00Z"/>
                <w:rFonts w:ascii="Arial" w:eastAsia="Times New Roman" w:hAnsi="Arial" w:cs="Arial"/>
                <w:color w:val="000000"/>
                <w:sz w:val="18"/>
                <w:szCs w:val="18"/>
                <w:rPrChange w:id="691" w:author="Sergey Ikonin" w:date="2018-09-30T05:26:00Z">
                  <w:rPr>
                    <w:ins w:id="692" w:author="Sergey Ikonin" w:date="2018-09-30T05:26:00Z"/>
                  </w:rPr>
                </w:rPrChange>
              </w:rPr>
              <w:pPrChange w:id="693" w:author="Sergey Ikonin" w:date="2018-09-30T05:26:00Z">
                <w:pPr>
                  <w:jc w:val="center"/>
                </w:pPr>
              </w:pPrChange>
            </w:pPr>
            <w:ins w:id="694" w:author="Sergey Ikonin" w:date="2018-09-30T05:26:00Z">
              <w:r w:rsidRPr="004F1ACB">
                <w:rPr>
                  <w:rFonts w:ascii="Arial" w:eastAsia="Times New Roman" w:hAnsi="Arial" w:cs="Arial"/>
                  <w:color w:val="000000"/>
                  <w:sz w:val="18"/>
                  <w:szCs w:val="18"/>
                  <w:rPrChange w:id="695"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
          <w:p w14:paraId="3575172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Sergey Ikonin" w:date="2018-09-30T05:26:00Z"/>
                <w:rFonts w:ascii="Arial" w:eastAsia="Times New Roman" w:hAnsi="Arial" w:cs="Arial"/>
                <w:color w:val="000000"/>
                <w:sz w:val="18"/>
                <w:szCs w:val="18"/>
                <w:rPrChange w:id="697" w:author="Sergey Ikonin" w:date="2018-09-30T05:26:00Z">
                  <w:rPr>
                    <w:ins w:id="698" w:author="Sergey Ikonin" w:date="2018-09-30T05:26:00Z"/>
                  </w:rPr>
                </w:rPrChange>
              </w:rPr>
              <w:pPrChange w:id="699" w:author="Sergey Ikonin" w:date="2018-09-30T05:26:00Z">
                <w:pPr>
                  <w:jc w:val="center"/>
                </w:pPr>
              </w:pPrChange>
            </w:pPr>
            <w:ins w:id="700" w:author="Sergey Ikonin" w:date="2018-09-30T05:26:00Z">
              <w:r w:rsidRPr="004F1ACB">
                <w:rPr>
                  <w:rFonts w:ascii="Arial" w:eastAsia="Times New Roman" w:hAnsi="Arial" w:cs="Arial"/>
                  <w:color w:val="000000"/>
                  <w:sz w:val="18"/>
                  <w:szCs w:val="18"/>
                  <w:rPrChange w:id="701" w:author="Sergey Ikonin" w:date="2018-09-30T05:26:00Z">
                    <w:rPr/>
                  </w:rPrChange>
                </w:rPr>
                <w:t>-0.88%</w:t>
              </w:r>
            </w:ins>
          </w:p>
        </w:tc>
        <w:tc>
          <w:tcPr>
            <w:tcW w:w="1060" w:type="dxa"/>
            <w:tcBorders>
              <w:top w:val="nil"/>
              <w:left w:val="nil"/>
              <w:bottom w:val="single" w:sz="8" w:space="0" w:color="auto"/>
              <w:right w:val="nil"/>
            </w:tcBorders>
            <w:shd w:val="clear" w:color="auto" w:fill="auto"/>
            <w:noWrap/>
            <w:vAlign w:val="center"/>
            <w:hideMark/>
          </w:tcPr>
          <w:p w14:paraId="68051B8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Sergey Ikonin" w:date="2018-09-30T05:26:00Z"/>
                <w:rFonts w:ascii="Arial" w:eastAsia="Times New Roman" w:hAnsi="Arial" w:cs="Arial"/>
                <w:color w:val="000000"/>
                <w:sz w:val="18"/>
                <w:szCs w:val="18"/>
                <w:rPrChange w:id="703" w:author="Sergey Ikonin" w:date="2018-09-30T05:26:00Z">
                  <w:rPr>
                    <w:ins w:id="704" w:author="Sergey Ikonin" w:date="2018-09-30T05:26:00Z"/>
                  </w:rPr>
                </w:rPrChange>
              </w:rPr>
              <w:pPrChange w:id="705" w:author="Sergey Ikonin" w:date="2018-09-30T05:26:00Z">
                <w:pPr>
                  <w:jc w:val="center"/>
                </w:pPr>
              </w:pPrChange>
            </w:pPr>
            <w:ins w:id="706" w:author="Sergey Ikonin" w:date="2018-09-30T05:26:00Z">
              <w:r w:rsidRPr="004F1ACB">
                <w:rPr>
                  <w:rFonts w:ascii="Arial" w:eastAsia="Times New Roman" w:hAnsi="Arial" w:cs="Arial"/>
                  <w:color w:val="000000"/>
                  <w:sz w:val="18"/>
                  <w:szCs w:val="18"/>
                  <w:rPrChange w:id="707" w:author="Sergey Ikonin" w:date="2018-09-30T05:26:00Z">
                    <w:rPr/>
                  </w:rPrChange>
                </w:rPr>
                <w:t>0.10%</w:t>
              </w:r>
            </w:ins>
          </w:p>
        </w:tc>
        <w:tc>
          <w:tcPr>
            <w:tcW w:w="1060" w:type="dxa"/>
            <w:tcBorders>
              <w:top w:val="nil"/>
              <w:left w:val="nil"/>
              <w:bottom w:val="single" w:sz="8" w:space="0" w:color="auto"/>
              <w:right w:val="single" w:sz="4" w:space="0" w:color="auto"/>
            </w:tcBorders>
            <w:shd w:val="clear" w:color="auto" w:fill="auto"/>
            <w:noWrap/>
            <w:vAlign w:val="center"/>
            <w:hideMark/>
          </w:tcPr>
          <w:p w14:paraId="26FD583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Sergey Ikonin" w:date="2018-09-30T05:26:00Z"/>
                <w:rFonts w:ascii="Arial" w:eastAsia="Times New Roman" w:hAnsi="Arial" w:cs="Arial"/>
                <w:color w:val="000000"/>
                <w:sz w:val="18"/>
                <w:szCs w:val="18"/>
                <w:rPrChange w:id="709" w:author="Sergey Ikonin" w:date="2018-09-30T05:26:00Z">
                  <w:rPr>
                    <w:ins w:id="710" w:author="Sergey Ikonin" w:date="2018-09-30T05:26:00Z"/>
                  </w:rPr>
                </w:rPrChange>
              </w:rPr>
              <w:pPrChange w:id="711" w:author="Sergey Ikonin" w:date="2018-09-30T05:26:00Z">
                <w:pPr>
                  <w:jc w:val="center"/>
                </w:pPr>
              </w:pPrChange>
            </w:pPr>
            <w:ins w:id="712" w:author="Sergey Ikonin" w:date="2018-09-30T05:26:00Z">
              <w:r w:rsidRPr="004F1ACB">
                <w:rPr>
                  <w:rFonts w:ascii="Arial" w:eastAsia="Times New Roman" w:hAnsi="Arial" w:cs="Arial"/>
                  <w:color w:val="000000"/>
                  <w:sz w:val="18"/>
                  <w:szCs w:val="18"/>
                  <w:rPrChange w:id="713" w:author="Sergey Ikonin" w:date="2018-09-30T05:26:00Z">
                    <w:rPr/>
                  </w:rPrChange>
                </w:rPr>
                <w:t>0.10%</w:t>
              </w:r>
            </w:ins>
          </w:p>
        </w:tc>
        <w:tc>
          <w:tcPr>
            <w:tcW w:w="1060" w:type="dxa"/>
            <w:tcBorders>
              <w:top w:val="nil"/>
              <w:left w:val="nil"/>
              <w:bottom w:val="single" w:sz="8" w:space="0" w:color="auto"/>
              <w:right w:val="nil"/>
            </w:tcBorders>
            <w:shd w:val="clear" w:color="auto" w:fill="auto"/>
            <w:noWrap/>
            <w:vAlign w:val="center"/>
            <w:hideMark/>
          </w:tcPr>
          <w:p w14:paraId="602E17D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Sergey Ikonin" w:date="2018-09-30T05:26:00Z"/>
                <w:rFonts w:ascii="Arial" w:eastAsia="Times New Roman" w:hAnsi="Arial" w:cs="Arial"/>
                <w:color w:val="000000"/>
                <w:sz w:val="18"/>
                <w:szCs w:val="18"/>
                <w:rPrChange w:id="715" w:author="Sergey Ikonin" w:date="2018-09-30T05:26:00Z">
                  <w:rPr>
                    <w:ins w:id="716" w:author="Sergey Ikonin" w:date="2018-09-30T05:26:00Z"/>
                  </w:rPr>
                </w:rPrChange>
              </w:rPr>
              <w:pPrChange w:id="717" w:author="Sergey Ikonin" w:date="2018-09-30T05:26:00Z">
                <w:pPr>
                  <w:jc w:val="center"/>
                </w:pPr>
              </w:pPrChange>
            </w:pPr>
            <w:ins w:id="718" w:author="Sergey Ikonin" w:date="2018-09-30T05:26:00Z">
              <w:r w:rsidRPr="004F1ACB">
                <w:rPr>
                  <w:rFonts w:ascii="Arial" w:eastAsia="Times New Roman" w:hAnsi="Arial" w:cs="Arial"/>
                  <w:color w:val="000000"/>
                  <w:sz w:val="18"/>
                  <w:szCs w:val="18"/>
                  <w:rPrChange w:id="719" w:author="Sergey Ikonin" w:date="2018-09-30T05:26:00Z">
                    <w:rPr/>
                  </w:rPrChange>
                </w:rPr>
                <w:t>107%</w:t>
              </w:r>
            </w:ins>
          </w:p>
        </w:tc>
        <w:tc>
          <w:tcPr>
            <w:tcW w:w="1060" w:type="dxa"/>
            <w:tcBorders>
              <w:top w:val="nil"/>
              <w:left w:val="nil"/>
              <w:bottom w:val="single" w:sz="8" w:space="0" w:color="auto"/>
              <w:right w:val="single" w:sz="8" w:space="0" w:color="auto"/>
            </w:tcBorders>
            <w:shd w:val="clear" w:color="auto" w:fill="auto"/>
            <w:noWrap/>
            <w:vAlign w:val="center"/>
            <w:hideMark/>
          </w:tcPr>
          <w:p w14:paraId="63554F1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Sergey Ikonin" w:date="2018-09-30T05:26:00Z"/>
                <w:rFonts w:ascii="Arial" w:eastAsia="Times New Roman" w:hAnsi="Arial" w:cs="Arial"/>
                <w:color w:val="000000"/>
                <w:sz w:val="18"/>
                <w:szCs w:val="18"/>
                <w:rPrChange w:id="721" w:author="Sergey Ikonin" w:date="2018-09-30T05:26:00Z">
                  <w:rPr>
                    <w:ins w:id="722" w:author="Sergey Ikonin" w:date="2018-09-30T05:26:00Z"/>
                  </w:rPr>
                </w:rPrChange>
              </w:rPr>
              <w:pPrChange w:id="723" w:author="Sergey Ikonin" w:date="2018-09-30T05:26:00Z">
                <w:pPr>
                  <w:jc w:val="center"/>
                </w:pPr>
              </w:pPrChange>
            </w:pPr>
            <w:ins w:id="724" w:author="Sergey Ikonin" w:date="2018-09-30T05:26:00Z">
              <w:r w:rsidRPr="004F1ACB">
                <w:rPr>
                  <w:rFonts w:ascii="Arial" w:eastAsia="Times New Roman" w:hAnsi="Arial" w:cs="Arial"/>
                  <w:color w:val="000000"/>
                  <w:sz w:val="18"/>
                  <w:szCs w:val="18"/>
                  <w:rPrChange w:id="725" w:author="Sergey Ikonin" w:date="2018-09-30T05:26:00Z">
                    <w:rPr/>
                  </w:rPrChange>
                </w:rPr>
                <w:t>106%</w:t>
              </w:r>
            </w:ins>
          </w:p>
        </w:tc>
      </w:tr>
      <w:tr w:rsidR="004F1ACB" w:rsidRPr="004F1ACB" w14:paraId="55A9C3B1" w14:textId="77777777" w:rsidTr="00B6247C">
        <w:trPr>
          <w:divId w:val="722950785"/>
          <w:trHeight w:val="255"/>
          <w:jc w:val="center"/>
          <w:ins w:id="726" w:author="Sergey Ikonin" w:date="2018-09-30T05:26:00Z"/>
        </w:trPr>
        <w:tc>
          <w:tcPr>
            <w:tcW w:w="1640" w:type="dxa"/>
            <w:tcBorders>
              <w:top w:val="nil"/>
              <w:left w:val="nil"/>
              <w:bottom w:val="nil"/>
              <w:right w:val="nil"/>
            </w:tcBorders>
            <w:shd w:val="clear" w:color="auto" w:fill="auto"/>
            <w:noWrap/>
            <w:vAlign w:val="center"/>
            <w:hideMark/>
          </w:tcPr>
          <w:p w14:paraId="766B206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Sergey Ikonin" w:date="2018-09-30T05:26:00Z"/>
                <w:rFonts w:ascii="Arial" w:eastAsia="Times New Roman" w:hAnsi="Arial" w:cs="Arial"/>
                <w:color w:val="000000"/>
                <w:sz w:val="18"/>
                <w:szCs w:val="18"/>
                <w:rPrChange w:id="728" w:author="Sergey Ikonin" w:date="2018-09-30T05:26:00Z">
                  <w:rPr>
                    <w:ins w:id="729" w:author="Sergey Ikonin" w:date="2018-09-30T05:26:00Z"/>
                  </w:rPr>
                </w:rPrChange>
              </w:rPr>
              <w:pPrChange w:id="730"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06C6BBA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Sergey Ikonin" w:date="2018-09-30T05:26:00Z"/>
                <w:rFonts w:eastAsia="Times New Roman"/>
                <w:sz w:val="20"/>
                <w:rPrChange w:id="732" w:author="Sergey Ikonin" w:date="2018-09-30T05:26:00Z">
                  <w:rPr>
                    <w:ins w:id="733" w:author="Sergey Ikonin" w:date="2018-09-30T05:26:00Z"/>
                  </w:rPr>
                </w:rPrChange>
              </w:rPr>
              <w:pPrChange w:id="734"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1118C9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Sergey Ikonin" w:date="2018-09-30T05:26:00Z"/>
                <w:rFonts w:eastAsia="Times New Roman"/>
                <w:sz w:val="20"/>
                <w:rPrChange w:id="736" w:author="Sergey Ikonin" w:date="2018-09-30T05:26:00Z">
                  <w:rPr>
                    <w:ins w:id="737" w:author="Sergey Ikonin" w:date="2018-09-30T05:26:00Z"/>
                  </w:rPr>
                </w:rPrChange>
              </w:rPr>
              <w:pPrChange w:id="73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7EF9440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ergey Ikonin" w:date="2018-09-30T05:26:00Z"/>
                <w:rFonts w:eastAsia="Times New Roman"/>
                <w:sz w:val="20"/>
                <w:rPrChange w:id="740" w:author="Sergey Ikonin" w:date="2018-09-30T05:26:00Z">
                  <w:rPr>
                    <w:ins w:id="741" w:author="Sergey Ikonin" w:date="2018-09-30T05:26:00Z"/>
                  </w:rPr>
                </w:rPrChange>
              </w:rPr>
              <w:pPrChange w:id="742"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3BB3623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ergey Ikonin" w:date="2018-09-30T05:26:00Z"/>
                <w:rFonts w:eastAsia="Times New Roman"/>
                <w:sz w:val="20"/>
                <w:rPrChange w:id="744" w:author="Sergey Ikonin" w:date="2018-09-30T05:26:00Z">
                  <w:rPr>
                    <w:ins w:id="745" w:author="Sergey Ikonin" w:date="2018-09-30T05:26:00Z"/>
                  </w:rPr>
                </w:rPrChange>
              </w:rPr>
              <w:pPrChange w:id="746"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6BCA945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Sergey Ikonin" w:date="2018-09-30T05:26:00Z"/>
                <w:rFonts w:eastAsia="Times New Roman"/>
                <w:sz w:val="20"/>
                <w:rPrChange w:id="748" w:author="Sergey Ikonin" w:date="2018-09-30T05:26:00Z">
                  <w:rPr>
                    <w:ins w:id="749" w:author="Sergey Ikonin" w:date="2018-09-30T05:26:00Z"/>
                  </w:rPr>
                </w:rPrChange>
              </w:rPr>
              <w:pPrChange w:id="750" w:author="Sergey Ikonin" w:date="2018-09-30T05:26:00Z">
                <w:pPr>
                  <w:jc w:val="center"/>
                </w:pPr>
              </w:pPrChange>
            </w:pPr>
          </w:p>
        </w:tc>
      </w:tr>
      <w:tr w:rsidR="004F1ACB" w:rsidRPr="004F1ACB" w14:paraId="43A6AD6B" w14:textId="77777777" w:rsidTr="00B6247C">
        <w:trPr>
          <w:divId w:val="722950785"/>
          <w:trHeight w:val="255"/>
          <w:jc w:val="center"/>
          <w:ins w:id="751" w:author="Sergey Ikonin" w:date="2018-09-30T05:26:00Z"/>
        </w:trPr>
        <w:tc>
          <w:tcPr>
            <w:tcW w:w="1640" w:type="dxa"/>
            <w:tcBorders>
              <w:top w:val="nil"/>
              <w:left w:val="nil"/>
              <w:bottom w:val="nil"/>
              <w:right w:val="nil"/>
            </w:tcBorders>
            <w:shd w:val="clear" w:color="auto" w:fill="auto"/>
            <w:noWrap/>
            <w:vAlign w:val="center"/>
            <w:hideMark/>
          </w:tcPr>
          <w:p w14:paraId="6CC5415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Sergey Ikonin" w:date="2018-09-30T05:26:00Z"/>
                <w:rFonts w:eastAsia="Times New Roman"/>
                <w:sz w:val="20"/>
                <w:rPrChange w:id="753" w:author="Sergey Ikonin" w:date="2018-09-30T05:26:00Z">
                  <w:rPr>
                    <w:ins w:id="754" w:author="Sergey Ikonin" w:date="2018-09-30T05:26:00Z"/>
                  </w:rPr>
                </w:rPrChange>
              </w:rPr>
              <w:pPrChange w:id="755" w:author="Sergey Ikonin" w:date="2018-09-30T05:26: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8202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Sergey Ikonin" w:date="2018-09-30T05:26:00Z"/>
                <w:rFonts w:ascii="Arial" w:eastAsia="Times New Roman" w:hAnsi="Arial" w:cs="Arial"/>
                <w:b/>
                <w:bCs/>
                <w:color w:val="000000"/>
                <w:sz w:val="18"/>
                <w:szCs w:val="18"/>
                <w:rPrChange w:id="757" w:author="Sergey Ikonin" w:date="2018-09-30T05:26:00Z">
                  <w:rPr>
                    <w:ins w:id="758" w:author="Sergey Ikonin" w:date="2018-09-30T05:26:00Z"/>
                  </w:rPr>
                </w:rPrChange>
              </w:rPr>
              <w:pPrChange w:id="759" w:author="Sergey Ikonin" w:date="2018-09-30T05:26:00Z">
                <w:pPr>
                  <w:jc w:val="center"/>
                </w:pPr>
              </w:pPrChange>
            </w:pPr>
            <w:ins w:id="760" w:author="Sergey Ikonin" w:date="2018-09-30T05:26:00Z">
              <w:r w:rsidRPr="004F1ACB">
                <w:rPr>
                  <w:rFonts w:ascii="Arial" w:eastAsia="Times New Roman" w:hAnsi="Arial" w:cs="Arial"/>
                  <w:b/>
                  <w:bCs/>
                  <w:color w:val="000000"/>
                  <w:sz w:val="18"/>
                  <w:szCs w:val="18"/>
                  <w:rPrChange w:id="761" w:author="Sergey Ikonin" w:date="2018-09-30T05:26:00Z">
                    <w:rPr/>
                  </w:rPrChange>
                </w:rPr>
                <w:t>Random Access Main 10</w:t>
              </w:r>
            </w:ins>
          </w:p>
        </w:tc>
      </w:tr>
      <w:tr w:rsidR="004F1ACB" w:rsidRPr="004F1ACB" w14:paraId="7FD29D16" w14:textId="77777777" w:rsidTr="00B6247C">
        <w:trPr>
          <w:divId w:val="722950785"/>
          <w:trHeight w:val="255"/>
          <w:jc w:val="center"/>
          <w:ins w:id="762" w:author="Sergey Ikonin" w:date="2018-09-30T05:26:00Z"/>
        </w:trPr>
        <w:tc>
          <w:tcPr>
            <w:tcW w:w="1640" w:type="dxa"/>
            <w:tcBorders>
              <w:top w:val="nil"/>
              <w:left w:val="nil"/>
              <w:bottom w:val="nil"/>
              <w:right w:val="nil"/>
            </w:tcBorders>
            <w:shd w:val="clear" w:color="auto" w:fill="auto"/>
            <w:noWrap/>
            <w:vAlign w:val="center"/>
            <w:hideMark/>
          </w:tcPr>
          <w:p w14:paraId="6C57CA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Sergey Ikonin" w:date="2018-09-30T05:26:00Z"/>
                <w:rFonts w:ascii="Arial" w:eastAsia="Times New Roman" w:hAnsi="Arial" w:cs="Arial"/>
                <w:b/>
                <w:bCs/>
                <w:color w:val="000000"/>
                <w:sz w:val="18"/>
                <w:szCs w:val="18"/>
                <w:rPrChange w:id="764" w:author="Sergey Ikonin" w:date="2018-09-30T05:26:00Z">
                  <w:rPr>
                    <w:ins w:id="765" w:author="Sergey Ikonin" w:date="2018-09-30T05:26:00Z"/>
                  </w:rPr>
                </w:rPrChange>
              </w:rPr>
              <w:pPrChange w:id="766"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50D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Sergey Ikonin" w:date="2018-09-30T05:26:00Z"/>
                <w:rFonts w:ascii="Arial" w:eastAsia="Times New Roman" w:hAnsi="Arial" w:cs="Arial"/>
                <w:b/>
                <w:bCs/>
                <w:color w:val="000000"/>
                <w:sz w:val="18"/>
                <w:szCs w:val="18"/>
                <w:rPrChange w:id="768" w:author="Sergey Ikonin" w:date="2018-09-30T05:26:00Z">
                  <w:rPr>
                    <w:ins w:id="769" w:author="Sergey Ikonin" w:date="2018-09-30T05:26:00Z"/>
                  </w:rPr>
                </w:rPrChange>
              </w:rPr>
              <w:pPrChange w:id="770" w:author="Sergey Ikonin" w:date="2018-09-30T05:26:00Z">
                <w:pPr>
                  <w:jc w:val="center"/>
                </w:pPr>
              </w:pPrChange>
            </w:pPr>
            <w:ins w:id="771" w:author="Sergey Ikonin" w:date="2018-09-30T05:26:00Z">
              <w:r w:rsidRPr="004F1ACB">
                <w:rPr>
                  <w:rFonts w:ascii="Arial" w:eastAsia="Times New Roman" w:hAnsi="Arial" w:cs="Arial"/>
                  <w:b/>
                  <w:bCs/>
                  <w:color w:val="000000"/>
                  <w:sz w:val="18"/>
                  <w:szCs w:val="18"/>
                  <w:rPrChange w:id="772"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773" w:author="Sergey Ikonin" w:date="2018-09-30T05:26:00Z">
                    <w:rPr/>
                  </w:rPrChange>
                </w:rPr>
                <w:t>config</w:t>
              </w:r>
              <w:proofErr w:type="spellEnd"/>
            </w:ins>
          </w:p>
        </w:tc>
      </w:tr>
      <w:tr w:rsidR="004F1ACB" w:rsidRPr="004F1ACB" w14:paraId="7A21AF35" w14:textId="77777777" w:rsidTr="00B6247C">
        <w:trPr>
          <w:divId w:val="722950785"/>
          <w:trHeight w:val="255"/>
          <w:jc w:val="center"/>
          <w:ins w:id="774" w:author="Sergey Ikonin" w:date="2018-09-30T05:26:00Z"/>
        </w:trPr>
        <w:tc>
          <w:tcPr>
            <w:tcW w:w="1640" w:type="dxa"/>
            <w:tcBorders>
              <w:top w:val="nil"/>
              <w:left w:val="nil"/>
              <w:bottom w:val="nil"/>
              <w:right w:val="nil"/>
            </w:tcBorders>
            <w:shd w:val="clear" w:color="auto" w:fill="auto"/>
            <w:noWrap/>
            <w:vAlign w:val="center"/>
            <w:hideMark/>
          </w:tcPr>
          <w:p w14:paraId="4DE14E7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Sergey Ikonin" w:date="2018-09-30T05:26:00Z"/>
                <w:rFonts w:ascii="Arial" w:eastAsia="Times New Roman" w:hAnsi="Arial" w:cs="Arial"/>
                <w:b/>
                <w:bCs/>
                <w:color w:val="000000"/>
                <w:sz w:val="18"/>
                <w:szCs w:val="18"/>
                <w:rPrChange w:id="776" w:author="Sergey Ikonin" w:date="2018-09-30T05:26:00Z">
                  <w:rPr>
                    <w:ins w:id="777" w:author="Sergey Ikonin" w:date="2018-09-30T05:26:00Z"/>
                  </w:rPr>
                </w:rPrChange>
              </w:rPr>
              <w:pPrChange w:id="778"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578B7C8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Sergey Ikonin" w:date="2018-09-30T05:26:00Z"/>
                <w:rFonts w:ascii="Arial" w:eastAsia="Times New Roman" w:hAnsi="Arial" w:cs="Arial"/>
                <w:color w:val="000000"/>
                <w:sz w:val="18"/>
                <w:szCs w:val="18"/>
                <w:rPrChange w:id="780" w:author="Sergey Ikonin" w:date="2018-09-30T05:26:00Z">
                  <w:rPr>
                    <w:ins w:id="781" w:author="Sergey Ikonin" w:date="2018-09-30T05:26:00Z"/>
                  </w:rPr>
                </w:rPrChange>
              </w:rPr>
              <w:pPrChange w:id="782" w:author="Sergey Ikonin" w:date="2018-09-30T05:26:00Z">
                <w:pPr>
                  <w:jc w:val="center"/>
                </w:pPr>
              </w:pPrChange>
            </w:pPr>
            <w:ins w:id="783" w:author="Sergey Ikonin" w:date="2018-09-30T05:26:00Z">
              <w:r w:rsidRPr="004F1ACB">
                <w:rPr>
                  <w:rFonts w:ascii="Arial" w:eastAsia="Times New Roman" w:hAnsi="Arial" w:cs="Arial"/>
                  <w:color w:val="000000"/>
                  <w:sz w:val="18"/>
                  <w:szCs w:val="18"/>
                  <w:rPrChange w:id="784"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1D3600D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Sergey Ikonin" w:date="2018-09-30T05:26:00Z"/>
                <w:rFonts w:ascii="Arial" w:eastAsia="Times New Roman" w:hAnsi="Arial" w:cs="Arial"/>
                <w:color w:val="000000"/>
                <w:sz w:val="18"/>
                <w:szCs w:val="18"/>
                <w:rPrChange w:id="786" w:author="Sergey Ikonin" w:date="2018-09-30T05:26:00Z">
                  <w:rPr>
                    <w:ins w:id="787" w:author="Sergey Ikonin" w:date="2018-09-30T05:26:00Z"/>
                  </w:rPr>
                </w:rPrChange>
              </w:rPr>
              <w:pPrChange w:id="788" w:author="Sergey Ikonin" w:date="2018-09-30T05:26:00Z">
                <w:pPr>
                  <w:jc w:val="center"/>
                </w:pPr>
              </w:pPrChange>
            </w:pPr>
            <w:ins w:id="789" w:author="Sergey Ikonin" w:date="2018-09-30T05:26:00Z">
              <w:r w:rsidRPr="004F1ACB">
                <w:rPr>
                  <w:rFonts w:ascii="Arial" w:eastAsia="Times New Roman" w:hAnsi="Arial" w:cs="Arial"/>
                  <w:color w:val="000000"/>
                  <w:sz w:val="18"/>
                  <w:szCs w:val="18"/>
                  <w:rPrChange w:id="790"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BCB2D3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Sergey Ikonin" w:date="2018-09-30T05:26:00Z"/>
                <w:rFonts w:ascii="Arial" w:eastAsia="Times New Roman" w:hAnsi="Arial" w:cs="Arial"/>
                <w:color w:val="000000"/>
                <w:sz w:val="18"/>
                <w:szCs w:val="18"/>
                <w:rPrChange w:id="792" w:author="Sergey Ikonin" w:date="2018-09-30T05:26:00Z">
                  <w:rPr>
                    <w:ins w:id="793" w:author="Sergey Ikonin" w:date="2018-09-30T05:26:00Z"/>
                  </w:rPr>
                </w:rPrChange>
              </w:rPr>
              <w:pPrChange w:id="794" w:author="Sergey Ikonin" w:date="2018-09-30T05:26:00Z">
                <w:pPr>
                  <w:jc w:val="center"/>
                </w:pPr>
              </w:pPrChange>
            </w:pPr>
            <w:ins w:id="795" w:author="Sergey Ikonin" w:date="2018-09-30T05:26:00Z">
              <w:r w:rsidRPr="004F1ACB">
                <w:rPr>
                  <w:rFonts w:ascii="Arial" w:eastAsia="Times New Roman" w:hAnsi="Arial" w:cs="Arial"/>
                  <w:color w:val="000000"/>
                  <w:sz w:val="18"/>
                  <w:szCs w:val="18"/>
                  <w:rPrChange w:id="796"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7C92938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Sergey Ikonin" w:date="2018-09-30T05:26:00Z"/>
                <w:rFonts w:ascii="Arial" w:eastAsia="Times New Roman" w:hAnsi="Arial" w:cs="Arial"/>
                <w:color w:val="000000"/>
                <w:sz w:val="18"/>
                <w:szCs w:val="18"/>
                <w:rPrChange w:id="798" w:author="Sergey Ikonin" w:date="2018-09-30T05:26:00Z">
                  <w:rPr>
                    <w:ins w:id="799" w:author="Sergey Ikonin" w:date="2018-09-30T05:26:00Z"/>
                  </w:rPr>
                </w:rPrChange>
              </w:rPr>
              <w:pPrChange w:id="800" w:author="Sergey Ikonin" w:date="2018-09-30T05:26:00Z">
                <w:pPr>
                  <w:jc w:val="center"/>
                </w:pPr>
              </w:pPrChange>
            </w:pPr>
            <w:proofErr w:type="spellStart"/>
            <w:ins w:id="801" w:author="Sergey Ikonin" w:date="2018-09-30T05:26:00Z">
              <w:r w:rsidRPr="004F1ACB">
                <w:rPr>
                  <w:rFonts w:ascii="Arial" w:eastAsia="Times New Roman" w:hAnsi="Arial" w:cs="Arial"/>
                  <w:color w:val="000000"/>
                  <w:sz w:val="18"/>
                  <w:szCs w:val="18"/>
                  <w:rPrChange w:id="802"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E31DE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Sergey Ikonin" w:date="2018-09-30T05:26:00Z"/>
                <w:rFonts w:ascii="Arial" w:eastAsia="Times New Roman" w:hAnsi="Arial" w:cs="Arial"/>
                <w:color w:val="000000"/>
                <w:sz w:val="18"/>
                <w:szCs w:val="18"/>
                <w:rPrChange w:id="804" w:author="Sergey Ikonin" w:date="2018-09-30T05:26:00Z">
                  <w:rPr>
                    <w:ins w:id="805" w:author="Sergey Ikonin" w:date="2018-09-30T05:26:00Z"/>
                  </w:rPr>
                </w:rPrChange>
              </w:rPr>
              <w:pPrChange w:id="806" w:author="Sergey Ikonin" w:date="2018-09-30T05:26:00Z">
                <w:pPr>
                  <w:jc w:val="center"/>
                </w:pPr>
              </w:pPrChange>
            </w:pPr>
            <w:proofErr w:type="spellStart"/>
            <w:ins w:id="807" w:author="Sergey Ikonin" w:date="2018-09-30T05:26:00Z">
              <w:r w:rsidRPr="004F1ACB">
                <w:rPr>
                  <w:rFonts w:ascii="Arial" w:eastAsia="Times New Roman" w:hAnsi="Arial" w:cs="Arial"/>
                  <w:color w:val="000000"/>
                  <w:sz w:val="18"/>
                  <w:szCs w:val="18"/>
                  <w:rPrChange w:id="808" w:author="Sergey Ikonin" w:date="2018-09-30T05:26:00Z">
                    <w:rPr/>
                  </w:rPrChange>
                </w:rPr>
                <w:t>DecT</w:t>
              </w:r>
              <w:proofErr w:type="spellEnd"/>
            </w:ins>
          </w:p>
        </w:tc>
      </w:tr>
      <w:tr w:rsidR="004F1ACB" w:rsidRPr="004F1ACB" w14:paraId="59596F9F" w14:textId="77777777" w:rsidTr="00B6247C">
        <w:trPr>
          <w:divId w:val="722950785"/>
          <w:trHeight w:val="255"/>
          <w:jc w:val="center"/>
          <w:ins w:id="809"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B6D7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Sergey Ikonin" w:date="2018-09-30T05:26:00Z"/>
                <w:rFonts w:ascii="Arial" w:eastAsia="Times New Roman" w:hAnsi="Arial" w:cs="Arial"/>
                <w:color w:val="000000"/>
                <w:sz w:val="18"/>
                <w:szCs w:val="18"/>
                <w:rPrChange w:id="811" w:author="Sergey Ikonin" w:date="2018-09-30T05:26:00Z">
                  <w:rPr>
                    <w:ins w:id="812" w:author="Sergey Ikonin" w:date="2018-09-30T05:26:00Z"/>
                  </w:rPr>
                </w:rPrChange>
              </w:rPr>
              <w:pPrChange w:id="813" w:author="Sergey Ikonin" w:date="2018-09-30T05:26:00Z">
                <w:pPr>
                  <w:jc w:val="center"/>
                </w:pPr>
              </w:pPrChange>
            </w:pPr>
            <w:ins w:id="814" w:author="Sergey Ikonin" w:date="2018-09-30T05:26:00Z">
              <w:r w:rsidRPr="004F1ACB">
                <w:rPr>
                  <w:rFonts w:ascii="Arial" w:eastAsia="Times New Roman" w:hAnsi="Arial" w:cs="Arial"/>
                  <w:color w:val="000000"/>
                  <w:sz w:val="18"/>
                  <w:szCs w:val="18"/>
                  <w:rPrChange w:id="815"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5DB2D5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Sergey Ikonin" w:date="2018-09-30T05:26:00Z"/>
                <w:rFonts w:ascii="Arial" w:eastAsia="Times New Roman" w:hAnsi="Arial" w:cs="Arial"/>
                <w:color w:val="000000"/>
                <w:sz w:val="18"/>
                <w:szCs w:val="18"/>
                <w:rPrChange w:id="817" w:author="Sergey Ikonin" w:date="2018-09-30T05:26:00Z">
                  <w:rPr>
                    <w:ins w:id="818" w:author="Sergey Ikonin" w:date="2018-09-30T05:26:00Z"/>
                  </w:rPr>
                </w:rPrChange>
              </w:rPr>
              <w:pPrChange w:id="819" w:author="Sergey Ikonin" w:date="2018-09-30T05:26:00Z">
                <w:pPr>
                  <w:jc w:val="center"/>
                </w:pPr>
              </w:pPrChange>
            </w:pPr>
            <w:ins w:id="820" w:author="Sergey Ikonin" w:date="2018-09-30T05:26:00Z">
              <w:r w:rsidRPr="004F1ACB">
                <w:rPr>
                  <w:rFonts w:ascii="Arial" w:eastAsia="Times New Roman" w:hAnsi="Arial" w:cs="Arial"/>
                  <w:color w:val="000000"/>
                  <w:sz w:val="18"/>
                  <w:szCs w:val="18"/>
                  <w:rPrChange w:id="821" w:author="Sergey Ikonin" w:date="2018-09-30T05:26:00Z">
                    <w:rPr/>
                  </w:rPrChange>
                </w:rPr>
                <w:t>-0.43%</w:t>
              </w:r>
            </w:ins>
          </w:p>
        </w:tc>
        <w:tc>
          <w:tcPr>
            <w:tcW w:w="1060" w:type="dxa"/>
            <w:tcBorders>
              <w:top w:val="nil"/>
              <w:left w:val="nil"/>
              <w:bottom w:val="nil"/>
              <w:right w:val="nil"/>
            </w:tcBorders>
            <w:shd w:val="clear" w:color="auto" w:fill="auto"/>
            <w:noWrap/>
            <w:vAlign w:val="center"/>
            <w:hideMark/>
          </w:tcPr>
          <w:p w14:paraId="30C3F16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Sergey Ikonin" w:date="2018-09-30T05:26:00Z"/>
                <w:rFonts w:ascii="Arial" w:eastAsia="Times New Roman" w:hAnsi="Arial" w:cs="Arial"/>
                <w:color w:val="000000"/>
                <w:sz w:val="18"/>
                <w:szCs w:val="18"/>
                <w:rPrChange w:id="823" w:author="Sergey Ikonin" w:date="2018-09-30T05:26:00Z">
                  <w:rPr>
                    <w:ins w:id="824" w:author="Sergey Ikonin" w:date="2018-09-30T05:26:00Z"/>
                  </w:rPr>
                </w:rPrChange>
              </w:rPr>
              <w:pPrChange w:id="825" w:author="Sergey Ikonin" w:date="2018-09-30T05:26:00Z">
                <w:pPr>
                  <w:jc w:val="center"/>
                </w:pPr>
              </w:pPrChange>
            </w:pPr>
            <w:ins w:id="826" w:author="Sergey Ikonin" w:date="2018-09-30T05:26:00Z">
              <w:r w:rsidRPr="004F1ACB">
                <w:rPr>
                  <w:rFonts w:ascii="Arial" w:eastAsia="Times New Roman" w:hAnsi="Arial" w:cs="Arial"/>
                  <w:color w:val="000000"/>
                  <w:sz w:val="18"/>
                  <w:szCs w:val="18"/>
                  <w:rPrChange w:id="827" w:author="Sergey Ikonin" w:date="2018-09-30T05:26:00Z">
                    <w:rPr/>
                  </w:rPrChange>
                </w:rPr>
                <w:t>-0.31%</w:t>
              </w:r>
            </w:ins>
          </w:p>
        </w:tc>
        <w:tc>
          <w:tcPr>
            <w:tcW w:w="1060" w:type="dxa"/>
            <w:tcBorders>
              <w:top w:val="nil"/>
              <w:left w:val="nil"/>
              <w:bottom w:val="nil"/>
              <w:right w:val="single" w:sz="4" w:space="0" w:color="auto"/>
            </w:tcBorders>
            <w:shd w:val="clear" w:color="auto" w:fill="auto"/>
            <w:noWrap/>
            <w:vAlign w:val="center"/>
            <w:hideMark/>
          </w:tcPr>
          <w:p w14:paraId="680FEB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Sergey Ikonin" w:date="2018-09-30T05:26:00Z"/>
                <w:rFonts w:ascii="Arial" w:eastAsia="Times New Roman" w:hAnsi="Arial" w:cs="Arial"/>
                <w:color w:val="000000"/>
                <w:sz w:val="18"/>
                <w:szCs w:val="18"/>
                <w:rPrChange w:id="829" w:author="Sergey Ikonin" w:date="2018-09-30T05:26:00Z">
                  <w:rPr>
                    <w:ins w:id="830" w:author="Sergey Ikonin" w:date="2018-09-30T05:26:00Z"/>
                  </w:rPr>
                </w:rPrChange>
              </w:rPr>
              <w:pPrChange w:id="831" w:author="Sergey Ikonin" w:date="2018-09-30T05:26:00Z">
                <w:pPr>
                  <w:jc w:val="center"/>
                </w:pPr>
              </w:pPrChange>
            </w:pPr>
            <w:ins w:id="832" w:author="Sergey Ikonin" w:date="2018-09-30T05:26:00Z">
              <w:r w:rsidRPr="004F1ACB">
                <w:rPr>
                  <w:rFonts w:ascii="Arial" w:eastAsia="Times New Roman" w:hAnsi="Arial" w:cs="Arial"/>
                  <w:color w:val="000000"/>
                  <w:sz w:val="18"/>
                  <w:szCs w:val="18"/>
                  <w:rPrChange w:id="833" w:author="Sergey Ikonin" w:date="2018-09-30T05:26:00Z">
                    <w:rPr/>
                  </w:rPrChange>
                </w:rPr>
                <w:t>-0.11%</w:t>
              </w:r>
            </w:ins>
          </w:p>
        </w:tc>
        <w:tc>
          <w:tcPr>
            <w:tcW w:w="1060" w:type="dxa"/>
            <w:tcBorders>
              <w:top w:val="nil"/>
              <w:left w:val="nil"/>
              <w:bottom w:val="nil"/>
              <w:right w:val="nil"/>
            </w:tcBorders>
            <w:shd w:val="clear" w:color="auto" w:fill="auto"/>
            <w:noWrap/>
            <w:vAlign w:val="center"/>
            <w:hideMark/>
          </w:tcPr>
          <w:p w14:paraId="45CAA8D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Sergey Ikonin" w:date="2018-09-30T05:26:00Z"/>
                <w:rFonts w:ascii="Arial" w:eastAsia="Times New Roman" w:hAnsi="Arial" w:cs="Arial"/>
                <w:color w:val="000000"/>
                <w:sz w:val="18"/>
                <w:szCs w:val="18"/>
                <w:rPrChange w:id="835" w:author="Sergey Ikonin" w:date="2018-09-30T05:26:00Z">
                  <w:rPr>
                    <w:ins w:id="836" w:author="Sergey Ikonin" w:date="2018-09-30T05:26:00Z"/>
                  </w:rPr>
                </w:rPrChange>
              </w:rPr>
              <w:pPrChange w:id="837" w:author="Sergey Ikonin" w:date="2018-09-30T05:26:00Z">
                <w:pPr>
                  <w:jc w:val="center"/>
                </w:pPr>
              </w:pPrChange>
            </w:pPr>
            <w:ins w:id="838" w:author="Sergey Ikonin" w:date="2018-09-30T05:26:00Z">
              <w:r w:rsidRPr="004F1ACB">
                <w:rPr>
                  <w:rFonts w:ascii="Arial" w:eastAsia="Times New Roman" w:hAnsi="Arial" w:cs="Arial"/>
                  <w:color w:val="000000"/>
                  <w:sz w:val="18"/>
                  <w:szCs w:val="18"/>
                  <w:rPrChange w:id="839"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
          <w:p w14:paraId="0ABB95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Sergey Ikonin" w:date="2018-09-30T05:26:00Z"/>
                <w:rFonts w:ascii="Arial" w:eastAsia="Times New Roman" w:hAnsi="Arial" w:cs="Arial"/>
                <w:color w:val="000000"/>
                <w:sz w:val="18"/>
                <w:szCs w:val="18"/>
                <w:rPrChange w:id="841" w:author="Sergey Ikonin" w:date="2018-09-30T05:26:00Z">
                  <w:rPr>
                    <w:ins w:id="842" w:author="Sergey Ikonin" w:date="2018-09-30T05:26:00Z"/>
                  </w:rPr>
                </w:rPrChange>
              </w:rPr>
              <w:pPrChange w:id="843" w:author="Sergey Ikonin" w:date="2018-09-30T05:26:00Z">
                <w:pPr>
                  <w:jc w:val="center"/>
                </w:pPr>
              </w:pPrChange>
            </w:pPr>
            <w:ins w:id="844" w:author="Sergey Ikonin" w:date="2018-09-30T05:26:00Z">
              <w:r w:rsidRPr="004F1ACB">
                <w:rPr>
                  <w:rFonts w:ascii="Arial" w:eastAsia="Times New Roman" w:hAnsi="Arial" w:cs="Arial"/>
                  <w:color w:val="000000"/>
                  <w:sz w:val="18"/>
                  <w:szCs w:val="18"/>
                  <w:rPrChange w:id="845" w:author="Sergey Ikonin" w:date="2018-09-30T05:26:00Z">
                    <w:rPr/>
                  </w:rPrChange>
                </w:rPr>
                <w:t>103%</w:t>
              </w:r>
            </w:ins>
          </w:p>
        </w:tc>
      </w:tr>
      <w:tr w:rsidR="004F1ACB" w:rsidRPr="004F1ACB" w14:paraId="2CB389AB" w14:textId="77777777" w:rsidTr="00B6247C">
        <w:trPr>
          <w:divId w:val="722950785"/>
          <w:trHeight w:val="255"/>
          <w:jc w:val="center"/>
          <w:ins w:id="846"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71C098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Sergey Ikonin" w:date="2018-09-30T05:26:00Z"/>
                <w:rFonts w:ascii="Arial" w:eastAsia="Times New Roman" w:hAnsi="Arial" w:cs="Arial"/>
                <w:color w:val="000000"/>
                <w:sz w:val="18"/>
                <w:szCs w:val="18"/>
                <w:rPrChange w:id="848" w:author="Sergey Ikonin" w:date="2018-09-30T05:26:00Z">
                  <w:rPr>
                    <w:ins w:id="849" w:author="Sergey Ikonin" w:date="2018-09-30T05:26:00Z"/>
                  </w:rPr>
                </w:rPrChange>
              </w:rPr>
              <w:pPrChange w:id="850" w:author="Sergey Ikonin" w:date="2018-09-30T05:26:00Z">
                <w:pPr>
                  <w:jc w:val="center"/>
                </w:pPr>
              </w:pPrChange>
            </w:pPr>
            <w:ins w:id="851" w:author="Sergey Ikonin" w:date="2018-09-30T05:26:00Z">
              <w:r w:rsidRPr="004F1ACB">
                <w:rPr>
                  <w:rFonts w:ascii="Arial" w:eastAsia="Times New Roman" w:hAnsi="Arial" w:cs="Arial"/>
                  <w:color w:val="000000"/>
                  <w:sz w:val="18"/>
                  <w:szCs w:val="18"/>
                  <w:rPrChange w:id="852"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69A5F63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Sergey Ikonin" w:date="2018-09-30T05:26:00Z"/>
                <w:rFonts w:ascii="Arial" w:eastAsia="Times New Roman" w:hAnsi="Arial" w:cs="Arial"/>
                <w:color w:val="000000"/>
                <w:sz w:val="18"/>
                <w:szCs w:val="18"/>
                <w:rPrChange w:id="854" w:author="Sergey Ikonin" w:date="2018-09-30T05:26:00Z">
                  <w:rPr>
                    <w:ins w:id="855" w:author="Sergey Ikonin" w:date="2018-09-30T05:26:00Z"/>
                  </w:rPr>
                </w:rPrChange>
              </w:rPr>
              <w:pPrChange w:id="856" w:author="Sergey Ikonin" w:date="2018-09-30T05:26:00Z">
                <w:pPr>
                  <w:jc w:val="center"/>
                </w:pPr>
              </w:pPrChange>
            </w:pPr>
            <w:ins w:id="857" w:author="Sergey Ikonin" w:date="2018-09-30T05:26:00Z">
              <w:r w:rsidRPr="004F1ACB">
                <w:rPr>
                  <w:rFonts w:ascii="Arial" w:eastAsia="Times New Roman" w:hAnsi="Arial" w:cs="Arial"/>
                  <w:color w:val="000000"/>
                  <w:sz w:val="18"/>
                  <w:szCs w:val="18"/>
                  <w:rPrChange w:id="858" w:author="Sergey Ikonin" w:date="2018-09-30T05:26:00Z">
                    <w:rPr/>
                  </w:rPrChange>
                </w:rPr>
                <w:t>-1.06%</w:t>
              </w:r>
            </w:ins>
          </w:p>
        </w:tc>
        <w:tc>
          <w:tcPr>
            <w:tcW w:w="1060" w:type="dxa"/>
            <w:tcBorders>
              <w:top w:val="nil"/>
              <w:left w:val="nil"/>
              <w:bottom w:val="nil"/>
              <w:right w:val="nil"/>
            </w:tcBorders>
            <w:shd w:val="clear" w:color="auto" w:fill="auto"/>
            <w:noWrap/>
            <w:vAlign w:val="center"/>
            <w:hideMark/>
          </w:tcPr>
          <w:p w14:paraId="1EE3F0C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Sergey Ikonin" w:date="2018-09-30T05:26:00Z"/>
                <w:rFonts w:ascii="Arial" w:eastAsia="Times New Roman" w:hAnsi="Arial" w:cs="Arial"/>
                <w:color w:val="000000"/>
                <w:sz w:val="18"/>
                <w:szCs w:val="18"/>
                <w:rPrChange w:id="860" w:author="Sergey Ikonin" w:date="2018-09-30T05:26:00Z">
                  <w:rPr>
                    <w:ins w:id="861" w:author="Sergey Ikonin" w:date="2018-09-30T05:26:00Z"/>
                  </w:rPr>
                </w:rPrChange>
              </w:rPr>
              <w:pPrChange w:id="862" w:author="Sergey Ikonin" w:date="2018-09-30T05:26:00Z">
                <w:pPr>
                  <w:jc w:val="center"/>
                </w:pPr>
              </w:pPrChange>
            </w:pPr>
            <w:ins w:id="863" w:author="Sergey Ikonin" w:date="2018-09-30T05:26:00Z">
              <w:r w:rsidRPr="004F1ACB">
                <w:rPr>
                  <w:rFonts w:ascii="Arial" w:eastAsia="Times New Roman" w:hAnsi="Arial" w:cs="Arial"/>
                  <w:color w:val="000000"/>
                  <w:sz w:val="18"/>
                  <w:szCs w:val="18"/>
                  <w:rPrChange w:id="864" w:author="Sergey Ikonin" w:date="2018-09-30T05:26:00Z">
                    <w:rPr/>
                  </w:rPrChange>
                </w:rPr>
                <w:t>-0.36%</w:t>
              </w:r>
            </w:ins>
          </w:p>
        </w:tc>
        <w:tc>
          <w:tcPr>
            <w:tcW w:w="1060" w:type="dxa"/>
            <w:tcBorders>
              <w:top w:val="nil"/>
              <w:left w:val="nil"/>
              <w:bottom w:val="nil"/>
              <w:right w:val="single" w:sz="4" w:space="0" w:color="auto"/>
            </w:tcBorders>
            <w:shd w:val="clear" w:color="auto" w:fill="auto"/>
            <w:noWrap/>
            <w:vAlign w:val="center"/>
            <w:hideMark/>
          </w:tcPr>
          <w:p w14:paraId="2998D6B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Sergey Ikonin" w:date="2018-09-30T05:26:00Z"/>
                <w:rFonts w:ascii="Arial" w:eastAsia="Times New Roman" w:hAnsi="Arial" w:cs="Arial"/>
                <w:color w:val="000000"/>
                <w:sz w:val="18"/>
                <w:szCs w:val="18"/>
                <w:rPrChange w:id="866" w:author="Sergey Ikonin" w:date="2018-09-30T05:26:00Z">
                  <w:rPr>
                    <w:ins w:id="867" w:author="Sergey Ikonin" w:date="2018-09-30T05:26:00Z"/>
                  </w:rPr>
                </w:rPrChange>
              </w:rPr>
              <w:pPrChange w:id="868" w:author="Sergey Ikonin" w:date="2018-09-30T05:26:00Z">
                <w:pPr>
                  <w:jc w:val="center"/>
                </w:pPr>
              </w:pPrChange>
            </w:pPr>
            <w:ins w:id="869" w:author="Sergey Ikonin" w:date="2018-09-30T05:26:00Z">
              <w:r w:rsidRPr="004F1ACB">
                <w:rPr>
                  <w:rFonts w:ascii="Arial" w:eastAsia="Times New Roman" w:hAnsi="Arial" w:cs="Arial"/>
                  <w:color w:val="000000"/>
                  <w:sz w:val="18"/>
                  <w:szCs w:val="18"/>
                  <w:rPrChange w:id="870" w:author="Sergey Ikonin" w:date="2018-09-30T05:26:00Z">
                    <w:rPr/>
                  </w:rPrChange>
                </w:rPr>
                <w:t>-0.35%</w:t>
              </w:r>
            </w:ins>
          </w:p>
        </w:tc>
        <w:tc>
          <w:tcPr>
            <w:tcW w:w="1060" w:type="dxa"/>
            <w:tcBorders>
              <w:top w:val="nil"/>
              <w:left w:val="nil"/>
              <w:bottom w:val="nil"/>
              <w:right w:val="nil"/>
            </w:tcBorders>
            <w:shd w:val="clear" w:color="auto" w:fill="auto"/>
            <w:noWrap/>
            <w:vAlign w:val="center"/>
            <w:hideMark/>
          </w:tcPr>
          <w:p w14:paraId="6772DF5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ergey Ikonin" w:date="2018-09-30T05:26:00Z"/>
                <w:rFonts w:ascii="Arial" w:eastAsia="Times New Roman" w:hAnsi="Arial" w:cs="Arial"/>
                <w:color w:val="000000"/>
                <w:sz w:val="18"/>
                <w:szCs w:val="18"/>
                <w:rPrChange w:id="872" w:author="Sergey Ikonin" w:date="2018-09-30T05:26:00Z">
                  <w:rPr>
                    <w:ins w:id="873" w:author="Sergey Ikonin" w:date="2018-09-30T05:26:00Z"/>
                  </w:rPr>
                </w:rPrChange>
              </w:rPr>
              <w:pPrChange w:id="874" w:author="Sergey Ikonin" w:date="2018-09-30T05:26:00Z">
                <w:pPr>
                  <w:jc w:val="center"/>
                </w:pPr>
              </w:pPrChange>
            </w:pPr>
            <w:ins w:id="875" w:author="Sergey Ikonin" w:date="2018-09-30T05:26:00Z">
              <w:r w:rsidRPr="004F1ACB">
                <w:rPr>
                  <w:rFonts w:ascii="Arial" w:eastAsia="Times New Roman" w:hAnsi="Arial" w:cs="Arial"/>
                  <w:color w:val="000000"/>
                  <w:sz w:val="18"/>
                  <w:szCs w:val="18"/>
                  <w:rPrChange w:id="876"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
          <w:p w14:paraId="3CEEB57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Sergey Ikonin" w:date="2018-09-30T05:26:00Z"/>
                <w:rFonts w:ascii="Arial" w:eastAsia="Times New Roman" w:hAnsi="Arial" w:cs="Arial"/>
                <w:color w:val="000000"/>
                <w:sz w:val="18"/>
                <w:szCs w:val="18"/>
                <w:rPrChange w:id="878" w:author="Sergey Ikonin" w:date="2018-09-30T05:26:00Z">
                  <w:rPr>
                    <w:ins w:id="879" w:author="Sergey Ikonin" w:date="2018-09-30T05:26:00Z"/>
                  </w:rPr>
                </w:rPrChange>
              </w:rPr>
              <w:pPrChange w:id="880" w:author="Sergey Ikonin" w:date="2018-09-30T05:26:00Z">
                <w:pPr>
                  <w:jc w:val="center"/>
                </w:pPr>
              </w:pPrChange>
            </w:pPr>
            <w:ins w:id="881" w:author="Sergey Ikonin" w:date="2018-09-30T05:26:00Z">
              <w:r w:rsidRPr="004F1ACB">
                <w:rPr>
                  <w:rFonts w:ascii="Arial" w:eastAsia="Times New Roman" w:hAnsi="Arial" w:cs="Arial"/>
                  <w:color w:val="000000"/>
                  <w:sz w:val="18"/>
                  <w:szCs w:val="18"/>
                  <w:rPrChange w:id="882" w:author="Sergey Ikonin" w:date="2018-09-30T05:26:00Z">
                    <w:rPr/>
                  </w:rPrChange>
                </w:rPr>
                <w:t>102%</w:t>
              </w:r>
            </w:ins>
          </w:p>
        </w:tc>
      </w:tr>
      <w:tr w:rsidR="004F1ACB" w:rsidRPr="004F1ACB" w14:paraId="0E4A8115" w14:textId="77777777" w:rsidTr="00B6247C">
        <w:trPr>
          <w:divId w:val="722950785"/>
          <w:trHeight w:val="255"/>
          <w:jc w:val="center"/>
          <w:ins w:id="883"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7EB521E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Sergey Ikonin" w:date="2018-09-30T05:26:00Z"/>
                <w:rFonts w:ascii="Arial" w:eastAsia="Times New Roman" w:hAnsi="Arial" w:cs="Arial"/>
                <w:color w:val="000000"/>
                <w:sz w:val="18"/>
                <w:szCs w:val="18"/>
                <w:rPrChange w:id="885" w:author="Sergey Ikonin" w:date="2018-09-30T05:26:00Z">
                  <w:rPr>
                    <w:ins w:id="886" w:author="Sergey Ikonin" w:date="2018-09-30T05:26:00Z"/>
                  </w:rPr>
                </w:rPrChange>
              </w:rPr>
              <w:pPrChange w:id="887" w:author="Sergey Ikonin" w:date="2018-09-30T05:26:00Z">
                <w:pPr>
                  <w:jc w:val="center"/>
                </w:pPr>
              </w:pPrChange>
            </w:pPr>
            <w:ins w:id="888" w:author="Sergey Ikonin" w:date="2018-09-30T05:26:00Z">
              <w:r w:rsidRPr="004F1ACB">
                <w:rPr>
                  <w:rFonts w:ascii="Arial" w:eastAsia="Times New Roman" w:hAnsi="Arial" w:cs="Arial"/>
                  <w:color w:val="000000"/>
                  <w:sz w:val="18"/>
                  <w:szCs w:val="18"/>
                  <w:rPrChange w:id="889"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05E1E73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Sergey Ikonin" w:date="2018-09-30T05:26:00Z"/>
                <w:rFonts w:ascii="Arial" w:eastAsia="Times New Roman" w:hAnsi="Arial" w:cs="Arial"/>
                <w:color w:val="000000"/>
                <w:sz w:val="18"/>
                <w:szCs w:val="18"/>
                <w:rPrChange w:id="891" w:author="Sergey Ikonin" w:date="2018-09-30T05:26:00Z">
                  <w:rPr>
                    <w:ins w:id="892" w:author="Sergey Ikonin" w:date="2018-09-30T05:26:00Z"/>
                  </w:rPr>
                </w:rPrChange>
              </w:rPr>
              <w:pPrChange w:id="893" w:author="Sergey Ikonin" w:date="2018-09-30T05:26:00Z">
                <w:pPr>
                  <w:jc w:val="center"/>
                </w:pPr>
              </w:pPrChange>
            </w:pPr>
            <w:ins w:id="894" w:author="Sergey Ikonin" w:date="2018-09-30T05:26:00Z">
              <w:r w:rsidRPr="004F1ACB">
                <w:rPr>
                  <w:rFonts w:ascii="Arial" w:eastAsia="Times New Roman" w:hAnsi="Arial" w:cs="Arial"/>
                  <w:color w:val="000000"/>
                  <w:sz w:val="18"/>
                  <w:szCs w:val="18"/>
                  <w:rPrChange w:id="895" w:author="Sergey Ikonin" w:date="2018-09-30T05:26:00Z">
                    <w:rPr/>
                  </w:rPrChange>
                </w:rPr>
                <w:t>-0.82%</w:t>
              </w:r>
            </w:ins>
          </w:p>
        </w:tc>
        <w:tc>
          <w:tcPr>
            <w:tcW w:w="1060" w:type="dxa"/>
            <w:tcBorders>
              <w:top w:val="nil"/>
              <w:left w:val="nil"/>
              <w:bottom w:val="nil"/>
              <w:right w:val="nil"/>
            </w:tcBorders>
            <w:shd w:val="clear" w:color="auto" w:fill="auto"/>
            <w:noWrap/>
            <w:vAlign w:val="center"/>
            <w:hideMark/>
          </w:tcPr>
          <w:p w14:paraId="46701C9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Sergey Ikonin" w:date="2018-09-30T05:26:00Z"/>
                <w:rFonts w:ascii="Arial" w:eastAsia="Times New Roman" w:hAnsi="Arial" w:cs="Arial"/>
                <w:color w:val="000000"/>
                <w:sz w:val="18"/>
                <w:szCs w:val="18"/>
                <w:rPrChange w:id="897" w:author="Sergey Ikonin" w:date="2018-09-30T05:26:00Z">
                  <w:rPr>
                    <w:ins w:id="898" w:author="Sergey Ikonin" w:date="2018-09-30T05:26:00Z"/>
                  </w:rPr>
                </w:rPrChange>
              </w:rPr>
              <w:pPrChange w:id="899" w:author="Sergey Ikonin" w:date="2018-09-30T05:26:00Z">
                <w:pPr>
                  <w:jc w:val="center"/>
                </w:pPr>
              </w:pPrChange>
            </w:pPr>
            <w:ins w:id="900" w:author="Sergey Ikonin" w:date="2018-09-30T05:26:00Z">
              <w:r w:rsidRPr="004F1ACB">
                <w:rPr>
                  <w:rFonts w:ascii="Arial" w:eastAsia="Times New Roman" w:hAnsi="Arial" w:cs="Arial"/>
                  <w:color w:val="000000"/>
                  <w:sz w:val="18"/>
                  <w:szCs w:val="18"/>
                  <w:rPrChange w:id="901" w:author="Sergey Ikonin" w:date="2018-09-30T05:26:00Z">
                    <w:rPr/>
                  </w:rPrChange>
                </w:rPr>
                <w:t>0.14%</w:t>
              </w:r>
            </w:ins>
          </w:p>
        </w:tc>
        <w:tc>
          <w:tcPr>
            <w:tcW w:w="1060" w:type="dxa"/>
            <w:tcBorders>
              <w:top w:val="nil"/>
              <w:left w:val="nil"/>
              <w:bottom w:val="nil"/>
              <w:right w:val="single" w:sz="4" w:space="0" w:color="auto"/>
            </w:tcBorders>
            <w:shd w:val="clear" w:color="auto" w:fill="auto"/>
            <w:noWrap/>
            <w:vAlign w:val="center"/>
            <w:hideMark/>
          </w:tcPr>
          <w:p w14:paraId="5605D77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Sergey Ikonin" w:date="2018-09-30T05:26:00Z"/>
                <w:rFonts w:ascii="Arial" w:eastAsia="Times New Roman" w:hAnsi="Arial" w:cs="Arial"/>
                <w:color w:val="000000"/>
                <w:sz w:val="18"/>
                <w:szCs w:val="18"/>
                <w:rPrChange w:id="903" w:author="Sergey Ikonin" w:date="2018-09-30T05:26:00Z">
                  <w:rPr>
                    <w:ins w:id="904" w:author="Sergey Ikonin" w:date="2018-09-30T05:26:00Z"/>
                  </w:rPr>
                </w:rPrChange>
              </w:rPr>
              <w:pPrChange w:id="905" w:author="Sergey Ikonin" w:date="2018-09-30T05:26:00Z">
                <w:pPr>
                  <w:jc w:val="center"/>
                </w:pPr>
              </w:pPrChange>
            </w:pPr>
            <w:ins w:id="906" w:author="Sergey Ikonin" w:date="2018-09-30T05:26:00Z">
              <w:r w:rsidRPr="004F1ACB">
                <w:rPr>
                  <w:rFonts w:ascii="Arial" w:eastAsia="Times New Roman" w:hAnsi="Arial" w:cs="Arial"/>
                  <w:color w:val="000000"/>
                  <w:sz w:val="18"/>
                  <w:szCs w:val="18"/>
                  <w:rPrChange w:id="907" w:author="Sergey Ikonin" w:date="2018-09-30T05:26:00Z">
                    <w:rPr/>
                  </w:rPrChange>
                </w:rPr>
                <w:t>-0.18%</w:t>
              </w:r>
            </w:ins>
          </w:p>
        </w:tc>
        <w:tc>
          <w:tcPr>
            <w:tcW w:w="1060" w:type="dxa"/>
            <w:tcBorders>
              <w:top w:val="nil"/>
              <w:left w:val="nil"/>
              <w:bottom w:val="nil"/>
              <w:right w:val="nil"/>
            </w:tcBorders>
            <w:shd w:val="clear" w:color="auto" w:fill="auto"/>
            <w:noWrap/>
            <w:vAlign w:val="center"/>
            <w:hideMark/>
          </w:tcPr>
          <w:p w14:paraId="3928182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Sergey Ikonin" w:date="2018-09-30T05:26:00Z"/>
                <w:rFonts w:ascii="Arial" w:eastAsia="Times New Roman" w:hAnsi="Arial" w:cs="Arial"/>
                <w:color w:val="000000"/>
                <w:sz w:val="18"/>
                <w:szCs w:val="18"/>
                <w:rPrChange w:id="909" w:author="Sergey Ikonin" w:date="2018-09-30T05:26:00Z">
                  <w:rPr>
                    <w:ins w:id="910" w:author="Sergey Ikonin" w:date="2018-09-30T05:26:00Z"/>
                  </w:rPr>
                </w:rPrChange>
              </w:rPr>
              <w:pPrChange w:id="911" w:author="Sergey Ikonin" w:date="2018-09-30T05:26:00Z">
                <w:pPr>
                  <w:jc w:val="center"/>
                </w:pPr>
              </w:pPrChange>
            </w:pPr>
            <w:ins w:id="912" w:author="Sergey Ikonin" w:date="2018-09-30T05:26:00Z">
              <w:r w:rsidRPr="004F1ACB">
                <w:rPr>
                  <w:rFonts w:ascii="Arial" w:eastAsia="Times New Roman" w:hAnsi="Arial" w:cs="Arial"/>
                  <w:color w:val="000000"/>
                  <w:sz w:val="18"/>
                  <w:szCs w:val="18"/>
                  <w:rPrChange w:id="913"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
          <w:p w14:paraId="52331F7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Sergey Ikonin" w:date="2018-09-30T05:26:00Z"/>
                <w:rFonts w:ascii="Arial" w:eastAsia="Times New Roman" w:hAnsi="Arial" w:cs="Arial"/>
                <w:color w:val="000000"/>
                <w:sz w:val="18"/>
                <w:szCs w:val="18"/>
                <w:rPrChange w:id="915" w:author="Sergey Ikonin" w:date="2018-09-30T05:26:00Z">
                  <w:rPr>
                    <w:ins w:id="916" w:author="Sergey Ikonin" w:date="2018-09-30T05:26:00Z"/>
                  </w:rPr>
                </w:rPrChange>
              </w:rPr>
              <w:pPrChange w:id="917" w:author="Sergey Ikonin" w:date="2018-09-30T05:26:00Z">
                <w:pPr>
                  <w:jc w:val="center"/>
                </w:pPr>
              </w:pPrChange>
            </w:pPr>
            <w:ins w:id="918" w:author="Sergey Ikonin" w:date="2018-09-30T05:26:00Z">
              <w:r w:rsidRPr="004F1ACB">
                <w:rPr>
                  <w:rFonts w:ascii="Arial" w:eastAsia="Times New Roman" w:hAnsi="Arial" w:cs="Arial"/>
                  <w:color w:val="000000"/>
                  <w:sz w:val="18"/>
                  <w:szCs w:val="18"/>
                  <w:rPrChange w:id="919" w:author="Sergey Ikonin" w:date="2018-09-30T05:26:00Z">
                    <w:rPr/>
                  </w:rPrChange>
                </w:rPr>
                <w:t>102%</w:t>
              </w:r>
            </w:ins>
          </w:p>
        </w:tc>
      </w:tr>
      <w:tr w:rsidR="004F1ACB" w:rsidRPr="004F1ACB" w14:paraId="6972F6D7" w14:textId="77777777" w:rsidTr="00B6247C">
        <w:trPr>
          <w:divId w:val="722950785"/>
          <w:trHeight w:val="255"/>
          <w:jc w:val="center"/>
          <w:ins w:id="920"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B46B13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Sergey Ikonin" w:date="2018-09-30T05:26:00Z"/>
                <w:rFonts w:ascii="Arial" w:eastAsia="Times New Roman" w:hAnsi="Arial" w:cs="Arial"/>
                <w:color w:val="000000"/>
                <w:sz w:val="18"/>
                <w:szCs w:val="18"/>
                <w:rPrChange w:id="922" w:author="Sergey Ikonin" w:date="2018-09-30T05:26:00Z">
                  <w:rPr>
                    <w:ins w:id="923" w:author="Sergey Ikonin" w:date="2018-09-30T05:26:00Z"/>
                  </w:rPr>
                </w:rPrChange>
              </w:rPr>
              <w:pPrChange w:id="924" w:author="Sergey Ikonin" w:date="2018-09-30T05:26:00Z">
                <w:pPr>
                  <w:jc w:val="center"/>
                </w:pPr>
              </w:pPrChange>
            </w:pPr>
            <w:ins w:id="925" w:author="Sergey Ikonin" w:date="2018-09-30T05:26:00Z">
              <w:r w:rsidRPr="004F1ACB">
                <w:rPr>
                  <w:rFonts w:ascii="Arial" w:eastAsia="Times New Roman" w:hAnsi="Arial" w:cs="Arial"/>
                  <w:color w:val="000000"/>
                  <w:sz w:val="18"/>
                  <w:szCs w:val="18"/>
                  <w:rPrChange w:id="926"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420A23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Sergey Ikonin" w:date="2018-09-30T05:26:00Z"/>
                <w:rFonts w:ascii="Arial" w:eastAsia="Times New Roman" w:hAnsi="Arial" w:cs="Arial"/>
                <w:color w:val="000000"/>
                <w:sz w:val="18"/>
                <w:szCs w:val="18"/>
                <w:rPrChange w:id="928" w:author="Sergey Ikonin" w:date="2018-09-30T05:26:00Z">
                  <w:rPr>
                    <w:ins w:id="929" w:author="Sergey Ikonin" w:date="2018-09-30T05:26:00Z"/>
                  </w:rPr>
                </w:rPrChange>
              </w:rPr>
              <w:pPrChange w:id="930" w:author="Sergey Ikonin" w:date="2018-09-30T05:26:00Z">
                <w:pPr>
                  <w:jc w:val="center"/>
                </w:pPr>
              </w:pPrChange>
            </w:pPr>
            <w:ins w:id="931" w:author="Sergey Ikonin" w:date="2018-09-30T05:26:00Z">
              <w:r w:rsidRPr="004F1ACB">
                <w:rPr>
                  <w:rFonts w:ascii="Arial" w:eastAsia="Times New Roman" w:hAnsi="Arial" w:cs="Arial"/>
                  <w:color w:val="000000"/>
                  <w:sz w:val="18"/>
                  <w:szCs w:val="18"/>
                  <w:rPrChange w:id="932" w:author="Sergey Ikonin" w:date="2018-09-30T05:26:00Z">
                    <w:rPr/>
                  </w:rPrChange>
                </w:rPr>
                <w:t>-0.87%</w:t>
              </w:r>
            </w:ins>
          </w:p>
        </w:tc>
        <w:tc>
          <w:tcPr>
            <w:tcW w:w="1060" w:type="dxa"/>
            <w:tcBorders>
              <w:top w:val="nil"/>
              <w:left w:val="nil"/>
              <w:bottom w:val="nil"/>
              <w:right w:val="nil"/>
            </w:tcBorders>
            <w:shd w:val="clear" w:color="auto" w:fill="auto"/>
            <w:noWrap/>
            <w:vAlign w:val="center"/>
            <w:hideMark/>
          </w:tcPr>
          <w:p w14:paraId="1A0F942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Sergey Ikonin" w:date="2018-09-30T05:26:00Z"/>
                <w:rFonts w:ascii="Arial" w:eastAsia="Times New Roman" w:hAnsi="Arial" w:cs="Arial"/>
                <w:color w:val="000000"/>
                <w:sz w:val="18"/>
                <w:szCs w:val="18"/>
                <w:rPrChange w:id="934" w:author="Sergey Ikonin" w:date="2018-09-30T05:26:00Z">
                  <w:rPr>
                    <w:ins w:id="935" w:author="Sergey Ikonin" w:date="2018-09-30T05:26:00Z"/>
                  </w:rPr>
                </w:rPrChange>
              </w:rPr>
              <w:pPrChange w:id="936" w:author="Sergey Ikonin" w:date="2018-09-30T05:26:00Z">
                <w:pPr>
                  <w:jc w:val="center"/>
                </w:pPr>
              </w:pPrChange>
            </w:pPr>
            <w:ins w:id="937" w:author="Sergey Ikonin" w:date="2018-09-30T05:26:00Z">
              <w:r w:rsidRPr="004F1ACB">
                <w:rPr>
                  <w:rFonts w:ascii="Arial" w:eastAsia="Times New Roman" w:hAnsi="Arial" w:cs="Arial"/>
                  <w:color w:val="000000"/>
                  <w:sz w:val="18"/>
                  <w:szCs w:val="18"/>
                  <w:rPrChange w:id="938" w:author="Sergey Ikonin" w:date="2018-09-30T05:26:00Z">
                    <w:rPr/>
                  </w:rPrChange>
                </w:rPr>
                <w:t>-0.10%</w:t>
              </w:r>
            </w:ins>
          </w:p>
        </w:tc>
        <w:tc>
          <w:tcPr>
            <w:tcW w:w="1060" w:type="dxa"/>
            <w:tcBorders>
              <w:top w:val="nil"/>
              <w:left w:val="nil"/>
              <w:bottom w:val="nil"/>
              <w:right w:val="single" w:sz="4" w:space="0" w:color="auto"/>
            </w:tcBorders>
            <w:shd w:val="clear" w:color="auto" w:fill="auto"/>
            <w:noWrap/>
            <w:vAlign w:val="center"/>
            <w:hideMark/>
          </w:tcPr>
          <w:p w14:paraId="62B484F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Sergey Ikonin" w:date="2018-09-30T05:26:00Z"/>
                <w:rFonts w:ascii="Arial" w:eastAsia="Times New Roman" w:hAnsi="Arial" w:cs="Arial"/>
                <w:color w:val="000000"/>
                <w:sz w:val="18"/>
                <w:szCs w:val="18"/>
                <w:rPrChange w:id="940" w:author="Sergey Ikonin" w:date="2018-09-30T05:26:00Z">
                  <w:rPr>
                    <w:ins w:id="941" w:author="Sergey Ikonin" w:date="2018-09-30T05:26:00Z"/>
                  </w:rPr>
                </w:rPrChange>
              </w:rPr>
              <w:pPrChange w:id="942" w:author="Sergey Ikonin" w:date="2018-09-30T05:26:00Z">
                <w:pPr>
                  <w:jc w:val="center"/>
                </w:pPr>
              </w:pPrChange>
            </w:pPr>
            <w:ins w:id="943" w:author="Sergey Ikonin" w:date="2018-09-30T05:26:00Z">
              <w:r w:rsidRPr="004F1ACB">
                <w:rPr>
                  <w:rFonts w:ascii="Arial" w:eastAsia="Times New Roman" w:hAnsi="Arial" w:cs="Arial"/>
                  <w:color w:val="000000"/>
                  <w:sz w:val="18"/>
                  <w:szCs w:val="18"/>
                  <w:rPrChange w:id="944" w:author="Sergey Ikonin" w:date="2018-09-30T05:26:00Z">
                    <w:rPr/>
                  </w:rPrChange>
                </w:rPr>
                <w:t>0.13%</w:t>
              </w:r>
            </w:ins>
          </w:p>
        </w:tc>
        <w:tc>
          <w:tcPr>
            <w:tcW w:w="1060" w:type="dxa"/>
            <w:tcBorders>
              <w:top w:val="nil"/>
              <w:left w:val="nil"/>
              <w:bottom w:val="nil"/>
              <w:right w:val="nil"/>
            </w:tcBorders>
            <w:shd w:val="clear" w:color="auto" w:fill="auto"/>
            <w:noWrap/>
            <w:vAlign w:val="center"/>
            <w:hideMark/>
          </w:tcPr>
          <w:p w14:paraId="425D28C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Sergey Ikonin" w:date="2018-09-30T05:26:00Z"/>
                <w:rFonts w:ascii="Arial" w:eastAsia="Times New Roman" w:hAnsi="Arial" w:cs="Arial"/>
                <w:color w:val="000000"/>
                <w:sz w:val="18"/>
                <w:szCs w:val="18"/>
                <w:rPrChange w:id="946" w:author="Sergey Ikonin" w:date="2018-09-30T05:26:00Z">
                  <w:rPr>
                    <w:ins w:id="947" w:author="Sergey Ikonin" w:date="2018-09-30T05:26:00Z"/>
                  </w:rPr>
                </w:rPrChange>
              </w:rPr>
              <w:pPrChange w:id="948" w:author="Sergey Ikonin" w:date="2018-09-30T05:26:00Z">
                <w:pPr>
                  <w:jc w:val="center"/>
                </w:pPr>
              </w:pPrChange>
            </w:pPr>
            <w:ins w:id="949" w:author="Sergey Ikonin" w:date="2018-09-30T05:26:00Z">
              <w:r w:rsidRPr="004F1ACB">
                <w:rPr>
                  <w:rFonts w:ascii="Arial" w:eastAsia="Times New Roman" w:hAnsi="Arial" w:cs="Arial"/>
                  <w:color w:val="000000"/>
                  <w:sz w:val="18"/>
                  <w:szCs w:val="18"/>
                  <w:rPrChange w:id="950"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
          <w:p w14:paraId="0AF163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Sergey Ikonin" w:date="2018-09-30T05:26:00Z"/>
                <w:rFonts w:ascii="Arial" w:eastAsia="Times New Roman" w:hAnsi="Arial" w:cs="Arial"/>
                <w:color w:val="000000"/>
                <w:sz w:val="18"/>
                <w:szCs w:val="18"/>
                <w:rPrChange w:id="952" w:author="Sergey Ikonin" w:date="2018-09-30T05:26:00Z">
                  <w:rPr>
                    <w:ins w:id="953" w:author="Sergey Ikonin" w:date="2018-09-30T05:26:00Z"/>
                  </w:rPr>
                </w:rPrChange>
              </w:rPr>
              <w:pPrChange w:id="954" w:author="Sergey Ikonin" w:date="2018-09-30T05:26:00Z">
                <w:pPr>
                  <w:jc w:val="center"/>
                </w:pPr>
              </w:pPrChange>
            </w:pPr>
            <w:ins w:id="955" w:author="Sergey Ikonin" w:date="2018-09-30T05:26:00Z">
              <w:r w:rsidRPr="004F1ACB">
                <w:rPr>
                  <w:rFonts w:ascii="Arial" w:eastAsia="Times New Roman" w:hAnsi="Arial" w:cs="Arial"/>
                  <w:color w:val="000000"/>
                  <w:sz w:val="18"/>
                  <w:szCs w:val="18"/>
                  <w:rPrChange w:id="956" w:author="Sergey Ikonin" w:date="2018-09-30T05:26:00Z">
                    <w:rPr/>
                  </w:rPrChange>
                </w:rPr>
                <w:t>102%</w:t>
              </w:r>
            </w:ins>
          </w:p>
        </w:tc>
      </w:tr>
      <w:tr w:rsidR="004F1ACB" w:rsidRPr="004F1ACB" w14:paraId="72FD7C9A" w14:textId="77777777" w:rsidTr="00B6247C">
        <w:trPr>
          <w:divId w:val="722950785"/>
          <w:trHeight w:val="255"/>
          <w:jc w:val="center"/>
          <w:ins w:id="957"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7A748A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Sergey Ikonin" w:date="2018-09-30T05:26:00Z"/>
                <w:rFonts w:ascii="Arial" w:eastAsia="Times New Roman" w:hAnsi="Arial" w:cs="Arial"/>
                <w:color w:val="000000"/>
                <w:sz w:val="18"/>
                <w:szCs w:val="18"/>
                <w:rPrChange w:id="959" w:author="Sergey Ikonin" w:date="2018-09-30T05:26:00Z">
                  <w:rPr>
                    <w:ins w:id="960" w:author="Sergey Ikonin" w:date="2018-09-30T05:26:00Z"/>
                  </w:rPr>
                </w:rPrChange>
              </w:rPr>
              <w:pPrChange w:id="961" w:author="Sergey Ikonin" w:date="2018-09-30T05:26:00Z">
                <w:pPr>
                  <w:jc w:val="center"/>
                </w:pPr>
              </w:pPrChange>
            </w:pPr>
            <w:ins w:id="962" w:author="Sergey Ikonin" w:date="2018-09-30T05:26:00Z">
              <w:r w:rsidRPr="004F1ACB">
                <w:rPr>
                  <w:rFonts w:ascii="Arial" w:eastAsia="Times New Roman" w:hAnsi="Arial" w:cs="Arial"/>
                  <w:color w:val="000000"/>
                  <w:sz w:val="18"/>
                  <w:szCs w:val="18"/>
                  <w:rPrChange w:id="963"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63F6BA8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Sergey Ikonin" w:date="2018-09-30T05:26:00Z"/>
                <w:rFonts w:ascii="Arial" w:eastAsia="Times New Roman" w:hAnsi="Arial" w:cs="Arial"/>
                <w:color w:val="000000"/>
                <w:sz w:val="18"/>
                <w:szCs w:val="18"/>
                <w:rPrChange w:id="965" w:author="Sergey Ikonin" w:date="2018-09-30T05:26:00Z">
                  <w:rPr>
                    <w:ins w:id="966" w:author="Sergey Ikonin" w:date="2018-09-30T05:26:00Z"/>
                  </w:rPr>
                </w:rPrChange>
              </w:rPr>
              <w:pPrChange w:id="967" w:author="Sergey Ikonin" w:date="2018-09-30T05:26:00Z">
                <w:pPr>
                  <w:jc w:val="center"/>
                </w:pPr>
              </w:pPrChange>
            </w:pPr>
            <w:ins w:id="968" w:author="Sergey Ikonin" w:date="2018-09-30T05:26:00Z">
              <w:r w:rsidRPr="004F1ACB">
                <w:rPr>
                  <w:rFonts w:ascii="Arial" w:eastAsia="Times New Roman" w:hAnsi="Arial" w:cs="Arial"/>
                  <w:color w:val="000000"/>
                  <w:sz w:val="18"/>
                  <w:szCs w:val="18"/>
                  <w:rPrChange w:id="969"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0B5F5D1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Sergey Ikonin" w:date="2018-09-30T05:26:00Z"/>
                <w:rFonts w:ascii="Arial" w:eastAsia="Times New Roman" w:hAnsi="Arial" w:cs="Arial"/>
                <w:color w:val="000000"/>
                <w:sz w:val="18"/>
                <w:szCs w:val="18"/>
                <w:rPrChange w:id="971" w:author="Sergey Ikonin" w:date="2018-09-30T05:26:00Z">
                  <w:rPr>
                    <w:ins w:id="972" w:author="Sergey Ikonin" w:date="2018-09-30T05:26:00Z"/>
                  </w:rPr>
                </w:rPrChange>
              </w:rPr>
              <w:pPrChange w:id="973"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
          <w:p w14:paraId="6483C3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Sergey Ikonin" w:date="2018-09-30T05:26:00Z"/>
                <w:rFonts w:ascii="Arial" w:eastAsia="Times New Roman" w:hAnsi="Arial" w:cs="Arial"/>
                <w:color w:val="000000"/>
                <w:sz w:val="18"/>
                <w:szCs w:val="18"/>
                <w:rPrChange w:id="975" w:author="Sergey Ikonin" w:date="2018-09-30T05:26:00Z">
                  <w:rPr>
                    <w:ins w:id="976" w:author="Sergey Ikonin" w:date="2018-09-30T05:26:00Z"/>
                  </w:rPr>
                </w:rPrChange>
              </w:rPr>
              <w:pPrChange w:id="977" w:author="Sergey Ikonin" w:date="2018-09-30T05:26:00Z">
                <w:pPr>
                  <w:jc w:val="center"/>
                </w:pPr>
              </w:pPrChange>
            </w:pPr>
            <w:ins w:id="978" w:author="Sergey Ikonin" w:date="2018-09-30T05:26:00Z">
              <w:r w:rsidRPr="004F1ACB">
                <w:rPr>
                  <w:rFonts w:ascii="Arial" w:eastAsia="Times New Roman" w:hAnsi="Arial" w:cs="Arial"/>
                  <w:color w:val="000000"/>
                  <w:sz w:val="18"/>
                  <w:szCs w:val="18"/>
                  <w:rPrChange w:id="979"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2DE664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Sergey Ikonin" w:date="2018-09-30T05:26:00Z"/>
                <w:rFonts w:ascii="Arial" w:eastAsia="Times New Roman" w:hAnsi="Arial" w:cs="Arial"/>
                <w:color w:val="000000"/>
                <w:sz w:val="18"/>
                <w:szCs w:val="18"/>
                <w:rPrChange w:id="981" w:author="Sergey Ikonin" w:date="2018-09-30T05:26:00Z">
                  <w:rPr>
                    <w:ins w:id="982" w:author="Sergey Ikonin" w:date="2018-09-30T05:26:00Z"/>
                  </w:rPr>
                </w:rPrChange>
              </w:rPr>
              <w:pPrChange w:id="983" w:author="Sergey Ikonin" w:date="2018-09-30T05:26:00Z">
                <w:pPr>
                  <w:jc w:val="center"/>
                </w:pPr>
              </w:pPrChange>
            </w:pPr>
            <w:ins w:id="984" w:author="Sergey Ikonin" w:date="2018-09-30T05:26:00Z">
              <w:r w:rsidRPr="004F1ACB">
                <w:rPr>
                  <w:rFonts w:ascii="Arial" w:eastAsia="Times New Roman" w:hAnsi="Arial" w:cs="Arial"/>
                  <w:color w:val="000000"/>
                  <w:sz w:val="18"/>
                  <w:szCs w:val="18"/>
                  <w:rPrChange w:id="985"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
          <w:p w14:paraId="7AA6FB2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Sergey Ikonin" w:date="2018-09-30T05:26:00Z"/>
                <w:rFonts w:ascii="Arial" w:eastAsia="Times New Roman" w:hAnsi="Arial" w:cs="Arial"/>
                <w:color w:val="000000"/>
                <w:sz w:val="18"/>
                <w:szCs w:val="18"/>
                <w:rPrChange w:id="987" w:author="Sergey Ikonin" w:date="2018-09-30T05:26:00Z">
                  <w:rPr>
                    <w:ins w:id="988" w:author="Sergey Ikonin" w:date="2018-09-30T05:26:00Z"/>
                  </w:rPr>
                </w:rPrChange>
              </w:rPr>
              <w:pPrChange w:id="989" w:author="Sergey Ikonin" w:date="2018-09-30T05:26:00Z">
                <w:pPr>
                  <w:jc w:val="center"/>
                </w:pPr>
              </w:pPrChange>
            </w:pPr>
            <w:ins w:id="990" w:author="Sergey Ikonin" w:date="2018-09-30T05:26:00Z">
              <w:r w:rsidRPr="004F1ACB">
                <w:rPr>
                  <w:rFonts w:ascii="Arial" w:eastAsia="Times New Roman" w:hAnsi="Arial" w:cs="Arial"/>
                  <w:color w:val="000000"/>
                  <w:sz w:val="18"/>
                  <w:szCs w:val="18"/>
                  <w:rPrChange w:id="991" w:author="Sergey Ikonin" w:date="2018-09-30T05:26:00Z">
                    <w:rPr/>
                  </w:rPrChange>
                </w:rPr>
                <w:t> </w:t>
              </w:r>
            </w:ins>
          </w:p>
        </w:tc>
      </w:tr>
      <w:tr w:rsidR="004F1ACB" w:rsidRPr="004F1ACB" w14:paraId="4A3D0DB2" w14:textId="77777777" w:rsidTr="00B6247C">
        <w:trPr>
          <w:divId w:val="722950785"/>
          <w:trHeight w:val="255"/>
          <w:jc w:val="center"/>
          <w:ins w:id="992"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208C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Sergey Ikonin" w:date="2018-09-30T05:26:00Z"/>
                <w:rFonts w:ascii="Arial" w:eastAsia="Times New Roman" w:hAnsi="Arial" w:cs="Arial"/>
                <w:b/>
                <w:bCs/>
                <w:color w:val="000000"/>
                <w:sz w:val="18"/>
                <w:szCs w:val="18"/>
                <w:rPrChange w:id="994" w:author="Sergey Ikonin" w:date="2018-09-30T05:26:00Z">
                  <w:rPr>
                    <w:ins w:id="995" w:author="Sergey Ikonin" w:date="2018-09-30T05:26:00Z"/>
                  </w:rPr>
                </w:rPrChange>
              </w:rPr>
              <w:pPrChange w:id="996" w:author="Sergey Ikonin" w:date="2018-09-30T05:26:00Z">
                <w:pPr>
                  <w:jc w:val="center"/>
                </w:pPr>
              </w:pPrChange>
            </w:pPr>
            <w:ins w:id="997" w:author="Sergey Ikonin" w:date="2018-09-30T05:26:00Z">
              <w:r w:rsidRPr="004F1ACB">
                <w:rPr>
                  <w:rFonts w:ascii="Arial" w:eastAsia="Times New Roman" w:hAnsi="Arial" w:cs="Arial"/>
                  <w:b/>
                  <w:bCs/>
                  <w:color w:val="000000"/>
                  <w:sz w:val="18"/>
                  <w:szCs w:val="18"/>
                  <w:rPrChange w:id="998"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
          <w:p w14:paraId="40374BE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Sergey Ikonin" w:date="2018-09-30T05:26:00Z"/>
                <w:rFonts w:ascii="Arial" w:eastAsia="Times New Roman" w:hAnsi="Arial" w:cs="Arial"/>
                <w:color w:val="000000"/>
                <w:sz w:val="18"/>
                <w:szCs w:val="18"/>
                <w:rPrChange w:id="1000" w:author="Sergey Ikonin" w:date="2018-09-30T05:26:00Z">
                  <w:rPr>
                    <w:ins w:id="1001" w:author="Sergey Ikonin" w:date="2018-09-30T05:26:00Z"/>
                  </w:rPr>
                </w:rPrChange>
              </w:rPr>
              <w:pPrChange w:id="1002" w:author="Sergey Ikonin" w:date="2018-09-30T05:26:00Z">
                <w:pPr>
                  <w:jc w:val="center"/>
                </w:pPr>
              </w:pPrChange>
            </w:pPr>
            <w:ins w:id="1003" w:author="Sergey Ikonin" w:date="2018-09-30T05:26:00Z">
              <w:r w:rsidRPr="004F1ACB">
                <w:rPr>
                  <w:rFonts w:ascii="Arial" w:eastAsia="Times New Roman" w:hAnsi="Arial" w:cs="Arial"/>
                  <w:color w:val="000000"/>
                  <w:sz w:val="18"/>
                  <w:szCs w:val="18"/>
                  <w:rPrChange w:id="1004" w:author="Sergey Ikonin" w:date="2018-09-30T05:26:00Z">
                    <w:rPr/>
                  </w:rPrChange>
                </w:rPr>
                <w:t>-0.80%</w:t>
              </w:r>
            </w:ins>
          </w:p>
        </w:tc>
        <w:tc>
          <w:tcPr>
            <w:tcW w:w="1060" w:type="dxa"/>
            <w:tcBorders>
              <w:top w:val="single" w:sz="8" w:space="0" w:color="auto"/>
              <w:left w:val="nil"/>
              <w:bottom w:val="nil"/>
              <w:right w:val="nil"/>
            </w:tcBorders>
            <w:shd w:val="clear" w:color="auto" w:fill="auto"/>
            <w:noWrap/>
            <w:vAlign w:val="center"/>
            <w:hideMark/>
          </w:tcPr>
          <w:p w14:paraId="2467AAB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Sergey Ikonin" w:date="2018-09-30T05:26:00Z"/>
                <w:rFonts w:ascii="Arial" w:eastAsia="Times New Roman" w:hAnsi="Arial" w:cs="Arial"/>
                <w:color w:val="000000"/>
                <w:sz w:val="18"/>
                <w:szCs w:val="18"/>
                <w:rPrChange w:id="1006" w:author="Sergey Ikonin" w:date="2018-09-30T05:26:00Z">
                  <w:rPr>
                    <w:ins w:id="1007" w:author="Sergey Ikonin" w:date="2018-09-30T05:26:00Z"/>
                  </w:rPr>
                </w:rPrChange>
              </w:rPr>
              <w:pPrChange w:id="1008" w:author="Sergey Ikonin" w:date="2018-09-30T05:26:00Z">
                <w:pPr>
                  <w:jc w:val="center"/>
                </w:pPr>
              </w:pPrChange>
            </w:pPr>
            <w:ins w:id="1009" w:author="Sergey Ikonin" w:date="2018-09-30T05:26:00Z">
              <w:r w:rsidRPr="004F1ACB">
                <w:rPr>
                  <w:rFonts w:ascii="Arial" w:eastAsia="Times New Roman" w:hAnsi="Arial" w:cs="Arial"/>
                  <w:color w:val="000000"/>
                  <w:sz w:val="18"/>
                  <w:szCs w:val="18"/>
                  <w:rPrChange w:id="1010" w:author="Sergey Ikonin" w:date="2018-09-30T05:26:00Z">
                    <w:rPr/>
                  </w:rPrChange>
                </w:rPr>
                <w:t>-0.12%</w:t>
              </w:r>
            </w:ins>
          </w:p>
        </w:tc>
        <w:tc>
          <w:tcPr>
            <w:tcW w:w="1060" w:type="dxa"/>
            <w:tcBorders>
              <w:top w:val="single" w:sz="8" w:space="0" w:color="auto"/>
              <w:left w:val="nil"/>
              <w:bottom w:val="nil"/>
              <w:right w:val="single" w:sz="4" w:space="0" w:color="auto"/>
            </w:tcBorders>
            <w:shd w:val="clear" w:color="auto" w:fill="auto"/>
            <w:noWrap/>
            <w:vAlign w:val="center"/>
            <w:hideMark/>
          </w:tcPr>
          <w:p w14:paraId="380C42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Sergey Ikonin" w:date="2018-09-30T05:26:00Z"/>
                <w:rFonts w:ascii="Arial" w:eastAsia="Times New Roman" w:hAnsi="Arial" w:cs="Arial"/>
                <w:color w:val="000000"/>
                <w:sz w:val="18"/>
                <w:szCs w:val="18"/>
                <w:rPrChange w:id="1012" w:author="Sergey Ikonin" w:date="2018-09-30T05:26:00Z">
                  <w:rPr>
                    <w:ins w:id="1013" w:author="Sergey Ikonin" w:date="2018-09-30T05:26:00Z"/>
                  </w:rPr>
                </w:rPrChange>
              </w:rPr>
              <w:pPrChange w:id="1014" w:author="Sergey Ikonin" w:date="2018-09-30T05:26:00Z">
                <w:pPr>
                  <w:jc w:val="center"/>
                </w:pPr>
              </w:pPrChange>
            </w:pPr>
            <w:ins w:id="1015" w:author="Sergey Ikonin" w:date="2018-09-30T05:26:00Z">
              <w:r w:rsidRPr="004F1ACB">
                <w:rPr>
                  <w:rFonts w:ascii="Arial" w:eastAsia="Times New Roman" w:hAnsi="Arial" w:cs="Arial"/>
                  <w:color w:val="000000"/>
                  <w:sz w:val="18"/>
                  <w:szCs w:val="18"/>
                  <w:rPrChange w:id="1016" w:author="Sergey Ikonin" w:date="2018-09-30T05:26:00Z">
                    <w:rPr/>
                  </w:rPrChange>
                </w:rPr>
                <w:t>-0.12%</w:t>
              </w:r>
            </w:ins>
          </w:p>
        </w:tc>
        <w:tc>
          <w:tcPr>
            <w:tcW w:w="1060" w:type="dxa"/>
            <w:tcBorders>
              <w:top w:val="single" w:sz="8" w:space="0" w:color="auto"/>
              <w:left w:val="nil"/>
              <w:bottom w:val="nil"/>
              <w:right w:val="nil"/>
            </w:tcBorders>
            <w:shd w:val="clear" w:color="auto" w:fill="auto"/>
            <w:noWrap/>
            <w:vAlign w:val="center"/>
            <w:hideMark/>
          </w:tcPr>
          <w:p w14:paraId="495D790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Sergey Ikonin" w:date="2018-09-30T05:26:00Z"/>
                <w:rFonts w:ascii="Arial" w:eastAsia="Times New Roman" w:hAnsi="Arial" w:cs="Arial"/>
                <w:color w:val="000000"/>
                <w:sz w:val="18"/>
                <w:szCs w:val="18"/>
                <w:rPrChange w:id="1018" w:author="Sergey Ikonin" w:date="2018-09-30T05:26:00Z">
                  <w:rPr>
                    <w:ins w:id="1019" w:author="Sergey Ikonin" w:date="2018-09-30T05:26:00Z"/>
                  </w:rPr>
                </w:rPrChange>
              </w:rPr>
              <w:pPrChange w:id="1020" w:author="Sergey Ikonin" w:date="2018-09-30T05:26:00Z">
                <w:pPr>
                  <w:jc w:val="center"/>
                </w:pPr>
              </w:pPrChange>
            </w:pPr>
            <w:ins w:id="1021" w:author="Sergey Ikonin" w:date="2018-09-30T05:26:00Z">
              <w:r w:rsidRPr="004F1ACB">
                <w:rPr>
                  <w:rFonts w:ascii="Arial" w:eastAsia="Times New Roman" w:hAnsi="Arial" w:cs="Arial"/>
                  <w:color w:val="000000"/>
                  <w:sz w:val="18"/>
                  <w:szCs w:val="18"/>
                  <w:rPrChange w:id="1022" w:author="Sergey Ikonin" w:date="2018-09-30T05:26:00Z">
                    <w:rPr/>
                  </w:rPrChange>
                </w:rPr>
                <w:t>107%</w:t>
              </w:r>
            </w:ins>
          </w:p>
        </w:tc>
        <w:tc>
          <w:tcPr>
            <w:tcW w:w="1060" w:type="dxa"/>
            <w:tcBorders>
              <w:top w:val="single" w:sz="8" w:space="0" w:color="auto"/>
              <w:left w:val="nil"/>
              <w:bottom w:val="nil"/>
              <w:right w:val="single" w:sz="8" w:space="0" w:color="auto"/>
            </w:tcBorders>
            <w:shd w:val="clear" w:color="auto" w:fill="auto"/>
            <w:noWrap/>
            <w:vAlign w:val="center"/>
            <w:hideMark/>
          </w:tcPr>
          <w:p w14:paraId="21F8360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Sergey Ikonin" w:date="2018-09-30T05:26:00Z"/>
                <w:rFonts w:ascii="Arial" w:eastAsia="Times New Roman" w:hAnsi="Arial" w:cs="Arial"/>
                <w:color w:val="000000"/>
                <w:sz w:val="18"/>
                <w:szCs w:val="18"/>
                <w:rPrChange w:id="1024" w:author="Sergey Ikonin" w:date="2018-09-30T05:26:00Z">
                  <w:rPr>
                    <w:ins w:id="1025" w:author="Sergey Ikonin" w:date="2018-09-30T05:26:00Z"/>
                  </w:rPr>
                </w:rPrChange>
              </w:rPr>
              <w:pPrChange w:id="1026" w:author="Sergey Ikonin" w:date="2018-09-30T05:26:00Z">
                <w:pPr>
                  <w:jc w:val="center"/>
                </w:pPr>
              </w:pPrChange>
            </w:pPr>
            <w:ins w:id="1027" w:author="Sergey Ikonin" w:date="2018-09-30T05:26:00Z">
              <w:r w:rsidRPr="004F1ACB">
                <w:rPr>
                  <w:rFonts w:ascii="Arial" w:eastAsia="Times New Roman" w:hAnsi="Arial" w:cs="Arial"/>
                  <w:color w:val="000000"/>
                  <w:sz w:val="18"/>
                  <w:szCs w:val="18"/>
                  <w:rPrChange w:id="1028" w:author="Sergey Ikonin" w:date="2018-09-30T05:26:00Z">
                    <w:rPr/>
                  </w:rPrChange>
                </w:rPr>
                <w:t>102%</w:t>
              </w:r>
            </w:ins>
          </w:p>
        </w:tc>
      </w:tr>
      <w:tr w:rsidR="004F1ACB" w:rsidRPr="004F1ACB" w14:paraId="5ED8513F" w14:textId="77777777" w:rsidTr="00B6247C">
        <w:trPr>
          <w:divId w:val="722950785"/>
          <w:trHeight w:val="255"/>
          <w:jc w:val="center"/>
          <w:ins w:id="1029"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3422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Sergey Ikonin" w:date="2018-09-30T05:26:00Z"/>
                <w:rFonts w:ascii="Arial" w:eastAsia="Times New Roman" w:hAnsi="Arial" w:cs="Arial"/>
                <w:color w:val="000000"/>
                <w:sz w:val="18"/>
                <w:szCs w:val="18"/>
                <w:rPrChange w:id="1031" w:author="Sergey Ikonin" w:date="2018-09-30T05:26:00Z">
                  <w:rPr>
                    <w:ins w:id="1032" w:author="Sergey Ikonin" w:date="2018-09-30T05:26:00Z"/>
                  </w:rPr>
                </w:rPrChange>
              </w:rPr>
              <w:pPrChange w:id="1033" w:author="Sergey Ikonin" w:date="2018-09-30T05:26:00Z">
                <w:pPr>
                  <w:jc w:val="center"/>
                </w:pPr>
              </w:pPrChange>
            </w:pPr>
            <w:ins w:id="1034" w:author="Sergey Ikonin" w:date="2018-09-30T05:26:00Z">
              <w:r w:rsidRPr="004F1ACB">
                <w:rPr>
                  <w:rFonts w:ascii="Arial" w:eastAsia="Times New Roman" w:hAnsi="Arial" w:cs="Arial"/>
                  <w:color w:val="000000"/>
                  <w:sz w:val="18"/>
                  <w:szCs w:val="18"/>
                  <w:rPrChange w:id="1035" w:author="Sergey Ikonin" w:date="2018-09-30T05:26:00Z">
                    <w:rPr/>
                  </w:rPrChange>
                </w:rPr>
                <w:t>Class D</w:t>
              </w:r>
            </w:ins>
          </w:p>
        </w:tc>
        <w:tc>
          <w:tcPr>
            <w:tcW w:w="1060" w:type="dxa"/>
            <w:tcBorders>
              <w:top w:val="single" w:sz="8" w:space="0" w:color="auto"/>
              <w:left w:val="nil"/>
              <w:bottom w:val="nil"/>
              <w:right w:val="nil"/>
            </w:tcBorders>
            <w:shd w:val="clear" w:color="auto" w:fill="auto"/>
            <w:noWrap/>
            <w:vAlign w:val="center"/>
            <w:hideMark/>
          </w:tcPr>
          <w:p w14:paraId="664CA50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Sergey Ikonin" w:date="2018-09-30T05:26:00Z"/>
                <w:rFonts w:ascii="Arial" w:eastAsia="Times New Roman" w:hAnsi="Arial" w:cs="Arial"/>
                <w:color w:val="000000"/>
                <w:sz w:val="18"/>
                <w:szCs w:val="18"/>
                <w:rPrChange w:id="1037" w:author="Sergey Ikonin" w:date="2018-09-30T05:26:00Z">
                  <w:rPr>
                    <w:ins w:id="1038" w:author="Sergey Ikonin" w:date="2018-09-30T05:26:00Z"/>
                  </w:rPr>
                </w:rPrChange>
              </w:rPr>
              <w:pPrChange w:id="1039" w:author="Sergey Ikonin" w:date="2018-09-30T05:26:00Z">
                <w:pPr>
                  <w:jc w:val="center"/>
                </w:pPr>
              </w:pPrChange>
            </w:pPr>
            <w:ins w:id="1040" w:author="Sergey Ikonin" w:date="2018-09-30T05:26:00Z">
              <w:r w:rsidRPr="004F1ACB">
                <w:rPr>
                  <w:rFonts w:ascii="Arial" w:eastAsia="Times New Roman" w:hAnsi="Arial" w:cs="Arial"/>
                  <w:color w:val="000000"/>
                  <w:sz w:val="18"/>
                  <w:szCs w:val="18"/>
                  <w:rPrChange w:id="1041" w:author="Sergey Ikonin" w:date="2018-09-30T05:26:00Z">
                    <w:rPr/>
                  </w:rPrChange>
                </w:rPr>
                <w:t>-0.72%</w:t>
              </w:r>
            </w:ins>
          </w:p>
        </w:tc>
        <w:tc>
          <w:tcPr>
            <w:tcW w:w="1060" w:type="dxa"/>
            <w:tcBorders>
              <w:top w:val="single" w:sz="8" w:space="0" w:color="auto"/>
              <w:left w:val="nil"/>
              <w:bottom w:val="nil"/>
              <w:right w:val="nil"/>
            </w:tcBorders>
            <w:shd w:val="clear" w:color="auto" w:fill="auto"/>
            <w:noWrap/>
            <w:vAlign w:val="center"/>
            <w:hideMark/>
          </w:tcPr>
          <w:p w14:paraId="2563205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Sergey Ikonin" w:date="2018-09-30T05:26:00Z"/>
                <w:rFonts w:ascii="Arial" w:eastAsia="Times New Roman" w:hAnsi="Arial" w:cs="Arial"/>
                <w:color w:val="000000"/>
                <w:sz w:val="18"/>
                <w:szCs w:val="18"/>
                <w:rPrChange w:id="1043" w:author="Sergey Ikonin" w:date="2018-09-30T05:26:00Z">
                  <w:rPr>
                    <w:ins w:id="1044" w:author="Sergey Ikonin" w:date="2018-09-30T05:26:00Z"/>
                  </w:rPr>
                </w:rPrChange>
              </w:rPr>
              <w:pPrChange w:id="1045" w:author="Sergey Ikonin" w:date="2018-09-30T05:26:00Z">
                <w:pPr>
                  <w:jc w:val="center"/>
                </w:pPr>
              </w:pPrChange>
            </w:pPr>
            <w:ins w:id="1046" w:author="Sergey Ikonin" w:date="2018-09-30T05:26:00Z">
              <w:r w:rsidRPr="004F1ACB">
                <w:rPr>
                  <w:rFonts w:ascii="Arial" w:eastAsia="Times New Roman" w:hAnsi="Arial" w:cs="Arial"/>
                  <w:color w:val="000000"/>
                  <w:sz w:val="18"/>
                  <w:szCs w:val="18"/>
                  <w:rPrChange w:id="1047" w:author="Sergey Ikonin" w:date="2018-09-30T05:26:00Z">
                    <w:rPr/>
                  </w:rPrChange>
                </w:rPr>
                <w:t>0.10%</w:t>
              </w:r>
            </w:ins>
          </w:p>
        </w:tc>
        <w:tc>
          <w:tcPr>
            <w:tcW w:w="1060" w:type="dxa"/>
            <w:tcBorders>
              <w:top w:val="single" w:sz="8" w:space="0" w:color="auto"/>
              <w:left w:val="nil"/>
              <w:bottom w:val="nil"/>
              <w:right w:val="single" w:sz="4" w:space="0" w:color="auto"/>
            </w:tcBorders>
            <w:shd w:val="clear" w:color="auto" w:fill="auto"/>
            <w:noWrap/>
            <w:vAlign w:val="center"/>
            <w:hideMark/>
          </w:tcPr>
          <w:p w14:paraId="66DC383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Sergey Ikonin" w:date="2018-09-30T05:26:00Z"/>
                <w:rFonts w:ascii="Arial" w:eastAsia="Times New Roman" w:hAnsi="Arial" w:cs="Arial"/>
                <w:color w:val="000000"/>
                <w:sz w:val="18"/>
                <w:szCs w:val="18"/>
                <w:rPrChange w:id="1049" w:author="Sergey Ikonin" w:date="2018-09-30T05:26:00Z">
                  <w:rPr>
                    <w:ins w:id="1050" w:author="Sergey Ikonin" w:date="2018-09-30T05:26:00Z"/>
                  </w:rPr>
                </w:rPrChange>
              </w:rPr>
              <w:pPrChange w:id="1051" w:author="Sergey Ikonin" w:date="2018-09-30T05:26:00Z">
                <w:pPr>
                  <w:jc w:val="center"/>
                </w:pPr>
              </w:pPrChange>
            </w:pPr>
            <w:ins w:id="1052" w:author="Sergey Ikonin" w:date="2018-09-30T05:26:00Z">
              <w:r w:rsidRPr="004F1ACB">
                <w:rPr>
                  <w:rFonts w:ascii="Arial" w:eastAsia="Times New Roman" w:hAnsi="Arial" w:cs="Arial"/>
                  <w:color w:val="000000"/>
                  <w:sz w:val="18"/>
                  <w:szCs w:val="18"/>
                  <w:rPrChange w:id="1053" w:author="Sergey Ikonin" w:date="2018-09-30T05:26:00Z">
                    <w:rPr/>
                  </w:rPrChange>
                </w:rPr>
                <w:t>0.05%</w:t>
              </w:r>
            </w:ins>
          </w:p>
        </w:tc>
        <w:tc>
          <w:tcPr>
            <w:tcW w:w="1060" w:type="dxa"/>
            <w:tcBorders>
              <w:top w:val="single" w:sz="8" w:space="0" w:color="auto"/>
              <w:left w:val="nil"/>
              <w:bottom w:val="nil"/>
              <w:right w:val="nil"/>
            </w:tcBorders>
            <w:shd w:val="clear" w:color="auto" w:fill="auto"/>
            <w:noWrap/>
            <w:vAlign w:val="center"/>
            <w:hideMark/>
          </w:tcPr>
          <w:p w14:paraId="29657FE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Sergey Ikonin" w:date="2018-09-30T05:26:00Z"/>
                <w:rFonts w:ascii="Arial" w:eastAsia="Times New Roman" w:hAnsi="Arial" w:cs="Arial"/>
                <w:color w:val="000000"/>
                <w:sz w:val="18"/>
                <w:szCs w:val="18"/>
                <w:rPrChange w:id="1055" w:author="Sergey Ikonin" w:date="2018-09-30T05:26:00Z">
                  <w:rPr>
                    <w:ins w:id="1056" w:author="Sergey Ikonin" w:date="2018-09-30T05:26:00Z"/>
                  </w:rPr>
                </w:rPrChange>
              </w:rPr>
              <w:pPrChange w:id="1057" w:author="Sergey Ikonin" w:date="2018-09-30T05:26:00Z">
                <w:pPr>
                  <w:jc w:val="center"/>
                </w:pPr>
              </w:pPrChange>
            </w:pPr>
            <w:ins w:id="1058" w:author="Sergey Ikonin" w:date="2018-09-30T05:26:00Z">
              <w:r w:rsidRPr="004F1ACB">
                <w:rPr>
                  <w:rFonts w:ascii="Arial" w:eastAsia="Times New Roman" w:hAnsi="Arial" w:cs="Arial"/>
                  <w:color w:val="000000"/>
                  <w:sz w:val="18"/>
                  <w:szCs w:val="18"/>
                  <w:rPrChange w:id="1059" w:author="Sergey Ikonin" w:date="2018-09-30T05:26:00Z">
                    <w:rPr/>
                  </w:rPrChange>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35E9A12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Sergey Ikonin" w:date="2018-09-30T05:26:00Z"/>
                <w:rFonts w:ascii="Arial" w:eastAsia="Times New Roman" w:hAnsi="Arial" w:cs="Arial"/>
                <w:color w:val="000000"/>
                <w:sz w:val="18"/>
                <w:szCs w:val="18"/>
                <w:rPrChange w:id="1061" w:author="Sergey Ikonin" w:date="2018-09-30T05:26:00Z">
                  <w:rPr>
                    <w:ins w:id="1062" w:author="Sergey Ikonin" w:date="2018-09-30T05:26:00Z"/>
                  </w:rPr>
                </w:rPrChange>
              </w:rPr>
              <w:pPrChange w:id="1063" w:author="Sergey Ikonin" w:date="2018-09-30T05:26:00Z">
                <w:pPr>
                  <w:jc w:val="center"/>
                </w:pPr>
              </w:pPrChange>
            </w:pPr>
            <w:ins w:id="1064" w:author="Sergey Ikonin" w:date="2018-09-30T05:26:00Z">
              <w:r w:rsidRPr="004F1ACB">
                <w:rPr>
                  <w:rFonts w:ascii="Arial" w:eastAsia="Times New Roman" w:hAnsi="Arial" w:cs="Arial"/>
                  <w:color w:val="000000"/>
                  <w:sz w:val="18"/>
                  <w:szCs w:val="18"/>
                  <w:rPrChange w:id="1065" w:author="Sergey Ikonin" w:date="2018-09-30T05:26:00Z">
                    <w:rPr/>
                  </w:rPrChange>
                </w:rPr>
                <w:t>102%</w:t>
              </w:r>
            </w:ins>
          </w:p>
        </w:tc>
      </w:tr>
      <w:tr w:rsidR="004F1ACB" w:rsidRPr="004F1ACB" w14:paraId="2A2C384D" w14:textId="77777777" w:rsidTr="00B6247C">
        <w:trPr>
          <w:divId w:val="722950785"/>
          <w:trHeight w:val="255"/>
          <w:jc w:val="center"/>
          <w:ins w:id="1066" w:author="Sergey Ikonin" w:date="2018-09-30T05: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1D64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Sergey Ikonin" w:date="2018-09-30T05:26:00Z"/>
                <w:rFonts w:ascii="Arial" w:eastAsia="Times New Roman" w:hAnsi="Arial" w:cs="Arial"/>
                <w:color w:val="000000"/>
                <w:sz w:val="18"/>
                <w:szCs w:val="18"/>
                <w:rPrChange w:id="1068" w:author="Sergey Ikonin" w:date="2018-09-30T05:26:00Z">
                  <w:rPr>
                    <w:ins w:id="1069" w:author="Sergey Ikonin" w:date="2018-09-30T05:26:00Z"/>
                  </w:rPr>
                </w:rPrChange>
              </w:rPr>
              <w:pPrChange w:id="1070" w:author="Sergey Ikonin" w:date="2018-09-30T05:26:00Z">
                <w:pPr>
                  <w:jc w:val="center"/>
                </w:pPr>
              </w:pPrChange>
            </w:pPr>
            <w:ins w:id="1071" w:author="Sergey Ikonin" w:date="2018-09-30T05:26:00Z">
              <w:r w:rsidRPr="004F1ACB">
                <w:rPr>
                  <w:rFonts w:ascii="Arial" w:eastAsia="Times New Roman" w:hAnsi="Arial" w:cs="Arial"/>
                  <w:color w:val="000000"/>
                  <w:sz w:val="18"/>
                  <w:szCs w:val="18"/>
                  <w:rPrChange w:id="1072" w:author="Sergey Ikonin" w:date="2018-09-30T05:26:00Z">
                    <w:rPr/>
                  </w:rPrChange>
                </w:rPr>
                <w:t>Class F (optional)</w:t>
              </w:r>
            </w:ins>
          </w:p>
        </w:tc>
        <w:tc>
          <w:tcPr>
            <w:tcW w:w="1060" w:type="dxa"/>
            <w:tcBorders>
              <w:top w:val="nil"/>
              <w:left w:val="nil"/>
              <w:bottom w:val="single" w:sz="8" w:space="0" w:color="auto"/>
              <w:right w:val="nil"/>
            </w:tcBorders>
            <w:shd w:val="clear" w:color="auto" w:fill="auto"/>
            <w:noWrap/>
            <w:vAlign w:val="center"/>
            <w:hideMark/>
          </w:tcPr>
          <w:p w14:paraId="6076F77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Sergey Ikonin" w:date="2018-09-30T05:26:00Z"/>
                <w:rFonts w:ascii="Arial" w:eastAsia="Times New Roman" w:hAnsi="Arial" w:cs="Arial"/>
                <w:color w:val="000000"/>
                <w:sz w:val="18"/>
                <w:szCs w:val="18"/>
                <w:rPrChange w:id="1074" w:author="Sergey Ikonin" w:date="2018-09-30T05:26:00Z">
                  <w:rPr>
                    <w:ins w:id="1075" w:author="Sergey Ikonin" w:date="2018-09-30T05:26:00Z"/>
                  </w:rPr>
                </w:rPrChange>
              </w:rPr>
              <w:pPrChange w:id="1076" w:author="Sergey Ikonin" w:date="2018-09-30T05:26:00Z">
                <w:pPr>
                  <w:jc w:val="center"/>
                </w:pPr>
              </w:pPrChange>
            </w:pPr>
            <w:ins w:id="1077" w:author="Sergey Ikonin" w:date="2018-09-30T05:26:00Z">
              <w:r w:rsidRPr="004F1ACB">
                <w:rPr>
                  <w:rFonts w:ascii="Arial" w:eastAsia="Times New Roman" w:hAnsi="Arial" w:cs="Arial"/>
                  <w:color w:val="000000"/>
                  <w:sz w:val="18"/>
                  <w:szCs w:val="18"/>
                  <w:rPrChange w:id="1078" w:author="Sergey Ikonin" w:date="2018-09-30T05:26:00Z">
                    <w:rPr/>
                  </w:rPrChange>
                </w:rPr>
                <w:t>-0.87%</w:t>
              </w:r>
            </w:ins>
          </w:p>
        </w:tc>
        <w:tc>
          <w:tcPr>
            <w:tcW w:w="1060" w:type="dxa"/>
            <w:tcBorders>
              <w:top w:val="nil"/>
              <w:left w:val="nil"/>
              <w:bottom w:val="single" w:sz="8" w:space="0" w:color="auto"/>
              <w:right w:val="nil"/>
            </w:tcBorders>
            <w:shd w:val="clear" w:color="auto" w:fill="auto"/>
            <w:noWrap/>
            <w:vAlign w:val="center"/>
            <w:hideMark/>
          </w:tcPr>
          <w:p w14:paraId="4F00E34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Sergey Ikonin" w:date="2018-09-30T05:26:00Z"/>
                <w:rFonts w:ascii="Arial" w:eastAsia="Times New Roman" w:hAnsi="Arial" w:cs="Arial"/>
                <w:color w:val="000000"/>
                <w:sz w:val="18"/>
                <w:szCs w:val="18"/>
                <w:rPrChange w:id="1080" w:author="Sergey Ikonin" w:date="2018-09-30T05:26:00Z">
                  <w:rPr>
                    <w:ins w:id="1081" w:author="Sergey Ikonin" w:date="2018-09-30T05:26:00Z"/>
                  </w:rPr>
                </w:rPrChange>
              </w:rPr>
              <w:pPrChange w:id="1082" w:author="Sergey Ikonin" w:date="2018-09-30T05:26:00Z">
                <w:pPr>
                  <w:jc w:val="center"/>
                </w:pPr>
              </w:pPrChange>
            </w:pPr>
            <w:ins w:id="1083" w:author="Sergey Ikonin" w:date="2018-09-30T05:26:00Z">
              <w:r w:rsidRPr="004F1ACB">
                <w:rPr>
                  <w:rFonts w:ascii="Arial" w:eastAsia="Times New Roman" w:hAnsi="Arial" w:cs="Arial"/>
                  <w:color w:val="000000"/>
                  <w:sz w:val="18"/>
                  <w:szCs w:val="18"/>
                  <w:rPrChange w:id="1084" w:author="Sergey Ikonin" w:date="2018-09-30T05:26:00Z">
                    <w:rPr/>
                  </w:rPrChange>
                </w:rPr>
                <w:t>0.04%</w:t>
              </w:r>
            </w:ins>
          </w:p>
        </w:tc>
        <w:tc>
          <w:tcPr>
            <w:tcW w:w="1060" w:type="dxa"/>
            <w:tcBorders>
              <w:top w:val="nil"/>
              <w:left w:val="nil"/>
              <w:bottom w:val="single" w:sz="8" w:space="0" w:color="auto"/>
              <w:right w:val="single" w:sz="4" w:space="0" w:color="auto"/>
            </w:tcBorders>
            <w:shd w:val="clear" w:color="auto" w:fill="auto"/>
            <w:noWrap/>
            <w:vAlign w:val="center"/>
            <w:hideMark/>
          </w:tcPr>
          <w:p w14:paraId="701CF4F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Sergey Ikonin" w:date="2018-09-30T05:26:00Z"/>
                <w:rFonts w:ascii="Arial" w:eastAsia="Times New Roman" w:hAnsi="Arial" w:cs="Arial"/>
                <w:color w:val="000000"/>
                <w:sz w:val="18"/>
                <w:szCs w:val="18"/>
                <w:rPrChange w:id="1086" w:author="Sergey Ikonin" w:date="2018-09-30T05:26:00Z">
                  <w:rPr>
                    <w:ins w:id="1087" w:author="Sergey Ikonin" w:date="2018-09-30T05:26:00Z"/>
                  </w:rPr>
                </w:rPrChange>
              </w:rPr>
              <w:pPrChange w:id="1088" w:author="Sergey Ikonin" w:date="2018-09-30T05:26:00Z">
                <w:pPr>
                  <w:jc w:val="center"/>
                </w:pPr>
              </w:pPrChange>
            </w:pPr>
            <w:ins w:id="1089" w:author="Sergey Ikonin" w:date="2018-09-30T05:26:00Z">
              <w:r w:rsidRPr="004F1ACB">
                <w:rPr>
                  <w:rFonts w:ascii="Arial" w:eastAsia="Times New Roman" w:hAnsi="Arial" w:cs="Arial"/>
                  <w:color w:val="000000"/>
                  <w:sz w:val="18"/>
                  <w:szCs w:val="18"/>
                  <w:rPrChange w:id="1090" w:author="Sergey Ikonin" w:date="2018-09-30T05:26:00Z">
                    <w:rPr/>
                  </w:rPrChange>
                </w:rPr>
                <w:t>0.33%</w:t>
              </w:r>
            </w:ins>
          </w:p>
        </w:tc>
        <w:tc>
          <w:tcPr>
            <w:tcW w:w="1060" w:type="dxa"/>
            <w:tcBorders>
              <w:top w:val="nil"/>
              <w:left w:val="nil"/>
              <w:bottom w:val="single" w:sz="8" w:space="0" w:color="auto"/>
              <w:right w:val="nil"/>
            </w:tcBorders>
            <w:shd w:val="clear" w:color="auto" w:fill="auto"/>
            <w:noWrap/>
            <w:vAlign w:val="center"/>
            <w:hideMark/>
          </w:tcPr>
          <w:p w14:paraId="21EE62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Sergey Ikonin" w:date="2018-09-30T05:26:00Z"/>
                <w:rFonts w:ascii="Arial" w:eastAsia="Times New Roman" w:hAnsi="Arial" w:cs="Arial"/>
                <w:color w:val="000000"/>
                <w:sz w:val="18"/>
                <w:szCs w:val="18"/>
                <w:rPrChange w:id="1092" w:author="Sergey Ikonin" w:date="2018-09-30T05:26:00Z">
                  <w:rPr>
                    <w:ins w:id="1093" w:author="Sergey Ikonin" w:date="2018-09-30T05:26:00Z"/>
                  </w:rPr>
                </w:rPrChange>
              </w:rPr>
              <w:pPrChange w:id="1094" w:author="Sergey Ikonin" w:date="2018-09-30T05:26:00Z">
                <w:pPr>
                  <w:jc w:val="center"/>
                </w:pPr>
              </w:pPrChange>
            </w:pPr>
            <w:ins w:id="1095" w:author="Sergey Ikonin" w:date="2018-09-30T05:26:00Z">
              <w:r w:rsidRPr="004F1ACB">
                <w:rPr>
                  <w:rFonts w:ascii="Arial" w:eastAsia="Times New Roman" w:hAnsi="Arial" w:cs="Arial"/>
                  <w:color w:val="000000"/>
                  <w:sz w:val="18"/>
                  <w:szCs w:val="18"/>
                  <w:rPrChange w:id="1096" w:author="Sergey Ikonin" w:date="2018-09-30T05:26:00Z">
                    <w:rPr/>
                  </w:rPrChange>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513646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Sergey Ikonin" w:date="2018-09-30T05:26:00Z"/>
                <w:rFonts w:ascii="Arial" w:eastAsia="Times New Roman" w:hAnsi="Arial" w:cs="Arial"/>
                <w:color w:val="000000"/>
                <w:sz w:val="18"/>
                <w:szCs w:val="18"/>
                <w:rPrChange w:id="1098" w:author="Sergey Ikonin" w:date="2018-09-30T05:26:00Z">
                  <w:rPr>
                    <w:ins w:id="1099" w:author="Sergey Ikonin" w:date="2018-09-30T05:26:00Z"/>
                  </w:rPr>
                </w:rPrChange>
              </w:rPr>
              <w:pPrChange w:id="1100" w:author="Sergey Ikonin" w:date="2018-09-30T05:26:00Z">
                <w:pPr>
                  <w:jc w:val="center"/>
                </w:pPr>
              </w:pPrChange>
            </w:pPr>
            <w:ins w:id="1101" w:author="Sergey Ikonin" w:date="2018-09-30T05:26:00Z">
              <w:r w:rsidRPr="004F1ACB">
                <w:rPr>
                  <w:rFonts w:ascii="Arial" w:eastAsia="Times New Roman" w:hAnsi="Arial" w:cs="Arial"/>
                  <w:color w:val="000000"/>
                  <w:sz w:val="18"/>
                  <w:szCs w:val="18"/>
                  <w:rPrChange w:id="1102" w:author="Sergey Ikonin" w:date="2018-09-30T05:26:00Z">
                    <w:rPr/>
                  </w:rPrChange>
                </w:rPr>
                <w:t>101%</w:t>
              </w:r>
            </w:ins>
          </w:p>
        </w:tc>
      </w:tr>
      <w:tr w:rsidR="004F1ACB" w:rsidRPr="004F1ACB" w14:paraId="6109B717" w14:textId="77777777" w:rsidTr="00B6247C">
        <w:trPr>
          <w:divId w:val="722950785"/>
          <w:trHeight w:val="255"/>
          <w:jc w:val="center"/>
          <w:ins w:id="1103" w:author="Sergey Ikonin" w:date="2018-09-30T05:26:00Z"/>
        </w:trPr>
        <w:tc>
          <w:tcPr>
            <w:tcW w:w="1640" w:type="dxa"/>
            <w:tcBorders>
              <w:top w:val="nil"/>
              <w:left w:val="nil"/>
              <w:bottom w:val="nil"/>
              <w:right w:val="nil"/>
            </w:tcBorders>
            <w:shd w:val="clear" w:color="auto" w:fill="auto"/>
            <w:noWrap/>
            <w:vAlign w:val="center"/>
            <w:hideMark/>
          </w:tcPr>
          <w:p w14:paraId="7D78A82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Sergey Ikonin" w:date="2018-09-30T05:26:00Z"/>
                <w:rFonts w:ascii="Arial" w:eastAsia="Times New Roman" w:hAnsi="Arial" w:cs="Arial"/>
                <w:color w:val="000000"/>
                <w:sz w:val="18"/>
                <w:szCs w:val="18"/>
                <w:rPrChange w:id="1105" w:author="Sergey Ikonin" w:date="2018-09-30T05:26:00Z">
                  <w:rPr>
                    <w:ins w:id="1106" w:author="Sergey Ikonin" w:date="2018-09-30T05:26:00Z"/>
                  </w:rPr>
                </w:rPrChange>
              </w:rPr>
              <w:pPrChange w:id="1107"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
          <w:p w14:paraId="18D8CE1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Sergey Ikonin" w:date="2018-09-30T05:26:00Z"/>
                <w:rFonts w:eastAsia="Times New Roman"/>
                <w:sz w:val="20"/>
                <w:rPrChange w:id="1109" w:author="Sergey Ikonin" w:date="2018-09-30T05:26:00Z">
                  <w:rPr>
                    <w:ins w:id="1110" w:author="Sergey Ikonin" w:date="2018-09-30T05:26:00Z"/>
                  </w:rPr>
                </w:rPrChange>
              </w:rPr>
              <w:pPrChange w:id="1111"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
          <w:p w14:paraId="506833D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2" w:author="Sergey Ikonin" w:date="2018-09-30T05:26:00Z"/>
                <w:rFonts w:eastAsia="Times New Roman"/>
                <w:sz w:val="20"/>
                <w:rPrChange w:id="1113" w:author="Sergey Ikonin" w:date="2018-09-30T05:26:00Z">
                  <w:rPr>
                    <w:ins w:id="1114" w:author="Sergey Ikonin" w:date="2018-09-30T05:26:00Z"/>
                  </w:rPr>
                </w:rPrChange>
              </w:rPr>
              <w:pPrChange w:id="1115" w:author="Sergey Ikonin" w:date="2018-09-30T05:26:00Z">
                <w:pPr/>
              </w:pPrChange>
            </w:pPr>
          </w:p>
        </w:tc>
        <w:tc>
          <w:tcPr>
            <w:tcW w:w="1060" w:type="dxa"/>
            <w:tcBorders>
              <w:top w:val="nil"/>
              <w:left w:val="nil"/>
              <w:bottom w:val="nil"/>
              <w:right w:val="nil"/>
            </w:tcBorders>
            <w:shd w:val="clear" w:color="auto" w:fill="auto"/>
            <w:noWrap/>
            <w:vAlign w:val="bottom"/>
            <w:hideMark/>
          </w:tcPr>
          <w:p w14:paraId="4899518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6" w:author="Sergey Ikonin" w:date="2018-09-30T05:26:00Z"/>
                <w:rFonts w:eastAsia="Times New Roman"/>
                <w:sz w:val="20"/>
                <w:rPrChange w:id="1117" w:author="Sergey Ikonin" w:date="2018-09-30T05:26:00Z">
                  <w:rPr>
                    <w:ins w:id="1118" w:author="Sergey Ikonin" w:date="2018-09-30T05:26:00Z"/>
                  </w:rPr>
                </w:rPrChange>
              </w:rPr>
              <w:pPrChange w:id="1119" w:author="Sergey Ikonin" w:date="2018-09-30T05:26:00Z">
                <w:pPr/>
              </w:pPrChange>
            </w:pPr>
          </w:p>
        </w:tc>
        <w:tc>
          <w:tcPr>
            <w:tcW w:w="1060" w:type="dxa"/>
            <w:tcBorders>
              <w:top w:val="nil"/>
              <w:left w:val="nil"/>
              <w:bottom w:val="nil"/>
              <w:right w:val="nil"/>
            </w:tcBorders>
            <w:shd w:val="clear" w:color="auto" w:fill="auto"/>
            <w:noWrap/>
            <w:vAlign w:val="bottom"/>
            <w:hideMark/>
          </w:tcPr>
          <w:p w14:paraId="3CD9E8D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0" w:author="Sergey Ikonin" w:date="2018-09-30T05:26:00Z"/>
                <w:rFonts w:eastAsia="Times New Roman"/>
                <w:sz w:val="20"/>
                <w:rPrChange w:id="1121" w:author="Sergey Ikonin" w:date="2018-09-30T05:26:00Z">
                  <w:rPr>
                    <w:ins w:id="1122" w:author="Sergey Ikonin" w:date="2018-09-30T05:26:00Z"/>
                  </w:rPr>
                </w:rPrChange>
              </w:rPr>
              <w:pPrChange w:id="1123" w:author="Sergey Ikonin" w:date="2018-09-30T05:26:00Z">
                <w:pPr/>
              </w:pPrChange>
            </w:pPr>
          </w:p>
        </w:tc>
        <w:tc>
          <w:tcPr>
            <w:tcW w:w="1060" w:type="dxa"/>
            <w:tcBorders>
              <w:top w:val="nil"/>
              <w:left w:val="nil"/>
              <w:bottom w:val="nil"/>
              <w:right w:val="nil"/>
            </w:tcBorders>
            <w:shd w:val="clear" w:color="auto" w:fill="auto"/>
            <w:noWrap/>
            <w:vAlign w:val="bottom"/>
            <w:hideMark/>
          </w:tcPr>
          <w:p w14:paraId="0EC61B1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4" w:author="Sergey Ikonin" w:date="2018-09-30T05:26:00Z"/>
                <w:rFonts w:eastAsia="Times New Roman"/>
                <w:sz w:val="20"/>
                <w:rPrChange w:id="1125" w:author="Sergey Ikonin" w:date="2018-09-30T05:26:00Z">
                  <w:rPr>
                    <w:ins w:id="1126" w:author="Sergey Ikonin" w:date="2018-09-30T05:26:00Z"/>
                  </w:rPr>
                </w:rPrChange>
              </w:rPr>
              <w:pPrChange w:id="1127" w:author="Sergey Ikonin" w:date="2018-09-30T05:26:00Z">
                <w:pPr/>
              </w:pPrChange>
            </w:pPr>
          </w:p>
        </w:tc>
      </w:tr>
      <w:tr w:rsidR="004F1ACB" w:rsidRPr="004F1ACB" w14:paraId="2C9244AF" w14:textId="77777777" w:rsidTr="00B6247C">
        <w:trPr>
          <w:divId w:val="722950785"/>
          <w:trHeight w:val="255"/>
          <w:jc w:val="center"/>
          <w:ins w:id="1128" w:author="Sergey Ikonin" w:date="2018-09-30T05:26:00Z"/>
        </w:trPr>
        <w:tc>
          <w:tcPr>
            <w:tcW w:w="1640" w:type="dxa"/>
            <w:tcBorders>
              <w:top w:val="nil"/>
              <w:left w:val="nil"/>
              <w:bottom w:val="nil"/>
              <w:right w:val="nil"/>
            </w:tcBorders>
            <w:shd w:val="clear" w:color="auto" w:fill="auto"/>
            <w:noWrap/>
            <w:vAlign w:val="center"/>
            <w:hideMark/>
          </w:tcPr>
          <w:p w14:paraId="4CC1CB9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9" w:author="Sergey Ikonin" w:date="2018-09-30T05:26:00Z"/>
                <w:rFonts w:eastAsia="Times New Roman"/>
                <w:sz w:val="20"/>
                <w:rPrChange w:id="1130" w:author="Sergey Ikonin" w:date="2018-09-30T05:26:00Z">
                  <w:rPr>
                    <w:ins w:id="1131" w:author="Sergey Ikonin" w:date="2018-09-30T05:26:00Z"/>
                  </w:rPr>
                </w:rPrChange>
              </w:rPr>
              <w:pPrChange w:id="1132"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D33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Sergey Ikonin" w:date="2018-09-30T05:26:00Z"/>
                <w:rFonts w:ascii="Arial" w:eastAsia="Times New Roman" w:hAnsi="Arial" w:cs="Arial"/>
                <w:b/>
                <w:bCs/>
                <w:color w:val="000000"/>
                <w:sz w:val="18"/>
                <w:szCs w:val="18"/>
                <w:rPrChange w:id="1134" w:author="Sergey Ikonin" w:date="2018-09-30T05:26:00Z">
                  <w:rPr>
                    <w:ins w:id="1135" w:author="Sergey Ikonin" w:date="2018-09-30T05:26:00Z"/>
                  </w:rPr>
                </w:rPrChange>
              </w:rPr>
              <w:pPrChange w:id="1136" w:author="Sergey Ikonin" w:date="2018-09-30T05:26:00Z">
                <w:pPr>
                  <w:jc w:val="center"/>
                </w:pPr>
              </w:pPrChange>
            </w:pPr>
            <w:ins w:id="1137" w:author="Sergey Ikonin" w:date="2018-09-30T05:26:00Z">
              <w:r w:rsidRPr="004F1ACB">
                <w:rPr>
                  <w:rFonts w:ascii="Arial" w:eastAsia="Times New Roman" w:hAnsi="Arial" w:cs="Arial"/>
                  <w:b/>
                  <w:bCs/>
                  <w:color w:val="000000"/>
                  <w:sz w:val="18"/>
                  <w:szCs w:val="18"/>
                  <w:rPrChange w:id="1138" w:author="Sergey Ikonin" w:date="2018-09-30T05:26:00Z">
                    <w:rPr/>
                  </w:rPrChange>
                </w:rPr>
                <w:t xml:space="preserve">Low delay B Main10 </w:t>
              </w:r>
            </w:ins>
          </w:p>
        </w:tc>
      </w:tr>
      <w:tr w:rsidR="004F1ACB" w:rsidRPr="004F1ACB" w14:paraId="009781C8" w14:textId="77777777" w:rsidTr="00B6247C">
        <w:trPr>
          <w:divId w:val="722950785"/>
          <w:trHeight w:val="255"/>
          <w:jc w:val="center"/>
          <w:ins w:id="1139" w:author="Sergey Ikonin" w:date="2018-09-30T05:26:00Z"/>
        </w:trPr>
        <w:tc>
          <w:tcPr>
            <w:tcW w:w="1640" w:type="dxa"/>
            <w:tcBorders>
              <w:top w:val="nil"/>
              <w:left w:val="nil"/>
              <w:bottom w:val="nil"/>
              <w:right w:val="nil"/>
            </w:tcBorders>
            <w:shd w:val="clear" w:color="auto" w:fill="auto"/>
            <w:noWrap/>
            <w:vAlign w:val="center"/>
            <w:hideMark/>
          </w:tcPr>
          <w:p w14:paraId="0261AB8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Sergey Ikonin" w:date="2018-09-30T05:26:00Z"/>
                <w:rFonts w:ascii="Arial" w:eastAsia="Times New Roman" w:hAnsi="Arial" w:cs="Arial"/>
                <w:b/>
                <w:bCs/>
                <w:color w:val="000000"/>
                <w:sz w:val="18"/>
                <w:szCs w:val="18"/>
                <w:rPrChange w:id="1141" w:author="Sergey Ikonin" w:date="2018-09-30T05:26:00Z">
                  <w:rPr>
                    <w:ins w:id="1142" w:author="Sergey Ikonin" w:date="2018-09-30T05:26:00Z"/>
                  </w:rPr>
                </w:rPrChange>
              </w:rPr>
              <w:pPrChange w:id="1143"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FEAF4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Sergey Ikonin" w:date="2018-09-30T05:26:00Z"/>
                <w:rFonts w:ascii="Arial" w:eastAsia="Times New Roman" w:hAnsi="Arial" w:cs="Arial"/>
                <w:b/>
                <w:bCs/>
                <w:color w:val="000000"/>
                <w:sz w:val="18"/>
                <w:szCs w:val="18"/>
                <w:rPrChange w:id="1145" w:author="Sergey Ikonin" w:date="2018-09-30T05:26:00Z">
                  <w:rPr>
                    <w:ins w:id="1146" w:author="Sergey Ikonin" w:date="2018-09-30T05:26:00Z"/>
                  </w:rPr>
                </w:rPrChange>
              </w:rPr>
              <w:pPrChange w:id="1147" w:author="Sergey Ikonin" w:date="2018-09-30T05:26:00Z">
                <w:pPr>
                  <w:jc w:val="center"/>
                </w:pPr>
              </w:pPrChange>
            </w:pPr>
            <w:ins w:id="1148" w:author="Sergey Ikonin" w:date="2018-09-30T05:26:00Z">
              <w:r w:rsidRPr="004F1ACB">
                <w:rPr>
                  <w:rFonts w:ascii="Arial" w:eastAsia="Times New Roman" w:hAnsi="Arial" w:cs="Arial"/>
                  <w:b/>
                  <w:bCs/>
                  <w:color w:val="000000"/>
                  <w:sz w:val="18"/>
                  <w:szCs w:val="18"/>
                  <w:rPrChange w:id="1149"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150" w:author="Sergey Ikonin" w:date="2018-09-30T05:26:00Z">
                    <w:rPr/>
                  </w:rPrChange>
                </w:rPr>
                <w:t>config</w:t>
              </w:r>
              <w:proofErr w:type="spellEnd"/>
            </w:ins>
          </w:p>
        </w:tc>
      </w:tr>
      <w:tr w:rsidR="004F1ACB" w:rsidRPr="004F1ACB" w14:paraId="15EFA975" w14:textId="77777777" w:rsidTr="00B6247C">
        <w:trPr>
          <w:divId w:val="722950785"/>
          <w:trHeight w:val="255"/>
          <w:jc w:val="center"/>
          <w:ins w:id="1151" w:author="Sergey Ikonin" w:date="2018-09-30T05:26:00Z"/>
        </w:trPr>
        <w:tc>
          <w:tcPr>
            <w:tcW w:w="1640" w:type="dxa"/>
            <w:tcBorders>
              <w:top w:val="nil"/>
              <w:left w:val="nil"/>
              <w:bottom w:val="nil"/>
              <w:right w:val="nil"/>
            </w:tcBorders>
            <w:shd w:val="clear" w:color="auto" w:fill="auto"/>
            <w:noWrap/>
            <w:vAlign w:val="center"/>
            <w:hideMark/>
          </w:tcPr>
          <w:p w14:paraId="4F5A7C3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Sergey Ikonin" w:date="2018-09-30T05:26:00Z"/>
                <w:rFonts w:ascii="Arial" w:eastAsia="Times New Roman" w:hAnsi="Arial" w:cs="Arial"/>
                <w:b/>
                <w:bCs/>
                <w:color w:val="000000"/>
                <w:sz w:val="18"/>
                <w:szCs w:val="18"/>
                <w:rPrChange w:id="1153" w:author="Sergey Ikonin" w:date="2018-09-30T05:26:00Z">
                  <w:rPr>
                    <w:ins w:id="1154" w:author="Sergey Ikonin" w:date="2018-09-30T05:26:00Z"/>
                  </w:rPr>
                </w:rPrChange>
              </w:rPr>
              <w:pPrChange w:id="1155"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5D5D454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Sergey Ikonin" w:date="2018-09-30T05:26:00Z"/>
                <w:rFonts w:ascii="Arial" w:eastAsia="Times New Roman" w:hAnsi="Arial" w:cs="Arial"/>
                <w:color w:val="000000"/>
                <w:sz w:val="18"/>
                <w:szCs w:val="18"/>
                <w:rPrChange w:id="1157" w:author="Sergey Ikonin" w:date="2018-09-30T05:26:00Z">
                  <w:rPr>
                    <w:ins w:id="1158" w:author="Sergey Ikonin" w:date="2018-09-30T05:26:00Z"/>
                  </w:rPr>
                </w:rPrChange>
              </w:rPr>
              <w:pPrChange w:id="1159" w:author="Sergey Ikonin" w:date="2018-09-30T05:26:00Z">
                <w:pPr>
                  <w:jc w:val="center"/>
                </w:pPr>
              </w:pPrChange>
            </w:pPr>
            <w:ins w:id="1160" w:author="Sergey Ikonin" w:date="2018-09-30T05:26:00Z">
              <w:r w:rsidRPr="004F1ACB">
                <w:rPr>
                  <w:rFonts w:ascii="Arial" w:eastAsia="Times New Roman" w:hAnsi="Arial" w:cs="Arial"/>
                  <w:color w:val="000000"/>
                  <w:sz w:val="18"/>
                  <w:szCs w:val="18"/>
                  <w:rPrChange w:id="1161"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5E3738D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Sergey Ikonin" w:date="2018-09-30T05:26:00Z"/>
                <w:rFonts w:ascii="Arial" w:eastAsia="Times New Roman" w:hAnsi="Arial" w:cs="Arial"/>
                <w:color w:val="000000"/>
                <w:sz w:val="18"/>
                <w:szCs w:val="18"/>
                <w:rPrChange w:id="1163" w:author="Sergey Ikonin" w:date="2018-09-30T05:26:00Z">
                  <w:rPr>
                    <w:ins w:id="1164" w:author="Sergey Ikonin" w:date="2018-09-30T05:26:00Z"/>
                  </w:rPr>
                </w:rPrChange>
              </w:rPr>
              <w:pPrChange w:id="1165" w:author="Sergey Ikonin" w:date="2018-09-30T05:26:00Z">
                <w:pPr>
                  <w:jc w:val="center"/>
                </w:pPr>
              </w:pPrChange>
            </w:pPr>
            <w:ins w:id="1166" w:author="Sergey Ikonin" w:date="2018-09-30T05:26:00Z">
              <w:r w:rsidRPr="004F1ACB">
                <w:rPr>
                  <w:rFonts w:ascii="Arial" w:eastAsia="Times New Roman" w:hAnsi="Arial" w:cs="Arial"/>
                  <w:color w:val="000000"/>
                  <w:sz w:val="18"/>
                  <w:szCs w:val="18"/>
                  <w:rPrChange w:id="1167"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78C629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Sergey Ikonin" w:date="2018-09-30T05:26:00Z"/>
                <w:rFonts w:ascii="Arial" w:eastAsia="Times New Roman" w:hAnsi="Arial" w:cs="Arial"/>
                <w:color w:val="000000"/>
                <w:sz w:val="18"/>
                <w:szCs w:val="18"/>
                <w:rPrChange w:id="1169" w:author="Sergey Ikonin" w:date="2018-09-30T05:26:00Z">
                  <w:rPr>
                    <w:ins w:id="1170" w:author="Sergey Ikonin" w:date="2018-09-30T05:26:00Z"/>
                  </w:rPr>
                </w:rPrChange>
              </w:rPr>
              <w:pPrChange w:id="1171" w:author="Sergey Ikonin" w:date="2018-09-30T05:26:00Z">
                <w:pPr>
                  <w:jc w:val="center"/>
                </w:pPr>
              </w:pPrChange>
            </w:pPr>
            <w:ins w:id="1172" w:author="Sergey Ikonin" w:date="2018-09-30T05:26:00Z">
              <w:r w:rsidRPr="004F1ACB">
                <w:rPr>
                  <w:rFonts w:ascii="Arial" w:eastAsia="Times New Roman" w:hAnsi="Arial" w:cs="Arial"/>
                  <w:color w:val="000000"/>
                  <w:sz w:val="18"/>
                  <w:szCs w:val="18"/>
                  <w:rPrChange w:id="1173"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2FAF874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Sergey Ikonin" w:date="2018-09-30T05:26:00Z"/>
                <w:rFonts w:ascii="Arial" w:eastAsia="Times New Roman" w:hAnsi="Arial" w:cs="Arial"/>
                <w:color w:val="000000"/>
                <w:sz w:val="18"/>
                <w:szCs w:val="18"/>
                <w:rPrChange w:id="1175" w:author="Sergey Ikonin" w:date="2018-09-30T05:26:00Z">
                  <w:rPr>
                    <w:ins w:id="1176" w:author="Sergey Ikonin" w:date="2018-09-30T05:26:00Z"/>
                  </w:rPr>
                </w:rPrChange>
              </w:rPr>
              <w:pPrChange w:id="1177" w:author="Sergey Ikonin" w:date="2018-09-30T05:26:00Z">
                <w:pPr>
                  <w:jc w:val="center"/>
                </w:pPr>
              </w:pPrChange>
            </w:pPr>
            <w:proofErr w:type="spellStart"/>
            <w:ins w:id="1178" w:author="Sergey Ikonin" w:date="2018-09-30T05:26:00Z">
              <w:r w:rsidRPr="004F1ACB">
                <w:rPr>
                  <w:rFonts w:ascii="Arial" w:eastAsia="Times New Roman" w:hAnsi="Arial" w:cs="Arial"/>
                  <w:color w:val="000000"/>
                  <w:sz w:val="18"/>
                  <w:szCs w:val="18"/>
                  <w:rPrChange w:id="1179"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BE4DC9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Sergey Ikonin" w:date="2018-09-30T05:26:00Z"/>
                <w:rFonts w:ascii="Arial" w:eastAsia="Times New Roman" w:hAnsi="Arial" w:cs="Arial"/>
                <w:color w:val="000000"/>
                <w:sz w:val="18"/>
                <w:szCs w:val="18"/>
                <w:rPrChange w:id="1181" w:author="Sergey Ikonin" w:date="2018-09-30T05:26:00Z">
                  <w:rPr>
                    <w:ins w:id="1182" w:author="Sergey Ikonin" w:date="2018-09-30T05:26:00Z"/>
                  </w:rPr>
                </w:rPrChange>
              </w:rPr>
              <w:pPrChange w:id="1183" w:author="Sergey Ikonin" w:date="2018-09-30T05:26:00Z">
                <w:pPr>
                  <w:jc w:val="center"/>
                </w:pPr>
              </w:pPrChange>
            </w:pPr>
            <w:proofErr w:type="spellStart"/>
            <w:ins w:id="1184" w:author="Sergey Ikonin" w:date="2018-09-30T05:26:00Z">
              <w:r w:rsidRPr="004F1ACB">
                <w:rPr>
                  <w:rFonts w:ascii="Arial" w:eastAsia="Times New Roman" w:hAnsi="Arial" w:cs="Arial"/>
                  <w:color w:val="000000"/>
                  <w:sz w:val="18"/>
                  <w:szCs w:val="18"/>
                  <w:rPrChange w:id="1185" w:author="Sergey Ikonin" w:date="2018-09-30T05:26:00Z">
                    <w:rPr/>
                  </w:rPrChange>
                </w:rPr>
                <w:t>DecT</w:t>
              </w:r>
              <w:proofErr w:type="spellEnd"/>
            </w:ins>
          </w:p>
        </w:tc>
      </w:tr>
      <w:tr w:rsidR="004F1ACB" w:rsidRPr="004F1ACB" w14:paraId="17FCE2CE" w14:textId="77777777" w:rsidTr="00B6247C">
        <w:trPr>
          <w:divId w:val="722950785"/>
          <w:trHeight w:val="255"/>
          <w:jc w:val="center"/>
          <w:ins w:id="1186"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4B94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Sergey Ikonin" w:date="2018-09-30T05:26:00Z"/>
                <w:rFonts w:ascii="Arial" w:eastAsia="Times New Roman" w:hAnsi="Arial" w:cs="Arial"/>
                <w:color w:val="000000"/>
                <w:sz w:val="18"/>
                <w:szCs w:val="18"/>
                <w:rPrChange w:id="1188" w:author="Sergey Ikonin" w:date="2018-09-30T05:26:00Z">
                  <w:rPr>
                    <w:ins w:id="1189" w:author="Sergey Ikonin" w:date="2018-09-30T05:26:00Z"/>
                  </w:rPr>
                </w:rPrChange>
              </w:rPr>
              <w:pPrChange w:id="1190" w:author="Sergey Ikonin" w:date="2018-09-30T05:26:00Z">
                <w:pPr>
                  <w:jc w:val="center"/>
                </w:pPr>
              </w:pPrChange>
            </w:pPr>
            <w:ins w:id="1191" w:author="Sergey Ikonin" w:date="2018-09-30T05:26:00Z">
              <w:r w:rsidRPr="004F1ACB">
                <w:rPr>
                  <w:rFonts w:ascii="Arial" w:eastAsia="Times New Roman" w:hAnsi="Arial" w:cs="Arial"/>
                  <w:color w:val="000000"/>
                  <w:sz w:val="18"/>
                  <w:szCs w:val="18"/>
                  <w:rPrChange w:id="1192"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3583E4F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Sergey Ikonin" w:date="2018-09-30T05:26:00Z"/>
                <w:rFonts w:ascii="Arial" w:eastAsia="Times New Roman" w:hAnsi="Arial" w:cs="Arial"/>
                <w:color w:val="000000"/>
                <w:sz w:val="18"/>
                <w:szCs w:val="18"/>
                <w:rPrChange w:id="1194" w:author="Sergey Ikonin" w:date="2018-09-30T05:26:00Z">
                  <w:rPr>
                    <w:ins w:id="1195" w:author="Sergey Ikonin" w:date="2018-09-30T05:26:00Z"/>
                  </w:rPr>
                </w:rPrChange>
              </w:rPr>
              <w:pPrChange w:id="1196" w:author="Sergey Ikonin" w:date="2018-09-30T05:26:00Z">
                <w:pPr>
                  <w:jc w:val="center"/>
                </w:pPr>
              </w:pPrChange>
            </w:pPr>
            <w:ins w:id="1197" w:author="Sergey Ikonin" w:date="2018-09-30T05:26:00Z">
              <w:r w:rsidRPr="004F1ACB">
                <w:rPr>
                  <w:rFonts w:ascii="Arial" w:eastAsia="Times New Roman" w:hAnsi="Arial" w:cs="Arial"/>
                  <w:color w:val="000000"/>
                  <w:sz w:val="18"/>
                  <w:szCs w:val="18"/>
                  <w:rPrChange w:id="1198"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1FF3458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Sergey Ikonin" w:date="2018-09-30T05:26:00Z"/>
                <w:rFonts w:ascii="Arial" w:eastAsia="Times New Roman" w:hAnsi="Arial" w:cs="Arial"/>
                <w:color w:val="000000"/>
                <w:sz w:val="18"/>
                <w:szCs w:val="18"/>
                <w:rPrChange w:id="1200" w:author="Sergey Ikonin" w:date="2018-09-30T05:26:00Z">
                  <w:rPr>
                    <w:ins w:id="1201" w:author="Sergey Ikonin" w:date="2018-09-30T05:26:00Z"/>
                  </w:rPr>
                </w:rPrChange>
              </w:rPr>
              <w:pPrChange w:id="1202" w:author="Sergey Ikonin" w:date="2018-09-30T05:26:00Z">
                <w:pPr>
                  <w:jc w:val="center"/>
                </w:pPr>
              </w:pPrChange>
            </w:pPr>
            <w:ins w:id="1203" w:author="Sergey Ikonin" w:date="2018-09-30T05:26:00Z">
              <w:r w:rsidRPr="004F1ACB">
                <w:rPr>
                  <w:rFonts w:ascii="Arial" w:eastAsia="Times New Roman" w:hAnsi="Arial" w:cs="Arial"/>
                  <w:color w:val="000000"/>
                  <w:sz w:val="18"/>
                  <w:szCs w:val="18"/>
                  <w:rPrChange w:id="1204" w:author="Sergey Ikonin" w:date="2018-09-30T05:26:00Z">
                    <w:rPr/>
                  </w:rPrChange>
                </w:rPr>
                <w:t> </w:t>
              </w:r>
            </w:ins>
          </w:p>
        </w:tc>
        <w:tc>
          <w:tcPr>
            <w:tcW w:w="1060" w:type="dxa"/>
            <w:tcBorders>
              <w:top w:val="nil"/>
              <w:left w:val="nil"/>
              <w:bottom w:val="nil"/>
              <w:right w:val="single" w:sz="4" w:space="0" w:color="auto"/>
            </w:tcBorders>
            <w:shd w:val="clear" w:color="auto" w:fill="auto"/>
            <w:noWrap/>
            <w:vAlign w:val="center"/>
            <w:hideMark/>
          </w:tcPr>
          <w:p w14:paraId="52BEFA3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Sergey Ikonin" w:date="2018-09-30T05:26:00Z"/>
                <w:rFonts w:ascii="Arial" w:eastAsia="Times New Roman" w:hAnsi="Arial" w:cs="Arial"/>
                <w:color w:val="000000"/>
                <w:sz w:val="18"/>
                <w:szCs w:val="18"/>
                <w:rPrChange w:id="1206" w:author="Sergey Ikonin" w:date="2018-09-30T05:26:00Z">
                  <w:rPr>
                    <w:ins w:id="1207" w:author="Sergey Ikonin" w:date="2018-09-30T05:26:00Z"/>
                  </w:rPr>
                </w:rPrChange>
              </w:rPr>
              <w:pPrChange w:id="1208" w:author="Sergey Ikonin" w:date="2018-09-30T05:26:00Z">
                <w:pPr>
                  <w:jc w:val="center"/>
                </w:pPr>
              </w:pPrChange>
            </w:pPr>
            <w:ins w:id="1209" w:author="Sergey Ikonin" w:date="2018-09-30T05:26:00Z">
              <w:r w:rsidRPr="004F1ACB">
                <w:rPr>
                  <w:rFonts w:ascii="Arial" w:eastAsia="Times New Roman" w:hAnsi="Arial" w:cs="Arial"/>
                  <w:color w:val="000000"/>
                  <w:sz w:val="18"/>
                  <w:szCs w:val="18"/>
                  <w:rPrChange w:id="1210"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03914C2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Sergey Ikonin" w:date="2018-09-30T05:26:00Z"/>
                <w:rFonts w:ascii="Arial" w:eastAsia="Times New Roman" w:hAnsi="Arial" w:cs="Arial"/>
                <w:color w:val="000000"/>
                <w:sz w:val="18"/>
                <w:szCs w:val="18"/>
                <w:rPrChange w:id="1212" w:author="Sergey Ikonin" w:date="2018-09-30T05:26:00Z">
                  <w:rPr>
                    <w:ins w:id="1213" w:author="Sergey Ikonin" w:date="2018-09-30T05:26:00Z"/>
                  </w:rPr>
                </w:rPrChange>
              </w:rPr>
              <w:pPrChange w:id="1214" w:author="Sergey Ikonin" w:date="2018-09-30T05:26:00Z">
                <w:pPr>
                  <w:jc w:val="center"/>
                </w:pPr>
              </w:pPrChange>
            </w:pPr>
            <w:ins w:id="1215" w:author="Sergey Ikonin" w:date="2018-09-30T05:26:00Z">
              <w:r w:rsidRPr="004F1ACB">
                <w:rPr>
                  <w:rFonts w:ascii="Arial" w:eastAsia="Times New Roman" w:hAnsi="Arial" w:cs="Arial"/>
                  <w:color w:val="000000"/>
                  <w:sz w:val="18"/>
                  <w:szCs w:val="18"/>
                  <w:rPrChange w:id="1216"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
          <w:p w14:paraId="7823FF0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Sergey Ikonin" w:date="2018-09-30T05:26:00Z"/>
                <w:rFonts w:ascii="Arial" w:eastAsia="Times New Roman" w:hAnsi="Arial" w:cs="Arial"/>
                <w:color w:val="000000"/>
                <w:sz w:val="18"/>
                <w:szCs w:val="18"/>
                <w:rPrChange w:id="1218" w:author="Sergey Ikonin" w:date="2018-09-30T05:26:00Z">
                  <w:rPr>
                    <w:ins w:id="1219" w:author="Sergey Ikonin" w:date="2018-09-30T05:26:00Z"/>
                  </w:rPr>
                </w:rPrChange>
              </w:rPr>
              <w:pPrChange w:id="1220" w:author="Sergey Ikonin" w:date="2018-09-30T05:26:00Z">
                <w:pPr>
                  <w:jc w:val="center"/>
                </w:pPr>
              </w:pPrChange>
            </w:pPr>
            <w:ins w:id="1221" w:author="Sergey Ikonin" w:date="2018-09-30T05:26:00Z">
              <w:r w:rsidRPr="004F1ACB">
                <w:rPr>
                  <w:rFonts w:ascii="Arial" w:eastAsia="Times New Roman" w:hAnsi="Arial" w:cs="Arial"/>
                  <w:color w:val="000000"/>
                  <w:sz w:val="18"/>
                  <w:szCs w:val="18"/>
                  <w:rPrChange w:id="1222" w:author="Sergey Ikonin" w:date="2018-09-30T05:26:00Z">
                    <w:rPr/>
                  </w:rPrChange>
                </w:rPr>
                <w:t> </w:t>
              </w:r>
            </w:ins>
          </w:p>
        </w:tc>
      </w:tr>
      <w:tr w:rsidR="004F1ACB" w:rsidRPr="004F1ACB" w14:paraId="5BE13BE3" w14:textId="77777777" w:rsidTr="00B6247C">
        <w:trPr>
          <w:divId w:val="722950785"/>
          <w:trHeight w:val="255"/>
          <w:jc w:val="center"/>
          <w:ins w:id="1223"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B95B22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Sergey Ikonin" w:date="2018-09-30T05:26:00Z"/>
                <w:rFonts w:ascii="Arial" w:eastAsia="Times New Roman" w:hAnsi="Arial" w:cs="Arial"/>
                <w:color w:val="000000"/>
                <w:sz w:val="18"/>
                <w:szCs w:val="18"/>
                <w:rPrChange w:id="1225" w:author="Sergey Ikonin" w:date="2018-09-30T05:26:00Z">
                  <w:rPr>
                    <w:ins w:id="1226" w:author="Sergey Ikonin" w:date="2018-09-30T05:26:00Z"/>
                  </w:rPr>
                </w:rPrChange>
              </w:rPr>
              <w:pPrChange w:id="1227" w:author="Sergey Ikonin" w:date="2018-09-30T05:26:00Z">
                <w:pPr>
                  <w:jc w:val="center"/>
                </w:pPr>
              </w:pPrChange>
            </w:pPr>
            <w:ins w:id="1228" w:author="Sergey Ikonin" w:date="2018-09-30T05:26:00Z">
              <w:r w:rsidRPr="004F1ACB">
                <w:rPr>
                  <w:rFonts w:ascii="Arial" w:eastAsia="Times New Roman" w:hAnsi="Arial" w:cs="Arial"/>
                  <w:color w:val="000000"/>
                  <w:sz w:val="18"/>
                  <w:szCs w:val="18"/>
                  <w:rPrChange w:id="1229"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18E080A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Sergey Ikonin" w:date="2018-09-30T05:26:00Z"/>
                <w:rFonts w:ascii="Arial" w:eastAsia="Times New Roman" w:hAnsi="Arial" w:cs="Arial"/>
                <w:color w:val="000000"/>
                <w:sz w:val="18"/>
                <w:szCs w:val="18"/>
                <w:rPrChange w:id="1231" w:author="Sergey Ikonin" w:date="2018-09-30T05:26:00Z">
                  <w:rPr>
                    <w:ins w:id="1232" w:author="Sergey Ikonin" w:date="2018-09-30T05:26:00Z"/>
                  </w:rPr>
                </w:rPrChange>
              </w:rPr>
              <w:pPrChange w:id="1233" w:author="Sergey Ikonin" w:date="2018-09-30T05:26:00Z">
                <w:pPr>
                  <w:jc w:val="center"/>
                </w:pPr>
              </w:pPrChange>
            </w:pPr>
            <w:ins w:id="1234" w:author="Sergey Ikonin" w:date="2018-09-30T05:26:00Z">
              <w:r w:rsidRPr="004F1ACB">
                <w:rPr>
                  <w:rFonts w:ascii="Arial" w:eastAsia="Times New Roman" w:hAnsi="Arial" w:cs="Arial"/>
                  <w:color w:val="000000"/>
                  <w:sz w:val="18"/>
                  <w:szCs w:val="18"/>
                  <w:rPrChange w:id="1235"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77B42B2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Sergey Ikonin" w:date="2018-09-30T05:26:00Z"/>
                <w:rFonts w:ascii="Arial" w:eastAsia="Times New Roman" w:hAnsi="Arial" w:cs="Arial"/>
                <w:color w:val="000000"/>
                <w:sz w:val="18"/>
                <w:szCs w:val="18"/>
                <w:rPrChange w:id="1237" w:author="Sergey Ikonin" w:date="2018-09-30T05:26:00Z">
                  <w:rPr>
                    <w:ins w:id="1238" w:author="Sergey Ikonin" w:date="2018-09-30T05:26:00Z"/>
                  </w:rPr>
                </w:rPrChange>
              </w:rPr>
              <w:pPrChange w:id="1239"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
          <w:p w14:paraId="55E888F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Sergey Ikonin" w:date="2018-09-30T05:26:00Z"/>
                <w:rFonts w:ascii="Arial" w:eastAsia="Times New Roman" w:hAnsi="Arial" w:cs="Arial"/>
                <w:color w:val="000000"/>
                <w:sz w:val="18"/>
                <w:szCs w:val="18"/>
                <w:rPrChange w:id="1241" w:author="Sergey Ikonin" w:date="2018-09-30T05:26:00Z">
                  <w:rPr>
                    <w:ins w:id="1242" w:author="Sergey Ikonin" w:date="2018-09-30T05:26:00Z"/>
                  </w:rPr>
                </w:rPrChange>
              </w:rPr>
              <w:pPrChange w:id="1243" w:author="Sergey Ikonin" w:date="2018-09-30T05:26:00Z">
                <w:pPr>
                  <w:jc w:val="center"/>
                </w:pPr>
              </w:pPrChange>
            </w:pPr>
            <w:ins w:id="1244" w:author="Sergey Ikonin" w:date="2018-09-30T05:26:00Z">
              <w:r w:rsidRPr="004F1ACB">
                <w:rPr>
                  <w:rFonts w:ascii="Arial" w:eastAsia="Times New Roman" w:hAnsi="Arial" w:cs="Arial"/>
                  <w:color w:val="000000"/>
                  <w:sz w:val="18"/>
                  <w:szCs w:val="18"/>
                  <w:rPrChange w:id="1245"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54DBCAF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Sergey Ikonin" w:date="2018-09-30T05:26:00Z"/>
                <w:rFonts w:ascii="Arial" w:eastAsia="Times New Roman" w:hAnsi="Arial" w:cs="Arial"/>
                <w:color w:val="000000"/>
                <w:sz w:val="18"/>
                <w:szCs w:val="18"/>
                <w:rPrChange w:id="1247" w:author="Sergey Ikonin" w:date="2018-09-30T05:26:00Z">
                  <w:rPr>
                    <w:ins w:id="1248" w:author="Sergey Ikonin" w:date="2018-09-30T05:26:00Z"/>
                  </w:rPr>
                </w:rPrChange>
              </w:rPr>
              <w:pPrChange w:id="1249" w:author="Sergey Ikonin" w:date="2018-09-30T05:26:00Z">
                <w:pPr>
                  <w:jc w:val="center"/>
                </w:pPr>
              </w:pPrChange>
            </w:pPr>
            <w:ins w:id="1250" w:author="Sergey Ikonin" w:date="2018-09-30T05:26:00Z">
              <w:r w:rsidRPr="004F1ACB">
                <w:rPr>
                  <w:rFonts w:ascii="Arial" w:eastAsia="Times New Roman" w:hAnsi="Arial" w:cs="Arial"/>
                  <w:color w:val="000000"/>
                  <w:sz w:val="18"/>
                  <w:szCs w:val="18"/>
                  <w:rPrChange w:id="1251"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
          <w:p w14:paraId="0F055D8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Sergey Ikonin" w:date="2018-09-30T05:26:00Z"/>
                <w:rFonts w:ascii="Arial" w:eastAsia="Times New Roman" w:hAnsi="Arial" w:cs="Arial"/>
                <w:color w:val="000000"/>
                <w:sz w:val="18"/>
                <w:szCs w:val="18"/>
                <w:rPrChange w:id="1253" w:author="Sergey Ikonin" w:date="2018-09-30T05:26:00Z">
                  <w:rPr>
                    <w:ins w:id="1254" w:author="Sergey Ikonin" w:date="2018-09-30T05:26:00Z"/>
                  </w:rPr>
                </w:rPrChange>
              </w:rPr>
              <w:pPrChange w:id="1255" w:author="Sergey Ikonin" w:date="2018-09-30T05:26:00Z">
                <w:pPr>
                  <w:jc w:val="center"/>
                </w:pPr>
              </w:pPrChange>
            </w:pPr>
            <w:ins w:id="1256" w:author="Sergey Ikonin" w:date="2018-09-30T05:26:00Z">
              <w:r w:rsidRPr="004F1ACB">
                <w:rPr>
                  <w:rFonts w:ascii="Arial" w:eastAsia="Times New Roman" w:hAnsi="Arial" w:cs="Arial"/>
                  <w:color w:val="000000"/>
                  <w:sz w:val="18"/>
                  <w:szCs w:val="18"/>
                  <w:rPrChange w:id="1257" w:author="Sergey Ikonin" w:date="2018-09-30T05:26:00Z">
                    <w:rPr/>
                  </w:rPrChange>
                </w:rPr>
                <w:t> </w:t>
              </w:r>
            </w:ins>
          </w:p>
        </w:tc>
      </w:tr>
      <w:tr w:rsidR="004F1ACB" w:rsidRPr="004F1ACB" w14:paraId="4F8DBB32" w14:textId="77777777" w:rsidTr="00B6247C">
        <w:trPr>
          <w:divId w:val="722950785"/>
          <w:trHeight w:val="255"/>
          <w:jc w:val="center"/>
          <w:ins w:id="1258"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6AC3506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Sergey Ikonin" w:date="2018-09-30T05:26:00Z"/>
                <w:rFonts w:ascii="Arial" w:eastAsia="Times New Roman" w:hAnsi="Arial" w:cs="Arial"/>
                <w:color w:val="000000"/>
                <w:sz w:val="18"/>
                <w:szCs w:val="18"/>
                <w:rPrChange w:id="1260" w:author="Sergey Ikonin" w:date="2018-09-30T05:26:00Z">
                  <w:rPr>
                    <w:ins w:id="1261" w:author="Sergey Ikonin" w:date="2018-09-30T05:26:00Z"/>
                  </w:rPr>
                </w:rPrChange>
              </w:rPr>
              <w:pPrChange w:id="1262" w:author="Sergey Ikonin" w:date="2018-09-30T05:26:00Z">
                <w:pPr>
                  <w:jc w:val="center"/>
                </w:pPr>
              </w:pPrChange>
            </w:pPr>
            <w:ins w:id="1263" w:author="Sergey Ikonin" w:date="2018-09-30T05:26:00Z">
              <w:r w:rsidRPr="004F1ACB">
                <w:rPr>
                  <w:rFonts w:ascii="Arial" w:eastAsia="Times New Roman" w:hAnsi="Arial" w:cs="Arial"/>
                  <w:color w:val="000000"/>
                  <w:sz w:val="18"/>
                  <w:szCs w:val="18"/>
                  <w:rPrChange w:id="1264"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61EF55B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Sergey Ikonin" w:date="2018-09-30T05:26:00Z"/>
                <w:rFonts w:ascii="Arial" w:eastAsia="Times New Roman" w:hAnsi="Arial" w:cs="Arial"/>
                <w:color w:val="000000"/>
                <w:sz w:val="18"/>
                <w:szCs w:val="18"/>
                <w:rPrChange w:id="1266" w:author="Sergey Ikonin" w:date="2018-09-30T05:26:00Z">
                  <w:rPr>
                    <w:ins w:id="1267" w:author="Sergey Ikonin" w:date="2018-09-30T05:26:00Z"/>
                  </w:rPr>
                </w:rPrChange>
              </w:rPr>
              <w:pPrChange w:id="1268" w:author="Sergey Ikonin" w:date="2018-09-30T05:26:00Z">
                <w:pPr>
                  <w:jc w:val="center"/>
                </w:pPr>
              </w:pPrChange>
            </w:pPr>
            <w:ins w:id="1269" w:author="Sergey Ikonin" w:date="2018-09-30T05:26:00Z">
              <w:r w:rsidRPr="004F1ACB">
                <w:rPr>
                  <w:rFonts w:ascii="Arial" w:eastAsia="Times New Roman" w:hAnsi="Arial" w:cs="Arial"/>
                  <w:color w:val="000000"/>
                  <w:sz w:val="18"/>
                  <w:szCs w:val="18"/>
                  <w:rPrChange w:id="1270" w:author="Sergey Ikonin" w:date="2018-09-30T05:26:00Z">
                    <w:rPr/>
                  </w:rPrChange>
                </w:rPr>
                <w:t>#VALUE!</w:t>
              </w:r>
            </w:ins>
          </w:p>
        </w:tc>
        <w:tc>
          <w:tcPr>
            <w:tcW w:w="1060" w:type="dxa"/>
            <w:tcBorders>
              <w:top w:val="nil"/>
              <w:left w:val="nil"/>
              <w:bottom w:val="nil"/>
              <w:right w:val="nil"/>
            </w:tcBorders>
            <w:shd w:val="clear" w:color="auto" w:fill="auto"/>
            <w:noWrap/>
            <w:vAlign w:val="center"/>
            <w:hideMark/>
          </w:tcPr>
          <w:p w14:paraId="35B7CAA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Sergey Ikonin" w:date="2018-09-30T05:26:00Z"/>
                <w:rFonts w:ascii="Arial" w:eastAsia="Times New Roman" w:hAnsi="Arial" w:cs="Arial"/>
                <w:color w:val="000000"/>
                <w:sz w:val="18"/>
                <w:szCs w:val="18"/>
                <w:rPrChange w:id="1272" w:author="Sergey Ikonin" w:date="2018-09-30T05:26:00Z">
                  <w:rPr>
                    <w:ins w:id="1273" w:author="Sergey Ikonin" w:date="2018-09-30T05:26:00Z"/>
                  </w:rPr>
                </w:rPrChange>
              </w:rPr>
              <w:pPrChange w:id="1274" w:author="Sergey Ikonin" w:date="2018-09-30T05:26:00Z">
                <w:pPr>
                  <w:jc w:val="center"/>
                </w:pPr>
              </w:pPrChange>
            </w:pPr>
            <w:ins w:id="1275" w:author="Sergey Ikonin" w:date="2018-09-30T05:26:00Z">
              <w:r w:rsidRPr="004F1ACB">
                <w:rPr>
                  <w:rFonts w:ascii="Arial" w:eastAsia="Times New Roman" w:hAnsi="Arial" w:cs="Arial"/>
                  <w:color w:val="000000"/>
                  <w:sz w:val="18"/>
                  <w:szCs w:val="18"/>
                  <w:rPrChange w:id="1276" w:author="Sergey Ikonin" w:date="2018-09-30T05:26:00Z">
                    <w:rPr/>
                  </w:rPrChange>
                </w:rPr>
                <w:t>#VALUE!</w:t>
              </w:r>
            </w:ins>
          </w:p>
        </w:tc>
        <w:tc>
          <w:tcPr>
            <w:tcW w:w="1060" w:type="dxa"/>
            <w:tcBorders>
              <w:top w:val="nil"/>
              <w:left w:val="nil"/>
              <w:bottom w:val="nil"/>
              <w:right w:val="single" w:sz="4" w:space="0" w:color="auto"/>
            </w:tcBorders>
            <w:shd w:val="clear" w:color="auto" w:fill="auto"/>
            <w:noWrap/>
            <w:vAlign w:val="center"/>
            <w:hideMark/>
          </w:tcPr>
          <w:p w14:paraId="66E586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Sergey Ikonin" w:date="2018-09-30T05:26:00Z"/>
                <w:rFonts w:ascii="Arial" w:eastAsia="Times New Roman" w:hAnsi="Arial" w:cs="Arial"/>
                <w:color w:val="000000"/>
                <w:sz w:val="18"/>
                <w:szCs w:val="18"/>
                <w:rPrChange w:id="1278" w:author="Sergey Ikonin" w:date="2018-09-30T05:26:00Z">
                  <w:rPr>
                    <w:ins w:id="1279" w:author="Sergey Ikonin" w:date="2018-09-30T05:26:00Z"/>
                  </w:rPr>
                </w:rPrChange>
              </w:rPr>
              <w:pPrChange w:id="1280" w:author="Sergey Ikonin" w:date="2018-09-30T05:26:00Z">
                <w:pPr>
                  <w:jc w:val="center"/>
                </w:pPr>
              </w:pPrChange>
            </w:pPr>
            <w:ins w:id="1281" w:author="Sergey Ikonin" w:date="2018-09-30T05:26:00Z">
              <w:r w:rsidRPr="004F1ACB">
                <w:rPr>
                  <w:rFonts w:ascii="Arial" w:eastAsia="Times New Roman" w:hAnsi="Arial" w:cs="Arial"/>
                  <w:color w:val="000000"/>
                  <w:sz w:val="18"/>
                  <w:szCs w:val="18"/>
                  <w:rPrChange w:id="1282" w:author="Sergey Ikonin" w:date="2018-09-30T05:26:00Z">
                    <w:rPr/>
                  </w:rPrChange>
                </w:rPr>
                <w:t>#VALUE!</w:t>
              </w:r>
            </w:ins>
          </w:p>
        </w:tc>
        <w:tc>
          <w:tcPr>
            <w:tcW w:w="1060" w:type="dxa"/>
            <w:tcBorders>
              <w:top w:val="nil"/>
              <w:left w:val="nil"/>
              <w:bottom w:val="nil"/>
              <w:right w:val="nil"/>
            </w:tcBorders>
            <w:shd w:val="clear" w:color="auto" w:fill="auto"/>
            <w:noWrap/>
            <w:vAlign w:val="center"/>
            <w:hideMark/>
          </w:tcPr>
          <w:p w14:paraId="0E634B8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Sergey Ikonin" w:date="2018-09-30T05:26:00Z"/>
                <w:rFonts w:ascii="Arial" w:eastAsia="Times New Roman" w:hAnsi="Arial" w:cs="Arial"/>
                <w:color w:val="000000"/>
                <w:sz w:val="18"/>
                <w:szCs w:val="18"/>
                <w:rPrChange w:id="1284" w:author="Sergey Ikonin" w:date="2018-09-30T05:26:00Z">
                  <w:rPr>
                    <w:ins w:id="1285" w:author="Sergey Ikonin" w:date="2018-09-30T05:26:00Z"/>
                  </w:rPr>
                </w:rPrChange>
              </w:rPr>
              <w:pPrChange w:id="1286" w:author="Sergey Ikonin" w:date="2018-09-30T05:26:00Z">
                <w:pPr>
                  <w:jc w:val="center"/>
                </w:pPr>
              </w:pPrChange>
            </w:pPr>
            <w:ins w:id="1287" w:author="Sergey Ikonin" w:date="2018-09-30T05:26:00Z">
              <w:r w:rsidRPr="004F1ACB">
                <w:rPr>
                  <w:rFonts w:ascii="Arial" w:eastAsia="Times New Roman" w:hAnsi="Arial" w:cs="Arial"/>
                  <w:color w:val="000000"/>
                  <w:sz w:val="18"/>
                  <w:szCs w:val="18"/>
                  <w:rPrChange w:id="1288" w:author="Sergey Ikonin" w:date="2018-09-30T05:26:00Z">
                    <w:rPr/>
                  </w:rPrChange>
                </w:rPr>
                <w:t>#VALUE!</w:t>
              </w:r>
            </w:ins>
          </w:p>
        </w:tc>
        <w:tc>
          <w:tcPr>
            <w:tcW w:w="1060" w:type="dxa"/>
            <w:tcBorders>
              <w:top w:val="nil"/>
              <w:left w:val="nil"/>
              <w:bottom w:val="nil"/>
              <w:right w:val="single" w:sz="8" w:space="0" w:color="auto"/>
            </w:tcBorders>
            <w:shd w:val="clear" w:color="auto" w:fill="auto"/>
            <w:noWrap/>
            <w:vAlign w:val="center"/>
            <w:hideMark/>
          </w:tcPr>
          <w:p w14:paraId="1254856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Sergey Ikonin" w:date="2018-09-30T05:26:00Z"/>
                <w:rFonts w:ascii="Arial" w:eastAsia="Times New Roman" w:hAnsi="Arial" w:cs="Arial"/>
                <w:color w:val="000000"/>
                <w:sz w:val="18"/>
                <w:szCs w:val="18"/>
                <w:rPrChange w:id="1290" w:author="Sergey Ikonin" w:date="2018-09-30T05:26:00Z">
                  <w:rPr>
                    <w:ins w:id="1291" w:author="Sergey Ikonin" w:date="2018-09-30T05:26:00Z"/>
                  </w:rPr>
                </w:rPrChange>
              </w:rPr>
              <w:pPrChange w:id="1292" w:author="Sergey Ikonin" w:date="2018-09-30T05:26:00Z">
                <w:pPr>
                  <w:jc w:val="center"/>
                </w:pPr>
              </w:pPrChange>
            </w:pPr>
            <w:ins w:id="1293" w:author="Sergey Ikonin" w:date="2018-09-30T05:26:00Z">
              <w:r w:rsidRPr="004F1ACB">
                <w:rPr>
                  <w:rFonts w:ascii="Arial" w:eastAsia="Times New Roman" w:hAnsi="Arial" w:cs="Arial"/>
                  <w:color w:val="000000"/>
                  <w:sz w:val="18"/>
                  <w:szCs w:val="18"/>
                  <w:rPrChange w:id="1294" w:author="Sergey Ikonin" w:date="2018-09-30T05:26:00Z">
                    <w:rPr/>
                  </w:rPrChange>
                </w:rPr>
                <w:t>#VALUE!</w:t>
              </w:r>
            </w:ins>
          </w:p>
        </w:tc>
      </w:tr>
      <w:tr w:rsidR="004F1ACB" w:rsidRPr="004F1ACB" w14:paraId="33F62AB0" w14:textId="77777777" w:rsidTr="00B6247C">
        <w:trPr>
          <w:divId w:val="722950785"/>
          <w:trHeight w:val="255"/>
          <w:jc w:val="center"/>
          <w:ins w:id="1295"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B5348A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Sergey Ikonin" w:date="2018-09-30T05:26:00Z"/>
                <w:rFonts w:ascii="Arial" w:eastAsia="Times New Roman" w:hAnsi="Arial" w:cs="Arial"/>
                <w:color w:val="000000"/>
                <w:sz w:val="18"/>
                <w:szCs w:val="18"/>
                <w:rPrChange w:id="1297" w:author="Sergey Ikonin" w:date="2018-09-30T05:26:00Z">
                  <w:rPr>
                    <w:ins w:id="1298" w:author="Sergey Ikonin" w:date="2018-09-30T05:26:00Z"/>
                  </w:rPr>
                </w:rPrChange>
              </w:rPr>
              <w:pPrChange w:id="1299" w:author="Sergey Ikonin" w:date="2018-09-30T05:26:00Z">
                <w:pPr>
                  <w:jc w:val="center"/>
                </w:pPr>
              </w:pPrChange>
            </w:pPr>
            <w:ins w:id="1300" w:author="Sergey Ikonin" w:date="2018-09-30T05:26:00Z">
              <w:r w:rsidRPr="004F1ACB">
                <w:rPr>
                  <w:rFonts w:ascii="Arial" w:eastAsia="Times New Roman" w:hAnsi="Arial" w:cs="Arial"/>
                  <w:color w:val="000000"/>
                  <w:sz w:val="18"/>
                  <w:szCs w:val="18"/>
                  <w:rPrChange w:id="1301"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1517003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Sergey Ikonin" w:date="2018-09-30T05:26:00Z"/>
                <w:rFonts w:ascii="Arial" w:eastAsia="Times New Roman" w:hAnsi="Arial" w:cs="Arial"/>
                <w:color w:val="000000"/>
                <w:sz w:val="18"/>
                <w:szCs w:val="18"/>
                <w:rPrChange w:id="1303" w:author="Sergey Ikonin" w:date="2018-09-30T05:26:00Z">
                  <w:rPr>
                    <w:ins w:id="1304" w:author="Sergey Ikonin" w:date="2018-09-30T05:26:00Z"/>
                  </w:rPr>
                </w:rPrChange>
              </w:rPr>
              <w:pPrChange w:id="1305" w:author="Sergey Ikonin" w:date="2018-09-30T05:26:00Z">
                <w:pPr>
                  <w:jc w:val="center"/>
                </w:pPr>
              </w:pPrChange>
            </w:pPr>
            <w:ins w:id="1306" w:author="Sergey Ikonin" w:date="2018-09-30T05:26:00Z">
              <w:r w:rsidRPr="004F1ACB">
                <w:rPr>
                  <w:rFonts w:ascii="Arial" w:eastAsia="Times New Roman" w:hAnsi="Arial" w:cs="Arial"/>
                  <w:color w:val="000000"/>
                  <w:sz w:val="18"/>
                  <w:szCs w:val="18"/>
                  <w:rPrChange w:id="1307" w:author="Sergey Ikonin" w:date="2018-09-30T05:26:00Z">
                    <w:rPr/>
                  </w:rPrChange>
                </w:rPr>
                <w:t>-0.83%</w:t>
              </w:r>
            </w:ins>
          </w:p>
        </w:tc>
        <w:tc>
          <w:tcPr>
            <w:tcW w:w="1060" w:type="dxa"/>
            <w:tcBorders>
              <w:top w:val="nil"/>
              <w:left w:val="nil"/>
              <w:bottom w:val="nil"/>
              <w:right w:val="nil"/>
            </w:tcBorders>
            <w:shd w:val="clear" w:color="auto" w:fill="auto"/>
            <w:noWrap/>
            <w:vAlign w:val="center"/>
            <w:hideMark/>
          </w:tcPr>
          <w:p w14:paraId="2E6F234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Sergey Ikonin" w:date="2018-09-30T05:26:00Z"/>
                <w:rFonts w:ascii="Arial" w:eastAsia="Times New Roman" w:hAnsi="Arial" w:cs="Arial"/>
                <w:color w:val="000000"/>
                <w:sz w:val="18"/>
                <w:szCs w:val="18"/>
                <w:rPrChange w:id="1309" w:author="Sergey Ikonin" w:date="2018-09-30T05:26:00Z">
                  <w:rPr>
                    <w:ins w:id="1310" w:author="Sergey Ikonin" w:date="2018-09-30T05:26:00Z"/>
                  </w:rPr>
                </w:rPrChange>
              </w:rPr>
              <w:pPrChange w:id="1311" w:author="Sergey Ikonin" w:date="2018-09-30T05:26:00Z">
                <w:pPr>
                  <w:jc w:val="center"/>
                </w:pPr>
              </w:pPrChange>
            </w:pPr>
            <w:ins w:id="1312" w:author="Sergey Ikonin" w:date="2018-09-30T05:26:00Z">
              <w:r w:rsidRPr="004F1ACB">
                <w:rPr>
                  <w:rFonts w:ascii="Arial" w:eastAsia="Times New Roman" w:hAnsi="Arial" w:cs="Arial"/>
                  <w:color w:val="000000"/>
                  <w:sz w:val="18"/>
                  <w:szCs w:val="18"/>
                  <w:rPrChange w:id="1313" w:author="Sergey Ikonin" w:date="2018-09-30T05:26:00Z">
                    <w:rPr/>
                  </w:rPrChange>
                </w:rPr>
                <w:t>0.24%</w:t>
              </w:r>
            </w:ins>
          </w:p>
        </w:tc>
        <w:tc>
          <w:tcPr>
            <w:tcW w:w="1060" w:type="dxa"/>
            <w:tcBorders>
              <w:top w:val="nil"/>
              <w:left w:val="nil"/>
              <w:bottom w:val="nil"/>
              <w:right w:val="single" w:sz="4" w:space="0" w:color="auto"/>
            </w:tcBorders>
            <w:shd w:val="clear" w:color="auto" w:fill="auto"/>
            <w:noWrap/>
            <w:vAlign w:val="center"/>
            <w:hideMark/>
          </w:tcPr>
          <w:p w14:paraId="78A84B1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Sergey Ikonin" w:date="2018-09-30T05:26:00Z"/>
                <w:rFonts w:ascii="Arial" w:eastAsia="Times New Roman" w:hAnsi="Arial" w:cs="Arial"/>
                <w:color w:val="000000"/>
                <w:sz w:val="18"/>
                <w:szCs w:val="18"/>
                <w:rPrChange w:id="1315" w:author="Sergey Ikonin" w:date="2018-09-30T05:26:00Z">
                  <w:rPr>
                    <w:ins w:id="1316" w:author="Sergey Ikonin" w:date="2018-09-30T05:26:00Z"/>
                  </w:rPr>
                </w:rPrChange>
              </w:rPr>
              <w:pPrChange w:id="1317" w:author="Sergey Ikonin" w:date="2018-09-30T05:26:00Z">
                <w:pPr>
                  <w:jc w:val="center"/>
                </w:pPr>
              </w:pPrChange>
            </w:pPr>
            <w:ins w:id="1318" w:author="Sergey Ikonin" w:date="2018-09-30T05:26:00Z">
              <w:r w:rsidRPr="004F1ACB">
                <w:rPr>
                  <w:rFonts w:ascii="Arial" w:eastAsia="Times New Roman" w:hAnsi="Arial" w:cs="Arial"/>
                  <w:color w:val="000000"/>
                  <w:sz w:val="18"/>
                  <w:szCs w:val="18"/>
                  <w:rPrChange w:id="1319" w:author="Sergey Ikonin" w:date="2018-09-30T05:26:00Z">
                    <w:rPr/>
                  </w:rPrChange>
                </w:rPr>
                <w:t>0.51%</w:t>
              </w:r>
            </w:ins>
          </w:p>
        </w:tc>
        <w:tc>
          <w:tcPr>
            <w:tcW w:w="1060" w:type="dxa"/>
            <w:tcBorders>
              <w:top w:val="nil"/>
              <w:left w:val="nil"/>
              <w:bottom w:val="nil"/>
              <w:right w:val="nil"/>
            </w:tcBorders>
            <w:shd w:val="clear" w:color="auto" w:fill="auto"/>
            <w:noWrap/>
            <w:vAlign w:val="center"/>
            <w:hideMark/>
          </w:tcPr>
          <w:p w14:paraId="6B552FA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Sergey Ikonin" w:date="2018-09-30T05:26:00Z"/>
                <w:rFonts w:ascii="Arial" w:eastAsia="Times New Roman" w:hAnsi="Arial" w:cs="Arial"/>
                <w:color w:val="000000"/>
                <w:sz w:val="18"/>
                <w:szCs w:val="18"/>
                <w:rPrChange w:id="1321" w:author="Sergey Ikonin" w:date="2018-09-30T05:26:00Z">
                  <w:rPr>
                    <w:ins w:id="1322" w:author="Sergey Ikonin" w:date="2018-09-30T05:26:00Z"/>
                  </w:rPr>
                </w:rPrChange>
              </w:rPr>
              <w:pPrChange w:id="1323" w:author="Sergey Ikonin" w:date="2018-09-30T05:26:00Z">
                <w:pPr>
                  <w:jc w:val="center"/>
                </w:pPr>
              </w:pPrChange>
            </w:pPr>
            <w:ins w:id="1324" w:author="Sergey Ikonin" w:date="2018-09-30T05:26:00Z">
              <w:r w:rsidRPr="004F1ACB">
                <w:rPr>
                  <w:rFonts w:ascii="Arial" w:eastAsia="Times New Roman" w:hAnsi="Arial" w:cs="Arial"/>
                  <w:color w:val="000000"/>
                  <w:sz w:val="18"/>
                  <w:szCs w:val="18"/>
                  <w:rPrChange w:id="1325" w:author="Sergey Ikonin" w:date="2018-09-30T05:26:00Z">
                    <w:rPr/>
                  </w:rPrChange>
                </w:rPr>
                <w:t>105%</w:t>
              </w:r>
            </w:ins>
          </w:p>
        </w:tc>
        <w:tc>
          <w:tcPr>
            <w:tcW w:w="1060" w:type="dxa"/>
            <w:tcBorders>
              <w:top w:val="nil"/>
              <w:left w:val="nil"/>
              <w:bottom w:val="nil"/>
              <w:right w:val="single" w:sz="8" w:space="0" w:color="auto"/>
            </w:tcBorders>
            <w:shd w:val="clear" w:color="auto" w:fill="auto"/>
            <w:noWrap/>
            <w:vAlign w:val="center"/>
            <w:hideMark/>
          </w:tcPr>
          <w:p w14:paraId="3E112CF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Sergey Ikonin" w:date="2018-09-30T05:26:00Z"/>
                <w:rFonts w:ascii="Arial" w:eastAsia="Times New Roman" w:hAnsi="Arial" w:cs="Arial"/>
                <w:color w:val="000000"/>
                <w:sz w:val="18"/>
                <w:szCs w:val="18"/>
                <w:rPrChange w:id="1327" w:author="Sergey Ikonin" w:date="2018-09-30T05:26:00Z">
                  <w:rPr>
                    <w:ins w:id="1328" w:author="Sergey Ikonin" w:date="2018-09-30T05:26:00Z"/>
                  </w:rPr>
                </w:rPrChange>
              </w:rPr>
              <w:pPrChange w:id="1329" w:author="Sergey Ikonin" w:date="2018-09-30T05:26:00Z">
                <w:pPr>
                  <w:jc w:val="center"/>
                </w:pPr>
              </w:pPrChange>
            </w:pPr>
            <w:ins w:id="1330" w:author="Sergey Ikonin" w:date="2018-09-30T05:26:00Z">
              <w:r w:rsidRPr="004F1ACB">
                <w:rPr>
                  <w:rFonts w:ascii="Arial" w:eastAsia="Times New Roman" w:hAnsi="Arial" w:cs="Arial"/>
                  <w:color w:val="000000"/>
                  <w:sz w:val="18"/>
                  <w:szCs w:val="18"/>
                  <w:rPrChange w:id="1331" w:author="Sergey Ikonin" w:date="2018-09-30T05:26:00Z">
                    <w:rPr/>
                  </w:rPrChange>
                </w:rPr>
                <w:t>105%</w:t>
              </w:r>
            </w:ins>
          </w:p>
        </w:tc>
      </w:tr>
      <w:tr w:rsidR="004F1ACB" w:rsidRPr="004F1ACB" w14:paraId="1C6981DD" w14:textId="77777777" w:rsidTr="00B6247C">
        <w:trPr>
          <w:divId w:val="722950785"/>
          <w:trHeight w:val="255"/>
          <w:jc w:val="center"/>
          <w:ins w:id="1332"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5D075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Sergey Ikonin" w:date="2018-09-30T05:26:00Z"/>
                <w:rFonts w:ascii="Arial" w:eastAsia="Times New Roman" w:hAnsi="Arial" w:cs="Arial"/>
                <w:color w:val="000000"/>
                <w:sz w:val="18"/>
                <w:szCs w:val="18"/>
                <w:rPrChange w:id="1334" w:author="Sergey Ikonin" w:date="2018-09-30T05:26:00Z">
                  <w:rPr>
                    <w:ins w:id="1335" w:author="Sergey Ikonin" w:date="2018-09-30T05:26:00Z"/>
                  </w:rPr>
                </w:rPrChange>
              </w:rPr>
              <w:pPrChange w:id="1336" w:author="Sergey Ikonin" w:date="2018-09-30T05:26:00Z">
                <w:pPr>
                  <w:jc w:val="center"/>
                </w:pPr>
              </w:pPrChange>
            </w:pPr>
            <w:ins w:id="1337" w:author="Sergey Ikonin" w:date="2018-09-30T05:26:00Z">
              <w:r w:rsidRPr="004F1ACB">
                <w:rPr>
                  <w:rFonts w:ascii="Arial" w:eastAsia="Times New Roman" w:hAnsi="Arial" w:cs="Arial"/>
                  <w:color w:val="000000"/>
                  <w:sz w:val="18"/>
                  <w:szCs w:val="18"/>
                  <w:rPrChange w:id="1338"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293ABD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Sergey Ikonin" w:date="2018-09-30T05:26:00Z"/>
                <w:rFonts w:ascii="Arial" w:eastAsia="Times New Roman" w:hAnsi="Arial" w:cs="Arial"/>
                <w:color w:val="000000"/>
                <w:sz w:val="18"/>
                <w:szCs w:val="18"/>
                <w:rPrChange w:id="1340" w:author="Sergey Ikonin" w:date="2018-09-30T05:26:00Z">
                  <w:rPr>
                    <w:ins w:id="1341" w:author="Sergey Ikonin" w:date="2018-09-30T05:26:00Z"/>
                  </w:rPr>
                </w:rPrChange>
              </w:rPr>
              <w:pPrChange w:id="1342" w:author="Sergey Ikonin" w:date="2018-09-30T05:26:00Z">
                <w:pPr>
                  <w:jc w:val="center"/>
                </w:pPr>
              </w:pPrChange>
            </w:pPr>
            <w:ins w:id="1343" w:author="Sergey Ikonin" w:date="2018-09-30T05:26:00Z">
              <w:r w:rsidRPr="004F1ACB">
                <w:rPr>
                  <w:rFonts w:ascii="Arial" w:eastAsia="Times New Roman" w:hAnsi="Arial" w:cs="Arial"/>
                  <w:color w:val="000000"/>
                  <w:sz w:val="18"/>
                  <w:szCs w:val="18"/>
                  <w:rPrChange w:id="1344" w:author="Sergey Ikonin" w:date="2018-09-30T05:26:00Z">
                    <w:rPr/>
                  </w:rPrChange>
                </w:rPr>
                <w:t>-0.56%</w:t>
              </w:r>
            </w:ins>
          </w:p>
        </w:tc>
        <w:tc>
          <w:tcPr>
            <w:tcW w:w="1060" w:type="dxa"/>
            <w:tcBorders>
              <w:top w:val="nil"/>
              <w:left w:val="nil"/>
              <w:bottom w:val="nil"/>
              <w:right w:val="nil"/>
            </w:tcBorders>
            <w:shd w:val="clear" w:color="auto" w:fill="auto"/>
            <w:noWrap/>
            <w:vAlign w:val="center"/>
            <w:hideMark/>
          </w:tcPr>
          <w:p w14:paraId="4D8C523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Sergey Ikonin" w:date="2018-09-30T05:26:00Z"/>
                <w:rFonts w:ascii="Arial" w:eastAsia="Times New Roman" w:hAnsi="Arial" w:cs="Arial"/>
                <w:color w:val="000000"/>
                <w:sz w:val="18"/>
                <w:szCs w:val="18"/>
                <w:rPrChange w:id="1346" w:author="Sergey Ikonin" w:date="2018-09-30T05:26:00Z">
                  <w:rPr>
                    <w:ins w:id="1347" w:author="Sergey Ikonin" w:date="2018-09-30T05:26:00Z"/>
                  </w:rPr>
                </w:rPrChange>
              </w:rPr>
              <w:pPrChange w:id="1348" w:author="Sergey Ikonin" w:date="2018-09-30T05:26:00Z">
                <w:pPr>
                  <w:jc w:val="center"/>
                </w:pPr>
              </w:pPrChange>
            </w:pPr>
            <w:ins w:id="1349" w:author="Sergey Ikonin" w:date="2018-09-30T05:26:00Z">
              <w:r w:rsidRPr="004F1ACB">
                <w:rPr>
                  <w:rFonts w:ascii="Arial" w:eastAsia="Times New Roman" w:hAnsi="Arial" w:cs="Arial"/>
                  <w:color w:val="000000"/>
                  <w:sz w:val="18"/>
                  <w:szCs w:val="18"/>
                  <w:rPrChange w:id="1350" w:author="Sergey Ikonin" w:date="2018-09-30T05:26:00Z">
                    <w:rPr/>
                  </w:rPrChange>
                </w:rPr>
                <w:t>1.39%</w:t>
              </w:r>
            </w:ins>
          </w:p>
        </w:tc>
        <w:tc>
          <w:tcPr>
            <w:tcW w:w="1060" w:type="dxa"/>
            <w:tcBorders>
              <w:top w:val="nil"/>
              <w:left w:val="nil"/>
              <w:bottom w:val="nil"/>
              <w:right w:val="single" w:sz="4" w:space="0" w:color="auto"/>
            </w:tcBorders>
            <w:shd w:val="clear" w:color="auto" w:fill="auto"/>
            <w:noWrap/>
            <w:vAlign w:val="center"/>
            <w:hideMark/>
          </w:tcPr>
          <w:p w14:paraId="1B3A1DA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Sergey Ikonin" w:date="2018-09-30T05:26:00Z"/>
                <w:rFonts w:ascii="Arial" w:eastAsia="Times New Roman" w:hAnsi="Arial" w:cs="Arial"/>
                <w:color w:val="000000"/>
                <w:sz w:val="18"/>
                <w:szCs w:val="18"/>
                <w:rPrChange w:id="1352" w:author="Sergey Ikonin" w:date="2018-09-30T05:26:00Z">
                  <w:rPr>
                    <w:ins w:id="1353" w:author="Sergey Ikonin" w:date="2018-09-30T05:26:00Z"/>
                  </w:rPr>
                </w:rPrChange>
              </w:rPr>
              <w:pPrChange w:id="1354" w:author="Sergey Ikonin" w:date="2018-09-30T05:26:00Z">
                <w:pPr>
                  <w:jc w:val="center"/>
                </w:pPr>
              </w:pPrChange>
            </w:pPr>
            <w:ins w:id="1355" w:author="Sergey Ikonin" w:date="2018-09-30T05:26:00Z">
              <w:r w:rsidRPr="004F1ACB">
                <w:rPr>
                  <w:rFonts w:ascii="Arial" w:eastAsia="Times New Roman" w:hAnsi="Arial" w:cs="Arial"/>
                  <w:color w:val="000000"/>
                  <w:sz w:val="18"/>
                  <w:szCs w:val="18"/>
                  <w:rPrChange w:id="1356" w:author="Sergey Ikonin" w:date="2018-09-30T05:26:00Z">
                    <w:rPr/>
                  </w:rPrChange>
                </w:rPr>
                <w:t>0.97%</w:t>
              </w:r>
            </w:ins>
          </w:p>
        </w:tc>
        <w:tc>
          <w:tcPr>
            <w:tcW w:w="1060" w:type="dxa"/>
            <w:tcBorders>
              <w:top w:val="nil"/>
              <w:left w:val="nil"/>
              <w:bottom w:val="nil"/>
              <w:right w:val="nil"/>
            </w:tcBorders>
            <w:shd w:val="clear" w:color="auto" w:fill="auto"/>
            <w:noWrap/>
            <w:vAlign w:val="center"/>
            <w:hideMark/>
          </w:tcPr>
          <w:p w14:paraId="1F90998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Sergey Ikonin" w:date="2018-09-30T05:26:00Z"/>
                <w:rFonts w:ascii="Arial" w:eastAsia="Times New Roman" w:hAnsi="Arial" w:cs="Arial"/>
                <w:color w:val="000000"/>
                <w:sz w:val="18"/>
                <w:szCs w:val="18"/>
                <w:rPrChange w:id="1358" w:author="Sergey Ikonin" w:date="2018-09-30T05:26:00Z">
                  <w:rPr>
                    <w:ins w:id="1359" w:author="Sergey Ikonin" w:date="2018-09-30T05:26:00Z"/>
                  </w:rPr>
                </w:rPrChange>
              </w:rPr>
              <w:pPrChange w:id="1360" w:author="Sergey Ikonin" w:date="2018-09-30T05:26:00Z">
                <w:pPr>
                  <w:jc w:val="center"/>
                </w:pPr>
              </w:pPrChange>
            </w:pPr>
            <w:ins w:id="1361" w:author="Sergey Ikonin" w:date="2018-09-30T05:26:00Z">
              <w:r w:rsidRPr="004F1ACB">
                <w:rPr>
                  <w:rFonts w:ascii="Arial" w:eastAsia="Times New Roman" w:hAnsi="Arial" w:cs="Arial"/>
                  <w:color w:val="000000"/>
                  <w:sz w:val="18"/>
                  <w:szCs w:val="18"/>
                  <w:rPrChange w:id="1362" w:author="Sergey Ikonin" w:date="2018-09-30T05:26:00Z">
                    <w:rPr/>
                  </w:rPrChange>
                </w:rPr>
                <w:t>102%</w:t>
              </w:r>
            </w:ins>
          </w:p>
        </w:tc>
        <w:tc>
          <w:tcPr>
            <w:tcW w:w="1060" w:type="dxa"/>
            <w:tcBorders>
              <w:top w:val="nil"/>
              <w:left w:val="nil"/>
              <w:bottom w:val="nil"/>
              <w:right w:val="single" w:sz="8" w:space="0" w:color="auto"/>
            </w:tcBorders>
            <w:shd w:val="clear" w:color="auto" w:fill="auto"/>
            <w:noWrap/>
            <w:vAlign w:val="center"/>
            <w:hideMark/>
          </w:tcPr>
          <w:p w14:paraId="095EFF0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Sergey Ikonin" w:date="2018-09-30T05:26:00Z"/>
                <w:rFonts w:ascii="Arial" w:eastAsia="Times New Roman" w:hAnsi="Arial" w:cs="Arial"/>
                <w:color w:val="000000"/>
                <w:sz w:val="18"/>
                <w:szCs w:val="18"/>
                <w:rPrChange w:id="1364" w:author="Sergey Ikonin" w:date="2018-09-30T05:26:00Z">
                  <w:rPr>
                    <w:ins w:id="1365" w:author="Sergey Ikonin" w:date="2018-09-30T05:26:00Z"/>
                  </w:rPr>
                </w:rPrChange>
              </w:rPr>
              <w:pPrChange w:id="1366" w:author="Sergey Ikonin" w:date="2018-09-30T05:26:00Z">
                <w:pPr>
                  <w:jc w:val="center"/>
                </w:pPr>
              </w:pPrChange>
            </w:pPr>
            <w:ins w:id="1367" w:author="Sergey Ikonin" w:date="2018-09-30T05:26:00Z">
              <w:r w:rsidRPr="004F1ACB">
                <w:rPr>
                  <w:rFonts w:ascii="Arial" w:eastAsia="Times New Roman" w:hAnsi="Arial" w:cs="Arial"/>
                  <w:color w:val="000000"/>
                  <w:sz w:val="18"/>
                  <w:szCs w:val="18"/>
                  <w:rPrChange w:id="1368" w:author="Sergey Ikonin" w:date="2018-09-30T05:26:00Z">
                    <w:rPr/>
                  </w:rPrChange>
                </w:rPr>
                <w:t>102%</w:t>
              </w:r>
            </w:ins>
          </w:p>
        </w:tc>
      </w:tr>
      <w:tr w:rsidR="004F1ACB" w:rsidRPr="004F1ACB" w14:paraId="3BB805E4" w14:textId="77777777" w:rsidTr="00B6247C">
        <w:trPr>
          <w:divId w:val="722950785"/>
          <w:trHeight w:val="255"/>
          <w:jc w:val="center"/>
          <w:ins w:id="1369"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7AD1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Sergey Ikonin" w:date="2018-09-30T05:26:00Z"/>
                <w:rFonts w:ascii="Arial" w:eastAsia="Times New Roman" w:hAnsi="Arial" w:cs="Arial"/>
                <w:b/>
                <w:bCs/>
                <w:color w:val="000000"/>
                <w:sz w:val="18"/>
                <w:szCs w:val="18"/>
                <w:rPrChange w:id="1371" w:author="Sergey Ikonin" w:date="2018-09-30T05:26:00Z">
                  <w:rPr>
                    <w:ins w:id="1372" w:author="Sergey Ikonin" w:date="2018-09-30T05:26:00Z"/>
                  </w:rPr>
                </w:rPrChange>
              </w:rPr>
              <w:pPrChange w:id="1373" w:author="Sergey Ikonin" w:date="2018-09-30T05:26:00Z">
                <w:pPr>
                  <w:jc w:val="center"/>
                </w:pPr>
              </w:pPrChange>
            </w:pPr>
            <w:ins w:id="1374" w:author="Sergey Ikonin" w:date="2018-09-30T05:26:00Z">
              <w:r w:rsidRPr="004F1ACB">
                <w:rPr>
                  <w:rFonts w:ascii="Arial" w:eastAsia="Times New Roman" w:hAnsi="Arial" w:cs="Arial"/>
                  <w:b/>
                  <w:bCs/>
                  <w:color w:val="000000"/>
                  <w:sz w:val="18"/>
                  <w:szCs w:val="18"/>
                  <w:rPrChange w:id="1375"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
          <w:p w14:paraId="39A9035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Sergey Ikonin" w:date="2018-09-30T05:26:00Z"/>
                <w:rFonts w:ascii="Arial" w:eastAsia="Times New Roman" w:hAnsi="Arial" w:cs="Arial"/>
                <w:color w:val="000000"/>
                <w:sz w:val="18"/>
                <w:szCs w:val="18"/>
                <w:rPrChange w:id="1377" w:author="Sergey Ikonin" w:date="2018-09-30T05:26:00Z">
                  <w:rPr>
                    <w:ins w:id="1378" w:author="Sergey Ikonin" w:date="2018-09-30T05:26:00Z"/>
                  </w:rPr>
                </w:rPrChange>
              </w:rPr>
              <w:pPrChange w:id="1379" w:author="Sergey Ikonin" w:date="2018-09-30T05:26:00Z">
                <w:pPr>
                  <w:jc w:val="center"/>
                </w:pPr>
              </w:pPrChange>
            </w:pPr>
            <w:ins w:id="1380" w:author="Sergey Ikonin" w:date="2018-09-30T05:26:00Z">
              <w:r w:rsidRPr="004F1ACB">
                <w:rPr>
                  <w:rFonts w:ascii="Arial" w:eastAsia="Times New Roman" w:hAnsi="Arial" w:cs="Arial"/>
                  <w:color w:val="000000"/>
                  <w:sz w:val="18"/>
                  <w:szCs w:val="18"/>
                  <w:rPrChange w:id="1381"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
          <w:p w14:paraId="23F2A16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Sergey Ikonin" w:date="2018-09-30T05:26:00Z"/>
                <w:rFonts w:ascii="Arial" w:eastAsia="Times New Roman" w:hAnsi="Arial" w:cs="Arial"/>
                <w:color w:val="000000"/>
                <w:sz w:val="18"/>
                <w:szCs w:val="18"/>
                <w:rPrChange w:id="1383" w:author="Sergey Ikonin" w:date="2018-09-30T05:26:00Z">
                  <w:rPr>
                    <w:ins w:id="1384" w:author="Sergey Ikonin" w:date="2018-09-30T05:26:00Z"/>
                  </w:rPr>
                </w:rPrChange>
              </w:rPr>
              <w:pPrChange w:id="1385" w:author="Sergey Ikonin" w:date="2018-09-30T05:26:00Z">
                <w:pPr>
                  <w:jc w:val="center"/>
                </w:pPr>
              </w:pPrChange>
            </w:pPr>
            <w:ins w:id="1386" w:author="Sergey Ikonin" w:date="2018-09-30T05:26:00Z">
              <w:r w:rsidRPr="004F1ACB">
                <w:rPr>
                  <w:rFonts w:ascii="Arial" w:eastAsia="Times New Roman" w:hAnsi="Arial" w:cs="Arial"/>
                  <w:color w:val="000000"/>
                  <w:sz w:val="18"/>
                  <w:szCs w:val="18"/>
                  <w:rPrChange w:id="1387" w:author="Sergey Ikonin" w:date="2018-09-30T05:26:00Z">
                    <w:rPr/>
                  </w:rPrChange>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2E2618F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Sergey Ikonin" w:date="2018-09-30T05:26:00Z"/>
                <w:rFonts w:ascii="Arial" w:eastAsia="Times New Roman" w:hAnsi="Arial" w:cs="Arial"/>
                <w:color w:val="000000"/>
                <w:sz w:val="18"/>
                <w:szCs w:val="18"/>
                <w:rPrChange w:id="1389" w:author="Sergey Ikonin" w:date="2018-09-30T05:26:00Z">
                  <w:rPr>
                    <w:ins w:id="1390" w:author="Sergey Ikonin" w:date="2018-09-30T05:26:00Z"/>
                  </w:rPr>
                </w:rPrChange>
              </w:rPr>
              <w:pPrChange w:id="1391" w:author="Sergey Ikonin" w:date="2018-09-30T05:26:00Z">
                <w:pPr>
                  <w:jc w:val="center"/>
                </w:pPr>
              </w:pPrChange>
            </w:pPr>
            <w:ins w:id="1392" w:author="Sergey Ikonin" w:date="2018-09-30T05:26:00Z">
              <w:r w:rsidRPr="004F1ACB">
                <w:rPr>
                  <w:rFonts w:ascii="Arial" w:eastAsia="Times New Roman" w:hAnsi="Arial" w:cs="Arial"/>
                  <w:color w:val="000000"/>
                  <w:sz w:val="18"/>
                  <w:szCs w:val="18"/>
                  <w:rPrChange w:id="1393"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
          <w:p w14:paraId="0697EEC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Sergey Ikonin" w:date="2018-09-30T05:26:00Z"/>
                <w:rFonts w:ascii="Arial" w:eastAsia="Times New Roman" w:hAnsi="Arial" w:cs="Arial"/>
                <w:color w:val="000000"/>
                <w:sz w:val="18"/>
                <w:szCs w:val="18"/>
                <w:rPrChange w:id="1395" w:author="Sergey Ikonin" w:date="2018-09-30T05:26:00Z">
                  <w:rPr>
                    <w:ins w:id="1396" w:author="Sergey Ikonin" w:date="2018-09-30T05:26:00Z"/>
                  </w:rPr>
                </w:rPrChange>
              </w:rPr>
              <w:pPrChange w:id="1397" w:author="Sergey Ikonin" w:date="2018-09-30T05:26:00Z">
                <w:pPr>
                  <w:jc w:val="center"/>
                </w:pPr>
              </w:pPrChange>
            </w:pPr>
            <w:ins w:id="1398" w:author="Sergey Ikonin" w:date="2018-09-30T05:26:00Z">
              <w:r w:rsidRPr="004F1ACB">
                <w:rPr>
                  <w:rFonts w:ascii="Arial" w:eastAsia="Times New Roman" w:hAnsi="Arial" w:cs="Arial"/>
                  <w:color w:val="000000"/>
                  <w:sz w:val="18"/>
                  <w:szCs w:val="18"/>
                  <w:rPrChange w:id="1399" w:author="Sergey Ikonin" w:date="2018-09-30T05:26:00Z">
                    <w:rPr/>
                  </w:rPrChange>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0DB0339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Sergey Ikonin" w:date="2018-09-30T05:26:00Z"/>
                <w:rFonts w:ascii="Arial" w:eastAsia="Times New Roman" w:hAnsi="Arial" w:cs="Arial"/>
                <w:color w:val="000000"/>
                <w:sz w:val="18"/>
                <w:szCs w:val="18"/>
                <w:rPrChange w:id="1401" w:author="Sergey Ikonin" w:date="2018-09-30T05:26:00Z">
                  <w:rPr>
                    <w:ins w:id="1402" w:author="Sergey Ikonin" w:date="2018-09-30T05:26:00Z"/>
                  </w:rPr>
                </w:rPrChange>
              </w:rPr>
              <w:pPrChange w:id="1403" w:author="Sergey Ikonin" w:date="2018-09-30T05:26:00Z">
                <w:pPr>
                  <w:jc w:val="center"/>
                </w:pPr>
              </w:pPrChange>
            </w:pPr>
            <w:ins w:id="1404" w:author="Sergey Ikonin" w:date="2018-09-30T05:26:00Z">
              <w:r w:rsidRPr="004F1ACB">
                <w:rPr>
                  <w:rFonts w:ascii="Arial" w:eastAsia="Times New Roman" w:hAnsi="Arial" w:cs="Arial"/>
                  <w:color w:val="000000"/>
                  <w:sz w:val="18"/>
                  <w:szCs w:val="18"/>
                  <w:rPrChange w:id="1405" w:author="Sergey Ikonin" w:date="2018-09-30T05:26:00Z">
                    <w:rPr/>
                  </w:rPrChange>
                </w:rPr>
                <w:t>#VALUE!</w:t>
              </w:r>
            </w:ins>
          </w:p>
        </w:tc>
      </w:tr>
      <w:tr w:rsidR="004F1ACB" w:rsidRPr="004F1ACB" w14:paraId="4EFC12C7" w14:textId="77777777" w:rsidTr="00B6247C">
        <w:trPr>
          <w:divId w:val="722950785"/>
          <w:trHeight w:val="255"/>
          <w:jc w:val="center"/>
          <w:ins w:id="1406" w:author="Sergey Ikonin" w:date="2018-09-30T05:26:00Z"/>
        </w:trPr>
        <w:tc>
          <w:tcPr>
            <w:tcW w:w="1640" w:type="dxa"/>
            <w:tcBorders>
              <w:top w:val="single" w:sz="8" w:space="0" w:color="auto"/>
              <w:left w:val="single" w:sz="8" w:space="0" w:color="auto"/>
              <w:bottom w:val="nil"/>
              <w:right w:val="nil"/>
            </w:tcBorders>
            <w:shd w:val="clear" w:color="auto" w:fill="auto"/>
            <w:noWrap/>
            <w:vAlign w:val="center"/>
            <w:hideMark/>
          </w:tcPr>
          <w:p w14:paraId="1DC6D41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Sergey Ikonin" w:date="2018-09-30T05:26:00Z"/>
                <w:rFonts w:ascii="Arial" w:eastAsia="Times New Roman" w:hAnsi="Arial" w:cs="Arial"/>
                <w:color w:val="000000"/>
                <w:sz w:val="18"/>
                <w:szCs w:val="18"/>
                <w:rPrChange w:id="1408" w:author="Sergey Ikonin" w:date="2018-09-30T05:26:00Z">
                  <w:rPr>
                    <w:ins w:id="1409" w:author="Sergey Ikonin" w:date="2018-09-30T05:26:00Z"/>
                  </w:rPr>
                </w:rPrChange>
              </w:rPr>
              <w:pPrChange w:id="1410" w:author="Sergey Ikonin" w:date="2018-09-30T05:26:00Z">
                <w:pPr>
                  <w:jc w:val="center"/>
                </w:pPr>
              </w:pPrChange>
            </w:pPr>
            <w:ins w:id="1411" w:author="Sergey Ikonin" w:date="2018-09-30T05:26:00Z">
              <w:r w:rsidRPr="004F1ACB">
                <w:rPr>
                  <w:rFonts w:ascii="Arial" w:eastAsia="Times New Roman" w:hAnsi="Arial" w:cs="Arial"/>
                  <w:color w:val="000000"/>
                  <w:sz w:val="18"/>
                  <w:szCs w:val="18"/>
                  <w:rPrChange w:id="1412"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FC3758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Sergey Ikonin" w:date="2018-09-30T05:26:00Z"/>
                <w:rFonts w:ascii="Arial" w:eastAsia="Times New Roman" w:hAnsi="Arial" w:cs="Arial"/>
                <w:color w:val="000000"/>
                <w:sz w:val="18"/>
                <w:szCs w:val="18"/>
                <w:rPrChange w:id="1414" w:author="Sergey Ikonin" w:date="2018-09-30T05:26:00Z">
                  <w:rPr>
                    <w:ins w:id="1415" w:author="Sergey Ikonin" w:date="2018-09-30T05:26:00Z"/>
                  </w:rPr>
                </w:rPrChange>
              </w:rPr>
              <w:pPrChange w:id="1416" w:author="Sergey Ikonin" w:date="2018-09-30T05:26:00Z">
                <w:pPr>
                  <w:jc w:val="center"/>
                </w:pPr>
              </w:pPrChange>
            </w:pPr>
            <w:ins w:id="1417" w:author="Sergey Ikonin" w:date="2018-09-30T05:26:00Z">
              <w:r w:rsidRPr="004F1ACB">
                <w:rPr>
                  <w:rFonts w:ascii="Arial" w:eastAsia="Times New Roman" w:hAnsi="Arial" w:cs="Arial"/>
                  <w:color w:val="000000"/>
                  <w:sz w:val="18"/>
                  <w:szCs w:val="18"/>
                  <w:rPrChange w:id="1418" w:author="Sergey Ikonin" w:date="2018-09-30T05:26:00Z">
                    <w:rPr/>
                  </w:rPrChange>
                </w:rPr>
                <w:t>-0.99%</w:t>
              </w:r>
            </w:ins>
          </w:p>
        </w:tc>
        <w:tc>
          <w:tcPr>
            <w:tcW w:w="1060" w:type="dxa"/>
            <w:tcBorders>
              <w:top w:val="single" w:sz="8" w:space="0" w:color="auto"/>
              <w:left w:val="nil"/>
              <w:bottom w:val="nil"/>
              <w:right w:val="nil"/>
            </w:tcBorders>
            <w:shd w:val="clear" w:color="auto" w:fill="auto"/>
            <w:noWrap/>
            <w:vAlign w:val="center"/>
            <w:hideMark/>
          </w:tcPr>
          <w:p w14:paraId="387FDF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Sergey Ikonin" w:date="2018-09-30T05:26:00Z"/>
                <w:rFonts w:ascii="Arial" w:eastAsia="Times New Roman" w:hAnsi="Arial" w:cs="Arial"/>
                <w:color w:val="000000"/>
                <w:sz w:val="18"/>
                <w:szCs w:val="18"/>
                <w:rPrChange w:id="1420" w:author="Sergey Ikonin" w:date="2018-09-30T05:26:00Z">
                  <w:rPr>
                    <w:ins w:id="1421" w:author="Sergey Ikonin" w:date="2018-09-30T05:26:00Z"/>
                  </w:rPr>
                </w:rPrChange>
              </w:rPr>
              <w:pPrChange w:id="1422" w:author="Sergey Ikonin" w:date="2018-09-30T05:26:00Z">
                <w:pPr>
                  <w:jc w:val="center"/>
                </w:pPr>
              </w:pPrChange>
            </w:pPr>
            <w:ins w:id="1423" w:author="Sergey Ikonin" w:date="2018-09-30T05:26:00Z">
              <w:r w:rsidRPr="004F1ACB">
                <w:rPr>
                  <w:rFonts w:ascii="Arial" w:eastAsia="Times New Roman" w:hAnsi="Arial" w:cs="Arial"/>
                  <w:color w:val="000000"/>
                  <w:sz w:val="18"/>
                  <w:szCs w:val="18"/>
                  <w:rPrChange w:id="1424" w:author="Sergey Ikonin" w:date="2018-09-30T05:26:00Z">
                    <w:rPr/>
                  </w:rPrChange>
                </w:rPr>
                <w:t>0.17%</w:t>
              </w:r>
            </w:ins>
          </w:p>
        </w:tc>
        <w:tc>
          <w:tcPr>
            <w:tcW w:w="1060" w:type="dxa"/>
            <w:tcBorders>
              <w:top w:val="single" w:sz="8" w:space="0" w:color="auto"/>
              <w:left w:val="nil"/>
              <w:bottom w:val="nil"/>
              <w:right w:val="single" w:sz="4" w:space="0" w:color="auto"/>
            </w:tcBorders>
            <w:shd w:val="clear" w:color="auto" w:fill="auto"/>
            <w:noWrap/>
            <w:vAlign w:val="center"/>
            <w:hideMark/>
          </w:tcPr>
          <w:p w14:paraId="1CAB6BA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Sergey Ikonin" w:date="2018-09-30T05:26:00Z"/>
                <w:rFonts w:ascii="Arial" w:eastAsia="Times New Roman" w:hAnsi="Arial" w:cs="Arial"/>
                <w:color w:val="000000"/>
                <w:sz w:val="18"/>
                <w:szCs w:val="18"/>
                <w:rPrChange w:id="1426" w:author="Sergey Ikonin" w:date="2018-09-30T05:26:00Z">
                  <w:rPr>
                    <w:ins w:id="1427" w:author="Sergey Ikonin" w:date="2018-09-30T05:26:00Z"/>
                  </w:rPr>
                </w:rPrChange>
              </w:rPr>
              <w:pPrChange w:id="1428" w:author="Sergey Ikonin" w:date="2018-09-30T05:26:00Z">
                <w:pPr>
                  <w:jc w:val="center"/>
                </w:pPr>
              </w:pPrChange>
            </w:pPr>
            <w:ins w:id="1429" w:author="Sergey Ikonin" w:date="2018-09-30T05:26:00Z">
              <w:r w:rsidRPr="004F1ACB">
                <w:rPr>
                  <w:rFonts w:ascii="Arial" w:eastAsia="Times New Roman" w:hAnsi="Arial" w:cs="Arial"/>
                  <w:color w:val="000000"/>
                  <w:sz w:val="18"/>
                  <w:szCs w:val="18"/>
                  <w:rPrChange w:id="1430" w:author="Sergey Ikonin" w:date="2018-09-30T05:26:00Z">
                    <w:rPr/>
                  </w:rPrChange>
                </w:rPr>
                <w:t>1.06%</w:t>
              </w:r>
            </w:ins>
          </w:p>
        </w:tc>
        <w:tc>
          <w:tcPr>
            <w:tcW w:w="1060" w:type="dxa"/>
            <w:tcBorders>
              <w:top w:val="single" w:sz="8" w:space="0" w:color="auto"/>
              <w:left w:val="nil"/>
              <w:bottom w:val="nil"/>
              <w:right w:val="nil"/>
            </w:tcBorders>
            <w:shd w:val="clear" w:color="auto" w:fill="auto"/>
            <w:noWrap/>
            <w:vAlign w:val="center"/>
            <w:hideMark/>
          </w:tcPr>
          <w:p w14:paraId="774EE18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Sergey Ikonin" w:date="2018-09-30T05:26:00Z"/>
                <w:rFonts w:ascii="Arial" w:eastAsia="Times New Roman" w:hAnsi="Arial" w:cs="Arial"/>
                <w:color w:val="000000"/>
                <w:sz w:val="18"/>
                <w:szCs w:val="18"/>
                <w:rPrChange w:id="1432" w:author="Sergey Ikonin" w:date="2018-09-30T05:26:00Z">
                  <w:rPr>
                    <w:ins w:id="1433" w:author="Sergey Ikonin" w:date="2018-09-30T05:26:00Z"/>
                  </w:rPr>
                </w:rPrChange>
              </w:rPr>
              <w:pPrChange w:id="1434" w:author="Sergey Ikonin" w:date="2018-09-30T05:26:00Z">
                <w:pPr>
                  <w:jc w:val="center"/>
                </w:pPr>
              </w:pPrChange>
            </w:pPr>
            <w:ins w:id="1435" w:author="Sergey Ikonin" w:date="2018-09-30T05:26:00Z">
              <w:r w:rsidRPr="004F1ACB">
                <w:rPr>
                  <w:rFonts w:ascii="Arial" w:eastAsia="Times New Roman" w:hAnsi="Arial" w:cs="Arial"/>
                  <w:color w:val="000000"/>
                  <w:sz w:val="18"/>
                  <w:szCs w:val="18"/>
                  <w:rPrChange w:id="1436" w:author="Sergey Ikonin" w:date="2018-09-30T05:26:00Z">
                    <w:rPr/>
                  </w:rPrChange>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282FDB4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Sergey Ikonin" w:date="2018-09-30T05:26:00Z"/>
                <w:rFonts w:ascii="Arial" w:eastAsia="Times New Roman" w:hAnsi="Arial" w:cs="Arial"/>
                <w:color w:val="000000"/>
                <w:sz w:val="18"/>
                <w:szCs w:val="18"/>
                <w:rPrChange w:id="1438" w:author="Sergey Ikonin" w:date="2018-09-30T05:26:00Z">
                  <w:rPr>
                    <w:ins w:id="1439" w:author="Sergey Ikonin" w:date="2018-09-30T05:26:00Z"/>
                  </w:rPr>
                </w:rPrChange>
              </w:rPr>
              <w:pPrChange w:id="1440" w:author="Sergey Ikonin" w:date="2018-09-30T05:26:00Z">
                <w:pPr>
                  <w:jc w:val="center"/>
                </w:pPr>
              </w:pPrChange>
            </w:pPr>
            <w:ins w:id="1441" w:author="Sergey Ikonin" w:date="2018-09-30T05:26:00Z">
              <w:r w:rsidRPr="004F1ACB">
                <w:rPr>
                  <w:rFonts w:ascii="Arial" w:eastAsia="Times New Roman" w:hAnsi="Arial" w:cs="Arial"/>
                  <w:color w:val="000000"/>
                  <w:sz w:val="18"/>
                  <w:szCs w:val="18"/>
                  <w:rPrChange w:id="1442" w:author="Sergey Ikonin" w:date="2018-09-30T05:26:00Z">
                    <w:rPr/>
                  </w:rPrChange>
                </w:rPr>
                <w:t>103%</w:t>
              </w:r>
            </w:ins>
          </w:p>
        </w:tc>
      </w:tr>
      <w:tr w:rsidR="004F1ACB" w:rsidRPr="004F1ACB" w14:paraId="6A889876" w14:textId="77777777" w:rsidTr="00B6247C">
        <w:trPr>
          <w:divId w:val="722950785"/>
          <w:trHeight w:val="255"/>
          <w:jc w:val="center"/>
          <w:ins w:id="1443" w:author="Sergey Ikonin" w:date="2018-09-30T05:26:00Z"/>
        </w:trPr>
        <w:tc>
          <w:tcPr>
            <w:tcW w:w="1640" w:type="dxa"/>
            <w:tcBorders>
              <w:top w:val="nil"/>
              <w:left w:val="single" w:sz="8" w:space="0" w:color="auto"/>
              <w:bottom w:val="single" w:sz="8" w:space="0" w:color="auto"/>
              <w:right w:val="nil"/>
            </w:tcBorders>
            <w:shd w:val="clear" w:color="auto" w:fill="auto"/>
            <w:noWrap/>
            <w:vAlign w:val="center"/>
            <w:hideMark/>
          </w:tcPr>
          <w:p w14:paraId="376929E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Sergey Ikonin" w:date="2018-09-30T05:26:00Z"/>
                <w:rFonts w:ascii="Arial" w:eastAsia="Times New Roman" w:hAnsi="Arial" w:cs="Arial"/>
                <w:color w:val="000000"/>
                <w:sz w:val="18"/>
                <w:szCs w:val="18"/>
                <w:rPrChange w:id="1445" w:author="Sergey Ikonin" w:date="2018-09-30T05:26:00Z">
                  <w:rPr>
                    <w:ins w:id="1446" w:author="Sergey Ikonin" w:date="2018-09-30T05:26:00Z"/>
                  </w:rPr>
                </w:rPrChange>
              </w:rPr>
              <w:pPrChange w:id="1447" w:author="Sergey Ikonin" w:date="2018-09-30T05:26:00Z">
                <w:pPr>
                  <w:jc w:val="center"/>
                </w:pPr>
              </w:pPrChange>
            </w:pPr>
            <w:ins w:id="1448" w:author="Sergey Ikonin" w:date="2018-09-30T05:26:00Z">
              <w:r w:rsidRPr="004F1ACB">
                <w:rPr>
                  <w:rFonts w:ascii="Arial" w:eastAsia="Times New Roman" w:hAnsi="Arial" w:cs="Arial"/>
                  <w:color w:val="000000"/>
                  <w:sz w:val="18"/>
                  <w:szCs w:val="18"/>
                  <w:rPrChange w:id="1449"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
          <w:p w14:paraId="5879FD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Sergey Ikonin" w:date="2018-09-30T05:26:00Z"/>
                <w:rFonts w:ascii="Arial" w:eastAsia="Times New Roman" w:hAnsi="Arial" w:cs="Arial"/>
                <w:color w:val="000000"/>
                <w:sz w:val="18"/>
                <w:szCs w:val="18"/>
                <w:rPrChange w:id="1451" w:author="Sergey Ikonin" w:date="2018-09-30T05:26:00Z">
                  <w:rPr>
                    <w:ins w:id="1452" w:author="Sergey Ikonin" w:date="2018-09-30T05:26:00Z"/>
                  </w:rPr>
                </w:rPrChange>
              </w:rPr>
              <w:pPrChange w:id="1453" w:author="Sergey Ikonin" w:date="2018-09-30T05:26:00Z">
                <w:pPr>
                  <w:jc w:val="center"/>
                </w:pPr>
              </w:pPrChange>
            </w:pPr>
            <w:ins w:id="1454" w:author="Sergey Ikonin" w:date="2018-09-30T05:26:00Z">
              <w:r w:rsidRPr="004F1ACB">
                <w:rPr>
                  <w:rFonts w:ascii="Arial" w:eastAsia="Times New Roman" w:hAnsi="Arial" w:cs="Arial"/>
                  <w:color w:val="000000"/>
                  <w:sz w:val="18"/>
                  <w:szCs w:val="18"/>
                  <w:rPrChange w:id="1455" w:author="Sergey Ikonin" w:date="2018-09-30T05:26:00Z">
                    <w:rPr/>
                  </w:rPrChange>
                </w:rPr>
                <w:t>-0.74%</w:t>
              </w:r>
            </w:ins>
          </w:p>
        </w:tc>
        <w:tc>
          <w:tcPr>
            <w:tcW w:w="1060" w:type="dxa"/>
            <w:tcBorders>
              <w:top w:val="nil"/>
              <w:left w:val="nil"/>
              <w:bottom w:val="single" w:sz="8" w:space="0" w:color="auto"/>
              <w:right w:val="nil"/>
            </w:tcBorders>
            <w:shd w:val="clear" w:color="auto" w:fill="auto"/>
            <w:noWrap/>
            <w:vAlign w:val="center"/>
            <w:hideMark/>
          </w:tcPr>
          <w:p w14:paraId="5AEFBB6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Sergey Ikonin" w:date="2018-09-30T05:26:00Z"/>
                <w:rFonts w:ascii="Arial" w:eastAsia="Times New Roman" w:hAnsi="Arial" w:cs="Arial"/>
                <w:color w:val="000000"/>
                <w:sz w:val="18"/>
                <w:szCs w:val="18"/>
                <w:rPrChange w:id="1457" w:author="Sergey Ikonin" w:date="2018-09-30T05:26:00Z">
                  <w:rPr>
                    <w:ins w:id="1458" w:author="Sergey Ikonin" w:date="2018-09-30T05:26:00Z"/>
                  </w:rPr>
                </w:rPrChange>
              </w:rPr>
              <w:pPrChange w:id="1459" w:author="Sergey Ikonin" w:date="2018-09-30T05:26:00Z">
                <w:pPr>
                  <w:jc w:val="center"/>
                </w:pPr>
              </w:pPrChange>
            </w:pPr>
            <w:ins w:id="1460" w:author="Sergey Ikonin" w:date="2018-09-30T05:26:00Z">
              <w:r w:rsidRPr="004F1ACB">
                <w:rPr>
                  <w:rFonts w:ascii="Arial" w:eastAsia="Times New Roman" w:hAnsi="Arial" w:cs="Arial"/>
                  <w:color w:val="000000"/>
                  <w:sz w:val="18"/>
                  <w:szCs w:val="18"/>
                  <w:rPrChange w:id="1461" w:author="Sergey Ikonin" w:date="2018-09-30T05:26:00Z">
                    <w:rPr/>
                  </w:rPrChange>
                </w:rPr>
                <w:t>0.61%</w:t>
              </w:r>
            </w:ins>
          </w:p>
        </w:tc>
        <w:tc>
          <w:tcPr>
            <w:tcW w:w="1060" w:type="dxa"/>
            <w:tcBorders>
              <w:top w:val="nil"/>
              <w:left w:val="nil"/>
              <w:bottom w:val="single" w:sz="8" w:space="0" w:color="auto"/>
              <w:right w:val="single" w:sz="4" w:space="0" w:color="auto"/>
            </w:tcBorders>
            <w:shd w:val="clear" w:color="auto" w:fill="auto"/>
            <w:noWrap/>
            <w:vAlign w:val="center"/>
            <w:hideMark/>
          </w:tcPr>
          <w:p w14:paraId="39F4C93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Sergey Ikonin" w:date="2018-09-30T05:26:00Z"/>
                <w:rFonts w:ascii="Arial" w:eastAsia="Times New Roman" w:hAnsi="Arial" w:cs="Arial"/>
                <w:color w:val="000000"/>
                <w:sz w:val="18"/>
                <w:szCs w:val="18"/>
                <w:rPrChange w:id="1463" w:author="Sergey Ikonin" w:date="2018-09-30T05:26:00Z">
                  <w:rPr>
                    <w:ins w:id="1464" w:author="Sergey Ikonin" w:date="2018-09-30T05:26:00Z"/>
                  </w:rPr>
                </w:rPrChange>
              </w:rPr>
              <w:pPrChange w:id="1465" w:author="Sergey Ikonin" w:date="2018-09-30T05:26:00Z">
                <w:pPr>
                  <w:jc w:val="center"/>
                </w:pPr>
              </w:pPrChange>
            </w:pPr>
            <w:ins w:id="1466" w:author="Sergey Ikonin" w:date="2018-09-30T05:26:00Z">
              <w:r w:rsidRPr="004F1ACB">
                <w:rPr>
                  <w:rFonts w:ascii="Arial" w:eastAsia="Times New Roman" w:hAnsi="Arial" w:cs="Arial"/>
                  <w:color w:val="000000"/>
                  <w:sz w:val="18"/>
                  <w:szCs w:val="18"/>
                  <w:rPrChange w:id="1467" w:author="Sergey Ikonin" w:date="2018-09-30T05:26:00Z">
                    <w:rPr/>
                  </w:rPrChange>
                </w:rPr>
                <w:t>-0.15%</w:t>
              </w:r>
            </w:ins>
          </w:p>
        </w:tc>
        <w:tc>
          <w:tcPr>
            <w:tcW w:w="1060" w:type="dxa"/>
            <w:tcBorders>
              <w:top w:val="nil"/>
              <w:left w:val="nil"/>
              <w:bottom w:val="single" w:sz="8" w:space="0" w:color="auto"/>
              <w:right w:val="nil"/>
            </w:tcBorders>
            <w:shd w:val="clear" w:color="auto" w:fill="auto"/>
            <w:noWrap/>
            <w:vAlign w:val="center"/>
            <w:hideMark/>
          </w:tcPr>
          <w:p w14:paraId="7ED80D4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Sergey Ikonin" w:date="2018-09-30T05:26:00Z"/>
                <w:rFonts w:ascii="Arial" w:eastAsia="Times New Roman" w:hAnsi="Arial" w:cs="Arial"/>
                <w:color w:val="000000"/>
                <w:sz w:val="18"/>
                <w:szCs w:val="18"/>
                <w:rPrChange w:id="1469" w:author="Sergey Ikonin" w:date="2018-09-30T05:26:00Z">
                  <w:rPr>
                    <w:ins w:id="1470" w:author="Sergey Ikonin" w:date="2018-09-30T05:26:00Z"/>
                  </w:rPr>
                </w:rPrChange>
              </w:rPr>
              <w:pPrChange w:id="1471" w:author="Sergey Ikonin" w:date="2018-09-30T05:26:00Z">
                <w:pPr>
                  <w:jc w:val="center"/>
                </w:pPr>
              </w:pPrChange>
            </w:pPr>
            <w:ins w:id="1472" w:author="Sergey Ikonin" w:date="2018-09-30T05:26:00Z">
              <w:r w:rsidRPr="004F1ACB">
                <w:rPr>
                  <w:rFonts w:ascii="Arial" w:eastAsia="Times New Roman" w:hAnsi="Arial" w:cs="Arial"/>
                  <w:color w:val="000000"/>
                  <w:sz w:val="18"/>
                  <w:szCs w:val="18"/>
                  <w:rPrChange w:id="1473" w:author="Sergey Ikonin" w:date="2018-09-30T05:26:00Z">
                    <w:rPr/>
                  </w:rPrChange>
                </w:rPr>
                <w:t>104%</w:t>
              </w:r>
            </w:ins>
          </w:p>
        </w:tc>
        <w:tc>
          <w:tcPr>
            <w:tcW w:w="1060" w:type="dxa"/>
            <w:tcBorders>
              <w:top w:val="nil"/>
              <w:left w:val="nil"/>
              <w:bottom w:val="single" w:sz="8" w:space="0" w:color="auto"/>
              <w:right w:val="single" w:sz="8" w:space="0" w:color="auto"/>
            </w:tcBorders>
            <w:shd w:val="clear" w:color="auto" w:fill="auto"/>
            <w:noWrap/>
            <w:vAlign w:val="center"/>
            <w:hideMark/>
          </w:tcPr>
          <w:p w14:paraId="418370B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Sergey Ikonin" w:date="2018-09-30T05:26:00Z"/>
                <w:rFonts w:ascii="Arial" w:eastAsia="Times New Roman" w:hAnsi="Arial" w:cs="Arial"/>
                <w:color w:val="000000"/>
                <w:sz w:val="18"/>
                <w:szCs w:val="18"/>
                <w:rPrChange w:id="1475" w:author="Sergey Ikonin" w:date="2018-09-30T05:26:00Z">
                  <w:rPr>
                    <w:ins w:id="1476" w:author="Sergey Ikonin" w:date="2018-09-30T05:26:00Z"/>
                  </w:rPr>
                </w:rPrChange>
              </w:rPr>
              <w:pPrChange w:id="1477" w:author="Sergey Ikonin" w:date="2018-09-30T05:26:00Z">
                <w:pPr>
                  <w:jc w:val="center"/>
                </w:pPr>
              </w:pPrChange>
            </w:pPr>
            <w:ins w:id="1478" w:author="Sergey Ikonin" w:date="2018-09-30T05:26:00Z">
              <w:r w:rsidRPr="004F1ACB">
                <w:rPr>
                  <w:rFonts w:ascii="Arial" w:eastAsia="Times New Roman" w:hAnsi="Arial" w:cs="Arial"/>
                  <w:color w:val="000000"/>
                  <w:sz w:val="18"/>
                  <w:szCs w:val="18"/>
                  <w:rPrChange w:id="1479" w:author="Sergey Ikonin" w:date="2018-09-30T05:26:00Z">
                    <w:rPr/>
                  </w:rPrChange>
                </w:rPr>
                <w:t>103%</w:t>
              </w:r>
            </w:ins>
          </w:p>
        </w:tc>
      </w:tr>
    </w:tbl>
    <w:p w14:paraId="1090FE29" w14:textId="77777777" w:rsidR="0059277E" w:rsidDel="004F1ACB" w:rsidRDefault="0059277E">
      <w:pPr>
        <w:rPr>
          <w:del w:id="1480" w:author="Sergey Ikonin" w:date="2018-09-30T05:26:00Z"/>
          <w:sz w:val="20"/>
        </w:rPr>
      </w:pPr>
    </w:p>
    <w:p w14:paraId="181D5F55" w14:textId="3B79F024" w:rsidR="0059277E" w:rsidRDefault="0059277E">
      <w:pPr>
        <w:pStyle w:val="Caption"/>
        <w:jc w:val="center"/>
        <w:rPr>
          <w:ins w:id="1481" w:author="Sergey Ikonin" w:date="2018-09-30T04:07:00Z"/>
        </w:rPr>
        <w:pPrChange w:id="1482" w:author="Sergey Ikonin" w:date="2018-09-30T04:06:00Z">
          <w:pPr>
            <w:pStyle w:val="Caption"/>
            <w:spacing w:line="360" w:lineRule="auto"/>
            <w:jc w:val="center"/>
          </w:pPr>
        </w:pPrChange>
      </w:pPr>
      <w:ins w:id="1483" w:author="Sergey Ikonin" w:date="2018-09-30T04:06:00Z">
        <w:r>
          <w:t xml:space="preserve">Table </w:t>
        </w:r>
        <w:r>
          <w:fldChar w:fldCharType="begin"/>
        </w:r>
        <w:r>
          <w:instrText xml:space="preserve"> SEQ Table \* ARABIC </w:instrText>
        </w:r>
      </w:ins>
      <w:r>
        <w:fldChar w:fldCharType="separate"/>
      </w:r>
      <w:ins w:id="1484" w:author="Sergey Ikonin" w:date="2018-09-30T04:07:00Z">
        <w:r>
          <w:rPr>
            <w:noProof/>
          </w:rPr>
          <w:t>7</w:t>
        </w:r>
      </w:ins>
      <w:ins w:id="1485" w:author="Sergey Ikonin" w:date="2018-09-30T04:06:00Z">
        <w:r>
          <w:fldChar w:fldCharType="end"/>
        </w:r>
        <w:r>
          <w:t xml:space="preserve"> Coding performance of test 14-3a over BMS2.1</w:t>
        </w:r>
      </w:ins>
    </w:p>
    <w:p w14:paraId="17DF950A" w14:textId="001AF977" w:rsidR="004F1ACB" w:rsidRDefault="004F1ACB">
      <w:pPr>
        <w:pStyle w:val="Caption"/>
        <w:jc w:val="center"/>
        <w:rPr>
          <w:rFonts w:eastAsiaTheme="minorEastAsia"/>
          <w:b w:val="0"/>
          <w:bCs w:val="0"/>
        </w:rPr>
      </w:pPr>
    </w:p>
    <w:tbl>
      <w:tblPr>
        <w:tblW w:w="6940" w:type="dxa"/>
        <w:jc w:val="center"/>
        <w:tblLook w:val="04A0" w:firstRow="1" w:lastRow="0" w:firstColumn="1" w:lastColumn="0" w:noHBand="0" w:noVBand="1"/>
        <w:tblPrChange w:id="1486" w:author="Sergey Ikonin" w:date="2018-09-30T05:31:00Z">
          <w:tblPr>
            <w:tblW w:w="6940" w:type="dxa"/>
            <w:tblCellMar>
              <w:left w:w="0" w:type="dxa"/>
              <w:right w:w="0" w:type="dxa"/>
            </w:tblCellMar>
            <w:tblLook w:val="04A0" w:firstRow="1" w:lastRow="0" w:firstColumn="1" w:lastColumn="0" w:noHBand="0" w:noVBand="1"/>
          </w:tblPr>
        </w:tblPrChange>
      </w:tblPr>
      <w:tblGrid>
        <w:gridCol w:w="1640"/>
        <w:gridCol w:w="1060"/>
        <w:gridCol w:w="1060"/>
        <w:gridCol w:w="1060"/>
        <w:gridCol w:w="1060"/>
        <w:gridCol w:w="1060"/>
        <w:tblGridChange w:id="1487">
          <w:tblGrid>
            <w:gridCol w:w="1640"/>
            <w:gridCol w:w="1060"/>
            <w:gridCol w:w="1060"/>
            <w:gridCol w:w="1060"/>
            <w:gridCol w:w="1060"/>
            <w:gridCol w:w="1060"/>
          </w:tblGrid>
        </w:tblGridChange>
      </w:tblGrid>
      <w:tr w:rsidR="004F1ACB" w:rsidRPr="004F1ACB" w14:paraId="619BAB89" w14:textId="77777777" w:rsidTr="004F1ACB">
        <w:trPr>
          <w:divId w:val="427890741"/>
          <w:trHeight w:val="255"/>
          <w:jc w:val="center"/>
          <w:ins w:id="1488" w:author="Sergey Ikonin" w:date="2018-09-30T05:26:00Z"/>
          <w:trPrChange w:id="1489"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490" w:author="Sergey Ikonin" w:date="2018-09-30T05:31: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4391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1" w:author="Sergey Ikonin" w:date="2018-09-30T05:26:00Z"/>
                <w:rFonts w:eastAsia="Times New Roman"/>
                <w:sz w:val="24"/>
                <w:szCs w:val="24"/>
                <w:rPrChange w:id="1492" w:author="Sergey Ikonin" w:date="2018-09-30T05:26:00Z">
                  <w:rPr>
                    <w:ins w:id="1493" w:author="Sergey Ikonin" w:date="2018-09-30T05:26:00Z"/>
                  </w:rPr>
                </w:rPrChange>
              </w:rPr>
              <w:pPrChange w:id="1494"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95" w:author="Sergey Ikonin" w:date="2018-09-30T05: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2C33FDC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Sergey Ikonin" w:date="2018-09-30T05:26:00Z"/>
                <w:rFonts w:ascii="Arial" w:eastAsia="Times New Roman" w:hAnsi="Arial" w:cs="Arial"/>
                <w:b/>
                <w:bCs/>
                <w:color w:val="000000"/>
                <w:sz w:val="18"/>
                <w:szCs w:val="18"/>
                <w:rPrChange w:id="1497" w:author="Sergey Ikonin" w:date="2018-09-30T05:26:00Z">
                  <w:rPr>
                    <w:ins w:id="1498" w:author="Sergey Ikonin" w:date="2018-09-30T05:26:00Z"/>
                  </w:rPr>
                </w:rPrChange>
              </w:rPr>
              <w:pPrChange w:id="1499" w:author="Sergey Ikonin" w:date="2018-09-30T05:26:00Z">
                <w:pPr>
                  <w:jc w:val="center"/>
                </w:pPr>
              </w:pPrChange>
            </w:pPr>
            <w:ins w:id="1500" w:author="Sergey Ikonin" w:date="2018-09-30T05:26:00Z">
              <w:r w:rsidRPr="004F1ACB">
                <w:rPr>
                  <w:rFonts w:ascii="Arial" w:eastAsia="Times New Roman" w:hAnsi="Arial" w:cs="Arial"/>
                  <w:b/>
                  <w:bCs/>
                  <w:color w:val="000000"/>
                  <w:sz w:val="18"/>
                  <w:szCs w:val="18"/>
                  <w:rPrChange w:id="1501" w:author="Sergey Ikonin" w:date="2018-09-30T05:26:00Z">
                    <w:rPr/>
                  </w:rPrChange>
                </w:rPr>
                <w:t xml:space="preserve">All Intra Main10 </w:t>
              </w:r>
            </w:ins>
          </w:p>
        </w:tc>
      </w:tr>
      <w:tr w:rsidR="004F1ACB" w:rsidRPr="004F1ACB" w14:paraId="27E161E5" w14:textId="77777777" w:rsidTr="004F1ACB">
        <w:trPr>
          <w:divId w:val="427890741"/>
          <w:trHeight w:val="255"/>
          <w:jc w:val="center"/>
          <w:ins w:id="1502" w:author="Sergey Ikonin" w:date="2018-09-30T05:26:00Z"/>
          <w:trPrChange w:id="1503"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0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10845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Sergey Ikonin" w:date="2018-09-30T05:26:00Z"/>
                <w:rFonts w:ascii="Arial" w:eastAsia="Times New Roman" w:hAnsi="Arial" w:cs="Arial"/>
                <w:b/>
                <w:bCs/>
                <w:color w:val="000000"/>
                <w:sz w:val="18"/>
                <w:szCs w:val="18"/>
                <w:rPrChange w:id="1506" w:author="Sergey Ikonin" w:date="2018-09-30T05:26:00Z">
                  <w:rPr>
                    <w:ins w:id="1507" w:author="Sergey Ikonin" w:date="2018-09-30T05:26:00Z"/>
                  </w:rPr>
                </w:rPrChange>
              </w:rPr>
              <w:pPrChange w:id="1508"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509"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0B26B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Sergey Ikonin" w:date="2018-09-30T05:26:00Z"/>
                <w:rFonts w:ascii="Arial" w:eastAsia="Times New Roman" w:hAnsi="Arial" w:cs="Arial"/>
                <w:b/>
                <w:bCs/>
                <w:color w:val="000000"/>
                <w:sz w:val="18"/>
                <w:szCs w:val="18"/>
                <w:rPrChange w:id="1511" w:author="Sergey Ikonin" w:date="2018-09-30T05:26:00Z">
                  <w:rPr>
                    <w:ins w:id="1512" w:author="Sergey Ikonin" w:date="2018-09-30T05:26:00Z"/>
                  </w:rPr>
                </w:rPrChange>
              </w:rPr>
              <w:pPrChange w:id="1513" w:author="Sergey Ikonin" w:date="2018-09-30T05:26:00Z">
                <w:pPr>
                  <w:jc w:val="center"/>
                </w:pPr>
              </w:pPrChange>
            </w:pPr>
            <w:ins w:id="1514" w:author="Sergey Ikonin" w:date="2018-09-30T05:26:00Z">
              <w:r w:rsidRPr="004F1ACB">
                <w:rPr>
                  <w:rFonts w:ascii="Arial" w:eastAsia="Times New Roman" w:hAnsi="Arial" w:cs="Arial"/>
                  <w:b/>
                  <w:bCs/>
                  <w:color w:val="000000"/>
                  <w:sz w:val="18"/>
                  <w:szCs w:val="18"/>
                  <w:rPrChange w:id="1515"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516" w:author="Sergey Ikonin" w:date="2018-09-30T05:26:00Z">
                    <w:rPr/>
                  </w:rPrChange>
                </w:rPr>
                <w:t>config</w:t>
              </w:r>
              <w:proofErr w:type="spellEnd"/>
            </w:ins>
          </w:p>
        </w:tc>
      </w:tr>
      <w:tr w:rsidR="004F1ACB" w:rsidRPr="004F1ACB" w14:paraId="25721A83" w14:textId="77777777" w:rsidTr="004F1ACB">
        <w:trPr>
          <w:divId w:val="427890741"/>
          <w:trHeight w:val="255"/>
          <w:jc w:val="center"/>
          <w:ins w:id="1517" w:author="Sergey Ikonin" w:date="2018-09-30T05:26:00Z"/>
          <w:trPrChange w:id="1518"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7548C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Sergey Ikonin" w:date="2018-09-30T05:26:00Z"/>
                <w:rFonts w:ascii="Arial" w:eastAsia="Times New Roman" w:hAnsi="Arial" w:cs="Arial"/>
                <w:b/>
                <w:bCs/>
                <w:color w:val="000000"/>
                <w:sz w:val="18"/>
                <w:szCs w:val="18"/>
                <w:rPrChange w:id="1521" w:author="Sergey Ikonin" w:date="2018-09-30T05:26:00Z">
                  <w:rPr>
                    <w:ins w:id="1522" w:author="Sergey Ikonin" w:date="2018-09-30T05:26:00Z"/>
                  </w:rPr>
                </w:rPrChange>
              </w:rPr>
              <w:pPrChange w:id="1523"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524"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A76228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Sergey Ikonin" w:date="2018-09-30T05:26:00Z"/>
                <w:rFonts w:ascii="Arial" w:eastAsia="Times New Roman" w:hAnsi="Arial" w:cs="Arial"/>
                <w:color w:val="000000"/>
                <w:sz w:val="18"/>
                <w:szCs w:val="18"/>
                <w:rPrChange w:id="1526" w:author="Sergey Ikonin" w:date="2018-09-30T05:26:00Z">
                  <w:rPr>
                    <w:ins w:id="1527" w:author="Sergey Ikonin" w:date="2018-09-30T05:26:00Z"/>
                  </w:rPr>
                </w:rPrChange>
              </w:rPr>
              <w:pPrChange w:id="1528" w:author="Sergey Ikonin" w:date="2018-09-30T05:26:00Z">
                <w:pPr>
                  <w:jc w:val="center"/>
                </w:pPr>
              </w:pPrChange>
            </w:pPr>
            <w:ins w:id="1529" w:author="Sergey Ikonin" w:date="2018-09-30T05:26:00Z">
              <w:r w:rsidRPr="004F1ACB">
                <w:rPr>
                  <w:rFonts w:ascii="Arial" w:eastAsia="Times New Roman" w:hAnsi="Arial" w:cs="Arial"/>
                  <w:color w:val="000000"/>
                  <w:sz w:val="18"/>
                  <w:szCs w:val="18"/>
                  <w:rPrChange w:id="1530"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1531"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116A6B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Sergey Ikonin" w:date="2018-09-30T05:26:00Z"/>
                <w:rFonts w:ascii="Arial" w:eastAsia="Times New Roman" w:hAnsi="Arial" w:cs="Arial"/>
                <w:color w:val="000000"/>
                <w:sz w:val="18"/>
                <w:szCs w:val="18"/>
                <w:rPrChange w:id="1533" w:author="Sergey Ikonin" w:date="2018-09-30T05:26:00Z">
                  <w:rPr>
                    <w:ins w:id="1534" w:author="Sergey Ikonin" w:date="2018-09-30T05:26:00Z"/>
                  </w:rPr>
                </w:rPrChange>
              </w:rPr>
              <w:pPrChange w:id="1535" w:author="Sergey Ikonin" w:date="2018-09-30T05:26:00Z">
                <w:pPr>
                  <w:jc w:val="center"/>
                </w:pPr>
              </w:pPrChange>
            </w:pPr>
            <w:ins w:id="1536" w:author="Sergey Ikonin" w:date="2018-09-30T05:26:00Z">
              <w:r w:rsidRPr="004F1ACB">
                <w:rPr>
                  <w:rFonts w:ascii="Arial" w:eastAsia="Times New Roman" w:hAnsi="Arial" w:cs="Arial"/>
                  <w:color w:val="000000"/>
                  <w:sz w:val="18"/>
                  <w:szCs w:val="18"/>
                  <w:rPrChange w:id="1537"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538"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07DF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Sergey Ikonin" w:date="2018-09-30T05:26:00Z"/>
                <w:rFonts w:ascii="Arial" w:eastAsia="Times New Roman" w:hAnsi="Arial" w:cs="Arial"/>
                <w:color w:val="000000"/>
                <w:sz w:val="18"/>
                <w:szCs w:val="18"/>
                <w:rPrChange w:id="1540" w:author="Sergey Ikonin" w:date="2018-09-30T05:26:00Z">
                  <w:rPr>
                    <w:ins w:id="1541" w:author="Sergey Ikonin" w:date="2018-09-30T05:26:00Z"/>
                  </w:rPr>
                </w:rPrChange>
              </w:rPr>
              <w:pPrChange w:id="1542" w:author="Sergey Ikonin" w:date="2018-09-30T05:26:00Z">
                <w:pPr>
                  <w:jc w:val="center"/>
                </w:pPr>
              </w:pPrChange>
            </w:pPr>
            <w:ins w:id="1543" w:author="Sergey Ikonin" w:date="2018-09-30T05:26:00Z">
              <w:r w:rsidRPr="004F1ACB">
                <w:rPr>
                  <w:rFonts w:ascii="Arial" w:eastAsia="Times New Roman" w:hAnsi="Arial" w:cs="Arial"/>
                  <w:color w:val="000000"/>
                  <w:sz w:val="18"/>
                  <w:szCs w:val="18"/>
                  <w:rPrChange w:id="1544"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1545"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20AA47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Sergey Ikonin" w:date="2018-09-30T05:26:00Z"/>
                <w:rFonts w:ascii="Arial" w:eastAsia="Times New Roman" w:hAnsi="Arial" w:cs="Arial"/>
                <w:color w:val="000000"/>
                <w:sz w:val="18"/>
                <w:szCs w:val="18"/>
                <w:rPrChange w:id="1547" w:author="Sergey Ikonin" w:date="2018-09-30T05:26:00Z">
                  <w:rPr>
                    <w:ins w:id="1548" w:author="Sergey Ikonin" w:date="2018-09-30T05:26:00Z"/>
                  </w:rPr>
                </w:rPrChange>
              </w:rPr>
              <w:pPrChange w:id="1549" w:author="Sergey Ikonin" w:date="2018-09-30T05:26:00Z">
                <w:pPr>
                  <w:jc w:val="center"/>
                </w:pPr>
              </w:pPrChange>
            </w:pPr>
            <w:proofErr w:type="spellStart"/>
            <w:ins w:id="1550" w:author="Sergey Ikonin" w:date="2018-09-30T05:26:00Z">
              <w:r w:rsidRPr="004F1ACB">
                <w:rPr>
                  <w:rFonts w:ascii="Arial" w:eastAsia="Times New Roman" w:hAnsi="Arial" w:cs="Arial"/>
                  <w:color w:val="000000"/>
                  <w:sz w:val="18"/>
                  <w:szCs w:val="18"/>
                  <w:rPrChange w:id="1551"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552"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D53084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Sergey Ikonin" w:date="2018-09-30T05:26:00Z"/>
                <w:rFonts w:ascii="Arial" w:eastAsia="Times New Roman" w:hAnsi="Arial" w:cs="Arial"/>
                <w:color w:val="000000"/>
                <w:sz w:val="18"/>
                <w:szCs w:val="18"/>
                <w:rPrChange w:id="1554" w:author="Sergey Ikonin" w:date="2018-09-30T05:26:00Z">
                  <w:rPr>
                    <w:ins w:id="1555" w:author="Sergey Ikonin" w:date="2018-09-30T05:26:00Z"/>
                  </w:rPr>
                </w:rPrChange>
              </w:rPr>
              <w:pPrChange w:id="1556" w:author="Sergey Ikonin" w:date="2018-09-30T05:26:00Z">
                <w:pPr>
                  <w:jc w:val="center"/>
                </w:pPr>
              </w:pPrChange>
            </w:pPr>
            <w:proofErr w:type="spellStart"/>
            <w:ins w:id="1557" w:author="Sergey Ikonin" w:date="2018-09-30T05:26:00Z">
              <w:r w:rsidRPr="004F1ACB">
                <w:rPr>
                  <w:rFonts w:ascii="Arial" w:eastAsia="Times New Roman" w:hAnsi="Arial" w:cs="Arial"/>
                  <w:color w:val="000000"/>
                  <w:sz w:val="18"/>
                  <w:szCs w:val="18"/>
                  <w:rPrChange w:id="1558" w:author="Sergey Ikonin" w:date="2018-09-30T05:26:00Z">
                    <w:rPr/>
                  </w:rPrChange>
                </w:rPr>
                <w:t>DecT</w:t>
              </w:r>
              <w:proofErr w:type="spellEnd"/>
            </w:ins>
          </w:p>
        </w:tc>
      </w:tr>
      <w:tr w:rsidR="004F1ACB" w:rsidRPr="004F1ACB" w14:paraId="15506D5C" w14:textId="77777777" w:rsidTr="004F1ACB">
        <w:trPr>
          <w:divId w:val="427890741"/>
          <w:trHeight w:val="255"/>
          <w:jc w:val="center"/>
          <w:ins w:id="1559" w:author="Sergey Ikonin" w:date="2018-09-30T05:26:00Z"/>
          <w:trPrChange w:id="1560"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61"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56FE85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Sergey Ikonin" w:date="2018-09-30T05:26:00Z"/>
                <w:rFonts w:ascii="Arial" w:eastAsia="Times New Roman" w:hAnsi="Arial" w:cs="Arial"/>
                <w:color w:val="000000"/>
                <w:sz w:val="18"/>
                <w:szCs w:val="18"/>
                <w:rPrChange w:id="1563" w:author="Sergey Ikonin" w:date="2018-09-30T05:26:00Z">
                  <w:rPr>
                    <w:ins w:id="1564" w:author="Sergey Ikonin" w:date="2018-09-30T05:26:00Z"/>
                  </w:rPr>
                </w:rPrChange>
              </w:rPr>
              <w:pPrChange w:id="1565" w:author="Sergey Ikonin" w:date="2018-09-30T05:26:00Z">
                <w:pPr>
                  <w:jc w:val="center"/>
                </w:pPr>
              </w:pPrChange>
            </w:pPr>
            <w:ins w:id="1566" w:author="Sergey Ikonin" w:date="2018-09-30T05:26:00Z">
              <w:r w:rsidRPr="004F1ACB">
                <w:rPr>
                  <w:rFonts w:ascii="Arial" w:eastAsia="Times New Roman" w:hAnsi="Arial" w:cs="Arial"/>
                  <w:color w:val="000000"/>
                  <w:sz w:val="18"/>
                  <w:szCs w:val="18"/>
                  <w:rPrChange w:id="1567"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156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30EF6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Sergey Ikonin" w:date="2018-09-30T05:26:00Z"/>
                <w:rFonts w:ascii="Arial" w:eastAsia="Times New Roman" w:hAnsi="Arial" w:cs="Arial"/>
                <w:color w:val="000000"/>
                <w:sz w:val="18"/>
                <w:szCs w:val="18"/>
                <w:rPrChange w:id="1570" w:author="Sergey Ikonin" w:date="2018-09-30T05:26:00Z">
                  <w:rPr>
                    <w:ins w:id="1571" w:author="Sergey Ikonin" w:date="2018-09-30T05:26:00Z"/>
                  </w:rPr>
                </w:rPrChange>
              </w:rPr>
              <w:pPrChange w:id="1572" w:author="Sergey Ikonin" w:date="2018-09-30T05:26:00Z">
                <w:pPr>
                  <w:jc w:val="center"/>
                </w:pPr>
              </w:pPrChange>
            </w:pPr>
            <w:ins w:id="1573" w:author="Sergey Ikonin" w:date="2018-09-30T05:26:00Z">
              <w:r w:rsidRPr="004F1ACB">
                <w:rPr>
                  <w:rFonts w:ascii="Arial" w:eastAsia="Times New Roman" w:hAnsi="Arial" w:cs="Arial"/>
                  <w:color w:val="000000"/>
                  <w:sz w:val="18"/>
                  <w:szCs w:val="18"/>
                  <w:rPrChange w:id="1574" w:author="Sergey Ikonin" w:date="2018-09-30T05:26:00Z">
                    <w:rPr/>
                  </w:rPrChange>
                </w:rPr>
                <w:t>-0.24%</w:t>
              </w:r>
            </w:ins>
          </w:p>
        </w:tc>
        <w:tc>
          <w:tcPr>
            <w:tcW w:w="1060" w:type="dxa"/>
            <w:tcBorders>
              <w:top w:val="nil"/>
              <w:left w:val="nil"/>
              <w:bottom w:val="nil"/>
              <w:right w:val="nil"/>
            </w:tcBorders>
            <w:shd w:val="clear" w:color="auto" w:fill="auto"/>
            <w:noWrap/>
            <w:vAlign w:val="center"/>
            <w:hideMark/>
            <w:tcPrChange w:id="157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5E0DA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Sergey Ikonin" w:date="2018-09-30T05:26:00Z"/>
                <w:rFonts w:ascii="Arial" w:eastAsia="Times New Roman" w:hAnsi="Arial" w:cs="Arial"/>
                <w:color w:val="000000"/>
                <w:sz w:val="18"/>
                <w:szCs w:val="18"/>
                <w:rPrChange w:id="1577" w:author="Sergey Ikonin" w:date="2018-09-30T05:26:00Z">
                  <w:rPr>
                    <w:ins w:id="1578" w:author="Sergey Ikonin" w:date="2018-09-30T05:26:00Z"/>
                  </w:rPr>
                </w:rPrChange>
              </w:rPr>
              <w:pPrChange w:id="1579" w:author="Sergey Ikonin" w:date="2018-09-30T05:26:00Z">
                <w:pPr>
                  <w:jc w:val="center"/>
                </w:pPr>
              </w:pPrChange>
            </w:pPr>
            <w:ins w:id="1580" w:author="Sergey Ikonin" w:date="2018-09-30T05:26:00Z">
              <w:r w:rsidRPr="004F1ACB">
                <w:rPr>
                  <w:rFonts w:ascii="Arial" w:eastAsia="Times New Roman" w:hAnsi="Arial" w:cs="Arial"/>
                  <w:color w:val="000000"/>
                  <w:sz w:val="18"/>
                  <w:szCs w:val="18"/>
                  <w:rPrChange w:id="1581" w:author="Sergey Ikonin" w:date="2018-09-30T05:26:00Z">
                    <w:rPr/>
                  </w:rPrChange>
                </w:rPr>
                <w:t>0.27%</w:t>
              </w:r>
            </w:ins>
          </w:p>
        </w:tc>
        <w:tc>
          <w:tcPr>
            <w:tcW w:w="1060" w:type="dxa"/>
            <w:tcBorders>
              <w:top w:val="nil"/>
              <w:left w:val="nil"/>
              <w:bottom w:val="nil"/>
              <w:right w:val="single" w:sz="4" w:space="0" w:color="auto"/>
            </w:tcBorders>
            <w:shd w:val="clear" w:color="auto" w:fill="auto"/>
            <w:noWrap/>
            <w:vAlign w:val="center"/>
            <w:hideMark/>
            <w:tcPrChange w:id="1582"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C3F80F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Sergey Ikonin" w:date="2018-09-30T05:26:00Z"/>
                <w:rFonts w:ascii="Arial" w:eastAsia="Times New Roman" w:hAnsi="Arial" w:cs="Arial"/>
                <w:color w:val="000000"/>
                <w:sz w:val="18"/>
                <w:szCs w:val="18"/>
                <w:rPrChange w:id="1584" w:author="Sergey Ikonin" w:date="2018-09-30T05:26:00Z">
                  <w:rPr>
                    <w:ins w:id="1585" w:author="Sergey Ikonin" w:date="2018-09-30T05:26:00Z"/>
                  </w:rPr>
                </w:rPrChange>
              </w:rPr>
              <w:pPrChange w:id="1586" w:author="Sergey Ikonin" w:date="2018-09-30T05:26:00Z">
                <w:pPr>
                  <w:jc w:val="center"/>
                </w:pPr>
              </w:pPrChange>
            </w:pPr>
            <w:ins w:id="1587" w:author="Sergey Ikonin" w:date="2018-09-30T05:26:00Z">
              <w:r w:rsidRPr="004F1ACB">
                <w:rPr>
                  <w:rFonts w:ascii="Arial" w:eastAsia="Times New Roman" w:hAnsi="Arial" w:cs="Arial"/>
                  <w:color w:val="000000"/>
                  <w:sz w:val="18"/>
                  <w:szCs w:val="18"/>
                  <w:rPrChange w:id="1588" w:author="Sergey Ikonin" w:date="2018-09-30T05:26:00Z">
                    <w:rPr/>
                  </w:rPrChange>
                </w:rPr>
                <w:t>0.28%</w:t>
              </w:r>
            </w:ins>
          </w:p>
        </w:tc>
        <w:tc>
          <w:tcPr>
            <w:tcW w:w="1060" w:type="dxa"/>
            <w:tcBorders>
              <w:top w:val="nil"/>
              <w:left w:val="nil"/>
              <w:bottom w:val="nil"/>
              <w:right w:val="nil"/>
            </w:tcBorders>
            <w:shd w:val="clear" w:color="auto" w:fill="auto"/>
            <w:noWrap/>
            <w:vAlign w:val="center"/>
            <w:hideMark/>
            <w:tcPrChange w:id="158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4332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Sergey Ikonin" w:date="2018-09-30T05:26:00Z"/>
                <w:rFonts w:ascii="Arial" w:eastAsia="Times New Roman" w:hAnsi="Arial" w:cs="Arial"/>
                <w:color w:val="000000"/>
                <w:sz w:val="18"/>
                <w:szCs w:val="18"/>
                <w:rPrChange w:id="1591" w:author="Sergey Ikonin" w:date="2018-09-30T05:26:00Z">
                  <w:rPr>
                    <w:ins w:id="1592" w:author="Sergey Ikonin" w:date="2018-09-30T05:26:00Z"/>
                  </w:rPr>
                </w:rPrChange>
              </w:rPr>
              <w:pPrChange w:id="1593" w:author="Sergey Ikonin" w:date="2018-09-30T05:26:00Z">
                <w:pPr>
                  <w:jc w:val="center"/>
                </w:pPr>
              </w:pPrChange>
            </w:pPr>
            <w:ins w:id="1594" w:author="Sergey Ikonin" w:date="2018-09-30T05:26:00Z">
              <w:r w:rsidRPr="004F1ACB">
                <w:rPr>
                  <w:rFonts w:ascii="Arial" w:eastAsia="Times New Roman" w:hAnsi="Arial" w:cs="Arial"/>
                  <w:color w:val="000000"/>
                  <w:sz w:val="18"/>
                  <w:szCs w:val="18"/>
                  <w:rPrChange w:id="1595" w:author="Sergey Ikonin" w:date="2018-09-30T05:26:00Z">
                    <w:rPr/>
                  </w:rPrChange>
                </w:rPr>
                <w:t>110%</w:t>
              </w:r>
            </w:ins>
          </w:p>
        </w:tc>
        <w:tc>
          <w:tcPr>
            <w:tcW w:w="1060" w:type="dxa"/>
            <w:tcBorders>
              <w:top w:val="nil"/>
              <w:left w:val="nil"/>
              <w:bottom w:val="nil"/>
              <w:right w:val="single" w:sz="8" w:space="0" w:color="auto"/>
            </w:tcBorders>
            <w:shd w:val="clear" w:color="auto" w:fill="auto"/>
            <w:noWrap/>
            <w:vAlign w:val="center"/>
            <w:hideMark/>
            <w:tcPrChange w:id="159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BF1C64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Sergey Ikonin" w:date="2018-09-30T05:26:00Z"/>
                <w:rFonts w:ascii="Arial" w:eastAsia="Times New Roman" w:hAnsi="Arial" w:cs="Arial"/>
                <w:color w:val="000000"/>
                <w:sz w:val="18"/>
                <w:szCs w:val="18"/>
                <w:rPrChange w:id="1598" w:author="Sergey Ikonin" w:date="2018-09-30T05:26:00Z">
                  <w:rPr>
                    <w:ins w:id="1599" w:author="Sergey Ikonin" w:date="2018-09-30T05:26:00Z"/>
                  </w:rPr>
                </w:rPrChange>
              </w:rPr>
              <w:pPrChange w:id="1600" w:author="Sergey Ikonin" w:date="2018-09-30T05:26:00Z">
                <w:pPr>
                  <w:jc w:val="center"/>
                </w:pPr>
              </w:pPrChange>
            </w:pPr>
            <w:ins w:id="1601" w:author="Sergey Ikonin" w:date="2018-09-30T05:26:00Z">
              <w:r w:rsidRPr="004F1ACB">
                <w:rPr>
                  <w:rFonts w:ascii="Arial" w:eastAsia="Times New Roman" w:hAnsi="Arial" w:cs="Arial"/>
                  <w:color w:val="000000"/>
                  <w:sz w:val="18"/>
                  <w:szCs w:val="18"/>
                  <w:rPrChange w:id="1602" w:author="Sergey Ikonin" w:date="2018-09-30T05:26:00Z">
                    <w:rPr/>
                  </w:rPrChange>
                </w:rPr>
                <w:t>111%</w:t>
              </w:r>
            </w:ins>
          </w:p>
        </w:tc>
      </w:tr>
      <w:tr w:rsidR="004F1ACB" w:rsidRPr="004F1ACB" w14:paraId="6C2B68DF" w14:textId="77777777" w:rsidTr="004F1ACB">
        <w:trPr>
          <w:divId w:val="427890741"/>
          <w:trHeight w:val="255"/>
          <w:jc w:val="center"/>
          <w:ins w:id="1603" w:author="Sergey Ikonin" w:date="2018-09-30T05:26:00Z"/>
          <w:trPrChange w:id="1604"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05"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980148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Sergey Ikonin" w:date="2018-09-30T05:26:00Z"/>
                <w:rFonts w:ascii="Arial" w:eastAsia="Times New Roman" w:hAnsi="Arial" w:cs="Arial"/>
                <w:color w:val="000000"/>
                <w:sz w:val="18"/>
                <w:szCs w:val="18"/>
                <w:rPrChange w:id="1607" w:author="Sergey Ikonin" w:date="2018-09-30T05:26:00Z">
                  <w:rPr>
                    <w:ins w:id="1608" w:author="Sergey Ikonin" w:date="2018-09-30T05:26:00Z"/>
                  </w:rPr>
                </w:rPrChange>
              </w:rPr>
              <w:pPrChange w:id="1609" w:author="Sergey Ikonin" w:date="2018-09-30T05:26:00Z">
                <w:pPr>
                  <w:jc w:val="center"/>
                </w:pPr>
              </w:pPrChange>
            </w:pPr>
            <w:ins w:id="1610" w:author="Sergey Ikonin" w:date="2018-09-30T05:26:00Z">
              <w:r w:rsidRPr="004F1ACB">
                <w:rPr>
                  <w:rFonts w:ascii="Arial" w:eastAsia="Times New Roman" w:hAnsi="Arial" w:cs="Arial"/>
                  <w:color w:val="000000"/>
                  <w:sz w:val="18"/>
                  <w:szCs w:val="18"/>
                  <w:rPrChange w:id="1611"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161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A12C8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Sergey Ikonin" w:date="2018-09-30T05:26:00Z"/>
                <w:rFonts w:ascii="Arial" w:eastAsia="Times New Roman" w:hAnsi="Arial" w:cs="Arial"/>
                <w:color w:val="000000"/>
                <w:sz w:val="18"/>
                <w:szCs w:val="18"/>
                <w:rPrChange w:id="1614" w:author="Sergey Ikonin" w:date="2018-09-30T05:26:00Z">
                  <w:rPr>
                    <w:ins w:id="1615" w:author="Sergey Ikonin" w:date="2018-09-30T05:26:00Z"/>
                  </w:rPr>
                </w:rPrChange>
              </w:rPr>
              <w:pPrChange w:id="1616" w:author="Sergey Ikonin" w:date="2018-09-30T05:26:00Z">
                <w:pPr>
                  <w:jc w:val="center"/>
                </w:pPr>
              </w:pPrChange>
            </w:pPr>
            <w:ins w:id="1617" w:author="Sergey Ikonin" w:date="2018-09-30T05:26:00Z">
              <w:r w:rsidRPr="004F1ACB">
                <w:rPr>
                  <w:rFonts w:ascii="Arial" w:eastAsia="Times New Roman" w:hAnsi="Arial" w:cs="Arial"/>
                  <w:color w:val="000000"/>
                  <w:sz w:val="18"/>
                  <w:szCs w:val="18"/>
                  <w:rPrChange w:id="1618" w:author="Sergey Ikonin" w:date="2018-09-30T05:26:00Z">
                    <w:rPr/>
                  </w:rPrChange>
                </w:rPr>
                <w:t>#VALUE!</w:t>
              </w:r>
            </w:ins>
          </w:p>
        </w:tc>
        <w:tc>
          <w:tcPr>
            <w:tcW w:w="1060" w:type="dxa"/>
            <w:tcBorders>
              <w:top w:val="nil"/>
              <w:left w:val="nil"/>
              <w:bottom w:val="nil"/>
              <w:right w:val="nil"/>
            </w:tcBorders>
            <w:shd w:val="clear" w:color="auto" w:fill="auto"/>
            <w:noWrap/>
            <w:vAlign w:val="center"/>
            <w:hideMark/>
            <w:tcPrChange w:id="16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371A6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Sergey Ikonin" w:date="2018-09-30T05:26:00Z"/>
                <w:rFonts w:ascii="Arial" w:eastAsia="Times New Roman" w:hAnsi="Arial" w:cs="Arial"/>
                <w:color w:val="000000"/>
                <w:sz w:val="18"/>
                <w:szCs w:val="18"/>
                <w:rPrChange w:id="1621" w:author="Sergey Ikonin" w:date="2018-09-30T05:26:00Z">
                  <w:rPr>
                    <w:ins w:id="1622" w:author="Sergey Ikonin" w:date="2018-09-30T05:26:00Z"/>
                  </w:rPr>
                </w:rPrChange>
              </w:rPr>
              <w:pPrChange w:id="1623" w:author="Sergey Ikonin" w:date="2018-09-30T05:26:00Z">
                <w:pPr>
                  <w:jc w:val="center"/>
                </w:pPr>
              </w:pPrChange>
            </w:pPr>
            <w:ins w:id="1624" w:author="Sergey Ikonin" w:date="2018-09-30T05:26:00Z">
              <w:r w:rsidRPr="004F1ACB">
                <w:rPr>
                  <w:rFonts w:ascii="Arial" w:eastAsia="Times New Roman" w:hAnsi="Arial" w:cs="Arial"/>
                  <w:color w:val="000000"/>
                  <w:sz w:val="18"/>
                  <w:szCs w:val="18"/>
                  <w:rPrChange w:id="1625" w:author="Sergey Ikonin" w:date="2018-09-30T05:26:00Z">
                    <w:rPr/>
                  </w:rPrChange>
                </w:rPr>
                <w:t>#VALUE!</w:t>
              </w:r>
            </w:ins>
          </w:p>
        </w:tc>
        <w:tc>
          <w:tcPr>
            <w:tcW w:w="1060" w:type="dxa"/>
            <w:tcBorders>
              <w:top w:val="nil"/>
              <w:left w:val="nil"/>
              <w:bottom w:val="nil"/>
              <w:right w:val="single" w:sz="4" w:space="0" w:color="auto"/>
            </w:tcBorders>
            <w:shd w:val="clear" w:color="auto" w:fill="auto"/>
            <w:noWrap/>
            <w:vAlign w:val="center"/>
            <w:hideMark/>
            <w:tcPrChange w:id="1626"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FFDB57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Sergey Ikonin" w:date="2018-09-30T05:26:00Z"/>
                <w:rFonts w:ascii="Arial" w:eastAsia="Times New Roman" w:hAnsi="Arial" w:cs="Arial"/>
                <w:color w:val="000000"/>
                <w:sz w:val="18"/>
                <w:szCs w:val="18"/>
                <w:rPrChange w:id="1628" w:author="Sergey Ikonin" w:date="2018-09-30T05:26:00Z">
                  <w:rPr>
                    <w:ins w:id="1629" w:author="Sergey Ikonin" w:date="2018-09-30T05:26:00Z"/>
                  </w:rPr>
                </w:rPrChange>
              </w:rPr>
              <w:pPrChange w:id="1630" w:author="Sergey Ikonin" w:date="2018-09-30T05:26:00Z">
                <w:pPr>
                  <w:jc w:val="center"/>
                </w:pPr>
              </w:pPrChange>
            </w:pPr>
            <w:ins w:id="1631" w:author="Sergey Ikonin" w:date="2018-09-30T05:26:00Z">
              <w:r w:rsidRPr="004F1ACB">
                <w:rPr>
                  <w:rFonts w:ascii="Arial" w:eastAsia="Times New Roman" w:hAnsi="Arial" w:cs="Arial"/>
                  <w:color w:val="000000"/>
                  <w:sz w:val="18"/>
                  <w:szCs w:val="18"/>
                  <w:rPrChange w:id="1632" w:author="Sergey Ikonin" w:date="2018-09-30T05:26:00Z">
                    <w:rPr/>
                  </w:rPrChange>
                </w:rPr>
                <w:t>#VALUE!</w:t>
              </w:r>
            </w:ins>
          </w:p>
        </w:tc>
        <w:tc>
          <w:tcPr>
            <w:tcW w:w="1060" w:type="dxa"/>
            <w:tcBorders>
              <w:top w:val="nil"/>
              <w:left w:val="nil"/>
              <w:bottom w:val="nil"/>
              <w:right w:val="nil"/>
            </w:tcBorders>
            <w:shd w:val="clear" w:color="auto" w:fill="auto"/>
            <w:noWrap/>
            <w:vAlign w:val="center"/>
            <w:hideMark/>
            <w:tcPrChange w:id="163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2694D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Sergey Ikonin" w:date="2018-09-30T05:26:00Z"/>
                <w:rFonts w:ascii="Arial" w:eastAsia="Times New Roman" w:hAnsi="Arial" w:cs="Arial"/>
                <w:color w:val="000000"/>
                <w:sz w:val="18"/>
                <w:szCs w:val="18"/>
                <w:rPrChange w:id="1635" w:author="Sergey Ikonin" w:date="2018-09-30T05:26:00Z">
                  <w:rPr>
                    <w:ins w:id="1636" w:author="Sergey Ikonin" w:date="2018-09-30T05:26:00Z"/>
                  </w:rPr>
                </w:rPrChange>
              </w:rPr>
              <w:pPrChange w:id="1637" w:author="Sergey Ikonin" w:date="2018-09-30T05:26:00Z">
                <w:pPr>
                  <w:jc w:val="center"/>
                </w:pPr>
              </w:pPrChange>
            </w:pPr>
            <w:ins w:id="1638" w:author="Sergey Ikonin" w:date="2018-09-30T05:26:00Z">
              <w:r w:rsidRPr="004F1ACB">
                <w:rPr>
                  <w:rFonts w:ascii="Arial" w:eastAsia="Times New Roman" w:hAnsi="Arial" w:cs="Arial"/>
                  <w:color w:val="000000"/>
                  <w:sz w:val="18"/>
                  <w:szCs w:val="18"/>
                  <w:rPrChange w:id="1639" w:author="Sergey Ikonin" w:date="2018-09-30T05:26:00Z">
                    <w:rPr/>
                  </w:rPrChange>
                </w:rPr>
                <w:t>#VALUE!</w:t>
              </w:r>
            </w:ins>
          </w:p>
        </w:tc>
        <w:tc>
          <w:tcPr>
            <w:tcW w:w="1060" w:type="dxa"/>
            <w:tcBorders>
              <w:top w:val="nil"/>
              <w:left w:val="nil"/>
              <w:bottom w:val="nil"/>
              <w:right w:val="single" w:sz="8" w:space="0" w:color="auto"/>
            </w:tcBorders>
            <w:shd w:val="clear" w:color="auto" w:fill="auto"/>
            <w:noWrap/>
            <w:vAlign w:val="center"/>
            <w:hideMark/>
            <w:tcPrChange w:id="1640"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286EB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Sergey Ikonin" w:date="2018-09-30T05:26:00Z"/>
                <w:rFonts w:ascii="Arial" w:eastAsia="Times New Roman" w:hAnsi="Arial" w:cs="Arial"/>
                <w:color w:val="000000"/>
                <w:sz w:val="18"/>
                <w:szCs w:val="18"/>
                <w:rPrChange w:id="1642" w:author="Sergey Ikonin" w:date="2018-09-30T05:26:00Z">
                  <w:rPr>
                    <w:ins w:id="1643" w:author="Sergey Ikonin" w:date="2018-09-30T05:26:00Z"/>
                  </w:rPr>
                </w:rPrChange>
              </w:rPr>
              <w:pPrChange w:id="1644" w:author="Sergey Ikonin" w:date="2018-09-30T05:26:00Z">
                <w:pPr>
                  <w:jc w:val="center"/>
                </w:pPr>
              </w:pPrChange>
            </w:pPr>
            <w:ins w:id="1645" w:author="Sergey Ikonin" w:date="2018-09-30T05:26:00Z">
              <w:r w:rsidRPr="004F1ACB">
                <w:rPr>
                  <w:rFonts w:ascii="Arial" w:eastAsia="Times New Roman" w:hAnsi="Arial" w:cs="Arial"/>
                  <w:color w:val="000000"/>
                  <w:sz w:val="18"/>
                  <w:szCs w:val="18"/>
                  <w:rPrChange w:id="1646" w:author="Sergey Ikonin" w:date="2018-09-30T05:26:00Z">
                    <w:rPr/>
                  </w:rPrChange>
                </w:rPr>
                <w:t>#VALUE!</w:t>
              </w:r>
            </w:ins>
          </w:p>
        </w:tc>
      </w:tr>
      <w:tr w:rsidR="004F1ACB" w:rsidRPr="004F1ACB" w14:paraId="42FAD98A" w14:textId="77777777" w:rsidTr="004F1ACB">
        <w:trPr>
          <w:divId w:val="427890741"/>
          <w:trHeight w:val="255"/>
          <w:jc w:val="center"/>
          <w:ins w:id="1647" w:author="Sergey Ikonin" w:date="2018-09-30T05:26:00Z"/>
          <w:trPrChange w:id="164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863146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Sergey Ikonin" w:date="2018-09-30T05:26:00Z"/>
                <w:rFonts w:ascii="Arial" w:eastAsia="Times New Roman" w:hAnsi="Arial" w:cs="Arial"/>
                <w:color w:val="000000"/>
                <w:sz w:val="18"/>
                <w:szCs w:val="18"/>
                <w:rPrChange w:id="1651" w:author="Sergey Ikonin" w:date="2018-09-30T05:26:00Z">
                  <w:rPr>
                    <w:ins w:id="1652" w:author="Sergey Ikonin" w:date="2018-09-30T05:26:00Z"/>
                  </w:rPr>
                </w:rPrChange>
              </w:rPr>
              <w:pPrChange w:id="1653" w:author="Sergey Ikonin" w:date="2018-09-30T05:26:00Z">
                <w:pPr>
                  <w:jc w:val="center"/>
                </w:pPr>
              </w:pPrChange>
            </w:pPr>
            <w:ins w:id="1654" w:author="Sergey Ikonin" w:date="2018-09-30T05:26:00Z">
              <w:r w:rsidRPr="004F1ACB">
                <w:rPr>
                  <w:rFonts w:ascii="Arial" w:eastAsia="Times New Roman" w:hAnsi="Arial" w:cs="Arial"/>
                  <w:color w:val="000000"/>
                  <w:sz w:val="18"/>
                  <w:szCs w:val="18"/>
                  <w:rPrChange w:id="1655"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165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132BC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Sergey Ikonin" w:date="2018-09-30T05:26:00Z"/>
                <w:rFonts w:ascii="Arial" w:eastAsia="Times New Roman" w:hAnsi="Arial" w:cs="Arial"/>
                <w:color w:val="000000"/>
                <w:sz w:val="18"/>
                <w:szCs w:val="18"/>
                <w:rPrChange w:id="1658" w:author="Sergey Ikonin" w:date="2018-09-30T05:26:00Z">
                  <w:rPr>
                    <w:ins w:id="1659" w:author="Sergey Ikonin" w:date="2018-09-30T05:26:00Z"/>
                  </w:rPr>
                </w:rPrChange>
              </w:rPr>
              <w:pPrChange w:id="1660" w:author="Sergey Ikonin" w:date="2018-09-30T05:26:00Z">
                <w:pPr>
                  <w:jc w:val="center"/>
                </w:pPr>
              </w:pPrChange>
            </w:pPr>
            <w:ins w:id="1661" w:author="Sergey Ikonin" w:date="2018-09-30T05:26:00Z">
              <w:r w:rsidRPr="004F1ACB">
                <w:rPr>
                  <w:rFonts w:ascii="Arial" w:eastAsia="Times New Roman" w:hAnsi="Arial" w:cs="Arial"/>
                  <w:color w:val="000000"/>
                  <w:sz w:val="18"/>
                  <w:szCs w:val="18"/>
                  <w:rPrChange w:id="1662" w:author="Sergey Ikonin" w:date="2018-09-30T05:26:00Z">
                    <w:rPr/>
                  </w:rPrChange>
                </w:rPr>
                <w:t>-0.43%</w:t>
              </w:r>
            </w:ins>
          </w:p>
        </w:tc>
        <w:tc>
          <w:tcPr>
            <w:tcW w:w="1060" w:type="dxa"/>
            <w:tcBorders>
              <w:top w:val="nil"/>
              <w:left w:val="nil"/>
              <w:bottom w:val="nil"/>
              <w:right w:val="nil"/>
            </w:tcBorders>
            <w:shd w:val="clear" w:color="auto" w:fill="auto"/>
            <w:noWrap/>
            <w:vAlign w:val="center"/>
            <w:hideMark/>
            <w:tcPrChange w:id="166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845CF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Sergey Ikonin" w:date="2018-09-30T05:26:00Z"/>
                <w:rFonts w:ascii="Arial" w:eastAsia="Times New Roman" w:hAnsi="Arial" w:cs="Arial"/>
                <w:color w:val="000000"/>
                <w:sz w:val="18"/>
                <w:szCs w:val="18"/>
                <w:rPrChange w:id="1665" w:author="Sergey Ikonin" w:date="2018-09-30T05:26:00Z">
                  <w:rPr>
                    <w:ins w:id="1666" w:author="Sergey Ikonin" w:date="2018-09-30T05:26:00Z"/>
                  </w:rPr>
                </w:rPrChange>
              </w:rPr>
              <w:pPrChange w:id="1667" w:author="Sergey Ikonin" w:date="2018-09-30T05:26:00Z">
                <w:pPr>
                  <w:jc w:val="center"/>
                </w:pPr>
              </w:pPrChange>
            </w:pPr>
            <w:ins w:id="1668" w:author="Sergey Ikonin" w:date="2018-09-30T05:26:00Z">
              <w:r w:rsidRPr="004F1ACB">
                <w:rPr>
                  <w:rFonts w:ascii="Arial" w:eastAsia="Times New Roman" w:hAnsi="Arial" w:cs="Arial"/>
                  <w:color w:val="000000"/>
                  <w:sz w:val="18"/>
                  <w:szCs w:val="18"/>
                  <w:rPrChange w:id="1669" w:author="Sergey Ikonin" w:date="2018-09-30T05:26:00Z">
                    <w:rPr/>
                  </w:rPrChange>
                </w:rPr>
                <w:t>0.29%</w:t>
              </w:r>
            </w:ins>
          </w:p>
        </w:tc>
        <w:tc>
          <w:tcPr>
            <w:tcW w:w="1060" w:type="dxa"/>
            <w:tcBorders>
              <w:top w:val="nil"/>
              <w:left w:val="nil"/>
              <w:bottom w:val="nil"/>
              <w:right w:val="single" w:sz="4" w:space="0" w:color="auto"/>
            </w:tcBorders>
            <w:shd w:val="clear" w:color="auto" w:fill="auto"/>
            <w:noWrap/>
            <w:vAlign w:val="center"/>
            <w:hideMark/>
            <w:tcPrChange w:id="1670"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EF0707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Sergey Ikonin" w:date="2018-09-30T05:26:00Z"/>
                <w:rFonts w:ascii="Arial" w:eastAsia="Times New Roman" w:hAnsi="Arial" w:cs="Arial"/>
                <w:color w:val="000000"/>
                <w:sz w:val="18"/>
                <w:szCs w:val="18"/>
                <w:rPrChange w:id="1672" w:author="Sergey Ikonin" w:date="2018-09-30T05:26:00Z">
                  <w:rPr>
                    <w:ins w:id="1673" w:author="Sergey Ikonin" w:date="2018-09-30T05:26:00Z"/>
                  </w:rPr>
                </w:rPrChange>
              </w:rPr>
              <w:pPrChange w:id="1674" w:author="Sergey Ikonin" w:date="2018-09-30T05:26:00Z">
                <w:pPr>
                  <w:jc w:val="center"/>
                </w:pPr>
              </w:pPrChange>
            </w:pPr>
            <w:ins w:id="1675" w:author="Sergey Ikonin" w:date="2018-09-30T05:26:00Z">
              <w:r w:rsidRPr="004F1ACB">
                <w:rPr>
                  <w:rFonts w:ascii="Arial" w:eastAsia="Times New Roman" w:hAnsi="Arial" w:cs="Arial"/>
                  <w:color w:val="000000"/>
                  <w:sz w:val="18"/>
                  <w:szCs w:val="18"/>
                  <w:rPrChange w:id="1676" w:author="Sergey Ikonin" w:date="2018-09-30T05:26:00Z">
                    <w:rPr/>
                  </w:rPrChange>
                </w:rPr>
                <w:t>0.26%</w:t>
              </w:r>
            </w:ins>
          </w:p>
        </w:tc>
        <w:tc>
          <w:tcPr>
            <w:tcW w:w="1060" w:type="dxa"/>
            <w:tcBorders>
              <w:top w:val="nil"/>
              <w:left w:val="nil"/>
              <w:bottom w:val="nil"/>
              <w:right w:val="nil"/>
            </w:tcBorders>
            <w:shd w:val="clear" w:color="auto" w:fill="auto"/>
            <w:noWrap/>
            <w:vAlign w:val="center"/>
            <w:hideMark/>
            <w:tcPrChange w:id="167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183AA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Sergey Ikonin" w:date="2018-09-30T05:26:00Z"/>
                <w:rFonts w:ascii="Arial" w:eastAsia="Times New Roman" w:hAnsi="Arial" w:cs="Arial"/>
                <w:color w:val="000000"/>
                <w:sz w:val="18"/>
                <w:szCs w:val="18"/>
                <w:rPrChange w:id="1679" w:author="Sergey Ikonin" w:date="2018-09-30T05:26:00Z">
                  <w:rPr>
                    <w:ins w:id="1680" w:author="Sergey Ikonin" w:date="2018-09-30T05:26:00Z"/>
                  </w:rPr>
                </w:rPrChange>
              </w:rPr>
              <w:pPrChange w:id="1681" w:author="Sergey Ikonin" w:date="2018-09-30T05:26:00Z">
                <w:pPr>
                  <w:jc w:val="center"/>
                </w:pPr>
              </w:pPrChange>
            </w:pPr>
            <w:ins w:id="1682" w:author="Sergey Ikonin" w:date="2018-09-30T05:26:00Z">
              <w:r w:rsidRPr="004F1ACB">
                <w:rPr>
                  <w:rFonts w:ascii="Arial" w:eastAsia="Times New Roman" w:hAnsi="Arial" w:cs="Arial"/>
                  <w:color w:val="000000"/>
                  <w:sz w:val="18"/>
                  <w:szCs w:val="18"/>
                  <w:rPrChange w:id="1683" w:author="Sergey Ikonin" w:date="2018-09-30T05:26:00Z">
                    <w:rPr/>
                  </w:rPrChange>
                </w:rPr>
                <w:t>109%</w:t>
              </w:r>
            </w:ins>
          </w:p>
        </w:tc>
        <w:tc>
          <w:tcPr>
            <w:tcW w:w="1060" w:type="dxa"/>
            <w:tcBorders>
              <w:top w:val="nil"/>
              <w:left w:val="nil"/>
              <w:bottom w:val="nil"/>
              <w:right w:val="single" w:sz="8" w:space="0" w:color="auto"/>
            </w:tcBorders>
            <w:shd w:val="clear" w:color="auto" w:fill="auto"/>
            <w:noWrap/>
            <w:vAlign w:val="center"/>
            <w:hideMark/>
            <w:tcPrChange w:id="1684"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1902C2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Sergey Ikonin" w:date="2018-09-30T05:26:00Z"/>
                <w:rFonts w:ascii="Arial" w:eastAsia="Times New Roman" w:hAnsi="Arial" w:cs="Arial"/>
                <w:color w:val="000000"/>
                <w:sz w:val="18"/>
                <w:szCs w:val="18"/>
                <w:rPrChange w:id="1686" w:author="Sergey Ikonin" w:date="2018-09-30T05:26:00Z">
                  <w:rPr>
                    <w:ins w:id="1687" w:author="Sergey Ikonin" w:date="2018-09-30T05:26:00Z"/>
                  </w:rPr>
                </w:rPrChange>
              </w:rPr>
              <w:pPrChange w:id="1688" w:author="Sergey Ikonin" w:date="2018-09-30T05:26:00Z">
                <w:pPr>
                  <w:jc w:val="center"/>
                </w:pPr>
              </w:pPrChange>
            </w:pPr>
            <w:ins w:id="1689" w:author="Sergey Ikonin" w:date="2018-09-30T05:26:00Z">
              <w:r w:rsidRPr="004F1ACB">
                <w:rPr>
                  <w:rFonts w:ascii="Arial" w:eastAsia="Times New Roman" w:hAnsi="Arial" w:cs="Arial"/>
                  <w:color w:val="000000"/>
                  <w:sz w:val="18"/>
                  <w:szCs w:val="18"/>
                  <w:rPrChange w:id="1690" w:author="Sergey Ikonin" w:date="2018-09-30T05:26:00Z">
                    <w:rPr/>
                  </w:rPrChange>
                </w:rPr>
                <w:t>109%</w:t>
              </w:r>
            </w:ins>
          </w:p>
        </w:tc>
      </w:tr>
      <w:tr w:rsidR="004F1ACB" w:rsidRPr="004F1ACB" w14:paraId="61C685E4" w14:textId="77777777" w:rsidTr="004F1ACB">
        <w:trPr>
          <w:divId w:val="427890741"/>
          <w:trHeight w:val="255"/>
          <w:jc w:val="center"/>
          <w:ins w:id="1691" w:author="Sergey Ikonin" w:date="2018-09-30T05:26:00Z"/>
          <w:trPrChange w:id="1692"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3"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78694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Sergey Ikonin" w:date="2018-09-30T05:26:00Z"/>
                <w:rFonts w:ascii="Arial" w:eastAsia="Times New Roman" w:hAnsi="Arial" w:cs="Arial"/>
                <w:color w:val="000000"/>
                <w:sz w:val="18"/>
                <w:szCs w:val="18"/>
                <w:rPrChange w:id="1695" w:author="Sergey Ikonin" w:date="2018-09-30T05:26:00Z">
                  <w:rPr>
                    <w:ins w:id="1696" w:author="Sergey Ikonin" w:date="2018-09-30T05:26:00Z"/>
                  </w:rPr>
                </w:rPrChange>
              </w:rPr>
              <w:pPrChange w:id="1697" w:author="Sergey Ikonin" w:date="2018-09-30T05:26:00Z">
                <w:pPr>
                  <w:jc w:val="center"/>
                </w:pPr>
              </w:pPrChange>
            </w:pPr>
            <w:ins w:id="1698" w:author="Sergey Ikonin" w:date="2018-09-30T05:26:00Z">
              <w:r w:rsidRPr="004F1ACB">
                <w:rPr>
                  <w:rFonts w:ascii="Arial" w:eastAsia="Times New Roman" w:hAnsi="Arial" w:cs="Arial"/>
                  <w:color w:val="000000"/>
                  <w:sz w:val="18"/>
                  <w:szCs w:val="18"/>
                  <w:rPrChange w:id="1699"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170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AF8E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Sergey Ikonin" w:date="2018-09-30T05:26:00Z"/>
                <w:rFonts w:ascii="Arial" w:eastAsia="Times New Roman" w:hAnsi="Arial" w:cs="Arial"/>
                <w:color w:val="000000"/>
                <w:sz w:val="18"/>
                <w:szCs w:val="18"/>
                <w:rPrChange w:id="1702" w:author="Sergey Ikonin" w:date="2018-09-30T05:26:00Z">
                  <w:rPr>
                    <w:ins w:id="1703" w:author="Sergey Ikonin" w:date="2018-09-30T05:26:00Z"/>
                  </w:rPr>
                </w:rPrChange>
              </w:rPr>
              <w:pPrChange w:id="1704" w:author="Sergey Ikonin" w:date="2018-09-30T05:26:00Z">
                <w:pPr>
                  <w:jc w:val="center"/>
                </w:pPr>
              </w:pPrChange>
            </w:pPr>
            <w:ins w:id="1705" w:author="Sergey Ikonin" w:date="2018-09-30T05:26:00Z">
              <w:r w:rsidRPr="004F1ACB">
                <w:rPr>
                  <w:rFonts w:ascii="Arial" w:eastAsia="Times New Roman" w:hAnsi="Arial" w:cs="Arial"/>
                  <w:color w:val="000000"/>
                  <w:sz w:val="18"/>
                  <w:szCs w:val="18"/>
                  <w:rPrChange w:id="1706" w:author="Sergey Ikonin" w:date="2018-09-30T05:26:00Z">
                    <w:rPr/>
                  </w:rPrChange>
                </w:rPr>
                <w:t>-0.75%</w:t>
              </w:r>
            </w:ins>
          </w:p>
        </w:tc>
        <w:tc>
          <w:tcPr>
            <w:tcW w:w="1060" w:type="dxa"/>
            <w:tcBorders>
              <w:top w:val="nil"/>
              <w:left w:val="nil"/>
              <w:bottom w:val="nil"/>
              <w:right w:val="nil"/>
            </w:tcBorders>
            <w:shd w:val="clear" w:color="auto" w:fill="auto"/>
            <w:noWrap/>
            <w:vAlign w:val="center"/>
            <w:hideMark/>
            <w:tcPrChange w:id="170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DC377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Sergey Ikonin" w:date="2018-09-30T05:26:00Z"/>
                <w:rFonts w:ascii="Arial" w:eastAsia="Times New Roman" w:hAnsi="Arial" w:cs="Arial"/>
                <w:color w:val="000000"/>
                <w:sz w:val="18"/>
                <w:szCs w:val="18"/>
                <w:rPrChange w:id="1709" w:author="Sergey Ikonin" w:date="2018-09-30T05:26:00Z">
                  <w:rPr>
                    <w:ins w:id="1710" w:author="Sergey Ikonin" w:date="2018-09-30T05:26:00Z"/>
                  </w:rPr>
                </w:rPrChange>
              </w:rPr>
              <w:pPrChange w:id="1711" w:author="Sergey Ikonin" w:date="2018-09-30T05:26:00Z">
                <w:pPr>
                  <w:jc w:val="center"/>
                </w:pPr>
              </w:pPrChange>
            </w:pPr>
            <w:ins w:id="1712" w:author="Sergey Ikonin" w:date="2018-09-30T05:26:00Z">
              <w:r w:rsidRPr="004F1ACB">
                <w:rPr>
                  <w:rFonts w:ascii="Arial" w:eastAsia="Times New Roman" w:hAnsi="Arial" w:cs="Arial"/>
                  <w:color w:val="000000"/>
                  <w:sz w:val="18"/>
                  <w:szCs w:val="18"/>
                  <w:rPrChange w:id="1713" w:author="Sergey Ikonin" w:date="2018-09-30T05:26:00Z">
                    <w:rPr/>
                  </w:rPrChange>
                </w:rPr>
                <w:t>0.18%</w:t>
              </w:r>
            </w:ins>
          </w:p>
        </w:tc>
        <w:tc>
          <w:tcPr>
            <w:tcW w:w="1060" w:type="dxa"/>
            <w:tcBorders>
              <w:top w:val="nil"/>
              <w:left w:val="nil"/>
              <w:bottom w:val="nil"/>
              <w:right w:val="single" w:sz="4" w:space="0" w:color="auto"/>
            </w:tcBorders>
            <w:shd w:val="clear" w:color="auto" w:fill="auto"/>
            <w:noWrap/>
            <w:vAlign w:val="center"/>
            <w:hideMark/>
            <w:tcPrChange w:id="1714"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747F5B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Sergey Ikonin" w:date="2018-09-30T05:26:00Z"/>
                <w:rFonts w:ascii="Arial" w:eastAsia="Times New Roman" w:hAnsi="Arial" w:cs="Arial"/>
                <w:color w:val="000000"/>
                <w:sz w:val="18"/>
                <w:szCs w:val="18"/>
                <w:rPrChange w:id="1716" w:author="Sergey Ikonin" w:date="2018-09-30T05:26:00Z">
                  <w:rPr>
                    <w:ins w:id="1717" w:author="Sergey Ikonin" w:date="2018-09-30T05:26:00Z"/>
                  </w:rPr>
                </w:rPrChange>
              </w:rPr>
              <w:pPrChange w:id="1718" w:author="Sergey Ikonin" w:date="2018-09-30T05:26:00Z">
                <w:pPr>
                  <w:jc w:val="center"/>
                </w:pPr>
              </w:pPrChange>
            </w:pPr>
            <w:ins w:id="1719" w:author="Sergey Ikonin" w:date="2018-09-30T05:26:00Z">
              <w:r w:rsidRPr="004F1ACB">
                <w:rPr>
                  <w:rFonts w:ascii="Arial" w:eastAsia="Times New Roman" w:hAnsi="Arial" w:cs="Arial"/>
                  <w:color w:val="000000"/>
                  <w:sz w:val="18"/>
                  <w:szCs w:val="18"/>
                  <w:rPrChange w:id="1720" w:author="Sergey Ikonin" w:date="2018-09-30T05:26:00Z">
                    <w:rPr/>
                  </w:rPrChange>
                </w:rPr>
                <w:t>0.06%</w:t>
              </w:r>
            </w:ins>
          </w:p>
        </w:tc>
        <w:tc>
          <w:tcPr>
            <w:tcW w:w="1060" w:type="dxa"/>
            <w:tcBorders>
              <w:top w:val="nil"/>
              <w:left w:val="nil"/>
              <w:bottom w:val="nil"/>
              <w:right w:val="nil"/>
            </w:tcBorders>
            <w:shd w:val="clear" w:color="auto" w:fill="auto"/>
            <w:noWrap/>
            <w:vAlign w:val="center"/>
            <w:hideMark/>
            <w:tcPrChange w:id="172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AA5D8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Sergey Ikonin" w:date="2018-09-30T05:26:00Z"/>
                <w:rFonts w:ascii="Arial" w:eastAsia="Times New Roman" w:hAnsi="Arial" w:cs="Arial"/>
                <w:color w:val="000000"/>
                <w:sz w:val="18"/>
                <w:szCs w:val="18"/>
                <w:rPrChange w:id="1723" w:author="Sergey Ikonin" w:date="2018-09-30T05:26:00Z">
                  <w:rPr>
                    <w:ins w:id="1724" w:author="Sergey Ikonin" w:date="2018-09-30T05:26:00Z"/>
                  </w:rPr>
                </w:rPrChange>
              </w:rPr>
              <w:pPrChange w:id="1725" w:author="Sergey Ikonin" w:date="2018-09-30T05:26:00Z">
                <w:pPr>
                  <w:jc w:val="center"/>
                </w:pPr>
              </w:pPrChange>
            </w:pPr>
            <w:ins w:id="1726" w:author="Sergey Ikonin" w:date="2018-09-30T05:26:00Z">
              <w:r w:rsidRPr="004F1ACB">
                <w:rPr>
                  <w:rFonts w:ascii="Arial" w:eastAsia="Times New Roman" w:hAnsi="Arial" w:cs="Arial"/>
                  <w:color w:val="000000"/>
                  <w:sz w:val="18"/>
                  <w:szCs w:val="18"/>
                  <w:rPrChange w:id="1727" w:author="Sergey Ikonin" w:date="2018-09-30T05:26:00Z">
                    <w:rPr/>
                  </w:rPrChange>
                </w:rPr>
                <w:t>110%</w:t>
              </w:r>
            </w:ins>
          </w:p>
        </w:tc>
        <w:tc>
          <w:tcPr>
            <w:tcW w:w="1060" w:type="dxa"/>
            <w:tcBorders>
              <w:top w:val="nil"/>
              <w:left w:val="nil"/>
              <w:bottom w:val="nil"/>
              <w:right w:val="single" w:sz="8" w:space="0" w:color="auto"/>
            </w:tcBorders>
            <w:shd w:val="clear" w:color="auto" w:fill="auto"/>
            <w:noWrap/>
            <w:vAlign w:val="center"/>
            <w:hideMark/>
            <w:tcPrChange w:id="1728"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D1C02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Sergey Ikonin" w:date="2018-09-30T05:26:00Z"/>
                <w:rFonts w:ascii="Arial" w:eastAsia="Times New Roman" w:hAnsi="Arial" w:cs="Arial"/>
                <w:color w:val="000000"/>
                <w:sz w:val="18"/>
                <w:szCs w:val="18"/>
                <w:rPrChange w:id="1730" w:author="Sergey Ikonin" w:date="2018-09-30T05:26:00Z">
                  <w:rPr>
                    <w:ins w:id="1731" w:author="Sergey Ikonin" w:date="2018-09-30T05:26:00Z"/>
                  </w:rPr>
                </w:rPrChange>
              </w:rPr>
              <w:pPrChange w:id="1732" w:author="Sergey Ikonin" w:date="2018-09-30T05:26:00Z">
                <w:pPr>
                  <w:jc w:val="center"/>
                </w:pPr>
              </w:pPrChange>
            </w:pPr>
            <w:ins w:id="1733" w:author="Sergey Ikonin" w:date="2018-09-30T05:26:00Z">
              <w:r w:rsidRPr="004F1ACB">
                <w:rPr>
                  <w:rFonts w:ascii="Arial" w:eastAsia="Times New Roman" w:hAnsi="Arial" w:cs="Arial"/>
                  <w:color w:val="000000"/>
                  <w:sz w:val="18"/>
                  <w:szCs w:val="18"/>
                  <w:rPrChange w:id="1734" w:author="Sergey Ikonin" w:date="2018-09-30T05:26:00Z">
                    <w:rPr/>
                  </w:rPrChange>
                </w:rPr>
                <w:t>107%</w:t>
              </w:r>
            </w:ins>
          </w:p>
        </w:tc>
      </w:tr>
      <w:tr w:rsidR="004F1ACB" w:rsidRPr="004F1ACB" w14:paraId="260CAE54" w14:textId="77777777" w:rsidTr="004F1ACB">
        <w:trPr>
          <w:divId w:val="427890741"/>
          <w:trHeight w:val="255"/>
          <w:jc w:val="center"/>
          <w:ins w:id="1735" w:author="Sergey Ikonin" w:date="2018-09-30T05:26:00Z"/>
          <w:trPrChange w:id="1736"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37"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80B6C3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Sergey Ikonin" w:date="2018-09-30T05:26:00Z"/>
                <w:rFonts w:ascii="Arial" w:eastAsia="Times New Roman" w:hAnsi="Arial" w:cs="Arial"/>
                <w:color w:val="000000"/>
                <w:sz w:val="18"/>
                <w:szCs w:val="18"/>
                <w:rPrChange w:id="1739" w:author="Sergey Ikonin" w:date="2018-09-30T05:26:00Z">
                  <w:rPr>
                    <w:ins w:id="1740" w:author="Sergey Ikonin" w:date="2018-09-30T05:26:00Z"/>
                  </w:rPr>
                </w:rPrChange>
              </w:rPr>
              <w:pPrChange w:id="1741" w:author="Sergey Ikonin" w:date="2018-09-30T05:26:00Z">
                <w:pPr>
                  <w:jc w:val="center"/>
                </w:pPr>
              </w:pPrChange>
            </w:pPr>
            <w:ins w:id="1742" w:author="Sergey Ikonin" w:date="2018-09-30T05:26:00Z">
              <w:r w:rsidRPr="004F1ACB">
                <w:rPr>
                  <w:rFonts w:ascii="Arial" w:eastAsia="Times New Roman" w:hAnsi="Arial" w:cs="Arial"/>
                  <w:color w:val="000000"/>
                  <w:sz w:val="18"/>
                  <w:szCs w:val="18"/>
                  <w:rPrChange w:id="1743"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174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438BD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Sergey Ikonin" w:date="2018-09-30T05:26:00Z"/>
                <w:rFonts w:ascii="Arial" w:eastAsia="Times New Roman" w:hAnsi="Arial" w:cs="Arial"/>
                <w:color w:val="000000"/>
                <w:sz w:val="18"/>
                <w:szCs w:val="18"/>
                <w:rPrChange w:id="1746" w:author="Sergey Ikonin" w:date="2018-09-30T05:26:00Z">
                  <w:rPr>
                    <w:ins w:id="1747" w:author="Sergey Ikonin" w:date="2018-09-30T05:26:00Z"/>
                  </w:rPr>
                </w:rPrChange>
              </w:rPr>
              <w:pPrChange w:id="1748" w:author="Sergey Ikonin" w:date="2018-09-30T05:26:00Z">
                <w:pPr>
                  <w:jc w:val="center"/>
                </w:pPr>
              </w:pPrChange>
            </w:pPr>
            <w:ins w:id="1749" w:author="Sergey Ikonin" w:date="2018-09-30T05:26:00Z">
              <w:r w:rsidRPr="004F1ACB">
                <w:rPr>
                  <w:rFonts w:ascii="Arial" w:eastAsia="Times New Roman" w:hAnsi="Arial" w:cs="Arial"/>
                  <w:color w:val="000000"/>
                  <w:sz w:val="18"/>
                  <w:szCs w:val="18"/>
                  <w:rPrChange w:id="1750" w:author="Sergey Ikonin" w:date="2018-09-30T05:26:00Z">
                    <w:rPr/>
                  </w:rPrChange>
                </w:rPr>
                <w:t>-0.54%</w:t>
              </w:r>
            </w:ins>
          </w:p>
        </w:tc>
        <w:tc>
          <w:tcPr>
            <w:tcW w:w="1060" w:type="dxa"/>
            <w:tcBorders>
              <w:top w:val="nil"/>
              <w:left w:val="nil"/>
              <w:bottom w:val="nil"/>
              <w:right w:val="nil"/>
            </w:tcBorders>
            <w:shd w:val="clear" w:color="auto" w:fill="auto"/>
            <w:noWrap/>
            <w:vAlign w:val="center"/>
            <w:hideMark/>
            <w:tcPrChange w:id="175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59903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Sergey Ikonin" w:date="2018-09-30T05:26:00Z"/>
                <w:rFonts w:ascii="Arial" w:eastAsia="Times New Roman" w:hAnsi="Arial" w:cs="Arial"/>
                <w:color w:val="000000"/>
                <w:sz w:val="18"/>
                <w:szCs w:val="18"/>
                <w:rPrChange w:id="1753" w:author="Sergey Ikonin" w:date="2018-09-30T05:26:00Z">
                  <w:rPr>
                    <w:ins w:id="1754" w:author="Sergey Ikonin" w:date="2018-09-30T05:26:00Z"/>
                  </w:rPr>
                </w:rPrChange>
              </w:rPr>
              <w:pPrChange w:id="1755" w:author="Sergey Ikonin" w:date="2018-09-30T05:26:00Z">
                <w:pPr>
                  <w:jc w:val="center"/>
                </w:pPr>
              </w:pPrChange>
            </w:pPr>
            <w:ins w:id="1756" w:author="Sergey Ikonin" w:date="2018-09-30T05:26:00Z">
              <w:r w:rsidRPr="004F1ACB">
                <w:rPr>
                  <w:rFonts w:ascii="Arial" w:eastAsia="Times New Roman" w:hAnsi="Arial" w:cs="Arial"/>
                  <w:color w:val="000000"/>
                  <w:sz w:val="18"/>
                  <w:szCs w:val="18"/>
                  <w:rPrChange w:id="1757" w:author="Sergey Ikonin" w:date="2018-09-30T05:26:00Z">
                    <w:rPr/>
                  </w:rPrChange>
                </w:rPr>
                <w:t>0.11%</w:t>
              </w:r>
            </w:ins>
          </w:p>
        </w:tc>
        <w:tc>
          <w:tcPr>
            <w:tcW w:w="1060" w:type="dxa"/>
            <w:tcBorders>
              <w:top w:val="nil"/>
              <w:left w:val="nil"/>
              <w:bottom w:val="nil"/>
              <w:right w:val="single" w:sz="4" w:space="0" w:color="auto"/>
            </w:tcBorders>
            <w:shd w:val="clear" w:color="auto" w:fill="auto"/>
            <w:noWrap/>
            <w:vAlign w:val="center"/>
            <w:hideMark/>
            <w:tcPrChange w:id="1758"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9FECCF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Sergey Ikonin" w:date="2018-09-30T05:26:00Z"/>
                <w:rFonts w:ascii="Arial" w:eastAsia="Times New Roman" w:hAnsi="Arial" w:cs="Arial"/>
                <w:color w:val="000000"/>
                <w:sz w:val="18"/>
                <w:szCs w:val="18"/>
                <w:rPrChange w:id="1760" w:author="Sergey Ikonin" w:date="2018-09-30T05:26:00Z">
                  <w:rPr>
                    <w:ins w:id="1761" w:author="Sergey Ikonin" w:date="2018-09-30T05:26:00Z"/>
                  </w:rPr>
                </w:rPrChange>
              </w:rPr>
              <w:pPrChange w:id="1762" w:author="Sergey Ikonin" w:date="2018-09-30T05:26:00Z">
                <w:pPr>
                  <w:jc w:val="center"/>
                </w:pPr>
              </w:pPrChange>
            </w:pPr>
            <w:ins w:id="1763" w:author="Sergey Ikonin" w:date="2018-09-30T05:26:00Z">
              <w:r w:rsidRPr="004F1ACB">
                <w:rPr>
                  <w:rFonts w:ascii="Arial" w:eastAsia="Times New Roman" w:hAnsi="Arial" w:cs="Arial"/>
                  <w:color w:val="000000"/>
                  <w:sz w:val="18"/>
                  <w:szCs w:val="18"/>
                  <w:rPrChange w:id="1764" w:author="Sergey Ikonin" w:date="2018-09-30T05:26:00Z">
                    <w:rPr/>
                  </w:rPrChange>
                </w:rPr>
                <w:t>0.16%</w:t>
              </w:r>
            </w:ins>
          </w:p>
        </w:tc>
        <w:tc>
          <w:tcPr>
            <w:tcW w:w="1060" w:type="dxa"/>
            <w:tcBorders>
              <w:top w:val="nil"/>
              <w:left w:val="nil"/>
              <w:bottom w:val="nil"/>
              <w:right w:val="nil"/>
            </w:tcBorders>
            <w:shd w:val="clear" w:color="auto" w:fill="auto"/>
            <w:noWrap/>
            <w:vAlign w:val="center"/>
            <w:hideMark/>
            <w:tcPrChange w:id="176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0A467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Sergey Ikonin" w:date="2018-09-30T05:26:00Z"/>
                <w:rFonts w:ascii="Arial" w:eastAsia="Times New Roman" w:hAnsi="Arial" w:cs="Arial"/>
                <w:color w:val="000000"/>
                <w:sz w:val="18"/>
                <w:szCs w:val="18"/>
                <w:rPrChange w:id="1767" w:author="Sergey Ikonin" w:date="2018-09-30T05:26:00Z">
                  <w:rPr>
                    <w:ins w:id="1768" w:author="Sergey Ikonin" w:date="2018-09-30T05:26:00Z"/>
                  </w:rPr>
                </w:rPrChange>
              </w:rPr>
              <w:pPrChange w:id="1769" w:author="Sergey Ikonin" w:date="2018-09-30T05:26:00Z">
                <w:pPr>
                  <w:jc w:val="center"/>
                </w:pPr>
              </w:pPrChange>
            </w:pPr>
            <w:ins w:id="1770" w:author="Sergey Ikonin" w:date="2018-09-30T05:26:00Z">
              <w:r w:rsidRPr="004F1ACB">
                <w:rPr>
                  <w:rFonts w:ascii="Arial" w:eastAsia="Times New Roman" w:hAnsi="Arial" w:cs="Arial"/>
                  <w:color w:val="000000"/>
                  <w:sz w:val="18"/>
                  <w:szCs w:val="18"/>
                  <w:rPrChange w:id="1771" w:author="Sergey Ikonin" w:date="2018-09-30T05:26:00Z">
                    <w:rPr/>
                  </w:rPrChange>
                </w:rPr>
                <w:t>109%</w:t>
              </w:r>
            </w:ins>
          </w:p>
        </w:tc>
        <w:tc>
          <w:tcPr>
            <w:tcW w:w="1060" w:type="dxa"/>
            <w:tcBorders>
              <w:top w:val="nil"/>
              <w:left w:val="nil"/>
              <w:bottom w:val="nil"/>
              <w:right w:val="single" w:sz="8" w:space="0" w:color="auto"/>
            </w:tcBorders>
            <w:shd w:val="clear" w:color="auto" w:fill="auto"/>
            <w:noWrap/>
            <w:vAlign w:val="center"/>
            <w:hideMark/>
            <w:tcPrChange w:id="1772"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3D630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Sergey Ikonin" w:date="2018-09-30T05:26:00Z"/>
                <w:rFonts w:ascii="Arial" w:eastAsia="Times New Roman" w:hAnsi="Arial" w:cs="Arial"/>
                <w:color w:val="000000"/>
                <w:sz w:val="18"/>
                <w:szCs w:val="18"/>
                <w:rPrChange w:id="1774" w:author="Sergey Ikonin" w:date="2018-09-30T05:26:00Z">
                  <w:rPr>
                    <w:ins w:id="1775" w:author="Sergey Ikonin" w:date="2018-09-30T05:26:00Z"/>
                  </w:rPr>
                </w:rPrChange>
              </w:rPr>
              <w:pPrChange w:id="1776" w:author="Sergey Ikonin" w:date="2018-09-30T05:26:00Z">
                <w:pPr>
                  <w:jc w:val="center"/>
                </w:pPr>
              </w:pPrChange>
            </w:pPr>
            <w:ins w:id="1777" w:author="Sergey Ikonin" w:date="2018-09-30T05:26:00Z">
              <w:r w:rsidRPr="004F1ACB">
                <w:rPr>
                  <w:rFonts w:ascii="Arial" w:eastAsia="Times New Roman" w:hAnsi="Arial" w:cs="Arial"/>
                  <w:color w:val="000000"/>
                  <w:sz w:val="18"/>
                  <w:szCs w:val="18"/>
                  <w:rPrChange w:id="1778" w:author="Sergey Ikonin" w:date="2018-09-30T05:26:00Z">
                    <w:rPr/>
                  </w:rPrChange>
                </w:rPr>
                <w:t>110%</w:t>
              </w:r>
            </w:ins>
          </w:p>
        </w:tc>
      </w:tr>
      <w:tr w:rsidR="004F1ACB" w:rsidRPr="004F1ACB" w14:paraId="31DB60BD" w14:textId="77777777" w:rsidTr="004F1ACB">
        <w:trPr>
          <w:divId w:val="427890741"/>
          <w:trHeight w:val="255"/>
          <w:jc w:val="center"/>
          <w:ins w:id="1779" w:author="Sergey Ikonin" w:date="2018-09-30T05:26:00Z"/>
          <w:trPrChange w:id="1780"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81"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F889B7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Sergey Ikonin" w:date="2018-09-30T05:26:00Z"/>
                <w:rFonts w:ascii="Arial" w:eastAsia="Times New Roman" w:hAnsi="Arial" w:cs="Arial"/>
                <w:b/>
                <w:bCs/>
                <w:color w:val="000000"/>
                <w:sz w:val="18"/>
                <w:szCs w:val="18"/>
                <w:rPrChange w:id="1783" w:author="Sergey Ikonin" w:date="2018-09-30T05:26:00Z">
                  <w:rPr>
                    <w:ins w:id="1784" w:author="Sergey Ikonin" w:date="2018-09-30T05:26:00Z"/>
                  </w:rPr>
                </w:rPrChange>
              </w:rPr>
              <w:pPrChange w:id="1785" w:author="Sergey Ikonin" w:date="2018-09-30T05:26:00Z">
                <w:pPr>
                  <w:jc w:val="center"/>
                </w:pPr>
              </w:pPrChange>
            </w:pPr>
            <w:ins w:id="1786" w:author="Sergey Ikonin" w:date="2018-09-30T05:26:00Z">
              <w:r w:rsidRPr="004F1ACB">
                <w:rPr>
                  <w:rFonts w:ascii="Arial" w:eastAsia="Times New Roman" w:hAnsi="Arial" w:cs="Arial"/>
                  <w:b/>
                  <w:bCs/>
                  <w:color w:val="000000"/>
                  <w:sz w:val="18"/>
                  <w:szCs w:val="18"/>
                  <w:rPrChange w:id="1787" w:author="Sergey Ikonin" w:date="2018-09-30T05:26: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1788"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6C1F57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Sergey Ikonin" w:date="2018-09-30T05:26:00Z"/>
                <w:rFonts w:ascii="Arial" w:eastAsia="Times New Roman" w:hAnsi="Arial" w:cs="Arial"/>
                <w:color w:val="000000"/>
                <w:sz w:val="18"/>
                <w:szCs w:val="18"/>
                <w:rPrChange w:id="1790" w:author="Sergey Ikonin" w:date="2018-09-30T05:26:00Z">
                  <w:rPr>
                    <w:ins w:id="1791" w:author="Sergey Ikonin" w:date="2018-09-30T05:26:00Z"/>
                  </w:rPr>
                </w:rPrChange>
              </w:rPr>
              <w:pPrChange w:id="1792" w:author="Sergey Ikonin" w:date="2018-09-30T05:26:00Z">
                <w:pPr>
                  <w:jc w:val="center"/>
                </w:pPr>
              </w:pPrChange>
            </w:pPr>
            <w:ins w:id="1793" w:author="Sergey Ikonin" w:date="2018-09-30T05:26:00Z">
              <w:r w:rsidRPr="004F1ACB">
                <w:rPr>
                  <w:rFonts w:ascii="Arial" w:eastAsia="Times New Roman" w:hAnsi="Arial" w:cs="Arial"/>
                  <w:color w:val="000000"/>
                  <w:sz w:val="18"/>
                  <w:szCs w:val="18"/>
                  <w:rPrChange w:id="1794"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Change w:id="1795"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F35F2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Sergey Ikonin" w:date="2018-09-30T05:26:00Z"/>
                <w:rFonts w:ascii="Arial" w:eastAsia="Times New Roman" w:hAnsi="Arial" w:cs="Arial"/>
                <w:color w:val="000000"/>
                <w:sz w:val="18"/>
                <w:szCs w:val="18"/>
                <w:rPrChange w:id="1797" w:author="Sergey Ikonin" w:date="2018-09-30T05:26:00Z">
                  <w:rPr>
                    <w:ins w:id="1798" w:author="Sergey Ikonin" w:date="2018-09-30T05:26:00Z"/>
                  </w:rPr>
                </w:rPrChange>
              </w:rPr>
              <w:pPrChange w:id="1799" w:author="Sergey Ikonin" w:date="2018-09-30T05:26:00Z">
                <w:pPr>
                  <w:jc w:val="center"/>
                </w:pPr>
              </w:pPrChange>
            </w:pPr>
            <w:ins w:id="1800" w:author="Sergey Ikonin" w:date="2018-09-30T05:26:00Z">
              <w:r w:rsidRPr="004F1ACB">
                <w:rPr>
                  <w:rFonts w:ascii="Arial" w:eastAsia="Times New Roman" w:hAnsi="Arial" w:cs="Arial"/>
                  <w:color w:val="000000"/>
                  <w:sz w:val="18"/>
                  <w:szCs w:val="18"/>
                  <w:rPrChange w:id="1801" w:author="Sergey Ikonin" w:date="2018-09-30T05:26:00Z">
                    <w:rPr/>
                  </w:rPrChange>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1802"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9725F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Sergey Ikonin" w:date="2018-09-30T05:26:00Z"/>
                <w:rFonts w:ascii="Arial" w:eastAsia="Times New Roman" w:hAnsi="Arial" w:cs="Arial"/>
                <w:color w:val="000000"/>
                <w:sz w:val="18"/>
                <w:szCs w:val="18"/>
                <w:rPrChange w:id="1804" w:author="Sergey Ikonin" w:date="2018-09-30T05:26:00Z">
                  <w:rPr>
                    <w:ins w:id="1805" w:author="Sergey Ikonin" w:date="2018-09-30T05:26:00Z"/>
                  </w:rPr>
                </w:rPrChange>
              </w:rPr>
              <w:pPrChange w:id="1806" w:author="Sergey Ikonin" w:date="2018-09-30T05:26:00Z">
                <w:pPr>
                  <w:jc w:val="center"/>
                </w:pPr>
              </w:pPrChange>
            </w:pPr>
            <w:ins w:id="1807" w:author="Sergey Ikonin" w:date="2018-09-30T05:26:00Z">
              <w:r w:rsidRPr="004F1ACB">
                <w:rPr>
                  <w:rFonts w:ascii="Arial" w:eastAsia="Times New Roman" w:hAnsi="Arial" w:cs="Arial"/>
                  <w:color w:val="000000"/>
                  <w:sz w:val="18"/>
                  <w:szCs w:val="18"/>
                  <w:rPrChange w:id="1808"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Change w:id="180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998BF7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Sergey Ikonin" w:date="2018-09-30T05:26:00Z"/>
                <w:rFonts w:ascii="Arial" w:eastAsia="Times New Roman" w:hAnsi="Arial" w:cs="Arial"/>
                <w:color w:val="000000"/>
                <w:sz w:val="18"/>
                <w:szCs w:val="18"/>
                <w:rPrChange w:id="1811" w:author="Sergey Ikonin" w:date="2018-09-30T05:26:00Z">
                  <w:rPr>
                    <w:ins w:id="1812" w:author="Sergey Ikonin" w:date="2018-09-30T05:26:00Z"/>
                  </w:rPr>
                </w:rPrChange>
              </w:rPr>
              <w:pPrChange w:id="1813" w:author="Sergey Ikonin" w:date="2018-09-30T05:26:00Z">
                <w:pPr>
                  <w:jc w:val="center"/>
                </w:pPr>
              </w:pPrChange>
            </w:pPr>
            <w:ins w:id="1814" w:author="Sergey Ikonin" w:date="2018-09-30T05:26:00Z">
              <w:r w:rsidRPr="004F1ACB">
                <w:rPr>
                  <w:rFonts w:ascii="Arial" w:eastAsia="Times New Roman" w:hAnsi="Arial" w:cs="Arial"/>
                  <w:color w:val="000000"/>
                  <w:sz w:val="18"/>
                  <w:szCs w:val="18"/>
                  <w:rPrChange w:id="1815" w:author="Sergey Ikonin" w:date="2018-09-30T05:26:00Z">
                    <w:rPr/>
                  </w:rPrChange>
                </w:rPr>
                <w:t>#VALUE!</w:t>
              </w:r>
            </w:ins>
          </w:p>
        </w:tc>
        <w:tc>
          <w:tcPr>
            <w:tcW w:w="1060" w:type="dxa"/>
            <w:tcBorders>
              <w:top w:val="single" w:sz="8" w:space="0" w:color="auto"/>
              <w:left w:val="nil"/>
              <w:bottom w:val="nil"/>
              <w:right w:val="single" w:sz="8" w:space="0" w:color="auto"/>
            </w:tcBorders>
            <w:shd w:val="clear" w:color="auto" w:fill="auto"/>
            <w:noWrap/>
            <w:vAlign w:val="center"/>
            <w:hideMark/>
            <w:tcPrChange w:id="1816"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3F6E5D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Sergey Ikonin" w:date="2018-09-30T05:26:00Z"/>
                <w:rFonts w:ascii="Arial" w:eastAsia="Times New Roman" w:hAnsi="Arial" w:cs="Arial"/>
                <w:color w:val="000000"/>
                <w:sz w:val="18"/>
                <w:szCs w:val="18"/>
                <w:rPrChange w:id="1818" w:author="Sergey Ikonin" w:date="2018-09-30T05:26:00Z">
                  <w:rPr>
                    <w:ins w:id="1819" w:author="Sergey Ikonin" w:date="2018-09-30T05:26:00Z"/>
                  </w:rPr>
                </w:rPrChange>
              </w:rPr>
              <w:pPrChange w:id="1820" w:author="Sergey Ikonin" w:date="2018-09-30T05:26:00Z">
                <w:pPr>
                  <w:jc w:val="center"/>
                </w:pPr>
              </w:pPrChange>
            </w:pPr>
            <w:ins w:id="1821" w:author="Sergey Ikonin" w:date="2018-09-30T05:26:00Z">
              <w:r w:rsidRPr="004F1ACB">
                <w:rPr>
                  <w:rFonts w:ascii="Arial" w:eastAsia="Times New Roman" w:hAnsi="Arial" w:cs="Arial"/>
                  <w:color w:val="000000"/>
                  <w:sz w:val="18"/>
                  <w:szCs w:val="18"/>
                  <w:rPrChange w:id="1822" w:author="Sergey Ikonin" w:date="2018-09-30T05:26:00Z">
                    <w:rPr/>
                  </w:rPrChange>
                </w:rPr>
                <w:t>#VALUE!</w:t>
              </w:r>
            </w:ins>
          </w:p>
        </w:tc>
      </w:tr>
      <w:tr w:rsidR="004F1ACB" w:rsidRPr="004F1ACB" w14:paraId="72CE128E" w14:textId="77777777" w:rsidTr="004F1ACB">
        <w:trPr>
          <w:divId w:val="427890741"/>
          <w:trHeight w:val="255"/>
          <w:jc w:val="center"/>
          <w:ins w:id="1823" w:author="Sergey Ikonin" w:date="2018-09-30T05:26:00Z"/>
          <w:trPrChange w:id="1824" w:author="Sergey Ikonin" w:date="2018-09-30T05:31:00Z">
            <w:trPr>
              <w:divId w:val="42789074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25"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81AF60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Sergey Ikonin" w:date="2018-09-30T05:26:00Z"/>
                <w:rFonts w:ascii="Arial" w:eastAsia="Times New Roman" w:hAnsi="Arial" w:cs="Arial"/>
                <w:color w:val="000000"/>
                <w:sz w:val="18"/>
                <w:szCs w:val="18"/>
                <w:rPrChange w:id="1827" w:author="Sergey Ikonin" w:date="2018-09-30T05:26:00Z">
                  <w:rPr>
                    <w:ins w:id="1828" w:author="Sergey Ikonin" w:date="2018-09-30T05:26:00Z"/>
                  </w:rPr>
                </w:rPrChange>
              </w:rPr>
              <w:pPrChange w:id="1829" w:author="Sergey Ikonin" w:date="2018-09-30T05:26:00Z">
                <w:pPr>
                  <w:jc w:val="center"/>
                </w:pPr>
              </w:pPrChange>
            </w:pPr>
            <w:ins w:id="1830" w:author="Sergey Ikonin" w:date="2018-09-30T05:26:00Z">
              <w:r w:rsidRPr="004F1ACB">
                <w:rPr>
                  <w:rFonts w:ascii="Arial" w:eastAsia="Times New Roman" w:hAnsi="Arial" w:cs="Arial"/>
                  <w:color w:val="000000"/>
                  <w:sz w:val="18"/>
                  <w:szCs w:val="18"/>
                  <w:rPrChange w:id="1831"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832"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D5D02F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Sergey Ikonin" w:date="2018-09-30T05:26:00Z"/>
                <w:rFonts w:ascii="Arial" w:eastAsia="Times New Roman" w:hAnsi="Arial" w:cs="Arial"/>
                <w:color w:val="000000"/>
                <w:sz w:val="18"/>
                <w:szCs w:val="18"/>
                <w:rPrChange w:id="1834" w:author="Sergey Ikonin" w:date="2018-09-30T05:26:00Z">
                  <w:rPr>
                    <w:ins w:id="1835" w:author="Sergey Ikonin" w:date="2018-09-30T05:26:00Z"/>
                  </w:rPr>
                </w:rPrChange>
              </w:rPr>
              <w:pPrChange w:id="1836" w:author="Sergey Ikonin" w:date="2018-09-30T05:26:00Z">
                <w:pPr>
                  <w:jc w:val="center"/>
                </w:pPr>
              </w:pPrChange>
            </w:pPr>
            <w:ins w:id="1837" w:author="Sergey Ikonin" w:date="2018-09-30T05:26:00Z">
              <w:r w:rsidRPr="004F1ACB">
                <w:rPr>
                  <w:rFonts w:ascii="Arial" w:eastAsia="Times New Roman" w:hAnsi="Arial" w:cs="Arial"/>
                  <w:color w:val="000000"/>
                  <w:sz w:val="18"/>
                  <w:szCs w:val="18"/>
                  <w:rPrChange w:id="1838" w:author="Sergey Ikonin" w:date="2018-09-30T05:26:00Z">
                    <w:rPr/>
                  </w:rPrChange>
                </w:rPr>
                <w:t>-0.57%</w:t>
              </w:r>
            </w:ins>
          </w:p>
        </w:tc>
        <w:tc>
          <w:tcPr>
            <w:tcW w:w="1060" w:type="dxa"/>
            <w:tcBorders>
              <w:top w:val="single" w:sz="8" w:space="0" w:color="auto"/>
              <w:left w:val="nil"/>
              <w:bottom w:val="nil"/>
              <w:right w:val="nil"/>
            </w:tcBorders>
            <w:shd w:val="clear" w:color="auto" w:fill="auto"/>
            <w:noWrap/>
            <w:vAlign w:val="center"/>
            <w:hideMark/>
            <w:tcPrChange w:id="183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47C62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Sergey Ikonin" w:date="2018-09-30T05:26:00Z"/>
                <w:rFonts w:ascii="Arial" w:eastAsia="Times New Roman" w:hAnsi="Arial" w:cs="Arial"/>
                <w:color w:val="000000"/>
                <w:sz w:val="18"/>
                <w:szCs w:val="18"/>
                <w:rPrChange w:id="1841" w:author="Sergey Ikonin" w:date="2018-09-30T05:26:00Z">
                  <w:rPr>
                    <w:ins w:id="1842" w:author="Sergey Ikonin" w:date="2018-09-30T05:26:00Z"/>
                  </w:rPr>
                </w:rPrChange>
              </w:rPr>
              <w:pPrChange w:id="1843" w:author="Sergey Ikonin" w:date="2018-09-30T05:26:00Z">
                <w:pPr>
                  <w:jc w:val="center"/>
                </w:pPr>
              </w:pPrChange>
            </w:pPr>
            <w:ins w:id="1844" w:author="Sergey Ikonin" w:date="2018-09-30T05:26:00Z">
              <w:r w:rsidRPr="004F1ACB">
                <w:rPr>
                  <w:rFonts w:ascii="Arial" w:eastAsia="Times New Roman" w:hAnsi="Arial" w:cs="Arial"/>
                  <w:color w:val="000000"/>
                  <w:sz w:val="18"/>
                  <w:szCs w:val="18"/>
                  <w:rPrChange w:id="1845" w:author="Sergey Ikonin" w:date="2018-09-30T05:26:00Z">
                    <w:rPr/>
                  </w:rPrChange>
                </w:rPr>
                <w:t>0.33%</w:t>
              </w:r>
            </w:ins>
          </w:p>
        </w:tc>
        <w:tc>
          <w:tcPr>
            <w:tcW w:w="1060" w:type="dxa"/>
            <w:tcBorders>
              <w:top w:val="single" w:sz="8" w:space="0" w:color="auto"/>
              <w:left w:val="nil"/>
              <w:bottom w:val="nil"/>
              <w:right w:val="single" w:sz="4" w:space="0" w:color="auto"/>
            </w:tcBorders>
            <w:shd w:val="clear" w:color="auto" w:fill="auto"/>
            <w:noWrap/>
            <w:vAlign w:val="center"/>
            <w:hideMark/>
            <w:tcPrChange w:id="1846"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08A7D4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Sergey Ikonin" w:date="2018-09-30T05:26:00Z"/>
                <w:rFonts w:ascii="Arial" w:eastAsia="Times New Roman" w:hAnsi="Arial" w:cs="Arial"/>
                <w:color w:val="000000"/>
                <w:sz w:val="18"/>
                <w:szCs w:val="18"/>
                <w:rPrChange w:id="1848" w:author="Sergey Ikonin" w:date="2018-09-30T05:26:00Z">
                  <w:rPr>
                    <w:ins w:id="1849" w:author="Sergey Ikonin" w:date="2018-09-30T05:26:00Z"/>
                  </w:rPr>
                </w:rPrChange>
              </w:rPr>
              <w:pPrChange w:id="1850" w:author="Sergey Ikonin" w:date="2018-09-30T05:26:00Z">
                <w:pPr>
                  <w:jc w:val="center"/>
                </w:pPr>
              </w:pPrChange>
            </w:pPr>
            <w:ins w:id="1851" w:author="Sergey Ikonin" w:date="2018-09-30T05:26:00Z">
              <w:r w:rsidRPr="004F1ACB">
                <w:rPr>
                  <w:rFonts w:ascii="Arial" w:eastAsia="Times New Roman" w:hAnsi="Arial" w:cs="Arial"/>
                  <w:color w:val="000000"/>
                  <w:sz w:val="18"/>
                  <w:szCs w:val="18"/>
                  <w:rPrChange w:id="1852" w:author="Sergey Ikonin" w:date="2018-09-30T05:26:00Z">
                    <w:rPr/>
                  </w:rPrChange>
                </w:rPr>
                <w:t>0.38%</w:t>
              </w:r>
            </w:ins>
          </w:p>
        </w:tc>
        <w:tc>
          <w:tcPr>
            <w:tcW w:w="1060" w:type="dxa"/>
            <w:tcBorders>
              <w:top w:val="single" w:sz="8" w:space="0" w:color="auto"/>
              <w:left w:val="nil"/>
              <w:bottom w:val="nil"/>
              <w:right w:val="nil"/>
            </w:tcBorders>
            <w:shd w:val="clear" w:color="auto" w:fill="auto"/>
            <w:noWrap/>
            <w:vAlign w:val="center"/>
            <w:hideMark/>
            <w:tcPrChange w:id="1853"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BF4A07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Sergey Ikonin" w:date="2018-09-30T05:26:00Z"/>
                <w:rFonts w:ascii="Arial" w:eastAsia="Times New Roman" w:hAnsi="Arial" w:cs="Arial"/>
                <w:color w:val="000000"/>
                <w:sz w:val="18"/>
                <w:szCs w:val="18"/>
                <w:rPrChange w:id="1855" w:author="Sergey Ikonin" w:date="2018-09-30T05:26:00Z">
                  <w:rPr>
                    <w:ins w:id="1856" w:author="Sergey Ikonin" w:date="2018-09-30T05:26:00Z"/>
                  </w:rPr>
                </w:rPrChange>
              </w:rPr>
              <w:pPrChange w:id="1857" w:author="Sergey Ikonin" w:date="2018-09-30T05:26:00Z">
                <w:pPr>
                  <w:jc w:val="center"/>
                </w:pPr>
              </w:pPrChange>
            </w:pPr>
            <w:ins w:id="1858" w:author="Sergey Ikonin" w:date="2018-09-30T05:26:00Z">
              <w:r w:rsidRPr="004F1ACB">
                <w:rPr>
                  <w:rFonts w:ascii="Arial" w:eastAsia="Times New Roman" w:hAnsi="Arial" w:cs="Arial"/>
                  <w:color w:val="000000"/>
                  <w:sz w:val="18"/>
                  <w:szCs w:val="18"/>
                  <w:rPrChange w:id="1859" w:author="Sergey Ikonin" w:date="2018-09-30T05:26:00Z">
                    <w:rPr/>
                  </w:rPrChange>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1860"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BE1F9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Sergey Ikonin" w:date="2018-09-30T05:26:00Z"/>
                <w:rFonts w:ascii="Arial" w:eastAsia="Times New Roman" w:hAnsi="Arial" w:cs="Arial"/>
                <w:color w:val="000000"/>
                <w:sz w:val="18"/>
                <w:szCs w:val="18"/>
                <w:rPrChange w:id="1862" w:author="Sergey Ikonin" w:date="2018-09-30T05:26:00Z">
                  <w:rPr>
                    <w:ins w:id="1863" w:author="Sergey Ikonin" w:date="2018-09-30T05:26:00Z"/>
                  </w:rPr>
                </w:rPrChange>
              </w:rPr>
              <w:pPrChange w:id="1864" w:author="Sergey Ikonin" w:date="2018-09-30T05:26:00Z">
                <w:pPr>
                  <w:jc w:val="center"/>
                </w:pPr>
              </w:pPrChange>
            </w:pPr>
            <w:ins w:id="1865" w:author="Sergey Ikonin" w:date="2018-09-30T05:26:00Z">
              <w:r w:rsidRPr="004F1ACB">
                <w:rPr>
                  <w:rFonts w:ascii="Arial" w:eastAsia="Times New Roman" w:hAnsi="Arial" w:cs="Arial"/>
                  <w:color w:val="000000"/>
                  <w:sz w:val="18"/>
                  <w:szCs w:val="18"/>
                  <w:rPrChange w:id="1866" w:author="Sergey Ikonin" w:date="2018-09-30T05:26:00Z">
                    <w:rPr/>
                  </w:rPrChange>
                </w:rPr>
                <w:t>107%</w:t>
              </w:r>
            </w:ins>
          </w:p>
        </w:tc>
      </w:tr>
      <w:tr w:rsidR="004F1ACB" w:rsidRPr="004F1ACB" w14:paraId="4D617B74" w14:textId="77777777" w:rsidTr="004F1ACB">
        <w:trPr>
          <w:divId w:val="427890741"/>
          <w:trHeight w:val="255"/>
          <w:jc w:val="center"/>
          <w:ins w:id="1867" w:author="Sergey Ikonin" w:date="2018-09-30T05:26:00Z"/>
          <w:trPrChange w:id="1868" w:author="Sergey Ikonin" w:date="2018-09-30T05:31:00Z">
            <w:trPr>
              <w:divId w:val="42789074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69"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6AACEB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Sergey Ikonin" w:date="2018-09-30T05:26:00Z"/>
                <w:rFonts w:ascii="Arial" w:eastAsia="Times New Roman" w:hAnsi="Arial" w:cs="Arial"/>
                <w:color w:val="000000"/>
                <w:sz w:val="18"/>
                <w:szCs w:val="18"/>
                <w:rPrChange w:id="1871" w:author="Sergey Ikonin" w:date="2018-09-30T05:26:00Z">
                  <w:rPr>
                    <w:ins w:id="1872" w:author="Sergey Ikonin" w:date="2018-09-30T05:26:00Z"/>
                  </w:rPr>
                </w:rPrChange>
              </w:rPr>
              <w:pPrChange w:id="1873" w:author="Sergey Ikonin" w:date="2018-09-30T05:26:00Z">
                <w:pPr>
                  <w:jc w:val="center"/>
                </w:pPr>
              </w:pPrChange>
            </w:pPr>
            <w:ins w:id="1874" w:author="Sergey Ikonin" w:date="2018-09-30T05:26:00Z">
              <w:r w:rsidRPr="004F1ACB">
                <w:rPr>
                  <w:rFonts w:ascii="Arial" w:eastAsia="Times New Roman" w:hAnsi="Arial" w:cs="Arial"/>
                  <w:color w:val="000000"/>
                  <w:sz w:val="18"/>
                  <w:szCs w:val="18"/>
                  <w:rPrChange w:id="1875"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Change w:id="1876"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1C9298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Sergey Ikonin" w:date="2018-09-30T05:26:00Z"/>
                <w:rFonts w:ascii="Arial" w:eastAsia="Times New Roman" w:hAnsi="Arial" w:cs="Arial"/>
                <w:color w:val="000000"/>
                <w:sz w:val="18"/>
                <w:szCs w:val="18"/>
                <w:rPrChange w:id="1878" w:author="Sergey Ikonin" w:date="2018-09-30T05:26:00Z">
                  <w:rPr>
                    <w:ins w:id="1879" w:author="Sergey Ikonin" w:date="2018-09-30T05:26:00Z"/>
                  </w:rPr>
                </w:rPrChange>
              </w:rPr>
              <w:pPrChange w:id="1880" w:author="Sergey Ikonin" w:date="2018-09-30T05:26:00Z">
                <w:pPr>
                  <w:jc w:val="center"/>
                </w:pPr>
              </w:pPrChange>
            </w:pPr>
            <w:ins w:id="1881" w:author="Sergey Ikonin" w:date="2018-09-30T05:26:00Z">
              <w:r w:rsidRPr="004F1ACB">
                <w:rPr>
                  <w:rFonts w:ascii="Arial" w:eastAsia="Times New Roman" w:hAnsi="Arial" w:cs="Arial"/>
                  <w:color w:val="000000"/>
                  <w:sz w:val="18"/>
                  <w:szCs w:val="18"/>
                  <w:rPrChange w:id="1882" w:author="Sergey Ikonin" w:date="2018-09-30T05:26:00Z">
                    <w:rPr/>
                  </w:rPrChange>
                </w:rPr>
                <w:t>-0.88%</w:t>
              </w:r>
            </w:ins>
          </w:p>
        </w:tc>
        <w:tc>
          <w:tcPr>
            <w:tcW w:w="1060" w:type="dxa"/>
            <w:tcBorders>
              <w:top w:val="nil"/>
              <w:left w:val="nil"/>
              <w:bottom w:val="single" w:sz="8" w:space="0" w:color="auto"/>
              <w:right w:val="nil"/>
            </w:tcBorders>
            <w:shd w:val="clear" w:color="auto" w:fill="auto"/>
            <w:noWrap/>
            <w:vAlign w:val="center"/>
            <w:hideMark/>
            <w:tcPrChange w:id="1883"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D4A30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Sergey Ikonin" w:date="2018-09-30T05:26:00Z"/>
                <w:rFonts w:ascii="Arial" w:eastAsia="Times New Roman" w:hAnsi="Arial" w:cs="Arial"/>
                <w:color w:val="000000"/>
                <w:sz w:val="18"/>
                <w:szCs w:val="18"/>
                <w:rPrChange w:id="1885" w:author="Sergey Ikonin" w:date="2018-09-30T05:26:00Z">
                  <w:rPr>
                    <w:ins w:id="1886" w:author="Sergey Ikonin" w:date="2018-09-30T05:26:00Z"/>
                  </w:rPr>
                </w:rPrChange>
              </w:rPr>
              <w:pPrChange w:id="1887" w:author="Sergey Ikonin" w:date="2018-09-30T05:26:00Z">
                <w:pPr>
                  <w:jc w:val="center"/>
                </w:pPr>
              </w:pPrChange>
            </w:pPr>
            <w:ins w:id="1888" w:author="Sergey Ikonin" w:date="2018-09-30T05:26:00Z">
              <w:r w:rsidRPr="004F1ACB">
                <w:rPr>
                  <w:rFonts w:ascii="Arial" w:eastAsia="Times New Roman" w:hAnsi="Arial" w:cs="Arial"/>
                  <w:color w:val="000000"/>
                  <w:sz w:val="18"/>
                  <w:szCs w:val="18"/>
                  <w:rPrChange w:id="1889" w:author="Sergey Ikonin" w:date="2018-09-30T05:26:00Z">
                    <w:rPr/>
                  </w:rPrChange>
                </w:rPr>
                <w:t>0.04%</w:t>
              </w:r>
            </w:ins>
          </w:p>
        </w:tc>
        <w:tc>
          <w:tcPr>
            <w:tcW w:w="1060" w:type="dxa"/>
            <w:tcBorders>
              <w:top w:val="nil"/>
              <w:left w:val="nil"/>
              <w:bottom w:val="single" w:sz="8" w:space="0" w:color="auto"/>
              <w:right w:val="single" w:sz="4" w:space="0" w:color="auto"/>
            </w:tcBorders>
            <w:shd w:val="clear" w:color="auto" w:fill="auto"/>
            <w:noWrap/>
            <w:vAlign w:val="center"/>
            <w:hideMark/>
            <w:tcPrChange w:id="1890"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23B200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Sergey Ikonin" w:date="2018-09-30T05:26:00Z"/>
                <w:rFonts w:ascii="Arial" w:eastAsia="Times New Roman" w:hAnsi="Arial" w:cs="Arial"/>
                <w:color w:val="000000"/>
                <w:sz w:val="18"/>
                <w:szCs w:val="18"/>
                <w:rPrChange w:id="1892" w:author="Sergey Ikonin" w:date="2018-09-30T05:26:00Z">
                  <w:rPr>
                    <w:ins w:id="1893" w:author="Sergey Ikonin" w:date="2018-09-30T05:26:00Z"/>
                  </w:rPr>
                </w:rPrChange>
              </w:rPr>
              <w:pPrChange w:id="1894" w:author="Sergey Ikonin" w:date="2018-09-30T05:26:00Z">
                <w:pPr>
                  <w:jc w:val="center"/>
                </w:pPr>
              </w:pPrChange>
            </w:pPr>
            <w:ins w:id="1895" w:author="Sergey Ikonin" w:date="2018-09-30T05:26:00Z">
              <w:r w:rsidRPr="004F1ACB">
                <w:rPr>
                  <w:rFonts w:ascii="Arial" w:eastAsia="Times New Roman" w:hAnsi="Arial" w:cs="Arial"/>
                  <w:color w:val="000000"/>
                  <w:sz w:val="18"/>
                  <w:szCs w:val="18"/>
                  <w:rPrChange w:id="1896" w:author="Sergey Ikonin" w:date="2018-09-30T05:26:00Z">
                    <w:rPr/>
                  </w:rPrChange>
                </w:rPr>
                <w:t>0.05%</w:t>
              </w:r>
            </w:ins>
          </w:p>
        </w:tc>
        <w:tc>
          <w:tcPr>
            <w:tcW w:w="1060" w:type="dxa"/>
            <w:tcBorders>
              <w:top w:val="nil"/>
              <w:left w:val="nil"/>
              <w:bottom w:val="single" w:sz="8" w:space="0" w:color="auto"/>
              <w:right w:val="nil"/>
            </w:tcBorders>
            <w:shd w:val="clear" w:color="auto" w:fill="auto"/>
            <w:noWrap/>
            <w:vAlign w:val="center"/>
            <w:hideMark/>
            <w:tcPrChange w:id="1897"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47FCE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Sergey Ikonin" w:date="2018-09-30T05:26:00Z"/>
                <w:rFonts w:ascii="Arial" w:eastAsia="Times New Roman" w:hAnsi="Arial" w:cs="Arial"/>
                <w:color w:val="000000"/>
                <w:sz w:val="18"/>
                <w:szCs w:val="18"/>
                <w:rPrChange w:id="1899" w:author="Sergey Ikonin" w:date="2018-09-30T05:26:00Z">
                  <w:rPr>
                    <w:ins w:id="1900" w:author="Sergey Ikonin" w:date="2018-09-30T05:26:00Z"/>
                  </w:rPr>
                </w:rPrChange>
              </w:rPr>
              <w:pPrChange w:id="1901" w:author="Sergey Ikonin" w:date="2018-09-30T05:26:00Z">
                <w:pPr>
                  <w:jc w:val="center"/>
                </w:pPr>
              </w:pPrChange>
            </w:pPr>
            <w:ins w:id="1902" w:author="Sergey Ikonin" w:date="2018-09-30T05:26:00Z">
              <w:r w:rsidRPr="004F1ACB">
                <w:rPr>
                  <w:rFonts w:ascii="Arial" w:eastAsia="Times New Roman" w:hAnsi="Arial" w:cs="Arial"/>
                  <w:color w:val="000000"/>
                  <w:sz w:val="18"/>
                  <w:szCs w:val="18"/>
                  <w:rPrChange w:id="1903" w:author="Sergey Ikonin" w:date="2018-09-30T05:26:00Z">
                    <w:rPr/>
                  </w:rPrChange>
                </w:rPr>
                <w:t>107%</w:t>
              </w:r>
            </w:ins>
          </w:p>
        </w:tc>
        <w:tc>
          <w:tcPr>
            <w:tcW w:w="1060" w:type="dxa"/>
            <w:tcBorders>
              <w:top w:val="nil"/>
              <w:left w:val="nil"/>
              <w:bottom w:val="single" w:sz="8" w:space="0" w:color="auto"/>
              <w:right w:val="single" w:sz="8" w:space="0" w:color="auto"/>
            </w:tcBorders>
            <w:shd w:val="clear" w:color="auto" w:fill="auto"/>
            <w:noWrap/>
            <w:vAlign w:val="center"/>
            <w:hideMark/>
            <w:tcPrChange w:id="1904"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1BD7C9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Sergey Ikonin" w:date="2018-09-30T05:26:00Z"/>
                <w:rFonts w:ascii="Arial" w:eastAsia="Times New Roman" w:hAnsi="Arial" w:cs="Arial"/>
                <w:color w:val="000000"/>
                <w:sz w:val="18"/>
                <w:szCs w:val="18"/>
                <w:rPrChange w:id="1906" w:author="Sergey Ikonin" w:date="2018-09-30T05:26:00Z">
                  <w:rPr>
                    <w:ins w:id="1907" w:author="Sergey Ikonin" w:date="2018-09-30T05:26:00Z"/>
                  </w:rPr>
                </w:rPrChange>
              </w:rPr>
              <w:pPrChange w:id="1908" w:author="Sergey Ikonin" w:date="2018-09-30T05:26:00Z">
                <w:pPr>
                  <w:jc w:val="center"/>
                </w:pPr>
              </w:pPrChange>
            </w:pPr>
            <w:ins w:id="1909" w:author="Sergey Ikonin" w:date="2018-09-30T05:26:00Z">
              <w:r w:rsidRPr="004F1ACB">
                <w:rPr>
                  <w:rFonts w:ascii="Arial" w:eastAsia="Times New Roman" w:hAnsi="Arial" w:cs="Arial"/>
                  <w:color w:val="000000"/>
                  <w:sz w:val="18"/>
                  <w:szCs w:val="18"/>
                  <w:rPrChange w:id="1910" w:author="Sergey Ikonin" w:date="2018-09-30T05:26:00Z">
                    <w:rPr/>
                  </w:rPrChange>
                </w:rPr>
                <w:t>106%</w:t>
              </w:r>
            </w:ins>
          </w:p>
        </w:tc>
      </w:tr>
      <w:tr w:rsidR="004F1ACB" w:rsidRPr="004F1ACB" w14:paraId="2030DFFD" w14:textId="77777777" w:rsidTr="004F1ACB">
        <w:trPr>
          <w:divId w:val="427890741"/>
          <w:trHeight w:val="255"/>
          <w:jc w:val="center"/>
          <w:ins w:id="1911" w:author="Sergey Ikonin" w:date="2018-09-30T05:26:00Z"/>
          <w:trPrChange w:id="1912"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1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C9FFB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Sergey Ikonin" w:date="2018-09-30T05:26:00Z"/>
                <w:rFonts w:ascii="Arial" w:eastAsia="Times New Roman" w:hAnsi="Arial" w:cs="Arial"/>
                <w:color w:val="000000"/>
                <w:sz w:val="18"/>
                <w:szCs w:val="18"/>
                <w:rPrChange w:id="1915" w:author="Sergey Ikonin" w:date="2018-09-30T05:26:00Z">
                  <w:rPr>
                    <w:ins w:id="1916" w:author="Sergey Ikonin" w:date="2018-09-30T05:26:00Z"/>
                  </w:rPr>
                </w:rPrChange>
              </w:rPr>
              <w:pPrChange w:id="1917"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1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64AD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Sergey Ikonin" w:date="2018-09-30T05:26:00Z"/>
                <w:rFonts w:eastAsia="Times New Roman"/>
                <w:sz w:val="20"/>
                <w:rPrChange w:id="1920" w:author="Sergey Ikonin" w:date="2018-09-30T05:26:00Z">
                  <w:rPr>
                    <w:ins w:id="1921" w:author="Sergey Ikonin" w:date="2018-09-30T05:26:00Z"/>
                  </w:rPr>
                </w:rPrChange>
              </w:rPr>
              <w:pPrChange w:id="1922"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2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4EEEA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Sergey Ikonin" w:date="2018-09-30T05:26:00Z"/>
                <w:rFonts w:eastAsia="Times New Roman"/>
                <w:sz w:val="20"/>
                <w:rPrChange w:id="1925" w:author="Sergey Ikonin" w:date="2018-09-30T05:26:00Z">
                  <w:rPr>
                    <w:ins w:id="1926" w:author="Sergey Ikonin" w:date="2018-09-30T05:26:00Z"/>
                  </w:rPr>
                </w:rPrChange>
              </w:rPr>
              <w:pPrChange w:id="1927"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2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26B2D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Sergey Ikonin" w:date="2018-09-30T05:26:00Z"/>
                <w:rFonts w:eastAsia="Times New Roman"/>
                <w:sz w:val="20"/>
                <w:rPrChange w:id="1930" w:author="Sergey Ikonin" w:date="2018-09-30T05:26:00Z">
                  <w:rPr>
                    <w:ins w:id="1931" w:author="Sergey Ikonin" w:date="2018-09-30T05:26:00Z"/>
                  </w:rPr>
                </w:rPrChange>
              </w:rPr>
              <w:pPrChange w:id="1932"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3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A6EBA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Sergey Ikonin" w:date="2018-09-30T05:26:00Z"/>
                <w:rFonts w:eastAsia="Times New Roman"/>
                <w:sz w:val="20"/>
                <w:rPrChange w:id="1935" w:author="Sergey Ikonin" w:date="2018-09-30T05:26:00Z">
                  <w:rPr>
                    <w:ins w:id="1936" w:author="Sergey Ikonin" w:date="2018-09-30T05:26:00Z"/>
                  </w:rPr>
                </w:rPrChange>
              </w:rPr>
              <w:pPrChange w:id="1937"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3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AAEC1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Sergey Ikonin" w:date="2018-09-30T05:26:00Z"/>
                <w:rFonts w:eastAsia="Times New Roman"/>
                <w:sz w:val="20"/>
                <w:rPrChange w:id="1940" w:author="Sergey Ikonin" w:date="2018-09-30T05:26:00Z">
                  <w:rPr>
                    <w:ins w:id="1941" w:author="Sergey Ikonin" w:date="2018-09-30T05:26:00Z"/>
                  </w:rPr>
                </w:rPrChange>
              </w:rPr>
              <w:pPrChange w:id="1942" w:author="Sergey Ikonin" w:date="2018-09-30T05:26:00Z">
                <w:pPr>
                  <w:jc w:val="center"/>
                </w:pPr>
              </w:pPrChange>
            </w:pPr>
          </w:p>
        </w:tc>
      </w:tr>
      <w:tr w:rsidR="004F1ACB" w:rsidRPr="004F1ACB" w14:paraId="3140BC8C" w14:textId="77777777" w:rsidTr="004F1ACB">
        <w:trPr>
          <w:divId w:val="427890741"/>
          <w:trHeight w:val="255"/>
          <w:jc w:val="center"/>
          <w:ins w:id="1943" w:author="Sergey Ikonin" w:date="2018-09-30T05:26:00Z"/>
          <w:trPrChange w:id="1944"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4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0DC36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Sergey Ikonin" w:date="2018-09-30T05:26:00Z"/>
                <w:rFonts w:eastAsia="Times New Roman"/>
                <w:sz w:val="20"/>
                <w:rPrChange w:id="1947" w:author="Sergey Ikonin" w:date="2018-09-30T05:26:00Z">
                  <w:rPr>
                    <w:ins w:id="1948" w:author="Sergey Ikonin" w:date="2018-09-30T05:26:00Z"/>
                  </w:rPr>
                </w:rPrChange>
              </w:rPr>
              <w:pPrChange w:id="1949" w:author="Sergey Ikonin" w:date="2018-09-30T05:26: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50" w:author="Sergey Ikonin" w:date="2018-09-30T05:3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10D2B3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Sergey Ikonin" w:date="2018-09-30T05:26:00Z"/>
                <w:rFonts w:ascii="Arial" w:eastAsia="Times New Roman" w:hAnsi="Arial" w:cs="Arial"/>
                <w:b/>
                <w:bCs/>
                <w:color w:val="000000"/>
                <w:sz w:val="18"/>
                <w:szCs w:val="18"/>
                <w:rPrChange w:id="1952" w:author="Sergey Ikonin" w:date="2018-09-30T05:26:00Z">
                  <w:rPr>
                    <w:ins w:id="1953" w:author="Sergey Ikonin" w:date="2018-09-30T05:26:00Z"/>
                  </w:rPr>
                </w:rPrChange>
              </w:rPr>
              <w:pPrChange w:id="1954" w:author="Sergey Ikonin" w:date="2018-09-30T05:26:00Z">
                <w:pPr>
                  <w:jc w:val="center"/>
                </w:pPr>
              </w:pPrChange>
            </w:pPr>
            <w:ins w:id="1955" w:author="Sergey Ikonin" w:date="2018-09-30T05:26:00Z">
              <w:r w:rsidRPr="004F1ACB">
                <w:rPr>
                  <w:rFonts w:ascii="Arial" w:eastAsia="Times New Roman" w:hAnsi="Arial" w:cs="Arial"/>
                  <w:b/>
                  <w:bCs/>
                  <w:color w:val="000000"/>
                  <w:sz w:val="18"/>
                  <w:szCs w:val="18"/>
                  <w:rPrChange w:id="1956" w:author="Sergey Ikonin" w:date="2018-09-30T05:26:00Z">
                    <w:rPr/>
                  </w:rPrChange>
                </w:rPr>
                <w:t>Random Access Main 10</w:t>
              </w:r>
            </w:ins>
          </w:p>
        </w:tc>
      </w:tr>
      <w:tr w:rsidR="004F1ACB" w:rsidRPr="004F1ACB" w14:paraId="1A9831F8" w14:textId="77777777" w:rsidTr="004F1ACB">
        <w:trPr>
          <w:divId w:val="427890741"/>
          <w:trHeight w:val="255"/>
          <w:jc w:val="center"/>
          <w:ins w:id="1957" w:author="Sergey Ikonin" w:date="2018-09-30T05:26:00Z"/>
          <w:trPrChange w:id="1958"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5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8E043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Sergey Ikonin" w:date="2018-09-30T05:26:00Z"/>
                <w:rFonts w:ascii="Arial" w:eastAsia="Times New Roman" w:hAnsi="Arial" w:cs="Arial"/>
                <w:b/>
                <w:bCs/>
                <w:color w:val="000000"/>
                <w:sz w:val="18"/>
                <w:szCs w:val="18"/>
                <w:rPrChange w:id="1961" w:author="Sergey Ikonin" w:date="2018-09-30T05:26:00Z">
                  <w:rPr>
                    <w:ins w:id="1962" w:author="Sergey Ikonin" w:date="2018-09-30T05:26:00Z"/>
                  </w:rPr>
                </w:rPrChange>
              </w:rPr>
              <w:pPrChange w:id="1963"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964"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244F5D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Sergey Ikonin" w:date="2018-09-30T05:26:00Z"/>
                <w:rFonts w:ascii="Arial" w:eastAsia="Times New Roman" w:hAnsi="Arial" w:cs="Arial"/>
                <w:b/>
                <w:bCs/>
                <w:color w:val="000000"/>
                <w:sz w:val="18"/>
                <w:szCs w:val="18"/>
                <w:rPrChange w:id="1966" w:author="Sergey Ikonin" w:date="2018-09-30T05:26:00Z">
                  <w:rPr>
                    <w:ins w:id="1967" w:author="Sergey Ikonin" w:date="2018-09-30T05:26:00Z"/>
                  </w:rPr>
                </w:rPrChange>
              </w:rPr>
              <w:pPrChange w:id="1968" w:author="Sergey Ikonin" w:date="2018-09-30T05:26:00Z">
                <w:pPr>
                  <w:jc w:val="center"/>
                </w:pPr>
              </w:pPrChange>
            </w:pPr>
            <w:ins w:id="1969" w:author="Sergey Ikonin" w:date="2018-09-30T05:26:00Z">
              <w:r w:rsidRPr="004F1ACB">
                <w:rPr>
                  <w:rFonts w:ascii="Arial" w:eastAsia="Times New Roman" w:hAnsi="Arial" w:cs="Arial"/>
                  <w:b/>
                  <w:bCs/>
                  <w:color w:val="000000"/>
                  <w:sz w:val="18"/>
                  <w:szCs w:val="18"/>
                  <w:rPrChange w:id="1970"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971" w:author="Sergey Ikonin" w:date="2018-09-30T05:26:00Z">
                    <w:rPr/>
                  </w:rPrChange>
                </w:rPr>
                <w:t>config</w:t>
              </w:r>
              <w:proofErr w:type="spellEnd"/>
            </w:ins>
          </w:p>
        </w:tc>
      </w:tr>
      <w:tr w:rsidR="004F1ACB" w:rsidRPr="004F1ACB" w14:paraId="02E27951" w14:textId="77777777" w:rsidTr="004F1ACB">
        <w:trPr>
          <w:divId w:val="427890741"/>
          <w:trHeight w:val="255"/>
          <w:jc w:val="center"/>
          <w:ins w:id="1972" w:author="Sergey Ikonin" w:date="2018-09-30T05:26:00Z"/>
          <w:trPrChange w:id="1973"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7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C1AA0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Sergey Ikonin" w:date="2018-09-30T05:26:00Z"/>
                <w:rFonts w:ascii="Arial" w:eastAsia="Times New Roman" w:hAnsi="Arial" w:cs="Arial"/>
                <w:b/>
                <w:bCs/>
                <w:color w:val="000000"/>
                <w:sz w:val="18"/>
                <w:szCs w:val="18"/>
                <w:rPrChange w:id="1976" w:author="Sergey Ikonin" w:date="2018-09-30T05:26:00Z">
                  <w:rPr>
                    <w:ins w:id="1977" w:author="Sergey Ikonin" w:date="2018-09-30T05:26:00Z"/>
                  </w:rPr>
                </w:rPrChange>
              </w:rPr>
              <w:pPrChange w:id="1978"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979"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FA555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Sergey Ikonin" w:date="2018-09-30T05:26:00Z"/>
                <w:rFonts w:ascii="Arial" w:eastAsia="Times New Roman" w:hAnsi="Arial" w:cs="Arial"/>
                <w:color w:val="000000"/>
                <w:sz w:val="18"/>
                <w:szCs w:val="18"/>
                <w:rPrChange w:id="1981" w:author="Sergey Ikonin" w:date="2018-09-30T05:26:00Z">
                  <w:rPr>
                    <w:ins w:id="1982" w:author="Sergey Ikonin" w:date="2018-09-30T05:26:00Z"/>
                  </w:rPr>
                </w:rPrChange>
              </w:rPr>
              <w:pPrChange w:id="1983" w:author="Sergey Ikonin" w:date="2018-09-30T05:26:00Z">
                <w:pPr>
                  <w:jc w:val="center"/>
                </w:pPr>
              </w:pPrChange>
            </w:pPr>
            <w:ins w:id="1984" w:author="Sergey Ikonin" w:date="2018-09-30T05:26:00Z">
              <w:r w:rsidRPr="004F1ACB">
                <w:rPr>
                  <w:rFonts w:ascii="Arial" w:eastAsia="Times New Roman" w:hAnsi="Arial" w:cs="Arial"/>
                  <w:color w:val="000000"/>
                  <w:sz w:val="18"/>
                  <w:szCs w:val="18"/>
                  <w:rPrChange w:id="1985"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1986"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D25E4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Sergey Ikonin" w:date="2018-09-30T05:26:00Z"/>
                <w:rFonts w:ascii="Arial" w:eastAsia="Times New Roman" w:hAnsi="Arial" w:cs="Arial"/>
                <w:color w:val="000000"/>
                <w:sz w:val="18"/>
                <w:szCs w:val="18"/>
                <w:rPrChange w:id="1988" w:author="Sergey Ikonin" w:date="2018-09-30T05:26:00Z">
                  <w:rPr>
                    <w:ins w:id="1989" w:author="Sergey Ikonin" w:date="2018-09-30T05:26:00Z"/>
                  </w:rPr>
                </w:rPrChange>
              </w:rPr>
              <w:pPrChange w:id="1990" w:author="Sergey Ikonin" w:date="2018-09-30T05:26:00Z">
                <w:pPr>
                  <w:jc w:val="center"/>
                </w:pPr>
              </w:pPrChange>
            </w:pPr>
            <w:ins w:id="1991" w:author="Sergey Ikonin" w:date="2018-09-30T05:26:00Z">
              <w:r w:rsidRPr="004F1ACB">
                <w:rPr>
                  <w:rFonts w:ascii="Arial" w:eastAsia="Times New Roman" w:hAnsi="Arial" w:cs="Arial"/>
                  <w:color w:val="000000"/>
                  <w:sz w:val="18"/>
                  <w:szCs w:val="18"/>
                  <w:rPrChange w:id="1992"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993"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5776F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Sergey Ikonin" w:date="2018-09-30T05:26:00Z"/>
                <w:rFonts w:ascii="Arial" w:eastAsia="Times New Roman" w:hAnsi="Arial" w:cs="Arial"/>
                <w:color w:val="000000"/>
                <w:sz w:val="18"/>
                <w:szCs w:val="18"/>
                <w:rPrChange w:id="1995" w:author="Sergey Ikonin" w:date="2018-09-30T05:26:00Z">
                  <w:rPr>
                    <w:ins w:id="1996" w:author="Sergey Ikonin" w:date="2018-09-30T05:26:00Z"/>
                  </w:rPr>
                </w:rPrChange>
              </w:rPr>
              <w:pPrChange w:id="1997" w:author="Sergey Ikonin" w:date="2018-09-30T05:26:00Z">
                <w:pPr>
                  <w:jc w:val="center"/>
                </w:pPr>
              </w:pPrChange>
            </w:pPr>
            <w:ins w:id="1998" w:author="Sergey Ikonin" w:date="2018-09-30T05:26:00Z">
              <w:r w:rsidRPr="004F1ACB">
                <w:rPr>
                  <w:rFonts w:ascii="Arial" w:eastAsia="Times New Roman" w:hAnsi="Arial" w:cs="Arial"/>
                  <w:color w:val="000000"/>
                  <w:sz w:val="18"/>
                  <w:szCs w:val="18"/>
                  <w:rPrChange w:id="1999"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200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1EB6A6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Sergey Ikonin" w:date="2018-09-30T05:26:00Z"/>
                <w:rFonts w:ascii="Arial" w:eastAsia="Times New Roman" w:hAnsi="Arial" w:cs="Arial"/>
                <w:color w:val="000000"/>
                <w:sz w:val="18"/>
                <w:szCs w:val="18"/>
                <w:rPrChange w:id="2002" w:author="Sergey Ikonin" w:date="2018-09-30T05:26:00Z">
                  <w:rPr>
                    <w:ins w:id="2003" w:author="Sergey Ikonin" w:date="2018-09-30T05:26:00Z"/>
                  </w:rPr>
                </w:rPrChange>
              </w:rPr>
              <w:pPrChange w:id="2004" w:author="Sergey Ikonin" w:date="2018-09-30T05:26:00Z">
                <w:pPr>
                  <w:jc w:val="center"/>
                </w:pPr>
              </w:pPrChange>
            </w:pPr>
            <w:proofErr w:type="spellStart"/>
            <w:ins w:id="2005" w:author="Sergey Ikonin" w:date="2018-09-30T05:26:00Z">
              <w:r w:rsidRPr="004F1ACB">
                <w:rPr>
                  <w:rFonts w:ascii="Arial" w:eastAsia="Times New Roman" w:hAnsi="Arial" w:cs="Arial"/>
                  <w:color w:val="000000"/>
                  <w:sz w:val="18"/>
                  <w:szCs w:val="18"/>
                  <w:rPrChange w:id="2006"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007"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F5D21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Sergey Ikonin" w:date="2018-09-30T05:26:00Z"/>
                <w:rFonts w:ascii="Arial" w:eastAsia="Times New Roman" w:hAnsi="Arial" w:cs="Arial"/>
                <w:color w:val="000000"/>
                <w:sz w:val="18"/>
                <w:szCs w:val="18"/>
                <w:rPrChange w:id="2009" w:author="Sergey Ikonin" w:date="2018-09-30T05:26:00Z">
                  <w:rPr>
                    <w:ins w:id="2010" w:author="Sergey Ikonin" w:date="2018-09-30T05:26:00Z"/>
                  </w:rPr>
                </w:rPrChange>
              </w:rPr>
              <w:pPrChange w:id="2011" w:author="Sergey Ikonin" w:date="2018-09-30T05:26:00Z">
                <w:pPr>
                  <w:jc w:val="center"/>
                </w:pPr>
              </w:pPrChange>
            </w:pPr>
            <w:proofErr w:type="spellStart"/>
            <w:ins w:id="2012" w:author="Sergey Ikonin" w:date="2018-09-30T05:26:00Z">
              <w:r w:rsidRPr="004F1ACB">
                <w:rPr>
                  <w:rFonts w:ascii="Arial" w:eastAsia="Times New Roman" w:hAnsi="Arial" w:cs="Arial"/>
                  <w:color w:val="000000"/>
                  <w:sz w:val="18"/>
                  <w:szCs w:val="18"/>
                  <w:rPrChange w:id="2013" w:author="Sergey Ikonin" w:date="2018-09-30T05:26:00Z">
                    <w:rPr/>
                  </w:rPrChange>
                </w:rPr>
                <w:t>DecT</w:t>
              </w:r>
              <w:proofErr w:type="spellEnd"/>
            </w:ins>
          </w:p>
        </w:tc>
      </w:tr>
      <w:tr w:rsidR="004F1ACB" w:rsidRPr="004F1ACB" w14:paraId="79282EB9" w14:textId="77777777" w:rsidTr="004F1ACB">
        <w:trPr>
          <w:divId w:val="427890741"/>
          <w:trHeight w:val="255"/>
          <w:jc w:val="center"/>
          <w:ins w:id="2014" w:author="Sergey Ikonin" w:date="2018-09-30T05:26:00Z"/>
          <w:trPrChange w:id="2015"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16"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554CF2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Sergey Ikonin" w:date="2018-09-30T05:26:00Z"/>
                <w:rFonts w:ascii="Arial" w:eastAsia="Times New Roman" w:hAnsi="Arial" w:cs="Arial"/>
                <w:color w:val="000000"/>
                <w:sz w:val="18"/>
                <w:szCs w:val="18"/>
                <w:rPrChange w:id="2018" w:author="Sergey Ikonin" w:date="2018-09-30T05:26:00Z">
                  <w:rPr>
                    <w:ins w:id="2019" w:author="Sergey Ikonin" w:date="2018-09-30T05:26:00Z"/>
                  </w:rPr>
                </w:rPrChange>
              </w:rPr>
              <w:pPrChange w:id="2020" w:author="Sergey Ikonin" w:date="2018-09-30T05:26:00Z">
                <w:pPr>
                  <w:jc w:val="center"/>
                </w:pPr>
              </w:pPrChange>
            </w:pPr>
            <w:ins w:id="2021" w:author="Sergey Ikonin" w:date="2018-09-30T05:26:00Z">
              <w:r w:rsidRPr="004F1ACB">
                <w:rPr>
                  <w:rFonts w:ascii="Arial" w:eastAsia="Times New Roman" w:hAnsi="Arial" w:cs="Arial"/>
                  <w:color w:val="000000"/>
                  <w:sz w:val="18"/>
                  <w:szCs w:val="18"/>
                  <w:rPrChange w:id="2022"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202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9AC9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Sergey Ikonin" w:date="2018-09-30T05:26:00Z"/>
                <w:rFonts w:ascii="Arial" w:eastAsia="Times New Roman" w:hAnsi="Arial" w:cs="Arial"/>
                <w:color w:val="000000"/>
                <w:sz w:val="18"/>
                <w:szCs w:val="18"/>
                <w:rPrChange w:id="2025" w:author="Sergey Ikonin" w:date="2018-09-30T05:26:00Z">
                  <w:rPr>
                    <w:ins w:id="2026" w:author="Sergey Ikonin" w:date="2018-09-30T05:26:00Z"/>
                  </w:rPr>
                </w:rPrChange>
              </w:rPr>
              <w:pPrChange w:id="2027" w:author="Sergey Ikonin" w:date="2018-09-30T05:26:00Z">
                <w:pPr>
                  <w:jc w:val="center"/>
                </w:pPr>
              </w:pPrChange>
            </w:pPr>
            <w:ins w:id="2028" w:author="Sergey Ikonin" w:date="2018-09-30T05:26:00Z">
              <w:r w:rsidRPr="004F1ACB">
                <w:rPr>
                  <w:rFonts w:ascii="Arial" w:eastAsia="Times New Roman" w:hAnsi="Arial" w:cs="Arial"/>
                  <w:color w:val="000000"/>
                  <w:sz w:val="18"/>
                  <w:szCs w:val="18"/>
                  <w:rPrChange w:id="2029" w:author="Sergey Ikonin" w:date="2018-09-30T05:26:00Z">
                    <w:rPr/>
                  </w:rPrChange>
                </w:rPr>
                <w:t>-0.43%</w:t>
              </w:r>
            </w:ins>
          </w:p>
        </w:tc>
        <w:tc>
          <w:tcPr>
            <w:tcW w:w="1060" w:type="dxa"/>
            <w:tcBorders>
              <w:top w:val="nil"/>
              <w:left w:val="nil"/>
              <w:bottom w:val="nil"/>
              <w:right w:val="nil"/>
            </w:tcBorders>
            <w:shd w:val="clear" w:color="auto" w:fill="auto"/>
            <w:noWrap/>
            <w:vAlign w:val="center"/>
            <w:hideMark/>
            <w:tcPrChange w:id="203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1F108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Sergey Ikonin" w:date="2018-09-30T05:26:00Z"/>
                <w:rFonts w:ascii="Arial" w:eastAsia="Times New Roman" w:hAnsi="Arial" w:cs="Arial"/>
                <w:color w:val="000000"/>
                <w:sz w:val="18"/>
                <w:szCs w:val="18"/>
                <w:rPrChange w:id="2032" w:author="Sergey Ikonin" w:date="2018-09-30T05:26:00Z">
                  <w:rPr>
                    <w:ins w:id="2033" w:author="Sergey Ikonin" w:date="2018-09-30T05:26:00Z"/>
                  </w:rPr>
                </w:rPrChange>
              </w:rPr>
              <w:pPrChange w:id="2034" w:author="Sergey Ikonin" w:date="2018-09-30T05:26:00Z">
                <w:pPr>
                  <w:jc w:val="center"/>
                </w:pPr>
              </w:pPrChange>
            </w:pPr>
            <w:ins w:id="2035" w:author="Sergey Ikonin" w:date="2018-09-30T05:26:00Z">
              <w:r w:rsidRPr="004F1ACB">
                <w:rPr>
                  <w:rFonts w:ascii="Arial" w:eastAsia="Times New Roman" w:hAnsi="Arial" w:cs="Arial"/>
                  <w:color w:val="000000"/>
                  <w:sz w:val="18"/>
                  <w:szCs w:val="18"/>
                  <w:rPrChange w:id="2036" w:author="Sergey Ikonin" w:date="2018-09-30T05:26:00Z">
                    <w:rPr/>
                  </w:rPrChange>
                </w:rPr>
                <w:t>-0.21%</w:t>
              </w:r>
            </w:ins>
          </w:p>
        </w:tc>
        <w:tc>
          <w:tcPr>
            <w:tcW w:w="1060" w:type="dxa"/>
            <w:tcBorders>
              <w:top w:val="nil"/>
              <w:left w:val="nil"/>
              <w:bottom w:val="nil"/>
              <w:right w:val="single" w:sz="4" w:space="0" w:color="auto"/>
            </w:tcBorders>
            <w:shd w:val="clear" w:color="auto" w:fill="auto"/>
            <w:noWrap/>
            <w:vAlign w:val="center"/>
            <w:hideMark/>
            <w:tcPrChange w:id="2037"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4CAA02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Sergey Ikonin" w:date="2018-09-30T05:26:00Z"/>
                <w:rFonts w:ascii="Arial" w:eastAsia="Times New Roman" w:hAnsi="Arial" w:cs="Arial"/>
                <w:color w:val="000000"/>
                <w:sz w:val="18"/>
                <w:szCs w:val="18"/>
                <w:rPrChange w:id="2039" w:author="Sergey Ikonin" w:date="2018-09-30T05:26:00Z">
                  <w:rPr>
                    <w:ins w:id="2040" w:author="Sergey Ikonin" w:date="2018-09-30T05:26:00Z"/>
                  </w:rPr>
                </w:rPrChange>
              </w:rPr>
              <w:pPrChange w:id="2041" w:author="Sergey Ikonin" w:date="2018-09-30T05:26:00Z">
                <w:pPr>
                  <w:jc w:val="center"/>
                </w:pPr>
              </w:pPrChange>
            </w:pPr>
            <w:ins w:id="2042" w:author="Sergey Ikonin" w:date="2018-09-30T05:26:00Z">
              <w:r w:rsidRPr="004F1ACB">
                <w:rPr>
                  <w:rFonts w:ascii="Arial" w:eastAsia="Times New Roman" w:hAnsi="Arial" w:cs="Arial"/>
                  <w:color w:val="000000"/>
                  <w:sz w:val="18"/>
                  <w:szCs w:val="18"/>
                  <w:rPrChange w:id="2043" w:author="Sergey Ikonin" w:date="2018-09-30T05:26:00Z">
                    <w:rPr/>
                  </w:rPrChange>
                </w:rPr>
                <w:t>-0.13%</w:t>
              </w:r>
            </w:ins>
          </w:p>
        </w:tc>
        <w:tc>
          <w:tcPr>
            <w:tcW w:w="1060" w:type="dxa"/>
            <w:tcBorders>
              <w:top w:val="nil"/>
              <w:left w:val="nil"/>
              <w:bottom w:val="nil"/>
              <w:right w:val="nil"/>
            </w:tcBorders>
            <w:shd w:val="clear" w:color="auto" w:fill="auto"/>
            <w:noWrap/>
            <w:vAlign w:val="center"/>
            <w:hideMark/>
            <w:tcPrChange w:id="204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6DE09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Sergey Ikonin" w:date="2018-09-30T05:26:00Z"/>
                <w:rFonts w:ascii="Arial" w:eastAsia="Times New Roman" w:hAnsi="Arial" w:cs="Arial"/>
                <w:color w:val="000000"/>
                <w:sz w:val="18"/>
                <w:szCs w:val="18"/>
                <w:rPrChange w:id="2046" w:author="Sergey Ikonin" w:date="2018-09-30T05:26:00Z">
                  <w:rPr>
                    <w:ins w:id="2047" w:author="Sergey Ikonin" w:date="2018-09-30T05:26:00Z"/>
                  </w:rPr>
                </w:rPrChange>
              </w:rPr>
              <w:pPrChange w:id="2048" w:author="Sergey Ikonin" w:date="2018-09-30T05:26:00Z">
                <w:pPr>
                  <w:jc w:val="center"/>
                </w:pPr>
              </w:pPrChange>
            </w:pPr>
            <w:ins w:id="2049" w:author="Sergey Ikonin" w:date="2018-09-30T05:26:00Z">
              <w:r w:rsidRPr="004F1ACB">
                <w:rPr>
                  <w:rFonts w:ascii="Arial" w:eastAsia="Times New Roman" w:hAnsi="Arial" w:cs="Arial"/>
                  <w:color w:val="000000"/>
                  <w:sz w:val="18"/>
                  <w:szCs w:val="18"/>
                  <w:rPrChange w:id="2050"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Change w:id="2051"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E4DC9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Sergey Ikonin" w:date="2018-09-30T05:26:00Z"/>
                <w:rFonts w:ascii="Arial" w:eastAsia="Times New Roman" w:hAnsi="Arial" w:cs="Arial"/>
                <w:color w:val="000000"/>
                <w:sz w:val="18"/>
                <w:szCs w:val="18"/>
                <w:rPrChange w:id="2053" w:author="Sergey Ikonin" w:date="2018-09-30T05:26:00Z">
                  <w:rPr>
                    <w:ins w:id="2054" w:author="Sergey Ikonin" w:date="2018-09-30T05:26:00Z"/>
                  </w:rPr>
                </w:rPrChange>
              </w:rPr>
              <w:pPrChange w:id="2055" w:author="Sergey Ikonin" w:date="2018-09-30T05:26:00Z">
                <w:pPr>
                  <w:jc w:val="center"/>
                </w:pPr>
              </w:pPrChange>
            </w:pPr>
            <w:ins w:id="2056" w:author="Sergey Ikonin" w:date="2018-09-30T05:26:00Z">
              <w:r w:rsidRPr="004F1ACB">
                <w:rPr>
                  <w:rFonts w:ascii="Arial" w:eastAsia="Times New Roman" w:hAnsi="Arial" w:cs="Arial"/>
                  <w:color w:val="000000"/>
                  <w:sz w:val="18"/>
                  <w:szCs w:val="18"/>
                  <w:rPrChange w:id="2057" w:author="Sergey Ikonin" w:date="2018-09-30T05:26:00Z">
                    <w:rPr/>
                  </w:rPrChange>
                </w:rPr>
                <w:t>103%</w:t>
              </w:r>
            </w:ins>
          </w:p>
        </w:tc>
      </w:tr>
      <w:tr w:rsidR="004F1ACB" w:rsidRPr="004F1ACB" w14:paraId="06EF11C5" w14:textId="77777777" w:rsidTr="004F1ACB">
        <w:trPr>
          <w:divId w:val="427890741"/>
          <w:trHeight w:val="255"/>
          <w:jc w:val="center"/>
          <w:ins w:id="2058" w:author="Sergey Ikonin" w:date="2018-09-30T05:26:00Z"/>
          <w:trPrChange w:id="2059"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0"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95785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Sergey Ikonin" w:date="2018-09-30T05:26:00Z"/>
                <w:rFonts w:ascii="Arial" w:eastAsia="Times New Roman" w:hAnsi="Arial" w:cs="Arial"/>
                <w:color w:val="000000"/>
                <w:sz w:val="18"/>
                <w:szCs w:val="18"/>
                <w:rPrChange w:id="2062" w:author="Sergey Ikonin" w:date="2018-09-30T05:26:00Z">
                  <w:rPr>
                    <w:ins w:id="2063" w:author="Sergey Ikonin" w:date="2018-09-30T05:26:00Z"/>
                  </w:rPr>
                </w:rPrChange>
              </w:rPr>
              <w:pPrChange w:id="2064" w:author="Sergey Ikonin" w:date="2018-09-30T05:26:00Z">
                <w:pPr>
                  <w:jc w:val="center"/>
                </w:pPr>
              </w:pPrChange>
            </w:pPr>
            <w:ins w:id="2065" w:author="Sergey Ikonin" w:date="2018-09-30T05:26:00Z">
              <w:r w:rsidRPr="004F1ACB">
                <w:rPr>
                  <w:rFonts w:ascii="Arial" w:eastAsia="Times New Roman" w:hAnsi="Arial" w:cs="Arial"/>
                  <w:color w:val="000000"/>
                  <w:sz w:val="18"/>
                  <w:szCs w:val="18"/>
                  <w:rPrChange w:id="2066"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206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35F19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Sergey Ikonin" w:date="2018-09-30T05:26:00Z"/>
                <w:rFonts w:ascii="Arial" w:eastAsia="Times New Roman" w:hAnsi="Arial" w:cs="Arial"/>
                <w:color w:val="000000"/>
                <w:sz w:val="18"/>
                <w:szCs w:val="18"/>
                <w:rPrChange w:id="2069" w:author="Sergey Ikonin" w:date="2018-09-30T05:26:00Z">
                  <w:rPr>
                    <w:ins w:id="2070" w:author="Sergey Ikonin" w:date="2018-09-30T05:26:00Z"/>
                  </w:rPr>
                </w:rPrChange>
              </w:rPr>
              <w:pPrChange w:id="2071" w:author="Sergey Ikonin" w:date="2018-09-30T05:26:00Z">
                <w:pPr>
                  <w:jc w:val="center"/>
                </w:pPr>
              </w:pPrChange>
            </w:pPr>
            <w:ins w:id="2072" w:author="Sergey Ikonin" w:date="2018-09-30T05:26:00Z">
              <w:r w:rsidRPr="004F1ACB">
                <w:rPr>
                  <w:rFonts w:ascii="Arial" w:eastAsia="Times New Roman" w:hAnsi="Arial" w:cs="Arial"/>
                  <w:color w:val="000000"/>
                  <w:sz w:val="18"/>
                  <w:szCs w:val="18"/>
                  <w:rPrChange w:id="2073" w:author="Sergey Ikonin" w:date="2018-09-30T05:26:00Z">
                    <w:rPr/>
                  </w:rPrChange>
                </w:rPr>
                <w:t>-1.04%</w:t>
              </w:r>
            </w:ins>
          </w:p>
        </w:tc>
        <w:tc>
          <w:tcPr>
            <w:tcW w:w="1060" w:type="dxa"/>
            <w:tcBorders>
              <w:top w:val="nil"/>
              <w:left w:val="nil"/>
              <w:bottom w:val="nil"/>
              <w:right w:val="nil"/>
            </w:tcBorders>
            <w:shd w:val="clear" w:color="auto" w:fill="auto"/>
            <w:noWrap/>
            <w:vAlign w:val="center"/>
            <w:hideMark/>
            <w:tcPrChange w:id="207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8184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Sergey Ikonin" w:date="2018-09-30T05:26:00Z"/>
                <w:rFonts w:ascii="Arial" w:eastAsia="Times New Roman" w:hAnsi="Arial" w:cs="Arial"/>
                <w:color w:val="000000"/>
                <w:sz w:val="18"/>
                <w:szCs w:val="18"/>
                <w:rPrChange w:id="2076" w:author="Sergey Ikonin" w:date="2018-09-30T05:26:00Z">
                  <w:rPr>
                    <w:ins w:id="2077" w:author="Sergey Ikonin" w:date="2018-09-30T05:26:00Z"/>
                  </w:rPr>
                </w:rPrChange>
              </w:rPr>
              <w:pPrChange w:id="2078" w:author="Sergey Ikonin" w:date="2018-09-30T05:26:00Z">
                <w:pPr>
                  <w:jc w:val="center"/>
                </w:pPr>
              </w:pPrChange>
            </w:pPr>
            <w:ins w:id="2079" w:author="Sergey Ikonin" w:date="2018-09-30T05:26:00Z">
              <w:r w:rsidRPr="004F1ACB">
                <w:rPr>
                  <w:rFonts w:ascii="Arial" w:eastAsia="Times New Roman" w:hAnsi="Arial" w:cs="Arial"/>
                  <w:color w:val="000000"/>
                  <w:sz w:val="18"/>
                  <w:szCs w:val="18"/>
                  <w:rPrChange w:id="2080" w:author="Sergey Ikonin" w:date="2018-09-30T05:26:00Z">
                    <w:rPr/>
                  </w:rPrChange>
                </w:rPr>
                <w:t>-0.47%</w:t>
              </w:r>
            </w:ins>
          </w:p>
        </w:tc>
        <w:tc>
          <w:tcPr>
            <w:tcW w:w="1060" w:type="dxa"/>
            <w:tcBorders>
              <w:top w:val="nil"/>
              <w:left w:val="nil"/>
              <w:bottom w:val="nil"/>
              <w:right w:val="single" w:sz="4" w:space="0" w:color="auto"/>
            </w:tcBorders>
            <w:shd w:val="clear" w:color="auto" w:fill="auto"/>
            <w:noWrap/>
            <w:vAlign w:val="center"/>
            <w:hideMark/>
            <w:tcPrChange w:id="2081"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5B38C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Sergey Ikonin" w:date="2018-09-30T05:26:00Z"/>
                <w:rFonts w:ascii="Arial" w:eastAsia="Times New Roman" w:hAnsi="Arial" w:cs="Arial"/>
                <w:color w:val="000000"/>
                <w:sz w:val="18"/>
                <w:szCs w:val="18"/>
                <w:rPrChange w:id="2083" w:author="Sergey Ikonin" w:date="2018-09-30T05:26:00Z">
                  <w:rPr>
                    <w:ins w:id="2084" w:author="Sergey Ikonin" w:date="2018-09-30T05:26:00Z"/>
                  </w:rPr>
                </w:rPrChange>
              </w:rPr>
              <w:pPrChange w:id="2085" w:author="Sergey Ikonin" w:date="2018-09-30T05:26:00Z">
                <w:pPr>
                  <w:jc w:val="center"/>
                </w:pPr>
              </w:pPrChange>
            </w:pPr>
            <w:ins w:id="2086" w:author="Sergey Ikonin" w:date="2018-09-30T05:26:00Z">
              <w:r w:rsidRPr="004F1ACB">
                <w:rPr>
                  <w:rFonts w:ascii="Arial" w:eastAsia="Times New Roman" w:hAnsi="Arial" w:cs="Arial"/>
                  <w:color w:val="000000"/>
                  <w:sz w:val="18"/>
                  <w:szCs w:val="18"/>
                  <w:rPrChange w:id="2087" w:author="Sergey Ikonin" w:date="2018-09-30T05:26:00Z">
                    <w:rPr/>
                  </w:rPrChange>
                </w:rPr>
                <w:t>-0.32%</w:t>
              </w:r>
            </w:ins>
          </w:p>
        </w:tc>
        <w:tc>
          <w:tcPr>
            <w:tcW w:w="1060" w:type="dxa"/>
            <w:tcBorders>
              <w:top w:val="nil"/>
              <w:left w:val="nil"/>
              <w:bottom w:val="nil"/>
              <w:right w:val="nil"/>
            </w:tcBorders>
            <w:shd w:val="clear" w:color="auto" w:fill="auto"/>
            <w:noWrap/>
            <w:vAlign w:val="center"/>
            <w:hideMark/>
            <w:tcPrChange w:id="208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243FB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Sergey Ikonin" w:date="2018-09-30T05:26:00Z"/>
                <w:rFonts w:ascii="Arial" w:eastAsia="Times New Roman" w:hAnsi="Arial" w:cs="Arial"/>
                <w:color w:val="000000"/>
                <w:sz w:val="18"/>
                <w:szCs w:val="18"/>
                <w:rPrChange w:id="2090" w:author="Sergey Ikonin" w:date="2018-09-30T05:26:00Z">
                  <w:rPr>
                    <w:ins w:id="2091" w:author="Sergey Ikonin" w:date="2018-09-30T05:26:00Z"/>
                  </w:rPr>
                </w:rPrChange>
              </w:rPr>
              <w:pPrChange w:id="2092" w:author="Sergey Ikonin" w:date="2018-09-30T05:26:00Z">
                <w:pPr>
                  <w:jc w:val="center"/>
                </w:pPr>
              </w:pPrChange>
            </w:pPr>
            <w:ins w:id="2093" w:author="Sergey Ikonin" w:date="2018-09-30T05:26:00Z">
              <w:r w:rsidRPr="004F1ACB">
                <w:rPr>
                  <w:rFonts w:ascii="Arial" w:eastAsia="Times New Roman" w:hAnsi="Arial" w:cs="Arial"/>
                  <w:color w:val="000000"/>
                  <w:sz w:val="18"/>
                  <w:szCs w:val="18"/>
                  <w:rPrChange w:id="2094"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Change w:id="2095"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DADFDD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Sergey Ikonin" w:date="2018-09-30T05:26:00Z"/>
                <w:rFonts w:ascii="Arial" w:eastAsia="Times New Roman" w:hAnsi="Arial" w:cs="Arial"/>
                <w:color w:val="000000"/>
                <w:sz w:val="18"/>
                <w:szCs w:val="18"/>
                <w:rPrChange w:id="2097" w:author="Sergey Ikonin" w:date="2018-09-30T05:26:00Z">
                  <w:rPr>
                    <w:ins w:id="2098" w:author="Sergey Ikonin" w:date="2018-09-30T05:26:00Z"/>
                  </w:rPr>
                </w:rPrChange>
              </w:rPr>
              <w:pPrChange w:id="2099" w:author="Sergey Ikonin" w:date="2018-09-30T05:26:00Z">
                <w:pPr>
                  <w:jc w:val="center"/>
                </w:pPr>
              </w:pPrChange>
            </w:pPr>
            <w:ins w:id="2100" w:author="Sergey Ikonin" w:date="2018-09-30T05:26:00Z">
              <w:r w:rsidRPr="004F1ACB">
                <w:rPr>
                  <w:rFonts w:ascii="Arial" w:eastAsia="Times New Roman" w:hAnsi="Arial" w:cs="Arial"/>
                  <w:color w:val="000000"/>
                  <w:sz w:val="18"/>
                  <w:szCs w:val="18"/>
                  <w:rPrChange w:id="2101" w:author="Sergey Ikonin" w:date="2018-09-30T05:26:00Z">
                    <w:rPr/>
                  </w:rPrChange>
                </w:rPr>
                <w:t>102%</w:t>
              </w:r>
            </w:ins>
          </w:p>
        </w:tc>
      </w:tr>
      <w:tr w:rsidR="004F1ACB" w:rsidRPr="004F1ACB" w14:paraId="3E8258A3" w14:textId="77777777" w:rsidTr="004F1ACB">
        <w:trPr>
          <w:divId w:val="427890741"/>
          <w:trHeight w:val="255"/>
          <w:jc w:val="center"/>
          <w:ins w:id="2102" w:author="Sergey Ikonin" w:date="2018-09-30T05:26:00Z"/>
          <w:trPrChange w:id="2103"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04"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C897A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Sergey Ikonin" w:date="2018-09-30T05:26:00Z"/>
                <w:rFonts w:ascii="Arial" w:eastAsia="Times New Roman" w:hAnsi="Arial" w:cs="Arial"/>
                <w:color w:val="000000"/>
                <w:sz w:val="18"/>
                <w:szCs w:val="18"/>
                <w:rPrChange w:id="2106" w:author="Sergey Ikonin" w:date="2018-09-30T05:26:00Z">
                  <w:rPr>
                    <w:ins w:id="2107" w:author="Sergey Ikonin" w:date="2018-09-30T05:26:00Z"/>
                  </w:rPr>
                </w:rPrChange>
              </w:rPr>
              <w:pPrChange w:id="2108" w:author="Sergey Ikonin" w:date="2018-09-30T05:26:00Z">
                <w:pPr>
                  <w:jc w:val="center"/>
                </w:pPr>
              </w:pPrChange>
            </w:pPr>
            <w:ins w:id="2109" w:author="Sergey Ikonin" w:date="2018-09-30T05:26:00Z">
              <w:r w:rsidRPr="004F1ACB">
                <w:rPr>
                  <w:rFonts w:ascii="Arial" w:eastAsia="Times New Roman" w:hAnsi="Arial" w:cs="Arial"/>
                  <w:color w:val="000000"/>
                  <w:sz w:val="18"/>
                  <w:szCs w:val="18"/>
                  <w:rPrChange w:id="2110"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211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1C032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Sergey Ikonin" w:date="2018-09-30T05:26:00Z"/>
                <w:rFonts w:ascii="Arial" w:eastAsia="Times New Roman" w:hAnsi="Arial" w:cs="Arial"/>
                <w:color w:val="000000"/>
                <w:sz w:val="18"/>
                <w:szCs w:val="18"/>
                <w:rPrChange w:id="2113" w:author="Sergey Ikonin" w:date="2018-09-30T05:26:00Z">
                  <w:rPr>
                    <w:ins w:id="2114" w:author="Sergey Ikonin" w:date="2018-09-30T05:26:00Z"/>
                  </w:rPr>
                </w:rPrChange>
              </w:rPr>
              <w:pPrChange w:id="2115" w:author="Sergey Ikonin" w:date="2018-09-30T05:26:00Z">
                <w:pPr>
                  <w:jc w:val="center"/>
                </w:pPr>
              </w:pPrChange>
            </w:pPr>
            <w:ins w:id="2116" w:author="Sergey Ikonin" w:date="2018-09-30T05:26:00Z">
              <w:r w:rsidRPr="004F1ACB">
                <w:rPr>
                  <w:rFonts w:ascii="Arial" w:eastAsia="Times New Roman" w:hAnsi="Arial" w:cs="Arial"/>
                  <w:color w:val="000000"/>
                  <w:sz w:val="18"/>
                  <w:szCs w:val="18"/>
                  <w:rPrChange w:id="2117" w:author="Sergey Ikonin" w:date="2018-09-30T05:26:00Z">
                    <w:rPr/>
                  </w:rPrChange>
                </w:rPr>
                <w:t>-0.79%</w:t>
              </w:r>
            </w:ins>
          </w:p>
        </w:tc>
        <w:tc>
          <w:tcPr>
            <w:tcW w:w="1060" w:type="dxa"/>
            <w:tcBorders>
              <w:top w:val="nil"/>
              <w:left w:val="nil"/>
              <w:bottom w:val="nil"/>
              <w:right w:val="nil"/>
            </w:tcBorders>
            <w:shd w:val="clear" w:color="auto" w:fill="auto"/>
            <w:noWrap/>
            <w:vAlign w:val="center"/>
            <w:hideMark/>
            <w:tcPrChange w:id="211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B13B5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Sergey Ikonin" w:date="2018-09-30T05:26:00Z"/>
                <w:rFonts w:ascii="Arial" w:eastAsia="Times New Roman" w:hAnsi="Arial" w:cs="Arial"/>
                <w:color w:val="000000"/>
                <w:sz w:val="18"/>
                <w:szCs w:val="18"/>
                <w:rPrChange w:id="2120" w:author="Sergey Ikonin" w:date="2018-09-30T05:26:00Z">
                  <w:rPr>
                    <w:ins w:id="2121" w:author="Sergey Ikonin" w:date="2018-09-30T05:26:00Z"/>
                  </w:rPr>
                </w:rPrChange>
              </w:rPr>
              <w:pPrChange w:id="2122" w:author="Sergey Ikonin" w:date="2018-09-30T05:26:00Z">
                <w:pPr>
                  <w:jc w:val="center"/>
                </w:pPr>
              </w:pPrChange>
            </w:pPr>
            <w:ins w:id="2123" w:author="Sergey Ikonin" w:date="2018-09-30T05:26:00Z">
              <w:r w:rsidRPr="004F1ACB">
                <w:rPr>
                  <w:rFonts w:ascii="Arial" w:eastAsia="Times New Roman" w:hAnsi="Arial" w:cs="Arial"/>
                  <w:color w:val="000000"/>
                  <w:sz w:val="18"/>
                  <w:szCs w:val="18"/>
                  <w:rPrChange w:id="2124" w:author="Sergey Ikonin" w:date="2018-09-30T05:26:00Z">
                    <w:rPr/>
                  </w:rPrChange>
                </w:rPr>
                <w:t>0.02%</w:t>
              </w:r>
            </w:ins>
          </w:p>
        </w:tc>
        <w:tc>
          <w:tcPr>
            <w:tcW w:w="1060" w:type="dxa"/>
            <w:tcBorders>
              <w:top w:val="nil"/>
              <w:left w:val="nil"/>
              <w:bottom w:val="nil"/>
              <w:right w:val="single" w:sz="4" w:space="0" w:color="auto"/>
            </w:tcBorders>
            <w:shd w:val="clear" w:color="auto" w:fill="auto"/>
            <w:noWrap/>
            <w:vAlign w:val="center"/>
            <w:hideMark/>
            <w:tcPrChange w:id="2125"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C3D77F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Sergey Ikonin" w:date="2018-09-30T05:26:00Z"/>
                <w:rFonts w:ascii="Arial" w:eastAsia="Times New Roman" w:hAnsi="Arial" w:cs="Arial"/>
                <w:color w:val="000000"/>
                <w:sz w:val="18"/>
                <w:szCs w:val="18"/>
                <w:rPrChange w:id="2127" w:author="Sergey Ikonin" w:date="2018-09-30T05:26:00Z">
                  <w:rPr>
                    <w:ins w:id="2128" w:author="Sergey Ikonin" w:date="2018-09-30T05:26:00Z"/>
                  </w:rPr>
                </w:rPrChange>
              </w:rPr>
              <w:pPrChange w:id="2129" w:author="Sergey Ikonin" w:date="2018-09-30T05:26:00Z">
                <w:pPr>
                  <w:jc w:val="center"/>
                </w:pPr>
              </w:pPrChange>
            </w:pPr>
            <w:ins w:id="2130" w:author="Sergey Ikonin" w:date="2018-09-30T05:26:00Z">
              <w:r w:rsidRPr="004F1ACB">
                <w:rPr>
                  <w:rFonts w:ascii="Arial" w:eastAsia="Times New Roman" w:hAnsi="Arial" w:cs="Arial"/>
                  <w:color w:val="000000"/>
                  <w:sz w:val="18"/>
                  <w:szCs w:val="18"/>
                  <w:rPrChange w:id="2131" w:author="Sergey Ikonin" w:date="2018-09-30T05:26:00Z">
                    <w:rPr/>
                  </w:rPrChange>
                </w:rPr>
                <w:t>-0.06%</w:t>
              </w:r>
            </w:ins>
          </w:p>
        </w:tc>
        <w:tc>
          <w:tcPr>
            <w:tcW w:w="1060" w:type="dxa"/>
            <w:tcBorders>
              <w:top w:val="nil"/>
              <w:left w:val="nil"/>
              <w:bottom w:val="nil"/>
              <w:right w:val="nil"/>
            </w:tcBorders>
            <w:shd w:val="clear" w:color="auto" w:fill="auto"/>
            <w:noWrap/>
            <w:vAlign w:val="center"/>
            <w:hideMark/>
            <w:tcPrChange w:id="213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2FAA3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Sergey Ikonin" w:date="2018-09-30T05:26:00Z"/>
                <w:rFonts w:ascii="Arial" w:eastAsia="Times New Roman" w:hAnsi="Arial" w:cs="Arial"/>
                <w:color w:val="000000"/>
                <w:sz w:val="18"/>
                <w:szCs w:val="18"/>
                <w:rPrChange w:id="2134" w:author="Sergey Ikonin" w:date="2018-09-30T05:26:00Z">
                  <w:rPr>
                    <w:ins w:id="2135" w:author="Sergey Ikonin" w:date="2018-09-30T05:26:00Z"/>
                  </w:rPr>
                </w:rPrChange>
              </w:rPr>
              <w:pPrChange w:id="2136" w:author="Sergey Ikonin" w:date="2018-09-30T05:26:00Z">
                <w:pPr>
                  <w:jc w:val="center"/>
                </w:pPr>
              </w:pPrChange>
            </w:pPr>
            <w:ins w:id="2137" w:author="Sergey Ikonin" w:date="2018-09-30T05:26:00Z">
              <w:r w:rsidRPr="004F1ACB">
                <w:rPr>
                  <w:rFonts w:ascii="Arial" w:eastAsia="Times New Roman" w:hAnsi="Arial" w:cs="Arial"/>
                  <w:color w:val="000000"/>
                  <w:sz w:val="18"/>
                  <w:szCs w:val="18"/>
                  <w:rPrChange w:id="2138"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Change w:id="2139"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A149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Sergey Ikonin" w:date="2018-09-30T05:26:00Z"/>
                <w:rFonts w:ascii="Arial" w:eastAsia="Times New Roman" w:hAnsi="Arial" w:cs="Arial"/>
                <w:color w:val="000000"/>
                <w:sz w:val="18"/>
                <w:szCs w:val="18"/>
                <w:rPrChange w:id="2141" w:author="Sergey Ikonin" w:date="2018-09-30T05:26:00Z">
                  <w:rPr>
                    <w:ins w:id="2142" w:author="Sergey Ikonin" w:date="2018-09-30T05:26:00Z"/>
                  </w:rPr>
                </w:rPrChange>
              </w:rPr>
              <w:pPrChange w:id="2143" w:author="Sergey Ikonin" w:date="2018-09-30T05:26:00Z">
                <w:pPr>
                  <w:jc w:val="center"/>
                </w:pPr>
              </w:pPrChange>
            </w:pPr>
            <w:ins w:id="2144" w:author="Sergey Ikonin" w:date="2018-09-30T05:26:00Z">
              <w:r w:rsidRPr="004F1ACB">
                <w:rPr>
                  <w:rFonts w:ascii="Arial" w:eastAsia="Times New Roman" w:hAnsi="Arial" w:cs="Arial"/>
                  <w:color w:val="000000"/>
                  <w:sz w:val="18"/>
                  <w:szCs w:val="18"/>
                  <w:rPrChange w:id="2145" w:author="Sergey Ikonin" w:date="2018-09-30T05:26:00Z">
                    <w:rPr/>
                  </w:rPrChange>
                </w:rPr>
                <w:t>102%</w:t>
              </w:r>
            </w:ins>
          </w:p>
        </w:tc>
      </w:tr>
      <w:tr w:rsidR="004F1ACB" w:rsidRPr="004F1ACB" w14:paraId="773232E7" w14:textId="77777777" w:rsidTr="004F1ACB">
        <w:trPr>
          <w:divId w:val="427890741"/>
          <w:trHeight w:val="255"/>
          <w:jc w:val="center"/>
          <w:ins w:id="2146" w:author="Sergey Ikonin" w:date="2018-09-30T05:26:00Z"/>
          <w:trPrChange w:id="2147"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48"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98F2BA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Sergey Ikonin" w:date="2018-09-30T05:26:00Z"/>
                <w:rFonts w:ascii="Arial" w:eastAsia="Times New Roman" w:hAnsi="Arial" w:cs="Arial"/>
                <w:color w:val="000000"/>
                <w:sz w:val="18"/>
                <w:szCs w:val="18"/>
                <w:rPrChange w:id="2150" w:author="Sergey Ikonin" w:date="2018-09-30T05:26:00Z">
                  <w:rPr>
                    <w:ins w:id="2151" w:author="Sergey Ikonin" w:date="2018-09-30T05:26:00Z"/>
                  </w:rPr>
                </w:rPrChange>
              </w:rPr>
              <w:pPrChange w:id="2152" w:author="Sergey Ikonin" w:date="2018-09-30T05:26:00Z">
                <w:pPr>
                  <w:jc w:val="center"/>
                </w:pPr>
              </w:pPrChange>
            </w:pPr>
            <w:ins w:id="2153" w:author="Sergey Ikonin" w:date="2018-09-30T05:26:00Z">
              <w:r w:rsidRPr="004F1ACB">
                <w:rPr>
                  <w:rFonts w:ascii="Arial" w:eastAsia="Times New Roman" w:hAnsi="Arial" w:cs="Arial"/>
                  <w:color w:val="000000"/>
                  <w:sz w:val="18"/>
                  <w:szCs w:val="18"/>
                  <w:rPrChange w:id="2154"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215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8A4F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Sergey Ikonin" w:date="2018-09-30T05:26:00Z"/>
                <w:rFonts w:ascii="Arial" w:eastAsia="Times New Roman" w:hAnsi="Arial" w:cs="Arial"/>
                <w:color w:val="000000"/>
                <w:sz w:val="18"/>
                <w:szCs w:val="18"/>
                <w:rPrChange w:id="2157" w:author="Sergey Ikonin" w:date="2018-09-30T05:26:00Z">
                  <w:rPr>
                    <w:ins w:id="2158" w:author="Sergey Ikonin" w:date="2018-09-30T05:26:00Z"/>
                  </w:rPr>
                </w:rPrChange>
              </w:rPr>
              <w:pPrChange w:id="2159" w:author="Sergey Ikonin" w:date="2018-09-30T05:26:00Z">
                <w:pPr>
                  <w:jc w:val="center"/>
                </w:pPr>
              </w:pPrChange>
            </w:pPr>
            <w:ins w:id="2160" w:author="Sergey Ikonin" w:date="2018-09-30T05:26:00Z">
              <w:r w:rsidRPr="004F1ACB">
                <w:rPr>
                  <w:rFonts w:ascii="Arial" w:eastAsia="Times New Roman" w:hAnsi="Arial" w:cs="Arial"/>
                  <w:color w:val="000000"/>
                  <w:sz w:val="18"/>
                  <w:szCs w:val="18"/>
                  <w:rPrChange w:id="2161" w:author="Sergey Ikonin" w:date="2018-09-30T05:26:00Z">
                    <w:rPr/>
                  </w:rPrChange>
                </w:rPr>
                <w:t>-0.81%</w:t>
              </w:r>
            </w:ins>
          </w:p>
        </w:tc>
        <w:tc>
          <w:tcPr>
            <w:tcW w:w="1060" w:type="dxa"/>
            <w:tcBorders>
              <w:top w:val="nil"/>
              <w:left w:val="nil"/>
              <w:bottom w:val="nil"/>
              <w:right w:val="nil"/>
            </w:tcBorders>
            <w:shd w:val="clear" w:color="auto" w:fill="auto"/>
            <w:noWrap/>
            <w:vAlign w:val="center"/>
            <w:hideMark/>
            <w:tcPrChange w:id="216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0F432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Sergey Ikonin" w:date="2018-09-30T05:26:00Z"/>
                <w:rFonts w:ascii="Arial" w:eastAsia="Times New Roman" w:hAnsi="Arial" w:cs="Arial"/>
                <w:color w:val="000000"/>
                <w:sz w:val="18"/>
                <w:szCs w:val="18"/>
                <w:rPrChange w:id="2164" w:author="Sergey Ikonin" w:date="2018-09-30T05:26:00Z">
                  <w:rPr>
                    <w:ins w:id="2165" w:author="Sergey Ikonin" w:date="2018-09-30T05:26:00Z"/>
                  </w:rPr>
                </w:rPrChange>
              </w:rPr>
              <w:pPrChange w:id="2166" w:author="Sergey Ikonin" w:date="2018-09-30T05:26:00Z">
                <w:pPr>
                  <w:jc w:val="center"/>
                </w:pPr>
              </w:pPrChange>
            </w:pPr>
            <w:ins w:id="2167" w:author="Sergey Ikonin" w:date="2018-09-30T05:26:00Z">
              <w:r w:rsidRPr="004F1ACB">
                <w:rPr>
                  <w:rFonts w:ascii="Arial" w:eastAsia="Times New Roman" w:hAnsi="Arial" w:cs="Arial"/>
                  <w:color w:val="000000"/>
                  <w:sz w:val="18"/>
                  <w:szCs w:val="18"/>
                  <w:rPrChange w:id="2168" w:author="Sergey Ikonin" w:date="2018-09-30T05:26:00Z">
                    <w:rPr/>
                  </w:rPrChange>
                </w:rPr>
                <w:t>0.04%</w:t>
              </w:r>
            </w:ins>
          </w:p>
        </w:tc>
        <w:tc>
          <w:tcPr>
            <w:tcW w:w="1060" w:type="dxa"/>
            <w:tcBorders>
              <w:top w:val="nil"/>
              <w:left w:val="nil"/>
              <w:bottom w:val="nil"/>
              <w:right w:val="single" w:sz="4" w:space="0" w:color="auto"/>
            </w:tcBorders>
            <w:shd w:val="clear" w:color="auto" w:fill="auto"/>
            <w:noWrap/>
            <w:vAlign w:val="center"/>
            <w:hideMark/>
            <w:tcPrChange w:id="2169"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99142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Sergey Ikonin" w:date="2018-09-30T05:26:00Z"/>
                <w:rFonts w:ascii="Arial" w:eastAsia="Times New Roman" w:hAnsi="Arial" w:cs="Arial"/>
                <w:color w:val="000000"/>
                <w:sz w:val="18"/>
                <w:szCs w:val="18"/>
                <w:rPrChange w:id="2171" w:author="Sergey Ikonin" w:date="2018-09-30T05:26:00Z">
                  <w:rPr>
                    <w:ins w:id="2172" w:author="Sergey Ikonin" w:date="2018-09-30T05:26:00Z"/>
                  </w:rPr>
                </w:rPrChange>
              </w:rPr>
              <w:pPrChange w:id="2173" w:author="Sergey Ikonin" w:date="2018-09-30T05:26:00Z">
                <w:pPr>
                  <w:jc w:val="center"/>
                </w:pPr>
              </w:pPrChange>
            </w:pPr>
            <w:ins w:id="2174" w:author="Sergey Ikonin" w:date="2018-09-30T05:26:00Z">
              <w:r w:rsidRPr="004F1ACB">
                <w:rPr>
                  <w:rFonts w:ascii="Arial" w:eastAsia="Times New Roman" w:hAnsi="Arial" w:cs="Arial"/>
                  <w:color w:val="000000"/>
                  <w:sz w:val="18"/>
                  <w:szCs w:val="18"/>
                  <w:rPrChange w:id="2175" w:author="Sergey Ikonin" w:date="2018-09-30T05:26:00Z">
                    <w:rPr/>
                  </w:rPrChange>
                </w:rPr>
                <w:t>0.19%</w:t>
              </w:r>
            </w:ins>
          </w:p>
        </w:tc>
        <w:tc>
          <w:tcPr>
            <w:tcW w:w="1060" w:type="dxa"/>
            <w:tcBorders>
              <w:top w:val="nil"/>
              <w:left w:val="nil"/>
              <w:bottom w:val="nil"/>
              <w:right w:val="nil"/>
            </w:tcBorders>
            <w:shd w:val="clear" w:color="auto" w:fill="auto"/>
            <w:noWrap/>
            <w:vAlign w:val="center"/>
            <w:hideMark/>
            <w:tcPrChange w:id="217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B1466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Sergey Ikonin" w:date="2018-09-30T05:26:00Z"/>
                <w:rFonts w:ascii="Arial" w:eastAsia="Times New Roman" w:hAnsi="Arial" w:cs="Arial"/>
                <w:color w:val="000000"/>
                <w:sz w:val="18"/>
                <w:szCs w:val="18"/>
                <w:rPrChange w:id="2178" w:author="Sergey Ikonin" w:date="2018-09-30T05:26:00Z">
                  <w:rPr>
                    <w:ins w:id="2179" w:author="Sergey Ikonin" w:date="2018-09-30T05:26:00Z"/>
                  </w:rPr>
                </w:rPrChange>
              </w:rPr>
              <w:pPrChange w:id="2180" w:author="Sergey Ikonin" w:date="2018-09-30T05:26:00Z">
                <w:pPr>
                  <w:jc w:val="center"/>
                </w:pPr>
              </w:pPrChange>
            </w:pPr>
            <w:ins w:id="2181" w:author="Sergey Ikonin" w:date="2018-09-30T05:26:00Z">
              <w:r w:rsidRPr="004F1ACB">
                <w:rPr>
                  <w:rFonts w:ascii="Arial" w:eastAsia="Times New Roman" w:hAnsi="Arial" w:cs="Arial"/>
                  <w:color w:val="000000"/>
                  <w:sz w:val="18"/>
                  <w:szCs w:val="18"/>
                  <w:rPrChange w:id="2182"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Change w:id="2183"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E59FD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Sergey Ikonin" w:date="2018-09-30T05:26:00Z"/>
                <w:rFonts w:ascii="Arial" w:eastAsia="Times New Roman" w:hAnsi="Arial" w:cs="Arial"/>
                <w:color w:val="000000"/>
                <w:sz w:val="18"/>
                <w:szCs w:val="18"/>
                <w:rPrChange w:id="2185" w:author="Sergey Ikonin" w:date="2018-09-30T05:26:00Z">
                  <w:rPr>
                    <w:ins w:id="2186" w:author="Sergey Ikonin" w:date="2018-09-30T05:26:00Z"/>
                  </w:rPr>
                </w:rPrChange>
              </w:rPr>
              <w:pPrChange w:id="2187" w:author="Sergey Ikonin" w:date="2018-09-30T05:26:00Z">
                <w:pPr>
                  <w:jc w:val="center"/>
                </w:pPr>
              </w:pPrChange>
            </w:pPr>
            <w:ins w:id="2188" w:author="Sergey Ikonin" w:date="2018-09-30T05:26:00Z">
              <w:r w:rsidRPr="004F1ACB">
                <w:rPr>
                  <w:rFonts w:ascii="Arial" w:eastAsia="Times New Roman" w:hAnsi="Arial" w:cs="Arial"/>
                  <w:color w:val="000000"/>
                  <w:sz w:val="18"/>
                  <w:szCs w:val="18"/>
                  <w:rPrChange w:id="2189" w:author="Sergey Ikonin" w:date="2018-09-30T05:26:00Z">
                    <w:rPr/>
                  </w:rPrChange>
                </w:rPr>
                <w:t>102%</w:t>
              </w:r>
            </w:ins>
          </w:p>
        </w:tc>
      </w:tr>
      <w:tr w:rsidR="004F1ACB" w:rsidRPr="004F1ACB" w14:paraId="721F013B" w14:textId="77777777" w:rsidTr="004F1ACB">
        <w:trPr>
          <w:divId w:val="427890741"/>
          <w:trHeight w:val="255"/>
          <w:jc w:val="center"/>
          <w:ins w:id="2190" w:author="Sergey Ikonin" w:date="2018-09-30T05:26:00Z"/>
          <w:trPrChange w:id="2191"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92"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D7B76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Sergey Ikonin" w:date="2018-09-30T05:26:00Z"/>
                <w:rFonts w:ascii="Arial" w:eastAsia="Times New Roman" w:hAnsi="Arial" w:cs="Arial"/>
                <w:color w:val="000000"/>
                <w:sz w:val="18"/>
                <w:szCs w:val="18"/>
                <w:rPrChange w:id="2194" w:author="Sergey Ikonin" w:date="2018-09-30T05:26:00Z">
                  <w:rPr>
                    <w:ins w:id="2195" w:author="Sergey Ikonin" w:date="2018-09-30T05:26:00Z"/>
                  </w:rPr>
                </w:rPrChange>
              </w:rPr>
              <w:pPrChange w:id="2196" w:author="Sergey Ikonin" w:date="2018-09-30T05:26:00Z">
                <w:pPr>
                  <w:jc w:val="center"/>
                </w:pPr>
              </w:pPrChange>
            </w:pPr>
            <w:ins w:id="2197" w:author="Sergey Ikonin" w:date="2018-09-30T05:26:00Z">
              <w:r w:rsidRPr="004F1ACB">
                <w:rPr>
                  <w:rFonts w:ascii="Arial" w:eastAsia="Times New Roman" w:hAnsi="Arial" w:cs="Arial"/>
                  <w:color w:val="000000"/>
                  <w:sz w:val="18"/>
                  <w:szCs w:val="18"/>
                  <w:rPrChange w:id="2198"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219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A41BC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Sergey Ikonin" w:date="2018-09-30T05:26:00Z"/>
                <w:rFonts w:ascii="Arial" w:eastAsia="Times New Roman" w:hAnsi="Arial" w:cs="Arial"/>
                <w:color w:val="000000"/>
                <w:sz w:val="18"/>
                <w:szCs w:val="18"/>
                <w:rPrChange w:id="2201" w:author="Sergey Ikonin" w:date="2018-09-30T05:26:00Z">
                  <w:rPr>
                    <w:ins w:id="2202" w:author="Sergey Ikonin" w:date="2018-09-30T05:26:00Z"/>
                  </w:rPr>
                </w:rPrChange>
              </w:rPr>
              <w:pPrChange w:id="2203" w:author="Sergey Ikonin" w:date="2018-09-30T05:26:00Z">
                <w:pPr>
                  <w:jc w:val="center"/>
                </w:pPr>
              </w:pPrChange>
            </w:pPr>
            <w:ins w:id="2204" w:author="Sergey Ikonin" w:date="2018-09-30T05:26:00Z">
              <w:r w:rsidRPr="004F1ACB">
                <w:rPr>
                  <w:rFonts w:ascii="Arial" w:eastAsia="Times New Roman" w:hAnsi="Arial" w:cs="Arial"/>
                  <w:color w:val="000000"/>
                  <w:sz w:val="18"/>
                  <w:szCs w:val="18"/>
                  <w:rPrChange w:id="2205"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20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CA529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Sergey Ikonin" w:date="2018-09-30T05:26:00Z"/>
                <w:rFonts w:ascii="Arial" w:eastAsia="Times New Roman" w:hAnsi="Arial" w:cs="Arial"/>
                <w:color w:val="000000"/>
                <w:sz w:val="18"/>
                <w:szCs w:val="18"/>
                <w:rPrChange w:id="2208" w:author="Sergey Ikonin" w:date="2018-09-30T05:26:00Z">
                  <w:rPr>
                    <w:ins w:id="2209" w:author="Sergey Ikonin" w:date="2018-09-30T05:26:00Z"/>
                  </w:rPr>
                </w:rPrChange>
              </w:rPr>
              <w:pPrChange w:id="2210"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Change w:id="2211"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BCF7F2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Sergey Ikonin" w:date="2018-09-30T05:26:00Z"/>
                <w:rFonts w:ascii="Arial" w:eastAsia="Times New Roman" w:hAnsi="Arial" w:cs="Arial"/>
                <w:color w:val="000000"/>
                <w:sz w:val="18"/>
                <w:szCs w:val="18"/>
                <w:rPrChange w:id="2213" w:author="Sergey Ikonin" w:date="2018-09-30T05:26:00Z">
                  <w:rPr>
                    <w:ins w:id="2214" w:author="Sergey Ikonin" w:date="2018-09-30T05:26:00Z"/>
                  </w:rPr>
                </w:rPrChange>
              </w:rPr>
              <w:pPrChange w:id="2215" w:author="Sergey Ikonin" w:date="2018-09-30T05:26:00Z">
                <w:pPr>
                  <w:jc w:val="center"/>
                </w:pPr>
              </w:pPrChange>
            </w:pPr>
            <w:ins w:id="2216" w:author="Sergey Ikonin" w:date="2018-09-30T05:26:00Z">
              <w:r w:rsidRPr="004F1ACB">
                <w:rPr>
                  <w:rFonts w:ascii="Arial" w:eastAsia="Times New Roman" w:hAnsi="Arial" w:cs="Arial"/>
                  <w:color w:val="000000"/>
                  <w:sz w:val="18"/>
                  <w:szCs w:val="18"/>
                  <w:rPrChange w:id="2217"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21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4D4D7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Sergey Ikonin" w:date="2018-09-30T05:26:00Z"/>
                <w:rFonts w:ascii="Arial" w:eastAsia="Times New Roman" w:hAnsi="Arial" w:cs="Arial"/>
                <w:color w:val="000000"/>
                <w:sz w:val="18"/>
                <w:szCs w:val="18"/>
                <w:rPrChange w:id="2220" w:author="Sergey Ikonin" w:date="2018-09-30T05:26:00Z">
                  <w:rPr>
                    <w:ins w:id="2221" w:author="Sergey Ikonin" w:date="2018-09-30T05:26:00Z"/>
                  </w:rPr>
                </w:rPrChange>
              </w:rPr>
              <w:pPrChange w:id="2222" w:author="Sergey Ikonin" w:date="2018-09-30T05:26:00Z">
                <w:pPr>
                  <w:jc w:val="center"/>
                </w:pPr>
              </w:pPrChange>
            </w:pPr>
            <w:ins w:id="2223" w:author="Sergey Ikonin" w:date="2018-09-30T05:26:00Z">
              <w:r w:rsidRPr="004F1ACB">
                <w:rPr>
                  <w:rFonts w:ascii="Arial" w:eastAsia="Times New Roman" w:hAnsi="Arial" w:cs="Arial"/>
                  <w:color w:val="000000"/>
                  <w:sz w:val="18"/>
                  <w:szCs w:val="18"/>
                  <w:rPrChange w:id="2224"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Change w:id="2225"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A1895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Sergey Ikonin" w:date="2018-09-30T05:26:00Z"/>
                <w:rFonts w:ascii="Arial" w:eastAsia="Times New Roman" w:hAnsi="Arial" w:cs="Arial"/>
                <w:color w:val="000000"/>
                <w:sz w:val="18"/>
                <w:szCs w:val="18"/>
                <w:rPrChange w:id="2227" w:author="Sergey Ikonin" w:date="2018-09-30T05:26:00Z">
                  <w:rPr>
                    <w:ins w:id="2228" w:author="Sergey Ikonin" w:date="2018-09-30T05:26:00Z"/>
                  </w:rPr>
                </w:rPrChange>
              </w:rPr>
              <w:pPrChange w:id="2229" w:author="Sergey Ikonin" w:date="2018-09-30T05:26:00Z">
                <w:pPr>
                  <w:jc w:val="center"/>
                </w:pPr>
              </w:pPrChange>
            </w:pPr>
            <w:ins w:id="2230" w:author="Sergey Ikonin" w:date="2018-09-30T05:26:00Z">
              <w:r w:rsidRPr="004F1ACB">
                <w:rPr>
                  <w:rFonts w:ascii="Arial" w:eastAsia="Times New Roman" w:hAnsi="Arial" w:cs="Arial"/>
                  <w:color w:val="000000"/>
                  <w:sz w:val="18"/>
                  <w:szCs w:val="18"/>
                  <w:rPrChange w:id="2231" w:author="Sergey Ikonin" w:date="2018-09-30T05:26:00Z">
                    <w:rPr/>
                  </w:rPrChange>
                </w:rPr>
                <w:t> </w:t>
              </w:r>
            </w:ins>
          </w:p>
        </w:tc>
      </w:tr>
      <w:tr w:rsidR="004F1ACB" w:rsidRPr="004F1ACB" w14:paraId="5843EBD6" w14:textId="77777777" w:rsidTr="004F1ACB">
        <w:trPr>
          <w:divId w:val="427890741"/>
          <w:trHeight w:val="255"/>
          <w:jc w:val="center"/>
          <w:ins w:id="2232" w:author="Sergey Ikonin" w:date="2018-09-30T05:26:00Z"/>
          <w:trPrChange w:id="2233"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34"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A7F35D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Sergey Ikonin" w:date="2018-09-30T05:26:00Z"/>
                <w:rFonts w:ascii="Arial" w:eastAsia="Times New Roman" w:hAnsi="Arial" w:cs="Arial"/>
                <w:b/>
                <w:bCs/>
                <w:color w:val="000000"/>
                <w:sz w:val="18"/>
                <w:szCs w:val="18"/>
                <w:rPrChange w:id="2236" w:author="Sergey Ikonin" w:date="2018-09-30T05:26:00Z">
                  <w:rPr>
                    <w:ins w:id="2237" w:author="Sergey Ikonin" w:date="2018-09-30T05:26:00Z"/>
                  </w:rPr>
                </w:rPrChange>
              </w:rPr>
              <w:pPrChange w:id="2238" w:author="Sergey Ikonin" w:date="2018-09-30T05:26:00Z">
                <w:pPr>
                  <w:jc w:val="center"/>
                </w:pPr>
              </w:pPrChange>
            </w:pPr>
            <w:ins w:id="2239" w:author="Sergey Ikonin" w:date="2018-09-30T05:26:00Z">
              <w:r w:rsidRPr="004F1ACB">
                <w:rPr>
                  <w:rFonts w:ascii="Arial" w:eastAsia="Times New Roman" w:hAnsi="Arial" w:cs="Arial"/>
                  <w:b/>
                  <w:bCs/>
                  <w:color w:val="000000"/>
                  <w:sz w:val="18"/>
                  <w:szCs w:val="18"/>
                  <w:rPrChange w:id="2240"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Change w:id="2241"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D4120E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Sergey Ikonin" w:date="2018-09-30T05:26:00Z"/>
                <w:rFonts w:ascii="Arial" w:eastAsia="Times New Roman" w:hAnsi="Arial" w:cs="Arial"/>
                <w:color w:val="000000"/>
                <w:sz w:val="18"/>
                <w:szCs w:val="18"/>
                <w:rPrChange w:id="2243" w:author="Sergey Ikonin" w:date="2018-09-30T05:26:00Z">
                  <w:rPr>
                    <w:ins w:id="2244" w:author="Sergey Ikonin" w:date="2018-09-30T05:26:00Z"/>
                  </w:rPr>
                </w:rPrChange>
              </w:rPr>
              <w:pPrChange w:id="2245" w:author="Sergey Ikonin" w:date="2018-09-30T05:26:00Z">
                <w:pPr>
                  <w:jc w:val="center"/>
                </w:pPr>
              </w:pPrChange>
            </w:pPr>
            <w:ins w:id="2246" w:author="Sergey Ikonin" w:date="2018-09-30T05:26:00Z">
              <w:r w:rsidRPr="004F1ACB">
                <w:rPr>
                  <w:rFonts w:ascii="Arial" w:eastAsia="Times New Roman" w:hAnsi="Arial" w:cs="Arial"/>
                  <w:color w:val="000000"/>
                  <w:sz w:val="18"/>
                  <w:szCs w:val="18"/>
                  <w:rPrChange w:id="2247" w:author="Sergey Ikonin" w:date="2018-09-30T05:26:00Z">
                    <w:rPr/>
                  </w:rPrChange>
                </w:rPr>
                <w:t>-0.77%</w:t>
              </w:r>
            </w:ins>
          </w:p>
        </w:tc>
        <w:tc>
          <w:tcPr>
            <w:tcW w:w="1060" w:type="dxa"/>
            <w:tcBorders>
              <w:top w:val="single" w:sz="8" w:space="0" w:color="auto"/>
              <w:left w:val="nil"/>
              <w:bottom w:val="nil"/>
              <w:right w:val="nil"/>
            </w:tcBorders>
            <w:shd w:val="clear" w:color="auto" w:fill="auto"/>
            <w:noWrap/>
            <w:vAlign w:val="center"/>
            <w:hideMark/>
            <w:tcPrChange w:id="2248"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97B5F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Sergey Ikonin" w:date="2018-09-30T05:26:00Z"/>
                <w:rFonts w:ascii="Arial" w:eastAsia="Times New Roman" w:hAnsi="Arial" w:cs="Arial"/>
                <w:color w:val="000000"/>
                <w:sz w:val="18"/>
                <w:szCs w:val="18"/>
                <w:rPrChange w:id="2250" w:author="Sergey Ikonin" w:date="2018-09-30T05:26:00Z">
                  <w:rPr>
                    <w:ins w:id="2251" w:author="Sergey Ikonin" w:date="2018-09-30T05:26:00Z"/>
                  </w:rPr>
                </w:rPrChange>
              </w:rPr>
              <w:pPrChange w:id="2252" w:author="Sergey Ikonin" w:date="2018-09-30T05:26:00Z">
                <w:pPr>
                  <w:jc w:val="center"/>
                </w:pPr>
              </w:pPrChange>
            </w:pPr>
            <w:ins w:id="2253" w:author="Sergey Ikonin" w:date="2018-09-30T05:26:00Z">
              <w:r w:rsidRPr="004F1ACB">
                <w:rPr>
                  <w:rFonts w:ascii="Arial" w:eastAsia="Times New Roman" w:hAnsi="Arial" w:cs="Arial"/>
                  <w:color w:val="000000"/>
                  <w:sz w:val="18"/>
                  <w:szCs w:val="18"/>
                  <w:rPrChange w:id="2254" w:author="Sergey Ikonin" w:date="2018-09-30T05:26:00Z">
                    <w:rPr/>
                  </w:rPrChange>
                </w:rPr>
                <w:t>-0.12%</w:t>
              </w:r>
            </w:ins>
          </w:p>
        </w:tc>
        <w:tc>
          <w:tcPr>
            <w:tcW w:w="1060" w:type="dxa"/>
            <w:tcBorders>
              <w:top w:val="single" w:sz="8" w:space="0" w:color="auto"/>
              <w:left w:val="nil"/>
              <w:bottom w:val="nil"/>
              <w:right w:val="single" w:sz="4" w:space="0" w:color="auto"/>
            </w:tcBorders>
            <w:shd w:val="clear" w:color="auto" w:fill="auto"/>
            <w:noWrap/>
            <w:vAlign w:val="center"/>
            <w:hideMark/>
            <w:tcPrChange w:id="2255"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2D081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Sergey Ikonin" w:date="2018-09-30T05:26:00Z"/>
                <w:rFonts w:ascii="Arial" w:eastAsia="Times New Roman" w:hAnsi="Arial" w:cs="Arial"/>
                <w:color w:val="000000"/>
                <w:sz w:val="18"/>
                <w:szCs w:val="18"/>
                <w:rPrChange w:id="2257" w:author="Sergey Ikonin" w:date="2018-09-30T05:26:00Z">
                  <w:rPr>
                    <w:ins w:id="2258" w:author="Sergey Ikonin" w:date="2018-09-30T05:26:00Z"/>
                  </w:rPr>
                </w:rPrChange>
              </w:rPr>
              <w:pPrChange w:id="2259" w:author="Sergey Ikonin" w:date="2018-09-30T05:26:00Z">
                <w:pPr>
                  <w:jc w:val="center"/>
                </w:pPr>
              </w:pPrChange>
            </w:pPr>
            <w:ins w:id="2260" w:author="Sergey Ikonin" w:date="2018-09-30T05:26:00Z">
              <w:r w:rsidRPr="004F1ACB">
                <w:rPr>
                  <w:rFonts w:ascii="Arial" w:eastAsia="Times New Roman" w:hAnsi="Arial" w:cs="Arial"/>
                  <w:color w:val="000000"/>
                  <w:sz w:val="18"/>
                  <w:szCs w:val="18"/>
                  <w:rPrChange w:id="2261" w:author="Sergey Ikonin" w:date="2018-09-30T05:26:00Z">
                    <w:rPr/>
                  </w:rPrChange>
                </w:rPr>
                <w:t>-0.06%</w:t>
              </w:r>
            </w:ins>
          </w:p>
        </w:tc>
        <w:tc>
          <w:tcPr>
            <w:tcW w:w="1060" w:type="dxa"/>
            <w:tcBorders>
              <w:top w:val="single" w:sz="8" w:space="0" w:color="auto"/>
              <w:left w:val="nil"/>
              <w:bottom w:val="nil"/>
              <w:right w:val="nil"/>
            </w:tcBorders>
            <w:shd w:val="clear" w:color="auto" w:fill="auto"/>
            <w:noWrap/>
            <w:vAlign w:val="center"/>
            <w:hideMark/>
            <w:tcPrChange w:id="2262"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B9B62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Sergey Ikonin" w:date="2018-09-30T05:26:00Z"/>
                <w:rFonts w:ascii="Arial" w:eastAsia="Times New Roman" w:hAnsi="Arial" w:cs="Arial"/>
                <w:color w:val="000000"/>
                <w:sz w:val="18"/>
                <w:szCs w:val="18"/>
                <w:rPrChange w:id="2264" w:author="Sergey Ikonin" w:date="2018-09-30T05:26:00Z">
                  <w:rPr>
                    <w:ins w:id="2265" w:author="Sergey Ikonin" w:date="2018-09-30T05:26:00Z"/>
                  </w:rPr>
                </w:rPrChange>
              </w:rPr>
              <w:pPrChange w:id="2266" w:author="Sergey Ikonin" w:date="2018-09-30T05:26:00Z">
                <w:pPr>
                  <w:jc w:val="center"/>
                </w:pPr>
              </w:pPrChange>
            </w:pPr>
            <w:ins w:id="2267" w:author="Sergey Ikonin" w:date="2018-09-30T05:26:00Z">
              <w:r w:rsidRPr="004F1ACB">
                <w:rPr>
                  <w:rFonts w:ascii="Arial" w:eastAsia="Times New Roman" w:hAnsi="Arial" w:cs="Arial"/>
                  <w:color w:val="000000"/>
                  <w:sz w:val="18"/>
                  <w:szCs w:val="18"/>
                  <w:rPrChange w:id="2268" w:author="Sergey Ikonin" w:date="2018-09-30T05:26:00Z">
                    <w:rPr/>
                  </w:rPrChange>
                </w:rPr>
                <w:t>107%</w:t>
              </w:r>
            </w:ins>
          </w:p>
        </w:tc>
        <w:tc>
          <w:tcPr>
            <w:tcW w:w="1060" w:type="dxa"/>
            <w:tcBorders>
              <w:top w:val="single" w:sz="8" w:space="0" w:color="auto"/>
              <w:left w:val="nil"/>
              <w:bottom w:val="nil"/>
              <w:right w:val="single" w:sz="8" w:space="0" w:color="auto"/>
            </w:tcBorders>
            <w:shd w:val="clear" w:color="auto" w:fill="auto"/>
            <w:noWrap/>
            <w:vAlign w:val="center"/>
            <w:hideMark/>
            <w:tcPrChange w:id="2269"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3261D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Sergey Ikonin" w:date="2018-09-30T05:26:00Z"/>
                <w:rFonts w:ascii="Arial" w:eastAsia="Times New Roman" w:hAnsi="Arial" w:cs="Arial"/>
                <w:color w:val="000000"/>
                <w:sz w:val="18"/>
                <w:szCs w:val="18"/>
                <w:rPrChange w:id="2271" w:author="Sergey Ikonin" w:date="2018-09-30T05:26:00Z">
                  <w:rPr>
                    <w:ins w:id="2272" w:author="Sergey Ikonin" w:date="2018-09-30T05:26:00Z"/>
                  </w:rPr>
                </w:rPrChange>
              </w:rPr>
              <w:pPrChange w:id="2273" w:author="Sergey Ikonin" w:date="2018-09-30T05:26:00Z">
                <w:pPr>
                  <w:jc w:val="center"/>
                </w:pPr>
              </w:pPrChange>
            </w:pPr>
            <w:ins w:id="2274" w:author="Sergey Ikonin" w:date="2018-09-30T05:26:00Z">
              <w:r w:rsidRPr="004F1ACB">
                <w:rPr>
                  <w:rFonts w:ascii="Arial" w:eastAsia="Times New Roman" w:hAnsi="Arial" w:cs="Arial"/>
                  <w:color w:val="000000"/>
                  <w:sz w:val="18"/>
                  <w:szCs w:val="18"/>
                  <w:rPrChange w:id="2275" w:author="Sergey Ikonin" w:date="2018-09-30T05:26:00Z">
                    <w:rPr/>
                  </w:rPrChange>
                </w:rPr>
                <w:t>102%</w:t>
              </w:r>
            </w:ins>
          </w:p>
        </w:tc>
      </w:tr>
      <w:tr w:rsidR="004F1ACB" w:rsidRPr="004F1ACB" w14:paraId="50089FFD" w14:textId="77777777" w:rsidTr="004F1ACB">
        <w:trPr>
          <w:divId w:val="427890741"/>
          <w:trHeight w:val="255"/>
          <w:jc w:val="center"/>
          <w:ins w:id="2276" w:author="Sergey Ikonin" w:date="2018-09-30T05:26:00Z"/>
          <w:trPrChange w:id="2277"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78"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BB59A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Sergey Ikonin" w:date="2018-09-30T05:26:00Z"/>
                <w:rFonts w:ascii="Arial" w:eastAsia="Times New Roman" w:hAnsi="Arial" w:cs="Arial"/>
                <w:color w:val="000000"/>
                <w:sz w:val="18"/>
                <w:szCs w:val="18"/>
                <w:rPrChange w:id="2280" w:author="Sergey Ikonin" w:date="2018-09-30T05:26:00Z">
                  <w:rPr>
                    <w:ins w:id="2281" w:author="Sergey Ikonin" w:date="2018-09-30T05:26:00Z"/>
                  </w:rPr>
                </w:rPrChange>
              </w:rPr>
              <w:pPrChange w:id="2282" w:author="Sergey Ikonin" w:date="2018-09-30T05:26:00Z">
                <w:pPr>
                  <w:jc w:val="center"/>
                </w:pPr>
              </w:pPrChange>
            </w:pPr>
            <w:ins w:id="2283" w:author="Sergey Ikonin" w:date="2018-09-30T05:26:00Z">
              <w:r w:rsidRPr="004F1ACB">
                <w:rPr>
                  <w:rFonts w:ascii="Arial" w:eastAsia="Times New Roman" w:hAnsi="Arial" w:cs="Arial"/>
                  <w:color w:val="000000"/>
                  <w:sz w:val="18"/>
                  <w:szCs w:val="18"/>
                  <w:rPrChange w:id="2284" w:author="Sergey Ikonin" w:date="2018-09-30T05:26:00Z">
                    <w:rPr/>
                  </w:rPrChange>
                </w:rPr>
                <w:t>Class D</w:t>
              </w:r>
            </w:ins>
          </w:p>
        </w:tc>
        <w:tc>
          <w:tcPr>
            <w:tcW w:w="1060" w:type="dxa"/>
            <w:tcBorders>
              <w:top w:val="single" w:sz="8" w:space="0" w:color="auto"/>
              <w:left w:val="nil"/>
              <w:bottom w:val="nil"/>
              <w:right w:val="nil"/>
            </w:tcBorders>
            <w:shd w:val="clear" w:color="auto" w:fill="auto"/>
            <w:noWrap/>
            <w:vAlign w:val="center"/>
            <w:hideMark/>
            <w:tcPrChange w:id="2285"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E6ACDC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Sergey Ikonin" w:date="2018-09-30T05:26:00Z"/>
                <w:rFonts w:ascii="Arial" w:eastAsia="Times New Roman" w:hAnsi="Arial" w:cs="Arial"/>
                <w:color w:val="000000"/>
                <w:sz w:val="18"/>
                <w:szCs w:val="18"/>
                <w:rPrChange w:id="2287" w:author="Sergey Ikonin" w:date="2018-09-30T05:26:00Z">
                  <w:rPr>
                    <w:ins w:id="2288" w:author="Sergey Ikonin" w:date="2018-09-30T05:26:00Z"/>
                  </w:rPr>
                </w:rPrChange>
              </w:rPr>
              <w:pPrChange w:id="2289" w:author="Sergey Ikonin" w:date="2018-09-30T05:26:00Z">
                <w:pPr>
                  <w:jc w:val="center"/>
                </w:pPr>
              </w:pPrChange>
            </w:pPr>
            <w:ins w:id="2290" w:author="Sergey Ikonin" w:date="2018-09-30T05:26:00Z">
              <w:r w:rsidRPr="004F1ACB">
                <w:rPr>
                  <w:rFonts w:ascii="Arial" w:eastAsia="Times New Roman" w:hAnsi="Arial" w:cs="Arial"/>
                  <w:color w:val="000000"/>
                  <w:sz w:val="18"/>
                  <w:szCs w:val="18"/>
                  <w:rPrChange w:id="2291" w:author="Sergey Ikonin" w:date="2018-09-30T05:26:00Z">
                    <w:rPr/>
                  </w:rPrChange>
                </w:rPr>
                <w:t>-0.67%</w:t>
              </w:r>
            </w:ins>
          </w:p>
        </w:tc>
        <w:tc>
          <w:tcPr>
            <w:tcW w:w="1060" w:type="dxa"/>
            <w:tcBorders>
              <w:top w:val="single" w:sz="8" w:space="0" w:color="auto"/>
              <w:left w:val="nil"/>
              <w:bottom w:val="nil"/>
              <w:right w:val="nil"/>
            </w:tcBorders>
            <w:shd w:val="clear" w:color="auto" w:fill="auto"/>
            <w:noWrap/>
            <w:vAlign w:val="center"/>
            <w:hideMark/>
            <w:tcPrChange w:id="2292"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26640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Sergey Ikonin" w:date="2018-09-30T05:26:00Z"/>
                <w:rFonts w:ascii="Arial" w:eastAsia="Times New Roman" w:hAnsi="Arial" w:cs="Arial"/>
                <w:color w:val="000000"/>
                <w:sz w:val="18"/>
                <w:szCs w:val="18"/>
                <w:rPrChange w:id="2294" w:author="Sergey Ikonin" w:date="2018-09-30T05:26:00Z">
                  <w:rPr>
                    <w:ins w:id="2295" w:author="Sergey Ikonin" w:date="2018-09-30T05:26:00Z"/>
                  </w:rPr>
                </w:rPrChange>
              </w:rPr>
              <w:pPrChange w:id="2296" w:author="Sergey Ikonin" w:date="2018-09-30T05:26:00Z">
                <w:pPr>
                  <w:jc w:val="center"/>
                </w:pPr>
              </w:pPrChange>
            </w:pPr>
            <w:ins w:id="2297" w:author="Sergey Ikonin" w:date="2018-09-30T05:26:00Z">
              <w:r w:rsidRPr="004F1ACB">
                <w:rPr>
                  <w:rFonts w:ascii="Arial" w:eastAsia="Times New Roman" w:hAnsi="Arial" w:cs="Arial"/>
                  <w:color w:val="000000"/>
                  <w:sz w:val="18"/>
                  <w:szCs w:val="18"/>
                  <w:rPrChange w:id="2298" w:author="Sergey Ikonin" w:date="2018-09-30T05:26:00Z">
                    <w:rPr/>
                  </w:rPrChange>
                </w:rPr>
                <w:t>0.09%</w:t>
              </w:r>
            </w:ins>
          </w:p>
        </w:tc>
        <w:tc>
          <w:tcPr>
            <w:tcW w:w="1060" w:type="dxa"/>
            <w:tcBorders>
              <w:top w:val="single" w:sz="8" w:space="0" w:color="auto"/>
              <w:left w:val="nil"/>
              <w:bottom w:val="nil"/>
              <w:right w:val="single" w:sz="4" w:space="0" w:color="auto"/>
            </w:tcBorders>
            <w:shd w:val="clear" w:color="auto" w:fill="auto"/>
            <w:noWrap/>
            <w:vAlign w:val="center"/>
            <w:hideMark/>
            <w:tcPrChange w:id="2299"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7D411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Sergey Ikonin" w:date="2018-09-30T05:26:00Z"/>
                <w:rFonts w:ascii="Arial" w:eastAsia="Times New Roman" w:hAnsi="Arial" w:cs="Arial"/>
                <w:color w:val="000000"/>
                <w:sz w:val="18"/>
                <w:szCs w:val="18"/>
                <w:rPrChange w:id="2301" w:author="Sergey Ikonin" w:date="2018-09-30T05:26:00Z">
                  <w:rPr>
                    <w:ins w:id="2302" w:author="Sergey Ikonin" w:date="2018-09-30T05:26:00Z"/>
                  </w:rPr>
                </w:rPrChange>
              </w:rPr>
              <w:pPrChange w:id="2303" w:author="Sergey Ikonin" w:date="2018-09-30T05:26:00Z">
                <w:pPr>
                  <w:jc w:val="center"/>
                </w:pPr>
              </w:pPrChange>
            </w:pPr>
            <w:ins w:id="2304" w:author="Sergey Ikonin" w:date="2018-09-30T05:26:00Z">
              <w:r w:rsidRPr="004F1ACB">
                <w:rPr>
                  <w:rFonts w:ascii="Arial" w:eastAsia="Times New Roman" w:hAnsi="Arial" w:cs="Arial"/>
                  <w:color w:val="000000"/>
                  <w:sz w:val="18"/>
                  <w:szCs w:val="18"/>
                  <w:rPrChange w:id="2305" w:author="Sergey Ikonin" w:date="2018-09-30T05:26:00Z">
                    <w:rPr/>
                  </w:rPrChange>
                </w:rPr>
                <w:t>0.36%</w:t>
              </w:r>
            </w:ins>
          </w:p>
        </w:tc>
        <w:tc>
          <w:tcPr>
            <w:tcW w:w="1060" w:type="dxa"/>
            <w:tcBorders>
              <w:top w:val="single" w:sz="8" w:space="0" w:color="auto"/>
              <w:left w:val="nil"/>
              <w:bottom w:val="nil"/>
              <w:right w:val="nil"/>
            </w:tcBorders>
            <w:shd w:val="clear" w:color="auto" w:fill="auto"/>
            <w:noWrap/>
            <w:vAlign w:val="center"/>
            <w:hideMark/>
            <w:tcPrChange w:id="2306"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ACFE4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Sergey Ikonin" w:date="2018-09-30T05:26:00Z"/>
                <w:rFonts w:ascii="Arial" w:eastAsia="Times New Roman" w:hAnsi="Arial" w:cs="Arial"/>
                <w:color w:val="000000"/>
                <w:sz w:val="18"/>
                <w:szCs w:val="18"/>
                <w:rPrChange w:id="2308" w:author="Sergey Ikonin" w:date="2018-09-30T05:26:00Z">
                  <w:rPr>
                    <w:ins w:id="2309" w:author="Sergey Ikonin" w:date="2018-09-30T05:26:00Z"/>
                  </w:rPr>
                </w:rPrChange>
              </w:rPr>
              <w:pPrChange w:id="2310" w:author="Sergey Ikonin" w:date="2018-09-30T05:26:00Z">
                <w:pPr>
                  <w:jc w:val="center"/>
                </w:pPr>
              </w:pPrChange>
            </w:pPr>
            <w:ins w:id="2311" w:author="Sergey Ikonin" w:date="2018-09-30T05:26:00Z">
              <w:r w:rsidRPr="004F1ACB">
                <w:rPr>
                  <w:rFonts w:ascii="Arial" w:eastAsia="Times New Roman" w:hAnsi="Arial" w:cs="Arial"/>
                  <w:color w:val="000000"/>
                  <w:sz w:val="18"/>
                  <w:szCs w:val="18"/>
                  <w:rPrChange w:id="2312" w:author="Sergey Ikonin" w:date="2018-09-30T05:26:00Z">
                    <w:rPr/>
                  </w:rPrChange>
                </w:rPr>
                <w:t>106%</w:t>
              </w:r>
            </w:ins>
          </w:p>
        </w:tc>
        <w:tc>
          <w:tcPr>
            <w:tcW w:w="1060" w:type="dxa"/>
            <w:tcBorders>
              <w:top w:val="single" w:sz="8" w:space="0" w:color="auto"/>
              <w:left w:val="nil"/>
              <w:bottom w:val="nil"/>
              <w:right w:val="single" w:sz="8" w:space="0" w:color="auto"/>
            </w:tcBorders>
            <w:shd w:val="clear" w:color="auto" w:fill="auto"/>
            <w:noWrap/>
            <w:vAlign w:val="center"/>
            <w:hideMark/>
            <w:tcPrChange w:id="2313"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0A2C91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Sergey Ikonin" w:date="2018-09-30T05:26:00Z"/>
                <w:rFonts w:ascii="Arial" w:eastAsia="Times New Roman" w:hAnsi="Arial" w:cs="Arial"/>
                <w:color w:val="000000"/>
                <w:sz w:val="18"/>
                <w:szCs w:val="18"/>
                <w:rPrChange w:id="2315" w:author="Sergey Ikonin" w:date="2018-09-30T05:26:00Z">
                  <w:rPr>
                    <w:ins w:id="2316" w:author="Sergey Ikonin" w:date="2018-09-30T05:26:00Z"/>
                  </w:rPr>
                </w:rPrChange>
              </w:rPr>
              <w:pPrChange w:id="2317" w:author="Sergey Ikonin" w:date="2018-09-30T05:26:00Z">
                <w:pPr>
                  <w:jc w:val="center"/>
                </w:pPr>
              </w:pPrChange>
            </w:pPr>
            <w:ins w:id="2318" w:author="Sergey Ikonin" w:date="2018-09-30T05:26:00Z">
              <w:r w:rsidRPr="004F1ACB">
                <w:rPr>
                  <w:rFonts w:ascii="Arial" w:eastAsia="Times New Roman" w:hAnsi="Arial" w:cs="Arial"/>
                  <w:color w:val="000000"/>
                  <w:sz w:val="18"/>
                  <w:szCs w:val="18"/>
                  <w:rPrChange w:id="2319" w:author="Sergey Ikonin" w:date="2018-09-30T05:26:00Z">
                    <w:rPr/>
                  </w:rPrChange>
                </w:rPr>
                <w:t>102%</w:t>
              </w:r>
            </w:ins>
          </w:p>
        </w:tc>
      </w:tr>
      <w:tr w:rsidR="004F1ACB" w:rsidRPr="004F1ACB" w14:paraId="52817505" w14:textId="77777777" w:rsidTr="004F1ACB">
        <w:trPr>
          <w:divId w:val="427890741"/>
          <w:trHeight w:val="255"/>
          <w:jc w:val="center"/>
          <w:ins w:id="2320" w:author="Sergey Ikonin" w:date="2018-09-30T05:26:00Z"/>
          <w:trPrChange w:id="2321" w:author="Sergey Ikonin" w:date="2018-09-30T05:31:00Z">
            <w:trPr>
              <w:divId w:val="427890741"/>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322" w:author="Sergey Ikonin" w:date="2018-09-30T05:31: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5EE8EB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Sergey Ikonin" w:date="2018-09-30T05:26:00Z"/>
                <w:rFonts w:ascii="Arial" w:eastAsia="Times New Roman" w:hAnsi="Arial" w:cs="Arial"/>
                <w:color w:val="000000"/>
                <w:sz w:val="18"/>
                <w:szCs w:val="18"/>
                <w:rPrChange w:id="2324" w:author="Sergey Ikonin" w:date="2018-09-30T05:26:00Z">
                  <w:rPr>
                    <w:ins w:id="2325" w:author="Sergey Ikonin" w:date="2018-09-30T05:26:00Z"/>
                  </w:rPr>
                </w:rPrChange>
              </w:rPr>
              <w:pPrChange w:id="2326" w:author="Sergey Ikonin" w:date="2018-09-30T05:26:00Z">
                <w:pPr>
                  <w:jc w:val="center"/>
                </w:pPr>
              </w:pPrChange>
            </w:pPr>
            <w:ins w:id="2327" w:author="Sergey Ikonin" w:date="2018-09-30T05:26:00Z">
              <w:r w:rsidRPr="004F1ACB">
                <w:rPr>
                  <w:rFonts w:ascii="Arial" w:eastAsia="Times New Roman" w:hAnsi="Arial" w:cs="Arial"/>
                  <w:color w:val="000000"/>
                  <w:sz w:val="18"/>
                  <w:szCs w:val="18"/>
                  <w:rPrChange w:id="2328" w:author="Sergey Ikonin" w:date="2018-09-30T05:26:00Z">
                    <w:rPr/>
                  </w:rPrChange>
                </w:rPr>
                <w:t>Class F (optional)</w:t>
              </w:r>
            </w:ins>
          </w:p>
        </w:tc>
        <w:tc>
          <w:tcPr>
            <w:tcW w:w="1060" w:type="dxa"/>
            <w:tcBorders>
              <w:top w:val="nil"/>
              <w:left w:val="nil"/>
              <w:bottom w:val="single" w:sz="8" w:space="0" w:color="auto"/>
              <w:right w:val="nil"/>
            </w:tcBorders>
            <w:shd w:val="clear" w:color="auto" w:fill="auto"/>
            <w:noWrap/>
            <w:vAlign w:val="center"/>
            <w:hideMark/>
            <w:tcPrChange w:id="2329"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BE4F7B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Sergey Ikonin" w:date="2018-09-30T05:26:00Z"/>
                <w:rFonts w:ascii="Arial" w:eastAsia="Times New Roman" w:hAnsi="Arial" w:cs="Arial"/>
                <w:color w:val="000000"/>
                <w:sz w:val="18"/>
                <w:szCs w:val="18"/>
                <w:rPrChange w:id="2331" w:author="Sergey Ikonin" w:date="2018-09-30T05:26:00Z">
                  <w:rPr>
                    <w:ins w:id="2332" w:author="Sergey Ikonin" w:date="2018-09-30T05:26:00Z"/>
                  </w:rPr>
                </w:rPrChange>
              </w:rPr>
              <w:pPrChange w:id="2333" w:author="Sergey Ikonin" w:date="2018-09-30T05:26:00Z">
                <w:pPr>
                  <w:jc w:val="center"/>
                </w:pPr>
              </w:pPrChange>
            </w:pPr>
            <w:ins w:id="2334" w:author="Sergey Ikonin" w:date="2018-09-30T05:26:00Z">
              <w:r w:rsidRPr="004F1ACB">
                <w:rPr>
                  <w:rFonts w:ascii="Arial" w:eastAsia="Times New Roman" w:hAnsi="Arial" w:cs="Arial"/>
                  <w:color w:val="000000"/>
                  <w:sz w:val="18"/>
                  <w:szCs w:val="18"/>
                  <w:rPrChange w:id="2335" w:author="Sergey Ikonin" w:date="2018-09-30T05:26:00Z">
                    <w:rPr/>
                  </w:rPrChange>
                </w:rPr>
                <w:t>-0.86%</w:t>
              </w:r>
            </w:ins>
          </w:p>
        </w:tc>
        <w:tc>
          <w:tcPr>
            <w:tcW w:w="1060" w:type="dxa"/>
            <w:tcBorders>
              <w:top w:val="nil"/>
              <w:left w:val="nil"/>
              <w:bottom w:val="single" w:sz="8" w:space="0" w:color="auto"/>
              <w:right w:val="nil"/>
            </w:tcBorders>
            <w:shd w:val="clear" w:color="auto" w:fill="auto"/>
            <w:noWrap/>
            <w:vAlign w:val="center"/>
            <w:hideMark/>
            <w:tcPrChange w:id="2336"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9FFF2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Sergey Ikonin" w:date="2018-09-30T05:26:00Z"/>
                <w:rFonts w:ascii="Arial" w:eastAsia="Times New Roman" w:hAnsi="Arial" w:cs="Arial"/>
                <w:color w:val="000000"/>
                <w:sz w:val="18"/>
                <w:szCs w:val="18"/>
                <w:rPrChange w:id="2338" w:author="Sergey Ikonin" w:date="2018-09-30T05:26:00Z">
                  <w:rPr>
                    <w:ins w:id="2339" w:author="Sergey Ikonin" w:date="2018-09-30T05:26:00Z"/>
                  </w:rPr>
                </w:rPrChange>
              </w:rPr>
              <w:pPrChange w:id="2340" w:author="Sergey Ikonin" w:date="2018-09-30T05:26:00Z">
                <w:pPr>
                  <w:jc w:val="center"/>
                </w:pPr>
              </w:pPrChange>
            </w:pPr>
            <w:ins w:id="2341" w:author="Sergey Ikonin" w:date="2018-09-30T05:26:00Z">
              <w:r w:rsidRPr="004F1ACB">
                <w:rPr>
                  <w:rFonts w:ascii="Arial" w:eastAsia="Times New Roman" w:hAnsi="Arial" w:cs="Arial"/>
                  <w:color w:val="000000"/>
                  <w:sz w:val="18"/>
                  <w:szCs w:val="18"/>
                  <w:rPrChange w:id="2342" w:author="Sergey Ikonin" w:date="2018-09-30T05:26:00Z">
                    <w:rPr/>
                  </w:rPrChange>
                </w:rPr>
                <w:t>0.14%</w:t>
              </w:r>
            </w:ins>
          </w:p>
        </w:tc>
        <w:tc>
          <w:tcPr>
            <w:tcW w:w="1060" w:type="dxa"/>
            <w:tcBorders>
              <w:top w:val="nil"/>
              <w:left w:val="nil"/>
              <w:bottom w:val="single" w:sz="8" w:space="0" w:color="auto"/>
              <w:right w:val="single" w:sz="4" w:space="0" w:color="auto"/>
            </w:tcBorders>
            <w:shd w:val="clear" w:color="auto" w:fill="auto"/>
            <w:noWrap/>
            <w:vAlign w:val="center"/>
            <w:hideMark/>
            <w:tcPrChange w:id="2343"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AF512D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Sergey Ikonin" w:date="2018-09-30T05:26:00Z"/>
                <w:rFonts w:ascii="Arial" w:eastAsia="Times New Roman" w:hAnsi="Arial" w:cs="Arial"/>
                <w:color w:val="000000"/>
                <w:sz w:val="18"/>
                <w:szCs w:val="18"/>
                <w:rPrChange w:id="2345" w:author="Sergey Ikonin" w:date="2018-09-30T05:26:00Z">
                  <w:rPr>
                    <w:ins w:id="2346" w:author="Sergey Ikonin" w:date="2018-09-30T05:26:00Z"/>
                  </w:rPr>
                </w:rPrChange>
              </w:rPr>
              <w:pPrChange w:id="2347" w:author="Sergey Ikonin" w:date="2018-09-30T05:26:00Z">
                <w:pPr>
                  <w:jc w:val="center"/>
                </w:pPr>
              </w:pPrChange>
            </w:pPr>
            <w:ins w:id="2348" w:author="Sergey Ikonin" w:date="2018-09-30T05:26:00Z">
              <w:r w:rsidRPr="004F1ACB">
                <w:rPr>
                  <w:rFonts w:ascii="Arial" w:eastAsia="Times New Roman" w:hAnsi="Arial" w:cs="Arial"/>
                  <w:color w:val="000000"/>
                  <w:sz w:val="18"/>
                  <w:szCs w:val="18"/>
                  <w:rPrChange w:id="2349" w:author="Sergey Ikonin" w:date="2018-09-30T05:26:00Z">
                    <w:rPr/>
                  </w:rPrChange>
                </w:rPr>
                <w:t>0.23%</w:t>
              </w:r>
            </w:ins>
          </w:p>
        </w:tc>
        <w:tc>
          <w:tcPr>
            <w:tcW w:w="1060" w:type="dxa"/>
            <w:tcBorders>
              <w:top w:val="nil"/>
              <w:left w:val="nil"/>
              <w:bottom w:val="single" w:sz="8" w:space="0" w:color="auto"/>
              <w:right w:val="nil"/>
            </w:tcBorders>
            <w:shd w:val="clear" w:color="auto" w:fill="auto"/>
            <w:noWrap/>
            <w:vAlign w:val="center"/>
            <w:hideMark/>
            <w:tcPrChange w:id="235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6E0BEB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Sergey Ikonin" w:date="2018-09-30T05:26:00Z"/>
                <w:rFonts w:ascii="Arial" w:eastAsia="Times New Roman" w:hAnsi="Arial" w:cs="Arial"/>
                <w:color w:val="000000"/>
                <w:sz w:val="18"/>
                <w:szCs w:val="18"/>
                <w:rPrChange w:id="2352" w:author="Sergey Ikonin" w:date="2018-09-30T05:26:00Z">
                  <w:rPr>
                    <w:ins w:id="2353" w:author="Sergey Ikonin" w:date="2018-09-30T05:26:00Z"/>
                  </w:rPr>
                </w:rPrChange>
              </w:rPr>
              <w:pPrChange w:id="2354" w:author="Sergey Ikonin" w:date="2018-09-30T05:26:00Z">
                <w:pPr>
                  <w:jc w:val="center"/>
                </w:pPr>
              </w:pPrChange>
            </w:pPr>
            <w:ins w:id="2355" w:author="Sergey Ikonin" w:date="2018-09-30T05:26:00Z">
              <w:r w:rsidRPr="004F1ACB">
                <w:rPr>
                  <w:rFonts w:ascii="Arial" w:eastAsia="Times New Roman" w:hAnsi="Arial" w:cs="Arial"/>
                  <w:color w:val="000000"/>
                  <w:sz w:val="18"/>
                  <w:szCs w:val="18"/>
                  <w:rPrChange w:id="2356" w:author="Sergey Ikonin" w:date="2018-09-30T05:26:00Z">
                    <w:rPr/>
                  </w:rPrChange>
                </w:rPr>
                <w:t>105%</w:t>
              </w:r>
            </w:ins>
          </w:p>
        </w:tc>
        <w:tc>
          <w:tcPr>
            <w:tcW w:w="1060" w:type="dxa"/>
            <w:tcBorders>
              <w:top w:val="nil"/>
              <w:left w:val="nil"/>
              <w:bottom w:val="single" w:sz="8" w:space="0" w:color="auto"/>
              <w:right w:val="single" w:sz="8" w:space="0" w:color="auto"/>
            </w:tcBorders>
            <w:shd w:val="clear" w:color="auto" w:fill="auto"/>
            <w:noWrap/>
            <w:vAlign w:val="center"/>
            <w:hideMark/>
            <w:tcPrChange w:id="2357"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70128A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Sergey Ikonin" w:date="2018-09-30T05:26:00Z"/>
                <w:rFonts w:ascii="Arial" w:eastAsia="Times New Roman" w:hAnsi="Arial" w:cs="Arial"/>
                <w:color w:val="000000"/>
                <w:sz w:val="18"/>
                <w:szCs w:val="18"/>
                <w:rPrChange w:id="2359" w:author="Sergey Ikonin" w:date="2018-09-30T05:26:00Z">
                  <w:rPr>
                    <w:ins w:id="2360" w:author="Sergey Ikonin" w:date="2018-09-30T05:26:00Z"/>
                  </w:rPr>
                </w:rPrChange>
              </w:rPr>
              <w:pPrChange w:id="2361" w:author="Sergey Ikonin" w:date="2018-09-30T05:26:00Z">
                <w:pPr>
                  <w:jc w:val="center"/>
                </w:pPr>
              </w:pPrChange>
            </w:pPr>
            <w:ins w:id="2362" w:author="Sergey Ikonin" w:date="2018-09-30T05:26:00Z">
              <w:r w:rsidRPr="004F1ACB">
                <w:rPr>
                  <w:rFonts w:ascii="Arial" w:eastAsia="Times New Roman" w:hAnsi="Arial" w:cs="Arial"/>
                  <w:color w:val="000000"/>
                  <w:sz w:val="18"/>
                  <w:szCs w:val="18"/>
                  <w:rPrChange w:id="2363" w:author="Sergey Ikonin" w:date="2018-09-30T05:26:00Z">
                    <w:rPr/>
                  </w:rPrChange>
                </w:rPr>
                <w:t>101%</w:t>
              </w:r>
            </w:ins>
          </w:p>
        </w:tc>
      </w:tr>
      <w:tr w:rsidR="004F1ACB" w:rsidRPr="004F1ACB" w14:paraId="74948002" w14:textId="77777777" w:rsidTr="004F1ACB">
        <w:trPr>
          <w:divId w:val="427890741"/>
          <w:trHeight w:val="255"/>
          <w:jc w:val="center"/>
          <w:ins w:id="2364" w:author="Sergey Ikonin" w:date="2018-09-30T05:26:00Z"/>
          <w:trPrChange w:id="2365"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36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731F4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Sergey Ikonin" w:date="2018-09-30T05:26:00Z"/>
                <w:rFonts w:ascii="Arial" w:eastAsia="Times New Roman" w:hAnsi="Arial" w:cs="Arial"/>
                <w:color w:val="000000"/>
                <w:sz w:val="18"/>
                <w:szCs w:val="18"/>
                <w:rPrChange w:id="2368" w:author="Sergey Ikonin" w:date="2018-09-30T05:26:00Z">
                  <w:rPr>
                    <w:ins w:id="2369" w:author="Sergey Ikonin" w:date="2018-09-30T05:26:00Z"/>
                  </w:rPr>
                </w:rPrChange>
              </w:rPr>
              <w:pPrChange w:id="2370"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Change w:id="237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A84A8B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Sergey Ikonin" w:date="2018-09-30T05:26:00Z"/>
                <w:rFonts w:eastAsia="Times New Roman"/>
                <w:sz w:val="20"/>
                <w:rPrChange w:id="2373" w:author="Sergey Ikonin" w:date="2018-09-30T05:26:00Z">
                  <w:rPr>
                    <w:ins w:id="2374" w:author="Sergey Ikonin" w:date="2018-09-30T05:26:00Z"/>
                  </w:rPr>
                </w:rPrChange>
              </w:rPr>
              <w:pPrChange w:id="2375"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Change w:id="237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E48280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7" w:author="Sergey Ikonin" w:date="2018-09-30T05:26:00Z"/>
                <w:rFonts w:eastAsia="Times New Roman"/>
                <w:sz w:val="20"/>
                <w:rPrChange w:id="2378" w:author="Sergey Ikonin" w:date="2018-09-30T05:26:00Z">
                  <w:rPr>
                    <w:ins w:id="2379" w:author="Sergey Ikonin" w:date="2018-09-30T05:26:00Z"/>
                  </w:rPr>
                </w:rPrChange>
              </w:rPr>
              <w:pPrChange w:id="2380" w:author="Sergey Ikonin" w:date="2018-09-30T05:26:00Z">
                <w:pPr/>
              </w:pPrChange>
            </w:pPr>
          </w:p>
        </w:tc>
        <w:tc>
          <w:tcPr>
            <w:tcW w:w="1060" w:type="dxa"/>
            <w:tcBorders>
              <w:top w:val="nil"/>
              <w:left w:val="nil"/>
              <w:bottom w:val="nil"/>
              <w:right w:val="nil"/>
            </w:tcBorders>
            <w:shd w:val="clear" w:color="auto" w:fill="auto"/>
            <w:noWrap/>
            <w:vAlign w:val="bottom"/>
            <w:hideMark/>
            <w:tcPrChange w:id="238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1336D7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2" w:author="Sergey Ikonin" w:date="2018-09-30T05:26:00Z"/>
                <w:rFonts w:eastAsia="Times New Roman"/>
                <w:sz w:val="20"/>
                <w:rPrChange w:id="2383" w:author="Sergey Ikonin" w:date="2018-09-30T05:26:00Z">
                  <w:rPr>
                    <w:ins w:id="2384" w:author="Sergey Ikonin" w:date="2018-09-30T05:26:00Z"/>
                  </w:rPr>
                </w:rPrChange>
              </w:rPr>
              <w:pPrChange w:id="2385" w:author="Sergey Ikonin" w:date="2018-09-30T05:26:00Z">
                <w:pPr/>
              </w:pPrChange>
            </w:pPr>
          </w:p>
        </w:tc>
        <w:tc>
          <w:tcPr>
            <w:tcW w:w="1060" w:type="dxa"/>
            <w:tcBorders>
              <w:top w:val="nil"/>
              <w:left w:val="nil"/>
              <w:bottom w:val="nil"/>
              <w:right w:val="nil"/>
            </w:tcBorders>
            <w:shd w:val="clear" w:color="auto" w:fill="auto"/>
            <w:noWrap/>
            <w:vAlign w:val="bottom"/>
            <w:hideMark/>
            <w:tcPrChange w:id="238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CFAD2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7" w:author="Sergey Ikonin" w:date="2018-09-30T05:26:00Z"/>
                <w:rFonts w:eastAsia="Times New Roman"/>
                <w:sz w:val="20"/>
                <w:rPrChange w:id="2388" w:author="Sergey Ikonin" w:date="2018-09-30T05:26:00Z">
                  <w:rPr>
                    <w:ins w:id="2389" w:author="Sergey Ikonin" w:date="2018-09-30T05:26:00Z"/>
                  </w:rPr>
                </w:rPrChange>
              </w:rPr>
              <w:pPrChange w:id="2390" w:author="Sergey Ikonin" w:date="2018-09-30T05:26:00Z">
                <w:pPr/>
              </w:pPrChange>
            </w:pPr>
          </w:p>
        </w:tc>
        <w:tc>
          <w:tcPr>
            <w:tcW w:w="1060" w:type="dxa"/>
            <w:tcBorders>
              <w:top w:val="nil"/>
              <w:left w:val="nil"/>
              <w:bottom w:val="nil"/>
              <w:right w:val="nil"/>
            </w:tcBorders>
            <w:shd w:val="clear" w:color="auto" w:fill="auto"/>
            <w:noWrap/>
            <w:vAlign w:val="bottom"/>
            <w:hideMark/>
            <w:tcPrChange w:id="239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D78F67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2" w:author="Sergey Ikonin" w:date="2018-09-30T05:26:00Z"/>
                <w:rFonts w:eastAsia="Times New Roman"/>
                <w:sz w:val="20"/>
                <w:rPrChange w:id="2393" w:author="Sergey Ikonin" w:date="2018-09-30T05:26:00Z">
                  <w:rPr>
                    <w:ins w:id="2394" w:author="Sergey Ikonin" w:date="2018-09-30T05:26:00Z"/>
                  </w:rPr>
                </w:rPrChange>
              </w:rPr>
              <w:pPrChange w:id="2395" w:author="Sergey Ikonin" w:date="2018-09-30T05:26:00Z">
                <w:pPr/>
              </w:pPrChange>
            </w:pPr>
          </w:p>
        </w:tc>
      </w:tr>
      <w:tr w:rsidR="004F1ACB" w:rsidRPr="004F1ACB" w14:paraId="28662412" w14:textId="77777777" w:rsidTr="004F1ACB">
        <w:trPr>
          <w:divId w:val="427890741"/>
          <w:trHeight w:val="255"/>
          <w:jc w:val="center"/>
          <w:ins w:id="2396" w:author="Sergey Ikonin" w:date="2018-09-30T05:26:00Z"/>
          <w:trPrChange w:id="2397"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39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FFB6D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9" w:author="Sergey Ikonin" w:date="2018-09-30T05:26:00Z"/>
                <w:rFonts w:eastAsia="Times New Roman"/>
                <w:sz w:val="20"/>
                <w:rPrChange w:id="2400" w:author="Sergey Ikonin" w:date="2018-09-30T05:26:00Z">
                  <w:rPr>
                    <w:ins w:id="2401" w:author="Sergey Ikonin" w:date="2018-09-30T05:26:00Z"/>
                  </w:rPr>
                </w:rPrChange>
              </w:rPr>
              <w:pPrChange w:id="2402"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03" w:author="Sergey Ikonin" w:date="2018-09-30T05:3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10159E4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Sergey Ikonin" w:date="2018-09-30T05:26:00Z"/>
                <w:rFonts w:ascii="Arial" w:eastAsia="Times New Roman" w:hAnsi="Arial" w:cs="Arial"/>
                <w:b/>
                <w:bCs/>
                <w:color w:val="000000"/>
                <w:sz w:val="18"/>
                <w:szCs w:val="18"/>
                <w:rPrChange w:id="2405" w:author="Sergey Ikonin" w:date="2018-09-30T05:26:00Z">
                  <w:rPr>
                    <w:ins w:id="2406" w:author="Sergey Ikonin" w:date="2018-09-30T05:26:00Z"/>
                  </w:rPr>
                </w:rPrChange>
              </w:rPr>
              <w:pPrChange w:id="2407" w:author="Sergey Ikonin" w:date="2018-09-30T05:26:00Z">
                <w:pPr>
                  <w:jc w:val="center"/>
                </w:pPr>
              </w:pPrChange>
            </w:pPr>
            <w:ins w:id="2408" w:author="Sergey Ikonin" w:date="2018-09-30T05:26:00Z">
              <w:r w:rsidRPr="004F1ACB">
                <w:rPr>
                  <w:rFonts w:ascii="Arial" w:eastAsia="Times New Roman" w:hAnsi="Arial" w:cs="Arial"/>
                  <w:b/>
                  <w:bCs/>
                  <w:color w:val="000000"/>
                  <w:sz w:val="18"/>
                  <w:szCs w:val="18"/>
                  <w:rPrChange w:id="2409" w:author="Sergey Ikonin" w:date="2018-09-30T05:26:00Z">
                    <w:rPr/>
                  </w:rPrChange>
                </w:rPr>
                <w:t xml:space="preserve">Low delay B Main10 </w:t>
              </w:r>
            </w:ins>
          </w:p>
        </w:tc>
      </w:tr>
      <w:tr w:rsidR="004F1ACB" w:rsidRPr="004F1ACB" w14:paraId="04E4AC39" w14:textId="77777777" w:rsidTr="004F1ACB">
        <w:trPr>
          <w:divId w:val="427890741"/>
          <w:trHeight w:val="255"/>
          <w:jc w:val="center"/>
          <w:ins w:id="2410" w:author="Sergey Ikonin" w:date="2018-09-30T05:26:00Z"/>
          <w:trPrChange w:id="2411"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41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82A04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Sergey Ikonin" w:date="2018-09-30T05:26:00Z"/>
                <w:rFonts w:ascii="Arial" w:eastAsia="Times New Roman" w:hAnsi="Arial" w:cs="Arial"/>
                <w:b/>
                <w:bCs/>
                <w:color w:val="000000"/>
                <w:sz w:val="18"/>
                <w:szCs w:val="18"/>
                <w:rPrChange w:id="2414" w:author="Sergey Ikonin" w:date="2018-09-30T05:26:00Z">
                  <w:rPr>
                    <w:ins w:id="2415" w:author="Sergey Ikonin" w:date="2018-09-30T05:26:00Z"/>
                  </w:rPr>
                </w:rPrChange>
              </w:rPr>
              <w:pPrChange w:id="2416"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17"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B4C9B0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Sergey Ikonin" w:date="2018-09-30T05:26:00Z"/>
                <w:rFonts w:ascii="Arial" w:eastAsia="Times New Roman" w:hAnsi="Arial" w:cs="Arial"/>
                <w:b/>
                <w:bCs/>
                <w:color w:val="000000"/>
                <w:sz w:val="18"/>
                <w:szCs w:val="18"/>
                <w:rPrChange w:id="2419" w:author="Sergey Ikonin" w:date="2018-09-30T05:26:00Z">
                  <w:rPr>
                    <w:ins w:id="2420" w:author="Sergey Ikonin" w:date="2018-09-30T05:26:00Z"/>
                  </w:rPr>
                </w:rPrChange>
              </w:rPr>
              <w:pPrChange w:id="2421" w:author="Sergey Ikonin" w:date="2018-09-30T05:26:00Z">
                <w:pPr>
                  <w:jc w:val="center"/>
                </w:pPr>
              </w:pPrChange>
            </w:pPr>
            <w:ins w:id="2422" w:author="Sergey Ikonin" w:date="2018-09-30T05:26:00Z">
              <w:r w:rsidRPr="004F1ACB">
                <w:rPr>
                  <w:rFonts w:ascii="Arial" w:eastAsia="Times New Roman" w:hAnsi="Arial" w:cs="Arial"/>
                  <w:b/>
                  <w:bCs/>
                  <w:color w:val="000000"/>
                  <w:sz w:val="18"/>
                  <w:szCs w:val="18"/>
                  <w:rPrChange w:id="2423"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2424" w:author="Sergey Ikonin" w:date="2018-09-30T05:26:00Z">
                    <w:rPr/>
                  </w:rPrChange>
                </w:rPr>
                <w:t>config</w:t>
              </w:r>
              <w:proofErr w:type="spellEnd"/>
            </w:ins>
          </w:p>
        </w:tc>
      </w:tr>
      <w:tr w:rsidR="004F1ACB" w:rsidRPr="004F1ACB" w14:paraId="173F1C7D" w14:textId="77777777" w:rsidTr="004F1ACB">
        <w:trPr>
          <w:divId w:val="427890741"/>
          <w:trHeight w:val="255"/>
          <w:jc w:val="center"/>
          <w:ins w:id="2425" w:author="Sergey Ikonin" w:date="2018-09-30T05:26:00Z"/>
          <w:trPrChange w:id="2426"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42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AFB52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Sergey Ikonin" w:date="2018-09-30T05:26:00Z"/>
                <w:rFonts w:ascii="Arial" w:eastAsia="Times New Roman" w:hAnsi="Arial" w:cs="Arial"/>
                <w:b/>
                <w:bCs/>
                <w:color w:val="000000"/>
                <w:sz w:val="18"/>
                <w:szCs w:val="18"/>
                <w:rPrChange w:id="2429" w:author="Sergey Ikonin" w:date="2018-09-30T05:26:00Z">
                  <w:rPr>
                    <w:ins w:id="2430" w:author="Sergey Ikonin" w:date="2018-09-30T05:26:00Z"/>
                  </w:rPr>
                </w:rPrChange>
              </w:rPr>
              <w:pPrChange w:id="2431"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432"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6C5D7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Sergey Ikonin" w:date="2018-09-30T05:26:00Z"/>
                <w:rFonts w:ascii="Arial" w:eastAsia="Times New Roman" w:hAnsi="Arial" w:cs="Arial"/>
                <w:color w:val="000000"/>
                <w:sz w:val="18"/>
                <w:szCs w:val="18"/>
                <w:rPrChange w:id="2434" w:author="Sergey Ikonin" w:date="2018-09-30T05:26:00Z">
                  <w:rPr>
                    <w:ins w:id="2435" w:author="Sergey Ikonin" w:date="2018-09-30T05:26:00Z"/>
                  </w:rPr>
                </w:rPrChange>
              </w:rPr>
              <w:pPrChange w:id="2436" w:author="Sergey Ikonin" w:date="2018-09-30T05:26:00Z">
                <w:pPr>
                  <w:jc w:val="center"/>
                </w:pPr>
              </w:pPrChange>
            </w:pPr>
            <w:ins w:id="2437" w:author="Sergey Ikonin" w:date="2018-09-30T05:26:00Z">
              <w:r w:rsidRPr="004F1ACB">
                <w:rPr>
                  <w:rFonts w:ascii="Arial" w:eastAsia="Times New Roman" w:hAnsi="Arial" w:cs="Arial"/>
                  <w:color w:val="000000"/>
                  <w:sz w:val="18"/>
                  <w:szCs w:val="18"/>
                  <w:rPrChange w:id="2438"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2439"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E5B8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Sergey Ikonin" w:date="2018-09-30T05:26:00Z"/>
                <w:rFonts w:ascii="Arial" w:eastAsia="Times New Roman" w:hAnsi="Arial" w:cs="Arial"/>
                <w:color w:val="000000"/>
                <w:sz w:val="18"/>
                <w:szCs w:val="18"/>
                <w:rPrChange w:id="2441" w:author="Sergey Ikonin" w:date="2018-09-30T05:26:00Z">
                  <w:rPr>
                    <w:ins w:id="2442" w:author="Sergey Ikonin" w:date="2018-09-30T05:26:00Z"/>
                  </w:rPr>
                </w:rPrChange>
              </w:rPr>
              <w:pPrChange w:id="2443" w:author="Sergey Ikonin" w:date="2018-09-30T05:26:00Z">
                <w:pPr>
                  <w:jc w:val="center"/>
                </w:pPr>
              </w:pPrChange>
            </w:pPr>
            <w:ins w:id="2444" w:author="Sergey Ikonin" w:date="2018-09-30T05:26:00Z">
              <w:r w:rsidRPr="004F1ACB">
                <w:rPr>
                  <w:rFonts w:ascii="Arial" w:eastAsia="Times New Roman" w:hAnsi="Arial" w:cs="Arial"/>
                  <w:color w:val="000000"/>
                  <w:sz w:val="18"/>
                  <w:szCs w:val="18"/>
                  <w:rPrChange w:id="2445"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446"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D498F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Sergey Ikonin" w:date="2018-09-30T05:26:00Z"/>
                <w:rFonts w:ascii="Arial" w:eastAsia="Times New Roman" w:hAnsi="Arial" w:cs="Arial"/>
                <w:color w:val="000000"/>
                <w:sz w:val="18"/>
                <w:szCs w:val="18"/>
                <w:rPrChange w:id="2448" w:author="Sergey Ikonin" w:date="2018-09-30T05:26:00Z">
                  <w:rPr>
                    <w:ins w:id="2449" w:author="Sergey Ikonin" w:date="2018-09-30T05:26:00Z"/>
                  </w:rPr>
                </w:rPrChange>
              </w:rPr>
              <w:pPrChange w:id="2450" w:author="Sergey Ikonin" w:date="2018-09-30T05:26:00Z">
                <w:pPr>
                  <w:jc w:val="center"/>
                </w:pPr>
              </w:pPrChange>
            </w:pPr>
            <w:ins w:id="2451" w:author="Sergey Ikonin" w:date="2018-09-30T05:26:00Z">
              <w:r w:rsidRPr="004F1ACB">
                <w:rPr>
                  <w:rFonts w:ascii="Arial" w:eastAsia="Times New Roman" w:hAnsi="Arial" w:cs="Arial"/>
                  <w:color w:val="000000"/>
                  <w:sz w:val="18"/>
                  <w:szCs w:val="18"/>
                  <w:rPrChange w:id="2452"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2453"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FBDA5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Sergey Ikonin" w:date="2018-09-30T05:26:00Z"/>
                <w:rFonts w:ascii="Arial" w:eastAsia="Times New Roman" w:hAnsi="Arial" w:cs="Arial"/>
                <w:color w:val="000000"/>
                <w:sz w:val="18"/>
                <w:szCs w:val="18"/>
                <w:rPrChange w:id="2455" w:author="Sergey Ikonin" w:date="2018-09-30T05:26:00Z">
                  <w:rPr>
                    <w:ins w:id="2456" w:author="Sergey Ikonin" w:date="2018-09-30T05:26:00Z"/>
                  </w:rPr>
                </w:rPrChange>
              </w:rPr>
              <w:pPrChange w:id="2457" w:author="Sergey Ikonin" w:date="2018-09-30T05:26:00Z">
                <w:pPr>
                  <w:jc w:val="center"/>
                </w:pPr>
              </w:pPrChange>
            </w:pPr>
            <w:proofErr w:type="spellStart"/>
            <w:ins w:id="2458" w:author="Sergey Ikonin" w:date="2018-09-30T05:26:00Z">
              <w:r w:rsidRPr="004F1ACB">
                <w:rPr>
                  <w:rFonts w:ascii="Arial" w:eastAsia="Times New Roman" w:hAnsi="Arial" w:cs="Arial"/>
                  <w:color w:val="000000"/>
                  <w:sz w:val="18"/>
                  <w:szCs w:val="18"/>
                  <w:rPrChange w:id="2459"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460"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BF453C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Sergey Ikonin" w:date="2018-09-30T05:26:00Z"/>
                <w:rFonts w:ascii="Arial" w:eastAsia="Times New Roman" w:hAnsi="Arial" w:cs="Arial"/>
                <w:color w:val="000000"/>
                <w:sz w:val="18"/>
                <w:szCs w:val="18"/>
                <w:rPrChange w:id="2462" w:author="Sergey Ikonin" w:date="2018-09-30T05:26:00Z">
                  <w:rPr>
                    <w:ins w:id="2463" w:author="Sergey Ikonin" w:date="2018-09-30T05:26:00Z"/>
                  </w:rPr>
                </w:rPrChange>
              </w:rPr>
              <w:pPrChange w:id="2464" w:author="Sergey Ikonin" w:date="2018-09-30T05:26:00Z">
                <w:pPr>
                  <w:jc w:val="center"/>
                </w:pPr>
              </w:pPrChange>
            </w:pPr>
            <w:proofErr w:type="spellStart"/>
            <w:ins w:id="2465" w:author="Sergey Ikonin" w:date="2018-09-30T05:26:00Z">
              <w:r w:rsidRPr="004F1ACB">
                <w:rPr>
                  <w:rFonts w:ascii="Arial" w:eastAsia="Times New Roman" w:hAnsi="Arial" w:cs="Arial"/>
                  <w:color w:val="000000"/>
                  <w:sz w:val="18"/>
                  <w:szCs w:val="18"/>
                  <w:rPrChange w:id="2466" w:author="Sergey Ikonin" w:date="2018-09-30T05:26:00Z">
                    <w:rPr/>
                  </w:rPrChange>
                </w:rPr>
                <w:t>DecT</w:t>
              </w:r>
              <w:proofErr w:type="spellEnd"/>
            </w:ins>
          </w:p>
        </w:tc>
      </w:tr>
      <w:tr w:rsidR="004F1ACB" w:rsidRPr="004F1ACB" w14:paraId="15294BE5" w14:textId="77777777" w:rsidTr="004F1ACB">
        <w:trPr>
          <w:divId w:val="427890741"/>
          <w:trHeight w:val="255"/>
          <w:jc w:val="center"/>
          <w:ins w:id="2467" w:author="Sergey Ikonin" w:date="2018-09-30T05:26:00Z"/>
          <w:trPrChange w:id="2468"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69"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B34B2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Sergey Ikonin" w:date="2018-09-30T05:26:00Z"/>
                <w:rFonts w:ascii="Arial" w:eastAsia="Times New Roman" w:hAnsi="Arial" w:cs="Arial"/>
                <w:color w:val="000000"/>
                <w:sz w:val="18"/>
                <w:szCs w:val="18"/>
                <w:rPrChange w:id="2471" w:author="Sergey Ikonin" w:date="2018-09-30T05:26:00Z">
                  <w:rPr>
                    <w:ins w:id="2472" w:author="Sergey Ikonin" w:date="2018-09-30T05:26:00Z"/>
                  </w:rPr>
                </w:rPrChange>
              </w:rPr>
              <w:pPrChange w:id="2473" w:author="Sergey Ikonin" w:date="2018-09-30T05:26:00Z">
                <w:pPr>
                  <w:jc w:val="center"/>
                </w:pPr>
              </w:pPrChange>
            </w:pPr>
            <w:ins w:id="2474" w:author="Sergey Ikonin" w:date="2018-09-30T05:26:00Z">
              <w:r w:rsidRPr="004F1ACB">
                <w:rPr>
                  <w:rFonts w:ascii="Arial" w:eastAsia="Times New Roman" w:hAnsi="Arial" w:cs="Arial"/>
                  <w:color w:val="000000"/>
                  <w:sz w:val="18"/>
                  <w:szCs w:val="18"/>
                  <w:rPrChange w:id="2475"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247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B31F4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Sergey Ikonin" w:date="2018-09-30T05:26:00Z"/>
                <w:rFonts w:ascii="Arial" w:eastAsia="Times New Roman" w:hAnsi="Arial" w:cs="Arial"/>
                <w:color w:val="000000"/>
                <w:sz w:val="18"/>
                <w:szCs w:val="18"/>
                <w:rPrChange w:id="2478" w:author="Sergey Ikonin" w:date="2018-09-30T05:26:00Z">
                  <w:rPr>
                    <w:ins w:id="2479" w:author="Sergey Ikonin" w:date="2018-09-30T05:26:00Z"/>
                  </w:rPr>
                </w:rPrChange>
              </w:rPr>
              <w:pPrChange w:id="2480" w:author="Sergey Ikonin" w:date="2018-09-30T05:26:00Z">
                <w:pPr>
                  <w:jc w:val="center"/>
                </w:pPr>
              </w:pPrChange>
            </w:pPr>
            <w:ins w:id="2481" w:author="Sergey Ikonin" w:date="2018-09-30T05:26:00Z">
              <w:r w:rsidRPr="004F1ACB">
                <w:rPr>
                  <w:rFonts w:ascii="Arial" w:eastAsia="Times New Roman" w:hAnsi="Arial" w:cs="Arial"/>
                  <w:color w:val="000000"/>
                  <w:sz w:val="18"/>
                  <w:szCs w:val="18"/>
                  <w:rPrChange w:id="2482"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48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C375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Sergey Ikonin" w:date="2018-09-30T05:26:00Z"/>
                <w:rFonts w:ascii="Arial" w:eastAsia="Times New Roman" w:hAnsi="Arial" w:cs="Arial"/>
                <w:color w:val="000000"/>
                <w:sz w:val="18"/>
                <w:szCs w:val="18"/>
                <w:rPrChange w:id="2485" w:author="Sergey Ikonin" w:date="2018-09-30T05:26:00Z">
                  <w:rPr>
                    <w:ins w:id="2486" w:author="Sergey Ikonin" w:date="2018-09-30T05:26:00Z"/>
                  </w:rPr>
                </w:rPrChange>
              </w:rPr>
              <w:pPrChange w:id="2487" w:author="Sergey Ikonin" w:date="2018-09-30T05:26:00Z">
                <w:pPr>
                  <w:jc w:val="center"/>
                </w:pPr>
              </w:pPrChange>
            </w:pPr>
            <w:ins w:id="2488" w:author="Sergey Ikonin" w:date="2018-09-30T05:26:00Z">
              <w:r w:rsidRPr="004F1ACB">
                <w:rPr>
                  <w:rFonts w:ascii="Arial" w:eastAsia="Times New Roman" w:hAnsi="Arial" w:cs="Arial"/>
                  <w:color w:val="000000"/>
                  <w:sz w:val="18"/>
                  <w:szCs w:val="18"/>
                  <w:rPrChange w:id="2489" w:author="Sergey Ikonin" w:date="2018-09-30T05:26:00Z">
                    <w:rPr/>
                  </w:rPrChange>
                </w:rPr>
                <w:t> </w:t>
              </w:r>
            </w:ins>
          </w:p>
        </w:tc>
        <w:tc>
          <w:tcPr>
            <w:tcW w:w="1060" w:type="dxa"/>
            <w:tcBorders>
              <w:top w:val="nil"/>
              <w:left w:val="nil"/>
              <w:bottom w:val="nil"/>
              <w:right w:val="single" w:sz="4" w:space="0" w:color="auto"/>
            </w:tcBorders>
            <w:shd w:val="clear" w:color="auto" w:fill="auto"/>
            <w:noWrap/>
            <w:vAlign w:val="center"/>
            <w:hideMark/>
            <w:tcPrChange w:id="2490"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68759D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Sergey Ikonin" w:date="2018-09-30T05:26:00Z"/>
                <w:rFonts w:ascii="Arial" w:eastAsia="Times New Roman" w:hAnsi="Arial" w:cs="Arial"/>
                <w:color w:val="000000"/>
                <w:sz w:val="18"/>
                <w:szCs w:val="18"/>
                <w:rPrChange w:id="2492" w:author="Sergey Ikonin" w:date="2018-09-30T05:26:00Z">
                  <w:rPr>
                    <w:ins w:id="2493" w:author="Sergey Ikonin" w:date="2018-09-30T05:26:00Z"/>
                  </w:rPr>
                </w:rPrChange>
              </w:rPr>
              <w:pPrChange w:id="2494" w:author="Sergey Ikonin" w:date="2018-09-30T05:26:00Z">
                <w:pPr>
                  <w:jc w:val="center"/>
                </w:pPr>
              </w:pPrChange>
            </w:pPr>
            <w:ins w:id="2495" w:author="Sergey Ikonin" w:date="2018-09-30T05:26:00Z">
              <w:r w:rsidRPr="004F1ACB">
                <w:rPr>
                  <w:rFonts w:ascii="Arial" w:eastAsia="Times New Roman" w:hAnsi="Arial" w:cs="Arial"/>
                  <w:color w:val="000000"/>
                  <w:sz w:val="18"/>
                  <w:szCs w:val="18"/>
                  <w:rPrChange w:id="2496"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49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8EC38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Sergey Ikonin" w:date="2018-09-30T05:26:00Z"/>
                <w:rFonts w:ascii="Arial" w:eastAsia="Times New Roman" w:hAnsi="Arial" w:cs="Arial"/>
                <w:color w:val="000000"/>
                <w:sz w:val="18"/>
                <w:szCs w:val="18"/>
                <w:rPrChange w:id="2499" w:author="Sergey Ikonin" w:date="2018-09-30T05:26:00Z">
                  <w:rPr>
                    <w:ins w:id="2500" w:author="Sergey Ikonin" w:date="2018-09-30T05:26:00Z"/>
                  </w:rPr>
                </w:rPrChange>
              </w:rPr>
              <w:pPrChange w:id="2501" w:author="Sergey Ikonin" w:date="2018-09-30T05:26:00Z">
                <w:pPr>
                  <w:jc w:val="center"/>
                </w:pPr>
              </w:pPrChange>
            </w:pPr>
            <w:ins w:id="2502" w:author="Sergey Ikonin" w:date="2018-09-30T05:26:00Z">
              <w:r w:rsidRPr="004F1ACB">
                <w:rPr>
                  <w:rFonts w:ascii="Arial" w:eastAsia="Times New Roman" w:hAnsi="Arial" w:cs="Arial"/>
                  <w:color w:val="000000"/>
                  <w:sz w:val="18"/>
                  <w:szCs w:val="18"/>
                  <w:rPrChange w:id="2503"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Change w:id="2504"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CF103B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Sergey Ikonin" w:date="2018-09-30T05:26:00Z"/>
                <w:rFonts w:ascii="Arial" w:eastAsia="Times New Roman" w:hAnsi="Arial" w:cs="Arial"/>
                <w:color w:val="000000"/>
                <w:sz w:val="18"/>
                <w:szCs w:val="18"/>
                <w:rPrChange w:id="2506" w:author="Sergey Ikonin" w:date="2018-09-30T05:26:00Z">
                  <w:rPr>
                    <w:ins w:id="2507" w:author="Sergey Ikonin" w:date="2018-09-30T05:26:00Z"/>
                  </w:rPr>
                </w:rPrChange>
              </w:rPr>
              <w:pPrChange w:id="2508" w:author="Sergey Ikonin" w:date="2018-09-30T05:26:00Z">
                <w:pPr>
                  <w:jc w:val="center"/>
                </w:pPr>
              </w:pPrChange>
            </w:pPr>
            <w:ins w:id="2509" w:author="Sergey Ikonin" w:date="2018-09-30T05:26:00Z">
              <w:r w:rsidRPr="004F1ACB">
                <w:rPr>
                  <w:rFonts w:ascii="Arial" w:eastAsia="Times New Roman" w:hAnsi="Arial" w:cs="Arial"/>
                  <w:color w:val="000000"/>
                  <w:sz w:val="18"/>
                  <w:szCs w:val="18"/>
                  <w:rPrChange w:id="2510" w:author="Sergey Ikonin" w:date="2018-09-30T05:26:00Z">
                    <w:rPr/>
                  </w:rPrChange>
                </w:rPr>
                <w:t> </w:t>
              </w:r>
            </w:ins>
          </w:p>
        </w:tc>
      </w:tr>
      <w:tr w:rsidR="004F1ACB" w:rsidRPr="004F1ACB" w14:paraId="6FA3B5A9" w14:textId="77777777" w:rsidTr="004F1ACB">
        <w:trPr>
          <w:divId w:val="427890741"/>
          <w:trHeight w:val="255"/>
          <w:jc w:val="center"/>
          <w:ins w:id="2511" w:author="Sergey Ikonin" w:date="2018-09-30T05:26:00Z"/>
          <w:trPrChange w:id="2512"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13"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5148A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Sergey Ikonin" w:date="2018-09-30T05:26:00Z"/>
                <w:rFonts w:ascii="Arial" w:eastAsia="Times New Roman" w:hAnsi="Arial" w:cs="Arial"/>
                <w:color w:val="000000"/>
                <w:sz w:val="18"/>
                <w:szCs w:val="18"/>
                <w:rPrChange w:id="2515" w:author="Sergey Ikonin" w:date="2018-09-30T05:26:00Z">
                  <w:rPr>
                    <w:ins w:id="2516" w:author="Sergey Ikonin" w:date="2018-09-30T05:26:00Z"/>
                  </w:rPr>
                </w:rPrChange>
              </w:rPr>
              <w:pPrChange w:id="2517" w:author="Sergey Ikonin" w:date="2018-09-30T05:26:00Z">
                <w:pPr>
                  <w:jc w:val="center"/>
                </w:pPr>
              </w:pPrChange>
            </w:pPr>
            <w:ins w:id="2518" w:author="Sergey Ikonin" w:date="2018-09-30T05:26:00Z">
              <w:r w:rsidRPr="004F1ACB">
                <w:rPr>
                  <w:rFonts w:ascii="Arial" w:eastAsia="Times New Roman" w:hAnsi="Arial" w:cs="Arial"/>
                  <w:color w:val="000000"/>
                  <w:sz w:val="18"/>
                  <w:szCs w:val="18"/>
                  <w:rPrChange w:id="2519"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252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5E602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Sergey Ikonin" w:date="2018-09-30T05:26:00Z"/>
                <w:rFonts w:ascii="Arial" w:eastAsia="Times New Roman" w:hAnsi="Arial" w:cs="Arial"/>
                <w:color w:val="000000"/>
                <w:sz w:val="18"/>
                <w:szCs w:val="18"/>
                <w:rPrChange w:id="2522" w:author="Sergey Ikonin" w:date="2018-09-30T05:26:00Z">
                  <w:rPr>
                    <w:ins w:id="2523" w:author="Sergey Ikonin" w:date="2018-09-30T05:26:00Z"/>
                  </w:rPr>
                </w:rPrChange>
              </w:rPr>
              <w:pPrChange w:id="2524" w:author="Sergey Ikonin" w:date="2018-09-30T05:26:00Z">
                <w:pPr>
                  <w:jc w:val="center"/>
                </w:pPr>
              </w:pPrChange>
            </w:pPr>
            <w:ins w:id="2525" w:author="Sergey Ikonin" w:date="2018-09-30T05:26:00Z">
              <w:r w:rsidRPr="004F1ACB">
                <w:rPr>
                  <w:rFonts w:ascii="Arial" w:eastAsia="Times New Roman" w:hAnsi="Arial" w:cs="Arial"/>
                  <w:color w:val="000000"/>
                  <w:sz w:val="18"/>
                  <w:szCs w:val="18"/>
                  <w:rPrChange w:id="2526"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52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9AA3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Sergey Ikonin" w:date="2018-09-30T05:26:00Z"/>
                <w:rFonts w:ascii="Arial" w:eastAsia="Times New Roman" w:hAnsi="Arial" w:cs="Arial"/>
                <w:color w:val="000000"/>
                <w:sz w:val="18"/>
                <w:szCs w:val="18"/>
                <w:rPrChange w:id="2529" w:author="Sergey Ikonin" w:date="2018-09-30T05:26:00Z">
                  <w:rPr>
                    <w:ins w:id="2530" w:author="Sergey Ikonin" w:date="2018-09-30T05:26:00Z"/>
                  </w:rPr>
                </w:rPrChange>
              </w:rPr>
              <w:pPrChange w:id="2531"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Change w:id="2532"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8E036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Sergey Ikonin" w:date="2018-09-30T05:26:00Z"/>
                <w:rFonts w:ascii="Arial" w:eastAsia="Times New Roman" w:hAnsi="Arial" w:cs="Arial"/>
                <w:color w:val="000000"/>
                <w:sz w:val="18"/>
                <w:szCs w:val="18"/>
                <w:rPrChange w:id="2534" w:author="Sergey Ikonin" w:date="2018-09-30T05:26:00Z">
                  <w:rPr>
                    <w:ins w:id="2535" w:author="Sergey Ikonin" w:date="2018-09-30T05:26:00Z"/>
                  </w:rPr>
                </w:rPrChange>
              </w:rPr>
              <w:pPrChange w:id="2536" w:author="Sergey Ikonin" w:date="2018-09-30T05:26:00Z">
                <w:pPr>
                  <w:jc w:val="center"/>
                </w:pPr>
              </w:pPrChange>
            </w:pPr>
            <w:ins w:id="2537" w:author="Sergey Ikonin" w:date="2018-09-30T05:26:00Z">
              <w:r w:rsidRPr="004F1ACB">
                <w:rPr>
                  <w:rFonts w:ascii="Arial" w:eastAsia="Times New Roman" w:hAnsi="Arial" w:cs="Arial"/>
                  <w:color w:val="000000"/>
                  <w:sz w:val="18"/>
                  <w:szCs w:val="18"/>
                  <w:rPrChange w:id="2538"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53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2521E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Sergey Ikonin" w:date="2018-09-30T05:26:00Z"/>
                <w:rFonts w:ascii="Arial" w:eastAsia="Times New Roman" w:hAnsi="Arial" w:cs="Arial"/>
                <w:color w:val="000000"/>
                <w:sz w:val="18"/>
                <w:szCs w:val="18"/>
                <w:rPrChange w:id="2541" w:author="Sergey Ikonin" w:date="2018-09-30T05:26:00Z">
                  <w:rPr>
                    <w:ins w:id="2542" w:author="Sergey Ikonin" w:date="2018-09-30T05:26:00Z"/>
                  </w:rPr>
                </w:rPrChange>
              </w:rPr>
              <w:pPrChange w:id="2543" w:author="Sergey Ikonin" w:date="2018-09-30T05:26:00Z">
                <w:pPr>
                  <w:jc w:val="center"/>
                </w:pPr>
              </w:pPrChange>
            </w:pPr>
            <w:ins w:id="2544" w:author="Sergey Ikonin" w:date="2018-09-30T05:26:00Z">
              <w:r w:rsidRPr="004F1ACB">
                <w:rPr>
                  <w:rFonts w:ascii="Arial" w:eastAsia="Times New Roman" w:hAnsi="Arial" w:cs="Arial"/>
                  <w:color w:val="000000"/>
                  <w:sz w:val="18"/>
                  <w:szCs w:val="18"/>
                  <w:rPrChange w:id="2545"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Change w:id="254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19301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Sergey Ikonin" w:date="2018-09-30T05:26:00Z"/>
                <w:rFonts w:ascii="Arial" w:eastAsia="Times New Roman" w:hAnsi="Arial" w:cs="Arial"/>
                <w:color w:val="000000"/>
                <w:sz w:val="18"/>
                <w:szCs w:val="18"/>
                <w:rPrChange w:id="2548" w:author="Sergey Ikonin" w:date="2018-09-30T05:26:00Z">
                  <w:rPr>
                    <w:ins w:id="2549" w:author="Sergey Ikonin" w:date="2018-09-30T05:26:00Z"/>
                  </w:rPr>
                </w:rPrChange>
              </w:rPr>
              <w:pPrChange w:id="2550" w:author="Sergey Ikonin" w:date="2018-09-30T05:26:00Z">
                <w:pPr>
                  <w:jc w:val="center"/>
                </w:pPr>
              </w:pPrChange>
            </w:pPr>
            <w:ins w:id="2551" w:author="Sergey Ikonin" w:date="2018-09-30T05:26:00Z">
              <w:r w:rsidRPr="004F1ACB">
                <w:rPr>
                  <w:rFonts w:ascii="Arial" w:eastAsia="Times New Roman" w:hAnsi="Arial" w:cs="Arial"/>
                  <w:color w:val="000000"/>
                  <w:sz w:val="18"/>
                  <w:szCs w:val="18"/>
                  <w:rPrChange w:id="2552" w:author="Sergey Ikonin" w:date="2018-09-30T05:26:00Z">
                    <w:rPr/>
                  </w:rPrChange>
                </w:rPr>
                <w:t> </w:t>
              </w:r>
            </w:ins>
          </w:p>
        </w:tc>
      </w:tr>
      <w:tr w:rsidR="004F1ACB" w:rsidRPr="004F1ACB" w14:paraId="3A23D0BB" w14:textId="77777777" w:rsidTr="004F1ACB">
        <w:trPr>
          <w:divId w:val="427890741"/>
          <w:trHeight w:val="255"/>
          <w:jc w:val="center"/>
          <w:ins w:id="2553" w:author="Sergey Ikonin" w:date="2018-09-30T05:26:00Z"/>
          <w:trPrChange w:id="2554"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55"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67D042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Sergey Ikonin" w:date="2018-09-30T05:26:00Z"/>
                <w:rFonts w:ascii="Arial" w:eastAsia="Times New Roman" w:hAnsi="Arial" w:cs="Arial"/>
                <w:color w:val="000000"/>
                <w:sz w:val="18"/>
                <w:szCs w:val="18"/>
                <w:rPrChange w:id="2557" w:author="Sergey Ikonin" w:date="2018-09-30T05:26:00Z">
                  <w:rPr>
                    <w:ins w:id="2558" w:author="Sergey Ikonin" w:date="2018-09-30T05:26:00Z"/>
                  </w:rPr>
                </w:rPrChange>
              </w:rPr>
              <w:pPrChange w:id="2559" w:author="Sergey Ikonin" w:date="2018-09-30T05:26:00Z">
                <w:pPr>
                  <w:jc w:val="center"/>
                </w:pPr>
              </w:pPrChange>
            </w:pPr>
            <w:ins w:id="2560" w:author="Sergey Ikonin" w:date="2018-09-30T05:26:00Z">
              <w:r w:rsidRPr="004F1ACB">
                <w:rPr>
                  <w:rFonts w:ascii="Arial" w:eastAsia="Times New Roman" w:hAnsi="Arial" w:cs="Arial"/>
                  <w:color w:val="000000"/>
                  <w:sz w:val="18"/>
                  <w:szCs w:val="18"/>
                  <w:rPrChange w:id="2561"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256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167F9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Sergey Ikonin" w:date="2018-09-30T05:26:00Z"/>
                <w:rFonts w:ascii="Arial" w:eastAsia="Times New Roman" w:hAnsi="Arial" w:cs="Arial"/>
                <w:color w:val="000000"/>
                <w:sz w:val="18"/>
                <w:szCs w:val="18"/>
                <w:rPrChange w:id="2564" w:author="Sergey Ikonin" w:date="2018-09-30T05:26:00Z">
                  <w:rPr>
                    <w:ins w:id="2565" w:author="Sergey Ikonin" w:date="2018-09-30T05:26:00Z"/>
                  </w:rPr>
                </w:rPrChange>
              </w:rPr>
              <w:pPrChange w:id="2566" w:author="Sergey Ikonin" w:date="2018-09-30T05:26:00Z">
                <w:pPr>
                  <w:jc w:val="center"/>
                </w:pPr>
              </w:pPrChange>
            </w:pPr>
            <w:ins w:id="2567" w:author="Sergey Ikonin" w:date="2018-09-30T05:26:00Z">
              <w:r w:rsidRPr="004F1ACB">
                <w:rPr>
                  <w:rFonts w:ascii="Arial" w:eastAsia="Times New Roman" w:hAnsi="Arial" w:cs="Arial"/>
                  <w:color w:val="000000"/>
                  <w:sz w:val="18"/>
                  <w:szCs w:val="18"/>
                  <w:rPrChange w:id="2568" w:author="Sergey Ikonin" w:date="2018-09-30T05:26:00Z">
                    <w:rPr/>
                  </w:rPrChange>
                </w:rPr>
                <w:t>#VALUE!</w:t>
              </w:r>
            </w:ins>
          </w:p>
        </w:tc>
        <w:tc>
          <w:tcPr>
            <w:tcW w:w="1060" w:type="dxa"/>
            <w:tcBorders>
              <w:top w:val="nil"/>
              <w:left w:val="nil"/>
              <w:bottom w:val="nil"/>
              <w:right w:val="nil"/>
            </w:tcBorders>
            <w:shd w:val="clear" w:color="auto" w:fill="auto"/>
            <w:noWrap/>
            <w:vAlign w:val="center"/>
            <w:hideMark/>
            <w:tcPrChange w:id="256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29180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Sergey Ikonin" w:date="2018-09-30T05:26:00Z"/>
                <w:rFonts w:ascii="Arial" w:eastAsia="Times New Roman" w:hAnsi="Arial" w:cs="Arial"/>
                <w:color w:val="000000"/>
                <w:sz w:val="18"/>
                <w:szCs w:val="18"/>
                <w:rPrChange w:id="2571" w:author="Sergey Ikonin" w:date="2018-09-30T05:26:00Z">
                  <w:rPr>
                    <w:ins w:id="2572" w:author="Sergey Ikonin" w:date="2018-09-30T05:26:00Z"/>
                  </w:rPr>
                </w:rPrChange>
              </w:rPr>
              <w:pPrChange w:id="2573" w:author="Sergey Ikonin" w:date="2018-09-30T05:26:00Z">
                <w:pPr>
                  <w:jc w:val="center"/>
                </w:pPr>
              </w:pPrChange>
            </w:pPr>
            <w:ins w:id="2574" w:author="Sergey Ikonin" w:date="2018-09-30T05:26:00Z">
              <w:r w:rsidRPr="004F1ACB">
                <w:rPr>
                  <w:rFonts w:ascii="Arial" w:eastAsia="Times New Roman" w:hAnsi="Arial" w:cs="Arial"/>
                  <w:color w:val="000000"/>
                  <w:sz w:val="18"/>
                  <w:szCs w:val="18"/>
                  <w:rPrChange w:id="2575" w:author="Sergey Ikonin" w:date="2018-09-30T05:26:00Z">
                    <w:rPr/>
                  </w:rPrChange>
                </w:rPr>
                <w:t>#VALUE!</w:t>
              </w:r>
            </w:ins>
          </w:p>
        </w:tc>
        <w:tc>
          <w:tcPr>
            <w:tcW w:w="1060" w:type="dxa"/>
            <w:tcBorders>
              <w:top w:val="nil"/>
              <w:left w:val="nil"/>
              <w:bottom w:val="nil"/>
              <w:right w:val="single" w:sz="4" w:space="0" w:color="auto"/>
            </w:tcBorders>
            <w:shd w:val="clear" w:color="auto" w:fill="auto"/>
            <w:noWrap/>
            <w:vAlign w:val="center"/>
            <w:hideMark/>
            <w:tcPrChange w:id="2576"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8B6E0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Sergey Ikonin" w:date="2018-09-30T05:26:00Z"/>
                <w:rFonts w:ascii="Arial" w:eastAsia="Times New Roman" w:hAnsi="Arial" w:cs="Arial"/>
                <w:color w:val="000000"/>
                <w:sz w:val="18"/>
                <w:szCs w:val="18"/>
                <w:rPrChange w:id="2578" w:author="Sergey Ikonin" w:date="2018-09-30T05:26:00Z">
                  <w:rPr>
                    <w:ins w:id="2579" w:author="Sergey Ikonin" w:date="2018-09-30T05:26:00Z"/>
                  </w:rPr>
                </w:rPrChange>
              </w:rPr>
              <w:pPrChange w:id="2580" w:author="Sergey Ikonin" w:date="2018-09-30T05:26:00Z">
                <w:pPr>
                  <w:jc w:val="center"/>
                </w:pPr>
              </w:pPrChange>
            </w:pPr>
            <w:ins w:id="2581" w:author="Sergey Ikonin" w:date="2018-09-30T05:26:00Z">
              <w:r w:rsidRPr="004F1ACB">
                <w:rPr>
                  <w:rFonts w:ascii="Arial" w:eastAsia="Times New Roman" w:hAnsi="Arial" w:cs="Arial"/>
                  <w:color w:val="000000"/>
                  <w:sz w:val="18"/>
                  <w:szCs w:val="18"/>
                  <w:rPrChange w:id="2582" w:author="Sergey Ikonin" w:date="2018-09-30T05:26:00Z">
                    <w:rPr/>
                  </w:rPrChange>
                </w:rPr>
                <w:t>#VALUE!</w:t>
              </w:r>
            </w:ins>
          </w:p>
        </w:tc>
        <w:tc>
          <w:tcPr>
            <w:tcW w:w="1060" w:type="dxa"/>
            <w:tcBorders>
              <w:top w:val="nil"/>
              <w:left w:val="nil"/>
              <w:bottom w:val="nil"/>
              <w:right w:val="nil"/>
            </w:tcBorders>
            <w:shd w:val="clear" w:color="auto" w:fill="auto"/>
            <w:noWrap/>
            <w:vAlign w:val="center"/>
            <w:hideMark/>
            <w:tcPrChange w:id="258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09DAB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Sergey Ikonin" w:date="2018-09-30T05:26:00Z"/>
                <w:rFonts w:ascii="Arial" w:eastAsia="Times New Roman" w:hAnsi="Arial" w:cs="Arial"/>
                <w:color w:val="000000"/>
                <w:sz w:val="18"/>
                <w:szCs w:val="18"/>
                <w:rPrChange w:id="2585" w:author="Sergey Ikonin" w:date="2018-09-30T05:26:00Z">
                  <w:rPr>
                    <w:ins w:id="2586" w:author="Sergey Ikonin" w:date="2018-09-30T05:26:00Z"/>
                  </w:rPr>
                </w:rPrChange>
              </w:rPr>
              <w:pPrChange w:id="2587" w:author="Sergey Ikonin" w:date="2018-09-30T05:26:00Z">
                <w:pPr>
                  <w:jc w:val="center"/>
                </w:pPr>
              </w:pPrChange>
            </w:pPr>
            <w:ins w:id="2588" w:author="Sergey Ikonin" w:date="2018-09-30T05:26:00Z">
              <w:r w:rsidRPr="004F1ACB">
                <w:rPr>
                  <w:rFonts w:ascii="Arial" w:eastAsia="Times New Roman" w:hAnsi="Arial" w:cs="Arial"/>
                  <w:color w:val="000000"/>
                  <w:sz w:val="18"/>
                  <w:szCs w:val="18"/>
                  <w:rPrChange w:id="2589" w:author="Sergey Ikonin" w:date="2018-09-30T05:26:00Z">
                    <w:rPr/>
                  </w:rPrChange>
                </w:rPr>
                <w:t>#VALUE!</w:t>
              </w:r>
            </w:ins>
          </w:p>
        </w:tc>
        <w:tc>
          <w:tcPr>
            <w:tcW w:w="1060" w:type="dxa"/>
            <w:tcBorders>
              <w:top w:val="nil"/>
              <w:left w:val="nil"/>
              <w:bottom w:val="nil"/>
              <w:right w:val="single" w:sz="8" w:space="0" w:color="auto"/>
            </w:tcBorders>
            <w:shd w:val="clear" w:color="auto" w:fill="auto"/>
            <w:noWrap/>
            <w:vAlign w:val="center"/>
            <w:hideMark/>
            <w:tcPrChange w:id="2590"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717765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Sergey Ikonin" w:date="2018-09-30T05:26:00Z"/>
                <w:rFonts w:ascii="Arial" w:eastAsia="Times New Roman" w:hAnsi="Arial" w:cs="Arial"/>
                <w:color w:val="000000"/>
                <w:sz w:val="18"/>
                <w:szCs w:val="18"/>
                <w:rPrChange w:id="2592" w:author="Sergey Ikonin" w:date="2018-09-30T05:26:00Z">
                  <w:rPr>
                    <w:ins w:id="2593" w:author="Sergey Ikonin" w:date="2018-09-30T05:26:00Z"/>
                  </w:rPr>
                </w:rPrChange>
              </w:rPr>
              <w:pPrChange w:id="2594" w:author="Sergey Ikonin" w:date="2018-09-30T05:26:00Z">
                <w:pPr>
                  <w:jc w:val="center"/>
                </w:pPr>
              </w:pPrChange>
            </w:pPr>
            <w:ins w:id="2595" w:author="Sergey Ikonin" w:date="2018-09-30T05:26:00Z">
              <w:r w:rsidRPr="004F1ACB">
                <w:rPr>
                  <w:rFonts w:ascii="Arial" w:eastAsia="Times New Roman" w:hAnsi="Arial" w:cs="Arial"/>
                  <w:color w:val="000000"/>
                  <w:sz w:val="18"/>
                  <w:szCs w:val="18"/>
                  <w:rPrChange w:id="2596" w:author="Sergey Ikonin" w:date="2018-09-30T05:26:00Z">
                    <w:rPr/>
                  </w:rPrChange>
                </w:rPr>
                <w:t>#VALUE!</w:t>
              </w:r>
            </w:ins>
          </w:p>
        </w:tc>
      </w:tr>
      <w:tr w:rsidR="004F1ACB" w:rsidRPr="004F1ACB" w14:paraId="730F0611" w14:textId="77777777" w:rsidTr="004F1ACB">
        <w:trPr>
          <w:divId w:val="427890741"/>
          <w:trHeight w:val="255"/>
          <w:jc w:val="center"/>
          <w:ins w:id="2597" w:author="Sergey Ikonin" w:date="2018-09-30T05:26:00Z"/>
          <w:trPrChange w:id="259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9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B0B69B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Sergey Ikonin" w:date="2018-09-30T05:26:00Z"/>
                <w:rFonts w:ascii="Arial" w:eastAsia="Times New Roman" w:hAnsi="Arial" w:cs="Arial"/>
                <w:color w:val="000000"/>
                <w:sz w:val="18"/>
                <w:szCs w:val="18"/>
                <w:rPrChange w:id="2601" w:author="Sergey Ikonin" w:date="2018-09-30T05:26:00Z">
                  <w:rPr>
                    <w:ins w:id="2602" w:author="Sergey Ikonin" w:date="2018-09-30T05:26:00Z"/>
                  </w:rPr>
                </w:rPrChange>
              </w:rPr>
              <w:pPrChange w:id="2603" w:author="Sergey Ikonin" w:date="2018-09-30T05:26:00Z">
                <w:pPr>
                  <w:jc w:val="center"/>
                </w:pPr>
              </w:pPrChange>
            </w:pPr>
            <w:ins w:id="2604" w:author="Sergey Ikonin" w:date="2018-09-30T05:26:00Z">
              <w:r w:rsidRPr="004F1ACB">
                <w:rPr>
                  <w:rFonts w:ascii="Arial" w:eastAsia="Times New Roman" w:hAnsi="Arial" w:cs="Arial"/>
                  <w:color w:val="000000"/>
                  <w:sz w:val="18"/>
                  <w:szCs w:val="18"/>
                  <w:rPrChange w:id="2605"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260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E2FB1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Sergey Ikonin" w:date="2018-09-30T05:26:00Z"/>
                <w:rFonts w:ascii="Arial" w:eastAsia="Times New Roman" w:hAnsi="Arial" w:cs="Arial"/>
                <w:color w:val="000000"/>
                <w:sz w:val="18"/>
                <w:szCs w:val="18"/>
                <w:rPrChange w:id="2608" w:author="Sergey Ikonin" w:date="2018-09-30T05:26:00Z">
                  <w:rPr>
                    <w:ins w:id="2609" w:author="Sergey Ikonin" w:date="2018-09-30T05:26:00Z"/>
                  </w:rPr>
                </w:rPrChange>
              </w:rPr>
              <w:pPrChange w:id="2610" w:author="Sergey Ikonin" w:date="2018-09-30T05:26:00Z">
                <w:pPr>
                  <w:jc w:val="center"/>
                </w:pPr>
              </w:pPrChange>
            </w:pPr>
            <w:ins w:id="2611" w:author="Sergey Ikonin" w:date="2018-09-30T05:26:00Z">
              <w:r w:rsidRPr="004F1ACB">
                <w:rPr>
                  <w:rFonts w:ascii="Arial" w:eastAsia="Times New Roman" w:hAnsi="Arial" w:cs="Arial"/>
                  <w:color w:val="000000"/>
                  <w:sz w:val="18"/>
                  <w:szCs w:val="18"/>
                  <w:rPrChange w:id="2612" w:author="Sergey Ikonin" w:date="2018-09-30T05:26:00Z">
                    <w:rPr/>
                  </w:rPrChange>
                </w:rPr>
                <w:t>-0.80%</w:t>
              </w:r>
            </w:ins>
          </w:p>
        </w:tc>
        <w:tc>
          <w:tcPr>
            <w:tcW w:w="1060" w:type="dxa"/>
            <w:tcBorders>
              <w:top w:val="nil"/>
              <w:left w:val="nil"/>
              <w:bottom w:val="nil"/>
              <w:right w:val="nil"/>
            </w:tcBorders>
            <w:shd w:val="clear" w:color="auto" w:fill="auto"/>
            <w:noWrap/>
            <w:vAlign w:val="center"/>
            <w:hideMark/>
            <w:tcPrChange w:id="261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C6FC3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Sergey Ikonin" w:date="2018-09-30T05:26:00Z"/>
                <w:rFonts w:ascii="Arial" w:eastAsia="Times New Roman" w:hAnsi="Arial" w:cs="Arial"/>
                <w:color w:val="000000"/>
                <w:sz w:val="18"/>
                <w:szCs w:val="18"/>
                <w:rPrChange w:id="2615" w:author="Sergey Ikonin" w:date="2018-09-30T05:26:00Z">
                  <w:rPr>
                    <w:ins w:id="2616" w:author="Sergey Ikonin" w:date="2018-09-30T05:26:00Z"/>
                  </w:rPr>
                </w:rPrChange>
              </w:rPr>
              <w:pPrChange w:id="2617" w:author="Sergey Ikonin" w:date="2018-09-30T05:26:00Z">
                <w:pPr>
                  <w:jc w:val="center"/>
                </w:pPr>
              </w:pPrChange>
            </w:pPr>
            <w:ins w:id="2618" w:author="Sergey Ikonin" w:date="2018-09-30T05:26:00Z">
              <w:r w:rsidRPr="004F1ACB">
                <w:rPr>
                  <w:rFonts w:ascii="Arial" w:eastAsia="Times New Roman" w:hAnsi="Arial" w:cs="Arial"/>
                  <w:color w:val="000000"/>
                  <w:sz w:val="18"/>
                  <w:szCs w:val="18"/>
                  <w:rPrChange w:id="2619" w:author="Sergey Ikonin" w:date="2018-09-30T05:26:00Z">
                    <w:rPr/>
                  </w:rPrChange>
                </w:rPr>
                <w:t>0.37%</w:t>
              </w:r>
            </w:ins>
          </w:p>
        </w:tc>
        <w:tc>
          <w:tcPr>
            <w:tcW w:w="1060" w:type="dxa"/>
            <w:tcBorders>
              <w:top w:val="nil"/>
              <w:left w:val="nil"/>
              <w:bottom w:val="nil"/>
              <w:right w:val="single" w:sz="4" w:space="0" w:color="auto"/>
            </w:tcBorders>
            <w:shd w:val="clear" w:color="auto" w:fill="auto"/>
            <w:noWrap/>
            <w:vAlign w:val="center"/>
            <w:hideMark/>
            <w:tcPrChange w:id="2620"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9C5BA0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Sergey Ikonin" w:date="2018-09-30T05:26:00Z"/>
                <w:rFonts w:ascii="Arial" w:eastAsia="Times New Roman" w:hAnsi="Arial" w:cs="Arial"/>
                <w:color w:val="000000"/>
                <w:sz w:val="18"/>
                <w:szCs w:val="18"/>
                <w:rPrChange w:id="2622" w:author="Sergey Ikonin" w:date="2018-09-30T05:26:00Z">
                  <w:rPr>
                    <w:ins w:id="2623" w:author="Sergey Ikonin" w:date="2018-09-30T05:26:00Z"/>
                  </w:rPr>
                </w:rPrChange>
              </w:rPr>
              <w:pPrChange w:id="2624" w:author="Sergey Ikonin" w:date="2018-09-30T05:26:00Z">
                <w:pPr>
                  <w:jc w:val="center"/>
                </w:pPr>
              </w:pPrChange>
            </w:pPr>
            <w:ins w:id="2625" w:author="Sergey Ikonin" w:date="2018-09-30T05:26:00Z">
              <w:r w:rsidRPr="004F1ACB">
                <w:rPr>
                  <w:rFonts w:ascii="Arial" w:eastAsia="Times New Roman" w:hAnsi="Arial" w:cs="Arial"/>
                  <w:color w:val="000000"/>
                  <w:sz w:val="18"/>
                  <w:szCs w:val="18"/>
                  <w:rPrChange w:id="2626" w:author="Sergey Ikonin" w:date="2018-09-30T05:26:00Z">
                    <w:rPr/>
                  </w:rPrChange>
                </w:rPr>
                <w:t>0.53%</w:t>
              </w:r>
            </w:ins>
          </w:p>
        </w:tc>
        <w:tc>
          <w:tcPr>
            <w:tcW w:w="1060" w:type="dxa"/>
            <w:tcBorders>
              <w:top w:val="nil"/>
              <w:left w:val="nil"/>
              <w:bottom w:val="nil"/>
              <w:right w:val="nil"/>
            </w:tcBorders>
            <w:shd w:val="clear" w:color="auto" w:fill="auto"/>
            <w:noWrap/>
            <w:vAlign w:val="center"/>
            <w:hideMark/>
            <w:tcPrChange w:id="262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7F147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8" w:author="Sergey Ikonin" w:date="2018-09-30T05:26:00Z"/>
                <w:rFonts w:ascii="Arial" w:eastAsia="Times New Roman" w:hAnsi="Arial" w:cs="Arial"/>
                <w:color w:val="000000"/>
                <w:sz w:val="18"/>
                <w:szCs w:val="18"/>
                <w:rPrChange w:id="2629" w:author="Sergey Ikonin" w:date="2018-09-30T05:26:00Z">
                  <w:rPr>
                    <w:ins w:id="2630" w:author="Sergey Ikonin" w:date="2018-09-30T05:26:00Z"/>
                  </w:rPr>
                </w:rPrChange>
              </w:rPr>
              <w:pPrChange w:id="2631" w:author="Sergey Ikonin" w:date="2018-09-30T05:26:00Z">
                <w:pPr>
                  <w:jc w:val="center"/>
                </w:pPr>
              </w:pPrChange>
            </w:pPr>
            <w:ins w:id="2632" w:author="Sergey Ikonin" w:date="2018-09-30T05:26:00Z">
              <w:r w:rsidRPr="004F1ACB">
                <w:rPr>
                  <w:rFonts w:ascii="Arial" w:eastAsia="Times New Roman" w:hAnsi="Arial" w:cs="Arial"/>
                  <w:color w:val="000000"/>
                  <w:sz w:val="18"/>
                  <w:szCs w:val="18"/>
                  <w:rPrChange w:id="2633" w:author="Sergey Ikonin" w:date="2018-09-30T05:26:00Z">
                    <w:rPr/>
                  </w:rPrChange>
                </w:rPr>
                <w:t>105%</w:t>
              </w:r>
            </w:ins>
          </w:p>
        </w:tc>
        <w:tc>
          <w:tcPr>
            <w:tcW w:w="1060" w:type="dxa"/>
            <w:tcBorders>
              <w:top w:val="nil"/>
              <w:left w:val="nil"/>
              <w:bottom w:val="nil"/>
              <w:right w:val="single" w:sz="8" w:space="0" w:color="auto"/>
            </w:tcBorders>
            <w:shd w:val="clear" w:color="auto" w:fill="auto"/>
            <w:noWrap/>
            <w:vAlign w:val="center"/>
            <w:hideMark/>
            <w:tcPrChange w:id="2634"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40AB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Sergey Ikonin" w:date="2018-09-30T05:26:00Z"/>
                <w:rFonts w:ascii="Arial" w:eastAsia="Times New Roman" w:hAnsi="Arial" w:cs="Arial"/>
                <w:color w:val="000000"/>
                <w:sz w:val="18"/>
                <w:szCs w:val="18"/>
                <w:rPrChange w:id="2636" w:author="Sergey Ikonin" w:date="2018-09-30T05:26:00Z">
                  <w:rPr>
                    <w:ins w:id="2637" w:author="Sergey Ikonin" w:date="2018-09-30T05:26:00Z"/>
                  </w:rPr>
                </w:rPrChange>
              </w:rPr>
              <w:pPrChange w:id="2638" w:author="Sergey Ikonin" w:date="2018-09-30T05:26:00Z">
                <w:pPr>
                  <w:jc w:val="center"/>
                </w:pPr>
              </w:pPrChange>
            </w:pPr>
            <w:ins w:id="2639" w:author="Sergey Ikonin" w:date="2018-09-30T05:26:00Z">
              <w:r w:rsidRPr="004F1ACB">
                <w:rPr>
                  <w:rFonts w:ascii="Arial" w:eastAsia="Times New Roman" w:hAnsi="Arial" w:cs="Arial"/>
                  <w:color w:val="000000"/>
                  <w:sz w:val="18"/>
                  <w:szCs w:val="18"/>
                  <w:rPrChange w:id="2640" w:author="Sergey Ikonin" w:date="2018-09-30T05:26:00Z">
                    <w:rPr/>
                  </w:rPrChange>
                </w:rPr>
                <w:t>104%</w:t>
              </w:r>
            </w:ins>
          </w:p>
        </w:tc>
      </w:tr>
      <w:tr w:rsidR="004F1ACB" w:rsidRPr="004F1ACB" w14:paraId="25E651CA" w14:textId="77777777" w:rsidTr="004F1ACB">
        <w:trPr>
          <w:divId w:val="427890741"/>
          <w:trHeight w:val="255"/>
          <w:jc w:val="center"/>
          <w:ins w:id="2641" w:author="Sergey Ikonin" w:date="2018-09-30T05:26:00Z"/>
          <w:trPrChange w:id="2642"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43"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268BB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Sergey Ikonin" w:date="2018-09-30T05:26:00Z"/>
                <w:rFonts w:ascii="Arial" w:eastAsia="Times New Roman" w:hAnsi="Arial" w:cs="Arial"/>
                <w:color w:val="000000"/>
                <w:sz w:val="18"/>
                <w:szCs w:val="18"/>
                <w:rPrChange w:id="2645" w:author="Sergey Ikonin" w:date="2018-09-30T05:26:00Z">
                  <w:rPr>
                    <w:ins w:id="2646" w:author="Sergey Ikonin" w:date="2018-09-30T05:26:00Z"/>
                  </w:rPr>
                </w:rPrChange>
              </w:rPr>
              <w:pPrChange w:id="2647" w:author="Sergey Ikonin" w:date="2018-09-30T05:26:00Z">
                <w:pPr>
                  <w:jc w:val="center"/>
                </w:pPr>
              </w:pPrChange>
            </w:pPr>
            <w:ins w:id="2648" w:author="Sergey Ikonin" w:date="2018-09-30T05:26:00Z">
              <w:r w:rsidRPr="004F1ACB">
                <w:rPr>
                  <w:rFonts w:ascii="Arial" w:eastAsia="Times New Roman" w:hAnsi="Arial" w:cs="Arial"/>
                  <w:color w:val="000000"/>
                  <w:sz w:val="18"/>
                  <w:szCs w:val="18"/>
                  <w:rPrChange w:id="2649"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265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FC6A6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Sergey Ikonin" w:date="2018-09-30T05:26:00Z"/>
                <w:rFonts w:ascii="Arial" w:eastAsia="Times New Roman" w:hAnsi="Arial" w:cs="Arial"/>
                <w:color w:val="000000"/>
                <w:sz w:val="18"/>
                <w:szCs w:val="18"/>
                <w:rPrChange w:id="2652" w:author="Sergey Ikonin" w:date="2018-09-30T05:26:00Z">
                  <w:rPr>
                    <w:ins w:id="2653" w:author="Sergey Ikonin" w:date="2018-09-30T05:26:00Z"/>
                  </w:rPr>
                </w:rPrChange>
              </w:rPr>
              <w:pPrChange w:id="2654" w:author="Sergey Ikonin" w:date="2018-09-30T05:26:00Z">
                <w:pPr>
                  <w:jc w:val="center"/>
                </w:pPr>
              </w:pPrChange>
            </w:pPr>
            <w:ins w:id="2655" w:author="Sergey Ikonin" w:date="2018-09-30T05:26:00Z">
              <w:r w:rsidRPr="004F1ACB">
                <w:rPr>
                  <w:rFonts w:ascii="Arial" w:eastAsia="Times New Roman" w:hAnsi="Arial" w:cs="Arial"/>
                  <w:color w:val="000000"/>
                  <w:sz w:val="18"/>
                  <w:szCs w:val="18"/>
                  <w:rPrChange w:id="2656" w:author="Sergey Ikonin" w:date="2018-09-30T05:26:00Z">
                    <w:rPr/>
                  </w:rPrChange>
                </w:rPr>
                <w:t>-0.53%</w:t>
              </w:r>
            </w:ins>
          </w:p>
        </w:tc>
        <w:tc>
          <w:tcPr>
            <w:tcW w:w="1060" w:type="dxa"/>
            <w:tcBorders>
              <w:top w:val="nil"/>
              <w:left w:val="nil"/>
              <w:bottom w:val="nil"/>
              <w:right w:val="nil"/>
            </w:tcBorders>
            <w:shd w:val="clear" w:color="auto" w:fill="auto"/>
            <w:noWrap/>
            <w:vAlign w:val="center"/>
            <w:hideMark/>
            <w:tcPrChange w:id="265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8AA5B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Sergey Ikonin" w:date="2018-09-30T05:26:00Z"/>
                <w:rFonts w:ascii="Arial" w:eastAsia="Times New Roman" w:hAnsi="Arial" w:cs="Arial"/>
                <w:color w:val="000000"/>
                <w:sz w:val="18"/>
                <w:szCs w:val="18"/>
                <w:rPrChange w:id="2659" w:author="Sergey Ikonin" w:date="2018-09-30T05:26:00Z">
                  <w:rPr>
                    <w:ins w:id="2660" w:author="Sergey Ikonin" w:date="2018-09-30T05:26:00Z"/>
                  </w:rPr>
                </w:rPrChange>
              </w:rPr>
              <w:pPrChange w:id="2661" w:author="Sergey Ikonin" w:date="2018-09-30T05:26:00Z">
                <w:pPr>
                  <w:jc w:val="center"/>
                </w:pPr>
              </w:pPrChange>
            </w:pPr>
            <w:ins w:id="2662" w:author="Sergey Ikonin" w:date="2018-09-30T05:26:00Z">
              <w:r w:rsidRPr="004F1ACB">
                <w:rPr>
                  <w:rFonts w:ascii="Arial" w:eastAsia="Times New Roman" w:hAnsi="Arial" w:cs="Arial"/>
                  <w:color w:val="000000"/>
                  <w:sz w:val="18"/>
                  <w:szCs w:val="18"/>
                  <w:rPrChange w:id="2663" w:author="Sergey Ikonin" w:date="2018-09-30T05:26:00Z">
                    <w:rPr/>
                  </w:rPrChange>
                </w:rPr>
                <w:t>0.92%</w:t>
              </w:r>
            </w:ins>
          </w:p>
        </w:tc>
        <w:tc>
          <w:tcPr>
            <w:tcW w:w="1060" w:type="dxa"/>
            <w:tcBorders>
              <w:top w:val="nil"/>
              <w:left w:val="nil"/>
              <w:bottom w:val="nil"/>
              <w:right w:val="single" w:sz="4" w:space="0" w:color="auto"/>
            </w:tcBorders>
            <w:shd w:val="clear" w:color="auto" w:fill="auto"/>
            <w:noWrap/>
            <w:vAlign w:val="center"/>
            <w:hideMark/>
            <w:tcPrChange w:id="2664"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E04557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Sergey Ikonin" w:date="2018-09-30T05:26:00Z"/>
                <w:rFonts w:ascii="Arial" w:eastAsia="Times New Roman" w:hAnsi="Arial" w:cs="Arial"/>
                <w:color w:val="000000"/>
                <w:sz w:val="18"/>
                <w:szCs w:val="18"/>
                <w:rPrChange w:id="2666" w:author="Sergey Ikonin" w:date="2018-09-30T05:26:00Z">
                  <w:rPr>
                    <w:ins w:id="2667" w:author="Sergey Ikonin" w:date="2018-09-30T05:26:00Z"/>
                  </w:rPr>
                </w:rPrChange>
              </w:rPr>
              <w:pPrChange w:id="2668" w:author="Sergey Ikonin" w:date="2018-09-30T05:26:00Z">
                <w:pPr>
                  <w:jc w:val="center"/>
                </w:pPr>
              </w:pPrChange>
            </w:pPr>
            <w:ins w:id="2669" w:author="Sergey Ikonin" w:date="2018-09-30T05:26:00Z">
              <w:r w:rsidRPr="004F1ACB">
                <w:rPr>
                  <w:rFonts w:ascii="Arial" w:eastAsia="Times New Roman" w:hAnsi="Arial" w:cs="Arial"/>
                  <w:color w:val="000000"/>
                  <w:sz w:val="18"/>
                  <w:szCs w:val="18"/>
                  <w:rPrChange w:id="2670" w:author="Sergey Ikonin" w:date="2018-09-30T05:26:00Z">
                    <w:rPr/>
                  </w:rPrChange>
                </w:rPr>
                <w:t>-0.37%</w:t>
              </w:r>
            </w:ins>
          </w:p>
        </w:tc>
        <w:tc>
          <w:tcPr>
            <w:tcW w:w="1060" w:type="dxa"/>
            <w:tcBorders>
              <w:top w:val="nil"/>
              <w:left w:val="nil"/>
              <w:bottom w:val="nil"/>
              <w:right w:val="nil"/>
            </w:tcBorders>
            <w:shd w:val="clear" w:color="auto" w:fill="auto"/>
            <w:noWrap/>
            <w:vAlign w:val="center"/>
            <w:hideMark/>
            <w:tcPrChange w:id="267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4EA27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Sergey Ikonin" w:date="2018-09-30T05:26:00Z"/>
                <w:rFonts w:ascii="Arial" w:eastAsia="Times New Roman" w:hAnsi="Arial" w:cs="Arial"/>
                <w:color w:val="000000"/>
                <w:sz w:val="18"/>
                <w:szCs w:val="18"/>
                <w:rPrChange w:id="2673" w:author="Sergey Ikonin" w:date="2018-09-30T05:26:00Z">
                  <w:rPr>
                    <w:ins w:id="2674" w:author="Sergey Ikonin" w:date="2018-09-30T05:26:00Z"/>
                  </w:rPr>
                </w:rPrChange>
              </w:rPr>
              <w:pPrChange w:id="2675" w:author="Sergey Ikonin" w:date="2018-09-30T05:26:00Z">
                <w:pPr>
                  <w:jc w:val="center"/>
                </w:pPr>
              </w:pPrChange>
            </w:pPr>
            <w:ins w:id="2676" w:author="Sergey Ikonin" w:date="2018-09-30T05:26:00Z">
              <w:r w:rsidRPr="004F1ACB">
                <w:rPr>
                  <w:rFonts w:ascii="Arial" w:eastAsia="Times New Roman" w:hAnsi="Arial" w:cs="Arial"/>
                  <w:color w:val="000000"/>
                  <w:sz w:val="18"/>
                  <w:szCs w:val="18"/>
                  <w:rPrChange w:id="2677" w:author="Sergey Ikonin" w:date="2018-09-30T05:26:00Z">
                    <w:rPr/>
                  </w:rPrChange>
                </w:rPr>
                <w:t>102%</w:t>
              </w:r>
            </w:ins>
          </w:p>
        </w:tc>
        <w:tc>
          <w:tcPr>
            <w:tcW w:w="1060" w:type="dxa"/>
            <w:tcBorders>
              <w:top w:val="nil"/>
              <w:left w:val="nil"/>
              <w:bottom w:val="nil"/>
              <w:right w:val="single" w:sz="8" w:space="0" w:color="auto"/>
            </w:tcBorders>
            <w:shd w:val="clear" w:color="auto" w:fill="auto"/>
            <w:noWrap/>
            <w:vAlign w:val="center"/>
            <w:hideMark/>
            <w:tcPrChange w:id="2678"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EBBCE4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Sergey Ikonin" w:date="2018-09-30T05:26:00Z"/>
                <w:rFonts w:ascii="Arial" w:eastAsia="Times New Roman" w:hAnsi="Arial" w:cs="Arial"/>
                <w:color w:val="000000"/>
                <w:sz w:val="18"/>
                <w:szCs w:val="18"/>
                <w:rPrChange w:id="2680" w:author="Sergey Ikonin" w:date="2018-09-30T05:26:00Z">
                  <w:rPr>
                    <w:ins w:id="2681" w:author="Sergey Ikonin" w:date="2018-09-30T05:26:00Z"/>
                  </w:rPr>
                </w:rPrChange>
              </w:rPr>
              <w:pPrChange w:id="2682" w:author="Sergey Ikonin" w:date="2018-09-30T05:26:00Z">
                <w:pPr>
                  <w:jc w:val="center"/>
                </w:pPr>
              </w:pPrChange>
            </w:pPr>
            <w:ins w:id="2683" w:author="Sergey Ikonin" w:date="2018-09-30T05:26:00Z">
              <w:r w:rsidRPr="004F1ACB">
                <w:rPr>
                  <w:rFonts w:ascii="Arial" w:eastAsia="Times New Roman" w:hAnsi="Arial" w:cs="Arial"/>
                  <w:color w:val="000000"/>
                  <w:sz w:val="18"/>
                  <w:szCs w:val="18"/>
                  <w:rPrChange w:id="2684" w:author="Sergey Ikonin" w:date="2018-09-30T05:26:00Z">
                    <w:rPr/>
                  </w:rPrChange>
                </w:rPr>
                <w:t>102%</w:t>
              </w:r>
            </w:ins>
          </w:p>
        </w:tc>
      </w:tr>
      <w:tr w:rsidR="004F1ACB" w:rsidRPr="004F1ACB" w14:paraId="7B88ACC0" w14:textId="77777777" w:rsidTr="004F1ACB">
        <w:trPr>
          <w:divId w:val="427890741"/>
          <w:trHeight w:val="255"/>
          <w:jc w:val="center"/>
          <w:ins w:id="2685" w:author="Sergey Ikonin" w:date="2018-09-30T05:26:00Z"/>
          <w:trPrChange w:id="2686"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87"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FDC88D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Sergey Ikonin" w:date="2018-09-30T05:26:00Z"/>
                <w:rFonts w:ascii="Arial" w:eastAsia="Times New Roman" w:hAnsi="Arial" w:cs="Arial"/>
                <w:b/>
                <w:bCs/>
                <w:color w:val="000000"/>
                <w:sz w:val="18"/>
                <w:szCs w:val="18"/>
                <w:rPrChange w:id="2689" w:author="Sergey Ikonin" w:date="2018-09-30T05:26:00Z">
                  <w:rPr>
                    <w:ins w:id="2690" w:author="Sergey Ikonin" w:date="2018-09-30T05:26:00Z"/>
                  </w:rPr>
                </w:rPrChange>
              </w:rPr>
              <w:pPrChange w:id="2691" w:author="Sergey Ikonin" w:date="2018-09-30T05:26:00Z">
                <w:pPr>
                  <w:jc w:val="center"/>
                </w:pPr>
              </w:pPrChange>
            </w:pPr>
            <w:ins w:id="2692" w:author="Sergey Ikonin" w:date="2018-09-30T05:26:00Z">
              <w:r w:rsidRPr="004F1ACB">
                <w:rPr>
                  <w:rFonts w:ascii="Arial" w:eastAsia="Times New Roman" w:hAnsi="Arial" w:cs="Arial"/>
                  <w:b/>
                  <w:bCs/>
                  <w:color w:val="000000"/>
                  <w:sz w:val="18"/>
                  <w:szCs w:val="18"/>
                  <w:rPrChange w:id="2693"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Change w:id="2694"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A7ADE3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Sergey Ikonin" w:date="2018-09-30T05:26:00Z"/>
                <w:rFonts w:ascii="Arial" w:eastAsia="Times New Roman" w:hAnsi="Arial" w:cs="Arial"/>
                <w:color w:val="000000"/>
                <w:sz w:val="18"/>
                <w:szCs w:val="18"/>
                <w:rPrChange w:id="2696" w:author="Sergey Ikonin" w:date="2018-09-30T05:26:00Z">
                  <w:rPr>
                    <w:ins w:id="2697" w:author="Sergey Ikonin" w:date="2018-09-30T05:26:00Z"/>
                  </w:rPr>
                </w:rPrChange>
              </w:rPr>
              <w:pPrChange w:id="2698" w:author="Sergey Ikonin" w:date="2018-09-30T05:26:00Z">
                <w:pPr>
                  <w:jc w:val="center"/>
                </w:pPr>
              </w:pPrChange>
            </w:pPr>
            <w:ins w:id="2699" w:author="Sergey Ikonin" w:date="2018-09-30T05:26:00Z">
              <w:r w:rsidRPr="004F1ACB">
                <w:rPr>
                  <w:rFonts w:ascii="Arial" w:eastAsia="Times New Roman" w:hAnsi="Arial" w:cs="Arial"/>
                  <w:color w:val="000000"/>
                  <w:sz w:val="18"/>
                  <w:szCs w:val="18"/>
                  <w:rPrChange w:id="2700"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Change w:id="2701"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AB1D8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Sergey Ikonin" w:date="2018-09-30T05:26:00Z"/>
                <w:rFonts w:ascii="Arial" w:eastAsia="Times New Roman" w:hAnsi="Arial" w:cs="Arial"/>
                <w:color w:val="000000"/>
                <w:sz w:val="18"/>
                <w:szCs w:val="18"/>
                <w:rPrChange w:id="2703" w:author="Sergey Ikonin" w:date="2018-09-30T05:26:00Z">
                  <w:rPr>
                    <w:ins w:id="2704" w:author="Sergey Ikonin" w:date="2018-09-30T05:26:00Z"/>
                  </w:rPr>
                </w:rPrChange>
              </w:rPr>
              <w:pPrChange w:id="2705" w:author="Sergey Ikonin" w:date="2018-09-30T05:26:00Z">
                <w:pPr>
                  <w:jc w:val="center"/>
                </w:pPr>
              </w:pPrChange>
            </w:pPr>
            <w:ins w:id="2706" w:author="Sergey Ikonin" w:date="2018-09-30T05:26:00Z">
              <w:r w:rsidRPr="004F1ACB">
                <w:rPr>
                  <w:rFonts w:ascii="Arial" w:eastAsia="Times New Roman" w:hAnsi="Arial" w:cs="Arial"/>
                  <w:color w:val="000000"/>
                  <w:sz w:val="18"/>
                  <w:szCs w:val="18"/>
                  <w:rPrChange w:id="2707" w:author="Sergey Ikonin" w:date="2018-09-30T05:26:00Z">
                    <w:rPr/>
                  </w:rPrChange>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2708"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D99679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Sergey Ikonin" w:date="2018-09-30T05:26:00Z"/>
                <w:rFonts w:ascii="Arial" w:eastAsia="Times New Roman" w:hAnsi="Arial" w:cs="Arial"/>
                <w:color w:val="000000"/>
                <w:sz w:val="18"/>
                <w:szCs w:val="18"/>
                <w:rPrChange w:id="2710" w:author="Sergey Ikonin" w:date="2018-09-30T05:26:00Z">
                  <w:rPr>
                    <w:ins w:id="2711" w:author="Sergey Ikonin" w:date="2018-09-30T05:26:00Z"/>
                  </w:rPr>
                </w:rPrChange>
              </w:rPr>
              <w:pPrChange w:id="2712" w:author="Sergey Ikonin" w:date="2018-09-30T05:26:00Z">
                <w:pPr>
                  <w:jc w:val="center"/>
                </w:pPr>
              </w:pPrChange>
            </w:pPr>
            <w:ins w:id="2713" w:author="Sergey Ikonin" w:date="2018-09-30T05:26:00Z">
              <w:r w:rsidRPr="004F1ACB">
                <w:rPr>
                  <w:rFonts w:ascii="Arial" w:eastAsia="Times New Roman" w:hAnsi="Arial" w:cs="Arial"/>
                  <w:color w:val="000000"/>
                  <w:sz w:val="18"/>
                  <w:szCs w:val="18"/>
                  <w:rPrChange w:id="2714" w:author="Sergey Ikonin" w:date="2018-09-30T05:26:00Z">
                    <w:rPr/>
                  </w:rPrChange>
                </w:rPr>
                <w:t>#VALUE!</w:t>
              </w:r>
            </w:ins>
          </w:p>
        </w:tc>
        <w:tc>
          <w:tcPr>
            <w:tcW w:w="1060" w:type="dxa"/>
            <w:tcBorders>
              <w:top w:val="single" w:sz="8" w:space="0" w:color="auto"/>
              <w:left w:val="nil"/>
              <w:bottom w:val="nil"/>
              <w:right w:val="nil"/>
            </w:tcBorders>
            <w:shd w:val="clear" w:color="auto" w:fill="auto"/>
            <w:noWrap/>
            <w:vAlign w:val="center"/>
            <w:hideMark/>
            <w:tcPrChange w:id="2715"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127DCB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Sergey Ikonin" w:date="2018-09-30T05:26:00Z"/>
                <w:rFonts w:ascii="Arial" w:eastAsia="Times New Roman" w:hAnsi="Arial" w:cs="Arial"/>
                <w:color w:val="000000"/>
                <w:sz w:val="18"/>
                <w:szCs w:val="18"/>
                <w:rPrChange w:id="2717" w:author="Sergey Ikonin" w:date="2018-09-30T05:26:00Z">
                  <w:rPr>
                    <w:ins w:id="2718" w:author="Sergey Ikonin" w:date="2018-09-30T05:26:00Z"/>
                  </w:rPr>
                </w:rPrChange>
              </w:rPr>
              <w:pPrChange w:id="2719" w:author="Sergey Ikonin" w:date="2018-09-30T05:26:00Z">
                <w:pPr>
                  <w:jc w:val="center"/>
                </w:pPr>
              </w:pPrChange>
            </w:pPr>
            <w:ins w:id="2720" w:author="Sergey Ikonin" w:date="2018-09-30T05:26:00Z">
              <w:r w:rsidRPr="004F1ACB">
                <w:rPr>
                  <w:rFonts w:ascii="Arial" w:eastAsia="Times New Roman" w:hAnsi="Arial" w:cs="Arial"/>
                  <w:color w:val="000000"/>
                  <w:sz w:val="18"/>
                  <w:szCs w:val="18"/>
                  <w:rPrChange w:id="2721" w:author="Sergey Ikonin" w:date="2018-09-30T05:26:00Z">
                    <w:rPr/>
                  </w:rPrChange>
                </w:rPr>
                <w:t>#VALUE!</w:t>
              </w:r>
            </w:ins>
          </w:p>
        </w:tc>
        <w:tc>
          <w:tcPr>
            <w:tcW w:w="1060" w:type="dxa"/>
            <w:tcBorders>
              <w:top w:val="single" w:sz="8" w:space="0" w:color="auto"/>
              <w:left w:val="nil"/>
              <w:bottom w:val="nil"/>
              <w:right w:val="single" w:sz="8" w:space="0" w:color="auto"/>
            </w:tcBorders>
            <w:shd w:val="clear" w:color="auto" w:fill="auto"/>
            <w:noWrap/>
            <w:vAlign w:val="center"/>
            <w:hideMark/>
            <w:tcPrChange w:id="2722"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4ABED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Sergey Ikonin" w:date="2018-09-30T05:26:00Z"/>
                <w:rFonts w:ascii="Arial" w:eastAsia="Times New Roman" w:hAnsi="Arial" w:cs="Arial"/>
                <w:color w:val="000000"/>
                <w:sz w:val="18"/>
                <w:szCs w:val="18"/>
                <w:rPrChange w:id="2724" w:author="Sergey Ikonin" w:date="2018-09-30T05:26:00Z">
                  <w:rPr>
                    <w:ins w:id="2725" w:author="Sergey Ikonin" w:date="2018-09-30T05:26:00Z"/>
                  </w:rPr>
                </w:rPrChange>
              </w:rPr>
              <w:pPrChange w:id="2726" w:author="Sergey Ikonin" w:date="2018-09-30T05:26:00Z">
                <w:pPr>
                  <w:jc w:val="center"/>
                </w:pPr>
              </w:pPrChange>
            </w:pPr>
            <w:ins w:id="2727" w:author="Sergey Ikonin" w:date="2018-09-30T05:26:00Z">
              <w:r w:rsidRPr="004F1ACB">
                <w:rPr>
                  <w:rFonts w:ascii="Arial" w:eastAsia="Times New Roman" w:hAnsi="Arial" w:cs="Arial"/>
                  <w:color w:val="000000"/>
                  <w:sz w:val="18"/>
                  <w:szCs w:val="18"/>
                  <w:rPrChange w:id="2728" w:author="Sergey Ikonin" w:date="2018-09-30T05:26:00Z">
                    <w:rPr/>
                  </w:rPrChange>
                </w:rPr>
                <w:t>#VALUE!</w:t>
              </w:r>
            </w:ins>
          </w:p>
        </w:tc>
      </w:tr>
      <w:tr w:rsidR="004F1ACB" w:rsidRPr="004F1ACB" w14:paraId="0619538B" w14:textId="77777777" w:rsidTr="004F1ACB">
        <w:trPr>
          <w:divId w:val="427890741"/>
          <w:trHeight w:val="255"/>
          <w:jc w:val="center"/>
          <w:ins w:id="2729" w:author="Sergey Ikonin" w:date="2018-09-30T05:26:00Z"/>
          <w:trPrChange w:id="2730" w:author="Sergey Ikonin" w:date="2018-09-30T05:31:00Z">
            <w:trPr>
              <w:divId w:val="42789074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31"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5582FB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Sergey Ikonin" w:date="2018-09-30T05:26:00Z"/>
                <w:rFonts w:ascii="Arial" w:eastAsia="Times New Roman" w:hAnsi="Arial" w:cs="Arial"/>
                <w:color w:val="000000"/>
                <w:sz w:val="18"/>
                <w:szCs w:val="18"/>
                <w:rPrChange w:id="2733" w:author="Sergey Ikonin" w:date="2018-09-30T05:26:00Z">
                  <w:rPr>
                    <w:ins w:id="2734" w:author="Sergey Ikonin" w:date="2018-09-30T05:26:00Z"/>
                  </w:rPr>
                </w:rPrChange>
              </w:rPr>
              <w:pPrChange w:id="2735" w:author="Sergey Ikonin" w:date="2018-09-30T05:26:00Z">
                <w:pPr>
                  <w:jc w:val="center"/>
                </w:pPr>
              </w:pPrChange>
            </w:pPr>
            <w:ins w:id="2736" w:author="Sergey Ikonin" w:date="2018-09-30T05:26:00Z">
              <w:r w:rsidRPr="004F1ACB">
                <w:rPr>
                  <w:rFonts w:ascii="Arial" w:eastAsia="Times New Roman" w:hAnsi="Arial" w:cs="Arial"/>
                  <w:color w:val="000000"/>
                  <w:sz w:val="18"/>
                  <w:szCs w:val="18"/>
                  <w:rPrChange w:id="2737"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738"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32C7EB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Sergey Ikonin" w:date="2018-09-30T05:26:00Z"/>
                <w:rFonts w:ascii="Arial" w:eastAsia="Times New Roman" w:hAnsi="Arial" w:cs="Arial"/>
                <w:color w:val="000000"/>
                <w:sz w:val="18"/>
                <w:szCs w:val="18"/>
                <w:rPrChange w:id="2740" w:author="Sergey Ikonin" w:date="2018-09-30T05:26:00Z">
                  <w:rPr>
                    <w:ins w:id="2741" w:author="Sergey Ikonin" w:date="2018-09-30T05:26:00Z"/>
                  </w:rPr>
                </w:rPrChange>
              </w:rPr>
              <w:pPrChange w:id="2742" w:author="Sergey Ikonin" w:date="2018-09-30T05:26:00Z">
                <w:pPr>
                  <w:jc w:val="center"/>
                </w:pPr>
              </w:pPrChange>
            </w:pPr>
            <w:ins w:id="2743" w:author="Sergey Ikonin" w:date="2018-09-30T05:26:00Z">
              <w:r w:rsidRPr="004F1ACB">
                <w:rPr>
                  <w:rFonts w:ascii="Arial" w:eastAsia="Times New Roman" w:hAnsi="Arial" w:cs="Arial"/>
                  <w:color w:val="000000"/>
                  <w:sz w:val="18"/>
                  <w:szCs w:val="18"/>
                  <w:rPrChange w:id="2744" w:author="Sergey Ikonin" w:date="2018-09-30T05:26:00Z">
                    <w:rPr/>
                  </w:rPrChange>
                </w:rPr>
                <w:t>-0.98%</w:t>
              </w:r>
            </w:ins>
          </w:p>
        </w:tc>
        <w:tc>
          <w:tcPr>
            <w:tcW w:w="1060" w:type="dxa"/>
            <w:tcBorders>
              <w:top w:val="single" w:sz="8" w:space="0" w:color="auto"/>
              <w:left w:val="nil"/>
              <w:bottom w:val="nil"/>
              <w:right w:val="nil"/>
            </w:tcBorders>
            <w:shd w:val="clear" w:color="auto" w:fill="auto"/>
            <w:noWrap/>
            <w:vAlign w:val="center"/>
            <w:hideMark/>
            <w:tcPrChange w:id="2745"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D06F60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Sergey Ikonin" w:date="2018-09-30T05:26:00Z"/>
                <w:rFonts w:ascii="Arial" w:eastAsia="Times New Roman" w:hAnsi="Arial" w:cs="Arial"/>
                <w:color w:val="000000"/>
                <w:sz w:val="18"/>
                <w:szCs w:val="18"/>
                <w:rPrChange w:id="2747" w:author="Sergey Ikonin" w:date="2018-09-30T05:26:00Z">
                  <w:rPr>
                    <w:ins w:id="2748" w:author="Sergey Ikonin" w:date="2018-09-30T05:26:00Z"/>
                  </w:rPr>
                </w:rPrChange>
              </w:rPr>
              <w:pPrChange w:id="2749" w:author="Sergey Ikonin" w:date="2018-09-30T05:26:00Z">
                <w:pPr>
                  <w:jc w:val="center"/>
                </w:pPr>
              </w:pPrChange>
            </w:pPr>
            <w:ins w:id="2750" w:author="Sergey Ikonin" w:date="2018-09-30T05:26:00Z">
              <w:r w:rsidRPr="004F1ACB">
                <w:rPr>
                  <w:rFonts w:ascii="Arial" w:eastAsia="Times New Roman" w:hAnsi="Arial" w:cs="Arial"/>
                  <w:color w:val="000000"/>
                  <w:sz w:val="18"/>
                  <w:szCs w:val="18"/>
                  <w:rPrChange w:id="2751" w:author="Sergey Ikonin" w:date="2018-09-30T05:26:00Z">
                    <w:rPr/>
                  </w:rPrChange>
                </w:rPr>
                <w:t>0.39%</w:t>
              </w:r>
            </w:ins>
          </w:p>
        </w:tc>
        <w:tc>
          <w:tcPr>
            <w:tcW w:w="1060" w:type="dxa"/>
            <w:tcBorders>
              <w:top w:val="single" w:sz="8" w:space="0" w:color="auto"/>
              <w:left w:val="nil"/>
              <w:bottom w:val="nil"/>
              <w:right w:val="single" w:sz="4" w:space="0" w:color="auto"/>
            </w:tcBorders>
            <w:shd w:val="clear" w:color="auto" w:fill="auto"/>
            <w:noWrap/>
            <w:vAlign w:val="center"/>
            <w:hideMark/>
            <w:tcPrChange w:id="2752"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19041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Sergey Ikonin" w:date="2018-09-30T05:26:00Z"/>
                <w:rFonts w:ascii="Arial" w:eastAsia="Times New Roman" w:hAnsi="Arial" w:cs="Arial"/>
                <w:color w:val="000000"/>
                <w:sz w:val="18"/>
                <w:szCs w:val="18"/>
                <w:rPrChange w:id="2754" w:author="Sergey Ikonin" w:date="2018-09-30T05:26:00Z">
                  <w:rPr>
                    <w:ins w:id="2755" w:author="Sergey Ikonin" w:date="2018-09-30T05:26:00Z"/>
                  </w:rPr>
                </w:rPrChange>
              </w:rPr>
              <w:pPrChange w:id="2756" w:author="Sergey Ikonin" w:date="2018-09-30T05:26:00Z">
                <w:pPr>
                  <w:jc w:val="center"/>
                </w:pPr>
              </w:pPrChange>
            </w:pPr>
            <w:ins w:id="2757" w:author="Sergey Ikonin" w:date="2018-09-30T05:26:00Z">
              <w:r w:rsidRPr="004F1ACB">
                <w:rPr>
                  <w:rFonts w:ascii="Arial" w:eastAsia="Times New Roman" w:hAnsi="Arial" w:cs="Arial"/>
                  <w:color w:val="000000"/>
                  <w:sz w:val="18"/>
                  <w:szCs w:val="18"/>
                  <w:rPrChange w:id="2758" w:author="Sergey Ikonin" w:date="2018-09-30T05:26:00Z">
                    <w:rPr/>
                  </w:rPrChange>
                </w:rPr>
                <w:t>1.35%</w:t>
              </w:r>
            </w:ins>
          </w:p>
        </w:tc>
        <w:tc>
          <w:tcPr>
            <w:tcW w:w="1060" w:type="dxa"/>
            <w:tcBorders>
              <w:top w:val="single" w:sz="8" w:space="0" w:color="auto"/>
              <w:left w:val="nil"/>
              <w:bottom w:val="nil"/>
              <w:right w:val="nil"/>
            </w:tcBorders>
            <w:shd w:val="clear" w:color="auto" w:fill="auto"/>
            <w:noWrap/>
            <w:vAlign w:val="center"/>
            <w:hideMark/>
            <w:tcPrChange w:id="275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DBEE43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0" w:author="Sergey Ikonin" w:date="2018-09-30T05:26:00Z"/>
                <w:rFonts w:ascii="Arial" w:eastAsia="Times New Roman" w:hAnsi="Arial" w:cs="Arial"/>
                <w:color w:val="000000"/>
                <w:sz w:val="18"/>
                <w:szCs w:val="18"/>
                <w:rPrChange w:id="2761" w:author="Sergey Ikonin" w:date="2018-09-30T05:26:00Z">
                  <w:rPr>
                    <w:ins w:id="2762" w:author="Sergey Ikonin" w:date="2018-09-30T05:26:00Z"/>
                  </w:rPr>
                </w:rPrChange>
              </w:rPr>
              <w:pPrChange w:id="2763" w:author="Sergey Ikonin" w:date="2018-09-30T05:26:00Z">
                <w:pPr>
                  <w:jc w:val="center"/>
                </w:pPr>
              </w:pPrChange>
            </w:pPr>
            <w:ins w:id="2764" w:author="Sergey Ikonin" w:date="2018-09-30T05:26:00Z">
              <w:r w:rsidRPr="004F1ACB">
                <w:rPr>
                  <w:rFonts w:ascii="Arial" w:eastAsia="Times New Roman" w:hAnsi="Arial" w:cs="Arial"/>
                  <w:color w:val="000000"/>
                  <w:sz w:val="18"/>
                  <w:szCs w:val="18"/>
                  <w:rPrChange w:id="2765" w:author="Sergey Ikonin" w:date="2018-09-30T05:26:00Z">
                    <w:rPr/>
                  </w:rPrChange>
                </w:rPr>
                <w:t>104%</w:t>
              </w:r>
            </w:ins>
          </w:p>
        </w:tc>
        <w:tc>
          <w:tcPr>
            <w:tcW w:w="1060" w:type="dxa"/>
            <w:tcBorders>
              <w:top w:val="single" w:sz="8" w:space="0" w:color="auto"/>
              <w:left w:val="nil"/>
              <w:bottom w:val="nil"/>
              <w:right w:val="single" w:sz="8" w:space="0" w:color="auto"/>
            </w:tcBorders>
            <w:shd w:val="clear" w:color="auto" w:fill="auto"/>
            <w:noWrap/>
            <w:vAlign w:val="center"/>
            <w:hideMark/>
            <w:tcPrChange w:id="2766"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46B1A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Sergey Ikonin" w:date="2018-09-30T05:26:00Z"/>
                <w:rFonts w:ascii="Arial" w:eastAsia="Times New Roman" w:hAnsi="Arial" w:cs="Arial"/>
                <w:color w:val="000000"/>
                <w:sz w:val="18"/>
                <w:szCs w:val="18"/>
                <w:rPrChange w:id="2768" w:author="Sergey Ikonin" w:date="2018-09-30T05:26:00Z">
                  <w:rPr>
                    <w:ins w:id="2769" w:author="Sergey Ikonin" w:date="2018-09-30T05:26:00Z"/>
                  </w:rPr>
                </w:rPrChange>
              </w:rPr>
              <w:pPrChange w:id="2770" w:author="Sergey Ikonin" w:date="2018-09-30T05:26:00Z">
                <w:pPr>
                  <w:jc w:val="center"/>
                </w:pPr>
              </w:pPrChange>
            </w:pPr>
            <w:ins w:id="2771" w:author="Sergey Ikonin" w:date="2018-09-30T05:26:00Z">
              <w:r w:rsidRPr="004F1ACB">
                <w:rPr>
                  <w:rFonts w:ascii="Arial" w:eastAsia="Times New Roman" w:hAnsi="Arial" w:cs="Arial"/>
                  <w:color w:val="000000"/>
                  <w:sz w:val="18"/>
                  <w:szCs w:val="18"/>
                  <w:rPrChange w:id="2772" w:author="Sergey Ikonin" w:date="2018-09-30T05:26:00Z">
                    <w:rPr/>
                  </w:rPrChange>
                </w:rPr>
                <w:t>103%</w:t>
              </w:r>
            </w:ins>
          </w:p>
        </w:tc>
      </w:tr>
      <w:tr w:rsidR="004F1ACB" w:rsidRPr="004F1ACB" w14:paraId="062D6DF2" w14:textId="77777777" w:rsidTr="004F1ACB">
        <w:trPr>
          <w:divId w:val="427890741"/>
          <w:trHeight w:val="255"/>
          <w:jc w:val="center"/>
          <w:ins w:id="2773" w:author="Sergey Ikonin" w:date="2018-09-30T05:26:00Z"/>
          <w:trPrChange w:id="2774" w:author="Sergey Ikonin" w:date="2018-09-30T05:31:00Z">
            <w:trPr>
              <w:divId w:val="42789074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75"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4A6BE4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Sergey Ikonin" w:date="2018-09-30T05:26:00Z"/>
                <w:rFonts w:ascii="Arial" w:eastAsia="Times New Roman" w:hAnsi="Arial" w:cs="Arial"/>
                <w:color w:val="000000"/>
                <w:sz w:val="18"/>
                <w:szCs w:val="18"/>
                <w:rPrChange w:id="2777" w:author="Sergey Ikonin" w:date="2018-09-30T05:26:00Z">
                  <w:rPr>
                    <w:ins w:id="2778" w:author="Sergey Ikonin" w:date="2018-09-30T05:26:00Z"/>
                  </w:rPr>
                </w:rPrChange>
              </w:rPr>
              <w:pPrChange w:id="2779" w:author="Sergey Ikonin" w:date="2018-09-30T05:26:00Z">
                <w:pPr>
                  <w:jc w:val="center"/>
                </w:pPr>
              </w:pPrChange>
            </w:pPr>
            <w:ins w:id="2780" w:author="Sergey Ikonin" w:date="2018-09-30T05:26:00Z">
              <w:r w:rsidRPr="004F1ACB">
                <w:rPr>
                  <w:rFonts w:ascii="Arial" w:eastAsia="Times New Roman" w:hAnsi="Arial" w:cs="Arial"/>
                  <w:color w:val="000000"/>
                  <w:sz w:val="18"/>
                  <w:szCs w:val="18"/>
                  <w:rPrChange w:id="2781"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Change w:id="2782"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BDDBDB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3" w:author="Sergey Ikonin" w:date="2018-09-30T05:26:00Z"/>
                <w:rFonts w:ascii="Arial" w:eastAsia="Times New Roman" w:hAnsi="Arial" w:cs="Arial"/>
                <w:color w:val="000000"/>
                <w:sz w:val="18"/>
                <w:szCs w:val="18"/>
                <w:rPrChange w:id="2784" w:author="Sergey Ikonin" w:date="2018-09-30T05:26:00Z">
                  <w:rPr>
                    <w:ins w:id="2785" w:author="Sergey Ikonin" w:date="2018-09-30T05:26:00Z"/>
                  </w:rPr>
                </w:rPrChange>
              </w:rPr>
              <w:pPrChange w:id="2786" w:author="Sergey Ikonin" w:date="2018-09-30T05:26:00Z">
                <w:pPr>
                  <w:jc w:val="center"/>
                </w:pPr>
              </w:pPrChange>
            </w:pPr>
            <w:ins w:id="2787" w:author="Sergey Ikonin" w:date="2018-09-30T05:26:00Z">
              <w:r w:rsidRPr="004F1ACB">
                <w:rPr>
                  <w:rFonts w:ascii="Arial" w:eastAsia="Times New Roman" w:hAnsi="Arial" w:cs="Arial"/>
                  <w:color w:val="000000"/>
                  <w:sz w:val="18"/>
                  <w:szCs w:val="18"/>
                  <w:rPrChange w:id="2788" w:author="Sergey Ikonin" w:date="2018-09-30T05:26:00Z">
                    <w:rPr/>
                  </w:rPrChange>
                </w:rPr>
                <w:t>-0.60%</w:t>
              </w:r>
            </w:ins>
          </w:p>
        </w:tc>
        <w:tc>
          <w:tcPr>
            <w:tcW w:w="1060" w:type="dxa"/>
            <w:tcBorders>
              <w:top w:val="nil"/>
              <w:left w:val="nil"/>
              <w:bottom w:val="single" w:sz="8" w:space="0" w:color="auto"/>
              <w:right w:val="nil"/>
            </w:tcBorders>
            <w:shd w:val="clear" w:color="auto" w:fill="auto"/>
            <w:noWrap/>
            <w:vAlign w:val="center"/>
            <w:hideMark/>
            <w:tcPrChange w:id="2789"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4C5251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Sergey Ikonin" w:date="2018-09-30T05:26:00Z"/>
                <w:rFonts w:ascii="Arial" w:eastAsia="Times New Roman" w:hAnsi="Arial" w:cs="Arial"/>
                <w:color w:val="000000"/>
                <w:sz w:val="18"/>
                <w:szCs w:val="18"/>
                <w:rPrChange w:id="2791" w:author="Sergey Ikonin" w:date="2018-09-30T05:26:00Z">
                  <w:rPr>
                    <w:ins w:id="2792" w:author="Sergey Ikonin" w:date="2018-09-30T05:26:00Z"/>
                  </w:rPr>
                </w:rPrChange>
              </w:rPr>
              <w:pPrChange w:id="2793" w:author="Sergey Ikonin" w:date="2018-09-30T05:26:00Z">
                <w:pPr>
                  <w:jc w:val="center"/>
                </w:pPr>
              </w:pPrChange>
            </w:pPr>
            <w:ins w:id="2794" w:author="Sergey Ikonin" w:date="2018-09-30T05:26:00Z">
              <w:r w:rsidRPr="004F1ACB">
                <w:rPr>
                  <w:rFonts w:ascii="Arial" w:eastAsia="Times New Roman" w:hAnsi="Arial" w:cs="Arial"/>
                  <w:color w:val="000000"/>
                  <w:sz w:val="18"/>
                  <w:szCs w:val="18"/>
                  <w:rPrChange w:id="2795" w:author="Sergey Ikonin" w:date="2018-09-30T05:26:00Z">
                    <w:rPr/>
                  </w:rPrChange>
                </w:rPr>
                <w:t>0.89%</w:t>
              </w:r>
            </w:ins>
          </w:p>
        </w:tc>
        <w:tc>
          <w:tcPr>
            <w:tcW w:w="1060" w:type="dxa"/>
            <w:tcBorders>
              <w:top w:val="nil"/>
              <w:left w:val="nil"/>
              <w:bottom w:val="single" w:sz="8" w:space="0" w:color="auto"/>
              <w:right w:val="single" w:sz="4" w:space="0" w:color="auto"/>
            </w:tcBorders>
            <w:shd w:val="clear" w:color="auto" w:fill="auto"/>
            <w:noWrap/>
            <w:vAlign w:val="center"/>
            <w:hideMark/>
            <w:tcPrChange w:id="2796"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A2C17D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Sergey Ikonin" w:date="2018-09-30T05:26:00Z"/>
                <w:rFonts w:ascii="Arial" w:eastAsia="Times New Roman" w:hAnsi="Arial" w:cs="Arial"/>
                <w:color w:val="000000"/>
                <w:sz w:val="18"/>
                <w:szCs w:val="18"/>
                <w:rPrChange w:id="2798" w:author="Sergey Ikonin" w:date="2018-09-30T05:26:00Z">
                  <w:rPr>
                    <w:ins w:id="2799" w:author="Sergey Ikonin" w:date="2018-09-30T05:26:00Z"/>
                  </w:rPr>
                </w:rPrChange>
              </w:rPr>
              <w:pPrChange w:id="2800" w:author="Sergey Ikonin" w:date="2018-09-30T05:26:00Z">
                <w:pPr>
                  <w:jc w:val="center"/>
                </w:pPr>
              </w:pPrChange>
            </w:pPr>
            <w:ins w:id="2801" w:author="Sergey Ikonin" w:date="2018-09-30T05:26:00Z">
              <w:r w:rsidRPr="004F1ACB">
                <w:rPr>
                  <w:rFonts w:ascii="Arial" w:eastAsia="Times New Roman" w:hAnsi="Arial" w:cs="Arial"/>
                  <w:color w:val="000000"/>
                  <w:sz w:val="18"/>
                  <w:szCs w:val="18"/>
                  <w:rPrChange w:id="2802" w:author="Sergey Ikonin" w:date="2018-09-30T05:26:00Z">
                    <w:rPr/>
                  </w:rPrChange>
                </w:rPr>
                <w:t>0.05%</w:t>
              </w:r>
            </w:ins>
          </w:p>
        </w:tc>
        <w:tc>
          <w:tcPr>
            <w:tcW w:w="1060" w:type="dxa"/>
            <w:tcBorders>
              <w:top w:val="nil"/>
              <w:left w:val="nil"/>
              <w:bottom w:val="single" w:sz="8" w:space="0" w:color="auto"/>
              <w:right w:val="nil"/>
            </w:tcBorders>
            <w:shd w:val="clear" w:color="auto" w:fill="auto"/>
            <w:noWrap/>
            <w:vAlign w:val="center"/>
            <w:hideMark/>
            <w:tcPrChange w:id="2803"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89AF64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Sergey Ikonin" w:date="2018-09-30T05:26:00Z"/>
                <w:rFonts w:ascii="Arial" w:eastAsia="Times New Roman" w:hAnsi="Arial" w:cs="Arial"/>
                <w:color w:val="000000"/>
                <w:sz w:val="18"/>
                <w:szCs w:val="18"/>
                <w:rPrChange w:id="2805" w:author="Sergey Ikonin" w:date="2018-09-30T05:26:00Z">
                  <w:rPr>
                    <w:ins w:id="2806" w:author="Sergey Ikonin" w:date="2018-09-30T05:26:00Z"/>
                  </w:rPr>
                </w:rPrChange>
              </w:rPr>
              <w:pPrChange w:id="2807" w:author="Sergey Ikonin" w:date="2018-09-30T05:26:00Z">
                <w:pPr>
                  <w:jc w:val="center"/>
                </w:pPr>
              </w:pPrChange>
            </w:pPr>
            <w:ins w:id="2808" w:author="Sergey Ikonin" w:date="2018-09-30T05:26:00Z">
              <w:r w:rsidRPr="004F1ACB">
                <w:rPr>
                  <w:rFonts w:ascii="Arial" w:eastAsia="Times New Roman" w:hAnsi="Arial" w:cs="Arial"/>
                  <w:color w:val="000000"/>
                  <w:sz w:val="18"/>
                  <w:szCs w:val="18"/>
                  <w:rPrChange w:id="2809" w:author="Sergey Ikonin" w:date="2018-09-30T05:26:00Z">
                    <w:rPr/>
                  </w:rPrChange>
                </w:rPr>
                <w:t>104%</w:t>
              </w:r>
            </w:ins>
          </w:p>
        </w:tc>
        <w:tc>
          <w:tcPr>
            <w:tcW w:w="1060" w:type="dxa"/>
            <w:tcBorders>
              <w:top w:val="nil"/>
              <w:left w:val="nil"/>
              <w:bottom w:val="single" w:sz="8" w:space="0" w:color="auto"/>
              <w:right w:val="single" w:sz="8" w:space="0" w:color="auto"/>
            </w:tcBorders>
            <w:shd w:val="clear" w:color="auto" w:fill="auto"/>
            <w:noWrap/>
            <w:vAlign w:val="center"/>
            <w:hideMark/>
            <w:tcPrChange w:id="2810"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E61E8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1" w:author="Sergey Ikonin" w:date="2018-09-30T05:26:00Z"/>
                <w:rFonts w:ascii="Arial" w:eastAsia="Times New Roman" w:hAnsi="Arial" w:cs="Arial"/>
                <w:color w:val="000000"/>
                <w:sz w:val="18"/>
                <w:szCs w:val="18"/>
                <w:rPrChange w:id="2812" w:author="Sergey Ikonin" w:date="2018-09-30T05:26:00Z">
                  <w:rPr>
                    <w:ins w:id="2813" w:author="Sergey Ikonin" w:date="2018-09-30T05:26:00Z"/>
                  </w:rPr>
                </w:rPrChange>
              </w:rPr>
              <w:pPrChange w:id="2814" w:author="Sergey Ikonin" w:date="2018-09-30T05:26:00Z">
                <w:pPr>
                  <w:jc w:val="center"/>
                </w:pPr>
              </w:pPrChange>
            </w:pPr>
            <w:ins w:id="2815" w:author="Sergey Ikonin" w:date="2018-09-30T05:26:00Z">
              <w:r w:rsidRPr="004F1ACB">
                <w:rPr>
                  <w:rFonts w:ascii="Arial" w:eastAsia="Times New Roman" w:hAnsi="Arial" w:cs="Arial"/>
                  <w:color w:val="000000"/>
                  <w:sz w:val="18"/>
                  <w:szCs w:val="18"/>
                  <w:rPrChange w:id="2816" w:author="Sergey Ikonin" w:date="2018-09-30T05:26:00Z">
                    <w:rPr/>
                  </w:rPrChange>
                </w:rPr>
                <w:t>101%</w:t>
              </w:r>
            </w:ins>
          </w:p>
        </w:tc>
      </w:tr>
    </w:tbl>
    <w:p w14:paraId="2E333BA2" w14:textId="77777777" w:rsidR="0059277E" w:rsidDel="004F1ACB" w:rsidRDefault="0059277E">
      <w:pPr>
        <w:rPr>
          <w:del w:id="2817" w:author="Sergey Ikonin" w:date="2018-09-30T05:26:00Z"/>
          <w:sz w:val="20"/>
        </w:rPr>
      </w:pPr>
    </w:p>
    <w:p w14:paraId="6772B787" w14:textId="0F8F1B67" w:rsidR="0059277E" w:rsidRPr="0059277E" w:rsidRDefault="0059277E">
      <w:pPr>
        <w:pStyle w:val="Caption"/>
        <w:jc w:val="center"/>
        <w:rPr>
          <w:rPrChange w:id="2818" w:author="Sergey Ikonin" w:date="2018-09-30T04:07:00Z">
            <w:rPr>
              <w:lang w:val="en-GB"/>
            </w:rPr>
          </w:rPrChange>
        </w:rPr>
        <w:pPrChange w:id="2819" w:author="Sergey Ikonin" w:date="2018-09-30T04:07:00Z">
          <w:pPr>
            <w:pStyle w:val="Caption"/>
            <w:spacing w:line="360" w:lineRule="auto"/>
            <w:jc w:val="center"/>
          </w:pPr>
        </w:pPrChange>
      </w:pPr>
      <w:ins w:id="2820" w:author="Sergey Ikonin" w:date="2018-09-30T04:07:00Z">
        <w:r>
          <w:t xml:space="preserve">Table </w:t>
        </w:r>
        <w:r>
          <w:fldChar w:fldCharType="begin"/>
        </w:r>
        <w:r>
          <w:instrText xml:space="preserve"> SEQ Table \* ARABIC </w:instrText>
        </w:r>
      </w:ins>
      <w:r>
        <w:fldChar w:fldCharType="separate"/>
      </w:r>
      <w:ins w:id="2821" w:author="Sergey Ikonin" w:date="2018-09-30T04:07:00Z">
        <w:r>
          <w:rPr>
            <w:noProof/>
          </w:rPr>
          <w:t>8</w:t>
        </w:r>
        <w:r>
          <w:fldChar w:fldCharType="end"/>
        </w:r>
        <w:r>
          <w:t xml:space="preserve"> Coding performance of test 14-3b</w:t>
        </w:r>
        <w:r w:rsidRPr="00A26F25">
          <w:t xml:space="preserve"> over BMS2.1</w:t>
        </w:r>
      </w:ins>
    </w:p>
    <w:p w14:paraId="04DC3F9B" w14:textId="77777777" w:rsidR="00EC375D" w:rsidRDefault="00EC375D" w:rsidP="00EC375D">
      <w:pPr>
        <w:pStyle w:val="Heading1"/>
        <w:rPr>
          <w:lang w:val="en-CA"/>
        </w:rPr>
      </w:pPr>
      <w:r>
        <w:rPr>
          <w:lang w:val="en-CA"/>
        </w:rPr>
        <w:t>Conclusions</w:t>
      </w:r>
    </w:p>
    <w:p w14:paraId="05327278" w14:textId="0D40AD91" w:rsidR="00F90CB8" w:rsidRPr="00F90CB8" w:rsidRDefault="00F90CB8" w:rsidP="00EC375D">
      <w:pPr>
        <w:rPr>
          <w:lang w:val="en-CA"/>
        </w:rPr>
      </w:pPr>
      <w:r w:rsidRPr="00F90CB8">
        <w:rPr>
          <w:lang w:val="en-CA"/>
        </w:rPr>
        <w:t>Sugges</w:t>
      </w:r>
      <w:r>
        <w:rPr>
          <w:lang w:val="en-CA"/>
        </w:rPr>
        <w:t xml:space="preserve">ted configuration </w:t>
      </w:r>
      <w:r w:rsidR="003749F2">
        <w:rPr>
          <w:lang w:val="en-CA"/>
        </w:rPr>
        <w:t>CE</w:t>
      </w:r>
      <w:r>
        <w:rPr>
          <w:lang w:val="en-CA"/>
        </w:rPr>
        <w:t>14</w:t>
      </w:r>
      <w:r w:rsidR="003749F2">
        <w:rPr>
          <w:lang w:val="en-CA"/>
        </w:rPr>
        <w:t>-</w:t>
      </w:r>
      <w:r>
        <w:rPr>
          <w:lang w:val="en-CA"/>
        </w:rPr>
        <w:t xml:space="preserve">3b has 16 elements of 7-bit values required for filtering process with </w:t>
      </w:r>
      <w:r w:rsidR="00CE6066">
        <w:rPr>
          <w:lang w:val="en-CA"/>
        </w:rPr>
        <w:t xml:space="preserve">total </w:t>
      </w:r>
      <w:r>
        <w:rPr>
          <w:lang w:val="en-CA"/>
        </w:rPr>
        <w:t xml:space="preserve">LUT size of 70 bytes </w:t>
      </w:r>
      <w:r w:rsidR="00CE6066">
        <w:rPr>
          <w:lang w:val="en-CA"/>
        </w:rPr>
        <w:t xml:space="preserve">for five QP groups </w:t>
      </w:r>
      <w:r>
        <w:rPr>
          <w:lang w:val="en-CA"/>
        </w:rPr>
        <w:t xml:space="preserve">providing </w:t>
      </w:r>
      <w:r>
        <w:t>luma BD-rates of -0.47%/-0.70%/-0.66% for AI/RA/LDB</w:t>
      </w:r>
      <w:r>
        <w:rPr>
          <w:lang w:val="en-CA"/>
        </w:rPr>
        <w:t xml:space="preserve"> configurations </w:t>
      </w:r>
      <w:r>
        <w:t>over BMS-2.0.1 with VTM configuration.</w:t>
      </w:r>
      <w:r>
        <w:rPr>
          <w:lang w:val="en-CA"/>
        </w:rPr>
        <w:t xml:space="preserve"> The filter has no multiplication operations involved and can be implemented in hardware within 1 clock cycle delay.</w:t>
      </w:r>
    </w:p>
    <w:p w14:paraId="2C1D36BB" w14:textId="664D2DB3" w:rsidR="000B5FC8" w:rsidRDefault="00F90CB8" w:rsidP="00EC375D">
      <w:pPr>
        <w:rPr>
          <w:lang w:val="en-CA"/>
        </w:rPr>
      </w:pPr>
      <w:r>
        <w:rPr>
          <w:lang w:val="en-CA"/>
        </w:rPr>
        <w:t>Suggested</w:t>
      </w:r>
      <w:r w:rsidR="000B5FC8">
        <w:rPr>
          <w:lang w:val="en-CA"/>
        </w:rPr>
        <w:t xml:space="preserve"> to adopt Hadamard transform domain filter to next version of VTM.</w:t>
      </w:r>
    </w:p>
    <w:p w14:paraId="69277CFE" w14:textId="77777777" w:rsidR="003E09BD" w:rsidRDefault="003E09BD" w:rsidP="003E09BD">
      <w:pPr>
        <w:pStyle w:val="Heading1"/>
        <w:ind w:left="360" w:hanging="360"/>
        <w:rPr>
          <w:lang w:val="en-CA"/>
        </w:rPr>
      </w:pPr>
      <w:r>
        <w:rPr>
          <w:lang w:val="en-CA"/>
        </w:rPr>
        <w:t>References</w:t>
      </w:r>
    </w:p>
    <w:p w14:paraId="2AF310DD" w14:textId="77777777" w:rsidR="003E09BD" w:rsidRPr="00E14BB8" w:rsidRDefault="003E09BD" w:rsidP="003E09BD">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49CAA" w14:textId="77777777" w:rsidR="005E4487" w:rsidRDefault="005E4487">
      <w:r>
        <w:separator/>
      </w:r>
    </w:p>
  </w:endnote>
  <w:endnote w:type="continuationSeparator" w:id="0">
    <w:p w14:paraId="7F624159" w14:textId="77777777" w:rsidR="005E4487" w:rsidRDefault="005E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473EB1" w:rsidRPr="00C00DDE" w:rsidRDefault="00473E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247C">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22" w:author="Sergey Ikonin" w:date="2018-09-30T16:33:00Z">
      <w:r w:rsidR="0045665C">
        <w:rPr>
          <w:rStyle w:val="PageNumber"/>
          <w:noProof/>
        </w:rPr>
        <w:t>2018-09-30</w:t>
      </w:r>
    </w:ins>
    <w:del w:id="2823" w:author="Sergey Ikonin" w:date="2018-09-27T21:04:00Z">
      <w:r w:rsidDel="00A93382">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D677E" w14:textId="77777777" w:rsidR="005E4487" w:rsidRDefault="005E4487">
      <w:r>
        <w:separator/>
      </w:r>
    </w:p>
  </w:footnote>
  <w:footnote w:type="continuationSeparator" w:id="0">
    <w:p w14:paraId="7A115771" w14:textId="77777777" w:rsidR="005E4487" w:rsidRDefault="005E4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Ikonin">
    <w15:presenceInfo w15:providerId="AD" w15:userId="S-1-5-21-147214757-305610072-1517763936-135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242BB"/>
    <w:rsid w:val="000269E7"/>
    <w:rsid w:val="000308A3"/>
    <w:rsid w:val="00037182"/>
    <w:rsid w:val="000458BC"/>
    <w:rsid w:val="00045C41"/>
    <w:rsid w:val="00046C03"/>
    <w:rsid w:val="000641C3"/>
    <w:rsid w:val="00065039"/>
    <w:rsid w:val="0007614F"/>
    <w:rsid w:val="00081398"/>
    <w:rsid w:val="00084EA5"/>
    <w:rsid w:val="00094479"/>
    <w:rsid w:val="00097CBD"/>
    <w:rsid w:val="000A6B45"/>
    <w:rsid w:val="000B0C0F"/>
    <w:rsid w:val="000B1C6B"/>
    <w:rsid w:val="000B4FF9"/>
    <w:rsid w:val="000B5FC8"/>
    <w:rsid w:val="000C09AC"/>
    <w:rsid w:val="000C279E"/>
    <w:rsid w:val="000E00F3"/>
    <w:rsid w:val="000F158C"/>
    <w:rsid w:val="000F6D65"/>
    <w:rsid w:val="0010078E"/>
    <w:rsid w:val="00102F3D"/>
    <w:rsid w:val="0010378E"/>
    <w:rsid w:val="00110A6D"/>
    <w:rsid w:val="00124E38"/>
    <w:rsid w:val="0012580B"/>
    <w:rsid w:val="00131F90"/>
    <w:rsid w:val="0013458C"/>
    <w:rsid w:val="0013526E"/>
    <w:rsid w:val="0013637A"/>
    <w:rsid w:val="00146152"/>
    <w:rsid w:val="00155526"/>
    <w:rsid w:val="0016090D"/>
    <w:rsid w:val="001645E7"/>
    <w:rsid w:val="00171371"/>
    <w:rsid w:val="001754A5"/>
    <w:rsid w:val="00175A24"/>
    <w:rsid w:val="00185111"/>
    <w:rsid w:val="00187E58"/>
    <w:rsid w:val="001936D0"/>
    <w:rsid w:val="00196572"/>
    <w:rsid w:val="0019704A"/>
    <w:rsid w:val="00197544"/>
    <w:rsid w:val="001A02F5"/>
    <w:rsid w:val="001A297E"/>
    <w:rsid w:val="001A368E"/>
    <w:rsid w:val="001A7329"/>
    <w:rsid w:val="001A792F"/>
    <w:rsid w:val="001B4E28"/>
    <w:rsid w:val="001B780B"/>
    <w:rsid w:val="001C3525"/>
    <w:rsid w:val="001C3AFB"/>
    <w:rsid w:val="001D1BD2"/>
    <w:rsid w:val="001E0248"/>
    <w:rsid w:val="001E02BE"/>
    <w:rsid w:val="001E3B37"/>
    <w:rsid w:val="001F2594"/>
    <w:rsid w:val="00200109"/>
    <w:rsid w:val="002055A6"/>
    <w:rsid w:val="00206460"/>
    <w:rsid w:val="002069B4"/>
    <w:rsid w:val="0021445E"/>
    <w:rsid w:val="00215DFC"/>
    <w:rsid w:val="002212DF"/>
    <w:rsid w:val="00222CD4"/>
    <w:rsid w:val="0022440E"/>
    <w:rsid w:val="00225016"/>
    <w:rsid w:val="002261D6"/>
    <w:rsid w:val="002264A6"/>
    <w:rsid w:val="00227BA7"/>
    <w:rsid w:val="0023011C"/>
    <w:rsid w:val="002375C1"/>
    <w:rsid w:val="00263398"/>
    <w:rsid w:val="00263B99"/>
    <w:rsid w:val="00266F06"/>
    <w:rsid w:val="00275BCF"/>
    <w:rsid w:val="00275FD5"/>
    <w:rsid w:val="00282BF8"/>
    <w:rsid w:val="00291E36"/>
    <w:rsid w:val="00292257"/>
    <w:rsid w:val="002A46DE"/>
    <w:rsid w:val="002A54E0"/>
    <w:rsid w:val="002A74F7"/>
    <w:rsid w:val="002B08BD"/>
    <w:rsid w:val="002B1595"/>
    <w:rsid w:val="002B191D"/>
    <w:rsid w:val="002B2E83"/>
    <w:rsid w:val="002B58D8"/>
    <w:rsid w:val="002C3DBC"/>
    <w:rsid w:val="002D0AF6"/>
    <w:rsid w:val="002D2333"/>
    <w:rsid w:val="002E3103"/>
    <w:rsid w:val="002F164D"/>
    <w:rsid w:val="003021BC"/>
    <w:rsid w:val="00306206"/>
    <w:rsid w:val="0031239E"/>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90860"/>
    <w:rsid w:val="003A2D8E"/>
    <w:rsid w:val="003A537B"/>
    <w:rsid w:val="003A7CE6"/>
    <w:rsid w:val="003C20E4"/>
    <w:rsid w:val="003D3FFD"/>
    <w:rsid w:val="003D6342"/>
    <w:rsid w:val="003E09BD"/>
    <w:rsid w:val="003E6F90"/>
    <w:rsid w:val="003E73ED"/>
    <w:rsid w:val="003F5D0F"/>
    <w:rsid w:val="00414101"/>
    <w:rsid w:val="004219CF"/>
    <w:rsid w:val="004234F0"/>
    <w:rsid w:val="00433DDB"/>
    <w:rsid w:val="00435A29"/>
    <w:rsid w:val="00437619"/>
    <w:rsid w:val="00454923"/>
    <w:rsid w:val="0045665C"/>
    <w:rsid w:val="00465A1E"/>
    <w:rsid w:val="00473EB1"/>
    <w:rsid w:val="0049216E"/>
    <w:rsid w:val="0049445A"/>
    <w:rsid w:val="004A2A63"/>
    <w:rsid w:val="004A4405"/>
    <w:rsid w:val="004B210C"/>
    <w:rsid w:val="004C7B5B"/>
    <w:rsid w:val="004D0A41"/>
    <w:rsid w:val="004D405F"/>
    <w:rsid w:val="004E4F4F"/>
    <w:rsid w:val="004E6789"/>
    <w:rsid w:val="004F1AA3"/>
    <w:rsid w:val="004F1ACB"/>
    <w:rsid w:val="004F61E3"/>
    <w:rsid w:val="005007EC"/>
    <w:rsid w:val="00502E10"/>
    <w:rsid w:val="0051015C"/>
    <w:rsid w:val="00516CF1"/>
    <w:rsid w:val="00531AE9"/>
    <w:rsid w:val="00532DDB"/>
    <w:rsid w:val="0053520F"/>
    <w:rsid w:val="005411CE"/>
    <w:rsid w:val="00542B88"/>
    <w:rsid w:val="005453E6"/>
    <w:rsid w:val="00550A66"/>
    <w:rsid w:val="005562F9"/>
    <w:rsid w:val="00564981"/>
    <w:rsid w:val="00567EC7"/>
    <w:rsid w:val="00570013"/>
    <w:rsid w:val="005707A7"/>
    <w:rsid w:val="005801A2"/>
    <w:rsid w:val="00582AC8"/>
    <w:rsid w:val="0059277E"/>
    <w:rsid w:val="005952A5"/>
    <w:rsid w:val="0059594F"/>
    <w:rsid w:val="005A33A1"/>
    <w:rsid w:val="005A590C"/>
    <w:rsid w:val="005B217D"/>
    <w:rsid w:val="005C02B9"/>
    <w:rsid w:val="005C2CB9"/>
    <w:rsid w:val="005C385F"/>
    <w:rsid w:val="005C42FE"/>
    <w:rsid w:val="005E1AC6"/>
    <w:rsid w:val="005E3FA7"/>
    <w:rsid w:val="005E4487"/>
    <w:rsid w:val="005E6544"/>
    <w:rsid w:val="005E6E68"/>
    <w:rsid w:val="005F6F1B"/>
    <w:rsid w:val="00602707"/>
    <w:rsid w:val="00612D95"/>
    <w:rsid w:val="00615995"/>
    <w:rsid w:val="00616155"/>
    <w:rsid w:val="00616D91"/>
    <w:rsid w:val="006172D1"/>
    <w:rsid w:val="00624B33"/>
    <w:rsid w:val="0063041A"/>
    <w:rsid w:val="00630AA2"/>
    <w:rsid w:val="00646707"/>
    <w:rsid w:val="006564E9"/>
    <w:rsid w:val="00657F7E"/>
    <w:rsid w:val="00662E58"/>
    <w:rsid w:val="006637F2"/>
    <w:rsid w:val="006642A5"/>
    <w:rsid w:val="00664DCF"/>
    <w:rsid w:val="006806E9"/>
    <w:rsid w:val="00682CF7"/>
    <w:rsid w:val="0068495E"/>
    <w:rsid w:val="00686537"/>
    <w:rsid w:val="006A3379"/>
    <w:rsid w:val="006C5D39"/>
    <w:rsid w:val="006D6D9B"/>
    <w:rsid w:val="006E2810"/>
    <w:rsid w:val="006E5417"/>
    <w:rsid w:val="006F0794"/>
    <w:rsid w:val="006F28B7"/>
    <w:rsid w:val="006F4F77"/>
    <w:rsid w:val="00702123"/>
    <w:rsid w:val="007023DE"/>
    <w:rsid w:val="00703A46"/>
    <w:rsid w:val="00712F60"/>
    <w:rsid w:val="00720E3B"/>
    <w:rsid w:val="007304D8"/>
    <w:rsid w:val="007368FB"/>
    <w:rsid w:val="0074393F"/>
    <w:rsid w:val="00745F6B"/>
    <w:rsid w:val="007545F4"/>
    <w:rsid w:val="0075585E"/>
    <w:rsid w:val="00757AD6"/>
    <w:rsid w:val="00760F48"/>
    <w:rsid w:val="00770571"/>
    <w:rsid w:val="0077496D"/>
    <w:rsid w:val="007768FF"/>
    <w:rsid w:val="007824D3"/>
    <w:rsid w:val="00796EE3"/>
    <w:rsid w:val="007A7D29"/>
    <w:rsid w:val="007B4AB8"/>
    <w:rsid w:val="007C6338"/>
    <w:rsid w:val="007D1181"/>
    <w:rsid w:val="007E01A3"/>
    <w:rsid w:val="007F1F8B"/>
    <w:rsid w:val="007F67A1"/>
    <w:rsid w:val="00810AF2"/>
    <w:rsid w:val="00811C05"/>
    <w:rsid w:val="008206C8"/>
    <w:rsid w:val="00841E47"/>
    <w:rsid w:val="008560E0"/>
    <w:rsid w:val="008629F3"/>
    <w:rsid w:val="0086387C"/>
    <w:rsid w:val="00871315"/>
    <w:rsid w:val="00874A6C"/>
    <w:rsid w:val="00875E7C"/>
    <w:rsid w:val="00876A61"/>
    <w:rsid w:val="00876C65"/>
    <w:rsid w:val="00890086"/>
    <w:rsid w:val="00893050"/>
    <w:rsid w:val="008A1197"/>
    <w:rsid w:val="008A2867"/>
    <w:rsid w:val="008A4B4C"/>
    <w:rsid w:val="008C145E"/>
    <w:rsid w:val="008C239F"/>
    <w:rsid w:val="008E3ED5"/>
    <w:rsid w:val="008E480C"/>
    <w:rsid w:val="00907757"/>
    <w:rsid w:val="0091651B"/>
    <w:rsid w:val="00920D4E"/>
    <w:rsid w:val="009212B0"/>
    <w:rsid w:val="009213BB"/>
    <w:rsid w:val="00921FA1"/>
    <w:rsid w:val="009234A5"/>
    <w:rsid w:val="00933453"/>
    <w:rsid w:val="009336F7"/>
    <w:rsid w:val="0093636C"/>
    <w:rsid w:val="009374A7"/>
    <w:rsid w:val="00947A5C"/>
    <w:rsid w:val="00955C22"/>
    <w:rsid w:val="00955F6D"/>
    <w:rsid w:val="0096129D"/>
    <w:rsid w:val="00971EA0"/>
    <w:rsid w:val="009737E5"/>
    <w:rsid w:val="00977C16"/>
    <w:rsid w:val="0098382F"/>
    <w:rsid w:val="0098551D"/>
    <w:rsid w:val="00987E29"/>
    <w:rsid w:val="0099518F"/>
    <w:rsid w:val="009956CE"/>
    <w:rsid w:val="009A3ECD"/>
    <w:rsid w:val="009A523D"/>
    <w:rsid w:val="009B02A1"/>
    <w:rsid w:val="009B28E1"/>
    <w:rsid w:val="009C12CF"/>
    <w:rsid w:val="009D7CE6"/>
    <w:rsid w:val="009F2A03"/>
    <w:rsid w:val="009F496B"/>
    <w:rsid w:val="00A01439"/>
    <w:rsid w:val="00A02E61"/>
    <w:rsid w:val="00A05CFF"/>
    <w:rsid w:val="00A13048"/>
    <w:rsid w:val="00A46843"/>
    <w:rsid w:val="00A479E8"/>
    <w:rsid w:val="00A527E6"/>
    <w:rsid w:val="00A56B97"/>
    <w:rsid w:val="00A6093D"/>
    <w:rsid w:val="00A767DC"/>
    <w:rsid w:val="00A76A6D"/>
    <w:rsid w:val="00A812A2"/>
    <w:rsid w:val="00A82628"/>
    <w:rsid w:val="00A83253"/>
    <w:rsid w:val="00A93382"/>
    <w:rsid w:val="00AA6E84"/>
    <w:rsid w:val="00AB1A1C"/>
    <w:rsid w:val="00AD05A8"/>
    <w:rsid w:val="00AE341B"/>
    <w:rsid w:val="00AF1E12"/>
    <w:rsid w:val="00B01905"/>
    <w:rsid w:val="00B07CA7"/>
    <w:rsid w:val="00B1279A"/>
    <w:rsid w:val="00B202BB"/>
    <w:rsid w:val="00B30ADA"/>
    <w:rsid w:val="00B4194A"/>
    <w:rsid w:val="00B437E8"/>
    <w:rsid w:val="00B44394"/>
    <w:rsid w:val="00B5222E"/>
    <w:rsid w:val="00B53179"/>
    <w:rsid w:val="00B57A23"/>
    <w:rsid w:val="00B600CD"/>
    <w:rsid w:val="00B61C96"/>
    <w:rsid w:val="00B6247C"/>
    <w:rsid w:val="00B73A2A"/>
    <w:rsid w:val="00B758E7"/>
    <w:rsid w:val="00B75A51"/>
    <w:rsid w:val="00B827C6"/>
    <w:rsid w:val="00B859A9"/>
    <w:rsid w:val="00B94B06"/>
    <w:rsid w:val="00B94C28"/>
    <w:rsid w:val="00B953BE"/>
    <w:rsid w:val="00BA313C"/>
    <w:rsid w:val="00BB120B"/>
    <w:rsid w:val="00BB3BF2"/>
    <w:rsid w:val="00BC10BA"/>
    <w:rsid w:val="00BC5AFD"/>
    <w:rsid w:val="00BD316D"/>
    <w:rsid w:val="00BE25D3"/>
    <w:rsid w:val="00BE3D8A"/>
    <w:rsid w:val="00BF10F7"/>
    <w:rsid w:val="00C00DDE"/>
    <w:rsid w:val="00C03073"/>
    <w:rsid w:val="00C04F43"/>
    <w:rsid w:val="00C0609D"/>
    <w:rsid w:val="00C115AB"/>
    <w:rsid w:val="00C26CCB"/>
    <w:rsid w:val="00C30249"/>
    <w:rsid w:val="00C3723B"/>
    <w:rsid w:val="00C42466"/>
    <w:rsid w:val="00C55217"/>
    <w:rsid w:val="00C606C9"/>
    <w:rsid w:val="00C61662"/>
    <w:rsid w:val="00C6223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D010C0"/>
    <w:rsid w:val="00D073E2"/>
    <w:rsid w:val="00D12A9C"/>
    <w:rsid w:val="00D161FD"/>
    <w:rsid w:val="00D33FD2"/>
    <w:rsid w:val="00D446EC"/>
    <w:rsid w:val="00D50D1B"/>
    <w:rsid w:val="00D51BF0"/>
    <w:rsid w:val="00D531DB"/>
    <w:rsid w:val="00D55942"/>
    <w:rsid w:val="00D56523"/>
    <w:rsid w:val="00D573D2"/>
    <w:rsid w:val="00D7792F"/>
    <w:rsid w:val="00D807BF"/>
    <w:rsid w:val="00D82FCC"/>
    <w:rsid w:val="00D84689"/>
    <w:rsid w:val="00D9770A"/>
    <w:rsid w:val="00DA17FC"/>
    <w:rsid w:val="00DA1C4A"/>
    <w:rsid w:val="00DA7887"/>
    <w:rsid w:val="00DB2C26"/>
    <w:rsid w:val="00DD02F4"/>
    <w:rsid w:val="00DD1EE1"/>
    <w:rsid w:val="00DD6622"/>
    <w:rsid w:val="00DE1C7C"/>
    <w:rsid w:val="00DE6B43"/>
    <w:rsid w:val="00DF15B6"/>
    <w:rsid w:val="00DF268A"/>
    <w:rsid w:val="00E11923"/>
    <w:rsid w:val="00E12710"/>
    <w:rsid w:val="00E13BD5"/>
    <w:rsid w:val="00E262D4"/>
    <w:rsid w:val="00E310B3"/>
    <w:rsid w:val="00E36250"/>
    <w:rsid w:val="00E419B1"/>
    <w:rsid w:val="00E47F2D"/>
    <w:rsid w:val="00E54511"/>
    <w:rsid w:val="00E61DAC"/>
    <w:rsid w:val="00E72B80"/>
    <w:rsid w:val="00E75FE3"/>
    <w:rsid w:val="00E7625A"/>
    <w:rsid w:val="00E8475C"/>
    <w:rsid w:val="00E86C4C"/>
    <w:rsid w:val="00E907A3"/>
    <w:rsid w:val="00E95C8A"/>
    <w:rsid w:val="00EA5AE0"/>
    <w:rsid w:val="00EA5F11"/>
    <w:rsid w:val="00EB2D7A"/>
    <w:rsid w:val="00EB56E1"/>
    <w:rsid w:val="00EB7AB1"/>
    <w:rsid w:val="00EC15E0"/>
    <w:rsid w:val="00EC375D"/>
    <w:rsid w:val="00EE7CD8"/>
    <w:rsid w:val="00EF37F6"/>
    <w:rsid w:val="00EF48CC"/>
    <w:rsid w:val="00EF6796"/>
    <w:rsid w:val="00F00801"/>
    <w:rsid w:val="00F16FF9"/>
    <w:rsid w:val="00F22414"/>
    <w:rsid w:val="00F2488D"/>
    <w:rsid w:val="00F2608D"/>
    <w:rsid w:val="00F30AD3"/>
    <w:rsid w:val="00F3440E"/>
    <w:rsid w:val="00F3475B"/>
    <w:rsid w:val="00F5124D"/>
    <w:rsid w:val="00F601A0"/>
    <w:rsid w:val="00F712E9"/>
    <w:rsid w:val="00F73032"/>
    <w:rsid w:val="00F848FC"/>
    <w:rsid w:val="00F906F6"/>
    <w:rsid w:val="00F90CB8"/>
    <w:rsid w:val="00F9282A"/>
    <w:rsid w:val="00F933A2"/>
    <w:rsid w:val="00F969F8"/>
    <w:rsid w:val="00F96BAD"/>
    <w:rsid w:val="00FA139D"/>
    <w:rsid w:val="00FA3B7C"/>
    <w:rsid w:val="00FA6334"/>
    <w:rsid w:val="00FB0E84"/>
    <w:rsid w:val="00FB6C19"/>
    <w:rsid w:val="00FC2405"/>
    <w:rsid w:val="00FD01C2"/>
    <w:rsid w:val="00FD65BD"/>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 w:type="paragraph" w:styleId="Revision">
    <w:name w:val="Revision"/>
    <w:hidden/>
    <w:uiPriority w:val="99"/>
    <w:semiHidden/>
    <w:rsid w:val="00B624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182549963">
      <w:bodyDiv w:val="1"/>
      <w:marLeft w:val="0"/>
      <w:marRight w:val="0"/>
      <w:marTop w:val="0"/>
      <w:marBottom w:val="0"/>
      <w:divBdr>
        <w:top w:val="none" w:sz="0" w:space="0" w:color="auto"/>
        <w:left w:val="none" w:sz="0" w:space="0" w:color="auto"/>
        <w:bottom w:val="none" w:sz="0" w:space="0" w:color="auto"/>
        <w:right w:val="none" w:sz="0" w:space="0" w:color="auto"/>
      </w:divBdr>
    </w:div>
    <w:div w:id="341249820">
      <w:bodyDiv w:val="1"/>
      <w:marLeft w:val="0"/>
      <w:marRight w:val="0"/>
      <w:marTop w:val="0"/>
      <w:marBottom w:val="0"/>
      <w:divBdr>
        <w:top w:val="none" w:sz="0" w:space="0" w:color="auto"/>
        <w:left w:val="none" w:sz="0" w:space="0" w:color="auto"/>
        <w:bottom w:val="none" w:sz="0" w:space="0" w:color="auto"/>
        <w:right w:val="none" w:sz="0" w:space="0" w:color="auto"/>
      </w:divBdr>
    </w:div>
    <w:div w:id="367993270">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427890741">
      <w:bodyDiv w:val="1"/>
      <w:marLeft w:val="0"/>
      <w:marRight w:val="0"/>
      <w:marTop w:val="0"/>
      <w:marBottom w:val="0"/>
      <w:divBdr>
        <w:top w:val="none" w:sz="0" w:space="0" w:color="auto"/>
        <w:left w:val="none" w:sz="0" w:space="0" w:color="auto"/>
        <w:bottom w:val="none" w:sz="0" w:space="0" w:color="auto"/>
        <w:right w:val="none" w:sz="0" w:space="0" w:color="auto"/>
      </w:divBdr>
    </w:div>
    <w:div w:id="541598459">
      <w:bodyDiv w:val="1"/>
      <w:marLeft w:val="0"/>
      <w:marRight w:val="0"/>
      <w:marTop w:val="0"/>
      <w:marBottom w:val="0"/>
      <w:divBdr>
        <w:top w:val="none" w:sz="0" w:space="0" w:color="auto"/>
        <w:left w:val="none" w:sz="0" w:space="0" w:color="auto"/>
        <w:bottom w:val="none" w:sz="0" w:space="0" w:color="auto"/>
        <w:right w:val="none" w:sz="0" w:space="0" w:color="auto"/>
      </w:divBdr>
    </w:div>
    <w:div w:id="609045869">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722950785">
      <w:bodyDiv w:val="1"/>
      <w:marLeft w:val="0"/>
      <w:marRight w:val="0"/>
      <w:marTop w:val="0"/>
      <w:marBottom w:val="0"/>
      <w:divBdr>
        <w:top w:val="none" w:sz="0" w:space="0" w:color="auto"/>
        <w:left w:val="none" w:sz="0" w:space="0" w:color="auto"/>
        <w:bottom w:val="none" w:sz="0" w:space="0" w:color="auto"/>
        <w:right w:val="none" w:sz="0" w:space="0" w:color="auto"/>
      </w:divBdr>
    </w:div>
    <w:div w:id="836580704">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589999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7" Type="http://schemas.openxmlformats.org/officeDocument/2006/relationships/oleObject" Target="embeddings/oleObject2.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13.emf"/><Relationship Id="rId10" Type="http://schemas.openxmlformats.org/officeDocument/2006/relationships/hyperlink" Target="mailto:sergey.ikonin@huawei.com" TargetMode="External"/><Relationship Id="rId19" Type="http://schemas.openxmlformats.org/officeDocument/2006/relationships/image" Target="media/image8.png"/><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oleObject" Target="embeddings/oleObject1.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220B-DD3E-48A8-887C-767D4E6B9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13</Pages>
  <Words>3204</Words>
  <Characters>18269</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21</cp:revision>
  <cp:lastPrinted>1900-01-01T08:00:00Z</cp:lastPrinted>
  <dcterms:created xsi:type="dcterms:W3CDTF">2018-09-29T23:09:00Z</dcterms:created>
  <dcterms:modified xsi:type="dcterms:W3CDTF">2018-09-30T13:59:00Z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(3)EM5VND5PZ0MH5SpZSJYNyisZPA7rjaeMDioT9YOpz7iSSHdRADR+6f4I2UMCdUsZum1koB8j
bV2ZD16qhxfU56IGK2mEWND8OJCj3LCdvcL1cAHFlmTpQ5vPVAOczmCrv6erM23dHcdv9kMA
QKslv09tHYWtzwabcPT1cc/0rDNSNmxOjRhTJgVWmWO/H9uXSKftYwrQ5kytx6W9XO2saY82
tMHeDS8ZiC0XtMS16D</vt:lpwstr>
  </property>
  <property fmtid="{D5CDD505-2E9C-101B-9397-08002B2CF9AE}" pid="3" name="_2015_ms_pID_7253431">
    <vt:lpwstr>P3owl8WMzIR4af6u+38SPFDVPkcuxkVoIi6DUS7PILUSzMJkhH+db3
1N7vIZUO/yi/aiLYag5PoKBui0hnlDNIqs+lb2+cb0NDcILB388uNVrYbhSUpKBVsLcxwAXr
HwPvdyAUjE4lK/FqilTpbU/fugy/PAbAbzTHW48iLHWYMs+OMs1NBMk77rQuh8y6moRj2M7F
N4YuRvtjknSvduXEdZTKfhNXsLwD8cwLC/m8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+Q==</vt:lpwstr>
  </property>
</Properties>
</file>