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1DB8423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11670">
              <w:rPr>
                <w:lang w:val="en-CA"/>
              </w:rPr>
              <w:t>I</w:t>
            </w:r>
            <w:r w:rsidR="002C5CA6">
              <w:rPr>
                <w:lang w:val="en-CA"/>
              </w:rPr>
              <w:t>0299</w:t>
            </w:r>
            <w:r w:rsidR="006A0E5C" w:rsidRPr="006A0E5C">
              <w:rPr>
                <w:lang w:val="en-CA"/>
              </w:rPr>
              <w:t>-v</w:t>
            </w:r>
            <w:r w:rsidR="002C5CA6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1178012" w:rsidR="00E61DAC" w:rsidRPr="005B217D" w:rsidRDefault="002C5CA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Cross-check of JVET-AI0139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AFBFB6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93135E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2C5CA6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E690CBC" w:rsidR="00E61DAC" w:rsidRPr="005B217D" w:rsidRDefault="002C5CA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F. Le Léannec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8BD2C20" w14:textId="217993A0" w:rsidR="002C5CA6" w:rsidRDefault="00E61DAC" w:rsidP="005952A5">
            <w:pPr>
              <w:spacing w:before="60" w:after="60"/>
              <w:rPr>
                <w:szCs w:val="22"/>
                <w:lang w:val="es-ES"/>
              </w:rPr>
            </w:pPr>
            <w:r w:rsidRPr="002C5CA6">
              <w:rPr>
                <w:szCs w:val="22"/>
                <w:lang w:val="es-ES"/>
              </w:rPr>
              <w:br/>
            </w:r>
            <w:r w:rsidRPr="002C5CA6">
              <w:rPr>
                <w:szCs w:val="22"/>
                <w:lang w:val="es-ES"/>
              </w:rPr>
              <w:br/>
            </w:r>
            <w:hyperlink r:id="rId12" w:history="1">
              <w:r w:rsidR="002C5CA6" w:rsidRPr="00B142E4">
                <w:rPr>
                  <w:rStyle w:val="Hyperlink"/>
                  <w:szCs w:val="22"/>
                  <w:lang w:val="es-ES"/>
                </w:rPr>
                <w:t>fabrice.leleannec@interdigital.com</w:t>
              </w:r>
            </w:hyperlink>
          </w:p>
          <w:p w14:paraId="32C2ABFD" w14:textId="2F345AAE" w:rsidR="002C5CA6" w:rsidRPr="002C5CA6" w:rsidRDefault="002C5CA6" w:rsidP="005952A5">
            <w:pPr>
              <w:spacing w:before="60" w:after="60"/>
              <w:rPr>
                <w:szCs w:val="22"/>
                <w:lang w:val="es-ES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43C1D00" w:rsidR="00E61DAC" w:rsidRPr="005B217D" w:rsidRDefault="002C5CA6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27263FE" w:rsidR="00263398" w:rsidRDefault="00F74B6A" w:rsidP="009234A5">
      <w:pPr>
        <w:rPr>
          <w:szCs w:val="22"/>
          <w:lang w:val="en-CA"/>
        </w:rPr>
      </w:pPr>
      <w:r>
        <w:rPr>
          <w:szCs w:val="22"/>
          <w:lang w:val="en-CA"/>
        </w:rPr>
        <w:t>This contribution reports the cross-check of contribution JVET-AI0139. Contribution JVET-AI0139 proposes to simplify the L-shape region used in Intra Template Matching in ECM, for the computation of SAD</w:t>
      </w:r>
      <w:r w:rsidR="00F74596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MR-SAD</w:t>
      </w:r>
      <w:r w:rsidR="00F74596">
        <w:rPr>
          <w:szCs w:val="22"/>
          <w:lang w:val="en-CA"/>
        </w:rPr>
        <w:t xml:space="preserve"> and FLM parameters</w:t>
      </w:r>
      <w:r>
        <w:rPr>
          <w:szCs w:val="22"/>
          <w:lang w:val="en-CA"/>
        </w:rPr>
        <w:t>. That is, top-left samples are excluded from the</w:t>
      </w:r>
      <w:r w:rsidR="00812C92">
        <w:rPr>
          <w:szCs w:val="22"/>
          <w:lang w:val="en-CA"/>
        </w:rPr>
        <w:t>se computations</w:t>
      </w:r>
      <w:r>
        <w:rPr>
          <w:szCs w:val="22"/>
          <w:lang w:val="en-CA"/>
        </w:rPr>
        <w:t xml:space="preserve">. </w:t>
      </w:r>
    </w:p>
    <w:p w14:paraId="7AC6B2C9" w14:textId="3FA233C8" w:rsidR="00F74B6A" w:rsidRPr="005B217D" w:rsidRDefault="00F74B6A" w:rsidP="009234A5">
      <w:pPr>
        <w:rPr>
          <w:szCs w:val="22"/>
          <w:lang w:val="en-CA"/>
        </w:rPr>
      </w:pPr>
      <w:r>
        <w:rPr>
          <w:szCs w:val="22"/>
          <w:lang w:val="en-CA"/>
        </w:rPr>
        <w:t>It is reported that the source code implementation of JVET-AI0139 conforms to the proposal description. Simulations were also run and obtained results match the results reported in JVET-AI0139.</w:t>
      </w:r>
    </w:p>
    <w:p w14:paraId="7D2AC1F0" w14:textId="620F1879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181621A" w14:textId="52E2861A" w:rsidR="00F479F1" w:rsidRDefault="00F479F1" w:rsidP="008453D4">
      <w:r w:rsidRPr="00F479F1">
        <w:t xml:space="preserve">Contribution JVET-AI0139 proposes to </w:t>
      </w:r>
      <w:r>
        <w:t xml:space="preserve">consider only top samples and left samples around a current block when coding/decoding this block in Intra-TMP mode. Thus, top-left neighboring samples are no more considered during the computation of SAD, MR-SAD or FLM parameters derivation. </w:t>
      </w:r>
    </w:p>
    <w:p w14:paraId="26B589E0" w14:textId="26B6F2D1" w:rsidR="00F479F1" w:rsidRDefault="00F479F1" w:rsidP="008453D4">
      <w:r>
        <w:t xml:space="preserve">The source code of this contribution has been carefully studied and it is confirmed that it conforms to technical description of JVET-AI0139. </w:t>
      </w:r>
    </w:p>
    <w:p w14:paraId="18DB034D" w14:textId="41E08F8E" w:rsidR="008453D4" w:rsidRDefault="00F479F1" w:rsidP="008453D4">
      <w:r>
        <w:t xml:space="preserve">It is confirmed that the proposed modification </w:t>
      </w:r>
      <w:r w:rsidR="00352B8D">
        <w:t>constitutes</w:t>
      </w:r>
      <w:r>
        <w:t xml:space="preserve"> a complexity reduction over ECM-13.0 since less operations are involved for SAD, MR-SAD and FLM computations.</w:t>
      </w:r>
    </w:p>
    <w:p w14:paraId="53686340" w14:textId="66B47B58" w:rsidR="00CE4A77" w:rsidRDefault="00F479F1" w:rsidP="008453D4">
      <w:r>
        <w:t>Finally, the partial cross-check results obtained are reported in following table. They match the results reported in JVET-AI0139.</w:t>
      </w:r>
      <w:r w:rsidR="00B75E3E">
        <w:t xml:space="preserve"> Note that runtimes reported below are not reliable. A runtime decrease relative to ECM-13.0 is rather expected.</w:t>
      </w:r>
    </w:p>
    <w:p w14:paraId="090B665A" w14:textId="3A0AF0BD" w:rsidR="00E622BA" w:rsidRDefault="00B75E3E" w:rsidP="00B75E3E">
      <w:pPr>
        <w:pStyle w:val="Caption"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partial results of JVET-AI0139 cross-check. Runtimes are not reliable.</w:t>
      </w:r>
    </w:p>
    <w:tbl>
      <w:tblPr>
        <w:tblW w:w="84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E622BA" w:rsidRPr="00E622BA" w14:paraId="5CD511F8" w14:textId="77777777" w:rsidTr="00E622B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8F5BE" w14:textId="77777777" w:rsidR="00E622BA" w:rsidRPr="00E622BA" w:rsidRDefault="00E622BA" w:rsidP="00E62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87BE1" w14:textId="77777777" w:rsidR="00E622BA" w:rsidRPr="00E622BA" w:rsidRDefault="00E622BA" w:rsidP="00E62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E622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E622BA" w:rsidRPr="00E622BA" w14:paraId="675C4071" w14:textId="77777777" w:rsidTr="00E622B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F4FE0" w14:textId="77777777" w:rsidR="00E622BA" w:rsidRPr="00E622BA" w:rsidRDefault="00E622BA" w:rsidP="00E62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83D16" w14:textId="77777777" w:rsidR="00E622BA" w:rsidRPr="00E622BA" w:rsidRDefault="00E622BA" w:rsidP="00E62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E622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ECM-13.0</w:t>
            </w:r>
          </w:p>
        </w:tc>
      </w:tr>
      <w:tr w:rsidR="00E622BA" w:rsidRPr="00E622BA" w14:paraId="09FA170D" w14:textId="77777777" w:rsidTr="00E622B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12BE1" w14:textId="77777777" w:rsidR="00E622BA" w:rsidRPr="00E622BA" w:rsidRDefault="00E622BA" w:rsidP="00E62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9D481A" w14:textId="77777777" w:rsidR="00E622BA" w:rsidRPr="00E622BA" w:rsidRDefault="00E622BA" w:rsidP="00E62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22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406D4" w14:textId="77777777" w:rsidR="00E622BA" w:rsidRPr="00E622BA" w:rsidRDefault="00E622BA" w:rsidP="00E62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22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6D6BE" w14:textId="77777777" w:rsidR="00E622BA" w:rsidRPr="00E622BA" w:rsidRDefault="00E622BA" w:rsidP="00E62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22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92E3C" w14:textId="77777777" w:rsidR="00E622BA" w:rsidRPr="00E622BA" w:rsidRDefault="00E622BA" w:rsidP="00E62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E622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F8D57" w14:textId="77777777" w:rsidR="00E622BA" w:rsidRPr="00E622BA" w:rsidRDefault="00E622BA" w:rsidP="00E62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E622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DF867" w14:textId="77777777" w:rsidR="00E622BA" w:rsidRPr="00E622BA" w:rsidRDefault="00E622BA" w:rsidP="00E62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E622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F714B" w14:textId="77777777" w:rsidR="00E622BA" w:rsidRPr="00E622BA" w:rsidRDefault="00E622BA" w:rsidP="00E62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E622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  <w:proofErr w:type="spellEnd"/>
          </w:p>
        </w:tc>
      </w:tr>
      <w:tr w:rsidR="00E622BA" w:rsidRPr="00E622BA" w14:paraId="3D5CF712" w14:textId="77777777" w:rsidTr="00E622B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3082A" w14:textId="77777777" w:rsidR="00E622BA" w:rsidRPr="00E622BA" w:rsidRDefault="00E622BA" w:rsidP="00E62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22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D272C" w14:textId="77777777" w:rsidR="00E622BA" w:rsidRPr="00E622BA" w:rsidRDefault="00E622BA" w:rsidP="00E62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22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622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49CBF" w14:textId="77777777" w:rsidR="00E622BA" w:rsidRPr="00E622BA" w:rsidRDefault="00E622BA" w:rsidP="00E62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22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622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E3C75" w14:textId="77777777" w:rsidR="00E622BA" w:rsidRPr="00E622BA" w:rsidRDefault="00E622BA" w:rsidP="00E62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22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622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20BBA" w14:textId="77777777" w:rsidR="00E622BA" w:rsidRPr="00E622BA" w:rsidRDefault="00E622BA" w:rsidP="00E62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22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622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8B365" w14:textId="77777777" w:rsidR="00E622BA" w:rsidRPr="00E622BA" w:rsidRDefault="00E622BA" w:rsidP="00E62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22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622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6CE7B" w14:textId="77777777" w:rsidR="00E622BA" w:rsidRPr="00E622BA" w:rsidRDefault="00E622BA" w:rsidP="00E62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22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622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C25A4" w14:textId="77777777" w:rsidR="00E622BA" w:rsidRPr="00E622BA" w:rsidRDefault="00E622BA" w:rsidP="00E62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22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622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E622BA" w:rsidRPr="00E622BA" w14:paraId="0FD93F56" w14:textId="77777777" w:rsidTr="00E622B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F35FF" w14:textId="77777777" w:rsidR="00E622BA" w:rsidRPr="00E622BA" w:rsidRDefault="00E622BA" w:rsidP="00E62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22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743EA" w14:textId="77777777" w:rsidR="00E622BA" w:rsidRPr="00E622BA" w:rsidRDefault="00E622BA" w:rsidP="00E62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22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622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53E67" w14:textId="77777777" w:rsidR="00E622BA" w:rsidRPr="00E622BA" w:rsidRDefault="00E622BA" w:rsidP="00E62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22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622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7B974" w14:textId="77777777" w:rsidR="00E622BA" w:rsidRPr="00E622BA" w:rsidRDefault="00E622BA" w:rsidP="00E62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22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622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26E48" w14:textId="77777777" w:rsidR="00E622BA" w:rsidRPr="00E622BA" w:rsidRDefault="00E622BA" w:rsidP="00E62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22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622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DA383" w14:textId="77777777" w:rsidR="00E622BA" w:rsidRPr="00E622BA" w:rsidRDefault="00E622BA" w:rsidP="00E62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22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622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6ACE2" w14:textId="77777777" w:rsidR="00E622BA" w:rsidRPr="00E622BA" w:rsidRDefault="00E622BA" w:rsidP="00E62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22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622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34133" w14:textId="77777777" w:rsidR="00E622BA" w:rsidRPr="00E622BA" w:rsidRDefault="00E622BA" w:rsidP="00E62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22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622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E622BA" w:rsidRPr="00E622BA" w14:paraId="4966CB92" w14:textId="77777777" w:rsidTr="00E622B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F78D2" w14:textId="77777777" w:rsidR="00E622BA" w:rsidRPr="00E622BA" w:rsidRDefault="00E622BA" w:rsidP="00E62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22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ADB12" w14:textId="77777777" w:rsidR="00E622BA" w:rsidRPr="00E622BA" w:rsidRDefault="00E622BA" w:rsidP="00E62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22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622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2FFA7" w14:textId="77777777" w:rsidR="00E622BA" w:rsidRPr="00E622BA" w:rsidRDefault="00E622BA" w:rsidP="00E62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22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622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699C3" w14:textId="77777777" w:rsidR="00E622BA" w:rsidRPr="00E622BA" w:rsidRDefault="00E622BA" w:rsidP="00E62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22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622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59D7D" w14:textId="77777777" w:rsidR="00E622BA" w:rsidRPr="00E622BA" w:rsidRDefault="00E622BA" w:rsidP="00E62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22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622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7A178" w14:textId="77777777" w:rsidR="00E622BA" w:rsidRPr="00E622BA" w:rsidRDefault="00E622BA" w:rsidP="00E62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22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622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A695D" w14:textId="77777777" w:rsidR="00E622BA" w:rsidRPr="00E622BA" w:rsidRDefault="00E622BA" w:rsidP="00E62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22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622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8D66B" w14:textId="77777777" w:rsidR="00E622BA" w:rsidRPr="00E622BA" w:rsidRDefault="00E622BA" w:rsidP="00E62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22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622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E622BA" w:rsidRPr="00E622BA" w14:paraId="7EFF770E" w14:textId="77777777" w:rsidTr="00E622B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C6DE5" w14:textId="77777777" w:rsidR="00E622BA" w:rsidRPr="00E622BA" w:rsidRDefault="00E622BA" w:rsidP="00E62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22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0931B" w14:textId="77777777" w:rsidR="00E622BA" w:rsidRPr="00E622BA" w:rsidRDefault="00E622BA" w:rsidP="00E62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22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82D07" w14:textId="77777777" w:rsidR="00E622BA" w:rsidRPr="00E622BA" w:rsidRDefault="00E622BA" w:rsidP="00E62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22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4448E" w14:textId="77777777" w:rsidR="00E622BA" w:rsidRPr="00E622BA" w:rsidRDefault="00E622BA" w:rsidP="00E62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22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6BB59" w14:textId="77777777" w:rsidR="00E622BA" w:rsidRPr="00E622BA" w:rsidRDefault="00E622BA" w:rsidP="00E62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22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104,5%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E3547" w14:textId="77777777" w:rsidR="00E622BA" w:rsidRPr="00E622BA" w:rsidRDefault="00E622BA" w:rsidP="00E62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22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106,8%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EA6A8" w14:textId="77777777" w:rsidR="00E622BA" w:rsidRPr="00E622BA" w:rsidRDefault="00E622BA" w:rsidP="00E62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22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100,4%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C47E8" w14:textId="77777777" w:rsidR="00E622BA" w:rsidRPr="00E622BA" w:rsidRDefault="00E622BA" w:rsidP="00E62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22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</w:tr>
      <w:tr w:rsidR="00E622BA" w:rsidRPr="00E622BA" w14:paraId="15CD0B22" w14:textId="77777777" w:rsidTr="00E622B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743E1" w14:textId="77777777" w:rsidR="00E622BA" w:rsidRPr="00E622BA" w:rsidRDefault="00E622BA" w:rsidP="00E62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22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3E8E1" w14:textId="77777777" w:rsidR="00E622BA" w:rsidRPr="00E622BA" w:rsidRDefault="00E622BA" w:rsidP="00E62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22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622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9C6EB" w14:textId="77777777" w:rsidR="00E622BA" w:rsidRPr="00E622BA" w:rsidRDefault="00E622BA" w:rsidP="00E62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22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622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114A3" w14:textId="77777777" w:rsidR="00E622BA" w:rsidRPr="00E622BA" w:rsidRDefault="00E622BA" w:rsidP="00E62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22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622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1A74D" w14:textId="77777777" w:rsidR="00E622BA" w:rsidRPr="00E622BA" w:rsidRDefault="00E622BA" w:rsidP="00E62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22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622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C1900" w14:textId="77777777" w:rsidR="00E622BA" w:rsidRPr="00E622BA" w:rsidRDefault="00E622BA" w:rsidP="00E62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22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622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801B9" w14:textId="77777777" w:rsidR="00E622BA" w:rsidRPr="00E622BA" w:rsidRDefault="00E622BA" w:rsidP="00E62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22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622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6DF30" w14:textId="77777777" w:rsidR="00E622BA" w:rsidRPr="00E622BA" w:rsidRDefault="00E622BA" w:rsidP="00E62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22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622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E622BA" w:rsidRPr="00E622BA" w14:paraId="3F9D63A0" w14:textId="77777777" w:rsidTr="00E622B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0D0E5" w14:textId="77777777" w:rsidR="00E622BA" w:rsidRPr="00E622BA" w:rsidRDefault="00E622BA" w:rsidP="00E62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E622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E622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ACE36" w14:textId="77777777" w:rsidR="00E622BA" w:rsidRPr="00E622BA" w:rsidRDefault="00E622BA" w:rsidP="00E62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22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622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5D28D" w14:textId="77777777" w:rsidR="00E622BA" w:rsidRPr="00E622BA" w:rsidRDefault="00E622BA" w:rsidP="00E62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22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622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B1208" w14:textId="77777777" w:rsidR="00E622BA" w:rsidRPr="00E622BA" w:rsidRDefault="00E622BA" w:rsidP="00E62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22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622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FC08E" w14:textId="77777777" w:rsidR="00E622BA" w:rsidRPr="00E622BA" w:rsidRDefault="00E622BA" w:rsidP="00E62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22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622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AE6F8" w14:textId="77777777" w:rsidR="00E622BA" w:rsidRPr="00E622BA" w:rsidRDefault="00E622BA" w:rsidP="00E62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22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622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B9AC7" w14:textId="77777777" w:rsidR="00E622BA" w:rsidRPr="00E622BA" w:rsidRDefault="00E622BA" w:rsidP="00E62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22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622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D803C" w14:textId="77777777" w:rsidR="00E622BA" w:rsidRPr="00E622BA" w:rsidRDefault="00E622BA" w:rsidP="00E62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22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622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E622BA" w:rsidRPr="00E622BA" w14:paraId="3D5EDC1C" w14:textId="77777777" w:rsidTr="00E622B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3C546" w14:textId="77777777" w:rsidR="00E622BA" w:rsidRPr="00E622BA" w:rsidRDefault="00E622BA" w:rsidP="00E62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22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3C13A" w14:textId="77777777" w:rsidR="00E622BA" w:rsidRPr="00E622BA" w:rsidRDefault="00E622BA" w:rsidP="00E62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22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-0,01%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8D41E" w14:textId="77777777" w:rsidR="00E622BA" w:rsidRPr="00E622BA" w:rsidRDefault="00E622BA" w:rsidP="00E62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22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-0,07%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E5B18" w14:textId="77777777" w:rsidR="00E622BA" w:rsidRPr="00E622BA" w:rsidRDefault="00E622BA" w:rsidP="00E62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22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9532E" w14:textId="77777777" w:rsidR="00E622BA" w:rsidRPr="00E622BA" w:rsidRDefault="00E622BA" w:rsidP="00E62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22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104,0%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8CCAC" w14:textId="77777777" w:rsidR="00E622BA" w:rsidRPr="00E622BA" w:rsidRDefault="00E622BA" w:rsidP="00E62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22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0CED4" w14:textId="77777777" w:rsidR="00E622BA" w:rsidRPr="00E622BA" w:rsidRDefault="00E622BA" w:rsidP="00E62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22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99,9%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B8DE1" w14:textId="77777777" w:rsidR="00E622BA" w:rsidRPr="00E622BA" w:rsidRDefault="00E622BA" w:rsidP="00E62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22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</w:tr>
      <w:tr w:rsidR="00E622BA" w:rsidRPr="00E622BA" w14:paraId="74DEEAEC" w14:textId="77777777" w:rsidTr="00E622B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F033F" w14:textId="77777777" w:rsidR="00E622BA" w:rsidRPr="00E622BA" w:rsidRDefault="00E622BA" w:rsidP="00E62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22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C895D" w14:textId="77777777" w:rsidR="00E622BA" w:rsidRPr="00E622BA" w:rsidRDefault="00E622BA" w:rsidP="00E62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22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622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E89D3" w14:textId="77777777" w:rsidR="00E622BA" w:rsidRPr="00E622BA" w:rsidRDefault="00E622BA" w:rsidP="00E62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22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622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A6A12" w14:textId="77777777" w:rsidR="00E622BA" w:rsidRPr="00E622BA" w:rsidRDefault="00E622BA" w:rsidP="00E62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22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622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42FA5" w14:textId="77777777" w:rsidR="00E622BA" w:rsidRPr="00E622BA" w:rsidRDefault="00E622BA" w:rsidP="00E62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22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622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4B791" w14:textId="77777777" w:rsidR="00E622BA" w:rsidRPr="00E622BA" w:rsidRDefault="00E622BA" w:rsidP="00E62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22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622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2FB5D" w14:textId="77777777" w:rsidR="00E622BA" w:rsidRPr="00E622BA" w:rsidRDefault="00E622BA" w:rsidP="00E62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22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622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1CF69" w14:textId="77777777" w:rsidR="00E622BA" w:rsidRPr="00E622BA" w:rsidRDefault="00E622BA" w:rsidP="00E62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22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622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E622BA" w:rsidRPr="00E622BA" w14:paraId="47B16F60" w14:textId="77777777" w:rsidTr="00E622B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762A3" w14:textId="77777777" w:rsidR="00E622BA" w:rsidRPr="00E622BA" w:rsidRDefault="00E622BA" w:rsidP="00E62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22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FC748" w14:textId="77777777" w:rsidR="00E622BA" w:rsidRPr="00E622BA" w:rsidRDefault="00E622BA" w:rsidP="00E62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22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622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4CD43E" w14:textId="77777777" w:rsidR="00E622BA" w:rsidRPr="00E622BA" w:rsidRDefault="00E622BA" w:rsidP="00E62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22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622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74C7B" w14:textId="77777777" w:rsidR="00E622BA" w:rsidRPr="00E622BA" w:rsidRDefault="00E622BA" w:rsidP="00E62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22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622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DCB32" w14:textId="77777777" w:rsidR="00E622BA" w:rsidRPr="00E622BA" w:rsidRDefault="00E622BA" w:rsidP="00E62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22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622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92611" w14:textId="77777777" w:rsidR="00E622BA" w:rsidRPr="00E622BA" w:rsidRDefault="00E622BA" w:rsidP="00E62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22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622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6190B" w14:textId="77777777" w:rsidR="00E622BA" w:rsidRPr="00E622BA" w:rsidRDefault="00E622BA" w:rsidP="00E62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22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622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B7DAE" w14:textId="77777777" w:rsidR="00E622BA" w:rsidRPr="00E622BA" w:rsidRDefault="00E622BA" w:rsidP="00E62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22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622B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</w:tbl>
    <w:p w14:paraId="3C390DFB" w14:textId="77777777" w:rsidR="003E5EC2" w:rsidRPr="00F479F1" w:rsidRDefault="003E5EC2" w:rsidP="003E5EC2">
      <w:pPr>
        <w:jc w:val="center"/>
      </w:pPr>
    </w:p>
    <w:p w14:paraId="0FB5322D" w14:textId="198CFABC" w:rsidR="00712F60" w:rsidRPr="00215878" w:rsidRDefault="001F2594" w:rsidP="00A8325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DF0DAD5" w:rsidR="00342FF4" w:rsidRPr="005B217D" w:rsidRDefault="00215878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>
        <w:rPr>
          <w:b/>
          <w:szCs w:val="22"/>
          <w:lang w:val="en-CA"/>
        </w:rPr>
        <w:t xml:space="preserve"> </w:t>
      </w:r>
      <w:r w:rsidR="005801A2"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3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4252F9" w14:textId="77777777" w:rsidR="00235482" w:rsidRDefault="00235482">
      <w:r>
        <w:separator/>
      </w:r>
    </w:p>
  </w:endnote>
  <w:endnote w:type="continuationSeparator" w:id="0">
    <w:p w14:paraId="6394E289" w14:textId="77777777" w:rsidR="00235482" w:rsidRDefault="002354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4CB12C6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C5CA6">
      <w:rPr>
        <w:rStyle w:val="PageNumber"/>
        <w:noProof/>
      </w:rPr>
      <w:t>2024-05-05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771926" w14:textId="77777777" w:rsidR="00235482" w:rsidRDefault="00235482">
      <w:r>
        <w:separator/>
      </w:r>
    </w:p>
  </w:footnote>
  <w:footnote w:type="continuationSeparator" w:id="0">
    <w:p w14:paraId="4E450E12" w14:textId="77777777" w:rsidR="00235482" w:rsidRDefault="002354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65950651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6509600">
    <w:abstractNumId w:val="9"/>
  </w:num>
  <w:num w:numId="3" w16cid:durableId="659769733">
    <w:abstractNumId w:val="8"/>
  </w:num>
  <w:num w:numId="4" w16cid:durableId="1033850316">
    <w:abstractNumId w:val="6"/>
  </w:num>
  <w:num w:numId="5" w16cid:durableId="1674724757">
    <w:abstractNumId w:val="7"/>
  </w:num>
  <w:num w:numId="6" w16cid:durableId="551160509">
    <w:abstractNumId w:val="4"/>
  </w:num>
  <w:num w:numId="7" w16cid:durableId="722406316">
    <w:abstractNumId w:val="5"/>
  </w:num>
  <w:num w:numId="8" w16cid:durableId="1548907661">
    <w:abstractNumId w:val="4"/>
  </w:num>
  <w:num w:numId="9" w16cid:durableId="1915311604">
    <w:abstractNumId w:val="1"/>
  </w:num>
  <w:num w:numId="10" w16cid:durableId="1243489377">
    <w:abstractNumId w:val="3"/>
  </w:num>
  <w:num w:numId="11" w16cid:durableId="18269696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0539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878"/>
    <w:rsid w:val="00215DFC"/>
    <w:rsid w:val="002212DF"/>
    <w:rsid w:val="00222CD4"/>
    <w:rsid w:val="00225016"/>
    <w:rsid w:val="002253CA"/>
    <w:rsid w:val="002264A6"/>
    <w:rsid w:val="00227BA7"/>
    <w:rsid w:val="0023011C"/>
    <w:rsid w:val="00235482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5CA6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2B8D"/>
    <w:rsid w:val="003669EA"/>
    <w:rsid w:val="003706CC"/>
    <w:rsid w:val="00377710"/>
    <w:rsid w:val="003A25F5"/>
    <w:rsid w:val="003A2D8E"/>
    <w:rsid w:val="003A7CE6"/>
    <w:rsid w:val="003C20E4"/>
    <w:rsid w:val="003D6342"/>
    <w:rsid w:val="003E5EC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77075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12C92"/>
    <w:rsid w:val="008206C8"/>
    <w:rsid w:val="008453D4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4EA0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75E3E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4A77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622BA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479F1"/>
    <w:rsid w:val="00F601A0"/>
    <w:rsid w:val="00F712E9"/>
    <w:rsid w:val="00F73032"/>
    <w:rsid w:val="00F74596"/>
    <w:rsid w:val="00F74B6A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2C5CA6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B75E3E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3098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fabrice.leleannec@interdigital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ée un document." ma:contentTypeScope="" ma:versionID="4f5182c224dea9899ceabc1e13aced5b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2e609ff2f3192edeb24e5c3b523410de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D24309-4D9B-441C-A455-79C93AFA64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54330E-B395-42FD-9AD8-4D5EE856D8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49C034-F025-492B-851F-0E1FD33F8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404</Words>
  <Characters>2226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2625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Fabrice Le Léannec</cp:lastModifiedBy>
  <cp:revision>15</cp:revision>
  <cp:lastPrinted>1900-01-01T08:00:00Z</cp:lastPrinted>
  <dcterms:created xsi:type="dcterms:W3CDTF">2024-05-05T15:46:00Z</dcterms:created>
  <dcterms:modified xsi:type="dcterms:W3CDTF">2024-07-13T00:49:00Z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2024-07-12T19:44:48Z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bf7926b8-c2eb-4888-82bf-088279927de1</vt:lpwstr>
  </property>
  <property fmtid="{D5CDD505-2E9C-101B-9397-08002B2CF9AE}" pid="8" name="MSIP_Label_4d2f777e-4347-4fc6-823a-b44ab313546a_ContentBits">
    <vt:lpwstr>0</vt:lpwstr>
  </property>
</Properties>
</file>