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754360" w:rsidRPr="005B217D" w14:paraId="23B25CB6" w14:textId="77777777" w:rsidTr="002D0AC2">
        <w:tc>
          <w:tcPr>
            <w:tcW w:w="6300" w:type="dxa"/>
          </w:tcPr>
          <w:p w14:paraId="3190CD91" w14:textId="77777777" w:rsidR="00754360" w:rsidRPr="005B217D" w:rsidRDefault="00754360" w:rsidP="002D0AC2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60800" behindDoc="0" locked="0" layoutInCell="1" allowOverlap="1" wp14:anchorId="0C9B6EBD" wp14:editId="41F3FA1D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25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8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29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0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1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2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3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4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5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6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7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8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9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0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1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2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3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4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5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6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7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8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9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0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="http://schemas.microsoft.com/office/word/2018/wordml" xmlns:w16cex="http://schemas.microsoft.com/office/word/2018/wordml/cex">
                  <w:pict>
                    <v:group w14:anchorId="65D9F421" id="Group 2" o:spid="_x0000_s1026" style="position:absolute;margin-left:-4.15pt;margin-top:-27.5pt;width:23.3pt;height:24.6pt;z-index:251660800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62848" behindDoc="0" locked="0" layoutInCell="1" allowOverlap="1" wp14:anchorId="47CEFFE1" wp14:editId="6B3B304E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51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61824" behindDoc="0" locked="0" layoutInCell="1" allowOverlap="1" wp14:anchorId="58B90ACF" wp14:editId="4DE08562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52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B217D">
              <w:rPr>
                <w:b/>
                <w:szCs w:val="22"/>
                <w:lang w:val="en-CA"/>
              </w:rPr>
              <w:t xml:space="preserve">Joint Video </w:t>
            </w:r>
            <w:r>
              <w:rPr>
                <w:b/>
                <w:szCs w:val="22"/>
                <w:lang w:val="en-CA"/>
              </w:rPr>
              <w:t>Experts Team</w:t>
            </w:r>
            <w:r w:rsidRPr="005B217D">
              <w:rPr>
                <w:b/>
                <w:szCs w:val="22"/>
                <w:lang w:val="en-CA"/>
              </w:rPr>
              <w:t xml:space="preserve"> (</w:t>
            </w:r>
            <w:r>
              <w:rPr>
                <w:b/>
                <w:szCs w:val="22"/>
                <w:lang w:val="en-CA"/>
              </w:rPr>
              <w:t>JVET</w:t>
            </w:r>
            <w:r w:rsidRPr="005B217D">
              <w:rPr>
                <w:b/>
                <w:szCs w:val="22"/>
                <w:lang w:val="en-CA"/>
              </w:rPr>
              <w:t>)</w:t>
            </w:r>
          </w:p>
          <w:p w14:paraId="1B2B00C8" w14:textId="77777777" w:rsidR="00754360" w:rsidRPr="005B217D" w:rsidRDefault="00754360" w:rsidP="002D0AC2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>of ITU-T SG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16 WP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3 and ISO/IEC JTC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1/SC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29/WG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11</w:t>
            </w:r>
          </w:p>
          <w:p w14:paraId="5BC9A89C" w14:textId="77777777" w:rsidR="00754360" w:rsidRPr="005B217D" w:rsidRDefault="00754360" w:rsidP="002D0AC2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18th</w:t>
            </w:r>
            <w:r w:rsidRPr="00B648F1">
              <w:t xml:space="preserve"> Meeting: </w:t>
            </w:r>
            <w:r w:rsidRPr="0050354E">
              <w:rPr>
                <w:lang w:val="en-CA"/>
              </w:rPr>
              <w:t>by teleconference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15</w:t>
            </w:r>
            <w:r w:rsidRPr="00B57A23">
              <w:rPr>
                <w:lang w:val="en-CA"/>
              </w:rPr>
              <w:t>–</w:t>
            </w:r>
            <w:r>
              <w:rPr>
                <w:lang w:val="en-CA"/>
              </w:rPr>
              <w:t>24</w:t>
            </w:r>
            <w:r w:rsidRPr="00B57A23">
              <w:rPr>
                <w:lang w:val="en-CA"/>
              </w:rPr>
              <w:t xml:space="preserve"> </w:t>
            </w:r>
            <w:r>
              <w:rPr>
                <w:lang w:val="en-CA"/>
              </w:rPr>
              <w:t>April</w:t>
            </w:r>
            <w:r w:rsidRPr="00B57A23">
              <w:rPr>
                <w:lang w:val="en-CA"/>
              </w:rPr>
              <w:t xml:space="preserve"> 20</w:t>
            </w:r>
            <w:r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62564C1A" w14:textId="1F46949E" w:rsidR="00754360" w:rsidRPr="005B217D" w:rsidRDefault="00295F10" w:rsidP="002D0AC2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>
              <w:rPr>
                <w:lang w:val="en-CA"/>
              </w:rPr>
              <w:t xml:space="preserve">      </w:t>
            </w:r>
            <w:r w:rsidR="00754360" w:rsidRPr="005B217D">
              <w:rPr>
                <w:lang w:val="en-CA"/>
              </w:rPr>
              <w:t xml:space="preserve">Document: </w:t>
            </w:r>
            <w:r w:rsidR="00754360">
              <w:rPr>
                <w:lang w:val="en-CA"/>
              </w:rPr>
              <w:t>JVET</w:t>
            </w:r>
            <w:r w:rsidR="00754360" w:rsidRPr="005B217D">
              <w:rPr>
                <w:lang w:val="en-CA"/>
              </w:rPr>
              <w:t>-</w:t>
            </w:r>
            <w:r w:rsidR="00754360">
              <w:rPr>
                <w:lang w:val="en-CA"/>
              </w:rPr>
              <w:t>R0</w:t>
            </w:r>
            <w:r>
              <w:rPr>
                <w:lang w:val="en-CA"/>
              </w:rPr>
              <w:t>4</w:t>
            </w:r>
            <w:r w:rsidR="008D0D89">
              <w:rPr>
                <w:lang w:val="en-CA"/>
              </w:rPr>
              <w:t>5</w:t>
            </w:r>
            <w:r w:rsidR="003B077F">
              <w:rPr>
                <w:lang w:val="en-CA"/>
              </w:rPr>
              <w:t>1</w:t>
            </w:r>
            <w:r>
              <w:rPr>
                <w:lang w:val="en-CA"/>
              </w:rPr>
              <w:t>-v1</w:t>
            </w:r>
          </w:p>
        </w:tc>
      </w:tr>
      <w:tr w:rsidR="00754360" w:rsidRPr="005B217D" w14:paraId="7E96CA4B" w14:textId="77777777" w:rsidTr="000962AC">
        <w:tc>
          <w:tcPr>
            <w:tcW w:w="6300" w:type="dxa"/>
          </w:tcPr>
          <w:p w14:paraId="19908E82" w14:textId="25BA06D8" w:rsidR="00754360" w:rsidRPr="005B217D" w:rsidRDefault="00754360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</w:p>
        </w:tc>
        <w:tc>
          <w:tcPr>
            <w:tcW w:w="3060" w:type="dxa"/>
          </w:tcPr>
          <w:p w14:paraId="59B7E346" w14:textId="03640ED5" w:rsidR="00754360" w:rsidRPr="005B217D" w:rsidRDefault="00754360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086D81D" w:rsidR="00E61DAC" w:rsidRPr="00641D37" w:rsidRDefault="00641D37" w:rsidP="009D7CE6">
            <w:pPr>
              <w:spacing w:before="60" w:after="60"/>
              <w:rPr>
                <w:b/>
                <w:bCs/>
                <w:szCs w:val="22"/>
                <w:lang w:val="en-CA"/>
              </w:rPr>
            </w:pPr>
            <w:r w:rsidRPr="00641D37">
              <w:rPr>
                <w:b/>
                <w:bCs/>
              </w:rPr>
              <w:t>Crosscheck of JVET-R0</w:t>
            </w:r>
            <w:r w:rsidR="00666787">
              <w:rPr>
                <w:b/>
                <w:bCs/>
              </w:rPr>
              <w:t>354</w:t>
            </w:r>
            <w:r w:rsidRPr="00641D37">
              <w:rPr>
                <w:b/>
                <w:bCs/>
              </w:rPr>
              <w:t xml:space="preserve">: </w:t>
            </w:r>
            <w:r w:rsidR="008B7D6F">
              <w:rPr>
                <w:b/>
                <w:bCs/>
              </w:rPr>
              <w:t>(</w:t>
            </w:r>
            <w:r w:rsidR="00CA551B" w:rsidRPr="00CA551B">
              <w:rPr>
                <w:b/>
                <w:bCs/>
              </w:rPr>
              <w:t>AHG</w:t>
            </w:r>
            <w:r w:rsidR="008D0D89">
              <w:rPr>
                <w:b/>
                <w:bCs/>
              </w:rPr>
              <w:t>14</w:t>
            </w:r>
            <w:r w:rsidR="00CA551B" w:rsidRPr="00CA551B">
              <w:rPr>
                <w:b/>
                <w:bCs/>
              </w:rPr>
              <w:t xml:space="preserve">: </w:t>
            </w:r>
            <w:r w:rsidR="00666787">
              <w:rPr>
                <w:b/>
                <w:bCs/>
              </w:rPr>
              <w:t>BDPCM for Inter/IBC-predicted residuals</w:t>
            </w:r>
            <w:r w:rsidR="008B7D6F">
              <w:rPr>
                <w:b/>
                <w:bCs/>
              </w:rPr>
              <w:t>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46007A8" w:rsidR="00E61DAC" w:rsidRPr="005B217D" w:rsidRDefault="00E63DC7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40B3832" w:rsidR="00E61DAC" w:rsidRPr="005B217D" w:rsidRDefault="00007D82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04A3B7C2" w:rsidR="00E61DAC" w:rsidRPr="00C144C8" w:rsidRDefault="008D0D89" w:rsidP="009946FF">
            <w:pPr>
              <w:spacing w:before="60" w:after="60"/>
            </w:pPr>
            <w:r>
              <w:rPr>
                <w:szCs w:val="22"/>
                <w:lang w:val="en-CA"/>
              </w:rPr>
              <w:t>Alican Nalci</w:t>
            </w:r>
          </w:p>
        </w:tc>
        <w:tc>
          <w:tcPr>
            <w:tcW w:w="900" w:type="dxa"/>
          </w:tcPr>
          <w:p w14:paraId="0140ECA2" w14:textId="528492DA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2F312E3D" w:rsidR="00F6554A" w:rsidRPr="008D0D89" w:rsidRDefault="008D0D89" w:rsidP="008D0D89">
            <w:pPr>
              <w:spacing w:before="60" w:after="60"/>
              <w:jc w:val="left"/>
              <w:rPr>
                <w:color w:val="0000FF"/>
                <w:u w:val="single"/>
              </w:rPr>
            </w:pPr>
            <w:r>
              <w:rPr>
                <w:szCs w:val="22"/>
                <w:lang w:val="en-CA"/>
              </w:rPr>
              <w:t>+1 (858) 845-6730</w:t>
            </w:r>
            <w:r w:rsidR="00F15B17">
              <w:rPr>
                <w:szCs w:val="22"/>
                <w:lang w:val="en-CA"/>
              </w:rPr>
              <w:br/>
            </w:r>
            <w:hyperlink r:id="rId9" w:history="1">
              <w:r w:rsidRPr="003F7A40">
                <w:rPr>
                  <w:rStyle w:val="Hyperlink"/>
                </w:rPr>
                <w:t>analci@qti.qualcomm.com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244CAC7" w:rsidR="00E61DAC" w:rsidRPr="005B217D" w:rsidRDefault="00F6554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 Incorporated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9A83EB3" w14:textId="763936CE" w:rsidR="005A583E" w:rsidRDefault="00580B1B" w:rsidP="00D76EDD">
      <w:pPr>
        <w:rPr>
          <w:lang w:val="en-CA"/>
        </w:rPr>
      </w:pPr>
      <w:r>
        <w:rPr>
          <w:lang w:val="en-CA"/>
        </w:rPr>
        <w:t>This document reports the crosscheck summary for the methods and results in JVET-Q0</w:t>
      </w:r>
      <w:r w:rsidR="00666787">
        <w:rPr>
          <w:lang w:val="en-CA"/>
        </w:rPr>
        <w:t>354</w:t>
      </w:r>
      <w:r w:rsidR="004A19BB">
        <w:rPr>
          <w:lang w:val="en-CA"/>
        </w:rPr>
        <w:t xml:space="preserve">. </w:t>
      </w:r>
      <w:r w:rsidR="00DF169E">
        <w:rPr>
          <w:lang w:val="en-CA"/>
        </w:rPr>
        <w:t xml:space="preserve">The </w:t>
      </w:r>
      <w:r w:rsidR="00666787">
        <w:rPr>
          <w:lang w:val="en-CA"/>
        </w:rPr>
        <w:t xml:space="preserve">crosschecked contribution proposes to enable BDPCM for inter-predicted residuals and intra block copy (IBC) residuals. </w:t>
      </w:r>
      <w:r w:rsidR="00666787">
        <w:rPr>
          <w:lang w:val="en-CA"/>
        </w:rPr>
        <w:t>Currently, BDPCM is only enabled for intra residuals.</w:t>
      </w:r>
      <w:r w:rsidR="00666787">
        <w:rPr>
          <w:lang w:val="en-CA"/>
        </w:rPr>
        <w:t xml:space="preserve">. Results are provided by the proponent for the 444 and RGB compression cases for both lossy and lossless contribution. </w:t>
      </w:r>
    </w:p>
    <w:p w14:paraId="6515ADF5" w14:textId="68B36C89" w:rsidR="006F6DEF" w:rsidRDefault="006F6DEF" w:rsidP="006F6DEF">
      <w:pPr>
        <w:pStyle w:val="Heading1"/>
        <w:ind w:left="432" w:hanging="432"/>
        <w:rPr>
          <w:rFonts w:cs="Times New Roman"/>
          <w:lang w:val="en-CA"/>
        </w:rPr>
      </w:pPr>
      <w:r>
        <w:rPr>
          <w:rFonts w:cs="Times New Roman"/>
          <w:lang w:val="en-CA"/>
        </w:rPr>
        <w:t>Simulation Results</w:t>
      </w:r>
    </w:p>
    <w:p w14:paraId="6DD7FEF9" w14:textId="37967C38" w:rsidR="008D0D89" w:rsidRDefault="008D0D89" w:rsidP="008D0D89">
      <w:pPr>
        <w:rPr>
          <w:lang w:val="en-CA"/>
        </w:rPr>
      </w:pPr>
      <w:r>
        <w:rPr>
          <w:lang w:val="en-CA"/>
        </w:rPr>
        <w:t xml:space="preserve">The source </w:t>
      </w:r>
      <w:r w:rsidRPr="000D1EDB">
        <w:rPr>
          <w:lang w:val="en-CA"/>
        </w:rPr>
        <w:t>code fo</w:t>
      </w:r>
      <w:r>
        <w:rPr>
          <w:lang w:val="en-CA"/>
        </w:rPr>
        <w:t>r JVET-R0</w:t>
      </w:r>
      <w:r w:rsidR="00666787">
        <w:rPr>
          <w:lang w:val="en-CA"/>
        </w:rPr>
        <w:t>354</w:t>
      </w:r>
      <w:r w:rsidRPr="000D1EDB">
        <w:rPr>
          <w:lang w:val="en-CA"/>
        </w:rPr>
        <w:t xml:space="preserve"> was</w:t>
      </w:r>
      <w:r>
        <w:rPr>
          <w:lang w:val="en-CA"/>
        </w:rPr>
        <w:t xml:space="preserve"> provided by the proponent. </w:t>
      </w:r>
      <w:r w:rsidRPr="007B724D">
        <w:rPr>
          <w:lang w:val="en-CA"/>
        </w:rPr>
        <w:t xml:space="preserve">The </w:t>
      </w:r>
      <w:r w:rsidR="00E01DD2">
        <w:rPr>
          <w:lang w:val="en-CA"/>
        </w:rPr>
        <w:t xml:space="preserve">provided </w:t>
      </w:r>
      <w:r w:rsidRPr="007B724D">
        <w:rPr>
          <w:lang w:val="en-CA"/>
        </w:rPr>
        <w:t>software is based on VTM-</w:t>
      </w:r>
      <w:r>
        <w:rPr>
          <w:lang w:val="en-CA"/>
        </w:rPr>
        <w:t>8</w:t>
      </w:r>
      <w:r w:rsidRPr="007B724D">
        <w:rPr>
          <w:lang w:val="en-CA"/>
        </w:rPr>
        <w:t>.0</w:t>
      </w:r>
      <w:r w:rsidR="00E01DD2">
        <w:rPr>
          <w:lang w:val="en-CA"/>
        </w:rPr>
        <w:t xml:space="preserve"> and results were obtained for YUV4</w:t>
      </w:r>
      <w:r w:rsidR="00666787">
        <w:rPr>
          <w:lang w:val="en-CA"/>
        </w:rPr>
        <w:t xml:space="preserve">44 (lossy and lossless coding) and RGB lossless </w:t>
      </w:r>
      <w:r w:rsidR="00E01DD2">
        <w:rPr>
          <w:lang w:val="en-CA"/>
        </w:rPr>
        <w:t>configurations</w:t>
      </w:r>
      <w:r w:rsidRPr="007B724D">
        <w:rPr>
          <w:lang w:val="en-CA"/>
        </w:rPr>
        <w:t>.</w:t>
      </w:r>
      <w:r w:rsidR="00E01DD2">
        <w:rPr>
          <w:lang w:val="en-CA"/>
        </w:rPr>
        <w:t xml:space="preserve"> </w:t>
      </w:r>
      <w:r w:rsidR="00310B97">
        <w:rPr>
          <w:lang w:val="en-CA"/>
        </w:rPr>
        <w:t xml:space="preserve">A partial crosscheck is performed for 444 and RGB lossless configurations. </w:t>
      </w:r>
      <w:r w:rsidR="00E01DD2">
        <w:rPr>
          <w:lang w:val="en-CA"/>
        </w:rPr>
        <w:t>The crosschecker confirms that both the simulation results match the proponents and the spec text changes are accurate and reflect the proposed changes.</w:t>
      </w:r>
    </w:p>
    <w:p w14:paraId="3E3AE331" w14:textId="742AB620" w:rsidR="00666787" w:rsidRDefault="00666787" w:rsidP="008D0D89">
      <w:pPr>
        <w:rPr>
          <w:lang w:val="en-CA"/>
        </w:rPr>
      </w:pPr>
    </w:p>
    <w:tbl>
      <w:tblPr>
        <w:tblW w:w="10157" w:type="dxa"/>
        <w:tblInd w:w="-408" w:type="dxa"/>
        <w:tblLook w:val="04A0" w:firstRow="1" w:lastRow="0" w:firstColumn="1" w:lastColumn="0" w:noHBand="0" w:noVBand="1"/>
      </w:tblPr>
      <w:tblGrid>
        <w:gridCol w:w="1029"/>
        <w:gridCol w:w="941"/>
        <w:gridCol w:w="848"/>
        <w:gridCol w:w="1254"/>
        <w:gridCol w:w="941"/>
        <w:gridCol w:w="848"/>
        <w:gridCol w:w="1254"/>
        <w:gridCol w:w="941"/>
        <w:gridCol w:w="848"/>
        <w:gridCol w:w="1253"/>
      </w:tblGrid>
      <w:tr w:rsidR="00666787" w:rsidRPr="00666787" w14:paraId="7EB89F7E" w14:textId="77777777" w:rsidTr="00666787">
        <w:trPr>
          <w:trHeight w:val="16"/>
        </w:trPr>
        <w:tc>
          <w:tcPr>
            <w:tcW w:w="102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9D1AE7" w14:textId="77777777" w:rsidR="00666787" w:rsidRPr="00666787" w:rsidRDefault="00666787" w:rsidP="00666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6678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RGB</w:t>
            </w:r>
          </w:p>
        </w:tc>
        <w:tc>
          <w:tcPr>
            <w:tcW w:w="3043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91E0ABA" w14:textId="77777777" w:rsidR="00666787" w:rsidRPr="00666787" w:rsidRDefault="00666787" w:rsidP="00666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6678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All Intra</w:t>
            </w:r>
          </w:p>
        </w:tc>
        <w:tc>
          <w:tcPr>
            <w:tcW w:w="3043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08E5052" w14:textId="77777777" w:rsidR="00666787" w:rsidRPr="00666787" w:rsidRDefault="00666787" w:rsidP="00666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6678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</w:t>
            </w:r>
          </w:p>
        </w:tc>
        <w:tc>
          <w:tcPr>
            <w:tcW w:w="3042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EAC2FF6" w14:textId="77777777" w:rsidR="00666787" w:rsidRPr="00666787" w:rsidRDefault="00666787" w:rsidP="00666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6678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Low delay B</w:t>
            </w:r>
          </w:p>
        </w:tc>
      </w:tr>
      <w:tr w:rsidR="00666787" w:rsidRPr="00666787" w14:paraId="06C04F47" w14:textId="77777777" w:rsidTr="00666787">
        <w:trPr>
          <w:trHeight w:val="16"/>
        </w:trPr>
        <w:tc>
          <w:tcPr>
            <w:tcW w:w="102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BCBAEA5" w14:textId="77777777" w:rsidR="00666787" w:rsidRPr="00666787" w:rsidRDefault="00666787" w:rsidP="00666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7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F7ABD0" w14:textId="77777777" w:rsidR="00666787" w:rsidRPr="00666787" w:rsidRDefault="00666787" w:rsidP="00666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6678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ratio</w:t>
            </w:r>
          </w:p>
        </w:tc>
        <w:tc>
          <w:tcPr>
            <w:tcW w:w="1254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B87030E" w14:textId="77777777" w:rsidR="00666787" w:rsidRPr="00666787" w:rsidRDefault="00666787" w:rsidP="00666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6787">
              <w:rPr>
                <w:rFonts w:ascii="Arial" w:hAnsi="Arial" w:cs="Arial"/>
                <w:color w:val="000000"/>
                <w:sz w:val="18"/>
                <w:szCs w:val="18"/>
              </w:rPr>
              <w:t>bit-rate savings</w:t>
            </w:r>
          </w:p>
        </w:tc>
        <w:tc>
          <w:tcPr>
            <w:tcW w:w="17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058D2EA5" w14:textId="77777777" w:rsidR="00666787" w:rsidRPr="00666787" w:rsidRDefault="00666787" w:rsidP="00666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6678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ratio</w:t>
            </w:r>
          </w:p>
        </w:tc>
        <w:tc>
          <w:tcPr>
            <w:tcW w:w="1254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4431B7A" w14:textId="77777777" w:rsidR="00666787" w:rsidRPr="00666787" w:rsidRDefault="00666787" w:rsidP="00666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6787">
              <w:rPr>
                <w:rFonts w:ascii="Arial" w:hAnsi="Arial" w:cs="Arial"/>
                <w:color w:val="000000"/>
                <w:sz w:val="18"/>
                <w:szCs w:val="18"/>
              </w:rPr>
              <w:t>bit-rate savings</w:t>
            </w:r>
          </w:p>
        </w:tc>
        <w:tc>
          <w:tcPr>
            <w:tcW w:w="17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81DF40" w14:textId="77777777" w:rsidR="00666787" w:rsidRPr="00666787" w:rsidRDefault="00666787" w:rsidP="00666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6678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ratio</w:t>
            </w:r>
          </w:p>
        </w:tc>
        <w:tc>
          <w:tcPr>
            <w:tcW w:w="1253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A5E827A" w14:textId="77777777" w:rsidR="00666787" w:rsidRPr="00666787" w:rsidRDefault="00666787" w:rsidP="00666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6787">
              <w:rPr>
                <w:rFonts w:ascii="Arial" w:hAnsi="Arial" w:cs="Arial"/>
                <w:color w:val="000000"/>
                <w:sz w:val="18"/>
                <w:szCs w:val="18"/>
              </w:rPr>
              <w:t>bit-rate savings</w:t>
            </w:r>
          </w:p>
        </w:tc>
      </w:tr>
      <w:tr w:rsidR="00666787" w:rsidRPr="00666787" w14:paraId="2E476799" w14:textId="77777777" w:rsidTr="00666787">
        <w:trPr>
          <w:trHeight w:val="16"/>
        </w:trPr>
        <w:tc>
          <w:tcPr>
            <w:tcW w:w="102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AADF8D0" w14:textId="77777777" w:rsidR="00666787" w:rsidRPr="00666787" w:rsidRDefault="00666787" w:rsidP="00666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4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F2F08E0" w14:textId="77777777" w:rsidR="00666787" w:rsidRPr="00666787" w:rsidRDefault="00666787" w:rsidP="00666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6787">
              <w:rPr>
                <w:rFonts w:ascii="Arial" w:hAnsi="Arial" w:cs="Arial"/>
                <w:color w:val="000000"/>
                <w:sz w:val="18"/>
                <w:szCs w:val="18"/>
              </w:rPr>
              <w:t>VTM-8.0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A742D86" w14:textId="77777777" w:rsidR="00666787" w:rsidRPr="00666787" w:rsidRDefault="00666787" w:rsidP="00666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6787">
              <w:rPr>
                <w:rFonts w:ascii="Arial" w:hAnsi="Arial" w:cs="Arial"/>
                <w:color w:val="000000"/>
                <w:sz w:val="18"/>
                <w:szCs w:val="18"/>
              </w:rPr>
              <w:t>Tested</w:t>
            </w:r>
          </w:p>
        </w:tc>
        <w:tc>
          <w:tcPr>
            <w:tcW w:w="1254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60357B5" w14:textId="77777777" w:rsidR="00666787" w:rsidRPr="00666787" w:rsidRDefault="00666787" w:rsidP="00666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4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9486F0E" w14:textId="77777777" w:rsidR="00666787" w:rsidRPr="00666787" w:rsidRDefault="00666787" w:rsidP="00666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6787">
              <w:rPr>
                <w:rFonts w:ascii="Arial" w:hAnsi="Arial" w:cs="Arial"/>
                <w:color w:val="000000"/>
                <w:sz w:val="18"/>
                <w:szCs w:val="18"/>
              </w:rPr>
              <w:t>VTM-8.0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AD93DAE" w14:textId="77777777" w:rsidR="00666787" w:rsidRPr="00666787" w:rsidRDefault="00666787" w:rsidP="00666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6787">
              <w:rPr>
                <w:rFonts w:ascii="Arial" w:hAnsi="Arial" w:cs="Arial"/>
                <w:color w:val="000000"/>
                <w:sz w:val="18"/>
                <w:szCs w:val="18"/>
              </w:rPr>
              <w:t>Tested</w:t>
            </w:r>
          </w:p>
        </w:tc>
        <w:tc>
          <w:tcPr>
            <w:tcW w:w="1254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B2034FE" w14:textId="77777777" w:rsidR="00666787" w:rsidRPr="00666787" w:rsidRDefault="00666787" w:rsidP="00666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4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D9DECFC" w14:textId="77777777" w:rsidR="00666787" w:rsidRPr="00666787" w:rsidRDefault="00666787" w:rsidP="00666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6787">
              <w:rPr>
                <w:rFonts w:ascii="Arial" w:hAnsi="Arial" w:cs="Arial"/>
                <w:color w:val="000000"/>
                <w:sz w:val="18"/>
                <w:szCs w:val="18"/>
              </w:rPr>
              <w:t>VTM-8.0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E994B00" w14:textId="77777777" w:rsidR="00666787" w:rsidRPr="00666787" w:rsidRDefault="00666787" w:rsidP="00666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6787">
              <w:rPr>
                <w:rFonts w:ascii="Arial" w:hAnsi="Arial" w:cs="Arial"/>
                <w:color w:val="000000"/>
                <w:sz w:val="18"/>
                <w:szCs w:val="18"/>
              </w:rPr>
              <w:t>Tested</w:t>
            </w:r>
          </w:p>
        </w:tc>
        <w:tc>
          <w:tcPr>
            <w:tcW w:w="1253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9DF1577" w14:textId="77777777" w:rsidR="00666787" w:rsidRPr="00666787" w:rsidRDefault="00666787" w:rsidP="00666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666787" w:rsidRPr="00666787" w14:paraId="4601D993" w14:textId="77777777" w:rsidTr="00666787">
        <w:trPr>
          <w:trHeight w:val="16"/>
        </w:trPr>
        <w:tc>
          <w:tcPr>
            <w:tcW w:w="102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45E2B9B" w14:textId="77777777" w:rsidR="00666787" w:rsidRPr="00666787" w:rsidRDefault="00666787" w:rsidP="00666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6787">
              <w:rPr>
                <w:rFonts w:ascii="Arial" w:hAnsi="Arial" w:cs="Arial"/>
                <w:color w:val="000000"/>
                <w:sz w:val="18"/>
                <w:szCs w:val="18"/>
              </w:rPr>
              <w:t>TGM 1080p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BBB96AD" w14:textId="77777777" w:rsidR="00666787" w:rsidRPr="00666787" w:rsidRDefault="00666787" w:rsidP="00666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66787">
              <w:rPr>
                <w:rFonts w:ascii="Arial" w:hAnsi="Arial" w:cs="Arial"/>
                <w:sz w:val="18"/>
                <w:szCs w:val="18"/>
              </w:rPr>
              <w:t>10.9</w:t>
            </w:r>
          </w:p>
        </w:tc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6903B9F" w14:textId="77777777" w:rsidR="00666787" w:rsidRPr="00666787" w:rsidRDefault="00666787" w:rsidP="00666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66787">
              <w:rPr>
                <w:rFonts w:ascii="Arial" w:hAnsi="Arial" w:cs="Arial"/>
                <w:sz w:val="18"/>
                <w:szCs w:val="18"/>
              </w:rPr>
              <w:t>10.9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64C1541" w14:textId="77777777" w:rsidR="00666787" w:rsidRPr="00666787" w:rsidRDefault="00666787" w:rsidP="00666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6787">
              <w:rPr>
                <w:rFonts w:ascii="Arial" w:hAnsi="Arial" w:cs="Arial"/>
                <w:color w:val="000000"/>
                <w:sz w:val="18"/>
                <w:szCs w:val="18"/>
              </w:rPr>
              <w:t>-0.59%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FD85E4A" w14:textId="77777777" w:rsidR="00666787" w:rsidRPr="00666787" w:rsidRDefault="00666787" w:rsidP="00666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66787">
              <w:rPr>
                <w:rFonts w:ascii="Arial" w:hAnsi="Arial" w:cs="Arial"/>
                <w:sz w:val="18"/>
                <w:szCs w:val="18"/>
              </w:rPr>
              <w:t>173.2</w:t>
            </w:r>
          </w:p>
        </w:tc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AA62A82" w14:textId="77777777" w:rsidR="00666787" w:rsidRPr="00666787" w:rsidRDefault="00666787" w:rsidP="00666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66787">
              <w:rPr>
                <w:rFonts w:ascii="Arial" w:hAnsi="Arial" w:cs="Arial"/>
                <w:sz w:val="18"/>
                <w:szCs w:val="18"/>
              </w:rPr>
              <w:t>174.9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3B966BD" w14:textId="77777777" w:rsidR="00666787" w:rsidRPr="00666787" w:rsidRDefault="00666787" w:rsidP="00666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6787">
              <w:rPr>
                <w:rFonts w:ascii="Arial" w:hAnsi="Arial" w:cs="Arial"/>
                <w:color w:val="000000"/>
                <w:sz w:val="18"/>
                <w:szCs w:val="18"/>
              </w:rPr>
              <w:t>-1.15%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1AA72C44" w14:textId="77777777" w:rsidR="00666787" w:rsidRPr="00666787" w:rsidRDefault="00666787" w:rsidP="00666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66787">
              <w:rPr>
                <w:rFonts w:ascii="Arial" w:hAnsi="Arial" w:cs="Arial"/>
                <w:sz w:val="18"/>
                <w:szCs w:val="18"/>
              </w:rPr>
              <w:t>251.2</w:t>
            </w:r>
          </w:p>
        </w:tc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1A59EABF" w14:textId="77777777" w:rsidR="00666787" w:rsidRPr="00666787" w:rsidRDefault="00666787" w:rsidP="00666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66787">
              <w:rPr>
                <w:rFonts w:ascii="Arial" w:hAnsi="Arial" w:cs="Arial"/>
                <w:sz w:val="18"/>
                <w:szCs w:val="18"/>
              </w:rPr>
              <w:t>254.2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68F6427" w14:textId="77777777" w:rsidR="00666787" w:rsidRPr="00666787" w:rsidRDefault="00666787" w:rsidP="00666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6787">
              <w:rPr>
                <w:rFonts w:ascii="Arial" w:hAnsi="Arial" w:cs="Arial"/>
                <w:color w:val="000000"/>
                <w:sz w:val="18"/>
                <w:szCs w:val="18"/>
              </w:rPr>
              <w:t>-1.47%</w:t>
            </w:r>
          </w:p>
        </w:tc>
      </w:tr>
      <w:tr w:rsidR="00666787" w:rsidRPr="00666787" w14:paraId="7FFE1A7F" w14:textId="77777777" w:rsidTr="00666787">
        <w:trPr>
          <w:trHeight w:val="16"/>
        </w:trPr>
        <w:tc>
          <w:tcPr>
            <w:tcW w:w="102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004B917" w14:textId="77777777" w:rsidR="00666787" w:rsidRPr="00666787" w:rsidRDefault="00666787" w:rsidP="00666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6787">
              <w:rPr>
                <w:rFonts w:ascii="Arial" w:hAnsi="Arial" w:cs="Arial"/>
                <w:color w:val="000000"/>
                <w:sz w:val="18"/>
                <w:szCs w:val="18"/>
              </w:rPr>
              <w:t>TGM 720p</w:t>
            </w:r>
          </w:p>
        </w:tc>
        <w:tc>
          <w:tcPr>
            <w:tcW w:w="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03D7547" w14:textId="77777777" w:rsidR="00666787" w:rsidRPr="00666787" w:rsidRDefault="00666787" w:rsidP="00666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66787">
              <w:rPr>
                <w:rFonts w:ascii="Arial" w:hAnsi="Arial" w:cs="Arial"/>
                <w:sz w:val="18"/>
                <w:szCs w:val="18"/>
              </w:rPr>
              <w:t>5.0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0C92166" w14:textId="77777777" w:rsidR="00666787" w:rsidRPr="00666787" w:rsidRDefault="00666787" w:rsidP="00666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66787">
              <w:rPr>
                <w:rFonts w:ascii="Arial" w:hAnsi="Arial" w:cs="Arial"/>
                <w:sz w:val="18"/>
                <w:szCs w:val="18"/>
              </w:rPr>
              <w:t>5.1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F132284" w14:textId="77777777" w:rsidR="00666787" w:rsidRPr="00666787" w:rsidRDefault="00666787" w:rsidP="00666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6787">
              <w:rPr>
                <w:rFonts w:ascii="Arial" w:hAnsi="Arial" w:cs="Arial"/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C200157" w14:textId="77777777" w:rsidR="00666787" w:rsidRPr="00666787" w:rsidRDefault="00666787" w:rsidP="00666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66787">
              <w:rPr>
                <w:rFonts w:ascii="Arial" w:hAnsi="Arial" w:cs="Arial"/>
                <w:sz w:val="18"/>
                <w:szCs w:val="18"/>
              </w:rPr>
              <w:t>51.5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2E022D9" w14:textId="77777777" w:rsidR="00666787" w:rsidRPr="00666787" w:rsidRDefault="00666787" w:rsidP="00666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66787">
              <w:rPr>
                <w:rFonts w:ascii="Arial" w:hAnsi="Arial" w:cs="Arial"/>
                <w:sz w:val="18"/>
                <w:szCs w:val="18"/>
              </w:rPr>
              <w:t>51.9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BA5BA2C" w14:textId="77777777" w:rsidR="00666787" w:rsidRPr="00666787" w:rsidRDefault="00666787" w:rsidP="00666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6787">
              <w:rPr>
                <w:rFonts w:ascii="Arial" w:hAnsi="Arial" w:cs="Arial"/>
                <w:color w:val="000000"/>
                <w:sz w:val="18"/>
                <w:szCs w:val="18"/>
              </w:rPr>
              <w:t>-1.62%</w:t>
            </w:r>
          </w:p>
        </w:tc>
        <w:tc>
          <w:tcPr>
            <w:tcW w:w="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FE3ED93" w14:textId="77777777" w:rsidR="00666787" w:rsidRPr="00666787" w:rsidRDefault="00666787" w:rsidP="00666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66787">
              <w:rPr>
                <w:rFonts w:ascii="Arial" w:hAnsi="Arial" w:cs="Arial"/>
                <w:sz w:val="18"/>
                <w:szCs w:val="18"/>
              </w:rPr>
              <w:t>90.1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61DCDBC" w14:textId="77777777" w:rsidR="00666787" w:rsidRPr="00666787" w:rsidRDefault="00666787" w:rsidP="00666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66787">
              <w:rPr>
                <w:rFonts w:ascii="Arial" w:hAnsi="Arial" w:cs="Arial"/>
                <w:sz w:val="18"/>
                <w:szCs w:val="18"/>
              </w:rPr>
              <w:t>90.9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06A7B04" w14:textId="77777777" w:rsidR="00666787" w:rsidRPr="00666787" w:rsidRDefault="00666787" w:rsidP="00666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6787">
              <w:rPr>
                <w:rFonts w:ascii="Arial" w:hAnsi="Arial" w:cs="Arial"/>
                <w:color w:val="000000"/>
                <w:sz w:val="18"/>
                <w:szCs w:val="18"/>
              </w:rPr>
              <w:t>-1.92%</w:t>
            </w:r>
          </w:p>
        </w:tc>
      </w:tr>
      <w:tr w:rsidR="00666787" w:rsidRPr="00666787" w14:paraId="46972B4B" w14:textId="77777777" w:rsidTr="00666787">
        <w:trPr>
          <w:trHeight w:val="16"/>
        </w:trPr>
        <w:tc>
          <w:tcPr>
            <w:tcW w:w="102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24B765E" w14:textId="77777777" w:rsidR="00666787" w:rsidRPr="00666787" w:rsidRDefault="00666787" w:rsidP="00666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6787">
              <w:rPr>
                <w:rFonts w:ascii="Arial" w:hAnsi="Arial" w:cs="Arial"/>
                <w:color w:val="000000"/>
                <w:sz w:val="18"/>
                <w:szCs w:val="18"/>
              </w:rPr>
              <w:t>A</w:t>
            </w:r>
          </w:p>
        </w:tc>
        <w:tc>
          <w:tcPr>
            <w:tcW w:w="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408D448" w14:textId="77777777" w:rsidR="00666787" w:rsidRPr="00666787" w:rsidRDefault="00666787" w:rsidP="00666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66787">
              <w:rPr>
                <w:rFonts w:ascii="Arial" w:hAnsi="Arial" w:cs="Arial"/>
                <w:sz w:val="18"/>
                <w:szCs w:val="18"/>
              </w:rPr>
              <w:t>3.0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1C4A9B8" w14:textId="77777777" w:rsidR="00666787" w:rsidRPr="00666787" w:rsidRDefault="00666787" w:rsidP="00666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66787">
              <w:rPr>
                <w:rFonts w:ascii="Arial" w:hAnsi="Arial" w:cs="Arial"/>
                <w:sz w:val="18"/>
                <w:szCs w:val="18"/>
              </w:rPr>
              <w:t>3.1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0AFD057" w14:textId="77777777" w:rsidR="00666787" w:rsidRPr="00666787" w:rsidRDefault="00666787" w:rsidP="00666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6787">
              <w:rPr>
                <w:rFonts w:ascii="Arial" w:hAnsi="Arial" w:cs="Arial"/>
                <w:color w:val="000000"/>
                <w:sz w:val="18"/>
                <w:szCs w:val="18"/>
              </w:rPr>
              <w:t>-2.29%</w:t>
            </w:r>
          </w:p>
        </w:tc>
        <w:tc>
          <w:tcPr>
            <w:tcW w:w="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3D83A92" w14:textId="77777777" w:rsidR="00666787" w:rsidRPr="00666787" w:rsidRDefault="00666787" w:rsidP="00666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66787">
              <w:rPr>
                <w:rFonts w:ascii="Arial" w:hAnsi="Arial" w:cs="Arial"/>
                <w:sz w:val="18"/>
                <w:szCs w:val="18"/>
              </w:rPr>
              <w:t>8.6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94BF03F" w14:textId="77777777" w:rsidR="00666787" w:rsidRPr="00666787" w:rsidRDefault="00666787" w:rsidP="00666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66787">
              <w:rPr>
                <w:rFonts w:ascii="Arial" w:hAnsi="Arial" w:cs="Arial"/>
                <w:sz w:val="18"/>
                <w:szCs w:val="18"/>
              </w:rPr>
              <w:t>8.9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14C73FD" w14:textId="77777777" w:rsidR="00666787" w:rsidRPr="00666787" w:rsidRDefault="00666787" w:rsidP="00666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6787">
              <w:rPr>
                <w:rFonts w:ascii="Arial" w:hAnsi="Arial" w:cs="Arial"/>
                <w:color w:val="000000"/>
                <w:sz w:val="18"/>
                <w:szCs w:val="18"/>
              </w:rPr>
              <w:t>-1.87%</w:t>
            </w:r>
          </w:p>
        </w:tc>
        <w:tc>
          <w:tcPr>
            <w:tcW w:w="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D0A4EE1" w14:textId="77777777" w:rsidR="00666787" w:rsidRPr="00666787" w:rsidRDefault="00666787" w:rsidP="00666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66787">
              <w:rPr>
                <w:rFonts w:ascii="Arial" w:hAnsi="Arial" w:cs="Arial"/>
                <w:sz w:val="18"/>
                <w:szCs w:val="18"/>
              </w:rPr>
              <w:t>7.1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F8100C1" w14:textId="77777777" w:rsidR="00666787" w:rsidRPr="00666787" w:rsidRDefault="00666787" w:rsidP="00666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66787">
              <w:rPr>
                <w:rFonts w:ascii="Arial" w:hAnsi="Arial" w:cs="Arial"/>
                <w:sz w:val="18"/>
                <w:szCs w:val="18"/>
              </w:rPr>
              <w:t>7.7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5306CA99" w14:textId="77777777" w:rsidR="00666787" w:rsidRPr="00666787" w:rsidRDefault="00666787" w:rsidP="00666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66787">
              <w:rPr>
                <w:rFonts w:ascii="Arial" w:hAnsi="Arial" w:cs="Arial"/>
                <w:sz w:val="18"/>
                <w:szCs w:val="18"/>
              </w:rPr>
              <w:t>-3.45%</w:t>
            </w:r>
          </w:p>
        </w:tc>
      </w:tr>
      <w:tr w:rsidR="00666787" w:rsidRPr="00666787" w14:paraId="62D79518" w14:textId="77777777" w:rsidTr="00666787">
        <w:trPr>
          <w:trHeight w:val="16"/>
        </w:trPr>
        <w:tc>
          <w:tcPr>
            <w:tcW w:w="102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064C2AD" w14:textId="77777777" w:rsidR="00666787" w:rsidRPr="00666787" w:rsidRDefault="00666787" w:rsidP="00666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6787">
              <w:rPr>
                <w:rFonts w:ascii="Arial" w:hAnsi="Arial" w:cs="Arial"/>
                <w:color w:val="000000"/>
                <w:sz w:val="18"/>
                <w:szCs w:val="18"/>
              </w:rPr>
              <w:t>M</w:t>
            </w:r>
          </w:p>
        </w:tc>
        <w:tc>
          <w:tcPr>
            <w:tcW w:w="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48D25F0" w14:textId="77777777" w:rsidR="00666787" w:rsidRPr="00666787" w:rsidRDefault="00666787" w:rsidP="00666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66787">
              <w:rPr>
                <w:rFonts w:ascii="Arial" w:hAnsi="Arial" w:cs="Arial"/>
                <w:sz w:val="18"/>
                <w:szCs w:val="18"/>
              </w:rPr>
              <w:t>3.0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5F53FC7" w14:textId="77777777" w:rsidR="00666787" w:rsidRPr="00666787" w:rsidRDefault="00666787" w:rsidP="00666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66787">
              <w:rPr>
                <w:rFonts w:ascii="Arial" w:hAnsi="Arial" w:cs="Arial"/>
                <w:sz w:val="18"/>
                <w:szCs w:val="18"/>
              </w:rPr>
              <w:t>3.0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C9C9C18" w14:textId="77777777" w:rsidR="00666787" w:rsidRPr="00666787" w:rsidRDefault="00666787" w:rsidP="00666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6787">
              <w:rPr>
                <w:rFonts w:ascii="Arial" w:hAnsi="Arial" w:cs="Arial"/>
                <w:color w:val="000000"/>
                <w:sz w:val="18"/>
                <w:szCs w:val="18"/>
              </w:rPr>
              <w:t>-0.37%</w:t>
            </w:r>
          </w:p>
        </w:tc>
        <w:tc>
          <w:tcPr>
            <w:tcW w:w="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F1D26A6" w14:textId="77777777" w:rsidR="00666787" w:rsidRPr="00666787" w:rsidRDefault="00666787" w:rsidP="00666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66787">
              <w:rPr>
                <w:rFonts w:ascii="Arial" w:hAnsi="Arial" w:cs="Arial"/>
                <w:sz w:val="18"/>
                <w:szCs w:val="18"/>
              </w:rPr>
              <w:t>19.1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C6097A7" w14:textId="77777777" w:rsidR="00666787" w:rsidRPr="00666787" w:rsidRDefault="00666787" w:rsidP="00666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66787">
              <w:rPr>
                <w:rFonts w:ascii="Arial" w:hAnsi="Arial" w:cs="Arial"/>
                <w:sz w:val="18"/>
                <w:szCs w:val="18"/>
              </w:rPr>
              <w:t>19.5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0A6CA58" w14:textId="77777777" w:rsidR="00666787" w:rsidRPr="00666787" w:rsidRDefault="00666787" w:rsidP="00666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6787">
              <w:rPr>
                <w:rFonts w:ascii="Arial" w:hAnsi="Arial" w:cs="Arial"/>
                <w:color w:val="000000"/>
                <w:sz w:val="18"/>
                <w:szCs w:val="18"/>
              </w:rPr>
              <w:t>-1.74%</w:t>
            </w:r>
          </w:p>
        </w:tc>
        <w:tc>
          <w:tcPr>
            <w:tcW w:w="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9AD625E" w14:textId="77777777" w:rsidR="00666787" w:rsidRPr="00666787" w:rsidRDefault="00666787" w:rsidP="00666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66787">
              <w:rPr>
                <w:rFonts w:ascii="Arial" w:hAnsi="Arial" w:cs="Arial"/>
                <w:sz w:val="18"/>
                <w:szCs w:val="18"/>
              </w:rPr>
              <w:t>21.0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BA3862A" w14:textId="77777777" w:rsidR="00666787" w:rsidRPr="00666787" w:rsidRDefault="00666787" w:rsidP="00666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66787">
              <w:rPr>
                <w:rFonts w:ascii="Arial" w:hAnsi="Arial" w:cs="Arial"/>
                <w:sz w:val="18"/>
                <w:szCs w:val="18"/>
              </w:rPr>
              <w:t>21.5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B5EE72D" w14:textId="77777777" w:rsidR="00666787" w:rsidRPr="00666787" w:rsidRDefault="00666787" w:rsidP="00666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6787">
              <w:rPr>
                <w:rFonts w:ascii="Arial" w:hAnsi="Arial" w:cs="Arial"/>
                <w:color w:val="000000"/>
                <w:sz w:val="18"/>
                <w:szCs w:val="18"/>
              </w:rPr>
              <w:t>-2.12%</w:t>
            </w:r>
          </w:p>
        </w:tc>
      </w:tr>
      <w:tr w:rsidR="00666787" w:rsidRPr="00666787" w14:paraId="5965041D" w14:textId="77777777" w:rsidTr="00666787">
        <w:trPr>
          <w:trHeight w:val="16"/>
        </w:trPr>
        <w:tc>
          <w:tcPr>
            <w:tcW w:w="102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37F9B34" w14:textId="77777777" w:rsidR="00666787" w:rsidRPr="00666787" w:rsidRDefault="00666787" w:rsidP="00666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6787">
              <w:rPr>
                <w:rFonts w:ascii="Arial" w:hAnsi="Arial" w:cs="Arial"/>
                <w:color w:val="000000"/>
                <w:sz w:val="18"/>
                <w:szCs w:val="18"/>
              </w:rPr>
              <w:t>CC</w:t>
            </w:r>
          </w:p>
        </w:tc>
        <w:tc>
          <w:tcPr>
            <w:tcW w:w="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171D96E" w14:textId="77777777" w:rsidR="00666787" w:rsidRPr="00666787" w:rsidRDefault="00666787" w:rsidP="00666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66787">
              <w:rPr>
                <w:rFonts w:ascii="Arial" w:hAnsi="Arial" w:cs="Arial"/>
                <w:sz w:val="18"/>
                <w:szCs w:val="18"/>
              </w:rPr>
              <w:t>0.9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17AF2C00" w14:textId="77777777" w:rsidR="00666787" w:rsidRPr="00666787" w:rsidRDefault="00666787" w:rsidP="00666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66787">
              <w:rPr>
                <w:rFonts w:ascii="Arial" w:hAnsi="Arial" w:cs="Arial"/>
                <w:sz w:val="18"/>
                <w:szCs w:val="18"/>
              </w:rPr>
              <w:t>0.9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637CA14" w14:textId="77777777" w:rsidR="00666787" w:rsidRPr="00666787" w:rsidRDefault="00666787" w:rsidP="00666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6787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15501F16" w14:textId="77777777" w:rsidR="00666787" w:rsidRPr="00666787" w:rsidRDefault="00666787" w:rsidP="00666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66787">
              <w:rPr>
                <w:rFonts w:ascii="Arial" w:hAnsi="Arial" w:cs="Arial"/>
                <w:sz w:val="18"/>
                <w:szCs w:val="18"/>
              </w:rPr>
              <w:t>0.9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DC53CD9" w14:textId="77777777" w:rsidR="00666787" w:rsidRPr="00666787" w:rsidRDefault="00666787" w:rsidP="00666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66787">
              <w:rPr>
                <w:rFonts w:ascii="Arial" w:hAnsi="Arial" w:cs="Arial"/>
                <w:sz w:val="18"/>
                <w:szCs w:val="18"/>
              </w:rPr>
              <w:t>0.9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2BC30F7" w14:textId="77777777" w:rsidR="00666787" w:rsidRPr="00666787" w:rsidRDefault="00666787" w:rsidP="00666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6787"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18AF4F4C" w14:textId="77777777" w:rsidR="00666787" w:rsidRPr="00666787" w:rsidRDefault="00666787" w:rsidP="00666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66787">
              <w:rPr>
                <w:rFonts w:ascii="Arial" w:hAnsi="Arial" w:cs="Arial"/>
                <w:sz w:val="18"/>
                <w:szCs w:val="18"/>
              </w:rPr>
              <w:t>0.9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1881C8BD" w14:textId="77777777" w:rsidR="00666787" w:rsidRPr="00666787" w:rsidRDefault="00666787" w:rsidP="00666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66787">
              <w:rPr>
                <w:rFonts w:ascii="Arial" w:hAnsi="Arial" w:cs="Arial"/>
                <w:sz w:val="18"/>
                <w:szCs w:val="18"/>
              </w:rPr>
              <w:t>0.9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5FEC1FE" w14:textId="77777777" w:rsidR="00666787" w:rsidRPr="00666787" w:rsidRDefault="00666787" w:rsidP="00666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6787">
              <w:rPr>
                <w:rFonts w:ascii="Arial" w:hAnsi="Arial" w:cs="Arial"/>
                <w:color w:val="000000"/>
                <w:sz w:val="18"/>
                <w:szCs w:val="18"/>
              </w:rPr>
              <w:t>-0.32%</w:t>
            </w:r>
          </w:p>
        </w:tc>
      </w:tr>
      <w:tr w:rsidR="00666787" w:rsidRPr="00666787" w14:paraId="17B57CDB" w14:textId="77777777" w:rsidTr="00666787">
        <w:trPr>
          <w:trHeight w:val="16"/>
        </w:trPr>
        <w:tc>
          <w:tcPr>
            <w:tcW w:w="10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35BBA62" w14:textId="77777777" w:rsidR="00666787" w:rsidRPr="00666787" w:rsidRDefault="00666787" w:rsidP="00666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6678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94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10A0004" w14:textId="77777777" w:rsidR="00666787" w:rsidRPr="00666787" w:rsidRDefault="00666787" w:rsidP="00666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66787">
              <w:rPr>
                <w:rFonts w:ascii="Arial" w:hAnsi="Arial" w:cs="Arial"/>
                <w:b/>
                <w:bCs/>
                <w:sz w:val="18"/>
                <w:szCs w:val="18"/>
              </w:rPr>
              <w:t>5.2</w:t>
            </w:r>
          </w:p>
        </w:tc>
        <w:tc>
          <w:tcPr>
            <w:tcW w:w="84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7AF7F0F" w14:textId="77777777" w:rsidR="00666787" w:rsidRPr="00666787" w:rsidRDefault="00666787" w:rsidP="00666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66787">
              <w:rPr>
                <w:rFonts w:ascii="Arial" w:hAnsi="Arial" w:cs="Arial"/>
                <w:b/>
                <w:bCs/>
                <w:sz w:val="18"/>
                <w:szCs w:val="18"/>
              </w:rPr>
              <w:t>5.3</w:t>
            </w:r>
          </w:p>
        </w:tc>
        <w:tc>
          <w:tcPr>
            <w:tcW w:w="125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2AA219D" w14:textId="77777777" w:rsidR="00666787" w:rsidRPr="00666787" w:rsidRDefault="00666787" w:rsidP="00666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6678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-0.72%</w:t>
            </w:r>
          </w:p>
        </w:tc>
        <w:tc>
          <w:tcPr>
            <w:tcW w:w="94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3D86299" w14:textId="77777777" w:rsidR="00666787" w:rsidRPr="00666787" w:rsidRDefault="00666787" w:rsidP="00666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66787">
              <w:rPr>
                <w:rFonts w:ascii="Arial" w:hAnsi="Arial" w:cs="Arial"/>
                <w:b/>
                <w:bCs/>
                <w:sz w:val="18"/>
                <w:szCs w:val="18"/>
              </w:rPr>
              <w:t>61.5</w:t>
            </w:r>
          </w:p>
        </w:tc>
        <w:tc>
          <w:tcPr>
            <w:tcW w:w="84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F4B43E7" w14:textId="77777777" w:rsidR="00666787" w:rsidRPr="00666787" w:rsidRDefault="00666787" w:rsidP="00666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66787">
              <w:rPr>
                <w:rFonts w:ascii="Arial" w:hAnsi="Arial" w:cs="Arial"/>
                <w:b/>
                <w:bCs/>
                <w:sz w:val="18"/>
                <w:szCs w:val="18"/>
              </w:rPr>
              <w:t>62.1</w:t>
            </w:r>
          </w:p>
        </w:tc>
        <w:tc>
          <w:tcPr>
            <w:tcW w:w="125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578B0DC" w14:textId="77777777" w:rsidR="00666787" w:rsidRPr="00666787" w:rsidRDefault="00666787" w:rsidP="00666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6678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-1.40%</w:t>
            </w:r>
          </w:p>
        </w:tc>
        <w:tc>
          <w:tcPr>
            <w:tcW w:w="94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1225CDC1" w14:textId="77777777" w:rsidR="00666787" w:rsidRPr="00666787" w:rsidRDefault="00666787" w:rsidP="00666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66787">
              <w:rPr>
                <w:rFonts w:ascii="Arial" w:hAnsi="Arial" w:cs="Arial"/>
                <w:b/>
                <w:bCs/>
                <w:sz w:val="18"/>
                <w:szCs w:val="18"/>
              </w:rPr>
              <w:t>90.7</w:t>
            </w:r>
          </w:p>
        </w:tc>
        <w:tc>
          <w:tcPr>
            <w:tcW w:w="84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F5312D2" w14:textId="77777777" w:rsidR="00666787" w:rsidRPr="00666787" w:rsidRDefault="00666787" w:rsidP="00666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66787">
              <w:rPr>
                <w:rFonts w:ascii="Arial" w:hAnsi="Arial" w:cs="Arial"/>
                <w:b/>
                <w:bCs/>
                <w:sz w:val="18"/>
                <w:szCs w:val="18"/>
              </w:rPr>
              <w:t>91.8</w:t>
            </w:r>
          </w:p>
        </w:tc>
        <w:tc>
          <w:tcPr>
            <w:tcW w:w="125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105D47C" w14:textId="77777777" w:rsidR="00666787" w:rsidRPr="00666787" w:rsidRDefault="00666787" w:rsidP="00666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6678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-1.93%</w:t>
            </w:r>
          </w:p>
        </w:tc>
      </w:tr>
      <w:tr w:rsidR="00666787" w:rsidRPr="00666787" w14:paraId="6720C7B6" w14:textId="77777777" w:rsidTr="00666787">
        <w:trPr>
          <w:trHeight w:val="16"/>
        </w:trPr>
        <w:tc>
          <w:tcPr>
            <w:tcW w:w="102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8838EF0" w14:textId="77777777" w:rsidR="00666787" w:rsidRPr="00666787" w:rsidRDefault="00666787" w:rsidP="00666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6787">
              <w:rPr>
                <w:rFonts w:ascii="Arial" w:hAnsi="Arial" w:cs="Arial"/>
                <w:color w:val="000000"/>
                <w:sz w:val="18"/>
                <w:szCs w:val="18"/>
              </w:rPr>
              <w:t>Enc Time[%]</w:t>
            </w:r>
          </w:p>
        </w:tc>
        <w:tc>
          <w:tcPr>
            <w:tcW w:w="3043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A0F5B90" w14:textId="77777777" w:rsidR="00666787" w:rsidRPr="00666787" w:rsidRDefault="00666787" w:rsidP="00666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6787">
              <w:rPr>
                <w:rFonts w:ascii="Arial" w:hAnsi="Arial" w:cs="Arial"/>
                <w:color w:val="000000"/>
                <w:sz w:val="18"/>
                <w:szCs w:val="18"/>
              </w:rPr>
              <w:t>143%</w:t>
            </w:r>
          </w:p>
        </w:tc>
        <w:tc>
          <w:tcPr>
            <w:tcW w:w="3043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A387D01" w14:textId="77777777" w:rsidR="00666787" w:rsidRPr="00666787" w:rsidRDefault="00666787" w:rsidP="00666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6787">
              <w:rPr>
                <w:rFonts w:ascii="Arial" w:hAnsi="Arial" w:cs="Arial"/>
                <w:color w:val="000000"/>
                <w:sz w:val="18"/>
                <w:szCs w:val="18"/>
              </w:rPr>
              <w:t>150%</w:t>
            </w:r>
          </w:p>
        </w:tc>
        <w:tc>
          <w:tcPr>
            <w:tcW w:w="3042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420531A" w14:textId="77777777" w:rsidR="00666787" w:rsidRPr="00666787" w:rsidRDefault="00666787" w:rsidP="00666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6787">
              <w:rPr>
                <w:rFonts w:ascii="Arial" w:hAnsi="Arial" w:cs="Arial"/>
                <w:color w:val="000000"/>
                <w:sz w:val="18"/>
                <w:szCs w:val="18"/>
              </w:rPr>
              <w:t>159%</w:t>
            </w:r>
          </w:p>
        </w:tc>
      </w:tr>
      <w:tr w:rsidR="00666787" w:rsidRPr="00666787" w14:paraId="19D88AA7" w14:textId="77777777" w:rsidTr="00666787">
        <w:trPr>
          <w:trHeight w:val="16"/>
        </w:trPr>
        <w:tc>
          <w:tcPr>
            <w:tcW w:w="10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F9A84F4" w14:textId="77777777" w:rsidR="00666787" w:rsidRPr="00666787" w:rsidRDefault="00666787" w:rsidP="00666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6787">
              <w:rPr>
                <w:rFonts w:ascii="Arial" w:hAnsi="Arial" w:cs="Arial"/>
                <w:color w:val="000000"/>
                <w:sz w:val="18"/>
                <w:szCs w:val="18"/>
              </w:rPr>
              <w:t>Dec Time[%]</w:t>
            </w:r>
          </w:p>
        </w:tc>
        <w:tc>
          <w:tcPr>
            <w:tcW w:w="3043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5EB7DCD" w14:textId="77777777" w:rsidR="00666787" w:rsidRPr="00666787" w:rsidRDefault="00666787" w:rsidP="00666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6787">
              <w:rPr>
                <w:rFonts w:ascii="Arial" w:hAnsi="Arial" w:cs="Arial"/>
                <w:color w:val="000000"/>
                <w:sz w:val="18"/>
                <w:szCs w:val="18"/>
              </w:rPr>
              <w:t>132%</w:t>
            </w:r>
          </w:p>
        </w:tc>
        <w:tc>
          <w:tcPr>
            <w:tcW w:w="3043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645F060" w14:textId="77777777" w:rsidR="00666787" w:rsidRPr="00666787" w:rsidRDefault="00666787" w:rsidP="00666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6787">
              <w:rPr>
                <w:rFonts w:ascii="Arial" w:hAnsi="Arial" w:cs="Arial"/>
                <w:color w:val="000000"/>
                <w:sz w:val="18"/>
                <w:szCs w:val="18"/>
              </w:rPr>
              <w:t>111%</w:t>
            </w:r>
          </w:p>
        </w:tc>
        <w:tc>
          <w:tcPr>
            <w:tcW w:w="3042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423509E" w14:textId="77777777" w:rsidR="00666787" w:rsidRPr="00666787" w:rsidRDefault="00666787" w:rsidP="00666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6787">
              <w:rPr>
                <w:rFonts w:ascii="Arial" w:hAnsi="Arial" w:cs="Arial"/>
                <w:color w:val="000000"/>
                <w:sz w:val="18"/>
                <w:szCs w:val="18"/>
              </w:rPr>
              <w:t>115%</w:t>
            </w:r>
          </w:p>
        </w:tc>
      </w:tr>
      <w:tr w:rsidR="00666787" w:rsidRPr="00666787" w14:paraId="38D772C2" w14:textId="77777777" w:rsidTr="00666787">
        <w:trPr>
          <w:trHeight w:val="16"/>
        </w:trPr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4BE690" w14:textId="77777777" w:rsidR="00666787" w:rsidRPr="00666787" w:rsidRDefault="00666787" w:rsidP="00666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D8D723" w14:textId="77777777" w:rsidR="00666787" w:rsidRPr="00666787" w:rsidRDefault="00666787" w:rsidP="00666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C235BA" w14:textId="77777777" w:rsidR="00666787" w:rsidRPr="00666787" w:rsidRDefault="00666787" w:rsidP="00666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93FC82" w14:textId="77777777" w:rsidR="00666787" w:rsidRPr="00666787" w:rsidRDefault="00666787" w:rsidP="00666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4ADC33" w14:textId="77777777" w:rsidR="00666787" w:rsidRPr="00666787" w:rsidRDefault="00666787" w:rsidP="00666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EE4342" w14:textId="77777777" w:rsidR="00666787" w:rsidRPr="00666787" w:rsidRDefault="00666787" w:rsidP="00666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96ED53" w14:textId="77777777" w:rsidR="00666787" w:rsidRPr="00666787" w:rsidRDefault="00666787" w:rsidP="00666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1B8BC0" w14:textId="77777777" w:rsidR="00666787" w:rsidRPr="00666787" w:rsidRDefault="00666787" w:rsidP="00666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CD35AA" w14:textId="77777777" w:rsidR="00666787" w:rsidRPr="00666787" w:rsidRDefault="00666787" w:rsidP="00666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90B0B2" w14:textId="77777777" w:rsidR="00666787" w:rsidRPr="00666787" w:rsidRDefault="00666787" w:rsidP="00666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</w:tr>
      <w:tr w:rsidR="00666787" w:rsidRPr="00666787" w14:paraId="609614D9" w14:textId="77777777" w:rsidTr="00666787">
        <w:trPr>
          <w:trHeight w:val="16"/>
        </w:trPr>
        <w:tc>
          <w:tcPr>
            <w:tcW w:w="102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5A4B01" w14:textId="77777777" w:rsidR="00666787" w:rsidRPr="00666787" w:rsidRDefault="00666787" w:rsidP="00666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6678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YUV</w:t>
            </w:r>
          </w:p>
        </w:tc>
        <w:tc>
          <w:tcPr>
            <w:tcW w:w="3043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EFC26A0" w14:textId="77777777" w:rsidR="00666787" w:rsidRPr="00666787" w:rsidRDefault="00666787" w:rsidP="00666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6678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All Intra</w:t>
            </w:r>
          </w:p>
        </w:tc>
        <w:tc>
          <w:tcPr>
            <w:tcW w:w="3043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A62A9FB" w14:textId="77777777" w:rsidR="00666787" w:rsidRPr="00666787" w:rsidRDefault="00666787" w:rsidP="00666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6678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</w:t>
            </w:r>
          </w:p>
        </w:tc>
        <w:tc>
          <w:tcPr>
            <w:tcW w:w="3042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61FE4B8" w14:textId="77777777" w:rsidR="00666787" w:rsidRPr="00666787" w:rsidRDefault="00666787" w:rsidP="00666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6678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Low delay B</w:t>
            </w:r>
          </w:p>
        </w:tc>
      </w:tr>
      <w:tr w:rsidR="00666787" w:rsidRPr="00666787" w14:paraId="74AAFAD3" w14:textId="77777777" w:rsidTr="00666787">
        <w:trPr>
          <w:trHeight w:val="16"/>
        </w:trPr>
        <w:tc>
          <w:tcPr>
            <w:tcW w:w="102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8AAB6E6" w14:textId="77777777" w:rsidR="00666787" w:rsidRPr="00666787" w:rsidRDefault="00666787" w:rsidP="00666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7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378F3D" w14:textId="77777777" w:rsidR="00666787" w:rsidRPr="00666787" w:rsidRDefault="00666787" w:rsidP="00666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6678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ratio</w:t>
            </w:r>
          </w:p>
        </w:tc>
        <w:tc>
          <w:tcPr>
            <w:tcW w:w="1254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67EF067" w14:textId="77777777" w:rsidR="00666787" w:rsidRPr="00666787" w:rsidRDefault="00666787" w:rsidP="00666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6787">
              <w:rPr>
                <w:rFonts w:ascii="Arial" w:hAnsi="Arial" w:cs="Arial"/>
                <w:color w:val="000000"/>
                <w:sz w:val="18"/>
                <w:szCs w:val="18"/>
              </w:rPr>
              <w:t>bit-rate savings</w:t>
            </w:r>
          </w:p>
        </w:tc>
        <w:tc>
          <w:tcPr>
            <w:tcW w:w="17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ED95FB5" w14:textId="77777777" w:rsidR="00666787" w:rsidRPr="00666787" w:rsidRDefault="00666787" w:rsidP="00666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6678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ratio</w:t>
            </w:r>
          </w:p>
        </w:tc>
        <w:tc>
          <w:tcPr>
            <w:tcW w:w="1254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43976C0" w14:textId="77777777" w:rsidR="00666787" w:rsidRPr="00666787" w:rsidRDefault="00666787" w:rsidP="00666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6787">
              <w:rPr>
                <w:rFonts w:ascii="Arial" w:hAnsi="Arial" w:cs="Arial"/>
                <w:color w:val="000000"/>
                <w:sz w:val="18"/>
                <w:szCs w:val="18"/>
              </w:rPr>
              <w:t>bit-rate savings</w:t>
            </w:r>
          </w:p>
        </w:tc>
        <w:tc>
          <w:tcPr>
            <w:tcW w:w="17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8D6EFA" w14:textId="77777777" w:rsidR="00666787" w:rsidRPr="00666787" w:rsidRDefault="00666787" w:rsidP="00666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6678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ratio</w:t>
            </w:r>
          </w:p>
        </w:tc>
        <w:tc>
          <w:tcPr>
            <w:tcW w:w="1253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BE754BE" w14:textId="77777777" w:rsidR="00666787" w:rsidRPr="00666787" w:rsidRDefault="00666787" w:rsidP="00666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6787">
              <w:rPr>
                <w:rFonts w:ascii="Arial" w:hAnsi="Arial" w:cs="Arial"/>
                <w:color w:val="000000"/>
                <w:sz w:val="18"/>
                <w:szCs w:val="18"/>
              </w:rPr>
              <w:t>bit-rate savings</w:t>
            </w:r>
          </w:p>
        </w:tc>
      </w:tr>
      <w:tr w:rsidR="00666787" w:rsidRPr="00666787" w14:paraId="500C5F9D" w14:textId="77777777" w:rsidTr="00666787">
        <w:trPr>
          <w:trHeight w:val="16"/>
        </w:trPr>
        <w:tc>
          <w:tcPr>
            <w:tcW w:w="102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E656FF4" w14:textId="77777777" w:rsidR="00666787" w:rsidRPr="00666787" w:rsidRDefault="00666787" w:rsidP="00666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4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484D4DB" w14:textId="77777777" w:rsidR="00666787" w:rsidRPr="00666787" w:rsidRDefault="00666787" w:rsidP="00666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6787">
              <w:rPr>
                <w:rFonts w:ascii="Arial" w:hAnsi="Arial" w:cs="Arial"/>
                <w:color w:val="000000"/>
                <w:sz w:val="18"/>
                <w:szCs w:val="18"/>
              </w:rPr>
              <w:t>VTM-8.0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6E6C102" w14:textId="77777777" w:rsidR="00666787" w:rsidRPr="00666787" w:rsidRDefault="00666787" w:rsidP="00666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6787">
              <w:rPr>
                <w:rFonts w:ascii="Arial" w:hAnsi="Arial" w:cs="Arial"/>
                <w:color w:val="000000"/>
                <w:sz w:val="18"/>
                <w:szCs w:val="18"/>
              </w:rPr>
              <w:t>Tested</w:t>
            </w:r>
          </w:p>
        </w:tc>
        <w:tc>
          <w:tcPr>
            <w:tcW w:w="1254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D872F7B" w14:textId="77777777" w:rsidR="00666787" w:rsidRPr="00666787" w:rsidRDefault="00666787" w:rsidP="00666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4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6358602" w14:textId="77777777" w:rsidR="00666787" w:rsidRPr="00666787" w:rsidRDefault="00666787" w:rsidP="00666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6787">
              <w:rPr>
                <w:rFonts w:ascii="Arial" w:hAnsi="Arial" w:cs="Arial"/>
                <w:color w:val="000000"/>
                <w:sz w:val="18"/>
                <w:szCs w:val="18"/>
              </w:rPr>
              <w:t>VTM-8.0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E62CC2D" w14:textId="77777777" w:rsidR="00666787" w:rsidRPr="00666787" w:rsidRDefault="00666787" w:rsidP="00666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6787">
              <w:rPr>
                <w:rFonts w:ascii="Arial" w:hAnsi="Arial" w:cs="Arial"/>
                <w:color w:val="000000"/>
                <w:sz w:val="18"/>
                <w:szCs w:val="18"/>
              </w:rPr>
              <w:t>Tested</w:t>
            </w:r>
          </w:p>
        </w:tc>
        <w:tc>
          <w:tcPr>
            <w:tcW w:w="1254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F3F9ED4" w14:textId="77777777" w:rsidR="00666787" w:rsidRPr="00666787" w:rsidRDefault="00666787" w:rsidP="00666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4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6BD2BF8" w14:textId="77777777" w:rsidR="00666787" w:rsidRPr="00666787" w:rsidRDefault="00666787" w:rsidP="00666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6787">
              <w:rPr>
                <w:rFonts w:ascii="Arial" w:hAnsi="Arial" w:cs="Arial"/>
                <w:color w:val="000000"/>
                <w:sz w:val="18"/>
                <w:szCs w:val="18"/>
              </w:rPr>
              <w:t>VTM-8.0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24C93CC" w14:textId="77777777" w:rsidR="00666787" w:rsidRPr="00666787" w:rsidRDefault="00666787" w:rsidP="00666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6787">
              <w:rPr>
                <w:rFonts w:ascii="Arial" w:hAnsi="Arial" w:cs="Arial"/>
                <w:color w:val="000000"/>
                <w:sz w:val="18"/>
                <w:szCs w:val="18"/>
              </w:rPr>
              <w:t>Tested</w:t>
            </w:r>
          </w:p>
        </w:tc>
        <w:tc>
          <w:tcPr>
            <w:tcW w:w="1253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ECED69F" w14:textId="77777777" w:rsidR="00666787" w:rsidRPr="00666787" w:rsidRDefault="00666787" w:rsidP="00666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666787" w:rsidRPr="00666787" w14:paraId="54371C00" w14:textId="77777777" w:rsidTr="00666787">
        <w:trPr>
          <w:trHeight w:val="16"/>
        </w:trPr>
        <w:tc>
          <w:tcPr>
            <w:tcW w:w="102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5BCD950" w14:textId="77777777" w:rsidR="00666787" w:rsidRPr="00666787" w:rsidRDefault="00666787" w:rsidP="00666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6787">
              <w:rPr>
                <w:rFonts w:ascii="Arial" w:hAnsi="Arial" w:cs="Arial"/>
                <w:color w:val="000000"/>
                <w:sz w:val="18"/>
                <w:szCs w:val="18"/>
              </w:rPr>
              <w:t>TGM 1080p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8E98C48" w14:textId="77777777" w:rsidR="00666787" w:rsidRPr="00666787" w:rsidRDefault="00666787" w:rsidP="00666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66787">
              <w:rPr>
                <w:rFonts w:ascii="Arial" w:hAnsi="Arial" w:cs="Arial"/>
                <w:sz w:val="18"/>
                <w:szCs w:val="18"/>
              </w:rPr>
              <w:t>10.7</w:t>
            </w:r>
          </w:p>
        </w:tc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2B7852A" w14:textId="77777777" w:rsidR="00666787" w:rsidRPr="00666787" w:rsidRDefault="00666787" w:rsidP="00666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66787">
              <w:rPr>
                <w:rFonts w:ascii="Arial" w:hAnsi="Arial" w:cs="Arial"/>
                <w:sz w:val="18"/>
                <w:szCs w:val="18"/>
              </w:rPr>
              <w:t>10.7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57C8264" w14:textId="77777777" w:rsidR="00666787" w:rsidRPr="00666787" w:rsidRDefault="00666787" w:rsidP="00666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6787">
              <w:rPr>
                <w:rFonts w:ascii="Arial" w:hAnsi="Arial" w:cs="Arial"/>
                <w:color w:val="000000"/>
                <w:sz w:val="18"/>
                <w:szCs w:val="18"/>
              </w:rPr>
              <w:t>-0.62%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14A2D99F" w14:textId="77777777" w:rsidR="00666787" w:rsidRPr="00666787" w:rsidRDefault="00666787" w:rsidP="00666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66787">
              <w:rPr>
                <w:rFonts w:ascii="Arial" w:hAnsi="Arial" w:cs="Arial"/>
                <w:sz w:val="18"/>
                <w:szCs w:val="18"/>
              </w:rPr>
              <w:t>174.7</w:t>
            </w:r>
          </w:p>
        </w:tc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6837171" w14:textId="77777777" w:rsidR="00666787" w:rsidRPr="00666787" w:rsidRDefault="00666787" w:rsidP="00666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66787">
              <w:rPr>
                <w:rFonts w:ascii="Arial" w:hAnsi="Arial" w:cs="Arial"/>
                <w:sz w:val="18"/>
                <w:szCs w:val="18"/>
              </w:rPr>
              <w:t>176.5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BA3DD3C" w14:textId="77777777" w:rsidR="00666787" w:rsidRPr="00666787" w:rsidRDefault="00666787" w:rsidP="00666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6787">
              <w:rPr>
                <w:rFonts w:ascii="Arial" w:hAnsi="Arial" w:cs="Arial"/>
                <w:color w:val="000000"/>
                <w:sz w:val="18"/>
                <w:szCs w:val="18"/>
              </w:rPr>
              <w:t>-1.28%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186B10D4" w14:textId="77777777" w:rsidR="00666787" w:rsidRPr="00666787" w:rsidRDefault="00666787" w:rsidP="00666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66787">
              <w:rPr>
                <w:rFonts w:ascii="Arial" w:hAnsi="Arial" w:cs="Arial"/>
                <w:sz w:val="18"/>
                <w:szCs w:val="18"/>
              </w:rPr>
              <w:t>252.9</w:t>
            </w:r>
          </w:p>
        </w:tc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E715A2C" w14:textId="77777777" w:rsidR="00666787" w:rsidRPr="00666787" w:rsidRDefault="00666787" w:rsidP="00666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66787">
              <w:rPr>
                <w:rFonts w:ascii="Arial" w:hAnsi="Arial" w:cs="Arial"/>
                <w:sz w:val="18"/>
                <w:szCs w:val="18"/>
              </w:rPr>
              <w:t>256.1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D9D3CED" w14:textId="77777777" w:rsidR="00666787" w:rsidRPr="00666787" w:rsidRDefault="00666787" w:rsidP="00666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6787">
              <w:rPr>
                <w:rFonts w:ascii="Arial" w:hAnsi="Arial" w:cs="Arial"/>
                <w:color w:val="000000"/>
                <w:sz w:val="18"/>
                <w:szCs w:val="18"/>
              </w:rPr>
              <w:t>-1.60%</w:t>
            </w:r>
          </w:p>
        </w:tc>
      </w:tr>
      <w:tr w:rsidR="00666787" w:rsidRPr="00666787" w14:paraId="64512116" w14:textId="77777777" w:rsidTr="00666787">
        <w:trPr>
          <w:trHeight w:val="16"/>
        </w:trPr>
        <w:tc>
          <w:tcPr>
            <w:tcW w:w="102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13A05EA" w14:textId="77777777" w:rsidR="00666787" w:rsidRPr="00666787" w:rsidRDefault="00666787" w:rsidP="00666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6787">
              <w:rPr>
                <w:rFonts w:ascii="Arial" w:hAnsi="Arial" w:cs="Arial"/>
                <w:color w:val="000000"/>
                <w:sz w:val="18"/>
                <w:szCs w:val="18"/>
              </w:rPr>
              <w:t>TGM 720p</w:t>
            </w:r>
          </w:p>
        </w:tc>
        <w:tc>
          <w:tcPr>
            <w:tcW w:w="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A01BAA7" w14:textId="77777777" w:rsidR="00666787" w:rsidRPr="00666787" w:rsidRDefault="00666787" w:rsidP="00666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66787">
              <w:rPr>
                <w:rFonts w:ascii="Arial" w:hAnsi="Arial" w:cs="Arial"/>
                <w:sz w:val="18"/>
                <w:szCs w:val="18"/>
              </w:rPr>
              <w:t>6.4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F624792" w14:textId="77777777" w:rsidR="00666787" w:rsidRPr="00666787" w:rsidRDefault="00666787" w:rsidP="00666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66787">
              <w:rPr>
                <w:rFonts w:ascii="Arial" w:hAnsi="Arial" w:cs="Arial"/>
                <w:sz w:val="18"/>
                <w:szCs w:val="18"/>
              </w:rPr>
              <w:t>6.4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860A100" w14:textId="77777777" w:rsidR="00666787" w:rsidRPr="00666787" w:rsidRDefault="00666787" w:rsidP="00666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6787">
              <w:rPr>
                <w:rFonts w:ascii="Arial" w:hAnsi="Arial" w:cs="Arial"/>
                <w:color w:val="000000"/>
                <w:sz w:val="18"/>
                <w:szCs w:val="18"/>
              </w:rPr>
              <w:t>-0.35%</w:t>
            </w:r>
          </w:p>
        </w:tc>
        <w:tc>
          <w:tcPr>
            <w:tcW w:w="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E0D6BAC" w14:textId="77777777" w:rsidR="00666787" w:rsidRPr="00666787" w:rsidRDefault="00666787" w:rsidP="00666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66787">
              <w:rPr>
                <w:rFonts w:ascii="Arial" w:hAnsi="Arial" w:cs="Arial"/>
                <w:sz w:val="18"/>
                <w:szCs w:val="18"/>
              </w:rPr>
              <w:t>64.5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3E863E6" w14:textId="77777777" w:rsidR="00666787" w:rsidRPr="00666787" w:rsidRDefault="00666787" w:rsidP="00666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66787">
              <w:rPr>
                <w:rFonts w:ascii="Arial" w:hAnsi="Arial" w:cs="Arial"/>
                <w:sz w:val="18"/>
                <w:szCs w:val="18"/>
              </w:rPr>
              <w:t>65.0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54D5429" w14:textId="77777777" w:rsidR="00666787" w:rsidRPr="00666787" w:rsidRDefault="00666787" w:rsidP="00666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6787">
              <w:rPr>
                <w:rFonts w:ascii="Arial" w:hAnsi="Arial" w:cs="Arial"/>
                <w:color w:val="000000"/>
                <w:sz w:val="18"/>
                <w:szCs w:val="18"/>
              </w:rPr>
              <w:t>-1.50%</w:t>
            </w:r>
          </w:p>
        </w:tc>
        <w:tc>
          <w:tcPr>
            <w:tcW w:w="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2A2680F" w14:textId="77777777" w:rsidR="00666787" w:rsidRPr="00666787" w:rsidRDefault="00666787" w:rsidP="00666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66787">
              <w:rPr>
                <w:rFonts w:ascii="Arial" w:hAnsi="Arial" w:cs="Arial"/>
                <w:sz w:val="18"/>
                <w:szCs w:val="18"/>
              </w:rPr>
              <w:t>115.8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B7EE602" w14:textId="77777777" w:rsidR="00666787" w:rsidRPr="00666787" w:rsidRDefault="00666787" w:rsidP="00666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66787">
              <w:rPr>
                <w:rFonts w:ascii="Arial" w:hAnsi="Arial" w:cs="Arial"/>
                <w:sz w:val="18"/>
                <w:szCs w:val="18"/>
              </w:rPr>
              <w:t>116.6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E4ABD69" w14:textId="77777777" w:rsidR="00666787" w:rsidRPr="00666787" w:rsidRDefault="00666787" w:rsidP="00666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6787">
              <w:rPr>
                <w:rFonts w:ascii="Arial" w:hAnsi="Arial" w:cs="Arial"/>
                <w:color w:val="000000"/>
                <w:sz w:val="18"/>
                <w:szCs w:val="18"/>
              </w:rPr>
              <w:t>-1.75%</w:t>
            </w:r>
          </w:p>
        </w:tc>
      </w:tr>
      <w:tr w:rsidR="00666787" w:rsidRPr="00666787" w14:paraId="68D87B2F" w14:textId="77777777" w:rsidTr="00666787">
        <w:trPr>
          <w:trHeight w:val="16"/>
        </w:trPr>
        <w:tc>
          <w:tcPr>
            <w:tcW w:w="102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76F2ED3" w14:textId="77777777" w:rsidR="00666787" w:rsidRPr="00666787" w:rsidRDefault="00666787" w:rsidP="00666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6787">
              <w:rPr>
                <w:rFonts w:ascii="Arial" w:hAnsi="Arial" w:cs="Arial"/>
                <w:color w:val="000000"/>
                <w:sz w:val="18"/>
                <w:szCs w:val="18"/>
              </w:rPr>
              <w:t>A</w:t>
            </w:r>
          </w:p>
        </w:tc>
        <w:tc>
          <w:tcPr>
            <w:tcW w:w="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1F64025C" w14:textId="77777777" w:rsidR="00666787" w:rsidRPr="00666787" w:rsidRDefault="00666787" w:rsidP="00666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66787">
              <w:rPr>
                <w:rFonts w:ascii="Arial" w:hAnsi="Arial" w:cs="Arial"/>
                <w:sz w:val="18"/>
                <w:szCs w:val="18"/>
              </w:rPr>
              <w:t>3.5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ABB559E" w14:textId="77777777" w:rsidR="00666787" w:rsidRPr="00666787" w:rsidRDefault="00666787" w:rsidP="00666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66787">
              <w:rPr>
                <w:rFonts w:ascii="Arial" w:hAnsi="Arial" w:cs="Arial"/>
                <w:sz w:val="18"/>
                <w:szCs w:val="18"/>
              </w:rPr>
              <w:t>3.6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FD07234" w14:textId="77777777" w:rsidR="00666787" w:rsidRPr="00666787" w:rsidRDefault="00666787" w:rsidP="00666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6787">
              <w:rPr>
                <w:rFonts w:ascii="Arial" w:hAnsi="Arial" w:cs="Arial"/>
                <w:color w:val="000000"/>
                <w:sz w:val="18"/>
                <w:szCs w:val="18"/>
              </w:rPr>
              <w:t>-0.96%</w:t>
            </w:r>
          </w:p>
        </w:tc>
        <w:tc>
          <w:tcPr>
            <w:tcW w:w="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ABA0CA1" w14:textId="77777777" w:rsidR="00666787" w:rsidRPr="00666787" w:rsidRDefault="00666787" w:rsidP="00666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66787">
              <w:rPr>
                <w:rFonts w:ascii="Arial" w:hAnsi="Arial" w:cs="Arial"/>
                <w:sz w:val="18"/>
                <w:szCs w:val="18"/>
              </w:rPr>
              <w:t>7.9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E83713A" w14:textId="77777777" w:rsidR="00666787" w:rsidRPr="00666787" w:rsidRDefault="00666787" w:rsidP="00666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66787">
              <w:rPr>
                <w:rFonts w:ascii="Arial" w:hAnsi="Arial" w:cs="Arial"/>
                <w:sz w:val="18"/>
                <w:szCs w:val="18"/>
              </w:rPr>
              <w:t>8.0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39B97C3" w14:textId="77777777" w:rsidR="00666787" w:rsidRPr="00666787" w:rsidRDefault="00666787" w:rsidP="00666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6787">
              <w:rPr>
                <w:rFonts w:ascii="Arial" w:hAnsi="Arial" w:cs="Arial"/>
                <w:color w:val="000000"/>
                <w:sz w:val="18"/>
                <w:szCs w:val="18"/>
              </w:rPr>
              <w:t>-0.94%</w:t>
            </w:r>
          </w:p>
        </w:tc>
        <w:tc>
          <w:tcPr>
            <w:tcW w:w="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319D794" w14:textId="77777777" w:rsidR="00666787" w:rsidRPr="00666787" w:rsidRDefault="00666787" w:rsidP="00666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66787">
              <w:rPr>
                <w:rFonts w:ascii="Arial" w:hAnsi="Arial" w:cs="Arial"/>
                <w:sz w:val="18"/>
                <w:szCs w:val="18"/>
              </w:rPr>
              <w:t>7.9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11700409" w14:textId="77777777" w:rsidR="00666787" w:rsidRPr="00666787" w:rsidRDefault="00666787" w:rsidP="00666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66787">
              <w:rPr>
                <w:rFonts w:ascii="Arial" w:hAnsi="Arial" w:cs="Arial"/>
                <w:sz w:val="18"/>
                <w:szCs w:val="18"/>
              </w:rPr>
              <w:t>7.9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1579AC0" w14:textId="77777777" w:rsidR="00666787" w:rsidRPr="00666787" w:rsidRDefault="00666787" w:rsidP="00666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6787">
              <w:rPr>
                <w:rFonts w:ascii="Arial" w:hAnsi="Arial" w:cs="Arial"/>
                <w:color w:val="000000"/>
                <w:sz w:val="18"/>
                <w:szCs w:val="18"/>
              </w:rPr>
              <w:t>-0.68%</w:t>
            </w:r>
          </w:p>
        </w:tc>
      </w:tr>
      <w:tr w:rsidR="00666787" w:rsidRPr="00666787" w14:paraId="1EB1E950" w14:textId="77777777" w:rsidTr="00666787">
        <w:trPr>
          <w:trHeight w:val="16"/>
        </w:trPr>
        <w:tc>
          <w:tcPr>
            <w:tcW w:w="102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3FAA632" w14:textId="77777777" w:rsidR="00666787" w:rsidRPr="00666787" w:rsidRDefault="00666787" w:rsidP="00666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6787">
              <w:rPr>
                <w:rFonts w:ascii="Arial" w:hAnsi="Arial" w:cs="Arial"/>
                <w:color w:val="000000"/>
                <w:sz w:val="18"/>
                <w:szCs w:val="18"/>
              </w:rPr>
              <w:t>M</w:t>
            </w:r>
          </w:p>
        </w:tc>
        <w:tc>
          <w:tcPr>
            <w:tcW w:w="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1C6AA20" w14:textId="77777777" w:rsidR="00666787" w:rsidRPr="00666787" w:rsidRDefault="00666787" w:rsidP="00666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66787">
              <w:rPr>
                <w:rFonts w:ascii="Arial" w:hAnsi="Arial" w:cs="Arial"/>
                <w:sz w:val="18"/>
                <w:szCs w:val="18"/>
              </w:rPr>
              <w:t>3.9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D795EEC" w14:textId="77777777" w:rsidR="00666787" w:rsidRPr="00666787" w:rsidRDefault="00666787" w:rsidP="00666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66787">
              <w:rPr>
                <w:rFonts w:ascii="Arial" w:hAnsi="Arial" w:cs="Arial"/>
                <w:sz w:val="18"/>
                <w:szCs w:val="18"/>
              </w:rPr>
              <w:t>3.9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43B60A5" w14:textId="77777777" w:rsidR="00666787" w:rsidRPr="00666787" w:rsidRDefault="00666787" w:rsidP="00666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6787">
              <w:rPr>
                <w:rFonts w:ascii="Arial" w:hAnsi="Arial" w:cs="Arial"/>
                <w:color w:val="000000"/>
                <w:sz w:val="18"/>
                <w:szCs w:val="18"/>
              </w:rPr>
              <w:t>-0.52%</w:t>
            </w:r>
          </w:p>
        </w:tc>
        <w:tc>
          <w:tcPr>
            <w:tcW w:w="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4F77CC6" w14:textId="77777777" w:rsidR="00666787" w:rsidRPr="00666787" w:rsidRDefault="00666787" w:rsidP="00666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66787">
              <w:rPr>
                <w:rFonts w:ascii="Arial" w:hAnsi="Arial" w:cs="Arial"/>
                <w:sz w:val="18"/>
                <w:szCs w:val="18"/>
              </w:rPr>
              <w:t>26.3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157A81D0" w14:textId="77777777" w:rsidR="00666787" w:rsidRPr="00666787" w:rsidRDefault="00666787" w:rsidP="00666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66787">
              <w:rPr>
                <w:rFonts w:ascii="Arial" w:hAnsi="Arial" w:cs="Arial"/>
                <w:sz w:val="18"/>
                <w:szCs w:val="18"/>
              </w:rPr>
              <w:t>26.7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7D2BFCA" w14:textId="77777777" w:rsidR="00666787" w:rsidRPr="00666787" w:rsidRDefault="00666787" w:rsidP="00666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6787">
              <w:rPr>
                <w:rFonts w:ascii="Arial" w:hAnsi="Arial" w:cs="Arial"/>
                <w:color w:val="000000"/>
                <w:sz w:val="18"/>
                <w:szCs w:val="18"/>
              </w:rPr>
              <w:t>-1.28%</w:t>
            </w:r>
          </w:p>
        </w:tc>
        <w:tc>
          <w:tcPr>
            <w:tcW w:w="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B1456D8" w14:textId="77777777" w:rsidR="00666787" w:rsidRPr="00666787" w:rsidRDefault="00666787" w:rsidP="00666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66787">
              <w:rPr>
                <w:rFonts w:ascii="Arial" w:hAnsi="Arial" w:cs="Arial"/>
                <w:sz w:val="18"/>
                <w:szCs w:val="18"/>
              </w:rPr>
              <w:t>28.9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6544143" w14:textId="77777777" w:rsidR="00666787" w:rsidRPr="00666787" w:rsidRDefault="00666787" w:rsidP="00666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66787">
              <w:rPr>
                <w:rFonts w:ascii="Arial" w:hAnsi="Arial" w:cs="Arial"/>
                <w:sz w:val="18"/>
                <w:szCs w:val="18"/>
              </w:rPr>
              <w:t>29.4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95861F0" w14:textId="77777777" w:rsidR="00666787" w:rsidRPr="00666787" w:rsidRDefault="00666787" w:rsidP="00666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6787">
              <w:rPr>
                <w:rFonts w:ascii="Arial" w:hAnsi="Arial" w:cs="Arial"/>
                <w:color w:val="000000"/>
                <w:sz w:val="18"/>
                <w:szCs w:val="18"/>
              </w:rPr>
              <w:t>-1.64%</w:t>
            </w:r>
          </w:p>
        </w:tc>
      </w:tr>
      <w:tr w:rsidR="00666787" w:rsidRPr="00666787" w14:paraId="664623BF" w14:textId="77777777" w:rsidTr="00666787">
        <w:trPr>
          <w:trHeight w:val="16"/>
        </w:trPr>
        <w:tc>
          <w:tcPr>
            <w:tcW w:w="102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A507396" w14:textId="77777777" w:rsidR="00666787" w:rsidRPr="00666787" w:rsidRDefault="00666787" w:rsidP="00666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6787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CC</w:t>
            </w:r>
          </w:p>
        </w:tc>
        <w:tc>
          <w:tcPr>
            <w:tcW w:w="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B6F0CF1" w14:textId="77777777" w:rsidR="00666787" w:rsidRPr="00666787" w:rsidRDefault="00666787" w:rsidP="00666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66787">
              <w:rPr>
                <w:rFonts w:ascii="Arial" w:hAnsi="Arial" w:cs="Arial"/>
                <w:sz w:val="18"/>
                <w:szCs w:val="18"/>
              </w:rPr>
              <w:t>1.0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1E507662" w14:textId="77777777" w:rsidR="00666787" w:rsidRPr="00666787" w:rsidRDefault="00666787" w:rsidP="00666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66787">
              <w:rPr>
                <w:rFonts w:ascii="Arial" w:hAnsi="Arial" w:cs="Arial"/>
                <w:sz w:val="18"/>
                <w:szCs w:val="18"/>
              </w:rPr>
              <w:t>1.0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FDA58C2" w14:textId="77777777" w:rsidR="00666787" w:rsidRPr="00666787" w:rsidRDefault="00666787" w:rsidP="00666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6787"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68BC512" w14:textId="77777777" w:rsidR="00666787" w:rsidRPr="00666787" w:rsidRDefault="00666787" w:rsidP="00666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66787">
              <w:rPr>
                <w:rFonts w:ascii="Arial" w:hAnsi="Arial" w:cs="Arial"/>
                <w:sz w:val="18"/>
                <w:szCs w:val="18"/>
              </w:rPr>
              <w:t>1.1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B141F06" w14:textId="77777777" w:rsidR="00666787" w:rsidRPr="00666787" w:rsidRDefault="00666787" w:rsidP="00666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66787">
              <w:rPr>
                <w:rFonts w:ascii="Arial" w:hAnsi="Arial" w:cs="Arial"/>
                <w:sz w:val="18"/>
                <w:szCs w:val="18"/>
              </w:rPr>
              <w:t>1.1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DF72110" w14:textId="77777777" w:rsidR="00666787" w:rsidRPr="00666787" w:rsidRDefault="00666787" w:rsidP="00666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6787"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1CBC54A2" w14:textId="77777777" w:rsidR="00666787" w:rsidRPr="00666787" w:rsidRDefault="00666787" w:rsidP="00666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66787">
              <w:rPr>
                <w:rFonts w:ascii="Arial" w:hAnsi="Arial" w:cs="Arial"/>
                <w:sz w:val="18"/>
                <w:szCs w:val="18"/>
              </w:rPr>
              <w:t>1.1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0077AF6" w14:textId="77777777" w:rsidR="00666787" w:rsidRPr="00666787" w:rsidRDefault="00666787" w:rsidP="00666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66787">
              <w:rPr>
                <w:rFonts w:ascii="Arial" w:hAnsi="Arial" w:cs="Arial"/>
                <w:sz w:val="18"/>
                <w:szCs w:val="18"/>
              </w:rPr>
              <w:t>1.1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A04D402" w14:textId="77777777" w:rsidR="00666787" w:rsidRPr="00666787" w:rsidRDefault="00666787" w:rsidP="00666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6787">
              <w:rPr>
                <w:rFonts w:ascii="Arial" w:hAnsi="Arial" w:cs="Arial"/>
                <w:color w:val="000000"/>
                <w:sz w:val="18"/>
                <w:szCs w:val="18"/>
              </w:rPr>
              <w:t>-0.35%</w:t>
            </w:r>
          </w:p>
        </w:tc>
      </w:tr>
      <w:tr w:rsidR="00666787" w:rsidRPr="00666787" w14:paraId="54AF4C8E" w14:textId="77777777" w:rsidTr="00666787">
        <w:trPr>
          <w:trHeight w:val="16"/>
        </w:trPr>
        <w:tc>
          <w:tcPr>
            <w:tcW w:w="10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BD647C1" w14:textId="77777777" w:rsidR="00666787" w:rsidRPr="00666787" w:rsidRDefault="00666787" w:rsidP="00666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6678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94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68B8A22" w14:textId="77777777" w:rsidR="00666787" w:rsidRPr="00666787" w:rsidRDefault="00666787" w:rsidP="00666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66787">
              <w:rPr>
                <w:rFonts w:ascii="Arial" w:hAnsi="Arial" w:cs="Arial"/>
                <w:b/>
                <w:bCs/>
                <w:sz w:val="18"/>
                <w:szCs w:val="18"/>
              </w:rPr>
              <w:t>5.8</w:t>
            </w:r>
          </w:p>
        </w:tc>
        <w:tc>
          <w:tcPr>
            <w:tcW w:w="84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23F1E15" w14:textId="77777777" w:rsidR="00666787" w:rsidRPr="00666787" w:rsidRDefault="00666787" w:rsidP="00666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66787">
              <w:rPr>
                <w:rFonts w:ascii="Arial" w:hAnsi="Arial" w:cs="Arial"/>
                <w:b/>
                <w:bCs/>
                <w:sz w:val="18"/>
                <w:szCs w:val="18"/>
              </w:rPr>
              <w:t>5.8</w:t>
            </w:r>
          </w:p>
        </w:tc>
        <w:tc>
          <w:tcPr>
            <w:tcW w:w="125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A71DC68" w14:textId="77777777" w:rsidR="00666787" w:rsidRPr="00666787" w:rsidRDefault="00666787" w:rsidP="00666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6678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-0.53%</w:t>
            </w:r>
          </w:p>
        </w:tc>
        <w:tc>
          <w:tcPr>
            <w:tcW w:w="94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D212DEA" w14:textId="77777777" w:rsidR="00666787" w:rsidRPr="00666787" w:rsidRDefault="00666787" w:rsidP="00666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66787">
              <w:rPr>
                <w:rFonts w:ascii="Arial" w:hAnsi="Arial" w:cs="Arial"/>
                <w:b/>
                <w:bCs/>
                <w:sz w:val="18"/>
                <w:szCs w:val="18"/>
              </w:rPr>
              <w:t>66.3</w:t>
            </w:r>
          </w:p>
        </w:tc>
        <w:tc>
          <w:tcPr>
            <w:tcW w:w="84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CEB4353" w14:textId="77777777" w:rsidR="00666787" w:rsidRPr="00666787" w:rsidRDefault="00666787" w:rsidP="00666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66787">
              <w:rPr>
                <w:rFonts w:ascii="Arial" w:hAnsi="Arial" w:cs="Arial"/>
                <w:b/>
                <w:bCs/>
                <w:sz w:val="18"/>
                <w:szCs w:val="18"/>
              </w:rPr>
              <w:t>67.0</w:t>
            </w:r>
          </w:p>
        </w:tc>
        <w:tc>
          <w:tcPr>
            <w:tcW w:w="125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8828E69" w14:textId="77777777" w:rsidR="00666787" w:rsidRPr="00666787" w:rsidRDefault="00666787" w:rsidP="00666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6678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-1.14%</w:t>
            </w:r>
          </w:p>
        </w:tc>
        <w:tc>
          <w:tcPr>
            <w:tcW w:w="94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39E2206" w14:textId="77777777" w:rsidR="00666787" w:rsidRPr="00666787" w:rsidRDefault="00666787" w:rsidP="00666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66787">
              <w:rPr>
                <w:rFonts w:ascii="Arial" w:hAnsi="Arial" w:cs="Arial"/>
                <w:b/>
                <w:bCs/>
                <w:sz w:val="18"/>
                <w:szCs w:val="18"/>
              </w:rPr>
              <w:t>99.2</w:t>
            </w:r>
          </w:p>
        </w:tc>
        <w:tc>
          <w:tcPr>
            <w:tcW w:w="84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48BE56B" w14:textId="77777777" w:rsidR="00666787" w:rsidRPr="00666787" w:rsidRDefault="00666787" w:rsidP="00666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66787">
              <w:rPr>
                <w:rFonts w:ascii="Arial" w:hAnsi="Arial" w:cs="Arial"/>
                <w:b/>
                <w:bCs/>
                <w:sz w:val="18"/>
                <w:szCs w:val="18"/>
              </w:rPr>
              <w:t>100.3</w:t>
            </w:r>
          </w:p>
        </w:tc>
        <w:tc>
          <w:tcPr>
            <w:tcW w:w="125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5ED1E46" w14:textId="77777777" w:rsidR="00666787" w:rsidRPr="00666787" w:rsidRDefault="00666787" w:rsidP="00666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6678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-1.32%</w:t>
            </w:r>
          </w:p>
        </w:tc>
      </w:tr>
      <w:tr w:rsidR="00666787" w:rsidRPr="00666787" w14:paraId="4FF9AACC" w14:textId="77777777" w:rsidTr="00666787">
        <w:trPr>
          <w:trHeight w:val="16"/>
        </w:trPr>
        <w:tc>
          <w:tcPr>
            <w:tcW w:w="102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418B75B" w14:textId="77777777" w:rsidR="00666787" w:rsidRPr="00666787" w:rsidRDefault="00666787" w:rsidP="00666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6787">
              <w:rPr>
                <w:rFonts w:ascii="Arial" w:hAnsi="Arial" w:cs="Arial"/>
                <w:color w:val="000000"/>
                <w:sz w:val="18"/>
                <w:szCs w:val="18"/>
              </w:rPr>
              <w:t>Enc Time[%]</w:t>
            </w:r>
          </w:p>
        </w:tc>
        <w:tc>
          <w:tcPr>
            <w:tcW w:w="3043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33EFABF" w14:textId="77777777" w:rsidR="00666787" w:rsidRPr="00666787" w:rsidRDefault="00666787" w:rsidP="00666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6787">
              <w:rPr>
                <w:rFonts w:ascii="Arial" w:hAnsi="Arial" w:cs="Arial"/>
                <w:color w:val="000000"/>
                <w:sz w:val="18"/>
                <w:szCs w:val="18"/>
              </w:rPr>
              <w:t>146%</w:t>
            </w:r>
          </w:p>
        </w:tc>
        <w:tc>
          <w:tcPr>
            <w:tcW w:w="3043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2263F50" w14:textId="77777777" w:rsidR="00666787" w:rsidRPr="00666787" w:rsidRDefault="00666787" w:rsidP="00666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6787">
              <w:rPr>
                <w:rFonts w:ascii="Arial" w:hAnsi="Arial" w:cs="Arial"/>
                <w:color w:val="000000"/>
                <w:sz w:val="18"/>
                <w:szCs w:val="18"/>
              </w:rPr>
              <w:t>153%</w:t>
            </w:r>
          </w:p>
        </w:tc>
        <w:tc>
          <w:tcPr>
            <w:tcW w:w="3042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057B64E" w14:textId="77777777" w:rsidR="00666787" w:rsidRPr="00666787" w:rsidRDefault="00666787" w:rsidP="00666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6787">
              <w:rPr>
                <w:rFonts w:ascii="Arial" w:hAnsi="Arial" w:cs="Arial"/>
                <w:color w:val="000000"/>
                <w:sz w:val="18"/>
                <w:szCs w:val="18"/>
              </w:rPr>
              <w:t>165%</w:t>
            </w:r>
          </w:p>
        </w:tc>
      </w:tr>
      <w:tr w:rsidR="00666787" w:rsidRPr="00666787" w14:paraId="608ED863" w14:textId="77777777" w:rsidTr="00666787">
        <w:trPr>
          <w:trHeight w:val="16"/>
        </w:trPr>
        <w:tc>
          <w:tcPr>
            <w:tcW w:w="10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81A337E" w14:textId="77777777" w:rsidR="00666787" w:rsidRPr="00666787" w:rsidRDefault="00666787" w:rsidP="00666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6787">
              <w:rPr>
                <w:rFonts w:ascii="Arial" w:hAnsi="Arial" w:cs="Arial"/>
                <w:color w:val="000000"/>
                <w:sz w:val="18"/>
                <w:szCs w:val="18"/>
              </w:rPr>
              <w:t>Dec Time[%]</w:t>
            </w:r>
          </w:p>
        </w:tc>
        <w:tc>
          <w:tcPr>
            <w:tcW w:w="3043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0364B61" w14:textId="77777777" w:rsidR="00666787" w:rsidRPr="00666787" w:rsidRDefault="00666787" w:rsidP="00666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6787">
              <w:rPr>
                <w:rFonts w:ascii="Arial" w:hAnsi="Arial" w:cs="Arial"/>
                <w:color w:val="000000"/>
                <w:sz w:val="18"/>
                <w:szCs w:val="18"/>
              </w:rPr>
              <w:t>138%</w:t>
            </w:r>
          </w:p>
        </w:tc>
        <w:tc>
          <w:tcPr>
            <w:tcW w:w="3043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DF6A394" w14:textId="77777777" w:rsidR="00666787" w:rsidRPr="00666787" w:rsidRDefault="00666787" w:rsidP="00666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6787">
              <w:rPr>
                <w:rFonts w:ascii="Arial" w:hAnsi="Arial" w:cs="Arial"/>
                <w:color w:val="000000"/>
                <w:sz w:val="18"/>
                <w:szCs w:val="18"/>
              </w:rPr>
              <w:t>112%</w:t>
            </w:r>
          </w:p>
        </w:tc>
        <w:tc>
          <w:tcPr>
            <w:tcW w:w="3042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9EE285B" w14:textId="77777777" w:rsidR="00666787" w:rsidRPr="00666787" w:rsidRDefault="00666787" w:rsidP="00666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6787">
              <w:rPr>
                <w:rFonts w:ascii="Arial" w:hAnsi="Arial" w:cs="Arial"/>
                <w:color w:val="000000"/>
                <w:sz w:val="18"/>
                <w:szCs w:val="18"/>
              </w:rPr>
              <w:t>113%</w:t>
            </w:r>
          </w:p>
        </w:tc>
      </w:tr>
    </w:tbl>
    <w:p w14:paraId="2599E170" w14:textId="77777777" w:rsidR="00666787" w:rsidRDefault="00666787" w:rsidP="008D0D89">
      <w:pPr>
        <w:rPr>
          <w:lang w:val="en-CA"/>
        </w:rPr>
      </w:pPr>
    </w:p>
    <w:sectPr w:rsidR="00666787" w:rsidSect="00247E1E">
      <w:footerReference w:type="default" r:id="rId10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E1E7399" w14:textId="77777777" w:rsidR="00AD01B3" w:rsidRDefault="00AD01B3">
      <w:r>
        <w:separator/>
      </w:r>
    </w:p>
  </w:endnote>
  <w:endnote w:type="continuationSeparator" w:id="0">
    <w:p w14:paraId="672497FF" w14:textId="77777777" w:rsidR="00AD01B3" w:rsidRDefault="00AD01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2D5DB0EC" w:rsidR="009320BE" w:rsidRPr="00C00DDE" w:rsidRDefault="009320BE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666787">
      <w:rPr>
        <w:rStyle w:val="PageNumber"/>
        <w:noProof/>
      </w:rPr>
      <w:t>2020-04-24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11B9C06" w14:textId="77777777" w:rsidR="00AD01B3" w:rsidRDefault="00AD01B3">
      <w:r>
        <w:separator/>
      </w:r>
    </w:p>
  </w:footnote>
  <w:footnote w:type="continuationSeparator" w:id="0">
    <w:p w14:paraId="033FACA0" w14:textId="77777777" w:rsidR="00AD01B3" w:rsidRDefault="00AD01B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1C7DF9"/>
    <w:multiLevelType w:val="hybridMultilevel"/>
    <w:tmpl w:val="1E5ACF6E"/>
    <w:lvl w:ilvl="0" w:tplc="0C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C09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C09000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C090003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C090005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C09000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C090003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C090005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" w15:restartNumberingAfterBreak="0">
    <w:nsid w:val="0BE32681"/>
    <w:multiLevelType w:val="hybridMultilevel"/>
    <w:tmpl w:val="9F980532"/>
    <w:lvl w:ilvl="0" w:tplc="55CE4FE2">
      <w:start w:val="1"/>
      <w:numFmt w:val="decimal"/>
      <w:lvlText w:val="[%1]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2" w15:restartNumberingAfterBreak="0">
    <w:nsid w:val="7D044F70"/>
    <w:multiLevelType w:val="hybridMultilevel"/>
    <w:tmpl w:val="601A20F8"/>
    <w:lvl w:ilvl="0" w:tplc="39C2201E">
      <w:start w:val="1"/>
      <w:numFmt w:val="decimal"/>
      <w:lvlText w:val="[%1]"/>
      <w:lvlJc w:val="left"/>
      <w:pPr>
        <w:ind w:left="360" w:hanging="360"/>
      </w:pPr>
    </w:lvl>
    <w:lvl w:ilvl="1" w:tplc="10090019">
      <w:start w:val="1"/>
      <w:numFmt w:val="lowerLetter"/>
      <w:lvlText w:val="%2."/>
      <w:lvlJc w:val="left"/>
      <w:pPr>
        <w:ind w:left="1080" w:hanging="360"/>
      </w:pPr>
    </w:lvl>
    <w:lvl w:ilvl="2" w:tplc="1009001B">
      <w:start w:val="1"/>
      <w:numFmt w:val="lowerRoman"/>
      <w:lvlText w:val="%3."/>
      <w:lvlJc w:val="right"/>
      <w:pPr>
        <w:ind w:left="1800" w:hanging="180"/>
      </w:pPr>
    </w:lvl>
    <w:lvl w:ilvl="3" w:tplc="1009000F">
      <w:start w:val="1"/>
      <w:numFmt w:val="decimal"/>
      <w:lvlText w:val="%4."/>
      <w:lvlJc w:val="left"/>
      <w:pPr>
        <w:ind w:left="2520" w:hanging="360"/>
      </w:pPr>
    </w:lvl>
    <w:lvl w:ilvl="4" w:tplc="10090019">
      <w:start w:val="1"/>
      <w:numFmt w:val="lowerLetter"/>
      <w:lvlText w:val="%5."/>
      <w:lvlJc w:val="left"/>
      <w:pPr>
        <w:ind w:left="3240" w:hanging="360"/>
      </w:pPr>
    </w:lvl>
    <w:lvl w:ilvl="5" w:tplc="1009001B">
      <w:start w:val="1"/>
      <w:numFmt w:val="lowerRoman"/>
      <w:lvlText w:val="%6."/>
      <w:lvlJc w:val="right"/>
      <w:pPr>
        <w:ind w:left="3960" w:hanging="180"/>
      </w:pPr>
    </w:lvl>
    <w:lvl w:ilvl="6" w:tplc="1009000F">
      <w:start w:val="1"/>
      <w:numFmt w:val="decimal"/>
      <w:lvlText w:val="%7."/>
      <w:lvlJc w:val="left"/>
      <w:pPr>
        <w:ind w:left="4680" w:hanging="360"/>
      </w:pPr>
    </w:lvl>
    <w:lvl w:ilvl="7" w:tplc="10090019">
      <w:start w:val="1"/>
      <w:numFmt w:val="lowerLetter"/>
      <w:lvlText w:val="%8."/>
      <w:lvlJc w:val="left"/>
      <w:pPr>
        <w:ind w:left="5400" w:hanging="360"/>
      </w:pPr>
    </w:lvl>
    <w:lvl w:ilvl="8" w:tplc="100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10"/>
  </w:num>
  <w:num w:numId="4">
    <w:abstractNumId w:val="8"/>
  </w:num>
  <w:num w:numId="5">
    <w:abstractNumId w:val="9"/>
  </w:num>
  <w:num w:numId="6">
    <w:abstractNumId w:val="6"/>
  </w:num>
  <w:num w:numId="7">
    <w:abstractNumId w:val="7"/>
  </w:num>
  <w:num w:numId="8">
    <w:abstractNumId w:val="6"/>
  </w:num>
  <w:num w:numId="9">
    <w:abstractNumId w:val="1"/>
  </w:num>
  <w:num w:numId="10">
    <w:abstractNumId w:val="5"/>
  </w:num>
  <w:num w:numId="11">
    <w:abstractNumId w:val="4"/>
  </w:num>
  <w:num w:numId="12">
    <w:abstractNumId w:val="3"/>
  </w:num>
  <w:num w:numId="1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4D39"/>
    <w:rsid w:val="00007D82"/>
    <w:rsid w:val="000308A3"/>
    <w:rsid w:val="00035156"/>
    <w:rsid w:val="000458BC"/>
    <w:rsid w:val="00045C41"/>
    <w:rsid w:val="00046C03"/>
    <w:rsid w:val="00054CDB"/>
    <w:rsid w:val="00065039"/>
    <w:rsid w:val="00073DB6"/>
    <w:rsid w:val="0007614F"/>
    <w:rsid w:val="000808E9"/>
    <w:rsid w:val="00081398"/>
    <w:rsid w:val="00093075"/>
    <w:rsid w:val="00094479"/>
    <w:rsid w:val="000962AC"/>
    <w:rsid w:val="000B0289"/>
    <w:rsid w:val="000B0C0F"/>
    <w:rsid w:val="000B1C6B"/>
    <w:rsid w:val="000B28CB"/>
    <w:rsid w:val="000B4FF9"/>
    <w:rsid w:val="000C09AC"/>
    <w:rsid w:val="000C2BAA"/>
    <w:rsid w:val="000E00F3"/>
    <w:rsid w:val="000F158C"/>
    <w:rsid w:val="00102F3D"/>
    <w:rsid w:val="00105D26"/>
    <w:rsid w:val="00106555"/>
    <w:rsid w:val="00124E38"/>
    <w:rsid w:val="0012580B"/>
    <w:rsid w:val="0012739E"/>
    <w:rsid w:val="00131F90"/>
    <w:rsid w:val="0013458C"/>
    <w:rsid w:val="0013526E"/>
    <w:rsid w:val="0013547C"/>
    <w:rsid w:val="00136F3C"/>
    <w:rsid w:val="00146152"/>
    <w:rsid w:val="00155526"/>
    <w:rsid w:val="00165216"/>
    <w:rsid w:val="00171371"/>
    <w:rsid w:val="00175A24"/>
    <w:rsid w:val="00183738"/>
    <w:rsid w:val="00187E58"/>
    <w:rsid w:val="00191F91"/>
    <w:rsid w:val="001A297E"/>
    <w:rsid w:val="001A368E"/>
    <w:rsid w:val="001A7329"/>
    <w:rsid w:val="001A792F"/>
    <w:rsid w:val="001B44BF"/>
    <w:rsid w:val="001B4E28"/>
    <w:rsid w:val="001B56B3"/>
    <w:rsid w:val="001C09FF"/>
    <w:rsid w:val="001C31D7"/>
    <w:rsid w:val="001C3525"/>
    <w:rsid w:val="001C3AFB"/>
    <w:rsid w:val="001D1BD2"/>
    <w:rsid w:val="001E0248"/>
    <w:rsid w:val="001E02BE"/>
    <w:rsid w:val="001E3B37"/>
    <w:rsid w:val="001E6283"/>
    <w:rsid w:val="001F2594"/>
    <w:rsid w:val="002055A6"/>
    <w:rsid w:val="00206460"/>
    <w:rsid w:val="002069B4"/>
    <w:rsid w:val="00215DFC"/>
    <w:rsid w:val="002212DF"/>
    <w:rsid w:val="00222CD4"/>
    <w:rsid w:val="00223A4E"/>
    <w:rsid w:val="00225016"/>
    <w:rsid w:val="002253CA"/>
    <w:rsid w:val="002264A6"/>
    <w:rsid w:val="00227BA7"/>
    <w:rsid w:val="0023011C"/>
    <w:rsid w:val="0023091C"/>
    <w:rsid w:val="002375C1"/>
    <w:rsid w:val="00247E1E"/>
    <w:rsid w:val="00263398"/>
    <w:rsid w:val="00263B99"/>
    <w:rsid w:val="002647D8"/>
    <w:rsid w:val="00266F06"/>
    <w:rsid w:val="00275BCF"/>
    <w:rsid w:val="00275C54"/>
    <w:rsid w:val="00280613"/>
    <w:rsid w:val="00291E36"/>
    <w:rsid w:val="00292257"/>
    <w:rsid w:val="0029225D"/>
    <w:rsid w:val="00295F10"/>
    <w:rsid w:val="002A54E0"/>
    <w:rsid w:val="002B04AB"/>
    <w:rsid w:val="002B1595"/>
    <w:rsid w:val="002B191D"/>
    <w:rsid w:val="002B2E83"/>
    <w:rsid w:val="002D0AF6"/>
    <w:rsid w:val="002D3FF2"/>
    <w:rsid w:val="002E37E9"/>
    <w:rsid w:val="002F164D"/>
    <w:rsid w:val="003021BC"/>
    <w:rsid w:val="00306206"/>
    <w:rsid w:val="00310B97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1AB2"/>
    <w:rsid w:val="00377710"/>
    <w:rsid w:val="003A2D8E"/>
    <w:rsid w:val="003A2DDB"/>
    <w:rsid w:val="003A7CE6"/>
    <w:rsid w:val="003B077F"/>
    <w:rsid w:val="003C20E4"/>
    <w:rsid w:val="003C769F"/>
    <w:rsid w:val="003D6342"/>
    <w:rsid w:val="003E1FA2"/>
    <w:rsid w:val="003E6F90"/>
    <w:rsid w:val="003E73ED"/>
    <w:rsid w:val="003F5D0F"/>
    <w:rsid w:val="00414101"/>
    <w:rsid w:val="004219CF"/>
    <w:rsid w:val="004234F0"/>
    <w:rsid w:val="00425C4A"/>
    <w:rsid w:val="00433274"/>
    <w:rsid w:val="00433DDB"/>
    <w:rsid w:val="00435A29"/>
    <w:rsid w:val="00437619"/>
    <w:rsid w:val="0044397B"/>
    <w:rsid w:val="00465A1E"/>
    <w:rsid w:val="0049445A"/>
    <w:rsid w:val="004A19BB"/>
    <w:rsid w:val="004A2A63"/>
    <w:rsid w:val="004B101D"/>
    <w:rsid w:val="004B210C"/>
    <w:rsid w:val="004B6170"/>
    <w:rsid w:val="004D405F"/>
    <w:rsid w:val="004E4F4F"/>
    <w:rsid w:val="004E6789"/>
    <w:rsid w:val="004F15E0"/>
    <w:rsid w:val="004F61E3"/>
    <w:rsid w:val="00502E10"/>
    <w:rsid w:val="0050678F"/>
    <w:rsid w:val="0051015C"/>
    <w:rsid w:val="00516CF1"/>
    <w:rsid w:val="00523D09"/>
    <w:rsid w:val="00531AE9"/>
    <w:rsid w:val="00535628"/>
    <w:rsid w:val="00536188"/>
    <w:rsid w:val="00550A66"/>
    <w:rsid w:val="00553C02"/>
    <w:rsid w:val="00567EC7"/>
    <w:rsid w:val="00570013"/>
    <w:rsid w:val="005753EC"/>
    <w:rsid w:val="005801A2"/>
    <w:rsid w:val="00580B1B"/>
    <w:rsid w:val="00581690"/>
    <w:rsid w:val="005931F1"/>
    <w:rsid w:val="005952A5"/>
    <w:rsid w:val="005A33A1"/>
    <w:rsid w:val="005A583E"/>
    <w:rsid w:val="005B217D"/>
    <w:rsid w:val="005C385F"/>
    <w:rsid w:val="005C7C26"/>
    <w:rsid w:val="005D152A"/>
    <w:rsid w:val="005E1AC6"/>
    <w:rsid w:val="005E3F2B"/>
    <w:rsid w:val="005E5CE0"/>
    <w:rsid w:val="005F6F1B"/>
    <w:rsid w:val="006051C9"/>
    <w:rsid w:val="00615995"/>
    <w:rsid w:val="00616155"/>
    <w:rsid w:val="006239A4"/>
    <w:rsid w:val="00624B33"/>
    <w:rsid w:val="006254F8"/>
    <w:rsid w:val="0063041A"/>
    <w:rsid w:val="00630AA2"/>
    <w:rsid w:val="00631AC7"/>
    <w:rsid w:val="00634EC8"/>
    <w:rsid w:val="00641D37"/>
    <w:rsid w:val="00642E3F"/>
    <w:rsid w:val="0064315C"/>
    <w:rsid w:val="00646707"/>
    <w:rsid w:val="006567A6"/>
    <w:rsid w:val="00657F7E"/>
    <w:rsid w:val="00662E58"/>
    <w:rsid w:val="006637F2"/>
    <w:rsid w:val="006642A5"/>
    <w:rsid w:val="00664DCF"/>
    <w:rsid w:val="00665CC8"/>
    <w:rsid w:val="00666787"/>
    <w:rsid w:val="006838F6"/>
    <w:rsid w:val="006C5D39"/>
    <w:rsid w:val="006D2E2C"/>
    <w:rsid w:val="006D6D9B"/>
    <w:rsid w:val="006E0CDE"/>
    <w:rsid w:val="006E2810"/>
    <w:rsid w:val="006E5417"/>
    <w:rsid w:val="006F0794"/>
    <w:rsid w:val="006F2478"/>
    <w:rsid w:val="006F6DEF"/>
    <w:rsid w:val="006F7528"/>
    <w:rsid w:val="007023DE"/>
    <w:rsid w:val="007066C8"/>
    <w:rsid w:val="00712F60"/>
    <w:rsid w:val="00720E3B"/>
    <w:rsid w:val="00722FED"/>
    <w:rsid w:val="0074393F"/>
    <w:rsid w:val="00745F6B"/>
    <w:rsid w:val="0075175B"/>
    <w:rsid w:val="00754360"/>
    <w:rsid w:val="0075585E"/>
    <w:rsid w:val="0076602E"/>
    <w:rsid w:val="00770571"/>
    <w:rsid w:val="007768FF"/>
    <w:rsid w:val="007824D3"/>
    <w:rsid w:val="00787043"/>
    <w:rsid w:val="007909F2"/>
    <w:rsid w:val="00796EE3"/>
    <w:rsid w:val="007A7D29"/>
    <w:rsid w:val="007B4AB8"/>
    <w:rsid w:val="007D1181"/>
    <w:rsid w:val="007E01A3"/>
    <w:rsid w:val="007F1F8B"/>
    <w:rsid w:val="007F6205"/>
    <w:rsid w:val="007F67A1"/>
    <w:rsid w:val="00807653"/>
    <w:rsid w:val="00811C05"/>
    <w:rsid w:val="008206C8"/>
    <w:rsid w:val="00845F4C"/>
    <w:rsid w:val="00854EEF"/>
    <w:rsid w:val="0086387C"/>
    <w:rsid w:val="008728A3"/>
    <w:rsid w:val="00874A6C"/>
    <w:rsid w:val="00876C65"/>
    <w:rsid w:val="00882F72"/>
    <w:rsid w:val="00893598"/>
    <w:rsid w:val="008A4B4C"/>
    <w:rsid w:val="008B7D6F"/>
    <w:rsid w:val="008C0546"/>
    <w:rsid w:val="008C239F"/>
    <w:rsid w:val="008D0D89"/>
    <w:rsid w:val="008E480C"/>
    <w:rsid w:val="00907757"/>
    <w:rsid w:val="009212B0"/>
    <w:rsid w:val="00921FA1"/>
    <w:rsid w:val="009234A5"/>
    <w:rsid w:val="0092708F"/>
    <w:rsid w:val="009320BE"/>
    <w:rsid w:val="00933453"/>
    <w:rsid w:val="009336F7"/>
    <w:rsid w:val="0093636C"/>
    <w:rsid w:val="009374A7"/>
    <w:rsid w:val="00955F6D"/>
    <w:rsid w:val="009653F5"/>
    <w:rsid w:val="00977C16"/>
    <w:rsid w:val="0098551D"/>
    <w:rsid w:val="00985DCB"/>
    <w:rsid w:val="009946FF"/>
    <w:rsid w:val="0099518F"/>
    <w:rsid w:val="009A3ED4"/>
    <w:rsid w:val="009A523D"/>
    <w:rsid w:val="009B02A1"/>
    <w:rsid w:val="009B3361"/>
    <w:rsid w:val="009B7F3F"/>
    <w:rsid w:val="009C164D"/>
    <w:rsid w:val="009D4B54"/>
    <w:rsid w:val="009D7CE6"/>
    <w:rsid w:val="009E448E"/>
    <w:rsid w:val="009F2212"/>
    <w:rsid w:val="009F496B"/>
    <w:rsid w:val="00A01439"/>
    <w:rsid w:val="00A02E61"/>
    <w:rsid w:val="00A05CFF"/>
    <w:rsid w:val="00A13048"/>
    <w:rsid w:val="00A3789F"/>
    <w:rsid w:val="00A46843"/>
    <w:rsid w:val="00A56B97"/>
    <w:rsid w:val="00A6093D"/>
    <w:rsid w:val="00A669D5"/>
    <w:rsid w:val="00A767DC"/>
    <w:rsid w:val="00A76A6D"/>
    <w:rsid w:val="00A77DAE"/>
    <w:rsid w:val="00A83253"/>
    <w:rsid w:val="00AA197C"/>
    <w:rsid w:val="00AA6E84"/>
    <w:rsid w:val="00AB1A1C"/>
    <w:rsid w:val="00AC24E6"/>
    <w:rsid w:val="00AD01B3"/>
    <w:rsid w:val="00AD05A8"/>
    <w:rsid w:val="00AE341B"/>
    <w:rsid w:val="00B01905"/>
    <w:rsid w:val="00B07CA7"/>
    <w:rsid w:val="00B1279A"/>
    <w:rsid w:val="00B22EC2"/>
    <w:rsid w:val="00B3640F"/>
    <w:rsid w:val="00B4194A"/>
    <w:rsid w:val="00B4314F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86147"/>
    <w:rsid w:val="00B94B06"/>
    <w:rsid w:val="00B94C28"/>
    <w:rsid w:val="00BC10BA"/>
    <w:rsid w:val="00BC5AFD"/>
    <w:rsid w:val="00BE5FE0"/>
    <w:rsid w:val="00C00DDE"/>
    <w:rsid w:val="00C04F43"/>
    <w:rsid w:val="00C0609D"/>
    <w:rsid w:val="00C07F0C"/>
    <w:rsid w:val="00C115AB"/>
    <w:rsid w:val="00C136E1"/>
    <w:rsid w:val="00C144C8"/>
    <w:rsid w:val="00C26CCB"/>
    <w:rsid w:val="00C30249"/>
    <w:rsid w:val="00C3723B"/>
    <w:rsid w:val="00C42466"/>
    <w:rsid w:val="00C606C9"/>
    <w:rsid w:val="00C6363E"/>
    <w:rsid w:val="00C72BD7"/>
    <w:rsid w:val="00C80288"/>
    <w:rsid w:val="00C82901"/>
    <w:rsid w:val="00C84003"/>
    <w:rsid w:val="00C90650"/>
    <w:rsid w:val="00C97D78"/>
    <w:rsid w:val="00CA551B"/>
    <w:rsid w:val="00CA6928"/>
    <w:rsid w:val="00CC2AAE"/>
    <w:rsid w:val="00CC5A42"/>
    <w:rsid w:val="00CD0EAB"/>
    <w:rsid w:val="00CE5E02"/>
    <w:rsid w:val="00CF34DB"/>
    <w:rsid w:val="00CF3917"/>
    <w:rsid w:val="00CF558F"/>
    <w:rsid w:val="00D010C0"/>
    <w:rsid w:val="00D04092"/>
    <w:rsid w:val="00D073E2"/>
    <w:rsid w:val="00D1555A"/>
    <w:rsid w:val="00D446EC"/>
    <w:rsid w:val="00D47113"/>
    <w:rsid w:val="00D51BF0"/>
    <w:rsid w:val="00D531DB"/>
    <w:rsid w:val="00D55942"/>
    <w:rsid w:val="00D76EDD"/>
    <w:rsid w:val="00D807BF"/>
    <w:rsid w:val="00D82FCC"/>
    <w:rsid w:val="00DA0391"/>
    <w:rsid w:val="00DA17FC"/>
    <w:rsid w:val="00DA7887"/>
    <w:rsid w:val="00DB2C26"/>
    <w:rsid w:val="00DC42A2"/>
    <w:rsid w:val="00DD02F4"/>
    <w:rsid w:val="00DD6622"/>
    <w:rsid w:val="00DE1C7C"/>
    <w:rsid w:val="00DE1E96"/>
    <w:rsid w:val="00DE2D9E"/>
    <w:rsid w:val="00DE6B43"/>
    <w:rsid w:val="00DF169E"/>
    <w:rsid w:val="00E00CF4"/>
    <w:rsid w:val="00E01DD2"/>
    <w:rsid w:val="00E11923"/>
    <w:rsid w:val="00E262D4"/>
    <w:rsid w:val="00E36250"/>
    <w:rsid w:val="00E43A58"/>
    <w:rsid w:val="00E47F2D"/>
    <w:rsid w:val="00E54511"/>
    <w:rsid w:val="00E60EDC"/>
    <w:rsid w:val="00E61DAC"/>
    <w:rsid w:val="00E63DC7"/>
    <w:rsid w:val="00E72B80"/>
    <w:rsid w:val="00E75FE3"/>
    <w:rsid w:val="00E86C4C"/>
    <w:rsid w:val="00E907A3"/>
    <w:rsid w:val="00EA5AE0"/>
    <w:rsid w:val="00EB56E1"/>
    <w:rsid w:val="00EB7AB1"/>
    <w:rsid w:val="00EC32BD"/>
    <w:rsid w:val="00EE7CD8"/>
    <w:rsid w:val="00EF37F6"/>
    <w:rsid w:val="00EF48CC"/>
    <w:rsid w:val="00F00801"/>
    <w:rsid w:val="00F00A27"/>
    <w:rsid w:val="00F15B17"/>
    <w:rsid w:val="00F2488D"/>
    <w:rsid w:val="00F24E3E"/>
    <w:rsid w:val="00F34A37"/>
    <w:rsid w:val="00F601A0"/>
    <w:rsid w:val="00F6554A"/>
    <w:rsid w:val="00F712E9"/>
    <w:rsid w:val="00F73032"/>
    <w:rsid w:val="00F764EA"/>
    <w:rsid w:val="00F848FC"/>
    <w:rsid w:val="00F906F6"/>
    <w:rsid w:val="00F9282A"/>
    <w:rsid w:val="00F96BAD"/>
    <w:rsid w:val="00FA139D"/>
    <w:rsid w:val="00FA59B4"/>
    <w:rsid w:val="00FA60F5"/>
    <w:rsid w:val="00FB0E84"/>
    <w:rsid w:val="00FC2405"/>
    <w:rsid w:val="00FC3ABA"/>
    <w:rsid w:val="00FD01C2"/>
    <w:rsid w:val="00FD2C9A"/>
    <w:rsid w:val="00FE595C"/>
    <w:rsid w:val="00FE737A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136F3C"/>
    <w:rPr>
      <w:rFonts w:ascii="PMingLiU" w:eastAsia="PMingLiU" w:hAnsi="PMingLiU"/>
      <w:b/>
      <w:bCs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unhideWhenUsed/>
    <w:qFormat/>
    <w:rsid w:val="00136F3C"/>
    <w:pPr>
      <w:tabs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jc w:val="left"/>
      <w:textAlignment w:val="auto"/>
    </w:pPr>
    <w:rPr>
      <w:rFonts w:ascii="PMingLiU" w:eastAsia="PMingLiU" w:hAnsi="PMingLiU"/>
      <w:b/>
      <w:bCs/>
      <w:sz w:val="20"/>
    </w:rPr>
  </w:style>
  <w:style w:type="character" w:styleId="PlaceholderText">
    <w:name w:val="Placeholder Text"/>
    <w:basedOn w:val="DefaultParagraphFont"/>
    <w:uiPriority w:val="99"/>
    <w:semiHidden/>
    <w:rsid w:val="00D76EDD"/>
    <w:rPr>
      <w:color w:val="808080"/>
    </w:rPr>
  </w:style>
  <w:style w:type="paragraph" w:styleId="Bibliography">
    <w:name w:val="Bibliography"/>
    <w:basedOn w:val="Normal"/>
    <w:next w:val="Normal"/>
    <w:uiPriority w:val="37"/>
    <w:unhideWhenUsed/>
    <w:rsid w:val="0029225D"/>
  </w:style>
  <w:style w:type="character" w:customStyle="1" w:styleId="ListParagraphChar">
    <w:name w:val="List Paragraph Char"/>
    <w:link w:val="ListParagraph"/>
    <w:uiPriority w:val="34"/>
    <w:locked/>
    <w:rsid w:val="00D47113"/>
    <w:rPr>
      <w:rFonts w:asciiTheme="minorHAnsi" w:hAnsiTheme="minorHAnsi" w:cstheme="minorBidi"/>
      <w:sz w:val="22"/>
      <w:szCs w:val="22"/>
      <w:lang w:eastAsia="zh-CN"/>
    </w:rPr>
  </w:style>
  <w:style w:type="paragraph" w:styleId="ListParagraph">
    <w:name w:val="List Paragraph"/>
    <w:basedOn w:val="Normal"/>
    <w:link w:val="ListParagraphChar"/>
    <w:uiPriority w:val="34"/>
    <w:qFormat/>
    <w:rsid w:val="00D47113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200" w:line="276" w:lineRule="auto"/>
      <w:ind w:left="720"/>
      <w:contextualSpacing/>
      <w:jc w:val="left"/>
      <w:textAlignment w:val="auto"/>
    </w:pPr>
    <w:rPr>
      <w:rFonts w:asciiTheme="minorHAnsi" w:hAnsiTheme="minorHAnsi" w:cstheme="minorBidi"/>
      <w:szCs w:val="22"/>
      <w:lang w:eastAsia="zh-CN"/>
    </w:rPr>
  </w:style>
  <w:style w:type="character" w:styleId="UnresolvedMention">
    <w:name w:val="Unresolved Mention"/>
    <w:basedOn w:val="DefaultParagraphFont"/>
    <w:uiPriority w:val="99"/>
    <w:semiHidden/>
    <w:unhideWhenUsed/>
    <w:rsid w:val="00553C02"/>
    <w:rPr>
      <w:color w:val="605E5C"/>
      <w:shd w:val="clear" w:color="auto" w:fill="E1DFDD"/>
    </w:rPr>
  </w:style>
  <w:style w:type="paragraph" w:customStyle="1" w:styleId="gmail-p1">
    <w:name w:val="gmail-p1"/>
    <w:basedOn w:val="Normal"/>
    <w:rsid w:val="00581690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Calibri" w:eastAsiaTheme="minorEastAsia" w:hAnsi="Calibri" w:cs="Calibri"/>
      <w:szCs w:val="22"/>
      <w:lang w:eastAsia="zh-TW"/>
    </w:rPr>
  </w:style>
  <w:style w:type="character" w:customStyle="1" w:styleId="gmail-apple-converted-space">
    <w:name w:val="gmail-apple-converted-space"/>
    <w:basedOn w:val="DefaultParagraphFont"/>
    <w:rsid w:val="00581690"/>
  </w:style>
  <w:style w:type="character" w:customStyle="1" w:styleId="gmail-s1">
    <w:name w:val="gmail-s1"/>
    <w:basedOn w:val="DefaultParagraphFont"/>
    <w:rsid w:val="0058169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49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3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5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58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90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0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48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04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5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72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53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85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43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8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01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43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34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0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0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81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24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58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9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03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04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81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75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75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9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09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5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69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51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87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95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13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06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72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08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15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5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90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analci@qti.qualcomm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360</TotalTime>
  <Pages>2</Pages>
  <Words>367</Words>
  <Characters>2095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2458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Alican Nalci</cp:lastModifiedBy>
  <cp:revision>100</cp:revision>
  <cp:lastPrinted>1900-01-01T08:00:00Z</cp:lastPrinted>
  <dcterms:created xsi:type="dcterms:W3CDTF">2019-11-01T13:47:00Z</dcterms:created>
  <dcterms:modified xsi:type="dcterms:W3CDTF">2020-04-24T15:52:00Z</dcterms:modified>
</cp:coreProperties>
</file>