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2B805641" w:rsidR="008A4B4C" w:rsidRPr="005B217D" w:rsidRDefault="00E61DAC" w:rsidP="00B406D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B406D8">
              <w:rPr>
                <w:lang w:val="en-CA"/>
              </w:rPr>
              <w:t>678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r w:rsidR="00D25B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004451" w:rsidR="00E61DAC" w:rsidRPr="005B217D" w:rsidRDefault="00BA708F" w:rsidP="00BA708F">
            <w:pPr>
              <w:spacing w:before="60" w:after="60"/>
              <w:rPr>
                <w:b/>
                <w:szCs w:val="22"/>
                <w:lang w:val="en-CA"/>
              </w:rPr>
            </w:pPr>
            <w:r w:rsidRPr="00BA708F">
              <w:rPr>
                <w:b/>
                <w:szCs w:val="22"/>
                <w:lang w:val="en-CA"/>
              </w:rPr>
              <w:t>Crosscheck of JVET-P0200 (Non-CE4: Modifications on BDOF intermediate parameter derivation-Test 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839D1" w:rsidR="00E61DAC" w:rsidRPr="005B217D" w:rsidRDefault="0036307E" w:rsidP="005E1AC6">
            <w:pPr>
              <w:spacing w:before="60" w:after="60"/>
              <w:rPr>
                <w:szCs w:val="22"/>
                <w:lang w:val="en-CA"/>
              </w:rPr>
            </w:pPr>
            <w:r w:rsidRPr="0036307E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79BED2" w:rsidR="00E61DAC" w:rsidRPr="005B217D" w:rsidRDefault="009F32FD" w:rsidP="00B406D8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9EE077" w14:textId="13EEB499" w:rsidR="0036307E" w:rsidRPr="0036307E" w:rsidRDefault="0036307E" w:rsidP="00BE0742">
      <w:pPr>
        <w:rPr>
          <w:lang w:val="en-CA" w:eastAsia="zh-CN"/>
        </w:rPr>
      </w:pPr>
      <w:r w:rsidRPr="0036307E">
        <w:rPr>
          <w:lang w:val="en-CA" w:eastAsia="zh-CN"/>
        </w:rPr>
        <w:t xml:space="preserve">This contribution reports </w:t>
      </w:r>
      <w:r>
        <w:rPr>
          <w:lang w:val="en-CA" w:eastAsia="zh-CN"/>
        </w:rPr>
        <w:t>the crosscheck results of JVET-P</w:t>
      </w:r>
      <w:r w:rsidRPr="0036307E">
        <w:rPr>
          <w:lang w:val="en-CA" w:eastAsia="zh-CN"/>
        </w:rPr>
        <w:t>0</w:t>
      </w:r>
      <w:r>
        <w:rPr>
          <w:lang w:val="en-CA" w:eastAsia="zh-CN"/>
        </w:rPr>
        <w:t>200</w:t>
      </w:r>
      <w:r w:rsidRPr="0036307E">
        <w:rPr>
          <w:lang w:val="en-CA" w:eastAsia="zh-CN"/>
        </w:rPr>
        <w:t xml:space="preserve"> which is a </w:t>
      </w:r>
      <w:r w:rsidR="00A33E6F">
        <w:rPr>
          <w:lang w:val="en-CA" w:eastAsia="zh-CN"/>
        </w:rPr>
        <w:t>m</w:t>
      </w:r>
      <w:r w:rsidR="00A33E6F" w:rsidRPr="00A33E6F">
        <w:rPr>
          <w:lang w:val="en-CA" w:eastAsia="zh-CN"/>
        </w:rPr>
        <w:t>odifications on BDOF intermediate parameter derivat</w:t>
      </w:r>
      <w:bookmarkStart w:id="0" w:name="_GoBack"/>
      <w:bookmarkEnd w:id="0"/>
      <w:r w:rsidR="00A33E6F" w:rsidRPr="00A33E6F">
        <w:rPr>
          <w:lang w:val="en-CA" w:eastAsia="zh-CN"/>
        </w:rPr>
        <w:t>ion</w:t>
      </w:r>
      <w:r w:rsidRPr="0036307E">
        <w:rPr>
          <w:lang w:val="en-CA" w:eastAsia="zh-CN"/>
        </w:rPr>
        <w:t>. The software implementation as pro</w:t>
      </w:r>
      <w:r w:rsidR="005122CA">
        <w:rPr>
          <w:lang w:val="en-CA" w:eastAsia="zh-CN"/>
        </w:rPr>
        <w:t>vided by the proponent of JVET-</w:t>
      </w:r>
      <w:r>
        <w:rPr>
          <w:lang w:val="en-CA" w:eastAsia="zh-CN"/>
        </w:rPr>
        <w:t>P</w:t>
      </w:r>
      <w:r w:rsidRPr="0036307E">
        <w:rPr>
          <w:lang w:val="en-CA" w:eastAsia="zh-CN"/>
        </w:rPr>
        <w:t>0</w:t>
      </w:r>
      <w:r>
        <w:rPr>
          <w:lang w:val="en-CA" w:eastAsia="zh-CN"/>
        </w:rPr>
        <w:t>200</w:t>
      </w:r>
      <w:r w:rsidRPr="0036307E">
        <w:rPr>
          <w:lang w:val="en-CA" w:eastAsia="zh-CN"/>
        </w:rPr>
        <w:t xml:space="preserve"> has been investigated and confirmed to be aligned with the proposal description. </w:t>
      </w:r>
      <w:r w:rsidR="00A33E6F">
        <w:rPr>
          <w:lang w:val="en-CA" w:eastAsia="zh-CN"/>
        </w:rPr>
        <w:t>The</w:t>
      </w:r>
      <w:r w:rsidRPr="0036307E">
        <w:rPr>
          <w:lang w:val="en-CA" w:eastAsia="zh-CN"/>
        </w:rPr>
        <w:t xml:space="preserve"> simulations results are reportedly matched with the results</w:t>
      </w:r>
      <w:r w:rsidR="005122CA">
        <w:rPr>
          <w:lang w:val="en-CA" w:eastAsia="zh-CN"/>
        </w:rPr>
        <w:t xml:space="preserve"> provided by proponent of JVET-</w:t>
      </w:r>
      <w:r>
        <w:rPr>
          <w:lang w:val="en-CA" w:eastAsia="zh-CN"/>
        </w:rPr>
        <w:t>P</w:t>
      </w:r>
      <w:r w:rsidRPr="0036307E">
        <w:rPr>
          <w:lang w:val="en-CA" w:eastAsia="zh-CN"/>
        </w:rPr>
        <w:t>0</w:t>
      </w:r>
      <w:r>
        <w:rPr>
          <w:lang w:val="en-CA" w:eastAsia="zh-CN"/>
        </w:rPr>
        <w:t>200</w:t>
      </w:r>
      <w:r w:rsidRPr="0036307E">
        <w:rPr>
          <w:lang w:val="en-CA" w:eastAsia="zh-CN"/>
        </w:rPr>
        <w:t>.</w:t>
      </w:r>
    </w:p>
    <w:p w14:paraId="4F71ED13" w14:textId="77777777" w:rsidR="0036307E" w:rsidRPr="005B217D" w:rsidRDefault="0036307E" w:rsidP="0036307E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403D4CC5" w14:textId="6F3DAB0C" w:rsidR="00B37D2D" w:rsidRDefault="00B37D2D" w:rsidP="00B37D2D">
      <w:pPr>
        <w:tabs>
          <w:tab w:val="clear" w:pos="360"/>
        </w:tabs>
        <w:rPr>
          <w:szCs w:val="22"/>
          <w:lang w:val="en-CA" w:eastAsia="zh-CN"/>
        </w:rPr>
      </w:pPr>
      <w:r>
        <w:rPr>
          <w:lang w:val="en-CA" w:eastAsia="ja-JP"/>
        </w:rPr>
        <w:t>In JVET-</w:t>
      </w:r>
      <w:r w:rsidR="00B20EC2">
        <w:rPr>
          <w:lang w:val="en-CA" w:eastAsia="zh-CN"/>
        </w:rPr>
        <w:t>P</w:t>
      </w:r>
      <w:r w:rsidR="00B20EC2" w:rsidRPr="0036307E">
        <w:rPr>
          <w:lang w:val="en-CA" w:eastAsia="zh-CN"/>
        </w:rPr>
        <w:t>0</w:t>
      </w:r>
      <w:r w:rsidR="00B20EC2">
        <w:rPr>
          <w:lang w:val="en-CA" w:eastAsia="zh-CN"/>
        </w:rPr>
        <w:t>200</w:t>
      </w:r>
      <w:r>
        <w:rPr>
          <w:lang w:val="en-CA" w:eastAsia="ja-JP"/>
        </w:rPr>
        <w:t xml:space="preserve">, the proponent proposed </w:t>
      </w:r>
      <w:r>
        <w:rPr>
          <w:szCs w:val="22"/>
          <w:lang w:val="en-CA" w:eastAsia="zh-CN"/>
        </w:rPr>
        <w:t>two</w:t>
      </w:r>
      <w:r>
        <w:rPr>
          <w:szCs w:val="22"/>
          <w:lang w:val="en-CA"/>
        </w:rPr>
        <w:t xml:space="preserve"> </w:t>
      </w:r>
      <w:r w:rsidR="0000609D">
        <w:rPr>
          <w:szCs w:val="22"/>
          <w:lang w:val="en-CA"/>
        </w:rPr>
        <w:t>method</w:t>
      </w:r>
      <w:r w:rsidR="0000609D">
        <w:rPr>
          <w:rFonts w:hint="eastAsia"/>
          <w:szCs w:val="22"/>
          <w:lang w:val="en-CA" w:eastAsia="zh-CN"/>
        </w:rPr>
        <w:t xml:space="preserve">, but only the </w:t>
      </w:r>
      <w:r w:rsidR="00717DDE">
        <w:rPr>
          <w:szCs w:val="22"/>
          <w:lang w:val="en-CA" w:eastAsia="zh-CN"/>
        </w:rPr>
        <w:t xml:space="preserve">first method and </w:t>
      </w:r>
      <w:r w:rsidR="00717DDE">
        <w:rPr>
          <w:rFonts w:hint="eastAsia"/>
          <w:szCs w:val="22"/>
          <w:lang w:val="en-CA" w:eastAsia="zh-CN"/>
        </w:rPr>
        <w:t>Test 1 are</w:t>
      </w:r>
      <w:r w:rsidR="0000609D">
        <w:rPr>
          <w:rFonts w:hint="eastAsia"/>
          <w:szCs w:val="22"/>
          <w:lang w:val="en-CA" w:eastAsia="zh-CN"/>
        </w:rPr>
        <w:t xml:space="preserve"> </w:t>
      </w:r>
      <w:r w:rsidR="0000609D">
        <w:rPr>
          <w:szCs w:val="22"/>
          <w:lang w:val="en-CA" w:eastAsia="zh-CN"/>
        </w:rPr>
        <w:t xml:space="preserve">crosschecked in this </w:t>
      </w:r>
      <w:r w:rsidR="0000609D" w:rsidRPr="0000609D">
        <w:rPr>
          <w:szCs w:val="22"/>
          <w:lang w:val="en-CA" w:eastAsia="zh-CN"/>
        </w:rPr>
        <w:t>contribution</w:t>
      </w:r>
      <w:r w:rsidR="000117BF">
        <w:rPr>
          <w:rFonts w:hint="eastAsia"/>
          <w:lang w:val="en-CA" w:eastAsia="zh-CN"/>
        </w:rPr>
        <w:t>:</w:t>
      </w:r>
      <w:r>
        <w:rPr>
          <w:szCs w:val="22"/>
          <w:lang w:val="en-CA" w:eastAsia="zh-CN"/>
        </w:rPr>
        <w:t xml:space="preserve"> </w:t>
      </w:r>
      <w:r w:rsidR="0000609D" w:rsidRPr="0000609D">
        <w:rPr>
          <w:szCs w:val="22"/>
          <w:lang w:val="en-CA" w:eastAsia="zh-CN"/>
        </w:rPr>
        <w:t>removes the shift operations for deriving tempH[ x ][ y ] and tempV[ x ][ y ]</w:t>
      </w:r>
      <w:r>
        <w:rPr>
          <w:szCs w:val="22"/>
          <w:lang w:val="en-CA" w:eastAsia="zh-CN"/>
        </w:rPr>
        <w:t>.</w:t>
      </w:r>
    </w:p>
    <w:p w14:paraId="2A64449C" w14:textId="4E9A8147" w:rsidR="00B37D2D" w:rsidRDefault="00B37D2D" w:rsidP="00B37D2D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The anchor used for the simulations is VTM-</w:t>
      </w:r>
      <w:r w:rsidR="00AF26CB">
        <w:rPr>
          <w:szCs w:val="22"/>
          <w:lang w:val="en-CA"/>
        </w:rPr>
        <w:t>6</w:t>
      </w:r>
      <w:r>
        <w:rPr>
          <w:szCs w:val="22"/>
          <w:lang w:val="en-CA"/>
        </w:rPr>
        <w:t xml:space="preserve">.0, and simulations are performed under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results for Test </w:t>
      </w:r>
      <w:r w:rsidR="00AF26CB">
        <w:rPr>
          <w:szCs w:val="22"/>
          <w:lang w:val="en-CA"/>
        </w:rPr>
        <w:t>1 are given as Table 1</w:t>
      </w:r>
      <w:r>
        <w:rPr>
          <w:szCs w:val="22"/>
          <w:lang w:val="en-CA"/>
        </w:rPr>
        <w:t>.</w:t>
      </w:r>
    </w:p>
    <w:p w14:paraId="7981B7A0" w14:textId="6D629842" w:rsidR="00F92E83" w:rsidRPr="00290531" w:rsidRDefault="00F92E83" w:rsidP="00F92E8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53496E">
        <w:rPr>
          <w:szCs w:val="22"/>
          <w:lang w:val="en-CA" w:eastAsia="zh-CN"/>
        </w:rPr>
        <w:t>1 Experimental Results</w:t>
      </w:r>
      <w:r w:rsidR="0000609D">
        <w:rPr>
          <w:szCs w:val="22"/>
          <w:lang w:val="en-CA" w:eastAsia="zh-CN"/>
        </w:rPr>
        <w:t xml:space="preserve">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8D48D1" w14:paraId="23A2026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7FE5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36F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2E83" w:rsidRPr="008D48D1" w14:paraId="5F44AA6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5E56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BF7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9BCB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2E83" w:rsidRPr="008D48D1" w14:paraId="6E68988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8AAE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A129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515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7F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B686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5DB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50B8B" w:rsidRPr="008D48D1" w14:paraId="75B7CE3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C1AA" w14:textId="7777777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7C23" w14:textId="4A11E7E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1B56" w14:textId="3F2A23F8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9D2A" w14:textId="38B4A044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35D1" w14:textId="1C9217D2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596F" w14:textId="7B32BFC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0B8B" w:rsidRPr="008D48D1" w14:paraId="639336C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EEFA" w14:textId="7777777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A731" w14:textId="0636CC2A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C963" w14:textId="4A51A7E5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927D" w14:textId="36308BA2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8FBE" w14:textId="0F4BBB91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26B1" w14:textId="03C96EB5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B8B" w:rsidRPr="008D48D1" w14:paraId="747440D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7E08" w14:textId="7777777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AC4E" w14:textId="20A78BDA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1D67" w14:textId="44C0331E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D5ED" w14:textId="6F9F7824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D950" w14:textId="134C8803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A155" w14:textId="00995309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B8B" w:rsidRPr="008D48D1" w14:paraId="53E35145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BDBD" w14:textId="7777777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C278" w14:textId="1BD4C226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4205" w14:textId="5AE042A9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9E26" w14:textId="500D6551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399" w14:textId="40DFA31C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6C79" w14:textId="1F67C21A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0B8B" w:rsidRPr="008D48D1" w14:paraId="17B21F27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B2E2" w14:textId="7777777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7ABF" w14:textId="68EB88B9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A16A" w14:textId="7777777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49E8" w14:textId="3BB4645E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206C" w14:textId="1CB8806C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B297" w14:textId="0454B1D9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50B8B" w:rsidRPr="008D48D1" w14:paraId="73F0C21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DBE8" w14:textId="7777777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2AB8" w14:textId="2FA29B1C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D413" w14:textId="0F46DD98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A0DC" w14:textId="6ED38B3F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0E75" w14:textId="2B758DF8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85FA" w14:textId="0235A564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B8B" w:rsidRPr="008D48D1" w14:paraId="4BE77D7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4A11" w14:textId="7777777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5A4B" w14:textId="0226B063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F3A5" w14:textId="17C81821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D949" w14:textId="5DC7052B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7EEB" w14:textId="19A3E7A1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B617" w14:textId="6A95E19C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B8B" w:rsidRPr="008D48D1" w14:paraId="736DEABE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909A" w14:textId="77777777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C2609" w14:textId="0E84E4B2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E2B0" w14:textId="6F849829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5559" w14:textId="22EAA470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2840" w14:textId="56604E5A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EED3" w14:textId="7AA3EA30" w:rsidR="00650B8B" w:rsidRPr="008D48D1" w:rsidRDefault="00650B8B" w:rsidP="00650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1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</w:t>
      </w:r>
      <w:r w:rsidR="001F2594"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BA178" w14:textId="77777777" w:rsidR="00836859" w:rsidRDefault="00836859">
      <w:r>
        <w:separator/>
      </w:r>
    </w:p>
  </w:endnote>
  <w:endnote w:type="continuationSeparator" w:id="0">
    <w:p w14:paraId="7B17274E" w14:textId="77777777" w:rsidR="00836859" w:rsidRDefault="0083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9713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0B8B">
      <w:rPr>
        <w:rStyle w:val="a5"/>
        <w:noProof/>
      </w:rPr>
      <w:t>2019-09-30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D0373" w14:textId="77777777" w:rsidR="00836859" w:rsidRDefault="00836859">
      <w:r>
        <w:separator/>
      </w:r>
    </w:p>
  </w:footnote>
  <w:footnote w:type="continuationSeparator" w:id="0">
    <w:p w14:paraId="4E5CC3B8" w14:textId="77777777" w:rsidR="00836859" w:rsidRDefault="00836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09D"/>
    <w:rsid w:val="000117BF"/>
    <w:rsid w:val="00016D90"/>
    <w:rsid w:val="00023543"/>
    <w:rsid w:val="000308A3"/>
    <w:rsid w:val="000458BC"/>
    <w:rsid w:val="00045C41"/>
    <w:rsid w:val="00046C03"/>
    <w:rsid w:val="00065039"/>
    <w:rsid w:val="00075FF9"/>
    <w:rsid w:val="0007614F"/>
    <w:rsid w:val="00081398"/>
    <w:rsid w:val="00094479"/>
    <w:rsid w:val="000962AC"/>
    <w:rsid w:val="00097138"/>
    <w:rsid w:val="000A232D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E7189"/>
    <w:rsid w:val="000F158C"/>
    <w:rsid w:val="000F18BC"/>
    <w:rsid w:val="000F510E"/>
    <w:rsid w:val="000F7228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6152"/>
    <w:rsid w:val="00155526"/>
    <w:rsid w:val="00155866"/>
    <w:rsid w:val="00166240"/>
    <w:rsid w:val="00171371"/>
    <w:rsid w:val="00175A24"/>
    <w:rsid w:val="00185C69"/>
    <w:rsid w:val="001871C2"/>
    <w:rsid w:val="00187E58"/>
    <w:rsid w:val="001A297E"/>
    <w:rsid w:val="001A368E"/>
    <w:rsid w:val="001A6430"/>
    <w:rsid w:val="001A7329"/>
    <w:rsid w:val="001A792F"/>
    <w:rsid w:val="001B36D7"/>
    <w:rsid w:val="001B4E28"/>
    <w:rsid w:val="001C3525"/>
    <w:rsid w:val="001C3AFB"/>
    <w:rsid w:val="001C3C31"/>
    <w:rsid w:val="001D1BD2"/>
    <w:rsid w:val="001E0248"/>
    <w:rsid w:val="001E02BE"/>
    <w:rsid w:val="001E2B27"/>
    <w:rsid w:val="001E3B37"/>
    <w:rsid w:val="001F0AF3"/>
    <w:rsid w:val="001F2594"/>
    <w:rsid w:val="002011D7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75C1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030"/>
    <w:rsid w:val="002B1595"/>
    <w:rsid w:val="002B191D"/>
    <w:rsid w:val="002B2E83"/>
    <w:rsid w:val="002B4160"/>
    <w:rsid w:val="002C0744"/>
    <w:rsid w:val="002C4083"/>
    <w:rsid w:val="002D08CF"/>
    <w:rsid w:val="002D0AF6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5BB9"/>
    <w:rsid w:val="003373EC"/>
    <w:rsid w:val="00342FF4"/>
    <w:rsid w:val="00343E2B"/>
    <w:rsid w:val="00344E5A"/>
    <w:rsid w:val="00346148"/>
    <w:rsid w:val="00347881"/>
    <w:rsid w:val="00352018"/>
    <w:rsid w:val="00360C53"/>
    <w:rsid w:val="003621CF"/>
    <w:rsid w:val="00362789"/>
    <w:rsid w:val="0036307E"/>
    <w:rsid w:val="0036450B"/>
    <w:rsid w:val="00365427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1AB3"/>
    <w:rsid w:val="003C20E4"/>
    <w:rsid w:val="003C2500"/>
    <w:rsid w:val="003D6342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46DB"/>
    <w:rsid w:val="00427454"/>
    <w:rsid w:val="00430D73"/>
    <w:rsid w:val="00430E3E"/>
    <w:rsid w:val="00433DDB"/>
    <w:rsid w:val="004357CC"/>
    <w:rsid w:val="00435A29"/>
    <w:rsid w:val="00437619"/>
    <w:rsid w:val="004462B0"/>
    <w:rsid w:val="004468D1"/>
    <w:rsid w:val="00453229"/>
    <w:rsid w:val="00455D52"/>
    <w:rsid w:val="00465A1E"/>
    <w:rsid w:val="004909FF"/>
    <w:rsid w:val="0049409F"/>
    <w:rsid w:val="0049445A"/>
    <w:rsid w:val="00497434"/>
    <w:rsid w:val="004A2A63"/>
    <w:rsid w:val="004A453A"/>
    <w:rsid w:val="004B210C"/>
    <w:rsid w:val="004B3D5F"/>
    <w:rsid w:val="004B4533"/>
    <w:rsid w:val="004B495D"/>
    <w:rsid w:val="004D405F"/>
    <w:rsid w:val="004E20D4"/>
    <w:rsid w:val="004E4F4F"/>
    <w:rsid w:val="004E6298"/>
    <w:rsid w:val="004E6789"/>
    <w:rsid w:val="004E734A"/>
    <w:rsid w:val="004E739E"/>
    <w:rsid w:val="004F61E3"/>
    <w:rsid w:val="00502E10"/>
    <w:rsid w:val="0051015C"/>
    <w:rsid w:val="005122CA"/>
    <w:rsid w:val="005133AC"/>
    <w:rsid w:val="00516CF1"/>
    <w:rsid w:val="005225F2"/>
    <w:rsid w:val="005245F9"/>
    <w:rsid w:val="0053079B"/>
    <w:rsid w:val="00530A7C"/>
    <w:rsid w:val="00530FE1"/>
    <w:rsid w:val="005310BC"/>
    <w:rsid w:val="00531AE9"/>
    <w:rsid w:val="00532888"/>
    <w:rsid w:val="0053496E"/>
    <w:rsid w:val="00550A66"/>
    <w:rsid w:val="00552F7E"/>
    <w:rsid w:val="0055476B"/>
    <w:rsid w:val="00567EC7"/>
    <w:rsid w:val="00570013"/>
    <w:rsid w:val="005726B9"/>
    <w:rsid w:val="005753EC"/>
    <w:rsid w:val="005801A2"/>
    <w:rsid w:val="00585EB7"/>
    <w:rsid w:val="00592D9D"/>
    <w:rsid w:val="005952A5"/>
    <w:rsid w:val="00596209"/>
    <w:rsid w:val="00597866"/>
    <w:rsid w:val="005A33A1"/>
    <w:rsid w:val="005A6644"/>
    <w:rsid w:val="005A7D14"/>
    <w:rsid w:val="005B217D"/>
    <w:rsid w:val="005C385F"/>
    <w:rsid w:val="005C56CC"/>
    <w:rsid w:val="005C7AC6"/>
    <w:rsid w:val="005E1AC6"/>
    <w:rsid w:val="005F0697"/>
    <w:rsid w:val="005F07FE"/>
    <w:rsid w:val="005F6F1B"/>
    <w:rsid w:val="00602A2E"/>
    <w:rsid w:val="00613D4D"/>
    <w:rsid w:val="00615995"/>
    <w:rsid w:val="00616155"/>
    <w:rsid w:val="00624B33"/>
    <w:rsid w:val="0063041A"/>
    <w:rsid w:val="00630AA2"/>
    <w:rsid w:val="006334C4"/>
    <w:rsid w:val="00646707"/>
    <w:rsid w:val="00650B8B"/>
    <w:rsid w:val="00653254"/>
    <w:rsid w:val="00656370"/>
    <w:rsid w:val="00657F7E"/>
    <w:rsid w:val="00660F5B"/>
    <w:rsid w:val="00662E58"/>
    <w:rsid w:val="006637F2"/>
    <w:rsid w:val="006642A5"/>
    <w:rsid w:val="00664DCF"/>
    <w:rsid w:val="00674486"/>
    <w:rsid w:val="006752E1"/>
    <w:rsid w:val="00675AAE"/>
    <w:rsid w:val="006A1F15"/>
    <w:rsid w:val="006A395C"/>
    <w:rsid w:val="006A66B3"/>
    <w:rsid w:val="006A6C5F"/>
    <w:rsid w:val="006B3C0E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0766F"/>
    <w:rsid w:val="00712F60"/>
    <w:rsid w:val="00717B0B"/>
    <w:rsid w:val="00717DDE"/>
    <w:rsid w:val="00720E3B"/>
    <w:rsid w:val="00721AA1"/>
    <w:rsid w:val="00722419"/>
    <w:rsid w:val="00735F2B"/>
    <w:rsid w:val="00737A01"/>
    <w:rsid w:val="0074393F"/>
    <w:rsid w:val="00743E23"/>
    <w:rsid w:val="00745F6B"/>
    <w:rsid w:val="007464CA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10C"/>
    <w:rsid w:val="00787D3B"/>
    <w:rsid w:val="00796EE3"/>
    <w:rsid w:val="007A2250"/>
    <w:rsid w:val="007A7D29"/>
    <w:rsid w:val="007B07EA"/>
    <w:rsid w:val="007B2B42"/>
    <w:rsid w:val="007B4AB8"/>
    <w:rsid w:val="007C33C2"/>
    <w:rsid w:val="007C37FF"/>
    <w:rsid w:val="007D0EF9"/>
    <w:rsid w:val="007D1181"/>
    <w:rsid w:val="007E01A3"/>
    <w:rsid w:val="007F1F8B"/>
    <w:rsid w:val="007F3A70"/>
    <w:rsid w:val="007F67A1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36859"/>
    <w:rsid w:val="00842A77"/>
    <w:rsid w:val="008455D4"/>
    <w:rsid w:val="0086387C"/>
    <w:rsid w:val="0087034B"/>
    <w:rsid w:val="00874A6C"/>
    <w:rsid w:val="00876C65"/>
    <w:rsid w:val="008771F3"/>
    <w:rsid w:val="00880DD4"/>
    <w:rsid w:val="00887146"/>
    <w:rsid w:val="008A0796"/>
    <w:rsid w:val="008A4B4C"/>
    <w:rsid w:val="008B215C"/>
    <w:rsid w:val="008B25A9"/>
    <w:rsid w:val="008B7A1A"/>
    <w:rsid w:val="008C0E75"/>
    <w:rsid w:val="008C1149"/>
    <w:rsid w:val="008C239F"/>
    <w:rsid w:val="008D0A64"/>
    <w:rsid w:val="008D16EB"/>
    <w:rsid w:val="008D4693"/>
    <w:rsid w:val="008E3484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446CE"/>
    <w:rsid w:val="00950ED6"/>
    <w:rsid w:val="009527D4"/>
    <w:rsid w:val="00955F6D"/>
    <w:rsid w:val="00977C16"/>
    <w:rsid w:val="0098142E"/>
    <w:rsid w:val="00984199"/>
    <w:rsid w:val="0098551D"/>
    <w:rsid w:val="00985DCB"/>
    <w:rsid w:val="0099518F"/>
    <w:rsid w:val="009A523D"/>
    <w:rsid w:val="009B02A1"/>
    <w:rsid w:val="009B3361"/>
    <w:rsid w:val="009B571B"/>
    <w:rsid w:val="009B7F3F"/>
    <w:rsid w:val="009C551A"/>
    <w:rsid w:val="009C6754"/>
    <w:rsid w:val="009C6D46"/>
    <w:rsid w:val="009D7CE6"/>
    <w:rsid w:val="009E412D"/>
    <w:rsid w:val="009F32FD"/>
    <w:rsid w:val="009F496B"/>
    <w:rsid w:val="00A00161"/>
    <w:rsid w:val="00A01439"/>
    <w:rsid w:val="00A01A65"/>
    <w:rsid w:val="00A02E61"/>
    <w:rsid w:val="00A0525A"/>
    <w:rsid w:val="00A05CFF"/>
    <w:rsid w:val="00A07752"/>
    <w:rsid w:val="00A13048"/>
    <w:rsid w:val="00A14EB1"/>
    <w:rsid w:val="00A22D2D"/>
    <w:rsid w:val="00A26A44"/>
    <w:rsid w:val="00A31BC9"/>
    <w:rsid w:val="00A33E6F"/>
    <w:rsid w:val="00A34334"/>
    <w:rsid w:val="00A46268"/>
    <w:rsid w:val="00A46843"/>
    <w:rsid w:val="00A550EF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2447"/>
    <w:rsid w:val="00AA6E84"/>
    <w:rsid w:val="00AB1A1C"/>
    <w:rsid w:val="00AB7880"/>
    <w:rsid w:val="00AC0162"/>
    <w:rsid w:val="00AD05A8"/>
    <w:rsid w:val="00AD4BB4"/>
    <w:rsid w:val="00AE13AC"/>
    <w:rsid w:val="00AE341B"/>
    <w:rsid w:val="00AF26CB"/>
    <w:rsid w:val="00B01905"/>
    <w:rsid w:val="00B03BF8"/>
    <w:rsid w:val="00B043AB"/>
    <w:rsid w:val="00B07CA7"/>
    <w:rsid w:val="00B124F8"/>
    <w:rsid w:val="00B1279A"/>
    <w:rsid w:val="00B20EC2"/>
    <w:rsid w:val="00B24CD9"/>
    <w:rsid w:val="00B26F16"/>
    <w:rsid w:val="00B3640F"/>
    <w:rsid w:val="00B37D2D"/>
    <w:rsid w:val="00B406D8"/>
    <w:rsid w:val="00B4194A"/>
    <w:rsid w:val="00B437E8"/>
    <w:rsid w:val="00B50221"/>
    <w:rsid w:val="00B5222E"/>
    <w:rsid w:val="00B5301A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67439"/>
    <w:rsid w:val="00B7124A"/>
    <w:rsid w:val="00B72765"/>
    <w:rsid w:val="00B73A2A"/>
    <w:rsid w:val="00B75A51"/>
    <w:rsid w:val="00B827C6"/>
    <w:rsid w:val="00B85428"/>
    <w:rsid w:val="00B85482"/>
    <w:rsid w:val="00B921B0"/>
    <w:rsid w:val="00B930D5"/>
    <w:rsid w:val="00B93A4F"/>
    <w:rsid w:val="00B94B06"/>
    <w:rsid w:val="00B94C28"/>
    <w:rsid w:val="00BA1C93"/>
    <w:rsid w:val="00BA708F"/>
    <w:rsid w:val="00BB05DA"/>
    <w:rsid w:val="00BC10BA"/>
    <w:rsid w:val="00BC5AFD"/>
    <w:rsid w:val="00BE0742"/>
    <w:rsid w:val="00BE39F5"/>
    <w:rsid w:val="00BF4C42"/>
    <w:rsid w:val="00BF5797"/>
    <w:rsid w:val="00BF6075"/>
    <w:rsid w:val="00C00DDE"/>
    <w:rsid w:val="00C045D8"/>
    <w:rsid w:val="00C04F43"/>
    <w:rsid w:val="00C0609D"/>
    <w:rsid w:val="00C06B9C"/>
    <w:rsid w:val="00C115AB"/>
    <w:rsid w:val="00C23A70"/>
    <w:rsid w:val="00C244AF"/>
    <w:rsid w:val="00C25003"/>
    <w:rsid w:val="00C26CCB"/>
    <w:rsid w:val="00C2710D"/>
    <w:rsid w:val="00C30249"/>
    <w:rsid w:val="00C33747"/>
    <w:rsid w:val="00C3723B"/>
    <w:rsid w:val="00C42466"/>
    <w:rsid w:val="00C43C88"/>
    <w:rsid w:val="00C5227A"/>
    <w:rsid w:val="00C5268C"/>
    <w:rsid w:val="00C548DC"/>
    <w:rsid w:val="00C606C9"/>
    <w:rsid w:val="00C63B3A"/>
    <w:rsid w:val="00C6690B"/>
    <w:rsid w:val="00C66F0D"/>
    <w:rsid w:val="00C67C63"/>
    <w:rsid w:val="00C70244"/>
    <w:rsid w:val="00C70E2A"/>
    <w:rsid w:val="00C75E5B"/>
    <w:rsid w:val="00C80288"/>
    <w:rsid w:val="00C84003"/>
    <w:rsid w:val="00C90650"/>
    <w:rsid w:val="00C92B4A"/>
    <w:rsid w:val="00C93044"/>
    <w:rsid w:val="00C93CD3"/>
    <w:rsid w:val="00C97D78"/>
    <w:rsid w:val="00CB0FE9"/>
    <w:rsid w:val="00CC0E1F"/>
    <w:rsid w:val="00CC2AAE"/>
    <w:rsid w:val="00CC328B"/>
    <w:rsid w:val="00CC54FA"/>
    <w:rsid w:val="00CC5A42"/>
    <w:rsid w:val="00CD0EAB"/>
    <w:rsid w:val="00CD31CA"/>
    <w:rsid w:val="00CD78B5"/>
    <w:rsid w:val="00CE5E02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127"/>
    <w:rsid w:val="00D135AB"/>
    <w:rsid w:val="00D25B1B"/>
    <w:rsid w:val="00D323CB"/>
    <w:rsid w:val="00D326FC"/>
    <w:rsid w:val="00D35728"/>
    <w:rsid w:val="00D42D22"/>
    <w:rsid w:val="00D446EC"/>
    <w:rsid w:val="00D45333"/>
    <w:rsid w:val="00D51BF0"/>
    <w:rsid w:val="00D531DB"/>
    <w:rsid w:val="00D55942"/>
    <w:rsid w:val="00D74294"/>
    <w:rsid w:val="00D77919"/>
    <w:rsid w:val="00D807BF"/>
    <w:rsid w:val="00D82FCC"/>
    <w:rsid w:val="00D8373F"/>
    <w:rsid w:val="00D83B29"/>
    <w:rsid w:val="00D84D33"/>
    <w:rsid w:val="00DA17FC"/>
    <w:rsid w:val="00DA7887"/>
    <w:rsid w:val="00DB24D1"/>
    <w:rsid w:val="00DB2C26"/>
    <w:rsid w:val="00DD02F4"/>
    <w:rsid w:val="00DD6622"/>
    <w:rsid w:val="00DE0B49"/>
    <w:rsid w:val="00DE1769"/>
    <w:rsid w:val="00DE1C7C"/>
    <w:rsid w:val="00DE6B43"/>
    <w:rsid w:val="00DE6BD6"/>
    <w:rsid w:val="00E10732"/>
    <w:rsid w:val="00E10C6F"/>
    <w:rsid w:val="00E11272"/>
    <w:rsid w:val="00E11923"/>
    <w:rsid w:val="00E21836"/>
    <w:rsid w:val="00E22686"/>
    <w:rsid w:val="00E262D4"/>
    <w:rsid w:val="00E304E0"/>
    <w:rsid w:val="00E36250"/>
    <w:rsid w:val="00E36542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873F1"/>
    <w:rsid w:val="00E9024E"/>
    <w:rsid w:val="00E907A3"/>
    <w:rsid w:val="00E908A5"/>
    <w:rsid w:val="00E93BE4"/>
    <w:rsid w:val="00EA59FF"/>
    <w:rsid w:val="00EA5AE0"/>
    <w:rsid w:val="00EA66A5"/>
    <w:rsid w:val="00EB295A"/>
    <w:rsid w:val="00EB300A"/>
    <w:rsid w:val="00EB303D"/>
    <w:rsid w:val="00EB432C"/>
    <w:rsid w:val="00EB56E1"/>
    <w:rsid w:val="00EB7AB1"/>
    <w:rsid w:val="00EC686B"/>
    <w:rsid w:val="00EC6BA8"/>
    <w:rsid w:val="00ED5D72"/>
    <w:rsid w:val="00EE4A43"/>
    <w:rsid w:val="00EE7CD8"/>
    <w:rsid w:val="00EF37F6"/>
    <w:rsid w:val="00EF48CC"/>
    <w:rsid w:val="00EF567A"/>
    <w:rsid w:val="00F00801"/>
    <w:rsid w:val="00F23CAA"/>
    <w:rsid w:val="00F242AB"/>
    <w:rsid w:val="00F2488D"/>
    <w:rsid w:val="00F25A79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66982"/>
    <w:rsid w:val="00F70578"/>
    <w:rsid w:val="00F712E9"/>
    <w:rsid w:val="00F73032"/>
    <w:rsid w:val="00F75FF8"/>
    <w:rsid w:val="00F848FC"/>
    <w:rsid w:val="00F906F6"/>
    <w:rsid w:val="00F9165B"/>
    <w:rsid w:val="00F9282A"/>
    <w:rsid w:val="00F92E83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D01C2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74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qFormat/>
    <w:rsid w:val="003627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b">
    <w:name w:val="图标题"/>
    <w:basedOn w:val="a"/>
    <w:link w:val="Char0"/>
    <w:qFormat/>
    <w:rsid w:val="009527D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9527D4"/>
    <w:rPr>
      <w:rFonts w:eastAsia="宋体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49F39-FDFB-45CE-8301-91DBAAB58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354</cp:revision>
  <cp:lastPrinted>1900-01-01T08:00:00Z</cp:lastPrinted>
  <dcterms:created xsi:type="dcterms:W3CDTF">2018-08-09T13:44:00Z</dcterms:created>
  <dcterms:modified xsi:type="dcterms:W3CDTF">2019-09-30T03:05:00Z</dcterms:modified>
</cp:coreProperties>
</file>