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1F50EED5" w:rsidR="002555EF" w:rsidRPr="005B217D" w:rsidRDefault="00450BF1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450BF1">
              <w:rPr>
                <w:color w:val="000000" w:themeColor="text1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30DC2031" w14:textId="369B9D18" w:rsidR="002555EF" w:rsidRPr="005B217D" w:rsidRDefault="002555EF" w:rsidP="005A65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Document:</w:t>
            </w:r>
            <w:r w:rsidR="005A5235">
              <w:rPr>
                <w:lang w:val="en-CA"/>
              </w:rPr>
              <w:t xml:space="preserve"> </w:t>
            </w:r>
            <w:r w:rsidR="005B56E3" w:rsidRPr="005B56E3">
              <w:rPr>
                <w:rFonts w:eastAsiaTheme="minorEastAsia"/>
                <w:sz w:val="22"/>
                <w:szCs w:val="20"/>
                <w:lang w:val="en-CA" w:eastAsia="en-US"/>
              </w:rPr>
              <w:t>JVET-AA0238</w:t>
            </w:r>
            <w:r w:rsidR="005A65D7">
              <w:rPr>
                <w:rFonts w:eastAsiaTheme="minorEastAsia"/>
                <w:sz w:val="22"/>
                <w:szCs w:val="20"/>
                <w:lang w:val="en-CA" w:eastAsia="en-US"/>
              </w:rPr>
              <w:t>-v1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7AD5F110" w:rsidR="002555EF" w:rsidRPr="00714793" w:rsidRDefault="00355C5A" w:rsidP="0030195F">
            <w:pPr>
              <w:spacing w:before="60" w:after="60"/>
              <w:rPr>
                <w:b/>
                <w:szCs w:val="22"/>
              </w:rPr>
            </w:pPr>
            <w:r w:rsidRPr="00714793">
              <w:rPr>
                <w:b/>
                <w:sz w:val="22"/>
                <w:szCs w:val="28"/>
                <w:lang w:val="en-CA"/>
              </w:rPr>
              <w:t xml:space="preserve">Crosscheck of </w:t>
            </w:r>
            <w:r w:rsidR="00BF7086" w:rsidRPr="00BF7086">
              <w:rPr>
                <w:b/>
                <w:sz w:val="22"/>
                <w:szCs w:val="28"/>
                <w:lang w:val="en-CA"/>
              </w:rPr>
              <w:t>JVET-AA0090</w:t>
            </w:r>
            <w:r w:rsidRPr="00714793">
              <w:rPr>
                <w:b/>
                <w:sz w:val="22"/>
                <w:szCs w:val="28"/>
                <w:lang w:val="en-CA"/>
              </w:rPr>
              <w:t xml:space="preserve"> </w:t>
            </w:r>
            <w:r w:rsidRPr="00714793">
              <w:rPr>
                <w:rFonts w:eastAsia="宋体"/>
                <w:b/>
                <w:sz w:val="22"/>
                <w:szCs w:val="28"/>
                <w:lang w:val="en-CA" w:eastAsia="zh-CN"/>
              </w:rPr>
              <w:t>(</w:t>
            </w:r>
            <w:r w:rsidR="003C1EA4" w:rsidRPr="003C1EA4">
              <w:rPr>
                <w:rFonts w:eastAsia="宋体"/>
                <w:b/>
                <w:sz w:val="22"/>
                <w:szCs w:val="28"/>
                <w:lang w:val="en-CA" w:eastAsia="zh-CN"/>
              </w:rPr>
              <w:t>EE1-related: One luma model with IPB and skip for filtering intra and inter luma slices</w:t>
            </w:r>
            <w:r w:rsidRPr="00714793">
              <w:rPr>
                <w:rFonts w:eastAsia="宋体"/>
                <w:b/>
                <w:sz w:val="22"/>
                <w:szCs w:val="28"/>
                <w:lang w:val="en-CA" w:eastAsia="zh-CN"/>
              </w:rPr>
              <w:t>)</w:t>
            </w:r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</w:t>
            </w:r>
          </w:p>
          <w:p w14:paraId="228B1DC1" w14:textId="204A08F6" w:rsidR="00264E61" w:rsidRPr="00D22E1F" w:rsidRDefault="00264E61" w:rsidP="0030195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EEC0A1B" w14:textId="1BABFA02" w:rsidR="00264E61" w:rsidRPr="00264E61" w:rsidRDefault="00713CBB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0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liqiangwang@tencent.com</w:t>
              </w:r>
            </w:hyperlink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4E12E2B2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77C1CCC" w14:textId="54083193" w:rsidR="005A5235" w:rsidRDefault="00C666E7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This contribution reports the crosscheck results for </w:t>
      </w:r>
      <w:r w:rsidR="00DF67AC" w:rsidRPr="00DF67AC">
        <w:rPr>
          <w:lang w:val="en-CA"/>
        </w:rPr>
        <w:t>JVET-AA0090</w:t>
      </w:r>
      <w:r w:rsidR="007C3A81">
        <w:rPr>
          <w:lang w:val="en-CA"/>
        </w:rPr>
        <w:t xml:space="preserve"> </w:t>
      </w:r>
      <w:r w:rsidR="00F71C4F" w:rsidRPr="007C2F8E">
        <w:rPr>
          <w:lang w:val="en-CA"/>
        </w:rPr>
        <w:t>[</w:t>
      </w:r>
      <w:r w:rsidR="00F71C4F" w:rsidRPr="007C2F8E">
        <w:rPr>
          <w:rStyle w:val="af0"/>
          <w:vertAlign w:val="baseline"/>
          <w:lang w:val="en-CA"/>
        </w:rPr>
        <w:endnoteReference w:id="2"/>
      </w:r>
      <w:r w:rsidR="00F71C4F" w:rsidRPr="007C2F8E">
        <w:rPr>
          <w:lang w:val="en-CA"/>
        </w:rPr>
        <w:t>]</w:t>
      </w:r>
      <w:r w:rsidR="005F0709" w:rsidRPr="007C2F8E">
        <w:rPr>
          <w:lang w:val="en-CA"/>
        </w:rPr>
        <w:t>,</w:t>
      </w:r>
      <w:r w:rsidR="005F0709">
        <w:rPr>
          <w:lang w:val="en-CA"/>
        </w:rPr>
        <w:t xml:space="preserve"> which </w:t>
      </w:r>
      <w:r w:rsidR="005F0709" w:rsidRPr="003269A1">
        <w:rPr>
          <w:lang w:val="en-CA"/>
        </w:rPr>
        <w:t xml:space="preserve">proposes </w:t>
      </w:r>
      <w:r w:rsidR="003269A1">
        <w:rPr>
          <w:lang w:val="en-CA"/>
        </w:rPr>
        <w:t xml:space="preserve">to </w:t>
      </w:r>
      <w:r w:rsidR="00824561" w:rsidRPr="00824561">
        <w:rPr>
          <w:lang w:val="en-CA"/>
        </w:rPr>
        <w:t>use one luma model with block type information and block skip information for NN-filtering of intra luma and inter luma slices</w:t>
      </w:r>
      <w:r>
        <w:rPr>
          <w:rFonts w:eastAsiaTheme="minorEastAsia"/>
          <w:lang w:val="en-CA"/>
        </w:rPr>
        <w:t>.</w:t>
      </w:r>
    </w:p>
    <w:p w14:paraId="2E94E163" w14:textId="1929807D" w:rsidR="0040291F" w:rsidRDefault="0040291F" w:rsidP="00851B94">
      <w:pPr>
        <w:jc w:val="both"/>
        <w:rPr>
          <w:rFonts w:eastAsiaTheme="minorEastAsia"/>
          <w:lang w:val="en-CA"/>
        </w:rPr>
      </w:pPr>
    </w:p>
    <w:p w14:paraId="0A55FE37" w14:textId="46F51E98" w:rsidR="009F6EE6" w:rsidRPr="00C666E7" w:rsidRDefault="009F6EE6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It</w:t>
      </w:r>
      <w:r>
        <w:rPr>
          <w:rFonts w:eastAsiaTheme="minorEastAsia"/>
          <w:lang w:val="en-CA"/>
        </w:rPr>
        <w:t xml:space="preserve"> is reported that the results are </w:t>
      </w:r>
      <w:r w:rsidR="00165EF4">
        <w:rPr>
          <w:rFonts w:eastAsiaTheme="minorEastAsia"/>
          <w:lang w:val="en-CA"/>
        </w:rPr>
        <w:t xml:space="preserve">an </w:t>
      </w:r>
      <w:r>
        <w:rPr>
          <w:rFonts w:eastAsiaTheme="minorEastAsia"/>
          <w:lang w:val="en-CA"/>
        </w:rPr>
        <w:t>exact match.</w:t>
      </w:r>
      <w:r w:rsidR="00885FAE">
        <w:rPr>
          <w:rFonts w:eastAsiaTheme="minorEastAsia"/>
          <w:lang w:val="en-CA"/>
        </w:rPr>
        <w:t xml:space="preserve"> Noted that only Class C and D are tested under AI and RA configurations.</w:t>
      </w:r>
    </w:p>
    <w:p w14:paraId="3434EDA6" w14:textId="403D8843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1A554C5" w14:textId="44FAD67E" w:rsidR="00853BE3" w:rsidRDefault="00FA70E3" w:rsidP="004878B8">
      <w:pPr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The code is built on </w:t>
      </w:r>
      <w:r w:rsidR="000F18FF">
        <w:rPr>
          <w:rFonts w:eastAsiaTheme="minorEastAsia"/>
          <w:lang w:val="en-CA"/>
        </w:rPr>
        <w:t>the</w:t>
      </w:r>
      <w:r w:rsidR="00B763BD">
        <w:rPr>
          <w:rFonts w:eastAsiaTheme="minorEastAsia"/>
          <w:lang w:val="en-CA"/>
        </w:rPr>
        <w:t xml:space="preserve"> X-</w:t>
      </w:r>
      <w:r w:rsidR="007D11E2" w:rsidRPr="007D11E2">
        <w:rPr>
          <w:rFonts w:eastAsiaTheme="minorEastAsia"/>
          <w:lang w:val="en-CA"/>
        </w:rPr>
        <w:t>EE1-1.2.1</w:t>
      </w:r>
      <w:r w:rsidR="000F18FF">
        <w:rPr>
          <w:rFonts w:eastAsiaTheme="minorEastAsia"/>
          <w:lang w:val="en-CA"/>
        </w:rPr>
        <w:t xml:space="preserve"> </w:t>
      </w:r>
      <w:hyperlink r:id="rId11" w:history="1">
        <w:r w:rsidR="000F18FF" w:rsidRPr="00F45CEB">
          <w:rPr>
            <w:rStyle w:val="af1"/>
            <w:rFonts w:eastAsiaTheme="minorEastAsia"/>
            <w:lang w:val="en-CA"/>
          </w:rPr>
          <w:t>software</w:t>
        </w:r>
      </w:hyperlink>
      <w:r w:rsidR="00D069F6">
        <w:rPr>
          <w:rFonts w:eastAsiaTheme="minorEastAsia"/>
          <w:lang w:val="en-CA"/>
        </w:rPr>
        <w:t>, where</w:t>
      </w:r>
      <w:r w:rsidR="00F45CEB">
        <w:rPr>
          <w:rFonts w:eastAsiaTheme="minorEastAsia"/>
          <w:lang w:val="en-CA"/>
        </w:rPr>
        <w:t xml:space="preserve"> Libtorch</w:t>
      </w:r>
      <w:r w:rsidR="007418CB">
        <w:rPr>
          <w:rFonts w:eastAsiaTheme="minorEastAsia"/>
          <w:lang w:val="en-CA"/>
        </w:rPr>
        <w:t>-</w:t>
      </w:r>
      <w:r w:rsidR="00F45CEB">
        <w:rPr>
          <w:rFonts w:eastAsiaTheme="minorEastAsia"/>
          <w:lang w:val="en-CA"/>
        </w:rPr>
        <w:t>1.9.1 is used to do the forward inference</w:t>
      </w:r>
      <w:r w:rsidR="00A829F7">
        <w:rPr>
          <w:rFonts w:eastAsiaTheme="minorEastAsia"/>
          <w:lang w:val="en-CA"/>
        </w:rPr>
        <w:t xml:space="preserve">. </w:t>
      </w:r>
      <w:r w:rsidR="004878B8">
        <w:rPr>
          <w:rFonts w:eastAsiaTheme="minorEastAsia"/>
          <w:lang w:val="en-CA"/>
        </w:rPr>
        <w:t>The following test</w:t>
      </w:r>
      <w:r w:rsidR="002F2E25">
        <w:rPr>
          <w:rFonts w:eastAsiaTheme="minorEastAsia"/>
          <w:lang w:val="en-CA"/>
        </w:rPr>
        <w:t>s</w:t>
      </w:r>
      <w:r w:rsidR="004878B8">
        <w:rPr>
          <w:rFonts w:eastAsiaTheme="minorEastAsia"/>
          <w:lang w:val="en-CA"/>
        </w:rPr>
        <w:t xml:space="preserve"> are conducted.</w:t>
      </w:r>
    </w:p>
    <w:p w14:paraId="1ECB03A0" w14:textId="55CF7FAE" w:rsidR="004878B8" w:rsidRPr="00084962" w:rsidRDefault="004878B8" w:rsidP="004878B8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084962">
        <w:rPr>
          <w:rFonts w:ascii="Times New Roman" w:hAnsi="Times New Roman" w:cs="Times New Roman"/>
          <w:sz w:val="24"/>
          <w:szCs w:val="24"/>
          <w:lang w:val="en-CA"/>
        </w:rPr>
        <w:t xml:space="preserve">The first test is conducted to test the model </w:t>
      </w:r>
      <w:r w:rsidRPr="00D54BE6">
        <w:rPr>
          <w:rFonts w:ascii="Times New Roman" w:hAnsi="Times New Roman" w:cs="Times New Roman"/>
          <w:b/>
          <w:bCs/>
          <w:sz w:val="24"/>
          <w:szCs w:val="24"/>
          <w:lang w:val="en-CA"/>
        </w:rPr>
        <w:t>with</w:t>
      </w:r>
      <w:r w:rsidRPr="00084962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3F434C" w:rsidRPr="00084962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084962">
        <w:rPr>
          <w:rFonts w:ascii="Times New Roman" w:hAnsi="Times New Roman" w:cs="Times New Roman"/>
          <w:sz w:val="24"/>
          <w:szCs w:val="24"/>
          <w:lang w:val="en-CA"/>
        </w:rPr>
        <w:t>IPB and skip information as the network input.</w:t>
      </w:r>
      <w:r w:rsidR="006C590A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</w:p>
    <w:p w14:paraId="20C29334" w14:textId="3AB051D2" w:rsidR="004878B8" w:rsidRPr="00084962" w:rsidRDefault="004878B8" w:rsidP="004878B8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084962">
        <w:rPr>
          <w:rFonts w:ascii="Times New Roman" w:hAnsi="Times New Roman" w:cs="Times New Roman"/>
          <w:sz w:val="24"/>
          <w:szCs w:val="24"/>
          <w:lang w:val="en-CA"/>
        </w:rPr>
        <w:t xml:space="preserve">The second test is conducted to test the model </w:t>
      </w:r>
      <w:r w:rsidRPr="00D54BE6">
        <w:rPr>
          <w:rFonts w:ascii="Times New Roman" w:hAnsi="Times New Roman" w:cs="Times New Roman"/>
          <w:b/>
          <w:bCs/>
          <w:sz w:val="24"/>
          <w:szCs w:val="24"/>
          <w:lang w:val="en-CA"/>
        </w:rPr>
        <w:t>with</w:t>
      </w:r>
      <w:r w:rsidR="00842E7D" w:rsidRPr="00D54BE6">
        <w:rPr>
          <w:rFonts w:ascii="Times New Roman" w:hAnsi="Times New Roman" w:cs="Times New Roman"/>
          <w:b/>
          <w:bCs/>
          <w:sz w:val="24"/>
          <w:szCs w:val="24"/>
          <w:lang w:val="en-CA"/>
        </w:rPr>
        <w:t>out</w:t>
      </w:r>
      <w:r w:rsidRPr="00084962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3F434C" w:rsidRPr="00084962">
        <w:rPr>
          <w:rFonts w:ascii="Times New Roman" w:hAnsi="Times New Roman" w:cs="Times New Roman"/>
          <w:sz w:val="24"/>
          <w:szCs w:val="24"/>
          <w:lang w:val="en-CA"/>
        </w:rPr>
        <w:t>the</w:t>
      </w:r>
      <w:r w:rsidR="00D81365" w:rsidRPr="00084962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084962">
        <w:rPr>
          <w:rFonts w:ascii="Times New Roman" w:hAnsi="Times New Roman" w:cs="Times New Roman"/>
          <w:sz w:val="24"/>
          <w:szCs w:val="24"/>
          <w:lang w:val="en-CA"/>
        </w:rPr>
        <w:t>IPB and skip information as the network input.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2D53E18A" w14:textId="5528C328" w:rsidR="00954621" w:rsidRDefault="00A848B3" w:rsidP="00D3255F">
      <w:pPr>
        <w:jc w:val="both"/>
        <w:rPr>
          <w:lang w:val="en-CA"/>
        </w:rPr>
      </w:pPr>
      <w:r>
        <w:rPr>
          <w:lang w:val="en-CA"/>
        </w:rPr>
        <w:t>The</w:t>
      </w:r>
      <w:r w:rsidR="00E14B12">
        <w:rPr>
          <w:lang w:val="en-CA"/>
        </w:rPr>
        <w:t xml:space="preserve"> two </w:t>
      </w:r>
      <w:r w:rsidR="00707D14">
        <w:rPr>
          <w:lang w:val="en-CA"/>
        </w:rPr>
        <w:t>test result</w:t>
      </w:r>
      <w:r w:rsidR="00604E19">
        <w:rPr>
          <w:lang w:val="en-CA"/>
        </w:rPr>
        <w:t>s</w:t>
      </w:r>
      <w:r w:rsidR="00707D14">
        <w:rPr>
          <w:lang w:val="en-CA"/>
        </w:rPr>
        <w:t xml:space="preserve"> </w:t>
      </w:r>
      <w:r w:rsidR="00BC7B00">
        <w:rPr>
          <w:lang w:val="en-CA"/>
        </w:rPr>
        <w:t>are</w:t>
      </w:r>
      <w:r w:rsidR="00707D14">
        <w:t xml:space="preserve"> provided as follows</w:t>
      </w:r>
      <w:r w:rsidR="00E6165C">
        <w:t>,</w:t>
      </w:r>
      <w:r w:rsidR="00E6165C">
        <w:rPr>
          <w:lang w:val="en-CA"/>
        </w:rPr>
        <w:t xml:space="preserve"> </w:t>
      </w:r>
      <w:r w:rsidR="003C0CF1">
        <w:rPr>
          <w:lang w:val="en-CA"/>
        </w:rPr>
        <w:t xml:space="preserve">where the </w:t>
      </w:r>
      <w:r w:rsidR="00E15D9D">
        <w:rPr>
          <w:lang w:val="en-CA"/>
        </w:rPr>
        <w:t xml:space="preserve">baseline is </w:t>
      </w:r>
      <w:r w:rsidR="00E6165C">
        <w:rPr>
          <w:lang w:val="en-CA"/>
        </w:rPr>
        <w:t xml:space="preserve">the </w:t>
      </w:r>
      <w:r w:rsidR="00153384">
        <w:rPr>
          <w:lang w:val="en-CA"/>
        </w:rPr>
        <w:t>NNVC</w:t>
      </w:r>
      <w:r w:rsidR="00E6165C">
        <w:rPr>
          <w:lang w:val="en-CA"/>
        </w:rPr>
        <w:t xml:space="preserve"> anchor</w:t>
      </w:r>
      <w:r w:rsidR="00E6165C" w:rsidRPr="00004835">
        <w:t xml:space="preserve"> </w:t>
      </w:r>
      <w:r w:rsidR="00485F70" w:rsidRPr="00004835">
        <w:t>[</w:t>
      </w:r>
      <w:r w:rsidR="00485F70" w:rsidRPr="00004835">
        <w:endnoteReference w:id="3"/>
      </w:r>
      <w:r w:rsidR="00485F70" w:rsidRPr="00004835">
        <w:t>]</w:t>
      </w:r>
      <w:r w:rsidR="00563140" w:rsidRPr="00004835">
        <w:rPr>
          <w:rFonts w:eastAsia="宋体" w:hint="eastAsia"/>
        </w:rPr>
        <w:t>[</w:t>
      </w:r>
      <w:r w:rsidR="00485F70" w:rsidRPr="00004835">
        <w:endnoteReference w:id="4"/>
      </w:r>
      <w:r w:rsidR="00563140" w:rsidRPr="00004835">
        <w:rPr>
          <w:rFonts w:eastAsia="宋体"/>
        </w:rPr>
        <w:t>]</w:t>
      </w:r>
      <w:r w:rsidR="00CA0914" w:rsidRPr="00CA0914">
        <w:rPr>
          <w:rFonts w:eastAsia="宋体"/>
        </w:rPr>
        <w:t>.</w:t>
      </w:r>
      <w:r w:rsidR="000C23B6">
        <w:rPr>
          <w:lang w:val="en-CA"/>
        </w:rPr>
        <w:t xml:space="preserve"> </w:t>
      </w:r>
    </w:p>
    <w:p w14:paraId="0FD9F532" w14:textId="73FD72F1" w:rsidR="007F76FC" w:rsidRPr="004A3CE8" w:rsidRDefault="000E53E2" w:rsidP="004A3CE8">
      <w:pPr>
        <w:pStyle w:val="2"/>
        <w:rPr>
          <w:lang w:val="en-CA"/>
        </w:rPr>
      </w:pPr>
      <w:r>
        <w:rPr>
          <w:lang w:val="en-CA"/>
        </w:rPr>
        <w:t xml:space="preserve">Test1: </w:t>
      </w:r>
      <w:r w:rsidR="00AB1207">
        <w:rPr>
          <w:lang w:val="en-CA"/>
        </w:rPr>
        <w:t>t</w:t>
      </w:r>
      <w:r w:rsidR="004A3CE8" w:rsidRPr="004A3CE8">
        <w:rPr>
          <w:lang w:val="en-CA"/>
        </w:rPr>
        <w:t xml:space="preserve">he proposed </w:t>
      </w:r>
      <w:proofErr w:type="spellStart"/>
      <w:r w:rsidR="004A3CE8" w:rsidRPr="004A3CE8">
        <w:rPr>
          <w:lang w:val="en-CA"/>
        </w:rPr>
        <w:t>IPB+skip</w:t>
      </w:r>
      <w:proofErr w:type="spellEnd"/>
      <w:r w:rsidR="004A3CE8" w:rsidRPr="004A3CE8">
        <w:rPr>
          <w:lang w:val="en-CA"/>
        </w:rPr>
        <w:t xml:space="preserve"> model</w:t>
      </w:r>
    </w:p>
    <w:p w14:paraId="409D1656" w14:textId="0F12F1E2" w:rsidR="0064069C" w:rsidRDefault="0064069C" w:rsidP="0064069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1B14E7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24"/>
        <w:gridCol w:w="1024"/>
        <w:gridCol w:w="1024"/>
        <w:gridCol w:w="817"/>
        <w:gridCol w:w="1231"/>
      </w:tblGrid>
      <w:tr w:rsidR="0064069C" w:rsidRPr="0064069C" w14:paraId="4439D92E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87F7C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宋体" w:eastAsia="宋体" w:hAnsi="宋体" w:cs="宋体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F97A7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64069C" w:rsidRPr="0064069C" w14:paraId="7243EF79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88C2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46C85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64069C" w:rsidRPr="0064069C" w14:paraId="44F95D9D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6E7E6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B2E9B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7D82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6D4B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9AC5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55421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4069C" w:rsidRPr="0064069C" w14:paraId="6B169646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931F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4EBA15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4579F0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63E2E0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39180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1CB72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069C" w:rsidRPr="0064069C" w14:paraId="6946E628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FEEAB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C3FE0D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F5E9BA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14567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0187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559E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069C" w:rsidRPr="0064069C" w14:paraId="0B4087E8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8744E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92C421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7B0020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C0B92B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C960B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4DB5E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069C" w:rsidRPr="0064069C" w14:paraId="0B606D31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A925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BD0340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-10.86%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327A73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-22.41%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908390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-23.08%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419D4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FD739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31550%</w:t>
            </w:r>
          </w:p>
        </w:tc>
      </w:tr>
      <w:tr w:rsidR="0064069C" w:rsidRPr="0064069C" w14:paraId="48C32D83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9AF3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3B695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057A7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FA697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6D1B0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716D1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4069C" w:rsidRPr="0064069C" w14:paraId="6F6A0AE3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CF6A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E2BA4D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70.44%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11D691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67.36%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616B2A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67.18%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1913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3E08C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069C" w:rsidRPr="0064069C" w14:paraId="2C3ED213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90DD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32456E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-12.93%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9E49F4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-24.05%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87E9F0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-24.84%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5CEC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7C78B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29165%</w:t>
            </w:r>
          </w:p>
        </w:tc>
      </w:tr>
      <w:tr w:rsidR="0064069C" w:rsidRPr="0064069C" w14:paraId="7136DEF1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DEDAF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E6410B1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FE1200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96AE0E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03ACC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C6EE3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56EA6D9" w14:textId="77777777" w:rsidR="0064069C" w:rsidRPr="000B0C08" w:rsidRDefault="0064069C" w:rsidP="0064069C">
      <w:pPr>
        <w:rPr>
          <w:lang w:eastAsia="en-US"/>
        </w:rPr>
      </w:pPr>
    </w:p>
    <w:p w14:paraId="6103C938" w14:textId="71AC9007" w:rsidR="0064069C" w:rsidRDefault="0064069C" w:rsidP="0064069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1B14E7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24"/>
        <w:gridCol w:w="1024"/>
        <w:gridCol w:w="1024"/>
        <w:gridCol w:w="817"/>
        <w:gridCol w:w="1231"/>
      </w:tblGrid>
      <w:tr w:rsidR="0064069C" w:rsidRPr="0064069C" w14:paraId="75E98A08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9679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宋体" w:eastAsia="宋体" w:hAnsi="宋体" w:cs="宋体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7E8C4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4069C" w:rsidRPr="0064069C" w14:paraId="7C69B0E3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4527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6A089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64069C" w:rsidRPr="0064069C" w14:paraId="33B71878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DDE3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43D2E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C0752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A723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5B51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1293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4069C" w:rsidRPr="0064069C" w14:paraId="4C8FF942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2863E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54B96A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59D686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87A34E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0ABE6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F51C1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069C" w:rsidRPr="0064069C" w14:paraId="52CFBCA0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A2FE5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EC410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878569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15B4C9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5455D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2F722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069C" w:rsidRPr="0064069C" w14:paraId="0EA047B0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427E9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FBCAB2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9BD937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E908EA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7F576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0A4D4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069C" w:rsidRPr="0064069C" w14:paraId="004BB6FF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AE947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04276E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-7.46%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696A40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-18.31%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1DD113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-20.86%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A85BD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99A92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13392%</w:t>
            </w:r>
          </w:p>
        </w:tc>
      </w:tr>
      <w:tr w:rsidR="0064069C" w:rsidRPr="0064069C" w14:paraId="45369246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813F3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E23DC6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68BDC1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447372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DD08E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6A00B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069C" w:rsidRPr="0064069C" w14:paraId="04F56116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65DD2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9A2BAF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76.12%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8AD614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73.71%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43A0B2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73.14%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A7ED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F1214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069C" w:rsidRPr="0064069C" w14:paraId="717F66B2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A37F9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622107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-7.50%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99CDA7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-18.51%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735DC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-20.79%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17A87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661B7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12011%</w:t>
            </w:r>
          </w:p>
        </w:tc>
      </w:tr>
      <w:tr w:rsidR="0064069C" w:rsidRPr="0064069C" w14:paraId="4C883882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3A3DD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E023007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4F92EBE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8323AF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CE9A9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CC040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F574CE2" w14:textId="273CB82F" w:rsidR="007F76FC" w:rsidRDefault="0022621C" w:rsidP="004A3CE8">
      <w:pPr>
        <w:pStyle w:val="2"/>
        <w:tabs>
          <w:tab w:val="clear" w:pos="1080"/>
        </w:tabs>
        <w:rPr>
          <w:lang w:val="en-CA"/>
        </w:rPr>
      </w:pPr>
      <w:r>
        <w:rPr>
          <w:lang w:val="en-CA"/>
        </w:rPr>
        <w:t xml:space="preserve">Test2: </w:t>
      </w:r>
      <w:r w:rsidR="004A3CE8" w:rsidRPr="004A3CE8">
        <w:rPr>
          <w:lang w:val="en-CA"/>
        </w:rPr>
        <w:t>The retrained inter luma model from JVET-Z0112</w:t>
      </w:r>
    </w:p>
    <w:p w14:paraId="528E130E" w14:textId="2BDDE921" w:rsidR="002555EF" w:rsidRDefault="002555EF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1B14E7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24"/>
        <w:gridCol w:w="1024"/>
        <w:gridCol w:w="1024"/>
        <w:gridCol w:w="817"/>
        <w:gridCol w:w="1231"/>
      </w:tblGrid>
      <w:tr w:rsidR="0064069C" w:rsidRPr="0064069C" w14:paraId="47D5B963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A07DE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宋体" w:eastAsia="宋体" w:hAnsi="宋体" w:cs="宋体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CDCF7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64069C" w:rsidRPr="0064069C" w14:paraId="75C68FBA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5D3A5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54220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64069C" w:rsidRPr="0064069C" w14:paraId="06152165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4C50F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8BF45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E8659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4B45D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817D1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6AA6E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4069C" w:rsidRPr="0064069C" w14:paraId="25FD919F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ED497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1E87D7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4DF4A2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AEC729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B67B4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64F51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069C" w:rsidRPr="0064069C" w14:paraId="37A62D38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84746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62F8FC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F6A9FE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9E47C4C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12F60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33F75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069C" w:rsidRPr="0064069C" w14:paraId="77702F88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17C4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A9C62E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24751A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AD4E99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D09A4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7AC0D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069C" w:rsidRPr="0064069C" w14:paraId="3616F4E7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C792E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21AE75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-10.63%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2E82B1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-22.36%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587F05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-22.97%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D9791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C6AB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28939%</w:t>
            </w:r>
          </w:p>
        </w:tc>
      </w:tr>
      <w:tr w:rsidR="0064069C" w:rsidRPr="0064069C" w14:paraId="0B84A3F8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E16AA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83BF0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071A1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08AD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DB0DB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6C3DB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4069C" w:rsidRPr="0064069C" w14:paraId="201DB67F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31ADC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7A6BD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70.50%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883C7A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67.37%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84C34E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67.21%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5368A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A369C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069C" w:rsidRPr="0064069C" w14:paraId="50E6B210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EE5FA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F9785F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-12.77%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8B921B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-24.00%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70D520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-24.82%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CF2C3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9D6EB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26998%</w:t>
            </w:r>
          </w:p>
        </w:tc>
      </w:tr>
      <w:tr w:rsidR="0064069C" w:rsidRPr="0064069C" w14:paraId="68FF13BF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9EE99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85334CE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B1D98C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7AF140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5C764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F286F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B7CDAFF" w14:textId="4FBE1DC9" w:rsidR="002555EF" w:rsidRDefault="002555EF" w:rsidP="00247BA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1B14E7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24"/>
        <w:gridCol w:w="1024"/>
        <w:gridCol w:w="1024"/>
        <w:gridCol w:w="817"/>
        <w:gridCol w:w="1231"/>
      </w:tblGrid>
      <w:tr w:rsidR="0064069C" w:rsidRPr="0064069C" w14:paraId="095624D4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13B9C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宋体" w:eastAsia="宋体" w:hAnsi="宋体" w:cs="宋体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87D2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4069C" w:rsidRPr="0064069C" w14:paraId="56619950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F7C75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6769F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64069C" w:rsidRPr="0064069C" w14:paraId="2939C3F8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6CF3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78CC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09AB6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C31F3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51E74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E268E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4069C" w:rsidRPr="0064069C" w14:paraId="38956CC4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FC54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E019DF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4D5B1F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ADAFAB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9132D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1A075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069C" w:rsidRPr="0064069C" w14:paraId="73CA7CC5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A60E3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E3BB76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9B4CED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E2D645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2FB6C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4165C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069C" w:rsidRPr="0064069C" w14:paraId="3B676242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177FE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0530CD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2E0709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D0A097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D7CCC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983F0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069C" w:rsidRPr="0064069C" w14:paraId="314EDBE7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1502D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DD8BC9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-7.55%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489C1F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-18.30%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9A45FF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-20.78%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C47B1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7150A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12471%</w:t>
            </w:r>
          </w:p>
        </w:tc>
      </w:tr>
      <w:tr w:rsidR="0064069C" w:rsidRPr="0064069C" w14:paraId="7FC284FC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705E5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8A03A2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BA537C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21C2FE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2695B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0B52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069C" w:rsidRPr="0064069C" w14:paraId="1F787E56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4C65C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EA995A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76.10%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09FB0C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73.71%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F0BDD2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73.16%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EFF8E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E8B0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069C" w:rsidRPr="0064069C" w14:paraId="1B54F48B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36735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EB3E6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-7.59%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C61A2F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-18.68%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E76765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-20.91%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6844E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E6C7D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11181%</w:t>
            </w:r>
          </w:p>
        </w:tc>
      </w:tr>
      <w:tr w:rsidR="0064069C" w:rsidRPr="0064069C" w14:paraId="3E4F3E70" w14:textId="77777777" w:rsidTr="006406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63903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C35EAA1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B76E15B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B022C0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1C631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D003E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546C03D" w14:textId="77777777" w:rsidR="005C10F1" w:rsidRPr="005C10F1" w:rsidRDefault="005C10F1" w:rsidP="005C10F1">
      <w:pPr>
        <w:rPr>
          <w:lang w:eastAsia="en-US"/>
        </w:rPr>
      </w:pP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Pr="004E1BA0" w:rsidRDefault="00485F70" w:rsidP="004E1BA0">
      <w:pPr>
        <w:spacing w:before="120"/>
        <w:jc w:val="both"/>
        <w:rPr>
          <w:rFonts w:eastAsiaTheme="minorEastAsia"/>
          <w:lang w:val="en-CA"/>
        </w:rPr>
        <w:sectPr w:rsidR="00485F70" w:rsidRPr="004E1BA0" w:rsidSect="0030195F">
          <w:footerReference w:type="default" r:id="rId12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69026D2B" w14:textId="405D9347" w:rsidR="00766EF9" w:rsidRPr="00580199" w:rsidRDefault="00766EF9" w:rsidP="00580199">
      <w:pPr>
        <w:jc w:val="both"/>
        <w:rPr>
          <w:rFonts w:eastAsiaTheme="minorEastAsia"/>
          <w:szCs w:val="22"/>
          <w:lang w:val="en-CA"/>
        </w:rPr>
      </w:pPr>
    </w:p>
    <w:sectPr w:rsidR="00766EF9" w:rsidRPr="00580199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7A41A" w14:textId="77777777" w:rsidR="00713CBB" w:rsidRDefault="00713CBB"/>
  </w:endnote>
  <w:endnote w:type="continuationSeparator" w:id="0">
    <w:p w14:paraId="2422CC1D" w14:textId="77777777" w:rsidR="00713CBB" w:rsidRPr="00485F70" w:rsidRDefault="00713CBB" w:rsidP="00485F70">
      <w:pPr>
        <w:pStyle w:val="a3"/>
      </w:pPr>
    </w:p>
  </w:endnote>
  <w:endnote w:type="continuationNotice" w:id="1">
    <w:p w14:paraId="3BE94D48" w14:textId="77777777" w:rsidR="00713CBB" w:rsidRDefault="00713CBB"/>
  </w:endnote>
  <w:endnote w:id="2">
    <w:p w14:paraId="275F9F63" w14:textId="4E1E3688" w:rsidR="00F71C4F" w:rsidRPr="00C63902" w:rsidRDefault="00FB5E05" w:rsidP="00C63902">
      <w:r w:rsidRPr="00FB5E05">
        <w:rPr>
          <w:rStyle w:val="af0"/>
          <w:vertAlign w:val="baseline"/>
        </w:rPr>
        <w:t>[</w:t>
      </w:r>
      <w:r w:rsidR="00F71C4F" w:rsidRPr="00FB5E05">
        <w:rPr>
          <w:rStyle w:val="af0"/>
          <w:vertAlign w:val="baseline"/>
        </w:rPr>
        <w:endnoteRef/>
      </w:r>
      <w:r w:rsidRPr="00FB5E05">
        <w:rPr>
          <w:rStyle w:val="af0"/>
          <w:vertAlign w:val="baseline"/>
        </w:rPr>
        <w:t>]</w:t>
      </w:r>
      <w:r w:rsidR="00F71C4F" w:rsidRPr="00FB5E05">
        <w:rPr>
          <w:rStyle w:val="af0"/>
          <w:vertAlign w:val="baseline"/>
        </w:rPr>
        <w:t xml:space="preserve"> </w:t>
      </w:r>
      <w:r w:rsidR="00DF67AC" w:rsidRPr="00DF67AC">
        <w:t xml:space="preserve">D. Liu, J. Ström, M. </w:t>
      </w:r>
      <w:proofErr w:type="spellStart"/>
      <w:r w:rsidR="00DF67AC" w:rsidRPr="00DF67AC">
        <w:t>Damghanian</w:t>
      </w:r>
      <w:proofErr w:type="spellEnd"/>
      <w:r w:rsidR="00DF67AC" w:rsidRPr="00DF67AC">
        <w:t xml:space="preserve">, P. </w:t>
      </w:r>
      <w:proofErr w:type="spellStart"/>
      <w:r w:rsidR="00DF67AC" w:rsidRPr="00DF67AC">
        <w:t>Wennersten</w:t>
      </w:r>
      <w:proofErr w:type="spellEnd"/>
      <w:r w:rsidR="00DF67AC" w:rsidRPr="00DF67AC">
        <w:t>, Y. Li</w:t>
      </w:r>
      <w:r w:rsidR="007E7EEA">
        <w:t xml:space="preserve">. </w:t>
      </w:r>
      <w:r w:rsidR="001D7FDC" w:rsidRPr="001D7FDC">
        <w:t>EE1-related: One luma model with IPB and skip for filtering intra and inter luma slices</w:t>
      </w:r>
      <w:r w:rsidR="007E7EEA">
        <w:t xml:space="preserve">. </w:t>
      </w:r>
      <w:r w:rsidR="00540146" w:rsidRPr="00540146">
        <w:rPr>
          <w:lang w:val="en-CA"/>
        </w:rPr>
        <w:t>JVET-AA0090</w:t>
      </w:r>
      <w:r w:rsidR="004B58E7">
        <w:rPr>
          <w:rFonts w:eastAsiaTheme="minorEastAsia"/>
          <w:sz w:val="22"/>
          <w:szCs w:val="20"/>
          <w:lang w:val="en-CA" w:eastAsia="en-US"/>
        </w:rPr>
        <w:t xml:space="preserve">, </w:t>
      </w:r>
      <w:r w:rsidR="00FD2C85" w:rsidRPr="00FD2C85">
        <w:rPr>
          <w:color w:val="000000" w:themeColor="text1"/>
        </w:rPr>
        <w:t>27th Meeting, by teleconference, 13–22 July 2022</w:t>
      </w:r>
      <w:r w:rsidR="004B58E7">
        <w:rPr>
          <w:rFonts w:eastAsiaTheme="minorEastAsia"/>
          <w:sz w:val="22"/>
          <w:szCs w:val="20"/>
          <w:lang w:val="en-CA" w:eastAsia="en-US"/>
        </w:rPr>
        <w:t>.</w:t>
      </w:r>
    </w:p>
  </w:endnote>
  <w:endnote w:id="3">
    <w:p w14:paraId="1F17AC1F" w14:textId="6BA862C4" w:rsidR="0030195F" w:rsidRPr="00485F70" w:rsidRDefault="0030195F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4">
    <w:p w14:paraId="49ED5942" w14:textId="52476769" w:rsidR="0030195F" w:rsidRPr="00485F70" w:rsidRDefault="0030195F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="004E677F" w:rsidRPr="004E677F">
        <w:rPr>
          <w:rFonts w:eastAsiaTheme="minorEastAsia"/>
        </w:rPr>
        <w:t>E. Alshina, R.-L. Liao</w:t>
      </w:r>
      <w:r w:rsidR="004E677F" w:rsidRPr="004E677F">
        <w:rPr>
          <w:rFonts w:eastAsiaTheme="minorEastAsia" w:hint="eastAsia"/>
        </w:rPr>
        <w:t>,</w:t>
      </w:r>
      <w:r w:rsidR="004E677F" w:rsidRPr="004E677F">
        <w:rPr>
          <w:rFonts w:eastAsiaTheme="minorEastAsia"/>
        </w:rPr>
        <w:t xml:space="preserve"> </w:t>
      </w:r>
      <w:r w:rsidRPr="004E677F">
        <w:rPr>
          <w:rFonts w:eastAsiaTheme="minorEastAsia"/>
        </w:rPr>
        <w:t xml:space="preserve">S. Liu, A. Segall. </w:t>
      </w:r>
      <w:r w:rsidR="004E677F" w:rsidRPr="004E677F">
        <w:rPr>
          <w:rFonts w:eastAsiaTheme="minorEastAsia"/>
        </w:rPr>
        <w:t>JVET common test conditions and evaluation procedures for neural network-based video coding technology</w:t>
      </w:r>
      <w:r w:rsidRPr="004E677F">
        <w:rPr>
          <w:rFonts w:eastAsiaTheme="minorEastAsia"/>
        </w:rPr>
        <w:t xml:space="preserve">. </w:t>
      </w:r>
      <w:r w:rsidR="004E677F" w:rsidRPr="004E677F">
        <w:rPr>
          <w:rFonts w:eastAsiaTheme="minorEastAsia"/>
        </w:rPr>
        <w:t>JVET-Z2016</w:t>
      </w:r>
      <w:r w:rsidRPr="004E677F">
        <w:rPr>
          <w:rFonts w:eastAsiaTheme="minorEastAsia"/>
        </w:rPr>
        <w:t xml:space="preserve">, </w:t>
      </w:r>
      <w:r w:rsidR="004E677F" w:rsidRPr="004E677F">
        <w:rPr>
          <w:rFonts w:eastAsiaTheme="minorEastAsia"/>
        </w:rPr>
        <w:t>26th Meeting, by teleconference, 20–29 April 2022</w:t>
      </w:r>
      <w:r w:rsidRPr="004E677F">
        <w:rPr>
          <w:rFonts w:eastAsiaTheme="minorEastAsia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7CC9" w14:textId="57D3030F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A16B1">
      <w:rPr>
        <w:rStyle w:val="a5"/>
        <w:noProof/>
      </w:rPr>
      <w:t>2022-07-15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2E2BD" w14:textId="77777777" w:rsidR="00713CBB" w:rsidRDefault="00713CBB">
      <w:r>
        <w:separator/>
      </w:r>
    </w:p>
  </w:footnote>
  <w:footnote w:type="continuationSeparator" w:id="0">
    <w:p w14:paraId="284AE64D" w14:textId="77777777" w:rsidR="00713CBB" w:rsidRDefault="00713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B53C39"/>
    <w:multiLevelType w:val="hybridMultilevel"/>
    <w:tmpl w:val="4E2424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4" w15:restartNumberingAfterBreak="0">
    <w:nsid w:val="19770E90"/>
    <w:multiLevelType w:val="hybridMultilevel"/>
    <w:tmpl w:val="C3FC4C26"/>
    <w:lvl w:ilvl="0" w:tplc="04090001">
      <w:start w:val="1"/>
      <w:numFmt w:val="bullet"/>
      <w:lvlText w:val=""/>
      <w:lvlJc w:val="left"/>
      <w:pPr>
        <w:ind w:left="48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5" w:hanging="42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954E47B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  <w:iCs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EF30E24"/>
    <w:multiLevelType w:val="hybridMultilevel"/>
    <w:tmpl w:val="351019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8B12654"/>
    <w:multiLevelType w:val="hybridMultilevel"/>
    <w:tmpl w:val="4F803294"/>
    <w:lvl w:ilvl="0" w:tplc="C136B53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4"/>
  </w:num>
  <w:num w:numId="5">
    <w:abstractNumId w:val="11"/>
  </w:num>
  <w:num w:numId="6">
    <w:abstractNumId w:val="8"/>
  </w:num>
  <w:num w:numId="7">
    <w:abstractNumId w:val="13"/>
  </w:num>
  <w:num w:numId="8">
    <w:abstractNumId w:val="6"/>
  </w:num>
  <w:num w:numId="9">
    <w:abstractNumId w:val="2"/>
  </w:num>
  <w:num w:numId="10">
    <w:abstractNumId w:val="9"/>
  </w:num>
  <w:num w:numId="11">
    <w:abstractNumId w:val="3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  <w:num w:numId="15">
    <w:abstractNumId w:val="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0C58"/>
    <w:rsid w:val="00001DF8"/>
    <w:rsid w:val="00003595"/>
    <w:rsid w:val="00004835"/>
    <w:rsid w:val="00005631"/>
    <w:rsid w:val="000103D6"/>
    <w:rsid w:val="00010430"/>
    <w:rsid w:val="000134DA"/>
    <w:rsid w:val="00013AB2"/>
    <w:rsid w:val="00022426"/>
    <w:rsid w:val="00023AC2"/>
    <w:rsid w:val="0002509E"/>
    <w:rsid w:val="000256E7"/>
    <w:rsid w:val="000261FA"/>
    <w:rsid w:val="000263BC"/>
    <w:rsid w:val="000268D8"/>
    <w:rsid w:val="00026982"/>
    <w:rsid w:val="000276C2"/>
    <w:rsid w:val="00027712"/>
    <w:rsid w:val="000277CC"/>
    <w:rsid w:val="00027B90"/>
    <w:rsid w:val="0003004D"/>
    <w:rsid w:val="000300DB"/>
    <w:rsid w:val="00031170"/>
    <w:rsid w:val="00031A3F"/>
    <w:rsid w:val="00037411"/>
    <w:rsid w:val="00041DDD"/>
    <w:rsid w:val="000424C9"/>
    <w:rsid w:val="00042A25"/>
    <w:rsid w:val="000431F0"/>
    <w:rsid w:val="00052816"/>
    <w:rsid w:val="00052DD9"/>
    <w:rsid w:val="0005338C"/>
    <w:rsid w:val="00053971"/>
    <w:rsid w:val="0005440F"/>
    <w:rsid w:val="00054CF7"/>
    <w:rsid w:val="00056B6B"/>
    <w:rsid w:val="00061FFA"/>
    <w:rsid w:val="00062309"/>
    <w:rsid w:val="00064485"/>
    <w:rsid w:val="00064F32"/>
    <w:rsid w:val="000663F0"/>
    <w:rsid w:val="00067EBD"/>
    <w:rsid w:val="0007389E"/>
    <w:rsid w:val="00074379"/>
    <w:rsid w:val="00074DAA"/>
    <w:rsid w:val="00075FD1"/>
    <w:rsid w:val="000774AF"/>
    <w:rsid w:val="0008185A"/>
    <w:rsid w:val="00082C1D"/>
    <w:rsid w:val="00083ED1"/>
    <w:rsid w:val="00084962"/>
    <w:rsid w:val="0008497C"/>
    <w:rsid w:val="00085A4D"/>
    <w:rsid w:val="000900AC"/>
    <w:rsid w:val="00091968"/>
    <w:rsid w:val="00093DD0"/>
    <w:rsid w:val="00093EF9"/>
    <w:rsid w:val="000946A6"/>
    <w:rsid w:val="000A04C5"/>
    <w:rsid w:val="000A0C9E"/>
    <w:rsid w:val="000A1750"/>
    <w:rsid w:val="000A21A4"/>
    <w:rsid w:val="000A394E"/>
    <w:rsid w:val="000A3D1C"/>
    <w:rsid w:val="000A500E"/>
    <w:rsid w:val="000A5527"/>
    <w:rsid w:val="000A567E"/>
    <w:rsid w:val="000A6BBA"/>
    <w:rsid w:val="000B0627"/>
    <w:rsid w:val="000B0C08"/>
    <w:rsid w:val="000B2891"/>
    <w:rsid w:val="000B2C5A"/>
    <w:rsid w:val="000B5D04"/>
    <w:rsid w:val="000B613E"/>
    <w:rsid w:val="000B6E82"/>
    <w:rsid w:val="000B7DAF"/>
    <w:rsid w:val="000C0BF4"/>
    <w:rsid w:val="000C23B6"/>
    <w:rsid w:val="000C2422"/>
    <w:rsid w:val="000C2F1F"/>
    <w:rsid w:val="000C3636"/>
    <w:rsid w:val="000C3D5D"/>
    <w:rsid w:val="000C4AE3"/>
    <w:rsid w:val="000C5932"/>
    <w:rsid w:val="000C5FEE"/>
    <w:rsid w:val="000C627B"/>
    <w:rsid w:val="000C6A4D"/>
    <w:rsid w:val="000C6BF1"/>
    <w:rsid w:val="000C7193"/>
    <w:rsid w:val="000D09B5"/>
    <w:rsid w:val="000D11EE"/>
    <w:rsid w:val="000D31F8"/>
    <w:rsid w:val="000D5492"/>
    <w:rsid w:val="000E12A6"/>
    <w:rsid w:val="000E2D80"/>
    <w:rsid w:val="000E4826"/>
    <w:rsid w:val="000E53E2"/>
    <w:rsid w:val="000F18FF"/>
    <w:rsid w:val="000F30D7"/>
    <w:rsid w:val="000F448E"/>
    <w:rsid w:val="000F4F89"/>
    <w:rsid w:val="000F4FC4"/>
    <w:rsid w:val="000F5214"/>
    <w:rsid w:val="000F73E2"/>
    <w:rsid w:val="000F7595"/>
    <w:rsid w:val="000F7964"/>
    <w:rsid w:val="00100814"/>
    <w:rsid w:val="00101BC0"/>
    <w:rsid w:val="00104815"/>
    <w:rsid w:val="00105398"/>
    <w:rsid w:val="00106354"/>
    <w:rsid w:val="00106489"/>
    <w:rsid w:val="00107FDE"/>
    <w:rsid w:val="001131D6"/>
    <w:rsid w:val="00115AE2"/>
    <w:rsid w:val="00117B9A"/>
    <w:rsid w:val="001210C3"/>
    <w:rsid w:val="001211D3"/>
    <w:rsid w:val="0012129C"/>
    <w:rsid w:val="00121D16"/>
    <w:rsid w:val="0012642B"/>
    <w:rsid w:val="00127016"/>
    <w:rsid w:val="001305DB"/>
    <w:rsid w:val="00130B00"/>
    <w:rsid w:val="00135523"/>
    <w:rsid w:val="0013642B"/>
    <w:rsid w:val="0014231C"/>
    <w:rsid w:val="001423FC"/>
    <w:rsid w:val="00142C26"/>
    <w:rsid w:val="0014326E"/>
    <w:rsid w:val="001451E4"/>
    <w:rsid w:val="00146BEA"/>
    <w:rsid w:val="00146E02"/>
    <w:rsid w:val="0014799C"/>
    <w:rsid w:val="00150970"/>
    <w:rsid w:val="00152431"/>
    <w:rsid w:val="001527CE"/>
    <w:rsid w:val="00152E5B"/>
    <w:rsid w:val="00152FD8"/>
    <w:rsid w:val="00153384"/>
    <w:rsid w:val="00153968"/>
    <w:rsid w:val="001553F9"/>
    <w:rsid w:val="00156CFD"/>
    <w:rsid w:val="00157340"/>
    <w:rsid w:val="00157665"/>
    <w:rsid w:val="00157CF4"/>
    <w:rsid w:val="00157E5A"/>
    <w:rsid w:val="00162865"/>
    <w:rsid w:val="0016323D"/>
    <w:rsid w:val="00163564"/>
    <w:rsid w:val="001635CA"/>
    <w:rsid w:val="00165EF4"/>
    <w:rsid w:val="00165FB7"/>
    <w:rsid w:val="0016747E"/>
    <w:rsid w:val="00167B8D"/>
    <w:rsid w:val="00167EF5"/>
    <w:rsid w:val="001705EA"/>
    <w:rsid w:val="00170E99"/>
    <w:rsid w:val="00171460"/>
    <w:rsid w:val="00171F8C"/>
    <w:rsid w:val="00175ADF"/>
    <w:rsid w:val="00176DBF"/>
    <w:rsid w:val="001902D1"/>
    <w:rsid w:val="00191182"/>
    <w:rsid w:val="0019185C"/>
    <w:rsid w:val="00191FE1"/>
    <w:rsid w:val="00192203"/>
    <w:rsid w:val="001922F6"/>
    <w:rsid w:val="001965AA"/>
    <w:rsid w:val="001A0EF1"/>
    <w:rsid w:val="001A3A59"/>
    <w:rsid w:val="001A45CE"/>
    <w:rsid w:val="001B0B00"/>
    <w:rsid w:val="001B14E7"/>
    <w:rsid w:val="001B1F00"/>
    <w:rsid w:val="001B4109"/>
    <w:rsid w:val="001B7C21"/>
    <w:rsid w:val="001C0C2E"/>
    <w:rsid w:val="001C3F9D"/>
    <w:rsid w:val="001C48E3"/>
    <w:rsid w:val="001C55CF"/>
    <w:rsid w:val="001C67F8"/>
    <w:rsid w:val="001D6FC4"/>
    <w:rsid w:val="001D7FDC"/>
    <w:rsid w:val="001E074A"/>
    <w:rsid w:val="001E5478"/>
    <w:rsid w:val="001E5D93"/>
    <w:rsid w:val="001F1AAA"/>
    <w:rsid w:val="001F3B8D"/>
    <w:rsid w:val="001F469E"/>
    <w:rsid w:val="001F4A6D"/>
    <w:rsid w:val="001F661C"/>
    <w:rsid w:val="001F7CD6"/>
    <w:rsid w:val="002017A2"/>
    <w:rsid w:val="00201BC2"/>
    <w:rsid w:val="002069C9"/>
    <w:rsid w:val="00207819"/>
    <w:rsid w:val="00211C50"/>
    <w:rsid w:val="00213E45"/>
    <w:rsid w:val="00215012"/>
    <w:rsid w:val="00216341"/>
    <w:rsid w:val="0021660E"/>
    <w:rsid w:val="00216E4A"/>
    <w:rsid w:val="002175EE"/>
    <w:rsid w:val="00222DF0"/>
    <w:rsid w:val="002237AA"/>
    <w:rsid w:val="002245A2"/>
    <w:rsid w:val="0022621C"/>
    <w:rsid w:val="0022679E"/>
    <w:rsid w:val="00231B49"/>
    <w:rsid w:val="0023285A"/>
    <w:rsid w:val="002330CE"/>
    <w:rsid w:val="00233215"/>
    <w:rsid w:val="00233EF3"/>
    <w:rsid w:val="00235610"/>
    <w:rsid w:val="0024092B"/>
    <w:rsid w:val="00240DE0"/>
    <w:rsid w:val="00240FBE"/>
    <w:rsid w:val="00242376"/>
    <w:rsid w:val="00243402"/>
    <w:rsid w:val="00243A14"/>
    <w:rsid w:val="002441FE"/>
    <w:rsid w:val="00244B71"/>
    <w:rsid w:val="00244BEB"/>
    <w:rsid w:val="00246A82"/>
    <w:rsid w:val="00246C23"/>
    <w:rsid w:val="00247BAA"/>
    <w:rsid w:val="00247BAC"/>
    <w:rsid w:val="00250255"/>
    <w:rsid w:val="002504DE"/>
    <w:rsid w:val="00250B85"/>
    <w:rsid w:val="00250EEC"/>
    <w:rsid w:val="002533D2"/>
    <w:rsid w:val="00253B72"/>
    <w:rsid w:val="002555EF"/>
    <w:rsid w:val="00255BD5"/>
    <w:rsid w:val="00256356"/>
    <w:rsid w:val="00256A3C"/>
    <w:rsid w:val="00256B81"/>
    <w:rsid w:val="00257803"/>
    <w:rsid w:val="00263678"/>
    <w:rsid w:val="00264AEC"/>
    <w:rsid w:val="00264E61"/>
    <w:rsid w:val="0026532D"/>
    <w:rsid w:val="00267BFA"/>
    <w:rsid w:val="00270F75"/>
    <w:rsid w:val="00275E5B"/>
    <w:rsid w:val="00276ED3"/>
    <w:rsid w:val="00281C21"/>
    <w:rsid w:val="002847B3"/>
    <w:rsid w:val="002875AD"/>
    <w:rsid w:val="002907A9"/>
    <w:rsid w:val="00293C62"/>
    <w:rsid w:val="00294286"/>
    <w:rsid w:val="002A1347"/>
    <w:rsid w:val="002A3160"/>
    <w:rsid w:val="002A573B"/>
    <w:rsid w:val="002A68D8"/>
    <w:rsid w:val="002A6A70"/>
    <w:rsid w:val="002A6D0E"/>
    <w:rsid w:val="002A7692"/>
    <w:rsid w:val="002B0FD4"/>
    <w:rsid w:val="002B2D5B"/>
    <w:rsid w:val="002B6309"/>
    <w:rsid w:val="002B7F1B"/>
    <w:rsid w:val="002C02D0"/>
    <w:rsid w:val="002C0854"/>
    <w:rsid w:val="002C11E2"/>
    <w:rsid w:val="002C1B89"/>
    <w:rsid w:val="002C3A13"/>
    <w:rsid w:val="002C4887"/>
    <w:rsid w:val="002C4B6B"/>
    <w:rsid w:val="002C53B7"/>
    <w:rsid w:val="002C5ED8"/>
    <w:rsid w:val="002C6654"/>
    <w:rsid w:val="002D0A25"/>
    <w:rsid w:val="002D2DEC"/>
    <w:rsid w:val="002D33E1"/>
    <w:rsid w:val="002D4564"/>
    <w:rsid w:val="002D468C"/>
    <w:rsid w:val="002D7A6D"/>
    <w:rsid w:val="002E1622"/>
    <w:rsid w:val="002E1FBE"/>
    <w:rsid w:val="002E2EBA"/>
    <w:rsid w:val="002E55E4"/>
    <w:rsid w:val="002E6289"/>
    <w:rsid w:val="002E6A3C"/>
    <w:rsid w:val="002E7072"/>
    <w:rsid w:val="002F2B96"/>
    <w:rsid w:val="002F2E25"/>
    <w:rsid w:val="002F379F"/>
    <w:rsid w:val="002F5CEA"/>
    <w:rsid w:val="0030195F"/>
    <w:rsid w:val="0030396F"/>
    <w:rsid w:val="00304923"/>
    <w:rsid w:val="00304ED3"/>
    <w:rsid w:val="00305472"/>
    <w:rsid w:val="003062E6"/>
    <w:rsid w:val="003143DF"/>
    <w:rsid w:val="00314A58"/>
    <w:rsid w:val="003200CB"/>
    <w:rsid w:val="003219B3"/>
    <w:rsid w:val="00321DB3"/>
    <w:rsid w:val="0032369E"/>
    <w:rsid w:val="00324AFC"/>
    <w:rsid w:val="003269A1"/>
    <w:rsid w:val="00327E07"/>
    <w:rsid w:val="00330A01"/>
    <w:rsid w:val="00332E76"/>
    <w:rsid w:val="0033451C"/>
    <w:rsid w:val="00334EFB"/>
    <w:rsid w:val="00335457"/>
    <w:rsid w:val="00336191"/>
    <w:rsid w:val="00337F37"/>
    <w:rsid w:val="0034459B"/>
    <w:rsid w:val="00345708"/>
    <w:rsid w:val="00351C3F"/>
    <w:rsid w:val="00352433"/>
    <w:rsid w:val="00354288"/>
    <w:rsid w:val="00355679"/>
    <w:rsid w:val="00355C5A"/>
    <w:rsid w:val="00356A3E"/>
    <w:rsid w:val="00357F9A"/>
    <w:rsid w:val="00360CB4"/>
    <w:rsid w:val="00360D1B"/>
    <w:rsid w:val="00362CC8"/>
    <w:rsid w:val="00362F91"/>
    <w:rsid w:val="0036527F"/>
    <w:rsid w:val="003670EE"/>
    <w:rsid w:val="00374022"/>
    <w:rsid w:val="00375D99"/>
    <w:rsid w:val="00380718"/>
    <w:rsid w:val="00381578"/>
    <w:rsid w:val="00381BCD"/>
    <w:rsid w:val="003857CD"/>
    <w:rsid w:val="00385B96"/>
    <w:rsid w:val="00386C00"/>
    <w:rsid w:val="003912CB"/>
    <w:rsid w:val="00391C97"/>
    <w:rsid w:val="003A1C91"/>
    <w:rsid w:val="003A2C5C"/>
    <w:rsid w:val="003A4326"/>
    <w:rsid w:val="003A56CA"/>
    <w:rsid w:val="003A6908"/>
    <w:rsid w:val="003A6D80"/>
    <w:rsid w:val="003A7D93"/>
    <w:rsid w:val="003B0A7A"/>
    <w:rsid w:val="003B0AB8"/>
    <w:rsid w:val="003B38E8"/>
    <w:rsid w:val="003B4109"/>
    <w:rsid w:val="003B6355"/>
    <w:rsid w:val="003C0061"/>
    <w:rsid w:val="003C0A7E"/>
    <w:rsid w:val="003C0CF1"/>
    <w:rsid w:val="003C1EA4"/>
    <w:rsid w:val="003C4572"/>
    <w:rsid w:val="003C5CBC"/>
    <w:rsid w:val="003D2421"/>
    <w:rsid w:val="003D3B77"/>
    <w:rsid w:val="003D48A7"/>
    <w:rsid w:val="003D4CAC"/>
    <w:rsid w:val="003D5A1F"/>
    <w:rsid w:val="003D5C93"/>
    <w:rsid w:val="003D5E08"/>
    <w:rsid w:val="003D73FB"/>
    <w:rsid w:val="003E11C8"/>
    <w:rsid w:val="003E2949"/>
    <w:rsid w:val="003E32B2"/>
    <w:rsid w:val="003E3405"/>
    <w:rsid w:val="003E3E1B"/>
    <w:rsid w:val="003E5287"/>
    <w:rsid w:val="003E6444"/>
    <w:rsid w:val="003E6DBD"/>
    <w:rsid w:val="003E7640"/>
    <w:rsid w:val="003F31F1"/>
    <w:rsid w:val="003F32F9"/>
    <w:rsid w:val="003F434C"/>
    <w:rsid w:val="003F4364"/>
    <w:rsid w:val="003F573D"/>
    <w:rsid w:val="003F5943"/>
    <w:rsid w:val="0040291F"/>
    <w:rsid w:val="004029AA"/>
    <w:rsid w:val="004037BF"/>
    <w:rsid w:val="004056A0"/>
    <w:rsid w:val="00405C38"/>
    <w:rsid w:val="00405F3F"/>
    <w:rsid w:val="0040678A"/>
    <w:rsid w:val="00406E87"/>
    <w:rsid w:val="004079C7"/>
    <w:rsid w:val="00412849"/>
    <w:rsid w:val="0041643E"/>
    <w:rsid w:val="00416794"/>
    <w:rsid w:val="00417E4A"/>
    <w:rsid w:val="00420021"/>
    <w:rsid w:val="00420DB6"/>
    <w:rsid w:val="00421E9A"/>
    <w:rsid w:val="00422BF3"/>
    <w:rsid w:val="00426F36"/>
    <w:rsid w:val="0042727F"/>
    <w:rsid w:val="004272AA"/>
    <w:rsid w:val="004278AC"/>
    <w:rsid w:val="00427F4A"/>
    <w:rsid w:val="00427FE9"/>
    <w:rsid w:val="00432A1E"/>
    <w:rsid w:val="00434DA8"/>
    <w:rsid w:val="004354B0"/>
    <w:rsid w:val="00435784"/>
    <w:rsid w:val="004366EB"/>
    <w:rsid w:val="00437610"/>
    <w:rsid w:val="0044180E"/>
    <w:rsid w:val="0044538D"/>
    <w:rsid w:val="00445C93"/>
    <w:rsid w:val="00450BF1"/>
    <w:rsid w:val="00451A35"/>
    <w:rsid w:val="00451D09"/>
    <w:rsid w:val="00452AB4"/>
    <w:rsid w:val="00452E47"/>
    <w:rsid w:val="004532B8"/>
    <w:rsid w:val="0045381E"/>
    <w:rsid w:val="00456359"/>
    <w:rsid w:val="00460E48"/>
    <w:rsid w:val="004628AC"/>
    <w:rsid w:val="00462FDF"/>
    <w:rsid w:val="00463091"/>
    <w:rsid w:val="00464B77"/>
    <w:rsid w:val="004651AD"/>
    <w:rsid w:val="00466F3B"/>
    <w:rsid w:val="004709C4"/>
    <w:rsid w:val="00470BC8"/>
    <w:rsid w:val="00470EC5"/>
    <w:rsid w:val="00473155"/>
    <w:rsid w:val="00474870"/>
    <w:rsid w:val="004857D4"/>
    <w:rsid w:val="00485F70"/>
    <w:rsid w:val="004864FA"/>
    <w:rsid w:val="004878B8"/>
    <w:rsid w:val="004920AC"/>
    <w:rsid w:val="00492AB5"/>
    <w:rsid w:val="00493498"/>
    <w:rsid w:val="00494D36"/>
    <w:rsid w:val="00495686"/>
    <w:rsid w:val="00495755"/>
    <w:rsid w:val="00497025"/>
    <w:rsid w:val="0049790B"/>
    <w:rsid w:val="004A01A5"/>
    <w:rsid w:val="004A1450"/>
    <w:rsid w:val="004A26D9"/>
    <w:rsid w:val="004A3CE8"/>
    <w:rsid w:val="004A4742"/>
    <w:rsid w:val="004B2156"/>
    <w:rsid w:val="004B58E7"/>
    <w:rsid w:val="004B7258"/>
    <w:rsid w:val="004B77FA"/>
    <w:rsid w:val="004B798F"/>
    <w:rsid w:val="004C05EE"/>
    <w:rsid w:val="004C1B94"/>
    <w:rsid w:val="004C756D"/>
    <w:rsid w:val="004D0D4F"/>
    <w:rsid w:val="004D118E"/>
    <w:rsid w:val="004D18A0"/>
    <w:rsid w:val="004D3E7F"/>
    <w:rsid w:val="004D4CF3"/>
    <w:rsid w:val="004E0499"/>
    <w:rsid w:val="004E07FA"/>
    <w:rsid w:val="004E13FE"/>
    <w:rsid w:val="004E1BA0"/>
    <w:rsid w:val="004E2D2F"/>
    <w:rsid w:val="004E397B"/>
    <w:rsid w:val="004E3A99"/>
    <w:rsid w:val="004E42FE"/>
    <w:rsid w:val="004E5B49"/>
    <w:rsid w:val="004E677F"/>
    <w:rsid w:val="004E6CBE"/>
    <w:rsid w:val="004E7944"/>
    <w:rsid w:val="004F0048"/>
    <w:rsid w:val="004F0D90"/>
    <w:rsid w:val="004F326F"/>
    <w:rsid w:val="004F3ED0"/>
    <w:rsid w:val="004F655E"/>
    <w:rsid w:val="004F6762"/>
    <w:rsid w:val="004F7643"/>
    <w:rsid w:val="00500229"/>
    <w:rsid w:val="00500FE2"/>
    <w:rsid w:val="00502D08"/>
    <w:rsid w:val="00507634"/>
    <w:rsid w:val="00511CC0"/>
    <w:rsid w:val="005130A1"/>
    <w:rsid w:val="00513BEA"/>
    <w:rsid w:val="00514737"/>
    <w:rsid w:val="005174BB"/>
    <w:rsid w:val="00521BB7"/>
    <w:rsid w:val="00522945"/>
    <w:rsid w:val="00524720"/>
    <w:rsid w:val="00524721"/>
    <w:rsid w:val="0052527B"/>
    <w:rsid w:val="00525842"/>
    <w:rsid w:val="005267A9"/>
    <w:rsid w:val="0053097C"/>
    <w:rsid w:val="005318AB"/>
    <w:rsid w:val="00531E07"/>
    <w:rsid w:val="00532125"/>
    <w:rsid w:val="005346C3"/>
    <w:rsid w:val="005353F6"/>
    <w:rsid w:val="005358AC"/>
    <w:rsid w:val="00535D32"/>
    <w:rsid w:val="00536147"/>
    <w:rsid w:val="00536BAC"/>
    <w:rsid w:val="0053735A"/>
    <w:rsid w:val="00537761"/>
    <w:rsid w:val="00540146"/>
    <w:rsid w:val="0054181E"/>
    <w:rsid w:val="005418B4"/>
    <w:rsid w:val="005419BC"/>
    <w:rsid w:val="00541DD4"/>
    <w:rsid w:val="00542DB6"/>
    <w:rsid w:val="00543B75"/>
    <w:rsid w:val="00544111"/>
    <w:rsid w:val="005453A4"/>
    <w:rsid w:val="00545901"/>
    <w:rsid w:val="0055106A"/>
    <w:rsid w:val="005522A9"/>
    <w:rsid w:val="00554E10"/>
    <w:rsid w:val="005611D1"/>
    <w:rsid w:val="00561BA0"/>
    <w:rsid w:val="005623E8"/>
    <w:rsid w:val="00562618"/>
    <w:rsid w:val="005626A9"/>
    <w:rsid w:val="00563140"/>
    <w:rsid w:val="00563F04"/>
    <w:rsid w:val="005643A0"/>
    <w:rsid w:val="00566455"/>
    <w:rsid w:val="0056716F"/>
    <w:rsid w:val="00567C11"/>
    <w:rsid w:val="005702D6"/>
    <w:rsid w:val="005725F8"/>
    <w:rsid w:val="00572AFE"/>
    <w:rsid w:val="00573CC4"/>
    <w:rsid w:val="00574047"/>
    <w:rsid w:val="00574234"/>
    <w:rsid w:val="00575EA6"/>
    <w:rsid w:val="005776D1"/>
    <w:rsid w:val="00580199"/>
    <w:rsid w:val="00583655"/>
    <w:rsid w:val="0058388E"/>
    <w:rsid w:val="00585B8B"/>
    <w:rsid w:val="00585DA5"/>
    <w:rsid w:val="00586C6A"/>
    <w:rsid w:val="00591924"/>
    <w:rsid w:val="00592DF3"/>
    <w:rsid w:val="005930A1"/>
    <w:rsid w:val="00593B70"/>
    <w:rsid w:val="0059421D"/>
    <w:rsid w:val="00594347"/>
    <w:rsid w:val="005945C7"/>
    <w:rsid w:val="00594964"/>
    <w:rsid w:val="00594D1C"/>
    <w:rsid w:val="005969F9"/>
    <w:rsid w:val="0059792B"/>
    <w:rsid w:val="005A045E"/>
    <w:rsid w:val="005A0CCD"/>
    <w:rsid w:val="005A24E2"/>
    <w:rsid w:val="005A3CC1"/>
    <w:rsid w:val="005A4F7C"/>
    <w:rsid w:val="005A4F89"/>
    <w:rsid w:val="005A4FE9"/>
    <w:rsid w:val="005A5235"/>
    <w:rsid w:val="005A65D7"/>
    <w:rsid w:val="005A71FB"/>
    <w:rsid w:val="005B27F3"/>
    <w:rsid w:val="005B3A9B"/>
    <w:rsid w:val="005B56E3"/>
    <w:rsid w:val="005B6434"/>
    <w:rsid w:val="005B6892"/>
    <w:rsid w:val="005B7F03"/>
    <w:rsid w:val="005C10F1"/>
    <w:rsid w:val="005C1288"/>
    <w:rsid w:val="005C129D"/>
    <w:rsid w:val="005C4E46"/>
    <w:rsid w:val="005C574A"/>
    <w:rsid w:val="005C6449"/>
    <w:rsid w:val="005C69B5"/>
    <w:rsid w:val="005C6DE2"/>
    <w:rsid w:val="005D08D4"/>
    <w:rsid w:val="005D2BFC"/>
    <w:rsid w:val="005D4CA1"/>
    <w:rsid w:val="005D5641"/>
    <w:rsid w:val="005E14B8"/>
    <w:rsid w:val="005E1BF5"/>
    <w:rsid w:val="005E4996"/>
    <w:rsid w:val="005E5626"/>
    <w:rsid w:val="005E5F01"/>
    <w:rsid w:val="005E67C3"/>
    <w:rsid w:val="005E712C"/>
    <w:rsid w:val="005F0709"/>
    <w:rsid w:val="005F27B8"/>
    <w:rsid w:val="005F2A29"/>
    <w:rsid w:val="005F4376"/>
    <w:rsid w:val="005F5BC4"/>
    <w:rsid w:val="00600606"/>
    <w:rsid w:val="0060120B"/>
    <w:rsid w:val="00601848"/>
    <w:rsid w:val="00602152"/>
    <w:rsid w:val="006022BF"/>
    <w:rsid w:val="0060234B"/>
    <w:rsid w:val="00602F70"/>
    <w:rsid w:val="00603147"/>
    <w:rsid w:val="006044C5"/>
    <w:rsid w:val="00604BA1"/>
    <w:rsid w:val="00604E19"/>
    <w:rsid w:val="00605628"/>
    <w:rsid w:val="00611750"/>
    <w:rsid w:val="0061304B"/>
    <w:rsid w:val="006136DB"/>
    <w:rsid w:val="0061546C"/>
    <w:rsid w:val="00620897"/>
    <w:rsid w:val="006219B1"/>
    <w:rsid w:val="00621BF4"/>
    <w:rsid w:val="00621D8D"/>
    <w:rsid w:val="00622516"/>
    <w:rsid w:val="006251B0"/>
    <w:rsid w:val="00626105"/>
    <w:rsid w:val="00626945"/>
    <w:rsid w:val="0063159E"/>
    <w:rsid w:val="0063390F"/>
    <w:rsid w:val="006344DB"/>
    <w:rsid w:val="006346CD"/>
    <w:rsid w:val="006348CC"/>
    <w:rsid w:val="0063637F"/>
    <w:rsid w:val="00636443"/>
    <w:rsid w:val="00636ADE"/>
    <w:rsid w:val="00636E01"/>
    <w:rsid w:val="00637224"/>
    <w:rsid w:val="0063784C"/>
    <w:rsid w:val="0064069C"/>
    <w:rsid w:val="00640DA8"/>
    <w:rsid w:val="00640DCD"/>
    <w:rsid w:val="0064158F"/>
    <w:rsid w:val="00641C5F"/>
    <w:rsid w:val="0064464B"/>
    <w:rsid w:val="00644AF4"/>
    <w:rsid w:val="00647A12"/>
    <w:rsid w:val="00650DEB"/>
    <w:rsid w:val="00652325"/>
    <w:rsid w:val="00652939"/>
    <w:rsid w:val="00656919"/>
    <w:rsid w:val="00656B6E"/>
    <w:rsid w:val="0065755E"/>
    <w:rsid w:val="00660451"/>
    <w:rsid w:val="006608DD"/>
    <w:rsid w:val="00660D3A"/>
    <w:rsid w:val="0066186A"/>
    <w:rsid w:val="00661C39"/>
    <w:rsid w:val="006640EB"/>
    <w:rsid w:val="006656F9"/>
    <w:rsid w:val="00670914"/>
    <w:rsid w:val="00670C4F"/>
    <w:rsid w:val="00672AEE"/>
    <w:rsid w:val="00673569"/>
    <w:rsid w:val="00676967"/>
    <w:rsid w:val="00682290"/>
    <w:rsid w:val="00682D72"/>
    <w:rsid w:val="00683408"/>
    <w:rsid w:val="00684BC5"/>
    <w:rsid w:val="00685B42"/>
    <w:rsid w:val="00685B7D"/>
    <w:rsid w:val="00686CA3"/>
    <w:rsid w:val="0068730B"/>
    <w:rsid w:val="00687A12"/>
    <w:rsid w:val="00687C3D"/>
    <w:rsid w:val="0069066C"/>
    <w:rsid w:val="0069095E"/>
    <w:rsid w:val="00690ED4"/>
    <w:rsid w:val="0069172C"/>
    <w:rsid w:val="0069257D"/>
    <w:rsid w:val="00692A5A"/>
    <w:rsid w:val="006941BD"/>
    <w:rsid w:val="00695C8C"/>
    <w:rsid w:val="00697ED9"/>
    <w:rsid w:val="006A3E40"/>
    <w:rsid w:val="006A5494"/>
    <w:rsid w:val="006A56AF"/>
    <w:rsid w:val="006B2056"/>
    <w:rsid w:val="006B2E1F"/>
    <w:rsid w:val="006B3146"/>
    <w:rsid w:val="006B3F68"/>
    <w:rsid w:val="006C0453"/>
    <w:rsid w:val="006C04D2"/>
    <w:rsid w:val="006C1CCD"/>
    <w:rsid w:val="006C3A5D"/>
    <w:rsid w:val="006C590A"/>
    <w:rsid w:val="006C5F94"/>
    <w:rsid w:val="006D09E7"/>
    <w:rsid w:val="006D1744"/>
    <w:rsid w:val="006D2EAA"/>
    <w:rsid w:val="006D3963"/>
    <w:rsid w:val="006D5167"/>
    <w:rsid w:val="006D52F7"/>
    <w:rsid w:val="006D673E"/>
    <w:rsid w:val="006D6971"/>
    <w:rsid w:val="006D741A"/>
    <w:rsid w:val="006E47E1"/>
    <w:rsid w:val="006E683A"/>
    <w:rsid w:val="006F0EFC"/>
    <w:rsid w:val="006F48BD"/>
    <w:rsid w:val="006F5269"/>
    <w:rsid w:val="006F5D20"/>
    <w:rsid w:val="006F6FC4"/>
    <w:rsid w:val="00700668"/>
    <w:rsid w:val="007021F8"/>
    <w:rsid w:val="00702DB9"/>
    <w:rsid w:val="0070349A"/>
    <w:rsid w:val="00703A39"/>
    <w:rsid w:val="00703D4C"/>
    <w:rsid w:val="007043C2"/>
    <w:rsid w:val="0070453B"/>
    <w:rsid w:val="00704564"/>
    <w:rsid w:val="007067C8"/>
    <w:rsid w:val="00707D14"/>
    <w:rsid w:val="00710837"/>
    <w:rsid w:val="00711A9D"/>
    <w:rsid w:val="0071288D"/>
    <w:rsid w:val="00712E94"/>
    <w:rsid w:val="0071371E"/>
    <w:rsid w:val="00713A7A"/>
    <w:rsid w:val="00713CBB"/>
    <w:rsid w:val="007146CE"/>
    <w:rsid w:val="00714793"/>
    <w:rsid w:val="00716636"/>
    <w:rsid w:val="007207ED"/>
    <w:rsid w:val="0072248A"/>
    <w:rsid w:val="00724663"/>
    <w:rsid w:val="00726C43"/>
    <w:rsid w:val="007278EE"/>
    <w:rsid w:val="00727D1D"/>
    <w:rsid w:val="007346E1"/>
    <w:rsid w:val="00735A14"/>
    <w:rsid w:val="00740421"/>
    <w:rsid w:val="007418CB"/>
    <w:rsid w:val="00742F9C"/>
    <w:rsid w:val="007471DC"/>
    <w:rsid w:val="00750042"/>
    <w:rsid w:val="007505EE"/>
    <w:rsid w:val="00750B9E"/>
    <w:rsid w:val="00750E45"/>
    <w:rsid w:val="00751739"/>
    <w:rsid w:val="00751D5F"/>
    <w:rsid w:val="00752D03"/>
    <w:rsid w:val="007534BF"/>
    <w:rsid w:val="007541EE"/>
    <w:rsid w:val="00754776"/>
    <w:rsid w:val="00754FB5"/>
    <w:rsid w:val="007554B4"/>
    <w:rsid w:val="00756D02"/>
    <w:rsid w:val="00757F3B"/>
    <w:rsid w:val="00760280"/>
    <w:rsid w:val="00761053"/>
    <w:rsid w:val="00761838"/>
    <w:rsid w:val="00762E25"/>
    <w:rsid w:val="0076429D"/>
    <w:rsid w:val="00764829"/>
    <w:rsid w:val="00765907"/>
    <w:rsid w:val="00766EF9"/>
    <w:rsid w:val="007739F5"/>
    <w:rsid w:val="00774A91"/>
    <w:rsid w:val="00774C23"/>
    <w:rsid w:val="00776093"/>
    <w:rsid w:val="0078161C"/>
    <w:rsid w:val="00782CED"/>
    <w:rsid w:val="00784A3E"/>
    <w:rsid w:val="0078554C"/>
    <w:rsid w:val="00785C88"/>
    <w:rsid w:val="0079257D"/>
    <w:rsid w:val="007937A5"/>
    <w:rsid w:val="00795A1B"/>
    <w:rsid w:val="0079692C"/>
    <w:rsid w:val="007A04C7"/>
    <w:rsid w:val="007A0951"/>
    <w:rsid w:val="007A7796"/>
    <w:rsid w:val="007A7895"/>
    <w:rsid w:val="007B0C70"/>
    <w:rsid w:val="007B13F7"/>
    <w:rsid w:val="007B1DCE"/>
    <w:rsid w:val="007B2CAB"/>
    <w:rsid w:val="007B4C04"/>
    <w:rsid w:val="007B6525"/>
    <w:rsid w:val="007C00BD"/>
    <w:rsid w:val="007C0C12"/>
    <w:rsid w:val="007C1594"/>
    <w:rsid w:val="007C2E93"/>
    <w:rsid w:val="007C2F8E"/>
    <w:rsid w:val="007C3A81"/>
    <w:rsid w:val="007C4203"/>
    <w:rsid w:val="007C4DDD"/>
    <w:rsid w:val="007C621B"/>
    <w:rsid w:val="007C69FE"/>
    <w:rsid w:val="007D071F"/>
    <w:rsid w:val="007D11E2"/>
    <w:rsid w:val="007D19BD"/>
    <w:rsid w:val="007D1DC1"/>
    <w:rsid w:val="007D241D"/>
    <w:rsid w:val="007D2BF3"/>
    <w:rsid w:val="007D46A0"/>
    <w:rsid w:val="007D48DC"/>
    <w:rsid w:val="007E36D7"/>
    <w:rsid w:val="007E4031"/>
    <w:rsid w:val="007E42D5"/>
    <w:rsid w:val="007E4FC2"/>
    <w:rsid w:val="007E53D6"/>
    <w:rsid w:val="007E5744"/>
    <w:rsid w:val="007E7EEA"/>
    <w:rsid w:val="007F00FB"/>
    <w:rsid w:val="007F1899"/>
    <w:rsid w:val="007F2113"/>
    <w:rsid w:val="007F26B4"/>
    <w:rsid w:val="007F3131"/>
    <w:rsid w:val="007F502F"/>
    <w:rsid w:val="007F76FC"/>
    <w:rsid w:val="007F77BA"/>
    <w:rsid w:val="008032FC"/>
    <w:rsid w:val="008039B5"/>
    <w:rsid w:val="008065CB"/>
    <w:rsid w:val="00807989"/>
    <w:rsid w:val="00810972"/>
    <w:rsid w:val="00812CCA"/>
    <w:rsid w:val="00814A36"/>
    <w:rsid w:val="00815647"/>
    <w:rsid w:val="00815EE2"/>
    <w:rsid w:val="00822A79"/>
    <w:rsid w:val="00824561"/>
    <w:rsid w:val="008254D4"/>
    <w:rsid w:val="00826A8B"/>
    <w:rsid w:val="00827B48"/>
    <w:rsid w:val="00831378"/>
    <w:rsid w:val="00834BB0"/>
    <w:rsid w:val="00834F8C"/>
    <w:rsid w:val="008355B0"/>
    <w:rsid w:val="00836D0F"/>
    <w:rsid w:val="00836DED"/>
    <w:rsid w:val="00836F5F"/>
    <w:rsid w:val="0084165E"/>
    <w:rsid w:val="008424B5"/>
    <w:rsid w:val="00842E7D"/>
    <w:rsid w:val="008469A1"/>
    <w:rsid w:val="00847BBA"/>
    <w:rsid w:val="00851B94"/>
    <w:rsid w:val="00851BFA"/>
    <w:rsid w:val="00851E84"/>
    <w:rsid w:val="00853BE3"/>
    <w:rsid w:val="00853C0B"/>
    <w:rsid w:val="00853C95"/>
    <w:rsid w:val="0085498D"/>
    <w:rsid w:val="00854F30"/>
    <w:rsid w:val="00856005"/>
    <w:rsid w:val="00856A46"/>
    <w:rsid w:val="00860541"/>
    <w:rsid w:val="00862187"/>
    <w:rsid w:val="008628F5"/>
    <w:rsid w:val="008635D4"/>
    <w:rsid w:val="00870BAA"/>
    <w:rsid w:val="00871833"/>
    <w:rsid w:val="0087201A"/>
    <w:rsid w:val="008722E8"/>
    <w:rsid w:val="00872532"/>
    <w:rsid w:val="00872DCC"/>
    <w:rsid w:val="00877BBB"/>
    <w:rsid w:val="00881FB4"/>
    <w:rsid w:val="00883D62"/>
    <w:rsid w:val="00883DC2"/>
    <w:rsid w:val="00885FAE"/>
    <w:rsid w:val="00887677"/>
    <w:rsid w:val="00891C65"/>
    <w:rsid w:val="0089285F"/>
    <w:rsid w:val="00894FE0"/>
    <w:rsid w:val="00897154"/>
    <w:rsid w:val="008A0485"/>
    <w:rsid w:val="008A16B1"/>
    <w:rsid w:val="008A4A30"/>
    <w:rsid w:val="008A6448"/>
    <w:rsid w:val="008B118D"/>
    <w:rsid w:val="008B227A"/>
    <w:rsid w:val="008B335E"/>
    <w:rsid w:val="008B75E0"/>
    <w:rsid w:val="008B7E81"/>
    <w:rsid w:val="008C3ADE"/>
    <w:rsid w:val="008C3C6C"/>
    <w:rsid w:val="008C4B94"/>
    <w:rsid w:val="008C5042"/>
    <w:rsid w:val="008C5B1B"/>
    <w:rsid w:val="008D1AF6"/>
    <w:rsid w:val="008D20E9"/>
    <w:rsid w:val="008D2628"/>
    <w:rsid w:val="008D3F6B"/>
    <w:rsid w:val="008D6218"/>
    <w:rsid w:val="008D6644"/>
    <w:rsid w:val="008D7C0A"/>
    <w:rsid w:val="008E0416"/>
    <w:rsid w:val="008E0708"/>
    <w:rsid w:val="008E3E5A"/>
    <w:rsid w:val="008F04F6"/>
    <w:rsid w:val="008F0756"/>
    <w:rsid w:val="008F147E"/>
    <w:rsid w:val="008F2D9B"/>
    <w:rsid w:val="008F39BA"/>
    <w:rsid w:val="008F4C32"/>
    <w:rsid w:val="008F4FF1"/>
    <w:rsid w:val="008F77FC"/>
    <w:rsid w:val="00900B18"/>
    <w:rsid w:val="00900CFA"/>
    <w:rsid w:val="00901311"/>
    <w:rsid w:val="00901BBB"/>
    <w:rsid w:val="009038FE"/>
    <w:rsid w:val="00903941"/>
    <w:rsid w:val="00905C77"/>
    <w:rsid w:val="009061A7"/>
    <w:rsid w:val="00907425"/>
    <w:rsid w:val="0091503E"/>
    <w:rsid w:val="00916D65"/>
    <w:rsid w:val="00916DFE"/>
    <w:rsid w:val="00922F4D"/>
    <w:rsid w:val="0092552A"/>
    <w:rsid w:val="0092772F"/>
    <w:rsid w:val="00931227"/>
    <w:rsid w:val="00932960"/>
    <w:rsid w:val="00935474"/>
    <w:rsid w:val="009377D7"/>
    <w:rsid w:val="00941DCD"/>
    <w:rsid w:val="00942529"/>
    <w:rsid w:val="0094289F"/>
    <w:rsid w:val="00943CA8"/>
    <w:rsid w:val="00944DE2"/>
    <w:rsid w:val="009451C4"/>
    <w:rsid w:val="00945C92"/>
    <w:rsid w:val="00946E41"/>
    <w:rsid w:val="009501DA"/>
    <w:rsid w:val="00950E11"/>
    <w:rsid w:val="00951035"/>
    <w:rsid w:val="009512DE"/>
    <w:rsid w:val="00951C6E"/>
    <w:rsid w:val="00954621"/>
    <w:rsid w:val="009555FA"/>
    <w:rsid w:val="009562EA"/>
    <w:rsid w:val="009626A9"/>
    <w:rsid w:val="009643C9"/>
    <w:rsid w:val="00971575"/>
    <w:rsid w:val="00973536"/>
    <w:rsid w:val="00974648"/>
    <w:rsid w:val="00975C9F"/>
    <w:rsid w:val="0098123D"/>
    <w:rsid w:val="00982C58"/>
    <w:rsid w:val="00983397"/>
    <w:rsid w:val="00983868"/>
    <w:rsid w:val="00983F36"/>
    <w:rsid w:val="009870DD"/>
    <w:rsid w:val="0099161B"/>
    <w:rsid w:val="009925E8"/>
    <w:rsid w:val="00992C44"/>
    <w:rsid w:val="009966EE"/>
    <w:rsid w:val="00996F25"/>
    <w:rsid w:val="00997282"/>
    <w:rsid w:val="009A06F5"/>
    <w:rsid w:val="009A35DA"/>
    <w:rsid w:val="009A38F7"/>
    <w:rsid w:val="009A79A8"/>
    <w:rsid w:val="009B1B78"/>
    <w:rsid w:val="009B203F"/>
    <w:rsid w:val="009B488B"/>
    <w:rsid w:val="009B5620"/>
    <w:rsid w:val="009B5E51"/>
    <w:rsid w:val="009B6221"/>
    <w:rsid w:val="009C0863"/>
    <w:rsid w:val="009C2026"/>
    <w:rsid w:val="009D244F"/>
    <w:rsid w:val="009D4108"/>
    <w:rsid w:val="009D63AF"/>
    <w:rsid w:val="009E27D7"/>
    <w:rsid w:val="009E2AE9"/>
    <w:rsid w:val="009F1EBF"/>
    <w:rsid w:val="009F46E5"/>
    <w:rsid w:val="009F53DF"/>
    <w:rsid w:val="009F6091"/>
    <w:rsid w:val="009F69E8"/>
    <w:rsid w:val="009F6EE6"/>
    <w:rsid w:val="009F7E8D"/>
    <w:rsid w:val="00A002CE"/>
    <w:rsid w:val="00A015ED"/>
    <w:rsid w:val="00A021FD"/>
    <w:rsid w:val="00A0499F"/>
    <w:rsid w:val="00A05D0C"/>
    <w:rsid w:val="00A073E0"/>
    <w:rsid w:val="00A10ACB"/>
    <w:rsid w:val="00A121C3"/>
    <w:rsid w:val="00A212D1"/>
    <w:rsid w:val="00A21503"/>
    <w:rsid w:val="00A220B4"/>
    <w:rsid w:val="00A24BD4"/>
    <w:rsid w:val="00A252D6"/>
    <w:rsid w:val="00A302C7"/>
    <w:rsid w:val="00A30846"/>
    <w:rsid w:val="00A32AB7"/>
    <w:rsid w:val="00A32F87"/>
    <w:rsid w:val="00A33475"/>
    <w:rsid w:val="00A33EA7"/>
    <w:rsid w:val="00A344EA"/>
    <w:rsid w:val="00A359A3"/>
    <w:rsid w:val="00A35FDE"/>
    <w:rsid w:val="00A3648A"/>
    <w:rsid w:val="00A4233D"/>
    <w:rsid w:val="00A46002"/>
    <w:rsid w:val="00A469AA"/>
    <w:rsid w:val="00A509AA"/>
    <w:rsid w:val="00A50D76"/>
    <w:rsid w:val="00A51141"/>
    <w:rsid w:val="00A513E3"/>
    <w:rsid w:val="00A51916"/>
    <w:rsid w:val="00A51CB8"/>
    <w:rsid w:val="00A51EAE"/>
    <w:rsid w:val="00A56643"/>
    <w:rsid w:val="00A57488"/>
    <w:rsid w:val="00A57C61"/>
    <w:rsid w:val="00A600CC"/>
    <w:rsid w:val="00A61D6C"/>
    <w:rsid w:val="00A620AA"/>
    <w:rsid w:val="00A621A2"/>
    <w:rsid w:val="00A64633"/>
    <w:rsid w:val="00A64B26"/>
    <w:rsid w:val="00A65C6D"/>
    <w:rsid w:val="00A70B6F"/>
    <w:rsid w:val="00A70C22"/>
    <w:rsid w:val="00A71ABB"/>
    <w:rsid w:val="00A72F5D"/>
    <w:rsid w:val="00A73965"/>
    <w:rsid w:val="00A74E51"/>
    <w:rsid w:val="00A75425"/>
    <w:rsid w:val="00A76544"/>
    <w:rsid w:val="00A774B8"/>
    <w:rsid w:val="00A81976"/>
    <w:rsid w:val="00A82567"/>
    <w:rsid w:val="00A829F7"/>
    <w:rsid w:val="00A83B56"/>
    <w:rsid w:val="00A848B3"/>
    <w:rsid w:val="00A85617"/>
    <w:rsid w:val="00A94EEC"/>
    <w:rsid w:val="00A9552A"/>
    <w:rsid w:val="00A96787"/>
    <w:rsid w:val="00A9764B"/>
    <w:rsid w:val="00A97C54"/>
    <w:rsid w:val="00A97EE7"/>
    <w:rsid w:val="00AA2484"/>
    <w:rsid w:val="00AA6887"/>
    <w:rsid w:val="00AA6AAD"/>
    <w:rsid w:val="00AB1207"/>
    <w:rsid w:val="00AB2C28"/>
    <w:rsid w:val="00AB4F69"/>
    <w:rsid w:val="00AB5694"/>
    <w:rsid w:val="00AB5767"/>
    <w:rsid w:val="00AB70D9"/>
    <w:rsid w:val="00AB765F"/>
    <w:rsid w:val="00AB7E68"/>
    <w:rsid w:val="00AC2609"/>
    <w:rsid w:val="00AC3923"/>
    <w:rsid w:val="00AC5CB2"/>
    <w:rsid w:val="00AD1CC9"/>
    <w:rsid w:val="00AD2DEF"/>
    <w:rsid w:val="00AD3046"/>
    <w:rsid w:val="00AD32F9"/>
    <w:rsid w:val="00AD702D"/>
    <w:rsid w:val="00AE011D"/>
    <w:rsid w:val="00AE4163"/>
    <w:rsid w:val="00AE43C5"/>
    <w:rsid w:val="00AE4680"/>
    <w:rsid w:val="00AE4986"/>
    <w:rsid w:val="00AE5D58"/>
    <w:rsid w:val="00AE700D"/>
    <w:rsid w:val="00AE76E5"/>
    <w:rsid w:val="00AE76EF"/>
    <w:rsid w:val="00AF1D68"/>
    <w:rsid w:val="00AF1EB2"/>
    <w:rsid w:val="00AF1EDC"/>
    <w:rsid w:val="00AF2D05"/>
    <w:rsid w:val="00AF6B0D"/>
    <w:rsid w:val="00B011DF"/>
    <w:rsid w:val="00B01D04"/>
    <w:rsid w:val="00B023D7"/>
    <w:rsid w:val="00B0294F"/>
    <w:rsid w:val="00B03D1B"/>
    <w:rsid w:val="00B043F3"/>
    <w:rsid w:val="00B05486"/>
    <w:rsid w:val="00B1131B"/>
    <w:rsid w:val="00B12F74"/>
    <w:rsid w:val="00B137C8"/>
    <w:rsid w:val="00B1795F"/>
    <w:rsid w:val="00B17CF4"/>
    <w:rsid w:val="00B20071"/>
    <w:rsid w:val="00B215A9"/>
    <w:rsid w:val="00B23A89"/>
    <w:rsid w:val="00B26F88"/>
    <w:rsid w:val="00B32F73"/>
    <w:rsid w:val="00B33714"/>
    <w:rsid w:val="00B35333"/>
    <w:rsid w:val="00B35F53"/>
    <w:rsid w:val="00B37BE5"/>
    <w:rsid w:val="00B40130"/>
    <w:rsid w:val="00B402B4"/>
    <w:rsid w:val="00B406AC"/>
    <w:rsid w:val="00B415B6"/>
    <w:rsid w:val="00B4367A"/>
    <w:rsid w:val="00B445F8"/>
    <w:rsid w:val="00B4589B"/>
    <w:rsid w:val="00B4652A"/>
    <w:rsid w:val="00B50B6A"/>
    <w:rsid w:val="00B5599C"/>
    <w:rsid w:val="00B55ACE"/>
    <w:rsid w:val="00B57FC7"/>
    <w:rsid w:val="00B607FE"/>
    <w:rsid w:val="00B61FAA"/>
    <w:rsid w:val="00B64FE2"/>
    <w:rsid w:val="00B66C0F"/>
    <w:rsid w:val="00B67B7F"/>
    <w:rsid w:val="00B70ABA"/>
    <w:rsid w:val="00B71517"/>
    <w:rsid w:val="00B71F40"/>
    <w:rsid w:val="00B72834"/>
    <w:rsid w:val="00B73AFE"/>
    <w:rsid w:val="00B752DF"/>
    <w:rsid w:val="00B763BD"/>
    <w:rsid w:val="00B7684B"/>
    <w:rsid w:val="00B76D33"/>
    <w:rsid w:val="00B81B21"/>
    <w:rsid w:val="00B83CE9"/>
    <w:rsid w:val="00B85FBC"/>
    <w:rsid w:val="00B87158"/>
    <w:rsid w:val="00B91E38"/>
    <w:rsid w:val="00B966B6"/>
    <w:rsid w:val="00BA1980"/>
    <w:rsid w:val="00BA25A0"/>
    <w:rsid w:val="00BA2CBE"/>
    <w:rsid w:val="00BA417A"/>
    <w:rsid w:val="00BA5251"/>
    <w:rsid w:val="00BB0D8D"/>
    <w:rsid w:val="00BB16C8"/>
    <w:rsid w:val="00BB4B5D"/>
    <w:rsid w:val="00BB5D3D"/>
    <w:rsid w:val="00BC109D"/>
    <w:rsid w:val="00BC25A4"/>
    <w:rsid w:val="00BC7B00"/>
    <w:rsid w:val="00BD053D"/>
    <w:rsid w:val="00BD0BD5"/>
    <w:rsid w:val="00BD20D6"/>
    <w:rsid w:val="00BD218E"/>
    <w:rsid w:val="00BD372E"/>
    <w:rsid w:val="00BE0585"/>
    <w:rsid w:val="00BE091B"/>
    <w:rsid w:val="00BE160E"/>
    <w:rsid w:val="00BE1F2D"/>
    <w:rsid w:val="00BE43C6"/>
    <w:rsid w:val="00BE5181"/>
    <w:rsid w:val="00BE5876"/>
    <w:rsid w:val="00BE63B7"/>
    <w:rsid w:val="00BE713C"/>
    <w:rsid w:val="00BE7668"/>
    <w:rsid w:val="00BF1FCA"/>
    <w:rsid w:val="00BF24C4"/>
    <w:rsid w:val="00BF2D96"/>
    <w:rsid w:val="00BF321C"/>
    <w:rsid w:val="00BF33DC"/>
    <w:rsid w:val="00BF4C65"/>
    <w:rsid w:val="00BF7086"/>
    <w:rsid w:val="00C008E2"/>
    <w:rsid w:val="00C02E8F"/>
    <w:rsid w:val="00C111DE"/>
    <w:rsid w:val="00C118FC"/>
    <w:rsid w:val="00C13A03"/>
    <w:rsid w:val="00C164C2"/>
    <w:rsid w:val="00C16C03"/>
    <w:rsid w:val="00C22C03"/>
    <w:rsid w:val="00C23225"/>
    <w:rsid w:val="00C23771"/>
    <w:rsid w:val="00C2377C"/>
    <w:rsid w:val="00C24713"/>
    <w:rsid w:val="00C25CF0"/>
    <w:rsid w:val="00C26B87"/>
    <w:rsid w:val="00C371DF"/>
    <w:rsid w:val="00C37B23"/>
    <w:rsid w:val="00C4017F"/>
    <w:rsid w:val="00C450CC"/>
    <w:rsid w:val="00C47EB4"/>
    <w:rsid w:val="00C502B7"/>
    <w:rsid w:val="00C51688"/>
    <w:rsid w:val="00C51C85"/>
    <w:rsid w:val="00C5214F"/>
    <w:rsid w:val="00C5637B"/>
    <w:rsid w:val="00C577BC"/>
    <w:rsid w:val="00C60BDF"/>
    <w:rsid w:val="00C62452"/>
    <w:rsid w:val="00C6283F"/>
    <w:rsid w:val="00C63902"/>
    <w:rsid w:val="00C64D0E"/>
    <w:rsid w:val="00C657FC"/>
    <w:rsid w:val="00C65D21"/>
    <w:rsid w:val="00C6611D"/>
    <w:rsid w:val="00C666E7"/>
    <w:rsid w:val="00C6696E"/>
    <w:rsid w:val="00C73570"/>
    <w:rsid w:val="00C738C1"/>
    <w:rsid w:val="00C74156"/>
    <w:rsid w:val="00C745A1"/>
    <w:rsid w:val="00C7539A"/>
    <w:rsid w:val="00C76636"/>
    <w:rsid w:val="00C7782C"/>
    <w:rsid w:val="00C77F19"/>
    <w:rsid w:val="00C82D01"/>
    <w:rsid w:val="00C82E4E"/>
    <w:rsid w:val="00C84A9C"/>
    <w:rsid w:val="00C84BB0"/>
    <w:rsid w:val="00C850F5"/>
    <w:rsid w:val="00C85ADB"/>
    <w:rsid w:val="00C85D72"/>
    <w:rsid w:val="00C860F3"/>
    <w:rsid w:val="00C87692"/>
    <w:rsid w:val="00C877F3"/>
    <w:rsid w:val="00C91C99"/>
    <w:rsid w:val="00C93349"/>
    <w:rsid w:val="00C9483A"/>
    <w:rsid w:val="00C97086"/>
    <w:rsid w:val="00C97CE4"/>
    <w:rsid w:val="00CA0914"/>
    <w:rsid w:val="00CA0B1A"/>
    <w:rsid w:val="00CA1938"/>
    <w:rsid w:val="00CA1991"/>
    <w:rsid w:val="00CA428F"/>
    <w:rsid w:val="00CA5F0A"/>
    <w:rsid w:val="00CB0D4D"/>
    <w:rsid w:val="00CB3AF5"/>
    <w:rsid w:val="00CB4C57"/>
    <w:rsid w:val="00CB4E4D"/>
    <w:rsid w:val="00CB62EA"/>
    <w:rsid w:val="00CB78BA"/>
    <w:rsid w:val="00CC588E"/>
    <w:rsid w:val="00CC7302"/>
    <w:rsid w:val="00CD03FF"/>
    <w:rsid w:val="00CD2090"/>
    <w:rsid w:val="00CD2220"/>
    <w:rsid w:val="00CD392E"/>
    <w:rsid w:val="00CD6BFF"/>
    <w:rsid w:val="00CE0D2A"/>
    <w:rsid w:val="00CE13F4"/>
    <w:rsid w:val="00CE2B45"/>
    <w:rsid w:val="00CE3070"/>
    <w:rsid w:val="00CE4643"/>
    <w:rsid w:val="00CE677E"/>
    <w:rsid w:val="00CF0F68"/>
    <w:rsid w:val="00CF3679"/>
    <w:rsid w:val="00CF42B2"/>
    <w:rsid w:val="00CF433C"/>
    <w:rsid w:val="00CF52E2"/>
    <w:rsid w:val="00CF56E2"/>
    <w:rsid w:val="00CF605D"/>
    <w:rsid w:val="00D02461"/>
    <w:rsid w:val="00D02690"/>
    <w:rsid w:val="00D02885"/>
    <w:rsid w:val="00D034E0"/>
    <w:rsid w:val="00D0603E"/>
    <w:rsid w:val="00D061F9"/>
    <w:rsid w:val="00D06269"/>
    <w:rsid w:val="00D06982"/>
    <w:rsid w:val="00D069F6"/>
    <w:rsid w:val="00D06B23"/>
    <w:rsid w:val="00D108AD"/>
    <w:rsid w:val="00D108E5"/>
    <w:rsid w:val="00D13CE8"/>
    <w:rsid w:val="00D13E00"/>
    <w:rsid w:val="00D13E4D"/>
    <w:rsid w:val="00D174C3"/>
    <w:rsid w:val="00D21669"/>
    <w:rsid w:val="00D2268E"/>
    <w:rsid w:val="00D22E1F"/>
    <w:rsid w:val="00D232E5"/>
    <w:rsid w:val="00D248ED"/>
    <w:rsid w:val="00D25C41"/>
    <w:rsid w:val="00D26890"/>
    <w:rsid w:val="00D301DE"/>
    <w:rsid w:val="00D3180B"/>
    <w:rsid w:val="00D3255F"/>
    <w:rsid w:val="00D330DC"/>
    <w:rsid w:val="00D37196"/>
    <w:rsid w:val="00D40D45"/>
    <w:rsid w:val="00D4185D"/>
    <w:rsid w:val="00D41E5A"/>
    <w:rsid w:val="00D43F7A"/>
    <w:rsid w:val="00D4418F"/>
    <w:rsid w:val="00D4680C"/>
    <w:rsid w:val="00D51391"/>
    <w:rsid w:val="00D52107"/>
    <w:rsid w:val="00D5227D"/>
    <w:rsid w:val="00D534D3"/>
    <w:rsid w:val="00D5447E"/>
    <w:rsid w:val="00D54BE6"/>
    <w:rsid w:val="00D55275"/>
    <w:rsid w:val="00D5587C"/>
    <w:rsid w:val="00D567B8"/>
    <w:rsid w:val="00D57A54"/>
    <w:rsid w:val="00D57AC0"/>
    <w:rsid w:val="00D61277"/>
    <w:rsid w:val="00D61593"/>
    <w:rsid w:val="00D61658"/>
    <w:rsid w:val="00D628B5"/>
    <w:rsid w:val="00D71A6A"/>
    <w:rsid w:val="00D722D8"/>
    <w:rsid w:val="00D73221"/>
    <w:rsid w:val="00D76C95"/>
    <w:rsid w:val="00D80E35"/>
    <w:rsid w:val="00D81365"/>
    <w:rsid w:val="00D81807"/>
    <w:rsid w:val="00D8369C"/>
    <w:rsid w:val="00D87532"/>
    <w:rsid w:val="00D87A1C"/>
    <w:rsid w:val="00D87BDF"/>
    <w:rsid w:val="00D909A1"/>
    <w:rsid w:val="00D936A0"/>
    <w:rsid w:val="00D96608"/>
    <w:rsid w:val="00D966BA"/>
    <w:rsid w:val="00D968C2"/>
    <w:rsid w:val="00D97317"/>
    <w:rsid w:val="00D97DC7"/>
    <w:rsid w:val="00DA01CA"/>
    <w:rsid w:val="00DA1D95"/>
    <w:rsid w:val="00DA2022"/>
    <w:rsid w:val="00DA3973"/>
    <w:rsid w:val="00DA6677"/>
    <w:rsid w:val="00DA6CD6"/>
    <w:rsid w:val="00DB03F4"/>
    <w:rsid w:val="00DB0DCB"/>
    <w:rsid w:val="00DB23A4"/>
    <w:rsid w:val="00DB2F35"/>
    <w:rsid w:val="00DB3A6A"/>
    <w:rsid w:val="00DB4F85"/>
    <w:rsid w:val="00DB58CE"/>
    <w:rsid w:val="00DB6048"/>
    <w:rsid w:val="00DB758F"/>
    <w:rsid w:val="00DC0DB9"/>
    <w:rsid w:val="00DC14A0"/>
    <w:rsid w:val="00DC2F4E"/>
    <w:rsid w:val="00DC5020"/>
    <w:rsid w:val="00DC7C5E"/>
    <w:rsid w:val="00DD1174"/>
    <w:rsid w:val="00DD1A1C"/>
    <w:rsid w:val="00DD3323"/>
    <w:rsid w:val="00DD4D66"/>
    <w:rsid w:val="00DE2D2C"/>
    <w:rsid w:val="00DE3B54"/>
    <w:rsid w:val="00DE5AFD"/>
    <w:rsid w:val="00DF577E"/>
    <w:rsid w:val="00DF67AC"/>
    <w:rsid w:val="00DF7520"/>
    <w:rsid w:val="00E0021E"/>
    <w:rsid w:val="00E0291C"/>
    <w:rsid w:val="00E063A4"/>
    <w:rsid w:val="00E06AAC"/>
    <w:rsid w:val="00E127C3"/>
    <w:rsid w:val="00E1377A"/>
    <w:rsid w:val="00E14B12"/>
    <w:rsid w:val="00E15D9D"/>
    <w:rsid w:val="00E1718F"/>
    <w:rsid w:val="00E17E46"/>
    <w:rsid w:val="00E225CF"/>
    <w:rsid w:val="00E26A27"/>
    <w:rsid w:val="00E275D1"/>
    <w:rsid w:val="00E279F9"/>
    <w:rsid w:val="00E310B1"/>
    <w:rsid w:val="00E40409"/>
    <w:rsid w:val="00E40D48"/>
    <w:rsid w:val="00E417DF"/>
    <w:rsid w:val="00E41E67"/>
    <w:rsid w:val="00E41EEA"/>
    <w:rsid w:val="00E42177"/>
    <w:rsid w:val="00E42BF6"/>
    <w:rsid w:val="00E4401F"/>
    <w:rsid w:val="00E44B32"/>
    <w:rsid w:val="00E44B49"/>
    <w:rsid w:val="00E45B0E"/>
    <w:rsid w:val="00E47D37"/>
    <w:rsid w:val="00E50077"/>
    <w:rsid w:val="00E52905"/>
    <w:rsid w:val="00E5333F"/>
    <w:rsid w:val="00E54E95"/>
    <w:rsid w:val="00E56C83"/>
    <w:rsid w:val="00E577DB"/>
    <w:rsid w:val="00E57AA7"/>
    <w:rsid w:val="00E6165C"/>
    <w:rsid w:val="00E616FA"/>
    <w:rsid w:val="00E62483"/>
    <w:rsid w:val="00E640A1"/>
    <w:rsid w:val="00E6427F"/>
    <w:rsid w:val="00E64452"/>
    <w:rsid w:val="00E70202"/>
    <w:rsid w:val="00E7022D"/>
    <w:rsid w:val="00E72AAC"/>
    <w:rsid w:val="00E736A0"/>
    <w:rsid w:val="00E764B7"/>
    <w:rsid w:val="00E766C9"/>
    <w:rsid w:val="00E829C5"/>
    <w:rsid w:val="00E82DE4"/>
    <w:rsid w:val="00E83071"/>
    <w:rsid w:val="00E83474"/>
    <w:rsid w:val="00E839A2"/>
    <w:rsid w:val="00E843A2"/>
    <w:rsid w:val="00E84722"/>
    <w:rsid w:val="00E86735"/>
    <w:rsid w:val="00E87658"/>
    <w:rsid w:val="00E87C7F"/>
    <w:rsid w:val="00E90731"/>
    <w:rsid w:val="00E939D2"/>
    <w:rsid w:val="00E96845"/>
    <w:rsid w:val="00E97AB6"/>
    <w:rsid w:val="00EA0458"/>
    <w:rsid w:val="00EA2538"/>
    <w:rsid w:val="00EA3900"/>
    <w:rsid w:val="00EA5403"/>
    <w:rsid w:val="00EA76F6"/>
    <w:rsid w:val="00EB044B"/>
    <w:rsid w:val="00EB21D0"/>
    <w:rsid w:val="00EB2D0D"/>
    <w:rsid w:val="00EB411C"/>
    <w:rsid w:val="00EB5331"/>
    <w:rsid w:val="00EC2085"/>
    <w:rsid w:val="00EC29B4"/>
    <w:rsid w:val="00EC2A6C"/>
    <w:rsid w:val="00EC3207"/>
    <w:rsid w:val="00EC3C1F"/>
    <w:rsid w:val="00EC5260"/>
    <w:rsid w:val="00ED0B8E"/>
    <w:rsid w:val="00ED22AD"/>
    <w:rsid w:val="00ED3968"/>
    <w:rsid w:val="00ED605D"/>
    <w:rsid w:val="00EE053E"/>
    <w:rsid w:val="00EE0691"/>
    <w:rsid w:val="00EE5979"/>
    <w:rsid w:val="00EE5BFA"/>
    <w:rsid w:val="00EF250C"/>
    <w:rsid w:val="00EF2E03"/>
    <w:rsid w:val="00EF41DF"/>
    <w:rsid w:val="00EF4C74"/>
    <w:rsid w:val="00EF5A19"/>
    <w:rsid w:val="00EF5AD4"/>
    <w:rsid w:val="00EF634C"/>
    <w:rsid w:val="00F00145"/>
    <w:rsid w:val="00F06470"/>
    <w:rsid w:val="00F06B6B"/>
    <w:rsid w:val="00F06CBE"/>
    <w:rsid w:val="00F06F1A"/>
    <w:rsid w:val="00F0766A"/>
    <w:rsid w:val="00F12825"/>
    <w:rsid w:val="00F1490D"/>
    <w:rsid w:val="00F15C54"/>
    <w:rsid w:val="00F20331"/>
    <w:rsid w:val="00F21A17"/>
    <w:rsid w:val="00F26895"/>
    <w:rsid w:val="00F272EF"/>
    <w:rsid w:val="00F35F12"/>
    <w:rsid w:val="00F35FF7"/>
    <w:rsid w:val="00F42A8E"/>
    <w:rsid w:val="00F446D8"/>
    <w:rsid w:val="00F45CEB"/>
    <w:rsid w:val="00F50554"/>
    <w:rsid w:val="00F56640"/>
    <w:rsid w:val="00F573B0"/>
    <w:rsid w:val="00F608CA"/>
    <w:rsid w:val="00F6275F"/>
    <w:rsid w:val="00F635C6"/>
    <w:rsid w:val="00F64840"/>
    <w:rsid w:val="00F6636D"/>
    <w:rsid w:val="00F71C4F"/>
    <w:rsid w:val="00F71F9F"/>
    <w:rsid w:val="00F72242"/>
    <w:rsid w:val="00F73735"/>
    <w:rsid w:val="00F737D6"/>
    <w:rsid w:val="00F7446A"/>
    <w:rsid w:val="00F763E7"/>
    <w:rsid w:val="00F80226"/>
    <w:rsid w:val="00F82C5C"/>
    <w:rsid w:val="00F83260"/>
    <w:rsid w:val="00F83624"/>
    <w:rsid w:val="00F84EE7"/>
    <w:rsid w:val="00F859E9"/>
    <w:rsid w:val="00F870EB"/>
    <w:rsid w:val="00F91FD8"/>
    <w:rsid w:val="00F93D17"/>
    <w:rsid w:val="00F948FC"/>
    <w:rsid w:val="00F9532F"/>
    <w:rsid w:val="00F95940"/>
    <w:rsid w:val="00F95A51"/>
    <w:rsid w:val="00F95DA9"/>
    <w:rsid w:val="00F96FCE"/>
    <w:rsid w:val="00FA0971"/>
    <w:rsid w:val="00FA1782"/>
    <w:rsid w:val="00FA3606"/>
    <w:rsid w:val="00FA3DE5"/>
    <w:rsid w:val="00FA4FE0"/>
    <w:rsid w:val="00FA5EEC"/>
    <w:rsid w:val="00FA63FF"/>
    <w:rsid w:val="00FA6678"/>
    <w:rsid w:val="00FA70E3"/>
    <w:rsid w:val="00FB00BC"/>
    <w:rsid w:val="00FB00D5"/>
    <w:rsid w:val="00FB1232"/>
    <w:rsid w:val="00FB2678"/>
    <w:rsid w:val="00FB2FAE"/>
    <w:rsid w:val="00FB5E05"/>
    <w:rsid w:val="00FB7F12"/>
    <w:rsid w:val="00FC282A"/>
    <w:rsid w:val="00FC4E2B"/>
    <w:rsid w:val="00FC6D7D"/>
    <w:rsid w:val="00FC7095"/>
    <w:rsid w:val="00FC7141"/>
    <w:rsid w:val="00FC78CE"/>
    <w:rsid w:val="00FD002B"/>
    <w:rsid w:val="00FD0916"/>
    <w:rsid w:val="00FD1BB3"/>
    <w:rsid w:val="00FD2C85"/>
    <w:rsid w:val="00FD339E"/>
    <w:rsid w:val="00FD3E50"/>
    <w:rsid w:val="00FD408D"/>
    <w:rsid w:val="00FD7121"/>
    <w:rsid w:val="00FE035E"/>
    <w:rsid w:val="00FE0AD0"/>
    <w:rsid w:val="00FE1080"/>
    <w:rsid w:val="00FE116F"/>
    <w:rsid w:val="00FE2D47"/>
    <w:rsid w:val="00FE3B36"/>
    <w:rsid w:val="00FE4286"/>
    <w:rsid w:val="00FE4F25"/>
    <w:rsid w:val="00FE521E"/>
    <w:rsid w:val="00FE55D2"/>
    <w:rsid w:val="00FE65B0"/>
    <w:rsid w:val="00FE73DC"/>
    <w:rsid w:val="00FF542F"/>
    <w:rsid w:val="00FF551F"/>
    <w:rsid w:val="00FF5AF2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x-ee1/VVCSoftware_VTM/-/tree/EE1-1.2.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iqiangw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3659</TotalTime>
  <Pages>3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 Wang</cp:lastModifiedBy>
  <cp:revision>2677</cp:revision>
  <dcterms:created xsi:type="dcterms:W3CDTF">2021-07-01T02:24:00Z</dcterms:created>
  <dcterms:modified xsi:type="dcterms:W3CDTF">2022-07-15T02:59:00Z</dcterms:modified>
</cp:coreProperties>
</file>