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="http://schemas.microsoft.com/office/word/2018/wordml" xmlns:w16cex="http://schemas.microsoft.com/office/word/2018/wordml/cex">
                  <w:pict>
                    <v:group w14:anchorId="787FF274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779A5D6" w:rsidR="00E61DAC" w:rsidRPr="005B217D" w:rsidRDefault="009723F8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25th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12–21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January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22</w:t>
            </w:r>
          </w:p>
        </w:tc>
        <w:tc>
          <w:tcPr>
            <w:tcW w:w="3060" w:type="dxa"/>
          </w:tcPr>
          <w:p w14:paraId="59B7E346" w14:textId="072BBBF4" w:rsidR="008A4B4C" w:rsidRPr="005B217D" w:rsidRDefault="00E61DAC" w:rsidP="008C025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B37AFD">
              <w:rPr>
                <w:lang w:val="en-CA"/>
              </w:rPr>
              <w:t>JVET</w:t>
            </w:r>
            <w:r w:rsidRPr="00B37AFD">
              <w:rPr>
                <w:lang w:val="en-CA"/>
              </w:rPr>
              <w:t>-</w:t>
            </w:r>
            <w:r w:rsidR="00B37AFD" w:rsidRPr="00B37AFD">
              <w:rPr>
                <w:lang w:val="en-CA"/>
              </w:rPr>
              <w:t>Y0134</w:t>
            </w:r>
            <w:r w:rsidR="006A0E5C" w:rsidRPr="00B37AFD">
              <w:rPr>
                <w:lang w:val="en-CA"/>
              </w:rPr>
              <w:t>-</w:t>
            </w:r>
            <w:del w:id="0" w:author="Yao-Jen Chang" w:date="2022-01-08T21:34:00Z">
              <w:r w:rsidR="009723F8" w:rsidRPr="00B37AFD" w:rsidDel="003A6478">
                <w:rPr>
                  <w:lang w:val="en-CA"/>
                </w:rPr>
                <w:delText>v1</w:delText>
              </w:r>
            </w:del>
            <w:ins w:id="1" w:author="Yao-Jen Chang" w:date="2022-01-08T21:34:00Z">
              <w:r w:rsidR="003A6478" w:rsidRPr="00B37AFD">
                <w:rPr>
                  <w:lang w:val="en-CA"/>
                </w:rPr>
                <w:t>v</w:t>
              </w:r>
            </w:ins>
            <w:ins w:id="2" w:author="Yao-Jen Chang" w:date="2022-01-12T06:00:00Z">
              <w:r w:rsidR="008C0258">
                <w:rPr>
                  <w:lang w:val="en-CA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5FD828B" w:rsidR="00E61DAC" w:rsidRPr="005B217D" w:rsidRDefault="00C66D0C" w:rsidP="000A343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</w:t>
            </w:r>
            <w:r w:rsidR="00236B61">
              <w:rPr>
                <w:b/>
                <w:szCs w:val="22"/>
                <w:lang w:val="en-CA"/>
              </w:rPr>
              <w:t>-</w:t>
            </w:r>
            <w:r w:rsidR="009723F8">
              <w:rPr>
                <w:b/>
                <w:szCs w:val="22"/>
                <w:lang w:val="en-CA"/>
              </w:rPr>
              <w:t xml:space="preserve">3.4, </w:t>
            </w:r>
            <w:r w:rsidR="00A948DE">
              <w:rPr>
                <w:b/>
                <w:szCs w:val="22"/>
                <w:lang w:val="en-CA"/>
              </w:rPr>
              <w:t>EE2-</w:t>
            </w:r>
            <w:r w:rsidR="009723F8">
              <w:rPr>
                <w:b/>
                <w:szCs w:val="22"/>
                <w:lang w:val="en-CA"/>
              </w:rPr>
              <w:t xml:space="preserve">3.5, </w:t>
            </w:r>
            <w:r w:rsidR="00A948DE">
              <w:rPr>
                <w:b/>
                <w:szCs w:val="22"/>
                <w:lang w:val="en-CA"/>
              </w:rPr>
              <w:t>EE2-</w:t>
            </w:r>
            <w:r w:rsidR="009723F8">
              <w:rPr>
                <w:b/>
                <w:szCs w:val="22"/>
                <w:lang w:val="en-CA"/>
              </w:rPr>
              <w:t>3.6</w:t>
            </w:r>
            <w:r w:rsidR="007C44B4">
              <w:rPr>
                <w:b/>
                <w:szCs w:val="22"/>
                <w:lang w:val="en-CA"/>
              </w:rPr>
              <w:t xml:space="preserve">: </w:t>
            </w:r>
            <w:r w:rsidR="000A343F">
              <w:rPr>
                <w:b/>
                <w:szCs w:val="22"/>
                <w:lang w:val="en-CA"/>
              </w:rPr>
              <w:t>Experimental result</w:t>
            </w:r>
            <w:r w:rsidR="00C105D2">
              <w:rPr>
                <w:b/>
                <w:szCs w:val="22"/>
                <w:lang w:val="en-CA"/>
              </w:rPr>
              <w:t xml:space="preserve">s </w:t>
            </w:r>
            <w:r w:rsidR="000A343F">
              <w:rPr>
                <w:b/>
                <w:szCs w:val="22"/>
                <w:lang w:val="en-CA"/>
              </w:rPr>
              <w:t>of</w:t>
            </w:r>
            <w:r w:rsidR="00930012">
              <w:rPr>
                <w:b/>
                <w:szCs w:val="22"/>
                <w:lang w:val="en-CA"/>
              </w:rPr>
              <w:t xml:space="preserve"> </w:t>
            </w:r>
            <w:r w:rsidR="00A948DE">
              <w:rPr>
                <w:b/>
                <w:szCs w:val="22"/>
                <w:lang w:val="en-CA"/>
              </w:rPr>
              <w:t xml:space="preserve">the </w:t>
            </w:r>
            <w:r w:rsidR="000A343F">
              <w:rPr>
                <w:b/>
                <w:szCs w:val="22"/>
                <w:lang w:val="en-CA"/>
              </w:rPr>
              <w:t xml:space="preserve">MV </w:t>
            </w:r>
            <w:r w:rsidR="00A948DE">
              <w:rPr>
                <w:b/>
                <w:szCs w:val="22"/>
                <w:lang w:val="en-CA"/>
              </w:rPr>
              <w:t>candidates</w:t>
            </w:r>
            <w:r w:rsidR="00930012">
              <w:rPr>
                <w:b/>
                <w:szCs w:val="22"/>
                <w:lang w:val="en-CA"/>
              </w:rPr>
              <w:t xml:space="preserve"> </w:t>
            </w:r>
            <w:r w:rsidR="009723F8">
              <w:rPr>
                <w:b/>
                <w:szCs w:val="22"/>
                <w:lang w:val="en-CA"/>
              </w:rPr>
              <w:t>reordering</w:t>
            </w:r>
            <w:r w:rsidR="00A948DE">
              <w:rPr>
                <w:b/>
                <w:szCs w:val="22"/>
                <w:lang w:val="en-CA"/>
              </w:rPr>
              <w:t xml:space="preserve"> </w:t>
            </w:r>
            <w:r w:rsidR="000A343F">
              <w:rPr>
                <w:b/>
                <w:szCs w:val="22"/>
                <w:lang w:val="en-CA"/>
              </w:rPr>
              <w:t>in candidate types based on template matching</w:t>
            </w:r>
            <w:r w:rsidR="00922CD6">
              <w:rPr>
                <w:b/>
                <w:szCs w:val="22"/>
                <w:lang w:val="en-CA"/>
              </w:rPr>
              <w:t xml:space="preserve"> costs</w:t>
            </w:r>
          </w:p>
        </w:tc>
      </w:tr>
      <w:tr w:rsidR="00E46393" w:rsidRPr="005B217D" w14:paraId="3D8B01B2" w14:textId="77777777" w:rsidTr="000962AC">
        <w:tc>
          <w:tcPr>
            <w:tcW w:w="1458" w:type="dxa"/>
          </w:tcPr>
          <w:p w14:paraId="7AC356CE" w14:textId="74121C13" w:rsidR="00E46393" w:rsidRPr="005B217D" w:rsidRDefault="00E46393" w:rsidP="00E4639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4A102A7" w:rsidR="00E46393" w:rsidRPr="005B217D" w:rsidRDefault="00E46393" w:rsidP="00E463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46393" w:rsidRPr="005B217D" w14:paraId="7E6D99E3" w14:textId="77777777" w:rsidTr="000962AC">
        <w:tc>
          <w:tcPr>
            <w:tcW w:w="1458" w:type="dxa"/>
          </w:tcPr>
          <w:p w14:paraId="18CCDCD6" w14:textId="6FEF8D78" w:rsidR="00E46393" w:rsidRPr="005B217D" w:rsidRDefault="00E46393" w:rsidP="00E4639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9BEF7D8" w:rsidR="00E46393" w:rsidRPr="005B217D" w:rsidRDefault="00E46393" w:rsidP="00E4639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46393" w:rsidRPr="005B217D" w14:paraId="714CD808" w14:textId="77777777" w:rsidTr="000962AC">
        <w:tc>
          <w:tcPr>
            <w:tcW w:w="1458" w:type="dxa"/>
          </w:tcPr>
          <w:p w14:paraId="4DB59313" w14:textId="0E370FDC" w:rsidR="00E46393" w:rsidRPr="005B217D" w:rsidRDefault="00E46393" w:rsidP="00E4639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0E45F8A" w14:textId="49697C21" w:rsidR="00E46393" w:rsidRDefault="00E46393" w:rsidP="00E463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Yao-Jen Chang, Han Huang, Vadim Seregin, Chun-Chi Chen, Marta </w:t>
            </w:r>
            <w:r w:rsidRPr="00F23807">
              <w:rPr>
                <w:szCs w:val="22"/>
                <w:lang w:val="en-CA"/>
              </w:rPr>
              <w:t>Karczewicz</w:t>
            </w:r>
            <w:r w:rsidR="002250D9">
              <w:rPr>
                <w:szCs w:val="22"/>
                <w:lang w:val="en-CA"/>
              </w:rPr>
              <w:t xml:space="preserve"> (Qualcomm</w:t>
            </w:r>
            <w:r w:rsidR="00291723">
              <w:rPr>
                <w:szCs w:val="22"/>
                <w:lang w:val="en-CA"/>
              </w:rPr>
              <w:t xml:space="preserve"> Inc.</w:t>
            </w:r>
            <w:r w:rsidR="002250D9">
              <w:rPr>
                <w:szCs w:val="22"/>
                <w:lang w:val="en-CA"/>
              </w:rPr>
              <w:t>)</w:t>
            </w:r>
          </w:p>
          <w:p w14:paraId="150EBF53" w14:textId="37DC7765" w:rsidR="002250D9" w:rsidRDefault="002250D9" w:rsidP="00E46393">
            <w:pPr>
              <w:spacing w:before="60" w:after="60"/>
              <w:rPr>
                <w:szCs w:val="22"/>
                <w:lang w:val="en-CA"/>
              </w:rPr>
            </w:pPr>
          </w:p>
          <w:p w14:paraId="45ADA7C9" w14:textId="78F8046B" w:rsidR="002250D9" w:rsidRDefault="00CD63BE">
            <w:pPr>
              <w:spacing w:before="60" w:after="60"/>
              <w:rPr>
                <w:szCs w:val="22"/>
                <w:lang w:val="en-CA"/>
              </w:rPr>
            </w:pPr>
            <w:r w:rsidRPr="0013029C">
              <w:rPr>
                <w:szCs w:val="22"/>
                <w:lang w:val="en-CA"/>
              </w:rPr>
              <w:t>R</w:t>
            </w:r>
            <w:r>
              <w:rPr>
                <w:szCs w:val="22"/>
                <w:lang w:val="en-CA"/>
              </w:rPr>
              <w:t xml:space="preserve">u-Ling Liao, Jie Chen, Yan Ye, </w:t>
            </w:r>
            <w:proofErr w:type="spellStart"/>
            <w:r>
              <w:rPr>
                <w:szCs w:val="22"/>
                <w:lang w:val="en-CA"/>
              </w:rPr>
              <w:t>Xinwei</w:t>
            </w:r>
            <w:proofErr w:type="spellEnd"/>
            <w:r>
              <w:rPr>
                <w:szCs w:val="22"/>
                <w:lang w:val="en-CA"/>
              </w:rPr>
              <w:t xml:space="preserve"> Li </w:t>
            </w:r>
            <w:r w:rsidR="002250D9" w:rsidRPr="00CD63BE">
              <w:rPr>
                <w:szCs w:val="22"/>
                <w:lang w:val="en-CA"/>
              </w:rPr>
              <w:t>(Alibaba</w:t>
            </w:r>
            <w:r w:rsidR="00291723">
              <w:rPr>
                <w:szCs w:val="22"/>
                <w:lang w:val="en-CA"/>
              </w:rPr>
              <w:t xml:space="preserve"> group</w:t>
            </w:r>
            <w:r w:rsidR="002250D9" w:rsidRPr="00CD63BE">
              <w:rPr>
                <w:szCs w:val="22"/>
                <w:lang w:val="en-CA"/>
              </w:rPr>
              <w:t>)</w:t>
            </w:r>
          </w:p>
          <w:p w14:paraId="49D81240" w14:textId="1AB5A5FD" w:rsidR="009723F8" w:rsidRPr="005B217D" w:rsidRDefault="009723F8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2DDC0286" w:rsidR="00E46393" w:rsidRPr="005B217D" w:rsidRDefault="00E46393" w:rsidP="00FB6B7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6C2BE40" w14:textId="5D7DFE7C" w:rsidR="00E46393" w:rsidRPr="002C2780" w:rsidRDefault="00E46393" w:rsidP="00E463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{</w:t>
            </w:r>
            <w:proofErr w:type="spellStart"/>
            <w:r>
              <w:rPr>
                <w:szCs w:val="22"/>
              </w:rPr>
              <w:t>yjchang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hanhuang</w:t>
            </w:r>
            <w:proofErr w:type="spellEnd"/>
            <w:r w:rsidR="00C240D5">
              <w:rPr>
                <w:szCs w:val="22"/>
              </w:rPr>
              <w:t xml:space="preserve">, </w:t>
            </w:r>
            <w:proofErr w:type="spellStart"/>
            <w:r w:rsidR="00C240D5">
              <w:rPr>
                <w:szCs w:val="22"/>
              </w:rPr>
              <w:t>vseregin</w:t>
            </w:r>
            <w:proofErr w:type="spellEnd"/>
            <w:r>
              <w:rPr>
                <w:szCs w:val="22"/>
              </w:rPr>
              <w:t>}</w:t>
            </w:r>
            <w:r w:rsidR="002B7F52">
              <w:rPr>
                <w:szCs w:val="22"/>
              </w:rPr>
              <w:t xml:space="preserve"> </w:t>
            </w:r>
            <w:r>
              <w:rPr>
                <w:szCs w:val="22"/>
              </w:rPr>
              <w:t>@qti.qualcomm.com</w:t>
            </w:r>
          </w:p>
          <w:p w14:paraId="1555B254" w14:textId="77777777" w:rsidR="00E46393" w:rsidRDefault="00E46393" w:rsidP="00E46393">
            <w:pPr>
              <w:spacing w:before="60" w:after="60"/>
              <w:rPr>
                <w:szCs w:val="22"/>
                <w:lang w:val="en-CA"/>
              </w:rPr>
            </w:pPr>
          </w:p>
          <w:p w14:paraId="08A2F52A" w14:textId="77777777" w:rsidR="00CD63BE" w:rsidRDefault="00CD63BE" w:rsidP="00E46393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3BBB67FC" w:rsidR="00CD63BE" w:rsidRPr="005B217D" w:rsidRDefault="00CD63BE" w:rsidP="00E463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proofErr w:type="spellStart"/>
            <w:r>
              <w:rPr>
                <w:szCs w:val="22"/>
                <w:lang w:val="en-CA"/>
              </w:rPr>
              <w:t>ruling.lrl</w:t>
            </w:r>
            <w:proofErr w:type="spellEnd"/>
            <w:r>
              <w:rPr>
                <w:szCs w:val="22"/>
                <w:lang w:val="en-CA"/>
              </w:rPr>
              <w:t>, yan.ye}@alibaba-inc.com</w:t>
            </w:r>
          </w:p>
        </w:tc>
      </w:tr>
      <w:tr w:rsidR="009723F8" w:rsidRPr="005B217D" w14:paraId="268D3925" w14:textId="77777777" w:rsidTr="000962AC">
        <w:tc>
          <w:tcPr>
            <w:tcW w:w="1458" w:type="dxa"/>
          </w:tcPr>
          <w:p w14:paraId="2C3D86CE" w14:textId="77777777" w:rsidR="009723F8" w:rsidRPr="005B217D" w:rsidRDefault="009723F8" w:rsidP="00E46393">
            <w:pPr>
              <w:spacing w:before="60" w:after="60"/>
              <w:rPr>
                <w:i/>
                <w:szCs w:val="22"/>
                <w:lang w:val="en-CA"/>
              </w:rPr>
            </w:pPr>
          </w:p>
        </w:tc>
        <w:tc>
          <w:tcPr>
            <w:tcW w:w="3942" w:type="dxa"/>
          </w:tcPr>
          <w:p w14:paraId="09A33D31" w14:textId="19C375EC" w:rsidR="006D6225" w:rsidRDefault="00356C5F" w:rsidP="00E46393">
            <w:pPr>
              <w:spacing w:before="60" w:after="60"/>
              <w:rPr>
                <w:szCs w:val="22"/>
                <w:lang w:val="en-CA"/>
              </w:rPr>
            </w:pPr>
            <w:r w:rsidRPr="00356C5F">
              <w:rPr>
                <w:szCs w:val="22"/>
                <w:lang w:val="en-CA"/>
              </w:rPr>
              <w:t>Lei Zhao,</w:t>
            </w:r>
            <w:r>
              <w:rPr>
                <w:szCs w:val="22"/>
                <w:lang w:val="en-CA"/>
              </w:rPr>
              <w:t xml:space="preserve"> </w:t>
            </w:r>
            <w:r w:rsidRPr="00356C5F">
              <w:rPr>
                <w:szCs w:val="22"/>
                <w:lang w:val="en-CA"/>
              </w:rPr>
              <w:t>Kai Zhang, Na Zhang, Li Zhang (</w:t>
            </w:r>
            <w:proofErr w:type="spellStart"/>
            <w:r w:rsidRPr="00356C5F">
              <w:rPr>
                <w:szCs w:val="22"/>
                <w:lang w:val="en-CA"/>
              </w:rPr>
              <w:t>Bytedance</w:t>
            </w:r>
            <w:proofErr w:type="spellEnd"/>
            <w:r w:rsidR="006D6225">
              <w:rPr>
                <w:szCs w:val="22"/>
                <w:lang w:val="en-CA"/>
              </w:rPr>
              <w:t xml:space="preserve"> Inc.</w:t>
            </w:r>
            <w:r w:rsidRPr="00356C5F">
              <w:rPr>
                <w:szCs w:val="22"/>
                <w:lang w:val="en-CA"/>
              </w:rPr>
              <w:t>)</w:t>
            </w:r>
          </w:p>
          <w:p w14:paraId="0490E3A7" w14:textId="77777777" w:rsidR="006D6225" w:rsidRDefault="006D6225" w:rsidP="00E46393">
            <w:pPr>
              <w:spacing w:before="60" w:after="60"/>
              <w:rPr>
                <w:szCs w:val="22"/>
                <w:highlight w:val="yellow"/>
                <w:lang w:val="en-CA"/>
              </w:rPr>
            </w:pPr>
          </w:p>
          <w:p w14:paraId="4F694AA7" w14:textId="6F19FDFA" w:rsidR="009723F8" w:rsidRPr="00356C5F" w:rsidRDefault="009723F8" w:rsidP="00E46393">
            <w:pPr>
              <w:spacing w:before="60" w:after="60"/>
              <w:rPr>
                <w:szCs w:val="22"/>
                <w:highlight w:val="yellow"/>
                <w:lang w:val="en-CA"/>
              </w:rPr>
            </w:pPr>
          </w:p>
        </w:tc>
        <w:tc>
          <w:tcPr>
            <w:tcW w:w="900" w:type="dxa"/>
          </w:tcPr>
          <w:p w14:paraId="1561BCE4" w14:textId="77777777" w:rsidR="009723F8" w:rsidRPr="009723F8" w:rsidRDefault="009723F8" w:rsidP="00FB6B7A">
            <w:pPr>
              <w:spacing w:before="60" w:after="60"/>
              <w:rPr>
                <w:szCs w:val="22"/>
                <w:highlight w:val="yellow"/>
                <w:lang w:val="en-CA"/>
              </w:rPr>
            </w:pPr>
          </w:p>
        </w:tc>
        <w:tc>
          <w:tcPr>
            <w:tcW w:w="3060" w:type="dxa"/>
          </w:tcPr>
          <w:p w14:paraId="61983099" w14:textId="2A21C9FC" w:rsidR="009723F8" w:rsidRPr="009723F8" w:rsidRDefault="00356C5F" w:rsidP="00E46393">
            <w:pPr>
              <w:spacing w:before="60" w:after="60"/>
              <w:rPr>
                <w:szCs w:val="22"/>
                <w:highlight w:val="yellow"/>
              </w:rPr>
            </w:pPr>
            <w:r w:rsidRPr="00356C5F">
              <w:rPr>
                <w:szCs w:val="22"/>
              </w:rPr>
              <w:t xml:space="preserve">{zhaolei.0324, </w:t>
            </w:r>
            <w:proofErr w:type="spellStart"/>
            <w:r w:rsidRPr="00356C5F">
              <w:rPr>
                <w:szCs w:val="22"/>
              </w:rPr>
              <w:t>zhangkai.video</w:t>
            </w:r>
            <w:proofErr w:type="spellEnd"/>
            <w:r w:rsidRPr="00356C5F">
              <w:rPr>
                <w:szCs w:val="22"/>
              </w:rPr>
              <w:t xml:space="preserve">, </w:t>
            </w:r>
            <w:proofErr w:type="spellStart"/>
            <w:r w:rsidRPr="00356C5F">
              <w:rPr>
                <w:szCs w:val="22"/>
              </w:rPr>
              <w:t>zhangna.cynthia</w:t>
            </w:r>
            <w:proofErr w:type="spellEnd"/>
            <w:r w:rsidRPr="00356C5F">
              <w:rPr>
                <w:szCs w:val="22"/>
              </w:rPr>
              <w:t xml:space="preserve">, </w:t>
            </w:r>
            <w:proofErr w:type="spellStart"/>
            <w:r w:rsidRPr="00356C5F">
              <w:rPr>
                <w:szCs w:val="22"/>
              </w:rPr>
              <w:t>lizhang.idm</w:t>
            </w:r>
            <w:proofErr w:type="spellEnd"/>
            <w:r w:rsidRPr="00356C5F">
              <w:rPr>
                <w:szCs w:val="22"/>
              </w:rPr>
              <w:t>} @bytedance.com</w:t>
            </w:r>
          </w:p>
        </w:tc>
      </w:tr>
      <w:tr w:rsidR="00A62E7E" w:rsidRPr="00A62E7E" w14:paraId="4DD5DA58" w14:textId="77777777" w:rsidTr="000962AC">
        <w:tc>
          <w:tcPr>
            <w:tcW w:w="1458" w:type="dxa"/>
          </w:tcPr>
          <w:p w14:paraId="181CB910" w14:textId="77777777" w:rsidR="00A62E7E" w:rsidRPr="005B217D" w:rsidRDefault="00A62E7E" w:rsidP="00A62E7E">
            <w:pPr>
              <w:spacing w:before="60" w:after="60"/>
              <w:rPr>
                <w:i/>
                <w:szCs w:val="22"/>
                <w:lang w:val="en-CA"/>
              </w:rPr>
            </w:pPr>
          </w:p>
        </w:tc>
        <w:tc>
          <w:tcPr>
            <w:tcW w:w="3942" w:type="dxa"/>
          </w:tcPr>
          <w:p w14:paraId="64408CB4" w14:textId="6D4E85C3" w:rsidR="00A62E7E" w:rsidRDefault="00A62E7E" w:rsidP="00A62E7E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 xml:space="preserve">Guillaume Laroche, Patrice </w:t>
            </w:r>
            <w:proofErr w:type="spellStart"/>
            <w:r>
              <w:rPr>
                <w:szCs w:val="22"/>
                <w:lang w:val="fr-FR"/>
              </w:rPr>
              <w:t>Onno</w:t>
            </w:r>
            <w:proofErr w:type="spellEnd"/>
            <w:r>
              <w:rPr>
                <w:szCs w:val="22"/>
                <w:lang w:val="fr-FR"/>
              </w:rPr>
              <w:t xml:space="preserve">, Romain </w:t>
            </w:r>
            <w:proofErr w:type="spellStart"/>
            <w:r>
              <w:rPr>
                <w:szCs w:val="22"/>
                <w:lang w:val="fr-FR"/>
              </w:rPr>
              <w:t>Bellessort</w:t>
            </w:r>
            <w:proofErr w:type="spellEnd"/>
            <w:r>
              <w:rPr>
                <w:szCs w:val="22"/>
                <w:lang w:val="fr-FR"/>
              </w:rPr>
              <w:t xml:space="preserve"> (Canon)</w:t>
            </w:r>
          </w:p>
          <w:p w14:paraId="20F450FD" w14:textId="1EFCC29C" w:rsidR="00A62E7E" w:rsidRPr="009723F8" w:rsidRDefault="00A62E7E" w:rsidP="00A62E7E">
            <w:pPr>
              <w:spacing w:before="60" w:after="60"/>
              <w:rPr>
                <w:szCs w:val="22"/>
                <w:highlight w:val="yellow"/>
                <w:lang w:val="en-CA"/>
              </w:rPr>
            </w:pPr>
          </w:p>
        </w:tc>
        <w:tc>
          <w:tcPr>
            <w:tcW w:w="900" w:type="dxa"/>
          </w:tcPr>
          <w:p w14:paraId="57D3B9E6" w14:textId="77777777" w:rsidR="00A62E7E" w:rsidRPr="009723F8" w:rsidRDefault="00A62E7E" w:rsidP="00A62E7E">
            <w:pPr>
              <w:spacing w:before="60" w:after="60"/>
              <w:rPr>
                <w:szCs w:val="22"/>
                <w:highlight w:val="yellow"/>
                <w:lang w:val="en-CA"/>
              </w:rPr>
            </w:pPr>
          </w:p>
        </w:tc>
        <w:tc>
          <w:tcPr>
            <w:tcW w:w="3060" w:type="dxa"/>
          </w:tcPr>
          <w:p w14:paraId="708F8B09" w14:textId="774D1226" w:rsidR="00A62E7E" w:rsidRPr="0083688C" w:rsidRDefault="00A62E7E">
            <w:pPr>
              <w:spacing w:before="60" w:after="60"/>
              <w:rPr>
                <w:szCs w:val="22"/>
                <w:highlight w:val="yellow"/>
                <w:lang w:val="fr-FR"/>
              </w:rPr>
            </w:pPr>
            <w:r>
              <w:rPr>
                <w:szCs w:val="22"/>
                <w:lang w:val="fr-FR"/>
              </w:rPr>
              <w:t>{</w:t>
            </w:r>
            <w:proofErr w:type="spellStart"/>
            <w:r>
              <w:rPr>
                <w:szCs w:val="22"/>
                <w:lang w:val="fr-FR"/>
              </w:rPr>
              <w:t>guillaume.laroche</w:t>
            </w:r>
            <w:proofErr w:type="spellEnd"/>
            <w:r>
              <w:rPr>
                <w:szCs w:val="22"/>
                <w:lang w:val="fr-FR"/>
              </w:rPr>
              <w:t xml:space="preserve">, </w:t>
            </w:r>
            <w:proofErr w:type="spellStart"/>
            <w:r>
              <w:rPr>
                <w:szCs w:val="22"/>
                <w:lang w:val="fr-FR"/>
              </w:rPr>
              <w:t>Patrice.onno</w:t>
            </w:r>
            <w:proofErr w:type="spellEnd"/>
            <w:r>
              <w:rPr>
                <w:szCs w:val="22"/>
                <w:lang w:val="fr-FR"/>
              </w:rPr>
              <w:t>}@crf.canon.fr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3B34C85" w:rsidR="00E61DAC" w:rsidRPr="005B217D" w:rsidRDefault="00E463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  <w:r w:rsidR="002250D9">
              <w:rPr>
                <w:szCs w:val="22"/>
                <w:lang w:val="en-CA"/>
              </w:rPr>
              <w:t>, Alibaba</w:t>
            </w:r>
            <w:r w:rsidR="00CD63BE">
              <w:rPr>
                <w:szCs w:val="22"/>
                <w:lang w:val="en-CA"/>
              </w:rPr>
              <w:t xml:space="preserve"> group</w:t>
            </w:r>
            <w:r w:rsidR="009723F8">
              <w:rPr>
                <w:szCs w:val="22"/>
                <w:lang w:val="en-CA"/>
              </w:rPr>
              <w:t xml:space="preserve">, </w:t>
            </w:r>
            <w:proofErr w:type="spellStart"/>
            <w:r w:rsidR="009723F8" w:rsidRPr="00A552D9">
              <w:rPr>
                <w:szCs w:val="22"/>
                <w:lang w:val="en-CA"/>
              </w:rPr>
              <w:t>Bytedance</w:t>
            </w:r>
            <w:proofErr w:type="spellEnd"/>
            <w:r w:rsidR="00356C5F" w:rsidRPr="00A552D9">
              <w:rPr>
                <w:szCs w:val="22"/>
                <w:lang w:val="en-CA"/>
              </w:rPr>
              <w:t xml:space="preserve"> Inc.</w:t>
            </w:r>
            <w:r w:rsidR="009723F8" w:rsidRPr="00A62E7E">
              <w:rPr>
                <w:szCs w:val="22"/>
                <w:lang w:val="en-CA"/>
              </w:rPr>
              <w:t>,</w:t>
            </w:r>
            <w:r w:rsidR="009723F8" w:rsidRPr="0083688C">
              <w:rPr>
                <w:szCs w:val="22"/>
                <w:lang w:val="en-CA"/>
              </w:rPr>
              <w:t xml:space="preserve"> Canon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E3F0899" w14:textId="107239CF" w:rsidR="00A948DE" w:rsidRDefault="00A948DE" w:rsidP="009234A5">
      <w:pPr>
        <w:rPr>
          <w:lang w:val="en-CA"/>
        </w:rPr>
      </w:pPr>
      <w:r>
        <w:rPr>
          <w:lang w:val="en-CA"/>
        </w:rPr>
        <w:t>Thi</w:t>
      </w:r>
      <w:r w:rsidRPr="005B217D">
        <w:rPr>
          <w:lang w:val="en-CA"/>
        </w:rPr>
        <w:t xml:space="preserve">s contribution </w:t>
      </w:r>
      <w:r>
        <w:rPr>
          <w:lang w:val="en-CA"/>
        </w:rPr>
        <w:t xml:space="preserve">presents experimental results </w:t>
      </w:r>
      <w:r w:rsidR="000A343F">
        <w:rPr>
          <w:lang w:val="en-CA"/>
        </w:rPr>
        <w:t xml:space="preserve">of EE2-3.4, EE2-3.5, and EE2-3.6 for the MV candidates reordering in candidate types based on template </w:t>
      </w:r>
      <w:r w:rsidR="000D3CB8">
        <w:rPr>
          <w:lang w:val="en-CA"/>
        </w:rPr>
        <w:t xml:space="preserve">matching costs. </w:t>
      </w:r>
      <w:r w:rsidR="00837C13">
        <w:rPr>
          <w:lang w:val="en-CA"/>
        </w:rPr>
        <w:t xml:space="preserve">Depending on </w:t>
      </w:r>
      <w:r w:rsidR="000D3CB8">
        <w:rPr>
          <w:lang w:val="en-CA"/>
        </w:rPr>
        <w:t xml:space="preserve">the experiments, the MV candidates reordering may be applied to </w:t>
      </w:r>
      <w:r w:rsidR="00922CD6">
        <w:rPr>
          <w:lang w:val="en-CA"/>
        </w:rPr>
        <w:t xml:space="preserve">single </w:t>
      </w:r>
      <w:r w:rsidR="000D3CB8">
        <w:rPr>
          <w:lang w:val="en-CA"/>
        </w:rPr>
        <w:t>TMVP</w:t>
      </w:r>
      <w:r w:rsidR="00922CD6">
        <w:rPr>
          <w:lang w:val="en-CA"/>
        </w:rPr>
        <w:t xml:space="preserve"> type</w:t>
      </w:r>
      <w:r w:rsidR="000D3CB8">
        <w:rPr>
          <w:lang w:val="en-CA"/>
        </w:rPr>
        <w:t xml:space="preserve">, </w:t>
      </w:r>
      <w:r w:rsidR="00922CD6">
        <w:rPr>
          <w:lang w:val="en-CA"/>
        </w:rPr>
        <w:t xml:space="preserve">single </w:t>
      </w:r>
      <w:r w:rsidR="00C94271">
        <w:rPr>
          <w:lang w:val="en-CA"/>
        </w:rPr>
        <w:t>NA-</w:t>
      </w:r>
      <w:r w:rsidR="000D3CB8">
        <w:rPr>
          <w:lang w:val="en-CA"/>
        </w:rPr>
        <w:t>MVP</w:t>
      </w:r>
      <w:r w:rsidR="00922CD6">
        <w:rPr>
          <w:lang w:val="en-CA"/>
        </w:rPr>
        <w:t xml:space="preserve"> type</w:t>
      </w:r>
      <w:r w:rsidR="000D3CB8">
        <w:rPr>
          <w:lang w:val="en-CA"/>
        </w:rPr>
        <w:t xml:space="preserve">, and the hybrid candidate types </w:t>
      </w:r>
      <w:r w:rsidR="00C94271">
        <w:rPr>
          <w:lang w:val="en-CA"/>
        </w:rPr>
        <w:t>which include NA-</w:t>
      </w:r>
      <w:r w:rsidR="000D3CB8">
        <w:rPr>
          <w:lang w:val="en-CA"/>
        </w:rPr>
        <w:t>MVP, HMVP and PAMVP</w:t>
      </w:r>
      <w:r w:rsidR="00AE54A2">
        <w:rPr>
          <w:lang w:val="en-CA"/>
        </w:rPr>
        <w:t xml:space="preserve"> types</w:t>
      </w:r>
      <w:r w:rsidR="000D3CB8">
        <w:rPr>
          <w:lang w:val="en-CA"/>
        </w:rPr>
        <w:t xml:space="preserve">. </w:t>
      </w:r>
      <w:r>
        <w:rPr>
          <w:lang w:val="en-CA"/>
        </w:rPr>
        <w:t>On top of ECM-</w:t>
      </w:r>
      <w:r w:rsidR="000D3CB8">
        <w:rPr>
          <w:lang w:val="en-CA"/>
        </w:rPr>
        <w:t>3</w:t>
      </w:r>
      <w:r>
        <w:rPr>
          <w:lang w:val="en-CA"/>
        </w:rPr>
        <w:t>.</w:t>
      </w:r>
      <w:r w:rsidR="000D3CB8">
        <w:rPr>
          <w:lang w:val="en-CA"/>
        </w:rPr>
        <w:t>1</w:t>
      </w:r>
      <w:r>
        <w:rPr>
          <w:lang w:val="en-CA"/>
        </w:rPr>
        <w:t xml:space="preserve">, </w:t>
      </w:r>
      <w:r w:rsidR="00AE54A2">
        <w:rPr>
          <w:lang w:val="en-CA"/>
        </w:rPr>
        <w:t>the experimental</w:t>
      </w:r>
      <w:r w:rsidRPr="00380F06">
        <w:rPr>
          <w:lang w:val="en-CA"/>
        </w:rPr>
        <w:t xml:space="preserve"> results </w:t>
      </w:r>
      <w:r>
        <w:rPr>
          <w:lang w:val="en-CA"/>
        </w:rPr>
        <w:t xml:space="preserve">are reported as </w:t>
      </w:r>
      <w:r w:rsidR="00AE54A2">
        <w:rPr>
          <w:lang w:val="en-CA"/>
        </w:rPr>
        <w:t>follows:</w:t>
      </w:r>
    </w:p>
    <w:p w14:paraId="785526EF" w14:textId="62BE376F" w:rsidR="00E66FEB" w:rsidRPr="00D56A97" w:rsidRDefault="000D3CB8" w:rsidP="009234A5">
      <w:pPr>
        <w:rPr>
          <w:b/>
          <w:lang w:val="en-CA"/>
        </w:rPr>
      </w:pPr>
      <w:r w:rsidRPr="00D56A97">
        <w:rPr>
          <w:b/>
          <w:lang w:val="en-CA"/>
        </w:rPr>
        <w:t>Test 3.4</w:t>
      </w:r>
      <w:r w:rsidR="00D56A97" w:rsidRPr="00D56A97">
        <w:rPr>
          <w:b/>
          <w:lang w:val="en-CA"/>
        </w:rPr>
        <w:t xml:space="preserve">: </w:t>
      </w:r>
      <w:r w:rsidR="00D56A97">
        <w:rPr>
          <w:b/>
          <w:lang w:val="en-CA"/>
        </w:rPr>
        <w:t xml:space="preserve">MV candidate reordering </w:t>
      </w:r>
      <w:r w:rsidR="00922CD6">
        <w:rPr>
          <w:b/>
          <w:lang w:val="en-CA"/>
        </w:rPr>
        <w:t xml:space="preserve">separately </w:t>
      </w:r>
      <w:r w:rsidR="00AE54A2">
        <w:rPr>
          <w:b/>
          <w:lang w:val="en-CA"/>
        </w:rPr>
        <w:t>applied to</w:t>
      </w:r>
      <w:r w:rsidR="00922CD6">
        <w:rPr>
          <w:b/>
          <w:lang w:val="en-CA"/>
        </w:rPr>
        <w:t xml:space="preserve"> </w:t>
      </w:r>
      <w:r w:rsidR="00D56A97" w:rsidRPr="00D56A97">
        <w:rPr>
          <w:b/>
          <w:lang w:val="en-CA"/>
        </w:rPr>
        <w:t>TMVP</w:t>
      </w:r>
      <w:r w:rsidR="00922CD6">
        <w:rPr>
          <w:b/>
          <w:lang w:val="en-CA"/>
        </w:rPr>
        <w:t xml:space="preserve"> type</w:t>
      </w:r>
      <w:r w:rsidR="00D56A97">
        <w:rPr>
          <w:b/>
          <w:lang w:val="en-CA"/>
        </w:rPr>
        <w:t xml:space="preserve"> and</w:t>
      </w:r>
      <w:r w:rsidR="00922CD6">
        <w:rPr>
          <w:b/>
          <w:lang w:val="en-CA"/>
        </w:rPr>
        <w:t xml:space="preserve"> </w:t>
      </w:r>
      <w:r w:rsidR="00D56A97" w:rsidRPr="00D56A97">
        <w:rPr>
          <w:b/>
          <w:lang w:val="en-CA"/>
        </w:rPr>
        <w:t>NA-MVP</w:t>
      </w:r>
      <w:r w:rsidR="00922CD6">
        <w:rPr>
          <w:b/>
          <w:lang w:val="en-CA"/>
        </w:rPr>
        <w:t xml:space="preserve"> type</w:t>
      </w:r>
    </w:p>
    <w:p w14:paraId="0345F8AF" w14:textId="0B13A910" w:rsidR="00624D02" w:rsidRPr="003A6478" w:rsidRDefault="00624D02" w:rsidP="009234A5">
      <w:pPr>
        <w:rPr>
          <w:lang w:val="fr-FR"/>
        </w:rPr>
      </w:pPr>
      <w:r w:rsidRPr="0083688C">
        <w:rPr>
          <w:lang w:val="fr-FR"/>
        </w:rPr>
        <w:t>RA: -0.</w:t>
      </w:r>
      <w:r w:rsidR="00D56A97" w:rsidRPr="0083688C">
        <w:rPr>
          <w:lang w:val="fr-FR"/>
        </w:rPr>
        <w:t>52</w:t>
      </w:r>
      <w:r w:rsidR="000D3CB8" w:rsidRPr="0083688C">
        <w:rPr>
          <w:lang w:val="fr-FR"/>
        </w:rPr>
        <w:t xml:space="preserve"> </w:t>
      </w:r>
      <w:r w:rsidRPr="0083688C">
        <w:rPr>
          <w:lang w:val="fr-FR"/>
        </w:rPr>
        <w:t>% (Y), -0.</w:t>
      </w:r>
      <w:r w:rsidR="00D56A97" w:rsidRPr="0083688C">
        <w:rPr>
          <w:lang w:val="fr-FR"/>
        </w:rPr>
        <w:t>52</w:t>
      </w:r>
      <w:r w:rsidR="000D3CB8" w:rsidRPr="0083688C">
        <w:rPr>
          <w:lang w:val="fr-FR"/>
        </w:rPr>
        <w:t xml:space="preserve"> </w:t>
      </w:r>
      <w:r w:rsidRPr="0083688C">
        <w:rPr>
          <w:lang w:val="fr-FR"/>
        </w:rPr>
        <w:t>% (</w:t>
      </w:r>
      <w:r w:rsidR="00BD6B5E" w:rsidRPr="0083688C">
        <w:rPr>
          <w:lang w:val="fr-FR"/>
        </w:rPr>
        <w:t>U</w:t>
      </w:r>
      <w:r w:rsidRPr="0083688C">
        <w:rPr>
          <w:lang w:val="fr-FR"/>
        </w:rPr>
        <w:t>), -0.</w:t>
      </w:r>
      <w:r w:rsidR="00D56A97" w:rsidRPr="003A6478">
        <w:rPr>
          <w:lang w:val="fr-FR"/>
        </w:rPr>
        <w:t>5</w:t>
      </w:r>
      <w:r w:rsidR="000D3CB8" w:rsidRPr="003A6478">
        <w:rPr>
          <w:lang w:val="fr-FR"/>
        </w:rPr>
        <w:t xml:space="preserve"> </w:t>
      </w:r>
      <w:r w:rsidRPr="003A6478">
        <w:rPr>
          <w:lang w:val="fr-FR"/>
        </w:rPr>
        <w:t>% (</w:t>
      </w:r>
      <w:r w:rsidR="00BD6B5E" w:rsidRPr="003A6478">
        <w:rPr>
          <w:lang w:val="fr-FR"/>
        </w:rPr>
        <w:t>V</w:t>
      </w:r>
      <w:r w:rsidRPr="003A6478">
        <w:rPr>
          <w:lang w:val="fr-FR"/>
        </w:rPr>
        <w:t xml:space="preserve">), </w:t>
      </w:r>
      <w:del w:id="3" w:author="Yao-Jen Chang" w:date="2022-01-08T21:34:00Z">
        <w:r w:rsidR="00D56A97" w:rsidRPr="003A6478" w:rsidDel="003A6478">
          <w:rPr>
            <w:lang w:val="fr-FR"/>
            <w:rPrChange w:id="4" w:author="Yao-Jen Chang" w:date="2022-01-08T21:35:00Z">
              <w:rPr>
                <w:highlight w:val="yellow"/>
                <w:lang w:val="fr-FR"/>
              </w:rPr>
            </w:rPrChange>
          </w:rPr>
          <w:delText>100</w:delText>
        </w:r>
      </w:del>
      <w:ins w:id="5" w:author="Yao-Jen Chang" w:date="2022-01-08T21:34:00Z">
        <w:r w:rsidR="003A6478" w:rsidRPr="003A6478">
          <w:rPr>
            <w:lang w:val="fr-FR"/>
            <w:rPrChange w:id="6" w:author="Yao-Jen Chang" w:date="2022-01-08T21:35:00Z">
              <w:rPr>
                <w:highlight w:val="yellow"/>
                <w:lang w:val="fr-FR"/>
              </w:rPr>
            </w:rPrChange>
          </w:rPr>
          <w:t>98</w:t>
        </w:r>
      </w:ins>
      <w:r w:rsidRPr="003A6478">
        <w:rPr>
          <w:lang w:val="fr-FR"/>
          <w:rPrChange w:id="7" w:author="Yao-Jen Chang" w:date="2022-01-08T21:35:00Z">
            <w:rPr>
              <w:highlight w:val="yellow"/>
              <w:lang w:val="fr-FR"/>
            </w:rPr>
          </w:rPrChange>
        </w:rPr>
        <w:t>% (</w:t>
      </w:r>
      <w:proofErr w:type="spellStart"/>
      <w:r w:rsidRPr="003A6478">
        <w:rPr>
          <w:lang w:val="fr-FR"/>
          <w:rPrChange w:id="8" w:author="Yao-Jen Chang" w:date="2022-01-08T21:35:00Z">
            <w:rPr>
              <w:highlight w:val="yellow"/>
              <w:lang w:val="fr-FR"/>
            </w:rPr>
          </w:rPrChange>
        </w:rPr>
        <w:t>EncT</w:t>
      </w:r>
      <w:proofErr w:type="spellEnd"/>
      <w:r w:rsidRPr="003A6478">
        <w:rPr>
          <w:lang w:val="fr-FR"/>
          <w:rPrChange w:id="9" w:author="Yao-Jen Chang" w:date="2022-01-08T21:35:00Z">
            <w:rPr>
              <w:highlight w:val="yellow"/>
              <w:lang w:val="fr-FR"/>
            </w:rPr>
          </w:rPrChange>
        </w:rPr>
        <w:t xml:space="preserve">), </w:t>
      </w:r>
      <w:del w:id="10" w:author="Yao-Jen Chang" w:date="2022-01-08T21:34:00Z">
        <w:r w:rsidR="00D56A97" w:rsidRPr="003A6478" w:rsidDel="003A6478">
          <w:rPr>
            <w:lang w:val="fr-FR"/>
            <w:rPrChange w:id="11" w:author="Yao-Jen Chang" w:date="2022-01-08T21:35:00Z">
              <w:rPr>
                <w:highlight w:val="yellow"/>
                <w:lang w:val="fr-FR"/>
              </w:rPr>
            </w:rPrChange>
          </w:rPr>
          <w:delText>10x</w:delText>
        </w:r>
      </w:del>
      <w:ins w:id="12" w:author="Yao-Jen Chang" w:date="2022-01-08T21:34:00Z">
        <w:r w:rsidR="003A6478" w:rsidRPr="003A6478">
          <w:rPr>
            <w:lang w:val="fr-FR"/>
            <w:rPrChange w:id="13" w:author="Yao-Jen Chang" w:date="2022-01-08T21:35:00Z">
              <w:rPr>
                <w:highlight w:val="yellow"/>
                <w:lang w:val="fr-FR"/>
              </w:rPr>
            </w:rPrChange>
          </w:rPr>
          <w:t>103</w:t>
        </w:r>
      </w:ins>
      <w:r w:rsidRPr="003A6478">
        <w:rPr>
          <w:lang w:val="fr-FR"/>
          <w:rPrChange w:id="14" w:author="Yao-Jen Chang" w:date="2022-01-08T21:35:00Z">
            <w:rPr>
              <w:highlight w:val="yellow"/>
              <w:lang w:val="fr-FR"/>
            </w:rPr>
          </w:rPrChange>
        </w:rPr>
        <w:t>% (</w:t>
      </w:r>
      <w:proofErr w:type="spellStart"/>
      <w:r w:rsidRPr="003A6478">
        <w:rPr>
          <w:lang w:val="fr-FR"/>
          <w:rPrChange w:id="15" w:author="Yao-Jen Chang" w:date="2022-01-08T21:35:00Z">
            <w:rPr>
              <w:highlight w:val="yellow"/>
              <w:lang w:val="fr-FR"/>
            </w:rPr>
          </w:rPrChange>
        </w:rPr>
        <w:t>DecT</w:t>
      </w:r>
      <w:proofErr w:type="spellEnd"/>
      <w:r w:rsidRPr="003A6478">
        <w:rPr>
          <w:lang w:val="fr-FR"/>
          <w:rPrChange w:id="16" w:author="Yao-Jen Chang" w:date="2022-01-08T21:35:00Z">
            <w:rPr>
              <w:highlight w:val="yellow"/>
              <w:lang w:val="fr-FR"/>
            </w:rPr>
          </w:rPrChange>
        </w:rPr>
        <w:t>)</w:t>
      </w:r>
    </w:p>
    <w:p w14:paraId="723883F2" w14:textId="31E54145" w:rsidR="00263398" w:rsidRPr="003A6478" w:rsidRDefault="00624D02" w:rsidP="009234A5">
      <w:pPr>
        <w:rPr>
          <w:lang w:val="fr-FR"/>
        </w:rPr>
      </w:pPr>
      <w:r w:rsidRPr="003A6478">
        <w:rPr>
          <w:lang w:val="fr-FR"/>
        </w:rPr>
        <w:t>LB: -0.</w:t>
      </w:r>
      <w:r w:rsidR="00D56A97" w:rsidRPr="003A6478">
        <w:rPr>
          <w:lang w:val="fr-FR"/>
        </w:rPr>
        <w:t>24</w:t>
      </w:r>
      <w:r w:rsidR="000D3CB8" w:rsidRPr="003A6478">
        <w:rPr>
          <w:lang w:val="fr-FR"/>
        </w:rPr>
        <w:t xml:space="preserve"> </w:t>
      </w:r>
      <w:r w:rsidRPr="003A6478">
        <w:rPr>
          <w:lang w:val="fr-FR"/>
        </w:rPr>
        <w:t>% (Y), -0.</w:t>
      </w:r>
      <w:r w:rsidR="00D56A97" w:rsidRPr="003A6478">
        <w:rPr>
          <w:lang w:val="fr-FR"/>
        </w:rPr>
        <w:t>15</w:t>
      </w:r>
      <w:r w:rsidR="000D3CB8" w:rsidRPr="003A6478">
        <w:rPr>
          <w:lang w:val="fr-FR"/>
        </w:rPr>
        <w:t xml:space="preserve"> </w:t>
      </w:r>
      <w:r w:rsidRPr="003A6478">
        <w:rPr>
          <w:lang w:val="fr-FR"/>
        </w:rPr>
        <w:t>% (</w:t>
      </w:r>
      <w:r w:rsidR="00BD6B5E" w:rsidRPr="003A6478">
        <w:rPr>
          <w:lang w:val="fr-FR"/>
        </w:rPr>
        <w:t>U</w:t>
      </w:r>
      <w:r w:rsidRPr="003A6478">
        <w:rPr>
          <w:lang w:val="fr-FR"/>
        </w:rPr>
        <w:t>), -0.</w:t>
      </w:r>
      <w:r w:rsidR="00D56A97" w:rsidRPr="003A6478">
        <w:rPr>
          <w:lang w:val="fr-FR"/>
        </w:rPr>
        <w:t>52</w:t>
      </w:r>
      <w:r w:rsidR="000D3CB8" w:rsidRPr="003A6478">
        <w:rPr>
          <w:lang w:val="fr-FR"/>
        </w:rPr>
        <w:t xml:space="preserve"> </w:t>
      </w:r>
      <w:r w:rsidRPr="003A6478">
        <w:rPr>
          <w:lang w:val="fr-FR"/>
        </w:rPr>
        <w:t>% (</w:t>
      </w:r>
      <w:r w:rsidR="00BD6B5E" w:rsidRPr="003A6478">
        <w:rPr>
          <w:lang w:val="fr-FR"/>
        </w:rPr>
        <w:t>V</w:t>
      </w:r>
      <w:r w:rsidRPr="003A6478">
        <w:rPr>
          <w:lang w:val="fr-FR"/>
        </w:rPr>
        <w:t xml:space="preserve">), </w:t>
      </w:r>
      <w:del w:id="17" w:author="Yao-Jen Chang" w:date="2022-01-08T21:34:00Z">
        <w:r w:rsidR="00D56A97" w:rsidRPr="003A6478" w:rsidDel="003A6478">
          <w:rPr>
            <w:lang w:val="fr-FR"/>
            <w:rPrChange w:id="18" w:author="Yao-Jen Chang" w:date="2022-01-08T21:35:00Z">
              <w:rPr>
                <w:highlight w:val="yellow"/>
                <w:lang w:val="fr-FR"/>
              </w:rPr>
            </w:rPrChange>
          </w:rPr>
          <w:delText>100</w:delText>
        </w:r>
      </w:del>
      <w:ins w:id="19" w:author="Yao-Jen Chang" w:date="2022-01-08T21:34:00Z">
        <w:r w:rsidR="003A6478" w:rsidRPr="003A6478">
          <w:rPr>
            <w:lang w:val="fr-FR"/>
            <w:rPrChange w:id="20" w:author="Yao-Jen Chang" w:date="2022-01-08T21:35:00Z">
              <w:rPr>
                <w:highlight w:val="yellow"/>
                <w:lang w:val="fr-FR"/>
              </w:rPr>
            </w:rPrChange>
          </w:rPr>
          <w:t>101</w:t>
        </w:r>
      </w:ins>
      <w:r w:rsidRPr="003A6478">
        <w:rPr>
          <w:lang w:val="fr-FR"/>
          <w:rPrChange w:id="21" w:author="Yao-Jen Chang" w:date="2022-01-08T21:35:00Z">
            <w:rPr>
              <w:highlight w:val="yellow"/>
              <w:lang w:val="fr-FR"/>
            </w:rPr>
          </w:rPrChange>
        </w:rPr>
        <w:t>% (</w:t>
      </w:r>
      <w:proofErr w:type="spellStart"/>
      <w:r w:rsidRPr="003A6478">
        <w:rPr>
          <w:lang w:val="fr-FR"/>
          <w:rPrChange w:id="22" w:author="Yao-Jen Chang" w:date="2022-01-08T21:35:00Z">
            <w:rPr>
              <w:highlight w:val="yellow"/>
              <w:lang w:val="fr-FR"/>
            </w:rPr>
          </w:rPrChange>
        </w:rPr>
        <w:t>EncT</w:t>
      </w:r>
      <w:proofErr w:type="spellEnd"/>
      <w:r w:rsidRPr="003A6478">
        <w:rPr>
          <w:lang w:val="fr-FR"/>
          <w:rPrChange w:id="23" w:author="Yao-Jen Chang" w:date="2022-01-08T21:35:00Z">
            <w:rPr>
              <w:highlight w:val="yellow"/>
              <w:lang w:val="fr-FR"/>
            </w:rPr>
          </w:rPrChange>
        </w:rPr>
        <w:t xml:space="preserve">), </w:t>
      </w:r>
      <w:del w:id="24" w:author="Yao-Jen Chang" w:date="2022-01-08T21:35:00Z">
        <w:r w:rsidR="00D56A97" w:rsidRPr="003A6478" w:rsidDel="003A6478">
          <w:rPr>
            <w:lang w:val="fr-FR"/>
            <w:rPrChange w:id="25" w:author="Yao-Jen Chang" w:date="2022-01-08T21:35:00Z">
              <w:rPr>
                <w:highlight w:val="yellow"/>
                <w:lang w:val="fr-FR"/>
              </w:rPr>
            </w:rPrChange>
          </w:rPr>
          <w:delText>10x</w:delText>
        </w:r>
      </w:del>
      <w:ins w:id="26" w:author="Yao-Jen Chang" w:date="2022-01-08T21:35:00Z">
        <w:r w:rsidR="003A6478" w:rsidRPr="003A6478">
          <w:rPr>
            <w:lang w:val="fr-FR"/>
            <w:rPrChange w:id="27" w:author="Yao-Jen Chang" w:date="2022-01-08T21:35:00Z">
              <w:rPr>
                <w:highlight w:val="yellow"/>
                <w:lang w:val="fr-FR"/>
              </w:rPr>
            </w:rPrChange>
          </w:rPr>
          <w:t>104</w:t>
        </w:r>
      </w:ins>
      <w:r w:rsidRPr="003A6478">
        <w:rPr>
          <w:lang w:val="fr-FR"/>
          <w:rPrChange w:id="28" w:author="Yao-Jen Chang" w:date="2022-01-08T21:35:00Z">
            <w:rPr>
              <w:highlight w:val="yellow"/>
              <w:lang w:val="fr-FR"/>
            </w:rPr>
          </w:rPrChange>
        </w:rPr>
        <w:t>% (</w:t>
      </w:r>
      <w:proofErr w:type="spellStart"/>
      <w:r w:rsidRPr="003A6478">
        <w:rPr>
          <w:lang w:val="fr-FR"/>
          <w:rPrChange w:id="29" w:author="Yao-Jen Chang" w:date="2022-01-08T21:35:00Z">
            <w:rPr>
              <w:highlight w:val="yellow"/>
              <w:lang w:val="fr-FR"/>
            </w:rPr>
          </w:rPrChange>
        </w:rPr>
        <w:t>DecT</w:t>
      </w:r>
      <w:proofErr w:type="spellEnd"/>
      <w:r w:rsidRPr="003A6478">
        <w:rPr>
          <w:lang w:val="fr-FR"/>
          <w:rPrChange w:id="30" w:author="Yao-Jen Chang" w:date="2022-01-08T21:35:00Z">
            <w:rPr>
              <w:highlight w:val="yellow"/>
              <w:lang w:val="fr-FR"/>
            </w:rPr>
          </w:rPrChange>
        </w:rPr>
        <w:t>)</w:t>
      </w:r>
      <w:r w:rsidRPr="003A6478" w:rsidDel="00E46393">
        <w:rPr>
          <w:lang w:val="fr-FR"/>
        </w:rPr>
        <w:t xml:space="preserve"> </w:t>
      </w:r>
    </w:p>
    <w:p w14:paraId="54EFFCD7" w14:textId="36619270" w:rsidR="000D3CB8" w:rsidRPr="00D56A97" w:rsidRDefault="00D56A97" w:rsidP="000D3CB8">
      <w:pPr>
        <w:rPr>
          <w:b/>
          <w:lang w:val="en-CA"/>
        </w:rPr>
      </w:pPr>
      <w:r w:rsidRPr="003A6478">
        <w:rPr>
          <w:b/>
          <w:lang w:val="en-CA"/>
        </w:rPr>
        <w:t>Test 3.5a: MV candidate reordering in the hybrid candidate types</w:t>
      </w:r>
      <w:r w:rsidR="00E56ADF" w:rsidRPr="003A6478">
        <w:rPr>
          <w:b/>
          <w:lang w:val="en-CA"/>
        </w:rPr>
        <w:t>,</w:t>
      </w:r>
      <w:r w:rsidRPr="003A6478">
        <w:rPr>
          <w:b/>
          <w:lang w:val="en-CA"/>
        </w:rPr>
        <w:t xml:space="preserve"> </w:t>
      </w:r>
      <w:r w:rsidR="00C94271" w:rsidRPr="003A6478">
        <w:rPr>
          <w:b/>
          <w:lang w:val="en-CA"/>
        </w:rPr>
        <w:t>i.</w:t>
      </w:r>
      <w:r w:rsidR="00C94271">
        <w:rPr>
          <w:b/>
          <w:lang w:val="en-CA"/>
        </w:rPr>
        <w:t>e., NA-</w:t>
      </w:r>
      <w:r w:rsidR="00E56ADF">
        <w:rPr>
          <w:b/>
          <w:lang w:val="en-CA"/>
        </w:rPr>
        <w:t xml:space="preserve">MVP, HMVP, </w:t>
      </w:r>
      <w:proofErr w:type="gramStart"/>
      <w:r w:rsidR="00E56ADF">
        <w:rPr>
          <w:b/>
          <w:lang w:val="en-CA"/>
        </w:rPr>
        <w:t>PAMVP</w:t>
      </w:r>
      <w:proofErr w:type="gramEnd"/>
    </w:p>
    <w:p w14:paraId="15C3A058" w14:textId="2801255C" w:rsidR="000D3CB8" w:rsidRPr="00A30A50" w:rsidRDefault="00356C5F" w:rsidP="000D3CB8">
      <w:pPr>
        <w:rPr>
          <w:lang w:val="fr-FR"/>
          <w:rPrChange w:id="31" w:author="Yao-Jen Chang" w:date="2022-01-11T09:15:00Z">
            <w:rPr>
              <w:highlight w:val="yellow"/>
              <w:lang w:val="fr-FR"/>
            </w:rPr>
          </w:rPrChange>
        </w:rPr>
      </w:pPr>
      <w:r w:rsidRPr="0083688C">
        <w:rPr>
          <w:lang w:val="fr-FR"/>
        </w:rPr>
        <w:t>RA: -0.34</w:t>
      </w:r>
      <w:r w:rsidRPr="00A30A50">
        <w:rPr>
          <w:lang w:val="fr-FR"/>
        </w:rPr>
        <w:t>% (Y), -0.29% (U), -0.33 % (V),</w:t>
      </w:r>
      <w:r w:rsidR="000D3CB8" w:rsidRPr="00A30A50">
        <w:rPr>
          <w:lang w:val="fr-FR"/>
        </w:rPr>
        <w:t xml:space="preserve"> </w:t>
      </w:r>
      <w:ins w:id="32" w:author="Yao-Jen Chang" w:date="2022-01-11T09:14:00Z">
        <w:r w:rsidR="00A30A50" w:rsidRPr="00A30A50">
          <w:rPr>
            <w:lang w:val="fr-FR"/>
          </w:rPr>
          <w:t>99</w:t>
        </w:r>
      </w:ins>
      <w:r w:rsidR="000D3CB8" w:rsidRPr="00A30A50">
        <w:rPr>
          <w:lang w:val="fr-FR"/>
          <w:rPrChange w:id="33" w:author="Yao-Jen Chang" w:date="2022-01-11T09:15:00Z">
            <w:rPr>
              <w:highlight w:val="yellow"/>
              <w:lang w:val="fr-FR"/>
            </w:rPr>
          </w:rPrChange>
        </w:rPr>
        <w:t>% (</w:t>
      </w:r>
      <w:proofErr w:type="spellStart"/>
      <w:r w:rsidR="000D3CB8" w:rsidRPr="00A30A50">
        <w:rPr>
          <w:lang w:val="fr-FR"/>
          <w:rPrChange w:id="34" w:author="Yao-Jen Chang" w:date="2022-01-11T09:15:00Z">
            <w:rPr>
              <w:highlight w:val="yellow"/>
              <w:lang w:val="fr-FR"/>
            </w:rPr>
          </w:rPrChange>
        </w:rPr>
        <w:t>EncT</w:t>
      </w:r>
      <w:proofErr w:type="spellEnd"/>
      <w:r w:rsidR="000D3CB8" w:rsidRPr="00A30A50">
        <w:rPr>
          <w:lang w:val="fr-FR"/>
          <w:rPrChange w:id="35" w:author="Yao-Jen Chang" w:date="2022-01-11T09:15:00Z">
            <w:rPr>
              <w:highlight w:val="yellow"/>
              <w:lang w:val="fr-FR"/>
            </w:rPr>
          </w:rPrChange>
        </w:rPr>
        <w:t xml:space="preserve">), </w:t>
      </w:r>
      <w:ins w:id="36" w:author="Yao-Jen Chang" w:date="2022-01-11T09:14:00Z">
        <w:r w:rsidR="00A30A50" w:rsidRPr="00A30A50">
          <w:rPr>
            <w:lang w:val="fr-FR"/>
            <w:rPrChange w:id="37" w:author="Yao-Jen Chang" w:date="2022-01-11T09:15:00Z">
              <w:rPr>
                <w:highlight w:val="yellow"/>
                <w:lang w:val="fr-FR"/>
              </w:rPr>
            </w:rPrChange>
          </w:rPr>
          <w:t>99</w:t>
        </w:r>
      </w:ins>
      <w:r w:rsidR="000D3CB8" w:rsidRPr="00A30A50">
        <w:rPr>
          <w:lang w:val="fr-FR"/>
          <w:rPrChange w:id="38" w:author="Yao-Jen Chang" w:date="2022-01-11T09:15:00Z">
            <w:rPr>
              <w:highlight w:val="yellow"/>
              <w:lang w:val="fr-FR"/>
            </w:rPr>
          </w:rPrChange>
        </w:rPr>
        <w:t>% (</w:t>
      </w:r>
      <w:proofErr w:type="spellStart"/>
      <w:r w:rsidR="000D3CB8" w:rsidRPr="00A30A50">
        <w:rPr>
          <w:lang w:val="fr-FR"/>
          <w:rPrChange w:id="39" w:author="Yao-Jen Chang" w:date="2022-01-11T09:15:00Z">
            <w:rPr>
              <w:highlight w:val="yellow"/>
              <w:lang w:val="fr-FR"/>
            </w:rPr>
          </w:rPrChange>
        </w:rPr>
        <w:t>DecT</w:t>
      </w:r>
      <w:proofErr w:type="spellEnd"/>
      <w:r w:rsidR="000D3CB8" w:rsidRPr="00A30A50">
        <w:rPr>
          <w:lang w:val="fr-FR"/>
          <w:rPrChange w:id="40" w:author="Yao-Jen Chang" w:date="2022-01-11T09:15:00Z">
            <w:rPr>
              <w:highlight w:val="yellow"/>
              <w:lang w:val="fr-FR"/>
            </w:rPr>
          </w:rPrChange>
        </w:rPr>
        <w:t>)</w:t>
      </w:r>
    </w:p>
    <w:p w14:paraId="0CEB1A73" w14:textId="7CA6ECA5" w:rsidR="000D3CB8" w:rsidRPr="0083688C" w:rsidRDefault="00356C5F" w:rsidP="000D3CB8">
      <w:pPr>
        <w:rPr>
          <w:lang w:val="fr-FR"/>
        </w:rPr>
      </w:pPr>
      <w:r w:rsidRPr="00A30A50">
        <w:rPr>
          <w:lang w:val="fr-FR"/>
        </w:rPr>
        <w:t xml:space="preserve">LB: -0.41 % (Y), -0.59 % (U), -0.51 % (V), </w:t>
      </w:r>
      <w:ins w:id="41" w:author="Yao-Jen Chang" w:date="2022-01-11T09:14:00Z">
        <w:r w:rsidR="00A30A50" w:rsidRPr="00A30A50">
          <w:rPr>
            <w:lang w:val="fr-FR"/>
          </w:rPr>
          <w:t>99</w:t>
        </w:r>
      </w:ins>
      <w:r w:rsidR="000D3CB8" w:rsidRPr="00A30A50">
        <w:rPr>
          <w:lang w:val="fr-FR"/>
          <w:rPrChange w:id="42" w:author="Yao-Jen Chang" w:date="2022-01-11T09:15:00Z">
            <w:rPr>
              <w:highlight w:val="yellow"/>
              <w:lang w:val="fr-FR"/>
            </w:rPr>
          </w:rPrChange>
        </w:rPr>
        <w:t>% (</w:t>
      </w:r>
      <w:proofErr w:type="spellStart"/>
      <w:r w:rsidR="000D3CB8" w:rsidRPr="00A30A50">
        <w:rPr>
          <w:lang w:val="fr-FR"/>
          <w:rPrChange w:id="43" w:author="Yao-Jen Chang" w:date="2022-01-11T09:15:00Z">
            <w:rPr>
              <w:highlight w:val="yellow"/>
              <w:lang w:val="fr-FR"/>
            </w:rPr>
          </w:rPrChange>
        </w:rPr>
        <w:t>EncT</w:t>
      </w:r>
      <w:proofErr w:type="spellEnd"/>
      <w:r w:rsidR="000D3CB8" w:rsidRPr="00A30A50">
        <w:rPr>
          <w:lang w:val="fr-FR"/>
          <w:rPrChange w:id="44" w:author="Yao-Jen Chang" w:date="2022-01-11T09:15:00Z">
            <w:rPr>
              <w:highlight w:val="yellow"/>
              <w:lang w:val="fr-FR"/>
            </w:rPr>
          </w:rPrChange>
        </w:rPr>
        <w:t xml:space="preserve">), </w:t>
      </w:r>
      <w:ins w:id="45" w:author="Yao-Jen Chang" w:date="2022-01-11T09:14:00Z">
        <w:r w:rsidR="00A30A50" w:rsidRPr="00A30A50">
          <w:rPr>
            <w:lang w:val="fr-FR"/>
            <w:rPrChange w:id="46" w:author="Yao-Jen Chang" w:date="2022-01-11T09:15:00Z">
              <w:rPr>
                <w:highlight w:val="yellow"/>
                <w:lang w:val="fr-FR"/>
              </w:rPr>
            </w:rPrChange>
          </w:rPr>
          <w:t>103</w:t>
        </w:r>
      </w:ins>
      <w:r w:rsidR="000D3CB8" w:rsidRPr="00A30A50">
        <w:rPr>
          <w:lang w:val="fr-FR"/>
          <w:rPrChange w:id="47" w:author="Yao-Jen Chang" w:date="2022-01-11T09:15:00Z">
            <w:rPr>
              <w:highlight w:val="yellow"/>
              <w:lang w:val="fr-FR"/>
            </w:rPr>
          </w:rPrChange>
        </w:rPr>
        <w:t>% (</w:t>
      </w:r>
      <w:proofErr w:type="spellStart"/>
      <w:r w:rsidR="000D3CB8" w:rsidRPr="00A30A50">
        <w:rPr>
          <w:lang w:val="fr-FR"/>
          <w:rPrChange w:id="48" w:author="Yao-Jen Chang" w:date="2022-01-11T09:15:00Z">
            <w:rPr>
              <w:highlight w:val="yellow"/>
              <w:lang w:val="fr-FR"/>
            </w:rPr>
          </w:rPrChange>
        </w:rPr>
        <w:t>DecT</w:t>
      </w:r>
      <w:proofErr w:type="spellEnd"/>
      <w:r w:rsidR="000D3CB8" w:rsidRPr="00A30A50">
        <w:rPr>
          <w:lang w:val="fr-FR"/>
          <w:rPrChange w:id="49" w:author="Yao-Jen Chang" w:date="2022-01-11T09:15:00Z">
            <w:rPr>
              <w:highlight w:val="yellow"/>
              <w:lang w:val="fr-FR"/>
            </w:rPr>
          </w:rPrChange>
        </w:rPr>
        <w:t>)</w:t>
      </w:r>
      <w:r w:rsidR="000D3CB8" w:rsidRPr="0083688C" w:rsidDel="00E46393">
        <w:rPr>
          <w:lang w:val="fr-FR"/>
        </w:rPr>
        <w:t xml:space="preserve"> </w:t>
      </w:r>
    </w:p>
    <w:p w14:paraId="15E8B0D5" w14:textId="5D6B9C08" w:rsidR="000D3CB8" w:rsidRPr="00D56A97" w:rsidRDefault="000D3CB8" w:rsidP="000D3CB8">
      <w:pPr>
        <w:rPr>
          <w:b/>
          <w:lang w:val="en-CA"/>
        </w:rPr>
      </w:pPr>
      <w:r w:rsidRPr="00D56A97">
        <w:rPr>
          <w:b/>
          <w:lang w:val="en-CA"/>
        </w:rPr>
        <w:t xml:space="preserve">Test 3.5b: </w:t>
      </w:r>
      <w:r w:rsidR="00D56A97" w:rsidRPr="00D56A97">
        <w:rPr>
          <w:b/>
          <w:lang w:val="en-CA"/>
        </w:rPr>
        <w:t>Test 3.5a</w:t>
      </w:r>
      <w:r w:rsidR="00922CD6">
        <w:rPr>
          <w:b/>
          <w:lang w:val="en-CA"/>
        </w:rPr>
        <w:t xml:space="preserve"> software</w:t>
      </w:r>
      <w:r w:rsidR="00D56A97" w:rsidRPr="00D56A97">
        <w:rPr>
          <w:b/>
          <w:lang w:val="en-CA"/>
        </w:rPr>
        <w:t xml:space="preserve"> </w:t>
      </w:r>
      <w:r w:rsidR="00D56A97">
        <w:rPr>
          <w:b/>
          <w:lang w:val="en-CA"/>
        </w:rPr>
        <w:t xml:space="preserve">combined with </w:t>
      </w:r>
      <w:r w:rsidR="00D56A97" w:rsidRPr="00D56A97">
        <w:rPr>
          <w:b/>
          <w:lang w:val="en-CA"/>
        </w:rPr>
        <w:t>Test 3.2</w:t>
      </w:r>
    </w:p>
    <w:p w14:paraId="0F6F0F1B" w14:textId="77777777" w:rsidR="00A62E7E" w:rsidRDefault="00A62E7E" w:rsidP="00A62E7E">
      <w:pPr>
        <w:rPr>
          <w:lang w:val="fr-FR"/>
        </w:rPr>
      </w:pPr>
      <w:r>
        <w:rPr>
          <w:lang w:val="fr-FR"/>
        </w:rPr>
        <w:t>RA: -0.38% (Y), -0.37% (U), -0.35% (V), 100% (</w:t>
      </w:r>
      <w:proofErr w:type="spellStart"/>
      <w:r>
        <w:rPr>
          <w:lang w:val="fr-FR"/>
        </w:rPr>
        <w:t>EncT</w:t>
      </w:r>
      <w:proofErr w:type="spellEnd"/>
      <w:r>
        <w:rPr>
          <w:lang w:val="fr-FR"/>
        </w:rPr>
        <w:t>), 99% (</w:t>
      </w:r>
      <w:proofErr w:type="spellStart"/>
      <w:r>
        <w:rPr>
          <w:lang w:val="fr-FR"/>
        </w:rPr>
        <w:t>DecT</w:t>
      </w:r>
      <w:proofErr w:type="spellEnd"/>
      <w:r>
        <w:rPr>
          <w:lang w:val="fr-FR"/>
        </w:rPr>
        <w:t>)</w:t>
      </w:r>
    </w:p>
    <w:p w14:paraId="32A331C3" w14:textId="77777777" w:rsidR="00A62E7E" w:rsidRDefault="00A62E7E" w:rsidP="00A62E7E">
      <w:pPr>
        <w:rPr>
          <w:lang w:val="fr-FR"/>
        </w:rPr>
      </w:pPr>
      <w:r>
        <w:rPr>
          <w:lang w:val="fr-FR"/>
        </w:rPr>
        <w:t>LB: -0.47% (Y), -0.43% (U), -0.47% (V), 101% (</w:t>
      </w:r>
      <w:proofErr w:type="spellStart"/>
      <w:r>
        <w:rPr>
          <w:lang w:val="fr-FR"/>
        </w:rPr>
        <w:t>EncT</w:t>
      </w:r>
      <w:proofErr w:type="spellEnd"/>
      <w:r>
        <w:rPr>
          <w:lang w:val="fr-FR"/>
        </w:rPr>
        <w:t>), 104% (</w:t>
      </w:r>
      <w:proofErr w:type="spellStart"/>
      <w:r>
        <w:rPr>
          <w:lang w:val="fr-FR"/>
        </w:rPr>
        <w:t>DecT</w:t>
      </w:r>
      <w:proofErr w:type="spellEnd"/>
      <w:r>
        <w:rPr>
          <w:lang w:val="fr-FR"/>
        </w:rPr>
        <w:t xml:space="preserve">) </w:t>
      </w:r>
    </w:p>
    <w:p w14:paraId="3F8E5220" w14:textId="54FA2F3B" w:rsidR="000D3CB8" w:rsidRPr="00D56A97" w:rsidRDefault="000D3CB8" w:rsidP="000D3CB8">
      <w:pPr>
        <w:rPr>
          <w:b/>
          <w:lang w:val="en-CA"/>
        </w:rPr>
      </w:pPr>
      <w:r w:rsidRPr="00D56A97">
        <w:rPr>
          <w:b/>
          <w:lang w:val="en-CA"/>
        </w:rPr>
        <w:t xml:space="preserve">Test 3.6a: </w:t>
      </w:r>
      <w:r w:rsidR="00D56A97" w:rsidRPr="00D56A97">
        <w:rPr>
          <w:b/>
          <w:lang w:val="en-CA"/>
        </w:rPr>
        <w:t>Test 3.4</w:t>
      </w:r>
      <w:r w:rsidR="00922CD6">
        <w:rPr>
          <w:b/>
          <w:lang w:val="en-CA"/>
        </w:rPr>
        <w:t xml:space="preserve"> software</w:t>
      </w:r>
      <w:r w:rsidR="00D56A97" w:rsidRPr="00D56A97">
        <w:rPr>
          <w:b/>
          <w:lang w:val="en-CA"/>
        </w:rPr>
        <w:t xml:space="preserve"> </w:t>
      </w:r>
      <w:r w:rsidR="00D56A97">
        <w:rPr>
          <w:b/>
          <w:lang w:val="en-CA"/>
        </w:rPr>
        <w:t>combined with</w:t>
      </w:r>
      <w:r w:rsidR="00D56A97" w:rsidRPr="00D56A97">
        <w:rPr>
          <w:b/>
          <w:lang w:val="en-CA"/>
        </w:rPr>
        <w:t xml:space="preserve"> Test 3.3a</w:t>
      </w:r>
    </w:p>
    <w:p w14:paraId="51F17502" w14:textId="793015F1" w:rsidR="000D3CB8" w:rsidRPr="003A6478" w:rsidRDefault="000D3CB8" w:rsidP="000D3CB8">
      <w:pPr>
        <w:rPr>
          <w:lang w:val="fr-FR"/>
        </w:rPr>
      </w:pPr>
      <w:r w:rsidRPr="0083688C">
        <w:rPr>
          <w:lang w:val="fr-FR"/>
        </w:rPr>
        <w:lastRenderedPageBreak/>
        <w:t>RA: -0.</w:t>
      </w:r>
      <w:r w:rsidR="00D56A97" w:rsidRPr="0083688C">
        <w:rPr>
          <w:lang w:val="fr-FR"/>
        </w:rPr>
        <w:t>54</w:t>
      </w:r>
      <w:r w:rsidRPr="0083688C">
        <w:rPr>
          <w:lang w:val="fr-FR"/>
        </w:rPr>
        <w:t xml:space="preserve"> % (Y), -0.</w:t>
      </w:r>
      <w:r w:rsidR="00D56A97" w:rsidRPr="0083688C">
        <w:rPr>
          <w:lang w:val="fr-FR"/>
        </w:rPr>
        <w:t>54</w:t>
      </w:r>
      <w:r w:rsidRPr="0083688C">
        <w:rPr>
          <w:lang w:val="fr-FR"/>
        </w:rPr>
        <w:t xml:space="preserve"> % (U), -</w:t>
      </w:r>
      <w:r w:rsidRPr="003A6478">
        <w:rPr>
          <w:lang w:val="fr-FR"/>
        </w:rPr>
        <w:t>0.</w:t>
      </w:r>
      <w:r w:rsidR="00D56A97" w:rsidRPr="003A6478">
        <w:rPr>
          <w:lang w:val="fr-FR"/>
        </w:rPr>
        <w:t>52</w:t>
      </w:r>
      <w:r w:rsidRPr="003A6478">
        <w:rPr>
          <w:lang w:val="fr-FR"/>
        </w:rPr>
        <w:t xml:space="preserve"> % (V), </w:t>
      </w:r>
      <w:del w:id="50" w:author="Yao-Jen Chang" w:date="2022-01-08T21:35:00Z">
        <w:r w:rsidR="00D56A97" w:rsidRPr="003A6478" w:rsidDel="003A6478">
          <w:rPr>
            <w:lang w:val="fr-FR"/>
            <w:rPrChange w:id="51" w:author="Yao-Jen Chang" w:date="2022-01-08T21:35:00Z">
              <w:rPr>
                <w:highlight w:val="yellow"/>
                <w:lang w:val="fr-FR"/>
              </w:rPr>
            </w:rPrChange>
          </w:rPr>
          <w:delText>100</w:delText>
        </w:r>
      </w:del>
      <w:ins w:id="52" w:author="Yao-Jen Chang" w:date="2022-01-08T21:35:00Z">
        <w:r w:rsidR="003A6478" w:rsidRPr="003A6478">
          <w:rPr>
            <w:lang w:val="fr-FR"/>
            <w:rPrChange w:id="53" w:author="Yao-Jen Chang" w:date="2022-01-08T21:35:00Z">
              <w:rPr>
                <w:highlight w:val="yellow"/>
                <w:lang w:val="fr-FR"/>
              </w:rPr>
            </w:rPrChange>
          </w:rPr>
          <w:t>98</w:t>
        </w:r>
      </w:ins>
      <w:r w:rsidRPr="003A6478">
        <w:rPr>
          <w:lang w:val="fr-FR"/>
          <w:rPrChange w:id="54" w:author="Yao-Jen Chang" w:date="2022-01-08T21:35:00Z">
            <w:rPr>
              <w:highlight w:val="yellow"/>
              <w:lang w:val="fr-FR"/>
            </w:rPr>
          </w:rPrChange>
        </w:rPr>
        <w:t>% (</w:t>
      </w:r>
      <w:proofErr w:type="spellStart"/>
      <w:r w:rsidRPr="003A6478">
        <w:rPr>
          <w:lang w:val="fr-FR"/>
          <w:rPrChange w:id="55" w:author="Yao-Jen Chang" w:date="2022-01-08T21:35:00Z">
            <w:rPr>
              <w:highlight w:val="yellow"/>
              <w:lang w:val="fr-FR"/>
            </w:rPr>
          </w:rPrChange>
        </w:rPr>
        <w:t>EncT</w:t>
      </w:r>
      <w:proofErr w:type="spellEnd"/>
      <w:r w:rsidRPr="003A6478">
        <w:rPr>
          <w:lang w:val="fr-FR"/>
          <w:rPrChange w:id="56" w:author="Yao-Jen Chang" w:date="2022-01-08T21:35:00Z">
            <w:rPr>
              <w:highlight w:val="yellow"/>
              <w:lang w:val="fr-FR"/>
            </w:rPr>
          </w:rPrChange>
        </w:rPr>
        <w:t xml:space="preserve">), </w:t>
      </w:r>
      <w:del w:id="57" w:author="Yao-Jen Chang" w:date="2022-01-08T21:35:00Z">
        <w:r w:rsidR="00D56A97" w:rsidRPr="003A6478" w:rsidDel="003A6478">
          <w:rPr>
            <w:lang w:val="fr-FR"/>
            <w:rPrChange w:id="58" w:author="Yao-Jen Chang" w:date="2022-01-08T21:35:00Z">
              <w:rPr>
                <w:highlight w:val="yellow"/>
                <w:lang w:val="fr-FR"/>
              </w:rPr>
            </w:rPrChange>
          </w:rPr>
          <w:delText>10x</w:delText>
        </w:r>
      </w:del>
      <w:ins w:id="59" w:author="Yao-Jen Chang" w:date="2022-01-08T21:35:00Z">
        <w:r w:rsidR="003A6478" w:rsidRPr="003A6478">
          <w:rPr>
            <w:lang w:val="fr-FR"/>
            <w:rPrChange w:id="60" w:author="Yao-Jen Chang" w:date="2022-01-08T21:35:00Z">
              <w:rPr>
                <w:highlight w:val="yellow"/>
                <w:lang w:val="fr-FR"/>
              </w:rPr>
            </w:rPrChange>
          </w:rPr>
          <w:t>104</w:t>
        </w:r>
      </w:ins>
      <w:r w:rsidRPr="003A6478">
        <w:rPr>
          <w:lang w:val="fr-FR"/>
          <w:rPrChange w:id="61" w:author="Yao-Jen Chang" w:date="2022-01-08T21:35:00Z">
            <w:rPr>
              <w:highlight w:val="yellow"/>
              <w:lang w:val="fr-FR"/>
            </w:rPr>
          </w:rPrChange>
        </w:rPr>
        <w:t>% (</w:t>
      </w:r>
      <w:proofErr w:type="spellStart"/>
      <w:r w:rsidRPr="003A6478">
        <w:rPr>
          <w:lang w:val="fr-FR"/>
          <w:rPrChange w:id="62" w:author="Yao-Jen Chang" w:date="2022-01-08T21:35:00Z">
            <w:rPr>
              <w:highlight w:val="yellow"/>
              <w:lang w:val="fr-FR"/>
            </w:rPr>
          </w:rPrChange>
        </w:rPr>
        <w:t>DecT</w:t>
      </w:r>
      <w:proofErr w:type="spellEnd"/>
      <w:r w:rsidRPr="003A6478">
        <w:rPr>
          <w:lang w:val="fr-FR"/>
          <w:rPrChange w:id="63" w:author="Yao-Jen Chang" w:date="2022-01-08T21:35:00Z">
            <w:rPr>
              <w:highlight w:val="yellow"/>
              <w:lang w:val="fr-FR"/>
            </w:rPr>
          </w:rPrChange>
        </w:rPr>
        <w:t>)</w:t>
      </w:r>
    </w:p>
    <w:p w14:paraId="3722B055" w14:textId="4038C983" w:rsidR="000D3CB8" w:rsidRPr="0083688C" w:rsidRDefault="000D3CB8" w:rsidP="000D3CB8">
      <w:pPr>
        <w:rPr>
          <w:lang w:val="fr-FR"/>
        </w:rPr>
      </w:pPr>
      <w:r w:rsidRPr="003A6478">
        <w:rPr>
          <w:lang w:val="fr-FR"/>
        </w:rPr>
        <w:t>LB: -0.</w:t>
      </w:r>
      <w:r w:rsidR="00D56A97" w:rsidRPr="003A6478">
        <w:rPr>
          <w:lang w:val="fr-FR"/>
        </w:rPr>
        <w:t>54</w:t>
      </w:r>
      <w:r w:rsidRPr="003A6478">
        <w:rPr>
          <w:lang w:val="fr-FR"/>
        </w:rPr>
        <w:t xml:space="preserve"> % (Y), -0.</w:t>
      </w:r>
      <w:r w:rsidR="00D56A97" w:rsidRPr="003A6478">
        <w:rPr>
          <w:lang w:val="fr-FR"/>
        </w:rPr>
        <w:t>34</w:t>
      </w:r>
      <w:r w:rsidRPr="003A6478">
        <w:rPr>
          <w:lang w:val="fr-FR"/>
        </w:rPr>
        <w:t xml:space="preserve"> % (U), -0.</w:t>
      </w:r>
      <w:r w:rsidR="00D56A97" w:rsidRPr="003A6478">
        <w:rPr>
          <w:lang w:val="fr-FR"/>
        </w:rPr>
        <w:t>66</w:t>
      </w:r>
      <w:r w:rsidRPr="003A6478">
        <w:rPr>
          <w:lang w:val="fr-FR"/>
        </w:rPr>
        <w:t xml:space="preserve"> % (V), </w:t>
      </w:r>
      <w:del w:id="64" w:author="Yao-Jen Chang" w:date="2022-01-08T21:35:00Z">
        <w:r w:rsidR="00D56A97" w:rsidRPr="003A6478" w:rsidDel="003A6478">
          <w:rPr>
            <w:lang w:val="fr-FR"/>
            <w:rPrChange w:id="65" w:author="Yao-Jen Chang" w:date="2022-01-08T21:35:00Z">
              <w:rPr>
                <w:highlight w:val="yellow"/>
                <w:lang w:val="fr-FR"/>
              </w:rPr>
            </w:rPrChange>
          </w:rPr>
          <w:delText>100</w:delText>
        </w:r>
      </w:del>
      <w:ins w:id="66" w:author="Yao-Jen Chang" w:date="2022-01-08T21:35:00Z">
        <w:r w:rsidR="003A6478" w:rsidRPr="003A6478">
          <w:rPr>
            <w:lang w:val="fr-FR"/>
            <w:rPrChange w:id="67" w:author="Yao-Jen Chang" w:date="2022-01-08T21:35:00Z">
              <w:rPr>
                <w:highlight w:val="yellow"/>
                <w:lang w:val="fr-FR"/>
              </w:rPr>
            </w:rPrChange>
          </w:rPr>
          <w:t>101</w:t>
        </w:r>
      </w:ins>
      <w:r w:rsidRPr="003A6478">
        <w:rPr>
          <w:lang w:val="fr-FR"/>
          <w:rPrChange w:id="68" w:author="Yao-Jen Chang" w:date="2022-01-08T21:35:00Z">
            <w:rPr>
              <w:highlight w:val="yellow"/>
              <w:lang w:val="fr-FR"/>
            </w:rPr>
          </w:rPrChange>
        </w:rPr>
        <w:t>% (</w:t>
      </w:r>
      <w:proofErr w:type="spellStart"/>
      <w:r w:rsidRPr="003A6478">
        <w:rPr>
          <w:lang w:val="fr-FR"/>
          <w:rPrChange w:id="69" w:author="Yao-Jen Chang" w:date="2022-01-08T21:35:00Z">
            <w:rPr>
              <w:highlight w:val="yellow"/>
              <w:lang w:val="fr-FR"/>
            </w:rPr>
          </w:rPrChange>
        </w:rPr>
        <w:t>EncT</w:t>
      </w:r>
      <w:proofErr w:type="spellEnd"/>
      <w:r w:rsidRPr="003A6478">
        <w:rPr>
          <w:lang w:val="fr-FR"/>
          <w:rPrChange w:id="70" w:author="Yao-Jen Chang" w:date="2022-01-08T21:35:00Z">
            <w:rPr>
              <w:highlight w:val="yellow"/>
              <w:lang w:val="fr-FR"/>
            </w:rPr>
          </w:rPrChange>
        </w:rPr>
        <w:t xml:space="preserve">), </w:t>
      </w:r>
      <w:del w:id="71" w:author="Yao-Jen Chang" w:date="2022-01-08T21:35:00Z">
        <w:r w:rsidR="00D56A97" w:rsidRPr="003A6478" w:rsidDel="003A6478">
          <w:rPr>
            <w:lang w:val="fr-FR"/>
            <w:rPrChange w:id="72" w:author="Yao-Jen Chang" w:date="2022-01-08T21:35:00Z">
              <w:rPr>
                <w:highlight w:val="yellow"/>
                <w:lang w:val="fr-FR"/>
              </w:rPr>
            </w:rPrChange>
          </w:rPr>
          <w:delText>10x</w:delText>
        </w:r>
      </w:del>
      <w:ins w:id="73" w:author="Yao-Jen Chang" w:date="2022-01-08T21:35:00Z">
        <w:r w:rsidR="003A6478" w:rsidRPr="003A6478">
          <w:rPr>
            <w:lang w:val="fr-FR"/>
            <w:rPrChange w:id="74" w:author="Yao-Jen Chang" w:date="2022-01-08T21:35:00Z">
              <w:rPr>
                <w:highlight w:val="yellow"/>
                <w:lang w:val="fr-FR"/>
              </w:rPr>
            </w:rPrChange>
          </w:rPr>
          <w:t>107</w:t>
        </w:r>
      </w:ins>
      <w:r w:rsidRPr="003A6478">
        <w:rPr>
          <w:lang w:val="fr-FR"/>
          <w:rPrChange w:id="75" w:author="Yao-Jen Chang" w:date="2022-01-08T21:35:00Z">
            <w:rPr>
              <w:highlight w:val="yellow"/>
              <w:lang w:val="fr-FR"/>
            </w:rPr>
          </w:rPrChange>
        </w:rPr>
        <w:t>% (</w:t>
      </w:r>
      <w:proofErr w:type="spellStart"/>
      <w:r w:rsidRPr="003A6478">
        <w:rPr>
          <w:lang w:val="fr-FR"/>
          <w:rPrChange w:id="76" w:author="Yao-Jen Chang" w:date="2022-01-08T21:35:00Z">
            <w:rPr>
              <w:highlight w:val="yellow"/>
              <w:lang w:val="fr-FR"/>
            </w:rPr>
          </w:rPrChange>
        </w:rPr>
        <w:t>DecT</w:t>
      </w:r>
      <w:proofErr w:type="spellEnd"/>
      <w:r w:rsidRPr="003A6478">
        <w:rPr>
          <w:lang w:val="fr-FR"/>
          <w:rPrChange w:id="77" w:author="Yao-Jen Chang" w:date="2022-01-08T21:35:00Z">
            <w:rPr>
              <w:highlight w:val="yellow"/>
              <w:lang w:val="fr-FR"/>
            </w:rPr>
          </w:rPrChange>
        </w:rPr>
        <w:t>)</w:t>
      </w:r>
      <w:r w:rsidRPr="0083688C" w:rsidDel="00E46393">
        <w:rPr>
          <w:lang w:val="fr-FR"/>
        </w:rPr>
        <w:t xml:space="preserve"> </w:t>
      </w:r>
    </w:p>
    <w:p w14:paraId="268CE02C" w14:textId="3F4D1A23" w:rsidR="000D3CB8" w:rsidRPr="008C0258" w:rsidRDefault="000D3CB8" w:rsidP="000D3CB8">
      <w:pPr>
        <w:rPr>
          <w:b/>
          <w:lang w:val="en-CA"/>
          <w:rPrChange w:id="78" w:author="Yao-Jen Chang" w:date="2022-01-12T06:01:00Z">
            <w:rPr>
              <w:b/>
              <w:lang w:val="en-CA"/>
            </w:rPr>
          </w:rPrChange>
        </w:rPr>
      </w:pPr>
      <w:r w:rsidRPr="00184AF1">
        <w:rPr>
          <w:b/>
          <w:lang w:val="en-CA"/>
        </w:rPr>
        <w:t>Test 3.</w:t>
      </w:r>
      <w:del w:id="79" w:author="Yao-Jen Chang" w:date="2022-01-11T09:15:00Z">
        <w:r w:rsidR="000739C6" w:rsidRPr="00184AF1" w:rsidDel="00A30A50">
          <w:rPr>
            <w:b/>
            <w:lang w:val="en-CA"/>
          </w:rPr>
          <w:delText>3</w:delText>
        </w:r>
        <w:r w:rsidR="0020420B" w:rsidRPr="00184AF1" w:rsidDel="00A30A50">
          <w:rPr>
            <w:b/>
            <w:lang w:val="en-CA"/>
          </w:rPr>
          <w:delText>a + Test 3.4 + Test 3.</w:delText>
        </w:r>
        <w:r w:rsidR="000739C6" w:rsidRPr="00184AF1" w:rsidDel="00A30A50">
          <w:rPr>
            <w:b/>
            <w:lang w:val="en-CA"/>
          </w:rPr>
          <w:delText>5</w:delText>
        </w:r>
        <w:r w:rsidR="0020420B" w:rsidRPr="00184AF1" w:rsidDel="00A30A50">
          <w:rPr>
            <w:b/>
            <w:lang w:val="en-CA"/>
          </w:rPr>
          <w:delText>a</w:delText>
        </w:r>
      </w:del>
      <w:ins w:id="80" w:author="Yao-Jen Chang" w:date="2022-01-11T09:15:00Z">
        <w:r w:rsidR="00A30A50">
          <w:rPr>
            <w:b/>
            <w:lang w:val="en-CA"/>
          </w:rPr>
          <w:t>6d</w:t>
        </w:r>
      </w:ins>
      <w:r w:rsidRPr="00184AF1">
        <w:rPr>
          <w:b/>
          <w:lang w:val="en-CA"/>
        </w:rPr>
        <w:t xml:space="preserve">: </w:t>
      </w:r>
      <w:r w:rsidR="00D56A97" w:rsidRPr="00184AF1">
        <w:rPr>
          <w:b/>
          <w:lang w:val="en-CA"/>
        </w:rPr>
        <w:t>Test 3.</w:t>
      </w:r>
      <w:r w:rsidR="00D56A97" w:rsidRPr="00D56A97">
        <w:rPr>
          <w:b/>
          <w:lang w:val="en-CA"/>
        </w:rPr>
        <w:t>5a</w:t>
      </w:r>
      <w:r w:rsidR="00922CD6">
        <w:rPr>
          <w:b/>
          <w:lang w:val="en-CA"/>
        </w:rPr>
        <w:t xml:space="preserve"> </w:t>
      </w:r>
      <w:r w:rsidR="00922CD6" w:rsidRPr="008C0258">
        <w:rPr>
          <w:b/>
          <w:lang w:val="en-CA"/>
          <w:rPrChange w:id="81" w:author="Yao-Jen Chang" w:date="2022-01-12T06:01:00Z">
            <w:rPr>
              <w:b/>
              <w:lang w:val="en-CA"/>
            </w:rPr>
          </w:rPrChange>
        </w:rPr>
        <w:t>software</w:t>
      </w:r>
      <w:r w:rsidR="00D56A97" w:rsidRPr="008C0258">
        <w:rPr>
          <w:b/>
          <w:lang w:val="en-CA"/>
          <w:rPrChange w:id="82" w:author="Yao-Jen Chang" w:date="2022-01-12T06:01:00Z">
            <w:rPr>
              <w:b/>
              <w:lang w:val="en-CA"/>
            </w:rPr>
          </w:rPrChange>
        </w:rPr>
        <w:t xml:space="preserve"> combined with </w:t>
      </w:r>
      <w:r w:rsidR="00922CD6" w:rsidRPr="008C0258">
        <w:rPr>
          <w:b/>
          <w:lang w:val="en-CA"/>
          <w:rPrChange w:id="83" w:author="Yao-Jen Chang" w:date="2022-01-12T06:01:00Z">
            <w:rPr>
              <w:b/>
              <w:lang w:val="en-CA"/>
            </w:rPr>
          </w:rPrChange>
        </w:rPr>
        <w:t xml:space="preserve">Test 3.3a and TMVP reordering </w:t>
      </w:r>
      <w:r w:rsidR="00AE54A2" w:rsidRPr="008C0258">
        <w:rPr>
          <w:b/>
          <w:lang w:val="en-CA"/>
          <w:rPrChange w:id="84" w:author="Yao-Jen Chang" w:date="2022-01-12T06:01:00Z">
            <w:rPr>
              <w:b/>
              <w:lang w:val="en-CA"/>
            </w:rPr>
          </w:rPrChange>
        </w:rPr>
        <w:t>in</w:t>
      </w:r>
      <w:r w:rsidR="00922CD6" w:rsidRPr="008C0258">
        <w:rPr>
          <w:b/>
          <w:lang w:val="en-CA"/>
          <w:rPrChange w:id="85" w:author="Yao-Jen Chang" w:date="2022-01-12T06:01:00Z">
            <w:rPr>
              <w:b/>
              <w:lang w:val="en-CA"/>
            </w:rPr>
          </w:rPrChange>
        </w:rPr>
        <w:t xml:space="preserve"> Test 3.4</w:t>
      </w:r>
    </w:p>
    <w:p w14:paraId="6323DC67" w14:textId="63D58F4E" w:rsidR="000D3CB8" w:rsidRPr="008C0258" w:rsidRDefault="000D3CB8" w:rsidP="000D3CB8">
      <w:pPr>
        <w:rPr>
          <w:lang w:val="fr-FR"/>
          <w:rPrChange w:id="86" w:author="Yao-Jen Chang" w:date="2022-01-12T06:01:00Z">
            <w:rPr>
              <w:highlight w:val="yellow"/>
              <w:lang w:val="fr-FR"/>
            </w:rPr>
          </w:rPrChange>
        </w:rPr>
      </w:pPr>
      <w:r w:rsidRPr="008C0258">
        <w:rPr>
          <w:lang w:val="fr-FR"/>
          <w:rPrChange w:id="87" w:author="Yao-Jen Chang" w:date="2022-01-12T06:01:00Z">
            <w:rPr>
              <w:highlight w:val="yellow"/>
              <w:lang w:val="fr-FR"/>
            </w:rPr>
          </w:rPrChange>
        </w:rPr>
        <w:t>RA: -0.</w:t>
      </w:r>
      <w:ins w:id="88" w:author="Yao-Jen Chang" w:date="2022-01-12T06:01:00Z">
        <w:r w:rsidR="008C0258" w:rsidRPr="008C0258">
          <w:rPr>
            <w:lang w:val="fr-FR"/>
            <w:rPrChange w:id="89" w:author="Yao-Jen Chang" w:date="2022-01-12T06:01:00Z">
              <w:rPr>
                <w:highlight w:val="yellow"/>
                <w:lang w:val="fr-FR"/>
              </w:rPr>
            </w:rPrChange>
          </w:rPr>
          <w:t>49</w:t>
        </w:r>
      </w:ins>
      <w:r w:rsidRPr="008C0258">
        <w:rPr>
          <w:lang w:val="fr-FR"/>
          <w:rPrChange w:id="90" w:author="Yao-Jen Chang" w:date="2022-01-12T06:01:00Z">
            <w:rPr>
              <w:highlight w:val="yellow"/>
              <w:lang w:val="fr-FR"/>
            </w:rPr>
          </w:rPrChange>
        </w:rPr>
        <w:t xml:space="preserve"> % (Y), -0.</w:t>
      </w:r>
      <w:ins w:id="91" w:author="Yao-Jen Chang" w:date="2022-01-12T06:01:00Z">
        <w:r w:rsidR="008C0258" w:rsidRPr="008C0258">
          <w:rPr>
            <w:lang w:val="fr-FR"/>
            <w:rPrChange w:id="92" w:author="Yao-Jen Chang" w:date="2022-01-12T06:01:00Z">
              <w:rPr>
                <w:highlight w:val="yellow"/>
                <w:lang w:val="fr-FR"/>
              </w:rPr>
            </w:rPrChange>
          </w:rPr>
          <w:t>46</w:t>
        </w:r>
      </w:ins>
      <w:r w:rsidRPr="008C0258">
        <w:rPr>
          <w:lang w:val="fr-FR"/>
          <w:rPrChange w:id="93" w:author="Yao-Jen Chang" w:date="2022-01-12T06:01:00Z">
            <w:rPr>
              <w:highlight w:val="yellow"/>
              <w:lang w:val="fr-FR"/>
            </w:rPr>
          </w:rPrChange>
        </w:rPr>
        <w:t xml:space="preserve"> % (U), -0.</w:t>
      </w:r>
      <w:ins w:id="94" w:author="Yao-Jen Chang" w:date="2022-01-12T06:01:00Z">
        <w:r w:rsidR="008C0258" w:rsidRPr="008C0258">
          <w:rPr>
            <w:lang w:val="fr-FR"/>
            <w:rPrChange w:id="95" w:author="Yao-Jen Chang" w:date="2022-01-12T06:01:00Z">
              <w:rPr>
                <w:highlight w:val="yellow"/>
                <w:lang w:val="fr-FR"/>
              </w:rPr>
            </w:rPrChange>
          </w:rPr>
          <w:t>52</w:t>
        </w:r>
      </w:ins>
      <w:r w:rsidRPr="008C0258">
        <w:rPr>
          <w:lang w:val="fr-FR"/>
          <w:rPrChange w:id="96" w:author="Yao-Jen Chang" w:date="2022-01-12T06:01:00Z">
            <w:rPr>
              <w:highlight w:val="yellow"/>
              <w:lang w:val="fr-FR"/>
            </w:rPr>
          </w:rPrChange>
        </w:rPr>
        <w:t xml:space="preserve"> % (V), </w:t>
      </w:r>
      <w:ins w:id="97" w:author="Yao-Jen Chang" w:date="2022-01-12T06:01:00Z">
        <w:r w:rsidR="008C0258" w:rsidRPr="008C0258">
          <w:rPr>
            <w:lang w:val="fr-FR"/>
            <w:rPrChange w:id="98" w:author="Yao-Jen Chang" w:date="2022-01-12T06:01:00Z">
              <w:rPr>
                <w:highlight w:val="yellow"/>
                <w:lang w:val="fr-FR"/>
              </w:rPr>
            </w:rPrChange>
          </w:rPr>
          <w:t>98</w:t>
        </w:r>
      </w:ins>
      <w:r w:rsidRPr="008C0258">
        <w:rPr>
          <w:lang w:val="fr-FR"/>
          <w:rPrChange w:id="99" w:author="Yao-Jen Chang" w:date="2022-01-12T06:01:00Z">
            <w:rPr>
              <w:highlight w:val="yellow"/>
              <w:lang w:val="fr-FR"/>
            </w:rPr>
          </w:rPrChange>
        </w:rPr>
        <w:t>% (</w:t>
      </w:r>
      <w:proofErr w:type="spellStart"/>
      <w:r w:rsidRPr="008C0258">
        <w:rPr>
          <w:lang w:val="fr-FR"/>
          <w:rPrChange w:id="100" w:author="Yao-Jen Chang" w:date="2022-01-12T06:01:00Z">
            <w:rPr>
              <w:highlight w:val="yellow"/>
              <w:lang w:val="fr-FR"/>
            </w:rPr>
          </w:rPrChange>
        </w:rPr>
        <w:t>EncT</w:t>
      </w:r>
      <w:proofErr w:type="spellEnd"/>
      <w:r w:rsidRPr="008C0258">
        <w:rPr>
          <w:lang w:val="fr-FR"/>
          <w:rPrChange w:id="101" w:author="Yao-Jen Chang" w:date="2022-01-12T06:01:00Z">
            <w:rPr>
              <w:highlight w:val="yellow"/>
              <w:lang w:val="fr-FR"/>
            </w:rPr>
          </w:rPrChange>
        </w:rPr>
        <w:t xml:space="preserve">), </w:t>
      </w:r>
      <w:ins w:id="102" w:author="Yao-Jen Chang" w:date="2022-01-12T06:01:00Z">
        <w:r w:rsidR="008C0258" w:rsidRPr="008C0258">
          <w:rPr>
            <w:lang w:val="fr-FR"/>
            <w:rPrChange w:id="103" w:author="Yao-Jen Chang" w:date="2022-01-12T06:01:00Z">
              <w:rPr>
                <w:highlight w:val="yellow"/>
                <w:lang w:val="fr-FR"/>
              </w:rPr>
            </w:rPrChange>
          </w:rPr>
          <w:t>101</w:t>
        </w:r>
      </w:ins>
      <w:r w:rsidRPr="008C0258">
        <w:rPr>
          <w:lang w:val="fr-FR"/>
          <w:rPrChange w:id="104" w:author="Yao-Jen Chang" w:date="2022-01-12T06:01:00Z">
            <w:rPr>
              <w:highlight w:val="yellow"/>
              <w:lang w:val="fr-FR"/>
            </w:rPr>
          </w:rPrChange>
        </w:rPr>
        <w:t>% (</w:t>
      </w:r>
      <w:proofErr w:type="spellStart"/>
      <w:r w:rsidRPr="008C0258">
        <w:rPr>
          <w:lang w:val="fr-FR"/>
          <w:rPrChange w:id="105" w:author="Yao-Jen Chang" w:date="2022-01-12T06:01:00Z">
            <w:rPr>
              <w:highlight w:val="yellow"/>
              <w:lang w:val="fr-FR"/>
            </w:rPr>
          </w:rPrChange>
        </w:rPr>
        <w:t>DecT</w:t>
      </w:r>
      <w:proofErr w:type="spellEnd"/>
      <w:r w:rsidRPr="008C0258">
        <w:rPr>
          <w:lang w:val="fr-FR"/>
          <w:rPrChange w:id="106" w:author="Yao-Jen Chang" w:date="2022-01-12T06:01:00Z">
            <w:rPr>
              <w:highlight w:val="yellow"/>
              <w:lang w:val="fr-FR"/>
            </w:rPr>
          </w:rPrChange>
        </w:rPr>
        <w:t>)</w:t>
      </w:r>
    </w:p>
    <w:p w14:paraId="71CB55EC" w14:textId="3E74CB65" w:rsidR="000D3CB8" w:rsidRPr="0083688C" w:rsidRDefault="000D3CB8" w:rsidP="000D3CB8">
      <w:pPr>
        <w:rPr>
          <w:lang w:val="fr-FR"/>
        </w:rPr>
      </w:pPr>
      <w:r w:rsidRPr="008C0258">
        <w:rPr>
          <w:lang w:val="fr-FR"/>
          <w:rPrChange w:id="107" w:author="Yao-Jen Chang" w:date="2022-01-12T06:01:00Z">
            <w:rPr>
              <w:highlight w:val="yellow"/>
              <w:lang w:val="fr-FR"/>
            </w:rPr>
          </w:rPrChange>
        </w:rPr>
        <w:t>LB: -0.</w:t>
      </w:r>
      <w:ins w:id="108" w:author="Yao-Jen Chang" w:date="2022-01-12T06:01:00Z">
        <w:r w:rsidR="008C0258" w:rsidRPr="008C0258">
          <w:rPr>
            <w:lang w:val="fr-FR"/>
            <w:rPrChange w:id="109" w:author="Yao-Jen Chang" w:date="2022-01-12T06:01:00Z">
              <w:rPr>
                <w:highlight w:val="yellow"/>
                <w:lang w:val="fr-FR"/>
              </w:rPr>
            </w:rPrChange>
          </w:rPr>
          <w:t>76</w:t>
        </w:r>
      </w:ins>
      <w:r w:rsidRPr="008C0258">
        <w:rPr>
          <w:lang w:val="fr-FR"/>
          <w:rPrChange w:id="110" w:author="Yao-Jen Chang" w:date="2022-01-12T06:01:00Z">
            <w:rPr>
              <w:highlight w:val="yellow"/>
              <w:lang w:val="fr-FR"/>
            </w:rPr>
          </w:rPrChange>
        </w:rPr>
        <w:t xml:space="preserve"> % (Y), -0.</w:t>
      </w:r>
      <w:ins w:id="111" w:author="Yao-Jen Chang" w:date="2022-01-12T06:01:00Z">
        <w:r w:rsidR="008C0258" w:rsidRPr="008C0258">
          <w:rPr>
            <w:lang w:val="fr-FR"/>
            <w:rPrChange w:id="112" w:author="Yao-Jen Chang" w:date="2022-01-12T06:01:00Z">
              <w:rPr>
                <w:highlight w:val="yellow"/>
                <w:lang w:val="fr-FR"/>
              </w:rPr>
            </w:rPrChange>
          </w:rPr>
          <w:t>79</w:t>
        </w:r>
      </w:ins>
      <w:r w:rsidRPr="008C0258">
        <w:rPr>
          <w:lang w:val="fr-FR"/>
          <w:rPrChange w:id="113" w:author="Yao-Jen Chang" w:date="2022-01-12T06:01:00Z">
            <w:rPr>
              <w:highlight w:val="yellow"/>
              <w:lang w:val="fr-FR"/>
            </w:rPr>
          </w:rPrChange>
        </w:rPr>
        <w:t xml:space="preserve"> % (U), -0.</w:t>
      </w:r>
      <w:ins w:id="114" w:author="Yao-Jen Chang" w:date="2022-01-12T06:01:00Z">
        <w:r w:rsidR="008C0258" w:rsidRPr="008C0258">
          <w:rPr>
            <w:lang w:val="fr-FR"/>
            <w:rPrChange w:id="115" w:author="Yao-Jen Chang" w:date="2022-01-12T06:01:00Z">
              <w:rPr>
                <w:highlight w:val="yellow"/>
                <w:lang w:val="fr-FR"/>
              </w:rPr>
            </w:rPrChange>
          </w:rPr>
          <w:t>91</w:t>
        </w:r>
      </w:ins>
      <w:r w:rsidRPr="008C0258">
        <w:rPr>
          <w:lang w:val="fr-FR"/>
          <w:rPrChange w:id="116" w:author="Yao-Jen Chang" w:date="2022-01-12T06:01:00Z">
            <w:rPr>
              <w:highlight w:val="yellow"/>
              <w:lang w:val="fr-FR"/>
            </w:rPr>
          </w:rPrChange>
        </w:rPr>
        <w:t xml:space="preserve"> % (V), </w:t>
      </w:r>
      <w:ins w:id="117" w:author="Yao-Jen Chang" w:date="2022-01-12T06:01:00Z">
        <w:r w:rsidR="008C0258" w:rsidRPr="008C0258">
          <w:rPr>
            <w:lang w:val="fr-FR"/>
            <w:rPrChange w:id="118" w:author="Yao-Jen Chang" w:date="2022-01-12T06:01:00Z">
              <w:rPr>
                <w:highlight w:val="yellow"/>
                <w:lang w:val="fr-FR"/>
              </w:rPr>
            </w:rPrChange>
          </w:rPr>
          <w:t>100</w:t>
        </w:r>
      </w:ins>
      <w:r w:rsidRPr="008C0258">
        <w:rPr>
          <w:lang w:val="fr-FR"/>
          <w:rPrChange w:id="119" w:author="Yao-Jen Chang" w:date="2022-01-12T06:01:00Z">
            <w:rPr>
              <w:highlight w:val="yellow"/>
              <w:lang w:val="fr-FR"/>
            </w:rPr>
          </w:rPrChange>
        </w:rPr>
        <w:t>% (</w:t>
      </w:r>
      <w:proofErr w:type="spellStart"/>
      <w:r w:rsidRPr="008C0258">
        <w:rPr>
          <w:lang w:val="fr-FR"/>
          <w:rPrChange w:id="120" w:author="Yao-Jen Chang" w:date="2022-01-12T06:01:00Z">
            <w:rPr>
              <w:highlight w:val="yellow"/>
              <w:lang w:val="fr-FR"/>
            </w:rPr>
          </w:rPrChange>
        </w:rPr>
        <w:t>EncT</w:t>
      </w:r>
      <w:proofErr w:type="spellEnd"/>
      <w:r w:rsidRPr="008C0258">
        <w:rPr>
          <w:lang w:val="fr-FR"/>
          <w:rPrChange w:id="121" w:author="Yao-Jen Chang" w:date="2022-01-12T06:01:00Z">
            <w:rPr>
              <w:highlight w:val="yellow"/>
              <w:lang w:val="fr-FR"/>
            </w:rPr>
          </w:rPrChange>
        </w:rPr>
        <w:t xml:space="preserve">), </w:t>
      </w:r>
      <w:ins w:id="122" w:author="Yao-Jen Chang" w:date="2022-01-12T06:01:00Z">
        <w:r w:rsidR="008C0258" w:rsidRPr="008C0258">
          <w:rPr>
            <w:lang w:val="fr-FR"/>
            <w:rPrChange w:id="123" w:author="Yao-Jen Chang" w:date="2022-01-12T06:01:00Z">
              <w:rPr>
                <w:highlight w:val="yellow"/>
                <w:lang w:val="fr-FR"/>
              </w:rPr>
            </w:rPrChange>
          </w:rPr>
          <w:t>104</w:t>
        </w:r>
      </w:ins>
      <w:r w:rsidRPr="008C0258">
        <w:rPr>
          <w:lang w:val="fr-FR"/>
          <w:rPrChange w:id="124" w:author="Yao-Jen Chang" w:date="2022-01-12T06:01:00Z">
            <w:rPr>
              <w:highlight w:val="yellow"/>
              <w:lang w:val="fr-FR"/>
            </w:rPr>
          </w:rPrChange>
        </w:rPr>
        <w:t>% (</w:t>
      </w:r>
      <w:proofErr w:type="spellStart"/>
      <w:r w:rsidRPr="008C0258">
        <w:rPr>
          <w:lang w:val="fr-FR"/>
          <w:rPrChange w:id="125" w:author="Yao-Jen Chang" w:date="2022-01-12T06:01:00Z">
            <w:rPr>
              <w:highlight w:val="yellow"/>
              <w:lang w:val="fr-FR"/>
            </w:rPr>
          </w:rPrChange>
        </w:rPr>
        <w:t>DecT</w:t>
      </w:r>
      <w:proofErr w:type="spellEnd"/>
      <w:r w:rsidRPr="008C0258">
        <w:rPr>
          <w:lang w:val="fr-FR"/>
          <w:rPrChange w:id="126" w:author="Yao-Jen Chang" w:date="2022-01-12T06:01:00Z">
            <w:rPr>
              <w:highlight w:val="yellow"/>
              <w:lang w:val="fr-FR"/>
            </w:rPr>
          </w:rPrChange>
        </w:rPr>
        <w:t>)</w:t>
      </w:r>
      <w:r w:rsidRPr="0083688C" w:rsidDel="00E46393">
        <w:rPr>
          <w:lang w:val="fr-FR"/>
        </w:rPr>
        <w:t xml:space="preserve"> </w:t>
      </w:r>
    </w:p>
    <w:p w14:paraId="5B0D5A58" w14:textId="77777777" w:rsidR="000D3CB8" w:rsidRPr="0083688C" w:rsidRDefault="000D3CB8" w:rsidP="009234A5">
      <w:pPr>
        <w:rPr>
          <w:szCs w:val="22"/>
          <w:lang w:val="fr-FR" w:eastAsia="zh-TW"/>
        </w:rPr>
      </w:pPr>
    </w:p>
    <w:p w14:paraId="7D2AC1F0" w14:textId="2F43BBE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1D86183" w14:textId="2384437E" w:rsidR="00333159" w:rsidRDefault="00333159" w:rsidP="009234A5">
      <w:pPr>
        <w:rPr>
          <w:szCs w:val="22"/>
          <w:lang w:val="en-CA"/>
        </w:rPr>
      </w:pPr>
      <w:r w:rsidRPr="00631E47">
        <w:rPr>
          <w:rFonts w:cstheme="minorHAnsi"/>
          <w:lang w:val="en-CA"/>
        </w:rPr>
        <w:t xml:space="preserve">In </w:t>
      </w:r>
      <w:r>
        <w:rPr>
          <w:rFonts w:cstheme="minorHAnsi"/>
          <w:lang w:val="en-CA"/>
        </w:rPr>
        <w:t>ECM</w:t>
      </w:r>
      <w:r w:rsidR="00151E7A">
        <w:rPr>
          <w:rFonts w:cstheme="minorHAnsi"/>
          <w:lang w:val="en-CA"/>
        </w:rPr>
        <w:t xml:space="preserve"> [1]</w:t>
      </w:r>
      <w:r w:rsidRPr="00631E47">
        <w:rPr>
          <w:rFonts w:cstheme="minorHAnsi"/>
          <w:lang w:val="en-CA"/>
        </w:rPr>
        <w:t xml:space="preserve">, the </w:t>
      </w:r>
      <w:r w:rsidRPr="00FB6B7A">
        <w:rPr>
          <w:rFonts w:cstheme="minorHAnsi"/>
          <w:lang w:val="en-CA"/>
        </w:rPr>
        <w:t>regular</w:t>
      </w:r>
      <w:r w:rsidR="00922CD6">
        <w:rPr>
          <w:rFonts w:cstheme="minorHAnsi"/>
          <w:lang w:val="en-CA"/>
        </w:rPr>
        <w:t xml:space="preserve"> merge</w:t>
      </w:r>
      <w:r w:rsidR="001C771F">
        <w:rPr>
          <w:rFonts w:cstheme="minorHAnsi"/>
          <w:lang w:val="en-CA"/>
        </w:rPr>
        <w:t>,</w:t>
      </w:r>
      <w:r w:rsidRPr="00FB6B7A">
        <w:rPr>
          <w:rFonts w:cstheme="minorHAnsi"/>
          <w:lang w:val="en-CA"/>
        </w:rPr>
        <w:t xml:space="preserve"> TM</w:t>
      </w:r>
      <w:r w:rsidR="00922CD6">
        <w:rPr>
          <w:rFonts w:cstheme="minorHAnsi"/>
          <w:lang w:val="en-CA"/>
        </w:rPr>
        <w:t xml:space="preserve"> merge</w:t>
      </w:r>
      <w:r w:rsidR="001C771F">
        <w:rPr>
          <w:rFonts w:cstheme="minorHAnsi"/>
          <w:lang w:val="en-CA"/>
        </w:rPr>
        <w:t>, and BM</w:t>
      </w:r>
      <w:r w:rsidRPr="00FB6B7A">
        <w:rPr>
          <w:rFonts w:cstheme="minorHAnsi"/>
          <w:lang w:val="en-CA"/>
        </w:rPr>
        <w:t xml:space="preserve"> merge candidate lists are constructed by including the following </w:t>
      </w:r>
      <w:r w:rsidRPr="00FB6B7A">
        <w:rPr>
          <w:rFonts w:cstheme="minorHAnsi"/>
          <w:lang w:val="en-CA" w:eastAsia="zh-CN"/>
        </w:rPr>
        <w:t xml:space="preserve">six types of </w:t>
      </w:r>
      <w:r w:rsidRPr="00FB6B7A">
        <w:rPr>
          <w:rFonts w:cstheme="minorHAnsi"/>
          <w:lang w:val="en-CA"/>
        </w:rPr>
        <w:t>candidates in order:</w:t>
      </w:r>
      <w:r w:rsidRPr="00FB6B7A" w:rsidDel="00E46393">
        <w:rPr>
          <w:szCs w:val="22"/>
          <w:lang w:val="en-CA"/>
        </w:rPr>
        <w:t xml:space="preserve"> </w:t>
      </w:r>
    </w:p>
    <w:p w14:paraId="5B9E75E8" w14:textId="58139217" w:rsidR="00333159" w:rsidRPr="00FB6B7A" w:rsidRDefault="00333159" w:rsidP="00FB6B7A">
      <w:pPr>
        <w:pStyle w:val="ListParagraph"/>
        <w:numPr>
          <w:ilvl w:val="0"/>
          <w:numId w:val="12"/>
        </w:numPr>
        <w:rPr>
          <w:rFonts w:eastAsia="SimSun" w:cstheme="minorHAnsi"/>
          <w:lang w:val="en-CA" w:eastAsia="zh-CN"/>
        </w:rPr>
      </w:pPr>
      <w:r w:rsidRPr="00FB6B7A">
        <w:rPr>
          <w:rFonts w:eastAsia="SimSun" w:cstheme="minorHAnsi"/>
          <w:lang w:val="en-CA" w:eastAsia="zh-CN"/>
        </w:rPr>
        <w:t>Spatial MVP (SMVP) from spatial neighbour CUs</w:t>
      </w:r>
    </w:p>
    <w:p w14:paraId="26CF8DF1" w14:textId="69009337" w:rsidR="00333159" w:rsidRPr="00FB6B7A" w:rsidRDefault="00333159" w:rsidP="00FB6B7A">
      <w:pPr>
        <w:pStyle w:val="ListParagraph"/>
        <w:numPr>
          <w:ilvl w:val="0"/>
          <w:numId w:val="12"/>
        </w:numPr>
        <w:rPr>
          <w:rFonts w:eastAsia="SimSun" w:cstheme="minorHAnsi"/>
          <w:lang w:val="en-CA" w:eastAsia="zh-CN"/>
        </w:rPr>
      </w:pPr>
      <w:r w:rsidRPr="00FB6B7A">
        <w:rPr>
          <w:rFonts w:eastAsia="SimSun" w:cstheme="minorHAnsi"/>
          <w:lang w:val="en-CA" w:eastAsia="zh-CN"/>
        </w:rPr>
        <w:t>Temporal MVP (TMVP) from collocated CUs</w:t>
      </w:r>
    </w:p>
    <w:p w14:paraId="561C99E8" w14:textId="7DDDF01E" w:rsidR="00333159" w:rsidRPr="00FB6B7A" w:rsidRDefault="00333159" w:rsidP="00FB6B7A">
      <w:pPr>
        <w:pStyle w:val="ListParagraph"/>
        <w:numPr>
          <w:ilvl w:val="0"/>
          <w:numId w:val="12"/>
        </w:numPr>
        <w:rPr>
          <w:rFonts w:eastAsia="SimSun" w:cstheme="minorHAnsi"/>
          <w:lang w:val="en-CA" w:eastAsia="zh-CN"/>
        </w:rPr>
      </w:pPr>
      <w:r w:rsidRPr="00FB6B7A">
        <w:rPr>
          <w:rFonts w:cstheme="minorHAnsi"/>
          <w:lang w:val="en-CA" w:eastAsia="zh-CN"/>
        </w:rPr>
        <w:t xml:space="preserve">Non-adjacent MVP (NA-MVP) </w:t>
      </w:r>
      <w:r w:rsidRPr="00FB6B7A">
        <w:rPr>
          <w:rFonts w:eastAsia="SimSun" w:cstheme="minorHAnsi"/>
          <w:lang w:val="en-CA" w:eastAsia="zh-CN"/>
        </w:rPr>
        <w:t xml:space="preserve">from </w:t>
      </w:r>
      <w:r w:rsidR="00922CD6">
        <w:rPr>
          <w:rFonts w:eastAsia="SimSun" w:cstheme="minorHAnsi"/>
          <w:lang w:val="en-CA" w:eastAsia="zh-CN"/>
        </w:rPr>
        <w:t xml:space="preserve">spatially </w:t>
      </w:r>
      <w:r w:rsidRPr="00FB6B7A">
        <w:rPr>
          <w:rFonts w:eastAsia="SimSun" w:cstheme="minorHAnsi"/>
          <w:lang w:val="en-CA" w:eastAsia="zh-CN"/>
        </w:rPr>
        <w:t>non-adjacent CUs</w:t>
      </w:r>
    </w:p>
    <w:p w14:paraId="745F6735" w14:textId="73A73A37" w:rsidR="00333159" w:rsidRPr="00FB6B7A" w:rsidRDefault="00333159" w:rsidP="00FB6B7A">
      <w:pPr>
        <w:pStyle w:val="ListParagraph"/>
        <w:numPr>
          <w:ilvl w:val="0"/>
          <w:numId w:val="12"/>
        </w:numPr>
        <w:rPr>
          <w:rFonts w:cstheme="minorBidi"/>
          <w:lang w:val="en-CA" w:eastAsia="zh-CN"/>
        </w:rPr>
      </w:pPr>
      <w:r w:rsidRPr="20673D66">
        <w:rPr>
          <w:rFonts w:cstheme="minorBidi"/>
          <w:lang w:val="en-CA" w:eastAsia="zh-CN"/>
        </w:rPr>
        <w:t>History-based MVP (HMVP) from a FIFO table</w:t>
      </w:r>
    </w:p>
    <w:p w14:paraId="1056E93F" w14:textId="2494D90C" w:rsidR="00333159" w:rsidRPr="00FB6B7A" w:rsidRDefault="00922CD6" w:rsidP="00FB6B7A">
      <w:pPr>
        <w:pStyle w:val="ListParagraph"/>
        <w:numPr>
          <w:ilvl w:val="0"/>
          <w:numId w:val="12"/>
        </w:numPr>
        <w:rPr>
          <w:rFonts w:cstheme="minorHAnsi"/>
          <w:lang w:val="en-CA" w:eastAsia="zh-CN"/>
        </w:rPr>
      </w:pPr>
      <w:r>
        <w:rPr>
          <w:rFonts w:cstheme="minorHAnsi"/>
          <w:lang w:val="en-CA" w:eastAsia="zh-CN"/>
        </w:rPr>
        <w:t>Pairwise average MVP (PA</w:t>
      </w:r>
      <w:r w:rsidR="00333159" w:rsidRPr="00FB6B7A">
        <w:rPr>
          <w:rFonts w:cstheme="minorHAnsi"/>
          <w:lang w:val="en-CA" w:eastAsia="zh-CN"/>
        </w:rPr>
        <w:t>MVP)</w:t>
      </w:r>
    </w:p>
    <w:p w14:paraId="2698855A" w14:textId="717140E5" w:rsidR="00333159" w:rsidRPr="00FB6B7A" w:rsidRDefault="00333159" w:rsidP="00FB6B7A">
      <w:pPr>
        <w:pStyle w:val="ListParagraph"/>
        <w:numPr>
          <w:ilvl w:val="0"/>
          <w:numId w:val="12"/>
        </w:numPr>
        <w:rPr>
          <w:lang w:val="en-CA"/>
        </w:rPr>
      </w:pPr>
      <w:r w:rsidRPr="20673D66">
        <w:rPr>
          <w:rFonts w:cstheme="minorBidi"/>
          <w:lang w:val="en-CA" w:eastAsia="zh-CN"/>
        </w:rPr>
        <w:t>Zero MVs</w:t>
      </w:r>
      <w:r w:rsidR="7A803A7A" w:rsidRPr="20673D66">
        <w:rPr>
          <w:rFonts w:cstheme="minorBidi"/>
          <w:lang w:val="en-CA" w:eastAsia="zh-CN"/>
        </w:rPr>
        <w:t>.</w:t>
      </w:r>
    </w:p>
    <w:p w14:paraId="4B502F24" w14:textId="231CFCCA" w:rsidR="00EF0EBC" w:rsidRDefault="00333159" w:rsidP="00333159">
      <w:pPr>
        <w:rPr>
          <w:lang w:val="en-CA"/>
        </w:rPr>
      </w:pPr>
      <w:r w:rsidRPr="00FB6B7A">
        <w:rPr>
          <w:lang w:val="en-CA" w:eastAsia="ko-KR"/>
        </w:rPr>
        <w:t xml:space="preserve">In </w:t>
      </w:r>
      <w:r w:rsidR="00301D83">
        <w:rPr>
          <w:lang w:val="en-CA" w:eastAsia="ko-KR"/>
        </w:rPr>
        <w:t>2</w:t>
      </w:r>
      <w:r w:rsidR="001C771F">
        <w:rPr>
          <w:lang w:val="en-CA" w:eastAsia="ko-KR"/>
        </w:rPr>
        <w:t>4</w:t>
      </w:r>
      <w:r w:rsidR="001C771F" w:rsidRPr="001C771F">
        <w:rPr>
          <w:vertAlign w:val="superscript"/>
          <w:lang w:val="en-CA" w:eastAsia="ko-KR"/>
        </w:rPr>
        <w:t>th</w:t>
      </w:r>
      <w:r w:rsidR="001C771F">
        <w:rPr>
          <w:lang w:val="en-CA" w:eastAsia="ko-KR"/>
        </w:rPr>
        <w:t xml:space="preserve"> </w:t>
      </w:r>
      <w:r w:rsidR="00301D83">
        <w:rPr>
          <w:lang w:val="en-CA" w:eastAsia="ko-KR"/>
        </w:rPr>
        <w:t>JVET meeting</w:t>
      </w:r>
      <w:r w:rsidR="0091406D">
        <w:rPr>
          <w:lang w:val="en-CA" w:eastAsia="ko-KR"/>
        </w:rPr>
        <w:t>, JVET-X0133 proposed to</w:t>
      </w:r>
      <w:r w:rsidR="0091406D" w:rsidRPr="0091406D">
        <w:rPr>
          <w:lang w:val="en-CA"/>
        </w:rPr>
        <w:t xml:space="preserve"> </w:t>
      </w:r>
      <w:r w:rsidR="0091406D">
        <w:rPr>
          <w:lang w:val="en-CA"/>
        </w:rPr>
        <w:t xml:space="preserve">reorder the MV candidates based on the TM cost values in a single candidate type, which </w:t>
      </w:r>
      <w:r w:rsidR="00E56ADF">
        <w:rPr>
          <w:lang w:val="en-CA"/>
        </w:rPr>
        <w:t xml:space="preserve">is </w:t>
      </w:r>
      <w:r w:rsidR="0091406D">
        <w:rPr>
          <w:lang w:val="en-CA"/>
        </w:rPr>
        <w:t xml:space="preserve">TMVP </w:t>
      </w:r>
      <w:r w:rsidR="00AE54A2">
        <w:rPr>
          <w:lang w:val="en-CA"/>
        </w:rPr>
        <w:t xml:space="preserve">type </w:t>
      </w:r>
      <w:r w:rsidR="00184AF1">
        <w:rPr>
          <w:lang w:val="en-CA"/>
        </w:rPr>
        <w:t>or</w:t>
      </w:r>
      <w:r w:rsidR="0091406D">
        <w:rPr>
          <w:lang w:val="en-CA"/>
        </w:rPr>
        <w:t xml:space="preserve"> NA-SMVP</w:t>
      </w:r>
      <w:r w:rsidR="00AE54A2">
        <w:rPr>
          <w:lang w:val="en-CA"/>
        </w:rPr>
        <w:t xml:space="preserve"> type</w:t>
      </w:r>
      <w:r w:rsidR="0091406D">
        <w:rPr>
          <w:lang w:val="en-CA"/>
        </w:rPr>
        <w:t xml:space="preserve">. </w:t>
      </w:r>
      <w:r w:rsidR="0091406D">
        <w:rPr>
          <w:lang w:val="en-CA" w:eastAsia="ko-KR"/>
        </w:rPr>
        <w:t>JVET-X0087 proposed to</w:t>
      </w:r>
      <w:r w:rsidR="0091406D" w:rsidRPr="0091406D">
        <w:rPr>
          <w:lang w:val="en-CA"/>
        </w:rPr>
        <w:t xml:space="preserve"> </w:t>
      </w:r>
      <w:r w:rsidR="0091406D">
        <w:rPr>
          <w:lang w:val="en-CA"/>
        </w:rPr>
        <w:t>reorder the MV candidates</w:t>
      </w:r>
      <w:r w:rsidR="0091406D" w:rsidRPr="0091406D">
        <w:rPr>
          <w:lang w:val="en-CA"/>
        </w:rPr>
        <w:t xml:space="preserve"> </w:t>
      </w:r>
      <w:r w:rsidR="00AE54A2">
        <w:rPr>
          <w:lang w:val="en-CA"/>
        </w:rPr>
        <w:t>from</w:t>
      </w:r>
      <w:r w:rsidR="0091406D">
        <w:rPr>
          <w:lang w:val="en-CA"/>
        </w:rPr>
        <w:t xml:space="preserve"> </w:t>
      </w:r>
      <w:r w:rsidR="00EF0EBC">
        <w:rPr>
          <w:lang w:val="en-CA"/>
        </w:rPr>
        <w:t>the hybrid</w:t>
      </w:r>
      <w:r w:rsidR="0091406D">
        <w:rPr>
          <w:lang w:val="en-CA"/>
        </w:rPr>
        <w:t xml:space="preserve"> candidate types</w:t>
      </w:r>
      <w:r w:rsidR="00E56ADF">
        <w:rPr>
          <w:lang w:val="en-CA"/>
        </w:rPr>
        <w:t xml:space="preserve"> (including</w:t>
      </w:r>
      <w:r w:rsidR="00184AF1">
        <w:rPr>
          <w:lang w:val="en-CA"/>
        </w:rPr>
        <w:t xml:space="preserve"> NA-</w:t>
      </w:r>
      <w:r w:rsidR="0091406D">
        <w:rPr>
          <w:lang w:val="en-CA"/>
        </w:rPr>
        <w:t>MVP</w:t>
      </w:r>
      <w:r w:rsidR="00EF0EBC">
        <w:rPr>
          <w:lang w:val="en-CA"/>
        </w:rPr>
        <w:t xml:space="preserve"> and HMVP</w:t>
      </w:r>
      <w:r w:rsidR="00E56ADF">
        <w:rPr>
          <w:lang w:val="en-CA"/>
        </w:rPr>
        <w:t>) based on the TM cost values</w:t>
      </w:r>
      <w:r w:rsidR="0091406D">
        <w:rPr>
          <w:lang w:val="en-CA"/>
        </w:rPr>
        <w:t>.</w:t>
      </w:r>
      <w:r w:rsidR="00EF0EBC">
        <w:rPr>
          <w:lang w:val="en-CA"/>
        </w:rPr>
        <w:t xml:space="preserve"> </w:t>
      </w:r>
      <w:r w:rsidR="00E56ADF">
        <w:rPr>
          <w:lang w:val="en-CA"/>
        </w:rPr>
        <w:t>Both proposals were studied in EE2</w:t>
      </w:r>
      <w:r w:rsidR="00AE54A2">
        <w:rPr>
          <w:lang w:val="en-CA"/>
        </w:rPr>
        <w:t>, i.e.,</w:t>
      </w:r>
      <w:r w:rsidR="00E56ADF">
        <w:rPr>
          <w:lang w:val="en-CA"/>
        </w:rPr>
        <w:t xml:space="preserve"> Test 3.4 (JVET-X0133) and Test 3.5a (JVET-X0087). I</w:t>
      </w:r>
      <w:r w:rsidR="00EF0EBC">
        <w:rPr>
          <w:lang w:val="en-CA"/>
        </w:rPr>
        <w:t xml:space="preserve">n this contribution, the experimental results </w:t>
      </w:r>
      <w:r w:rsidR="00E56ADF">
        <w:rPr>
          <w:lang w:val="en-CA"/>
        </w:rPr>
        <w:t>of</w:t>
      </w:r>
      <w:r w:rsidR="00EF0EBC">
        <w:rPr>
          <w:lang w:val="en-CA"/>
        </w:rPr>
        <w:t xml:space="preserve"> Test 3.4</w:t>
      </w:r>
      <w:r w:rsidR="00630E0B">
        <w:rPr>
          <w:lang w:val="en-CA"/>
        </w:rPr>
        <w:t xml:space="preserve"> and</w:t>
      </w:r>
      <w:r w:rsidR="00EF0EBC">
        <w:rPr>
          <w:lang w:val="en-CA"/>
        </w:rPr>
        <w:t xml:space="preserve"> Test 3.5 are reported</w:t>
      </w:r>
      <w:r w:rsidR="008B5B5E">
        <w:rPr>
          <w:lang w:val="en-CA"/>
        </w:rPr>
        <w:t>, as well as</w:t>
      </w:r>
      <w:r w:rsidR="00E56ADF">
        <w:rPr>
          <w:lang w:val="en-CA"/>
        </w:rPr>
        <w:t xml:space="preserve"> </w:t>
      </w:r>
      <w:r w:rsidR="00F03DCC">
        <w:rPr>
          <w:lang w:val="en-CA"/>
        </w:rPr>
        <w:t xml:space="preserve">combination test </w:t>
      </w:r>
      <w:r w:rsidR="00E56ADF">
        <w:rPr>
          <w:lang w:val="en-CA"/>
        </w:rPr>
        <w:t>results</w:t>
      </w:r>
      <w:r w:rsidR="00F03DCC">
        <w:rPr>
          <w:lang w:val="en-CA"/>
        </w:rPr>
        <w:t xml:space="preserve"> of Test 3.2, Test 3.3</w:t>
      </w:r>
      <w:r w:rsidR="002101A4">
        <w:rPr>
          <w:lang w:val="en-CA"/>
        </w:rPr>
        <w:t>a</w:t>
      </w:r>
      <w:r w:rsidR="00F03DCC">
        <w:rPr>
          <w:lang w:val="en-CA"/>
        </w:rPr>
        <w:t>, Test 3.4, and Test 3.5</w:t>
      </w:r>
      <w:r w:rsidR="002101A4">
        <w:rPr>
          <w:lang w:val="en-CA"/>
        </w:rPr>
        <w:t>a</w:t>
      </w:r>
      <w:r w:rsidR="00630E0B">
        <w:rPr>
          <w:lang w:val="en-CA"/>
        </w:rPr>
        <w:t xml:space="preserve">. </w:t>
      </w:r>
    </w:p>
    <w:p w14:paraId="6162D186" w14:textId="25660191" w:rsidR="00755332" w:rsidRPr="00EF0EBC" w:rsidRDefault="0091406D" w:rsidP="009234A5">
      <w:pPr>
        <w:rPr>
          <w:lang w:val="en-CA" w:eastAsia="ko-KR"/>
        </w:rPr>
      </w:pPr>
      <w:r>
        <w:rPr>
          <w:lang w:val="en-CA"/>
        </w:rPr>
        <w:t xml:space="preserve"> </w:t>
      </w:r>
    </w:p>
    <w:p w14:paraId="42C40F2B" w14:textId="42E424C0" w:rsidR="00E46393" w:rsidRPr="005B217D" w:rsidRDefault="00EF0EBC" w:rsidP="00E46393">
      <w:pPr>
        <w:pStyle w:val="Heading1"/>
        <w:rPr>
          <w:lang w:val="en-CA"/>
        </w:rPr>
      </w:pPr>
      <w:r>
        <w:rPr>
          <w:lang w:val="en-CA"/>
        </w:rPr>
        <w:t>Experimental tests</w:t>
      </w:r>
      <w:r w:rsidR="00E46393" w:rsidRPr="005B217D">
        <w:rPr>
          <w:lang w:val="en-CA"/>
        </w:rPr>
        <w:t xml:space="preserve"> </w:t>
      </w:r>
    </w:p>
    <w:p w14:paraId="0764466F" w14:textId="09CEC071" w:rsidR="00EF0EBC" w:rsidRDefault="00EF0EBC" w:rsidP="00EF0EBC">
      <w:pPr>
        <w:pStyle w:val="Heading2"/>
        <w:rPr>
          <w:lang w:val="en-CA"/>
        </w:rPr>
      </w:pPr>
      <w:r>
        <w:rPr>
          <w:lang w:val="en-CA" w:eastAsia="zh-CN"/>
        </w:rPr>
        <w:t xml:space="preserve">Test 3.4: </w:t>
      </w:r>
      <w:r w:rsidR="00630E0B">
        <w:rPr>
          <w:lang w:val="en-CA" w:eastAsia="zh-CN"/>
        </w:rPr>
        <w:t xml:space="preserve">MV candidate </w:t>
      </w:r>
      <w:r w:rsidR="002E1C71">
        <w:rPr>
          <w:lang w:val="en-CA" w:eastAsia="zh-CN"/>
        </w:rPr>
        <w:t xml:space="preserve">type-based </w:t>
      </w:r>
      <w:r w:rsidR="00D00364">
        <w:rPr>
          <w:lang w:val="en-CA" w:eastAsia="zh-CN"/>
        </w:rPr>
        <w:t>ARMC</w:t>
      </w:r>
      <w:r w:rsidR="002E1C71">
        <w:rPr>
          <w:lang w:val="en-CA" w:eastAsia="zh-CN"/>
        </w:rPr>
        <w:t xml:space="preserve"> </w:t>
      </w:r>
    </w:p>
    <w:p w14:paraId="6C60D80A" w14:textId="481996C9" w:rsidR="00231362" w:rsidRPr="00231362" w:rsidRDefault="004650C2" w:rsidP="00BF0183">
      <w:pPr>
        <w:pStyle w:val="Caption"/>
        <w:jc w:val="both"/>
        <w:rPr>
          <w:lang w:val="en-CA"/>
        </w:rPr>
      </w:pPr>
      <w:r w:rsidRPr="004650C2">
        <w:rPr>
          <w:rFonts w:ascii="Times New Roman" w:hAnsi="Times New Roman" w:cs="Times New Roman"/>
          <w:i w:val="0"/>
          <w:color w:val="auto"/>
          <w:sz w:val="22"/>
          <w:lang w:val="en-CA"/>
        </w:rPr>
        <w:t>In this test, MV candidate type-based ARMC</w:t>
      </w:r>
      <w:r>
        <w:rPr>
          <w:rFonts w:ascii="Times New Roman" w:hAnsi="Times New Roman" w:cs="Times New Roman"/>
          <w:i w:val="0"/>
          <w:color w:val="auto"/>
          <w:sz w:val="22"/>
          <w:lang w:val="en-CA"/>
        </w:rPr>
        <w:t xml:space="preserve"> in JVET-X0133</w:t>
      </w:r>
      <w:r w:rsidRPr="004650C2">
        <w:rPr>
          <w:rFonts w:ascii="Times New Roman" w:hAnsi="Times New Roman" w:cs="Times New Roman"/>
          <w:i w:val="0"/>
          <w:color w:val="auto"/>
          <w:sz w:val="22"/>
          <w:lang w:val="en-CA"/>
        </w:rPr>
        <w:t xml:space="preserve"> is investigated. In the method, the merge candidates in </w:t>
      </w:r>
      <w:r w:rsidR="00C94271">
        <w:rPr>
          <w:rFonts w:ascii="Times New Roman" w:hAnsi="Times New Roman" w:cs="Times New Roman"/>
          <w:i w:val="0"/>
          <w:color w:val="auto"/>
          <w:sz w:val="22"/>
          <w:lang w:val="en-CA"/>
        </w:rPr>
        <w:t>one</w:t>
      </w:r>
      <w:r>
        <w:rPr>
          <w:rFonts w:ascii="Times New Roman" w:hAnsi="Times New Roman" w:cs="Times New Roman"/>
          <w:i w:val="0"/>
          <w:color w:val="auto"/>
          <w:sz w:val="22"/>
          <w:lang w:val="en-CA"/>
        </w:rPr>
        <w:t xml:space="preserve"> single</w:t>
      </w:r>
      <w:r w:rsidRPr="004650C2">
        <w:rPr>
          <w:rFonts w:ascii="Times New Roman" w:hAnsi="Times New Roman" w:cs="Times New Roman"/>
          <w:i w:val="0"/>
          <w:color w:val="auto"/>
          <w:sz w:val="22"/>
          <w:lang w:val="en-CA"/>
        </w:rPr>
        <w:t xml:space="preserve"> candidate ty</w:t>
      </w:r>
      <w:r>
        <w:rPr>
          <w:rFonts w:ascii="Times New Roman" w:hAnsi="Times New Roman" w:cs="Times New Roman"/>
          <w:i w:val="0"/>
          <w:color w:val="auto"/>
          <w:sz w:val="22"/>
          <w:lang w:val="en-CA"/>
        </w:rPr>
        <w:t xml:space="preserve">pe, e.g., TMVP </w:t>
      </w:r>
      <w:r w:rsidR="00184AF1">
        <w:rPr>
          <w:rFonts w:ascii="Times New Roman" w:hAnsi="Times New Roman" w:cs="Times New Roman"/>
          <w:i w:val="0"/>
          <w:color w:val="auto"/>
          <w:sz w:val="22"/>
          <w:lang w:val="en-CA"/>
        </w:rPr>
        <w:t>or</w:t>
      </w:r>
      <w:r w:rsidRPr="004650C2">
        <w:rPr>
          <w:rFonts w:ascii="Times New Roman" w:hAnsi="Times New Roman" w:cs="Times New Roman"/>
          <w:i w:val="0"/>
          <w:color w:val="auto"/>
          <w:sz w:val="22"/>
          <w:lang w:val="en-CA"/>
        </w:rPr>
        <w:t xml:space="preserve"> NA-MVP, are reordered based on the ARMC TM cost values. The reordered candidates are then added into the merge candidate list. </w:t>
      </w:r>
      <w:r>
        <w:rPr>
          <w:rFonts w:ascii="Times New Roman" w:hAnsi="Times New Roman" w:cs="Times New Roman"/>
          <w:i w:val="0"/>
          <w:color w:val="auto"/>
          <w:sz w:val="22"/>
          <w:lang w:val="en-CA"/>
        </w:rPr>
        <w:t>The</w:t>
      </w:r>
      <w:r w:rsidRPr="004650C2">
        <w:rPr>
          <w:rFonts w:ascii="Times New Roman" w:hAnsi="Times New Roman" w:cs="Times New Roman"/>
          <w:i w:val="0"/>
          <w:color w:val="auto"/>
          <w:sz w:val="22"/>
          <w:lang w:val="en-CA"/>
        </w:rPr>
        <w:t xml:space="preserve"> </w:t>
      </w:r>
      <w:r w:rsidR="00384DA3">
        <w:rPr>
          <w:rFonts w:ascii="Times New Roman" w:hAnsi="Times New Roman" w:cs="Times New Roman"/>
          <w:i w:val="0"/>
          <w:color w:val="auto"/>
          <w:sz w:val="22"/>
          <w:lang w:val="en-CA"/>
        </w:rPr>
        <w:t>TMVP</w:t>
      </w:r>
      <w:r w:rsidRPr="004650C2">
        <w:rPr>
          <w:rFonts w:ascii="Times New Roman" w:hAnsi="Times New Roman" w:cs="Times New Roman"/>
          <w:i w:val="0"/>
          <w:color w:val="auto"/>
          <w:sz w:val="22"/>
          <w:lang w:val="en-CA"/>
        </w:rPr>
        <w:t xml:space="preserve"> </w:t>
      </w:r>
      <w:r w:rsidR="00384DA3">
        <w:rPr>
          <w:rFonts w:ascii="Times New Roman" w:hAnsi="Times New Roman" w:cs="Times New Roman"/>
          <w:i w:val="0"/>
          <w:color w:val="auto"/>
          <w:sz w:val="22"/>
          <w:lang w:val="en-CA"/>
        </w:rPr>
        <w:t>candidate type</w:t>
      </w:r>
      <w:r w:rsidRPr="004650C2">
        <w:rPr>
          <w:rFonts w:ascii="Times New Roman" w:hAnsi="Times New Roman" w:cs="Times New Roman"/>
          <w:i w:val="0"/>
          <w:color w:val="auto"/>
          <w:sz w:val="22"/>
          <w:lang w:val="en-CA"/>
        </w:rPr>
        <w:t xml:space="preserve"> add</w:t>
      </w:r>
      <w:r w:rsidR="00C94271">
        <w:rPr>
          <w:rFonts w:ascii="Times New Roman" w:hAnsi="Times New Roman" w:cs="Times New Roman"/>
          <w:i w:val="0"/>
          <w:color w:val="auto"/>
          <w:sz w:val="22"/>
          <w:lang w:val="en-CA"/>
        </w:rPr>
        <w:t>s</w:t>
      </w:r>
      <w:r w:rsidRPr="004650C2">
        <w:rPr>
          <w:rFonts w:ascii="Times New Roman" w:hAnsi="Times New Roman" w:cs="Times New Roman"/>
          <w:i w:val="0"/>
          <w:color w:val="auto"/>
          <w:sz w:val="22"/>
          <w:lang w:val="en-CA"/>
        </w:rPr>
        <w:t xml:space="preserve"> more </w:t>
      </w:r>
      <w:r w:rsidR="00C94271">
        <w:rPr>
          <w:rFonts w:ascii="Times New Roman" w:hAnsi="Times New Roman" w:cs="Times New Roman"/>
          <w:i w:val="0"/>
          <w:color w:val="auto"/>
          <w:sz w:val="22"/>
          <w:lang w:val="en-CA"/>
        </w:rPr>
        <w:t>TMVP</w:t>
      </w:r>
      <w:r w:rsidRPr="004650C2">
        <w:rPr>
          <w:rFonts w:ascii="Times New Roman" w:hAnsi="Times New Roman" w:cs="Times New Roman"/>
          <w:i w:val="0"/>
          <w:color w:val="auto"/>
          <w:sz w:val="22"/>
          <w:lang w:val="en-CA"/>
        </w:rPr>
        <w:t xml:space="preserve"> candidates</w:t>
      </w:r>
      <w:r w:rsidR="00C94271">
        <w:rPr>
          <w:rFonts w:ascii="Times New Roman" w:hAnsi="Times New Roman" w:cs="Times New Roman"/>
          <w:i w:val="0"/>
          <w:color w:val="auto"/>
          <w:sz w:val="22"/>
          <w:lang w:val="en-CA"/>
        </w:rPr>
        <w:t xml:space="preserve"> with more temporal positions and different inter prediction directions</w:t>
      </w:r>
      <w:r w:rsidRPr="004650C2">
        <w:rPr>
          <w:rFonts w:ascii="Times New Roman" w:hAnsi="Times New Roman" w:cs="Times New Roman"/>
          <w:i w:val="0"/>
          <w:color w:val="auto"/>
          <w:sz w:val="22"/>
          <w:lang w:val="en-CA"/>
        </w:rPr>
        <w:t xml:space="preserve"> to perform the reordering and the selection.</w:t>
      </w:r>
      <w:r w:rsidR="00C94271">
        <w:rPr>
          <w:rFonts w:ascii="Times New Roman" w:hAnsi="Times New Roman" w:cs="Times New Roman"/>
          <w:i w:val="0"/>
          <w:color w:val="auto"/>
          <w:sz w:val="22"/>
          <w:lang w:val="en-CA"/>
        </w:rPr>
        <w:t xml:space="preserve"> </w:t>
      </w:r>
      <w:r w:rsidR="00C94271" w:rsidRPr="00C94271">
        <w:rPr>
          <w:rFonts w:ascii="Times New Roman" w:hAnsi="Times New Roman" w:cs="Times New Roman"/>
          <w:i w:val="0"/>
          <w:color w:val="auto"/>
          <w:sz w:val="22"/>
          <w:lang w:val="en-CA"/>
        </w:rPr>
        <w:t xml:space="preserve">Moreover, </w:t>
      </w:r>
      <w:r w:rsidR="00C94271" w:rsidRPr="004650C2">
        <w:rPr>
          <w:rFonts w:ascii="Times New Roman" w:hAnsi="Times New Roman" w:cs="Times New Roman"/>
          <w:i w:val="0"/>
          <w:color w:val="auto"/>
          <w:sz w:val="22"/>
          <w:lang w:val="en-CA"/>
        </w:rPr>
        <w:t>NA-MVP</w:t>
      </w:r>
      <w:r w:rsidR="00C94271" w:rsidRPr="00C94271">
        <w:rPr>
          <w:rFonts w:ascii="Times New Roman" w:hAnsi="Times New Roman" w:cs="Times New Roman"/>
          <w:i w:val="0"/>
          <w:color w:val="auto"/>
          <w:sz w:val="22"/>
          <w:lang w:val="en-CA"/>
        </w:rPr>
        <w:t xml:space="preserve"> </w:t>
      </w:r>
      <w:r w:rsidR="00C94271">
        <w:rPr>
          <w:rFonts w:ascii="Times New Roman" w:hAnsi="Times New Roman" w:cs="Times New Roman"/>
          <w:i w:val="0"/>
          <w:color w:val="auto"/>
          <w:sz w:val="22"/>
          <w:lang w:val="en-CA"/>
        </w:rPr>
        <w:t xml:space="preserve">candidate type </w:t>
      </w:r>
      <w:r w:rsidR="00C94271" w:rsidRPr="00C94271">
        <w:rPr>
          <w:rFonts w:ascii="Times New Roman" w:hAnsi="Times New Roman" w:cs="Times New Roman"/>
          <w:i w:val="0"/>
          <w:color w:val="auto"/>
          <w:sz w:val="22"/>
          <w:lang w:val="en-CA"/>
        </w:rPr>
        <w:t>is further extended with more spatial</w:t>
      </w:r>
      <w:r w:rsidR="00C94271">
        <w:rPr>
          <w:rFonts w:ascii="Times New Roman" w:hAnsi="Times New Roman" w:cs="Times New Roman"/>
          <w:i w:val="0"/>
          <w:color w:val="auto"/>
          <w:sz w:val="22"/>
          <w:lang w:val="en-CA"/>
        </w:rPr>
        <w:t>ly</w:t>
      </w:r>
      <w:r w:rsidR="00C94271" w:rsidRPr="00C94271">
        <w:rPr>
          <w:rFonts w:ascii="Times New Roman" w:hAnsi="Times New Roman" w:cs="Times New Roman"/>
          <w:i w:val="0"/>
          <w:color w:val="auto"/>
          <w:sz w:val="22"/>
          <w:lang w:val="en-CA"/>
        </w:rPr>
        <w:t xml:space="preserve"> non-adjacent positions.</w:t>
      </w:r>
      <w:r w:rsidR="00C94271">
        <w:rPr>
          <w:rFonts w:ascii="Times New Roman" w:hAnsi="Times New Roman" w:cs="Times New Roman"/>
          <w:i w:val="0"/>
          <w:color w:val="auto"/>
          <w:sz w:val="22"/>
          <w:lang w:val="en-CA"/>
        </w:rPr>
        <w:t xml:space="preserve"> </w:t>
      </w:r>
    </w:p>
    <w:p w14:paraId="23E6B259" w14:textId="3395C75B" w:rsidR="005922D5" w:rsidRDefault="005922D5" w:rsidP="003468F7">
      <w:pPr>
        <w:rPr>
          <w:rFonts w:cstheme="minorHAnsi"/>
          <w:lang w:val="en-CA"/>
        </w:rPr>
      </w:pPr>
    </w:p>
    <w:p w14:paraId="1A77EC0F" w14:textId="279D75D2" w:rsidR="00590A49" w:rsidRDefault="00590A49" w:rsidP="00590A49">
      <w:pPr>
        <w:pStyle w:val="Heading2"/>
        <w:rPr>
          <w:lang w:val="en-CA"/>
        </w:rPr>
      </w:pPr>
      <w:r>
        <w:rPr>
          <w:lang w:val="en-CA" w:eastAsia="zh-CN"/>
        </w:rPr>
        <w:t xml:space="preserve">Test 3.5a: </w:t>
      </w:r>
      <w:r w:rsidRPr="00590A49">
        <w:rPr>
          <w:lang w:val="en-CA" w:eastAsia="zh-CN"/>
        </w:rPr>
        <w:t>Template matching based merge candidate list construction (TM-MCLC)</w:t>
      </w:r>
      <w:r>
        <w:rPr>
          <w:lang w:val="en-CA" w:eastAsia="zh-CN"/>
        </w:rPr>
        <w:t xml:space="preserve"> </w:t>
      </w:r>
    </w:p>
    <w:p w14:paraId="7C9CAC19" w14:textId="6482311E" w:rsidR="004650C2" w:rsidRDefault="004650C2" w:rsidP="00F371DF">
      <w:pPr>
        <w:rPr>
          <w:rFonts w:eastAsia="Times New Roman"/>
          <w:szCs w:val="22"/>
          <w:lang w:val="en-CA"/>
        </w:rPr>
      </w:pPr>
      <w:r w:rsidRPr="00272360">
        <w:rPr>
          <w:rFonts w:eastAsia="Times New Roman"/>
          <w:szCs w:val="22"/>
          <w:lang w:val="en-CA"/>
        </w:rPr>
        <w:t>With TM-MCLC</w:t>
      </w:r>
      <w:r>
        <w:rPr>
          <w:rFonts w:eastAsia="Times New Roman"/>
          <w:szCs w:val="22"/>
          <w:lang w:val="en-CA"/>
        </w:rPr>
        <w:t xml:space="preserve"> in JVET-X0087</w:t>
      </w:r>
      <w:r w:rsidRPr="00272360">
        <w:rPr>
          <w:rFonts w:eastAsia="Times New Roman"/>
          <w:szCs w:val="22"/>
          <w:lang w:val="en-CA"/>
        </w:rPr>
        <w:t xml:space="preserve">, </w:t>
      </w:r>
      <w:r w:rsidR="00BF0183">
        <w:rPr>
          <w:rFonts w:eastAsia="Times New Roman"/>
          <w:szCs w:val="22"/>
          <w:lang w:val="en-CA"/>
        </w:rPr>
        <w:t>NA-</w:t>
      </w:r>
      <w:r w:rsidR="00184AF1">
        <w:rPr>
          <w:rFonts w:eastAsia="Times New Roman"/>
          <w:szCs w:val="22"/>
          <w:lang w:val="en-CA"/>
        </w:rPr>
        <w:t>MVP</w:t>
      </w:r>
      <w:r>
        <w:rPr>
          <w:rFonts w:eastAsia="Times New Roman"/>
          <w:szCs w:val="22"/>
          <w:lang w:val="en-CA"/>
        </w:rPr>
        <w:t>,</w:t>
      </w:r>
      <w:r w:rsidR="00184AF1">
        <w:rPr>
          <w:rFonts w:eastAsia="Times New Roman"/>
          <w:szCs w:val="22"/>
          <w:lang w:val="en-CA"/>
        </w:rPr>
        <w:t xml:space="preserve"> HMVP</w:t>
      </w:r>
      <w:r>
        <w:rPr>
          <w:rFonts w:eastAsia="Times New Roman"/>
          <w:szCs w:val="22"/>
          <w:lang w:val="en-CA"/>
        </w:rPr>
        <w:t>, and PAMVP</w:t>
      </w:r>
      <w:r w:rsidRPr="00272360">
        <w:rPr>
          <w:rFonts w:eastAsia="Times New Roman"/>
          <w:szCs w:val="22"/>
          <w:lang w:val="en-CA"/>
        </w:rPr>
        <w:t xml:space="preserve"> candidates are put into the merge candidate list in an ascending order of template matching costs. Moreover, non-adjacent MVPs is further extended with more spatial and non-adjacent temporal positions.</w:t>
      </w:r>
    </w:p>
    <w:p w14:paraId="5C41E465" w14:textId="3E63C4A5" w:rsidR="00F371DF" w:rsidRPr="008D2B58" w:rsidRDefault="00F371DF" w:rsidP="00F371DF">
      <w:pPr>
        <w:rPr>
          <w:rFonts w:eastAsia="Times New Roman"/>
          <w:szCs w:val="22"/>
        </w:rPr>
      </w:pPr>
    </w:p>
    <w:p w14:paraId="70B832C5" w14:textId="784B1F18" w:rsidR="00573FB0" w:rsidRDefault="00573FB0" w:rsidP="00573FB0">
      <w:pPr>
        <w:pStyle w:val="Heading2"/>
        <w:rPr>
          <w:lang w:val="en-CA"/>
        </w:rPr>
      </w:pPr>
      <w:r>
        <w:rPr>
          <w:lang w:val="en-CA" w:eastAsia="zh-CN"/>
        </w:rPr>
        <w:lastRenderedPageBreak/>
        <w:t xml:space="preserve">Combination tests </w:t>
      </w:r>
    </w:p>
    <w:p w14:paraId="2AF288E2" w14:textId="78447703" w:rsidR="00573FB0" w:rsidRPr="002101A4" w:rsidRDefault="00B4173E" w:rsidP="00573FB0">
      <w:pPr>
        <w:rPr>
          <w:rFonts w:eastAsia="Times New Roman"/>
          <w:szCs w:val="22"/>
        </w:rPr>
      </w:pPr>
      <w:r w:rsidRPr="002101A4">
        <w:rPr>
          <w:rFonts w:eastAsia="Times New Roman"/>
          <w:szCs w:val="22"/>
        </w:rPr>
        <w:t>T</w:t>
      </w:r>
      <w:r w:rsidR="00573FB0" w:rsidRPr="002101A4">
        <w:rPr>
          <w:rFonts w:eastAsia="Times New Roman"/>
          <w:szCs w:val="22"/>
        </w:rPr>
        <w:t xml:space="preserve">he </w:t>
      </w:r>
      <w:r w:rsidR="002101A4" w:rsidRPr="002101A4">
        <w:rPr>
          <w:rFonts w:eastAsia="Times New Roman"/>
          <w:szCs w:val="22"/>
        </w:rPr>
        <w:t>combination test</w:t>
      </w:r>
      <w:r w:rsidR="00573FB0" w:rsidRPr="002101A4">
        <w:rPr>
          <w:rFonts w:eastAsia="Times New Roman"/>
          <w:szCs w:val="22"/>
        </w:rPr>
        <w:t xml:space="preserve"> results of Test 3.2</w:t>
      </w:r>
      <w:r w:rsidR="002101A4" w:rsidRPr="002101A4">
        <w:rPr>
          <w:rFonts w:eastAsia="Times New Roman"/>
          <w:szCs w:val="22"/>
        </w:rPr>
        <w:t>, Test 3.3a,</w:t>
      </w:r>
      <w:r w:rsidR="00573FB0" w:rsidRPr="002101A4">
        <w:rPr>
          <w:rFonts w:eastAsia="Times New Roman"/>
          <w:szCs w:val="22"/>
        </w:rPr>
        <w:t xml:space="preserve"> Test 3.</w:t>
      </w:r>
      <w:r w:rsidR="002101A4" w:rsidRPr="002101A4">
        <w:rPr>
          <w:rFonts w:eastAsia="Times New Roman"/>
          <w:szCs w:val="22"/>
        </w:rPr>
        <w:t>4 and Test 3.5a</w:t>
      </w:r>
      <w:r w:rsidR="00573FB0" w:rsidRPr="002101A4">
        <w:rPr>
          <w:rFonts w:eastAsia="Times New Roman"/>
          <w:szCs w:val="22"/>
        </w:rPr>
        <w:t xml:space="preserve"> are also reported</w:t>
      </w:r>
      <w:r w:rsidR="002101A4" w:rsidRPr="002101A4">
        <w:rPr>
          <w:rFonts w:eastAsia="Times New Roman"/>
          <w:szCs w:val="22"/>
        </w:rPr>
        <w:t xml:space="preserve"> in this contribution</w:t>
      </w:r>
      <w:r w:rsidR="00573FB0" w:rsidRPr="002101A4">
        <w:rPr>
          <w:rFonts w:eastAsia="Times New Roman"/>
          <w:szCs w:val="22"/>
        </w:rPr>
        <w:t>. The combination tests are as follows:</w:t>
      </w:r>
    </w:p>
    <w:p w14:paraId="221722DB" w14:textId="1D49EA37" w:rsidR="00573FB0" w:rsidRPr="002101A4" w:rsidRDefault="00573FB0" w:rsidP="00573FB0">
      <w:pPr>
        <w:rPr>
          <w:rFonts w:eastAsia="Times New Roman"/>
          <w:szCs w:val="22"/>
        </w:rPr>
      </w:pPr>
      <w:r w:rsidRPr="002101A4">
        <w:rPr>
          <w:rFonts w:eastAsia="Times New Roman"/>
          <w:b/>
          <w:szCs w:val="22"/>
        </w:rPr>
        <w:t>Test 3.5b (Combination of Test 3.5a and Test 3.2):</w:t>
      </w:r>
      <w:r w:rsidRPr="002101A4">
        <w:rPr>
          <w:rFonts w:eastAsia="Times New Roman"/>
          <w:szCs w:val="22"/>
        </w:rPr>
        <w:t xml:space="preserve"> On top of 3.5a software, </w:t>
      </w:r>
      <w:r w:rsidR="002E6B96" w:rsidRPr="002101A4">
        <w:rPr>
          <w:lang w:val="en-CA"/>
        </w:rPr>
        <w:t>the PAMVP is removed from the merge list and derived during the reordering process of merge candidate list (A</w:t>
      </w:r>
      <w:r w:rsidR="0092792D">
        <w:rPr>
          <w:lang w:val="en-CA"/>
        </w:rPr>
        <w:t>R</w:t>
      </w:r>
      <w:r w:rsidR="002E6B96" w:rsidRPr="002101A4">
        <w:rPr>
          <w:lang w:val="en-CA"/>
        </w:rPr>
        <w:t>MC)</w:t>
      </w:r>
      <w:r w:rsidRPr="002101A4">
        <w:rPr>
          <w:rFonts w:eastAsia="Times New Roman"/>
          <w:szCs w:val="22"/>
        </w:rPr>
        <w:t>.</w:t>
      </w:r>
      <w:r w:rsidR="00A62E7E">
        <w:rPr>
          <w:rFonts w:eastAsia="Times New Roman"/>
          <w:szCs w:val="22"/>
        </w:rPr>
        <w:t xml:space="preserve"> I</w:t>
      </w:r>
      <w:r w:rsidR="00A62E7E">
        <w:rPr>
          <w:lang w:val="en-CA"/>
        </w:rPr>
        <w:t>n addition, each merge candidate, in the non-reordered subgroup, is replaced by a pairwise between the first candidate and this candidate.</w:t>
      </w:r>
      <w:r w:rsidR="00A62E7E">
        <w:rPr>
          <w:rFonts w:eastAsia="Times New Roman"/>
          <w:szCs w:val="22"/>
          <w:lang w:val="en-CA"/>
        </w:rPr>
        <w:t xml:space="preserve"> </w:t>
      </w:r>
    </w:p>
    <w:p w14:paraId="7FA8D6D8" w14:textId="37AAF40E" w:rsidR="002E6B96" w:rsidRPr="002101A4" w:rsidRDefault="00573FB0" w:rsidP="002E6B96">
      <w:pPr>
        <w:rPr>
          <w:rFonts w:eastAsia="Times New Roman"/>
          <w:szCs w:val="22"/>
        </w:rPr>
      </w:pPr>
      <w:r w:rsidRPr="002101A4">
        <w:rPr>
          <w:rFonts w:eastAsia="Times New Roman"/>
          <w:b/>
          <w:szCs w:val="22"/>
        </w:rPr>
        <w:t xml:space="preserve">Test 3.6a </w:t>
      </w:r>
      <w:r w:rsidR="002E6B96" w:rsidRPr="002101A4">
        <w:rPr>
          <w:rFonts w:eastAsia="Times New Roman"/>
          <w:b/>
          <w:szCs w:val="22"/>
        </w:rPr>
        <w:t>(</w:t>
      </w:r>
      <w:r w:rsidRPr="002101A4">
        <w:rPr>
          <w:rFonts w:eastAsia="Times New Roman"/>
          <w:b/>
          <w:szCs w:val="22"/>
        </w:rPr>
        <w:t>Combination of Test 3.4 and Test 3.3a</w:t>
      </w:r>
      <w:r w:rsidR="002E6B96" w:rsidRPr="002101A4">
        <w:rPr>
          <w:rFonts w:eastAsia="Times New Roman"/>
          <w:b/>
          <w:szCs w:val="22"/>
        </w:rPr>
        <w:t>):</w:t>
      </w:r>
      <w:r w:rsidR="002E6B96" w:rsidRPr="002101A4">
        <w:rPr>
          <w:rFonts w:eastAsia="Times New Roman"/>
          <w:szCs w:val="22"/>
        </w:rPr>
        <w:t xml:space="preserve"> On top of 3.4 software, it adds the following </w:t>
      </w:r>
      <w:r w:rsidR="002101A4">
        <w:rPr>
          <w:rFonts w:eastAsia="Times New Roman"/>
          <w:szCs w:val="22"/>
        </w:rPr>
        <w:t>method</w:t>
      </w:r>
      <w:r w:rsidR="002101A4" w:rsidRPr="002101A4">
        <w:rPr>
          <w:rFonts w:eastAsia="Times New Roman"/>
          <w:szCs w:val="22"/>
        </w:rPr>
        <w:t xml:space="preserve"> </w:t>
      </w:r>
      <w:r w:rsidR="002E6B96" w:rsidRPr="002101A4">
        <w:rPr>
          <w:rFonts w:eastAsia="Times New Roman"/>
          <w:szCs w:val="22"/>
        </w:rPr>
        <w:t>from Test 3.3a:</w:t>
      </w:r>
    </w:p>
    <w:p w14:paraId="1B01469B" w14:textId="10D52867" w:rsidR="002E6B96" w:rsidRPr="002101A4" w:rsidRDefault="002E6B96" w:rsidP="002E6B96">
      <w:pPr>
        <w:pStyle w:val="ListParagraph"/>
        <w:numPr>
          <w:ilvl w:val="0"/>
          <w:numId w:val="21"/>
        </w:numPr>
        <w:rPr>
          <w:rFonts w:eastAsia="Times New Roman"/>
        </w:rPr>
      </w:pPr>
      <w:r w:rsidRPr="6F65A3FD">
        <w:rPr>
          <w:rFonts w:eastAsia="Times New Roman"/>
        </w:rPr>
        <w:t>The reference picture of the TMVP candidate is selected from any one of reference pictures in the reference picture list according to a pre-defined rule. The selected reference picture is the one whose scaling factor is the close</w:t>
      </w:r>
      <w:r w:rsidR="487E6560" w:rsidRPr="6F65A3FD">
        <w:rPr>
          <w:rFonts w:eastAsia="Times New Roman"/>
        </w:rPr>
        <w:t>s</w:t>
      </w:r>
      <w:r w:rsidRPr="6F65A3FD">
        <w:rPr>
          <w:rFonts w:eastAsia="Times New Roman"/>
        </w:rPr>
        <w:t>t to 1.</w:t>
      </w:r>
    </w:p>
    <w:p w14:paraId="17549E5A" w14:textId="48822B21" w:rsidR="00573FB0" w:rsidRPr="002101A4" w:rsidRDefault="00A30A50" w:rsidP="002E6B96">
      <w:pPr>
        <w:rPr>
          <w:rFonts w:eastAsia="Times New Roman"/>
          <w:szCs w:val="22"/>
        </w:rPr>
      </w:pPr>
      <w:ins w:id="127" w:author="Yao-Jen Chang" w:date="2022-01-11T09:19:00Z">
        <w:r>
          <w:rPr>
            <w:rFonts w:eastAsia="Times New Roman"/>
            <w:b/>
            <w:szCs w:val="22"/>
          </w:rPr>
          <w:t>Test 3.6d (</w:t>
        </w:r>
      </w:ins>
      <w:r w:rsidR="002E6B96" w:rsidRPr="002101A4">
        <w:rPr>
          <w:rFonts w:eastAsia="Times New Roman"/>
          <w:b/>
          <w:szCs w:val="22"/>
        </w:rPr>
        <w:t xml:space="preserve">Test </w:t>
      </w:r>
      <w:r w:rsidR="00AA33D3">
        <w:rPr>
          <w:rFonts w:eastAsia="Times New Roman"/>
          <w:b/>
          <w:szCs w:val="22"/>
        </w:rPr>
        <w:t>3.3a + Test 3.4 + Test 3.5a</w:t>
      </w:r>
      <w:ins w:id="128" w:author="Yao-Jen Chang" w:date="2022-01-11T09:19:00Z">
        <w:r>
          <w:rPr>
            <w:rFonts w:eastAsia="Times New Roman"/>
            <w:b/>
            <w:szCs w:val="22"/>
          </w:rPr>
          <w:t>)</w:t>
        </w:r>
      </w:ins>
      <w:r w:rsidR="002E6B96" w:rsidRPr="002101A4">
        <w:rPr>
          <w:rFonts w:eastAsia="Times New Roman"/>
          <w:b/>
          <w:szCs w:val="22"/>
        </w:rPr>
        <w:t>:</w:t>
      </w:r>
      <w:r w:rsidR="002E6B96" w:rsidRPr="002101A4">
        <w:rPr>
          <w:rFonts w:eastAsia="Times New Roman"/>
          <w:szCs w:val="22"/>
        </w:rPr>
        <w:t xml:space="preserve"> On top of 3.5a software, it adds the following </w:t>
      </w:r>
      <w:r w:rsidR="002101A4">
        <w:rPr>
          <w:rFonts w:eastAsia="Times New Roman"/>
          <w:szCs w:val="22"/>
        </w:rPr>
        <w:t>methods from</w:t>
      </w:r>
      <w:r w:rsidR="00184AF1">
        <w:rPr>
          <w:rFonts w:eastAsia="Times New Roman"/>
          <w:szCs w:val="22"/>
        </w:rPr>
        <w:t xml:space="preserve"> Test 3.4 and Test 3.3a</w:t>
      </w:r>
      <w:r w:rsidR="002E6B96" w:rsidRPr="002101A4">
        <w:rPr>
          <w:rFonts w:eastAsia="Times New Roman"/>
          <w:szCs w:val="22"/>
        </w:rPr>
        <w:t>:</w:t>
      </w:r>
    </w:p>
    <w:p w14:paraId="77486E80" w14:textId="77777777" w:rsidR="002101A4" w:rsidRPr="002101A4" w:rsidRDefault="002101A4" w:rsidP="002101A4">
      <w:pPr>
        <w:pStyle w:val="ListParagraph"/>
        <w:numPr>
          <w:ilvl w:val="0"/>
          <w:numId w:val="21"/>
        </w:numPr>
        <w:rPr>
          <w:rFonts w:eastAsia="Times New Roman"/>
          <w:szCs w:val="22"/>
        </w:rPr>
      </w:pPr>
      <w:r w:rsidRPr="002101A4">
        <w:rPr>
          <w:rFonts w:eastAsia="Times New Roman"/>
          <w:szCs w:val="22"/>
        </w:rPr>
        <w:t>Test 3.4: TMVP candidates reordering based on TM cost values.</w:t>
      </w:r>
    </w:p>
    <w:p w14:paraId="25A9BBA3" w14:textId="4C01455D" w:rsidR="002E6B96" w:rsidRPr="002101A4" w:rsidRDefault="002E6B96" w:rsidP="002E6B96">
      <w:pPr>
        <w:pStyle w:val="ListParagraph"/>
        <w:numPr>
          <w:ilvl w:val="0"/>
          <w:numId w:val="21"/>
        </w:numPr>
        <w:rPr>
          <w:rFonts w:eastAsia="Times New Roman"/>
        </w:rPr>
      </w:pPr>
      <w:r w:rsidRPr="6F65A3FD">
        <w:rPr>
          <w:rFonts w:eastAsia="Times New Roman"/>
        </w:rPr>
        <w:t xml:space="preserve">Test 3.3a: </w:t>
      </w:r>
      <w:r w:rsidR="002101A4" w:rsidRPr="6F65A3FD">
        <w:rPr>
          <w:rFonts w:eastAsia="Times New Roman"/>
        </w:rPr>
        <w:t>The reference picture of the TMVP candidate is selected from any one of reference pictures in the reference picture list according to a pre-defined rule. The selected reference picture is the one whose scaling factor is the close</w:t>
      </w:r>
      <w:r w:rsidR="406958A3" w:rsidRPr="6F65A3FD">
        <w:rPr>
          <w:rFonts w:eastAsia="Times New Roman"/>
        </w:rPr>
        <w:t>s</w:t>
      </w:r>
      <w:r w:rsidR="002101A4" w:rsidRPr="6F65A3FD">
        <w:rPr>
          <w:rFonts w:eastAsia="Times New Roman"/>
        </w:rPr>
        <w:t>t to 1.</w:t>
      </w:r>
    </w:p>
    <w:p w14:paraId="674B061F" w14:textId="5127C917" w:rsidR="00E46393" w:rsidRDefault="00E46393" w:rsidP="009234A5">
      <w:pPr>
        <w:rPr>
          <w:szCs w:val="22"/>
          <w:lang w:val="en-CA"/>
        </w:rPr>
      </w:pPr>
    </w:p>
    <w:p w14:paraId="770F86CE" w14:textId="3F41F4F1" w:rsidR="00E46393" w:rsidRPr="005B217D" w:rsidRDefault="00573FB0" w:rsidP="00E46393">
      <w:pPr>
        <w:pStyle w:val="Heading1"/>
        <w:rPr>
          <w:lang w:val="en-CA"/>
        </w:rPr>
      </w:pPr>
      <w:r>
        <w:rPr>
          <w:lang w:val="en-CA"/>
        </w:rPr>
        <w:t>Experimental</w:t>
      </w:r>
      <w:r w:rsidR="00E46393">
        <w:rPr>
          <w:lang w:val="en-CA"/>
        </w:rPr>
        <w:t xml:space="preserve"> results</w:t>
      </w:r>
    </w:p>
    <w:p w14:paraId="195B4220" w14:textId="1BEC42DE" w:rsidR="00573FB0" w:rsidRDefault="002E6B96" w:rsidP="00573FB0">
      <w:pPr>
        <w:rPr>
          <w:lang w:eastAsia="zh-CN"/>
        </w:rPr>
      </w:pPr>
      <w:r>
        <w:rPr>
          <w:lang w:val="en-CA" w:eastAsia="zh-CN"/>
        </w:rPr>
        <w:t>Five experiments</w:t>
      </w:r>
      <w:r w:rsidR="00573FB0">
        <w:rPr>
          <w:lang w:val="en-CA"/>
        </w:rPr>
        <w:t xml:space="preserve"> </w:t>
      </w:r>
      <w:r w:rsidR="00573FB0">
        <w:rPr>
          <w:lang w:eastAsia="zh-CN"/>
        </w:rPr>
        <w:t>are tested on top of ECM-</w:t>
      </w:r>
      <w:r>
        <w:rPr>
          <w:lang w:eastAsia="zh-CN"/>
        </w:rPr>
        <w:t>3.1</w:t>
      </w:r>
      <w:r w:rsidR="00573FB0">
        <w:rPr>
          <w:lang w:eastAsia="zh-CN"/>
        </w:rPr>
        <w:t xml:space="preserve"> </w:t>
      </w:r>
      <w:r>
        <w:rPr>
          <w:lang w:eastAsia="zh-CN"/>
        </w:rPr>
        <w:t>under</w:t>
      </w:r>
      <w:r w:rsidR="00573FB0">
        <w:rPr>
          <w:lang w:eastAsia="zh-CN"/>
        </w:rPr>
        <w:t xml:space="preserve"> the common test conditions [</w:t>
      </w:r>
      <w:r>
        <w:rPr>
          <w:lang w:eastAsia="zh-CN"/>
        </w:rPr>
        <w:t>2</w:t>
      </w:r>
      <w:r w:rsidR="00573FB0">
        <w:rPr>
          <w:lang w:eastAsia="zh-CN"/>
        </w:rPr>
        <w:t>]</w:t>
      </w:r>
      <w:r w:rsidR="00B4173E">
        <w:rPr>
          <w:lang w:eastAsia="zh-CN"/>
        </w:rPr>
        <w:t>, and are listed</w:t>
      </w:r>
      <w:r w:rsidR="00573FB0">
        <w:rPr>
          <w:lang w:eastAsia="zh-CN"/>
        </w:rPr>
        <w:t xml:space="preserve"> as </w:t>
      </w:r>
      <w:r>
        <w:rPr>
          <w:lang w:eastAsia="zh-CN"/>
        </w:rPr>
        <w:t>follows</w:t>
      </w:r>
      <w:r w:rsidR="00573FB0">
        <w:rPr>
          <w:lang w:eastAsia="zh-CN"/>
        </w:rPr>
        <w:t>:</w:t>
      </w:r>
    </w:p>
    <w:p w14:paraId="5D0482EA" w14:textId="759E74EA" w:rsidR="00573FB0" w:rsidRPr="005F119C" w:rsidRDefault="00573FB0" w:rsidP="00573FB0">
      <w:r w:rsidRPr="005F119C">
        <w:t xml:space="preserve">Test </w:t>
      </w:r>
      <w:r w:rsidR="002E6B96">
        <w:t>3.4</w:t>
      </w:r>
      <w:r>
        <w:t xml:space="preserve">: </w:t>
      </w:r>
      <w:r w:rsidR="002E6B96" w:rsidRPr="002E6B96">
        <w:t xml:space="preserve">MV candidate type-based </w:t>
      </w:r>
      <w:r w:rsidR="00B4173E">
        <w:t>ARMC</w:t>
      </w:r>
    </w:p>
    <w:p w14:paraId="111F3B2E" w14:textId="5975F9A3" w:rsidR="00573FB0" w:rsidRPr="005F119C" w:rsidRDefault="00573FB0" w:rsidP="00573FB0">
      <w:r w:rsidRPr="005F119C">
        <w:t xml:space="preserve">Test </w:t>
      </w:r>
      <w:r w:rsidR="002E6B96">
        <w:t>3.5a</w:t>
      </w:r>
      <w:r>
        <w:t xml:space="preserve">: </w:t>
      </w:r>
      <w:r w:rsidR="00610056" w:rsidRPr="00610056">
        <w:t>Template matching based me</w:t>
      </w:r>
      <w:r w:rsidR="00B4173E">
        <w:t>rge candidate list construction</w:t>
      </w:r>
    </w:p>
    <w:p w14:paraId="5E5AF3AB" w14:textId="4D521B26" w:rsidR="00573FB0" w:rsidRDefault="00610056" w:rsidP="00573FB0">
      <w:r w:rsidRPr="005F119C">
        <w:t xml:space="preserve">Test </w:t>
      </w:r>
      <w:r>
        <w:t>3.5b: Test 3.5a + Test 3.2 (on top of Test 3.5a software)</w:t>
      </w:r>
    </w:p>
    <w:p w14:paraId="61E85A91" w14:textId="16C3AB9F" w:rsidR="00610056" w:rsidRDefault="00610056" w:rsidP="00573FB0">
      <w:r w:rsidRPr="005F119C">
        <w:t xml:space="preserve">Test </w:t>
      </w:r>
      <w:r>
        <w:t>3.6a: Test 3.4 + Test 3.3a (on top of Test 3.4 software)</w:t>
      </w:r>
    </w:p>
    <w:p w14:paraId="5BD21627" w14:textId="61F6F04D" w:rsidR="00610056" w:rsidRPr="005F119C" w:rsidRDefault="00A30A50" w:rsidP="00573FB0">
      <w:ins w:id="129" w:author="Yao-Jen Chang" w:date="2022-01-11T09:19:00Z">
        <w:r>
          <w:t>Test 3.6d</w:t>
        </w:r>
      </w:ins>
      <w:ins w:id="130" w:author="Yao-Jen Chang" w:date="2022-01-11T09:20:00Z">
        <w:r>
          <w:t xml:space="preserve">: </w:t>
        </w:r>
      </w:ins>
      <w:r w:rsidR="00610056" w:rsidRPr="005F119C">
        <w:t xml:space="preserve">Test </w:t>
      </w:r>
      <w:r w:rsidR="00AA33D3" w:rsidRPr="00184AF1">
        <w:rPr>
          <w:rFonts w:eastAsia="Times New Roman"/>
          <w:szCs w:val="22"/>
        </w:rPr>
        <w:t>3.3a + Test 3.4 + Test 3.5a</w:t>
      </w:r>
      <w:r w:rsidR="00AA33D3">
        <w:t xml:space="preserve"> </w:t>
      </w:r>
      <w:r w:rsidR="00610056">
        <w:t>(on top of Test 3.5a software)</w:t>
      </w:r>
    </w:p>
    <w:p w14:paraId="1E0B49DB" w14:textId="797105CA" w:rsidR="008A1FE4" w:rsidRDefault="008A1FE4" w:rsidP="00151E7A">
      <w:pPr>
        <w:rPr>
          <w:lang w:val="en-CA"/>
        </w:rPr>
      </w:pPr>
    </w:p>
    <w:p w14:paraId="7FF80220" w14:textId="6285579C" w:rsidR="008A1FE4" w:rsidRDefault="008A1FE4" w:rsidP="0013029C">
      <w:pPr>
        <w:jc w:val="center"/>
        <w:rPr>
          <w:color w:val="000000" w:themeColor="text1"/>
          <w:szCs w:val="22"/>
        </w:rPr>
      </w:pPr>
      <w:r w:rsidRPr="00422931">
        <w:rPr>
          <w:color w:val="000000" w:themeColor="text1"/>
          <w:szCs w:val="22"/>
        </w:rPr>
        <w:t xml:space="preserve">Table </w:t>
      </w:r>
      <w:r w:rsidRPr="00422931">
        <w:rPr>
          <w:i/>
          <w:iCs/>
          <w:color w:val="000000" w:themeColor="text1"/>
          <w:szCs w:val="22"/>
        </w:rPr>
        <w:fldChar w:fldCharType="begin"/>
      </w:r>
      <w:r w:rsidRPr="00422931">
        <w:rPr>
          <w:color w:val="000000" w:themeColor="text1"/>
          <w:szCs w:val="22"/>
        </w:rPr>
        <w:instrText xml:space="preserve"> SEQ Table \* ARABIC </w:instrText>
      </w:r>
      <w:r w:rsidRPr="00422931">
        <w:rPr>
          <w:i/>
          <w:iCs/>
          <w:color w:val="000000" w:themeColor="text1"/>
          <w:szCs w:val="22"/>
        </w:rPr>
        <w:fldChar w:fldCharType="separate"/>
      </w:r>
      <w:r w:rsidRPr="00422931">
        <w:rPr>
          <w:noProof/>
          <w:color w:val="000000" w:themeColor="text1"/>
          <w:szCs w:val="22"/>
        </w:rPr>
        <w:t>1</w:t>
      </w:r>
      <w:r w:rsidRPr="00422931">
        <w:rPr>
          <w:i/>
          <w:iCs/>
          <w:color w:val="000000" w:themeColor="text1"/>
          <w:szCs w:val="22"/>
        </w:rPr>
        <w:fldChar w:fldCharType="end"/>
      </w:r>
      <w:r>
        <w:rPr>
          <w:i/>
          <w:iCs/>
          <w:color w:val="000000" w:themeColor="text1"/>
          <w:szCs w:val="22"/>
        </w:rPr>
        <w:t>.</w:t>
      </w:r>
      <w:r w:rsidRPr="00422931">
        <w:rPr>
          <w:color w:val="000000" w:themeColor="text1"/>
          <w:szCs w:val="22"/>
        </w:rPr>
        <w:t xml:space="preserve"> Performance of </w:t>
      </w:r>
      <w:r w:rsidR="007A099F">
        <w:rPr>
          <w:color w:val="000000" w:themeColor="text1"/>
          <w:szCs w:val="22"/>
        </w:rPr>
        <w:t>Test 3.4</w:t>
      </w:r>
    </w:p>
    <w:tbl>
      <w:tblPr>
        <w:tblW w:w="6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"/>
        <w:gridCol w:w="642"/>
        <w:gridCol w:w="631"/>
        <w:gridCol w:w="631"/>
        <w:gridCol w:w="538"/>
        <w:gridCol w:w="569"/>
        <w:gridCol w:w="576"/>
        <w:gridCol w:w="592"/>
        <w:gridCol w:w="592"/>
        <w:gridCol w:w="540"/>
        <w:gridCol w:w="589"/>
      </w:tblGrid>
      <w:tr w:rsidR="007A099F" w:rsidRPr="00A7305F" w14:paraId="5D17A602" w14:textId="77777777" w:rsidTr="003A6478">
        <w:trPr>
          <w:trHeight w:val="260"/>
          <w:jc w:val="center"/>
        </w:trPr>
        <w:tc>
          <w:tcPr>
            <w:tcW w:w="833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E707AB3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3017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0DB375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00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56AA44A1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7A099F" w:rsidRPr="00A7305F" w14:paraId="492E6465" w14:textId="77777777" w:rsidTr="003A6478">
        <w:trPr>
          <w:trHeight w:val="260"/>
          <w:jc w:val="center"/>
        </w:trPr>
        <w:tc>
          <w:tcPr>
            <w:tcW w:w="83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F488C8A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B231A91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BF2982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CA82B62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1" w:type="dxa"/>
            <w:tcMar>
              <w:left w:w="0" w:type="dxa"/>
              <w:right w:w="0" w:type="dxa"/>
            </w:tcMar>
            <w:vAlign w:val="center"/>
          </w:tcPr>
          <w:p w14:paraId="2A950932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8E9EA7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7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693E31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94" w:type="dxa"/>
            <w:tcMar>
              <w:left w:w="0" w:type="dxa"/>
              <w:right w:w="0" w:type="dxa"/>
            </w:tcMar>
            <w:vAlign w:val="center"/>
          </w:tcPr>
          <w:p w14:paraId="7483A940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94" w:type="dxa"/>
            <w:tcMar>
              <w:left w:w="0" w:type="dxa"/>
              <w:right w:w="0" w:type="dxa"/>
            </w:tcMar>
            <w:vAlign w:val="center"/>
          </w:tcPr>
          <w:p w14:paraId="7A00F914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2" w:type="dxa"/>
            <w:tcMar>
              <w:left w:w="0" w:type="dxa"/>
              <w:right w:w="0" w:type="dxa"/>
            </w:tcMar>
            <w:vAlign w:val="center"/>
          </w:tcPr>
          <w:p w14:paraId="126065C9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9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2D8AB1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A6478" w:rsidRPr="007A099F" w14:paraId="4E906403" w14:textId="77777777" w:rsidTr="003A6478">
        <w:trPr>
          <w:trHeight w:val="260"/>
          <w:jc w:val="center"/>
        </w:trPr>
        <w:tc>
          <w:tcPr>
            <w:tcW w:w="83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3CE4418" w14:textId="77777777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52D85FC" w14:textId="69CBC1F4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E79C6FA" w14:textId="48DCAEE4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0D321A9" w14:textId="552E4754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541" w:type="dxa"/>
            <w:tcMar>
              <w:left w:w="0" w:type="dxa"/>
              <w:right w:w="0" w:type="dxa"/>
            </w:tcMar>
            <w:vAlign w:val="center"/>
          </w:tcPr>
          <w:p w14:paraId="6EBF3D1D" w14:textId="38C6CBC2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1" w:author="Yao-Jen Chang" w:date="2022-01-08T21:36:00Z">
              <w:r w:rsidRPr="003A6478">
                <w:rPr>
                  <w:color w:val="000000"/>
                  <w:sz w:val="18"/>
                  <w:szCs w:val="18"/>
                  <w:rPrChange w:id="132" w:author="Yao-Jen Chang" w:date="2022-01-08T2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  <w:tc>
          <w:tcPr>
            <w:tcW w:w="57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9870F4" w14:textId="3D83930A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3" w:author="Yao-Jen Chang" w:date="2022-01-08T21:36:00Z">
              <w:r w:rsidRPr="003A6478">
                <w:rPr>
                  <w:color w:val="000000"/>
                  <w:sz w:val="18"/>
                  <w:szCs w:val="18"/>
                  <w:rPrChange w:id="134" w:author="Yao-Jen Chang" w:date="2022-01-08T2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  <w:tc>
          <w:tcPr>
            <w:tcW w:w="57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321E61" w14:textId="77777777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Mar>
              <w:left w:w="0" w:type="dxa"/>
              <w:right w:w="0" w:type="dxa"/>
            </w:tcMar>
            <w:vAlign w:val="center"/>
          </w:tcPr>
          <w:p w14:paraId="25C42BA2" w14:textId="77777777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Mar>
              <w:left w:w="0" w:type="dxa"/>
              <w:right w:w="0" w:type="dxa"/>
            </w:tcMar>
            <w:vAlign w:val="center"/>
          </w:tcPr>
          <w:p w14:paraId="71CAA8C3" w14:textId="77777777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2" w:type="dxa"/>
            <w:tcMar>
              <w:left w:w="0" w:type="dxa"/>
              <w:right w:w="0" w:type="dxa"/>
            </w:tcMar>
            <w:vAlign w:val="center"/>
          </w:tcPr>
          <w:p w14:paraId="06B9228D" w14:textId="77777777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6F294F" w14:textId="77777777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3A6478" w:rsidRPr="007A099F" w14:paraId="66958886" w14:textId="77777777" w:rsidTr="003A6478">
        <w:trPr>
          <w:trHeight w:val="260"/>
          <w:jc w:val="center"/>
        </w:trPr>
        <w:tc>
          <w:tcPr>
            <w:tcW w:w="83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459964B" w14:textId="77777777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978898D" w14:textId="6B734DEF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041E7DA" w14:textId="4181C3A8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B6852F7" w14:textId="2A3BEB5C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541" w:type="dxa"/>
            <w:tcMar>
              <w:left w:w="0" w:type="dxa"/>
              <w:right w:w="0" w:type="dxa"/>
            </w:tcMar>
            <w:vAlign w:val="center"/>
          </w:tcPr>
          <w:p w14:paraId="0C438D20" w14:textId="7BACBDFF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5" w:author="Yao-Jen Chang" w:date="2022-01-08T21:36:00Z">
              <w:r w:rsidRPr="003A6478">
                <w:rPr>
                  <w:color w:val="000000"/>
                  <w:sz w:val="18"/>
                  <w:szCs w:val="18"/>
                  <w:rPrChange w:id="136" w:author="Yao-Jen Chang" w:date="2022-01-08T2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  <w:tc>
          <w:tcPr>
            <w:tcW w:w="57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89AB5E" w14:textId="2D01D7E6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7" w:author="Yao-Jen Chang" w:date="2022-01-08T21:36:00Z">
              <w:r w:rsidRPr="003A6478">
                <w:rPr>
                  <w:color w:val="000000"/>
                  <w:sz w:val="18"/>
                  <w:szCs w:val="18"/>
                  <w:rPrChange w:id="138" w:author="Yao-Jen Chang" w:date="2022-01-08T2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104%</w:t>
              </w:r>
            </w:ins>
          </w:p>
        </w:tc>
        <w:tc>
          <w:tcPr>
            <w:tcW w:w="57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7FE51A" w14:textId="77777777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Mar>
              <w:left w:w="0" w:type="dxa"/>
              <w:right w:w="0" w:type="dxa"/>
            </w:tcMar>
            <w:vAlign w:val="center"/>
          </w:tcPr>
          <w:p w14:paraId="5784F9E0" w14:textId="77777777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Mar>
              <w:left w:w="0" w:type="dxa"/>
              <w:right w:w="0" w:type="dxa"/>
            </w:tcMar>
            <w:vAlign w:val="center"/>
          </w:tcPr>
          <w:p w14:paraId="2372E1A4" w14:textId="77777777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2" w:type="dxa"/>
            <w:tcMar>
              <w:left w:w="0" w:type="dxa"/>
              <w:right w:w="0" w:type="dxa"/>
            </w:tcMar>
            <w:vAlign w:val="center"/>
          </w:tcPr>
          <w:p w14:paraId="09470D33" w14:textId="77777777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D20EFC" w14:textId="77777777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3A6478" w:rsidRPr="007A099F" w14:paraId="0CD537AD" w14:textId="77777777" w:rsidTr="003A6478">
        <w:trPr>
          <w:trHeight w:val="260"/>
          <w:jc w:val="center"/>
        </w:trPr>
        <w:tc>
          <w:tcPr>
            <w:tcW w:w="83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1A3789D" w14:textId="77777777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537B67" w14:textId="57C0EE67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B1F988" w14:textId="1F86D849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9BEAB73" w14:textId="13242D75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541" w:type="dxa"/>
            <w:tcMar>
              <w:left w:w="0" w:type="dxa"/>
              <w:right w:w="0" w:type="dxa"/>
            </w:tcMar>
            <w:vAlign w:val="center"/>
          </w:tcPr>
          <w:p w14:paraId="02C43AD7" w14:textId="3AC45A90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9" w:author="Yao-Jen Chang" w:date="2022-01-08T21:36:00Z">
              <w:r w:rsidRPr="003A6478">
                <w:rPr>
                  <w:color w:val="000000"/>
                  <w:sz w:val="18"/>
                  <w:szCs w:val="18"/>
                  <w:rPrChange w:id="140" w:author="Yao-Jen Chang" w:date="2022-01-08T2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  <w:tc>
          <w:tcPr>
            <w:tcW w:w="57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11F856" w14:textId="19D30F25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1" w:author="Yao-Jen Chang" w:date="2022-01-08T21:36:00Z">
              <w:r w:rsidRPr="003A6478">
                <w:rPr>
                  <w:color w:val="000000"/>
                  <w:sz w:val="18"/>
                  <w:szCs w:val="18"/>
                  <w:rPrChange w:id="142" w:author="Yao-Jen Chang" w:date="2022-01-08T2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  <w:tc>
          <w:tcPr>
            <w:tcW w:w="57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70D7DA" w14:textId="659CFF87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594" w:type="dxa"/>
            <w:tcMar>
              <w:left w:w="0" w:type="dxa"/>
              <w:right w:w="0" w:type="dxa"/>
            </w:tcMar>
            <w:vAlign w:val="center"/>
          </w:tcPr>
          <w:p w14:paraId="0515CA86" w14:textId="5303C811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594" w:type="dxa"/>
            <w:tcMar>
              <w:left w:w="0" w:type="dxa"/>
              <w:right w:w="0" w:type="dxa"/>
            </w:tcMar>
            <w:vAlign w:val="center"/>
          </w:tcPr>
          <w:p w14:paraId="300721C4" w14:textId="531F0ED7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542" w:type="dxa"/>
            <w:tcMar>
              <w:left w:w="0" w:type="dxa"/>
              <w:right w:w="0" w:type="dxa"/>
            </w:tcMar>
            <w:vAlign w:val="center"/>
          </w:tcPr>
          <w:p w14:paraId="1CA720B1" w14:textId="75A90092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3" w:author="Yao-Jen Chang" w:date="2022-01-08T21:36:00Z">
              <w:r w:rsidRPr="003A6478">
                <w:rPr>
                  <w:color w:val="000000"/>
                  <w:sz w:val="18"/>
                  <w:szCs w:val="18"/>
                  <w:rPrChange w:id="144" w:author="Yao-Jen Chang" w:date="2022-01-08T2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  <w:tc>
          <w:tcPr>
            <w:tcW w:w="59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9DDA86" w14:textId="6F87D4A7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5" w:author="Yao-Jen Chang" w:date="2022-01-08T21:36:00Z">
              <w:r w:rsidRPr="003A6478">
                <w:rPr>
                  <w:color w:val="000000"/>
                  <w:sz w:val="18"/>
                  <w:szCs w:val="18"/>
                  <w:rPrChange w:id="146" w:author="Yao-Jen Chang" w:date="2022-01-08T2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108%</w:t>
              </w:r>
            </w:ins>
          </w:p>
        </w:tc>
      </w:tr>
      <w:tr w:rsidR="003A6478" w:rsidRPr="007A099F" w14:paraId="66903D23" w14:textId="77777777" w:rsidTr="003A6478">
        <w:trPr>
          <w:trHeight w:val="260"/>
          <w:jc w:val="center"/>
        </w:trPr>
        <w:tc>
          <w:tcPr>
            <w:tcW w:w="83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AC59806" w14:textId="77777777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224B4B" w14:textId="6DF0992C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AF5569" w14:textId="42312B9D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6C7CD5" w14:textId="7362FEF9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541" w:type="dxa"/>
            <w:tcMar>
              <w:left w:w="0" w:type="dxa"/>
              <w:right w:w="0" w:type="dxa"/>
            </w:tcMar>
            <w:vAlign w:val="center"/>
          </w:tcPr>
          <w:p w14:paraId="36FDA922" w14:textId="50F8C732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7" w:author="Yao-Jen Chang" w:date="2022-01-08T21:36:00Z">
              <w:r w:rsidRPr="003A6478">
                <w:rPr>
                  <w:color w:val="000000"/>
                  <w:sz w:val="18"/>
                  <w:szCs w:val="18"/>
                  <w:rPrChange w:id="148" w:author="Yao-Jen Chang" w:date="2022-01-08T2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97%</w:t>
              </w:r>
            </w:ins>
          </w:p>
        </w:tc>
        <w:tc>
          <w:tcPr>
            <w:tcW w:w="57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4E4835" w14:textId="72FEB150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49" w:author="Yao-Jen Chang" w:date="2022-01-08T21:36:00Z">
              <w:r w:rsidRPr="003A6478">
                <w:rPr>
                  <w:color w:val="000000"/>
                  <w:sz w:val="18"/>
                  <w:szCs w:val="18"/>
                  <w:rPrChange w:id="150" w:author="Yao-Jen Chang" w:date="2022-01-08T2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107%</w:t>
              </w:r>
            </w:ins>
          </w:p>
        </w:tc>
        <w:tc>
          <w:tcPr>
            <w:tcW w:w="57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34DE57" w14:textId="69891FB3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594" w:type="dxa"/>
            <w:tcMar>
              <w:left w:w="0" w:type="dxa"/>
              <w:right w:w="0" w:type="dxa"/>
            </w:tcMar>
            <w:vAlign w:val="center"/>
          </w:tcPr>
          <w:p w14:paraId="61427536" w14:textId="4C920ED0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594" w:type="dxa"/>
            <w:tcMar>
              <w:left w:w="0" w:type="dxa"/>
              <w:right w:w="0" w:type="dxa"/>
            </w:tcMar>
            <w:vAlign w:val="center"/>
          </w:tcPr>
          <w:p w14:paraId="4D978F01" w14:textId="1A4F13E9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542" w:type="dxa"/>
            <w:tcMar>
              <w:left w:w="0" w:type="dxa"/>
              <w:right w:w="0" w:type="dxa"/>
            </w:tcMar>
            <w:vAlign w:val="center"/>
          </w:tcPr>
          <w:p w14:paraId="4A55F2E7" w14:textId="48F5EEFF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1" w:author="Yao-Jen Chang" w:date="2022-01-08T21:36:00Z">
              <w:r w:rsidRPr="003A6478">
                <w:rPr>
                  <w:color w:val="000000"/>
                  <w:sz w:val="18"/>
                  <w:szCs w:val="18"/>
                  <w:rPrChange w:id="152" w:author="Yao-Jen Chang" w:date="2022-01-08T2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  <w:tc>
          <w:tcPr>
            <w:tcW w:w="59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546414" w14:textId="1DDE8EDF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3" w:author="Yao-Jen Chang" w:date="2022-01-08T21:36:00Z">
              <w:r w:rsidRPr="003A6478">
                <w:rPr>
                  <w:color w:val="000000"/>
                  <w:sz w:val="18"/>
                  <w:szCs w:val="18"/>
                  <w:rPrChange w:id="154" w:author="Yao-Jen Chang" w:date="2022-01-08T2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114%</w:t>
              </w:r>
            </w:ins>
          </w:p>
        </w:tc>
      </w:tr>
      <w:tr w:rsidR="003A6478" w:rsidRPr="007A099F" w14:paraId="1E60650A" w14:textId="77777777" w:rsidTr="003A6478">
        <w:trPr>
          <w:trHeight w:val="260"/>
          <w:jc w:val="center"/>
        </w:trPr>
        <w:tc>
          <w:tcPr>
            <w:tcW w:w="83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6865ACE" w14:textId="77777777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49C32A" w14:textId="73353219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D10323" w14:textId="77777777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72509A" w14:textId="7631E543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1" w:type="dxa"/>
            <w:tcMar>
              <w:left w:w="0" w:type="dxa"/>
              <w:right w:w="0" w:type="dxa"/>
            </w:tcMar>
            <w:vAlign w:val="center"/>
          </w:tcPr>
          <w:p w14:paraId="228AD33A" w14:textId="41550872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D62326" w14:textId="5309FDA8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0F42CC" w14:textId="66BB9D05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594" w:type="dxa"/>
            <w:tcMar>
              <w:left w:w="0" w:type="dxa"/>
              <w:right w:w="0" w:type="dxa"/>
            </w:tcMar>
            <w:vAlign w:val="center"/>
          </w:tcPr>
          <w:p w14:paraId="6082455A" w14:textId="4683BEAE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594" w:type="dxa"/>
            <w:tcMar>
              <w:left w:w="0" w:type="dxa"/>
              <w:right w:w="0" w:type="dxa"/>
            </w:tcMar>
            <w:vAlign w:val="center"/>
          </w:tcPr>
          <w:p w14:paraId="00AB8536" w14:textId="4736E856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542" w:type="dxa"/>
            <w:tcMar>
              <w:left w:w="0" w:type="dxa"/>
              <w:right w:w="0" w:type="dxa"/>
            </w:tcMar>
            <w:vAlign w:val="center"/>
          </w:tcPr>
          <w:p w14:paraId="4F22113A" w14:textId="7E1BB981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5" w:author="Yao-Jen Chang" w:date="2022-01-08T21:36:00Z">
              <w:r w:rsidRPr="003A6478">
                <w:rPr>
                  <w:color w:val="000000"/>
                  <w:sz w:val="18"/>
                  <w:szCs w:val="18"/>
                  <w:rPrChange w:id="156" w:author="Yao-Jen Chang" w:date="2022-01-08T2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  <w:tc>
          <w:tcPr>
            <w:tcW w:w="59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FBC924" w14:textId="08A8886C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57" w:author="Yao-Jen Chang" w:date="2022-01-08T21:36:00Z">
              <w:r w:rsidRPr="003A6478">
                <w:rPr>
                  <w:color w:val="000000"/>
                  <w:sz w:val="18"/>
                  <w:szCs w:val="18"/>
                  <w:rPrChange w:id="158" w:author="Yao-Jen Chang" w:date="2022-01-08T2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88%</w:t>
              </w:r>
            </w:ins>
          </w:p>
        </w:tc>
      </w:tr>
      <w:tr w:rsidR="003A6478" w:rsidRPr="007A099F" w14:paraId="73121AC7" w14:textId="77777777" w:rsidTr="003A6478">
        <w:trPr>
          <w:trHeight w:val="260"/>
          <w:jc w:val="center"/>
        </w:trPr>
        <w:tc>
          <w:tcPr>
            <w:tcW w:w="833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310E6E1" w14:textId="77777777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7A099F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4FCAC10" w14:textId="73C731F4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7A099F">
              <w:rPr>
                <w:b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61C8D7" w14:textId="3BD450CE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7A099F">
              <w:rPr>
                <w:b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62B094" w14:textId="5B2CCFB8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3A6478">
              <w:rPr>
                <w:b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541" w:type="dxa"/>
            <w:tcMar>
              <w:left w:w="0" w:type="dxa"/>
              <w:right w:w="0" w:type="dxa"/>
            </w:tcMar>
            <w:vAlign w:val="center"/>
          </w:tcPr>
          <w:p w14:paraId="6B1CFAC0" w14:textId="28A5D357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ins w:id="159" w:author="Yao-Jen Chang" w:date="2022-01-08T21:36:00Z">
              <w:r w:rsidRPr="003A6478">
                <w:rPr>
                  <w:b/>
                  <w:color w:val="000000"/>
                  <w:sz w:val="18"/>
                  <w:szCs w:val="18"/>
                  <w:rPrChange w:id="160" w:author="Yao-Jen Chang" w:date="2022-01-08T2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  <w:tc>
          <w:tcPr>
            <w:tcW w:w="57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CC818C" w14:textId="7CA97C6E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ins w:id="161" w:author="Yao-Jen Chang" w:date="2022-01-08T21:36:00Z">
              <w:r w:rsidRPr="003A6478">
                <w:rPr>
                  <w:b/>
                  <w:color w:val="000000"/>
                  <w:sz w:val="18"/>
                  <w:szCs w:val="18"/>
                  <w:rPrChange w:id="162" w:author="Yao-Jen Chang" w:date="2022-01-08T2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  <w:tc>
          <w:tcPr>
            <w:tcW w:w="57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92C3FB" w14:textId="207BFDE4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3A6478">
              <w:rPr>
                <w:b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594" w:type="dxa"/>
            <w:tcMar>
              <w:left w:w="0" w:type="dxa"/>
              <w:right w:w="0" w:type="dxa"/>
            </w:tcMar>
            <w:vAlign w:val="center"/>
          </w:tcPr>
          <w:p w14:paraId="72755224" w14:textId="4FC7D4B7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3A6478">
              <w:rPr>
                <w:b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594" w:type="dxa"/>
            <w:tcMar>
              <w:left w:w="0" w:type="dxa"/>
              <w:right w:w="0" w:type="dxa"/>
            </w:tcMar>
            <w:vAlign w:val="center"/>
          </w:tcPr>
          <w:p w14:paraId="19DD26BE" w14:textId="403855DC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3A6478">
              <w:rPr>
                <w:b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542" w:type="dxa"/>
            <w:tcMar>
              <w:left w:w="0" w:type="dxa"/>
              <w:right w:w="0" w:type="dxa"/>
            </w:tcMar>
            <w:vAlign w:val="center"/>
          </w:tcPr>
          <w:p w14:paraId="5423FDA5" w14:textId="448642C5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ins w:id="163" w:author="Yao-Jen Chang" w:date="2022-01-08T21:36:00Z">
              <w:r w:rsidRPr="003A6478">
                <w:rPr>
                  <w:b/>
                  <w:color w:val="000000"/>
                  <w:sz w:val="18"/>
                  <w:szCs w:val="18"/>
                  <w:rPrChange w:id="164" w:author="Yao-Jen Chang" w:date="2022-01-08T2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59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C68CBF" w14:textId="6DBC477F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ins w:id="165" w:author="Yao-Jen Chang" w:date="2022-01-08T21:36:00Z">
              <w:r w:rsidRPr="003A6478">
                <w:rPr>
                  <w:b/>
                  <w:color w:val="000000"/>
                  <w:sz w:val="18"/>
                  <w:szCs w:val="18"/>
                  <w:rPrChange w:id="166" w:author="Yao-Jen Chang" w:date="2022-01-08T2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104%</w:t>
              </w:r>
            </w:ins>
          </w:p>
        </w:tc>
      </w:tr>
      <w:tr w:rsidR="003A6478" w:rsidRPr="007A099F" w14:paraId="685C0B6C" w14:textId="77777777" w:rsidTr="003A6478">
        <w:trPr>
          <w:trHeight w:val="260"/>
          <w:jc w:val="center"/>
        </w:trPr>
        <w:tc>
          <w:tcPr>
            <w:tcW w:w="833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DC86CC" w14:textId="35A1C3AC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2BF084" w14:textId="61299A5C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B6B878" w14:textId="1413B76E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3CF9622" w14:textId="5370C20A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541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BF5538" w14:textId="0D178146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67" w:author="Yao-Jen Chang" w:date="2022-01-08T21:36:00Z">
              <w:r w:rsidRPr="003A6478">
                <w:rPr>
                  <w:color w:val="000000"/>
                  <w:sz w:val="18"/>
                  <w:szCs w:val="18"/>
                  <w:rPrChange w:id="168" w:author="Yao-Jen Chang" w:date="2022-01-08T2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572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350807" w14:textId="59C710E7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69" w:author="Yao-Jen Chang" w:date="2022-01-08T21:36:00Z">
              <w:r w:rsidRPr="003A6478">
                <w:rPr>
                  <w:color w:val="000000"/>
                  <w:sz w:val="18"/>
                  <w:szCs w:val="18"/>
                  <w:rPrChange w:id="170" w:author="Yao-Jen Chang" w:date="2022-01-08T2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110%</w:t>
              </w:r>
            </w:ins>
          </w:p>
        </w:tc>
        <w:tc>
          <w:tcPr>
            <w:tcW w:w="578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81E7B5" w14:textId="4C42A98B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94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A2EBA3" w14:textId="346F246B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594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36A0BB" w14:textId="26D4FE6E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542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C121F0" w14:textId="6B0FBB5C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1" w:author="Yao-Jen Chang" w:date="2022-01-08T21:36:00Z">
              <w:r w:rsidRPr="003A6478">
                <w:rPr>
                  <w:color w:val="000000"/>
                  <w:sz w:val="18"/>
                  <w:szCs w:val="18"/>
                  <w:rPrChange w:id="172" w:author="Yao-Jen Chang" w:date="2022-01-08T2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105%</w:t>
              </w:r>
            </w:ins>
          </w:p>
        </w:tc>
        <w:tc>
          <w:tcPr>
            <w:tcW w:w="592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3FE5B5" w14:textId="5593ABBC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3" w:author="Yao-Jen Chang" w:date="2022-01-08T21:36:00Z">
              <w:r w:rsidRPr="003A6478">
                <w:rPr>
                  <w:color w:val="000000"/>
                  <w:sz w:val="18"/>
                  <w:szCs w:val="18"/>
                  <w:rPrChange w:id="174" w:author="Yao-Jen Chang" w:date="2022-01-08T2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113%</w:t>
              </w:r>
            </w:ins>
          </w:p>
        </w:tc>
      </w:tr>
      <w:tr w:rsidR="003A6478" w:rsidRPr="007A099F" w14:paraId="24062936" w14:textId="77777777" w:rsidTr="003A6478">
        <w:trPr>
          <w:trHeight w:val="260"/>
          <w:jc w:val="center"/>
        </w:trPr>
        <w:tc>
          <w:tcPr>
            <w:tcW w:w="833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9A489E" w14:textId="67984889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605770" w14:textId="27D0D3A0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4073283" w14:textId="11535A60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29A8BB" w14:textId="45BEBFA9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541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3AB8F1" w14:textId="44E049C8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5" w:author="Yao-Jen Chang" w:date="2022-01-08T21:36:00Z">
              <w:r w:rsidRPr="003A6478">
                <w:rPr>
                  <w:color w:val="000000"/>
                  <w:sz w:val="18"/>
                  <w:szCs w:val="18"/>
                  <w:rPrChange w:id="176" w:author="Yao-Jen Chang" w:date="2022-01-08T2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  <w:tc>
          <w:tcPr>
            <w:tcW w:w="572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D5D96F" w14:textId="6B7B4BA7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7" w:author="Yao-Jen Chang" w:date="2022-01-08T21:36:00Z">
              <w:r w:rsidRPr="003A6478">
                <w:rPr>
                  <w:color w:val="000000"/>
                  <w:sz w:val="18"/>
                  <w:szCs w:val="18"/>
                  <w:rPrChange w:id="178" w:author="Yao-Jen Chang" w:date="2022-01-08T2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92%</w:t>
              </w:r>
            </w:ins>
          </w:p>
        </w:tc>
        <w:tc>
          <w:tcPr>
            <w:tcW w:w="578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032FAB" w14:textId="54318878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594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48A3BD" w14:textId="0B4D3A84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94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BE63BA" w14:textId="2CCA820B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542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0496C9" w14:textId="1D303A1E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79" w:author="Yao-Jen Chang" w:date="2022-01-08T21:36:00Z">
              <w:r w:rsidRPr="003A6478">
                <w:rPr>
                  <w:color w:val="000000"/>
                  <w:sz w:val="18"/>
                  <w:szCs w:val="18"/>
                  <w:rPrChange w:id="180" w:author="Yao-Jen Chang" w:date="2022-01-08T2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97%</w:t>
              </w:r>
            </w:ins>
          </w:p>
        </w:tc>
        <w:tc>
          <w:tcPr>
            <w:tcW w:w="592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196A0D" w14:textId="5E325D2D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81" w:author="Yao-Jen Chang" w:date="2022-01-08T21:36:00Z">
              <w:r w:rsidRPr="003A6478">
                <w:rPr>
                  <w:color w:val="000000"/>
                  <w:sz w:val="18"/>
                  <w:szCs w:val="18"/>
                  <w:rPrChange w:id="182" w:author="Yao-Jen Chang" w:date="2022-01-08T21:3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88%</w:t>
              </w:r>
            </w:ins>
          </w:p>
        </w:tc>
      </w:tr>
    </w:tbl>
    <w:p w14:paraId="5257F751" w14:textId="77777777" w:rsidR="007A099F" w:rsidRPr="007A099F" w:rsidRDefault="007A099F" w:rsidP="0013029C">
      <w:pPr>
        <w:jc w:val="center"/>
        <w:rPr>
          <w:sz w:val="18"/>
          <w:szCs w:val="18"/>
          <w:lang w:val="en-CA"/>
        </w:rPr>
      </w:pPr>
    </w:p>
    <w:p w14:paraId="6A343395" w14:textId="4F4D262F" w:rsidR="008A1FE4" w:rsidRDefault="007A099F" w:rsidP="007A099F">
      <w:pPr>
        <w:jc w:val="center"/>
        <w:rPr>
          <w:color w:val="000000" w:themeColor="text1"/>
          <w:szCs w:val="22"/>
        </w:rPr>
      </w:pPr>
      <w:r w:rsidRPr="00422931">
        <w:rPr>
          <w:color w:val="000000" w:themeColor="text1"/>
          <w:szCs w:val="22"/>
        </w:rPr>
        <w:t>Tabl</w:t>
      </w:r>
      <w:r>
        <w:rPr>
          <w:color w:val="000000" w:themeColor="text1"/>
          <w:szCs w:val="22"/>
        </w:rPr>
        <w:t>e 2.</w:t>
      </w:r>
      <w:r w:rsidRPr="00422931">
        <w:rPr>
          <w:color w:val="000000" w:themeColor="text1"/>
          <w:szCs w:val="22"/>
        </w:rPr>
        <w:t xml:space="preserve"> Performance of </w:t>
      </w:r>
      <w:r>
        <w:rPr>
          <w:color w:val="000000" w:themeColor="text1"/>
          <w:szCs w:val="22"/>
        </w:rPr>
        <w:t>Test 3.5a</w:t>
      </w:r>
    </w:p>
    <w:tbl>
      <w:tblPr>
        <w:tblW w:w="6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"/>
        <w:gridCol w:w="642"/>
        <w:gridCol w:w="631"/>
        <w:gridCol w:w="631"/>
        <w:gridCol w:w="545"/>
        <w:gridCol w:w="576"/>
        <w:gridCol w:w="583"/>
        <w:gridCol w:w="600"/>
        <w:gridCol w:w="600"/>
        <w:gridCol w:w="546"/>
        <w:gridCol w:w="596"/>
        <w:tblGridChange w:id="183">
          <w:tblGrid>
            <w:gridCol w:w="18"/>
            <w:gridCol w:w="782"/>
            <w:gridCol w:w="18"/>
            <w:gridCol w:w="624"/>
            <w:gridCol w:w="18"/>
            <w:gridCol w:w="613"/>
            <w:gridCol w:w="18"/>
            <w:gridCol w:w="613"/>
            <w:gridCol w:w="18"/>
            <w:gridCol w:w="527"/>
            <w:gridCol w:w="18"/>
            <w:gridCol w:w="558"/>
            <w:gridCol w:w="18"/>
            <w:gridCol w:w="565"/>
            <w:gridCol w:w="18"/>
            <w:gridCol w:w="582"/>
            <w:gridCol w:w="18"/>
            <w:gridCol w:w="582"/>
            <w:gridCol w:w="18"/>
            <w:gridCol w:w="528"/>
            <w:gridCol w:w="18"/>
            <w:gridCol w:w="578"/>
            <w:gridCol w:w="18"/>
          </w:tblGrid>
        </w:tblGridChange>
      </w:tblGrid>
      <w:tr w:rsidR="007A099F" w:rsidRPr="00A7305F" w14:paraId="38DF934B" w14:textId="77777777" w:rsidTr="00F400B0">
        <w:trPr>
          <w:trHeight w:val="260"/>
          <w:jc w:val="center"/>
        </w:trPr>
        <w:tc>
          <w:tcPr>
            <w:tcW w:w="800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E980183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3025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7F058A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25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2C0437DB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7A099F" w:rsidRPr="00A7305F" w14:paraId="739F8124" w14:textId="77777777" w:rsidTr="00F400B0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42269B4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73E06D7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994809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6D6A9F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00A01814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C8613B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46C89E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688B3F15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40FFFD84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37AD9894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C347A0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8291A" w:rsidRPr="00D50C15" w14:paraId="0D72D6B2" w14:textId="77777777" w:rsidTr="003C46AD">
        <w:tblPrEx>
          <w:tblW w:w="675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PrExChange w:id="184" w:author="Yao-Jen Chang" w:date="2022-01-11T09:42:00Z">
            <w:tblPrEx>
              <w:tblW w:w="675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8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60"/>
          <w:jc w:val="center"/>
          <w:trPrChange w:id="185" w:author="Yao-Jen Chang" w:date="2022-01-11T09:42:00Z">
            <w:trPr>
              <w:gridAfter w:val="0"/>
              <w:trHeight w:val="260"/>
              <w:jc w:val="center"/>
            </w:trPr>
          </w:trPrChange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186" w:author="Yao-Jen Chang" w:date="2022-01-11T09:42:00Z">
              <w:tcPr>
                <w:tcW w:w="800" w:type="dxa"/>
                <w:gridSpan w:val="2"/>
                <w:tcBorders>
                  <w:left w:val="single" w:sz="18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492A2EE0" w14:textId="77777777" w:rsidR="00A8291A" w:rsidRPr="00A7305F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87" w:author="Yao-Jen Chang" w:date="2022-01-11T09:42:00Z">
              <w:tcPr>
                <w:tcW w:w="642" w:type="dxa"/>
                <w:gridSpan w:val="2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72551752" w14:textId="3F7133E6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88" w:author="Yao-Jen Chang" w:date="2022-01-11T09:42:00Z">
              <w:r w:rsidRPr="00A8291A">
                <w:rPr>
                  <w:color w:val="000000"/>
                  <w:sz w:val="18"/>
                  <w:szCs w:val="18"/>
                  <w:rPrChange w:id="189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-0.27%</w:t>
              </w:r>
            </w:ins>
            <w:del w:id="190" w:author="Yao-Jen Chang" w:date="2022-01-11T09:42:00Z">
              <w:r w:rsidRPr="00A8291A" w:rsidDel="003C46AD">
                <w:rPr>
                  <w:color w:val="000000"/>
                  <w:sz w:val="18"/>
                  <w:szCs w:val="18"/>
                </w:rPr>
                <w:delText>-0.27%</w:delText>
              </w:r>
            </w:del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91" w:author="Yao-Jen Chang" w:date="2022-01-11T09:42:00Z">
              <w:tcPr>
                <w:tcW w:w="631" w:type="dxa"/>
                <w:gridSpan w:val="2"/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456C9DB9" w14:textId="71AF22CA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92" w:author="Yao-Jen Chang" w:date="2022-01-11T09:42:00Z">
              <w:r w:rsidRPr="00A8291A">
                <w:rPr>
                  <w:color w:val="000000"/>
                  <w:sz w:val="18"/>
                  <w:szCs w:val="18"/>
                  <w:rPrChange w:id="193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-0.29%</w:t>
              </w:r>
            </w:ins>
            <w:del w:id="194" w:author="Yao-Jen Chang" w:date="2022-01-11T09:42:00Z">
              <w:r w:rsidRPr="00A8291A" w:rsidDel="003C46AD">
                <w:rPr>
                  <w:color w:val="000000"/>
                  <w:sz w:val="18"/>
                  <w:szCs w:val="18"/>
                </w:rPr>
                <w:delText>-0.29%</w:delText>
              </w:r>
            </w:del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95" w:author="Yao-Jen Chang" w:date="2022-01-11T09:42:00Z">
              <w:tcPr>
                <w:tcW w:w="631" w:type="dxa"/>
                <w:gridSpan w:val="2"/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72EBA2A3" w14:textId="52EE8CA7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96" w:author="Yao-Jen Chang" w:date="2022-01-11T09:42:00Z">
              <w:r w:rsidRPr="00A8291A">
                <w:rPr>
                  <w:color w:val="000000"/>
                  <w:sz w:val="18"/>
                  <w:szCs w:val="18"/>
                  <w:rPrChange w:id="197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-0.38%</w:t>
              </w:r>
            </w:ins>
            <w:del w:id="198" w:author="Yao-Jen Chang" w:date="2022-01-11T09:42:00Z">
              <w:r w:rsidRPr="00A8291A" w:rsidDel="003C46AD">
                <w:rPr>
                  <w:color w:val="000000"/>
                  <w:sz w:val="18"/>
                  <w:szCs w:val="18"/>
                </w:rPr>
                <w:delText>-0.38%</w:delText>
              </w:r>
            </w:del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  <w:tcPrChange w:id="199" w:author="Yao-Jen Chang" w:date="2022-01-11T09:42:00Z">
              <w:tcPr>
                <w:tcW w:w="545" w:type="dxa"/>
                <w:gridSpan w:val="2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4CB3EA6" w14:textId="45EA377A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00" w:author="Yao-Jen Chang" w:date="2022-01-11T09:42:00Z">
              <w:r w:rsidRPr="00A8291A">
                <w:rPr>
                  <w:color w:val="000000"/>
                  <w:sz w:val="18"/>
                  <w:szCs w:val="18"/>
                  <w:rPrChange w:id="201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202" w:author="Yao-Jen Chang" w:date="2022-01-11T09:42:00Z">
              <w:tcPr>
                <w:tcW w:w="576" w:type="dxa"/>
                <w:gridSpan w:val="2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42F54D4" w14:textId="6BD1EC5E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03" w:author="Yao-Jen Chang" w:date="2022-01-11T09:42:00Z">
              <w:r w:rsidRPr="00A8291A">
                <w:rPr>
                  <w:color w:val="000000"/>
                  <w:sz w:val="18"/>
                  <w:szCs w:val="18"/>
                  <w:rPrChange w:id="204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97%</w:t>
              </w:r>
            </w:ins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205" w:author="Yao-Jen Chang" w:date="2022-01-11T09:42:00Z">
              <w:tcPr>
                <w:tcW w:w="583" w:type="dxa"/>
                <w:gridSpan w:val="2"/>
                <w:tcBorders>
                  <w:lef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6D5F96B" w14:textId="77777777" w:rsidR="00A8291A" w:rsidRPr="00D50C15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  <w:tcPrChange w:id="206" w:author="Yao-Jen Chang" w:date="2022-01-11T09:42:00Z">
              <w:tcPr>
                <w:tcW w:w="600" w:type="dxa"/>
                <w:gridSpan w:val="2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9CE64C0" w14:textId="77777777" w:rsidR="00A8291A" w:rsidRPr="00D50C15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  <w:tcPrChange w:id="207" w:author="Yao-Jen Chang" w:date="2022-01-11T09:42:00Z">
              <w:tcPr>
                <w:tcW w:w="600" w:type="dxa"/>
                <w:gridSpan w:val="2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DFBDC5C" w14:textId="77777777" w:rsidR="00A8291A" w:rsidRPr="00D50C15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  <w:tcPrChange w:id="208" w:author="Yao-Jen Chang" w:date="2022-01-11T09:42:00Z">
              <w:tcPr>
                <w:tcW w:w="546" w:type="dxa"/>
                <w:gridSpan w:val="2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241A19E" w14:textId="77777777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209" w:author="Yao-Jen Chang" w:date="2022-01-11T09:42:00Z">
              <w:tcPr>
                <w:tcW w:w="596" w:type="dxa"/>
                <w:gridSpan w:val="2"/>
                <w:tcBorders>
                  <w:right w:val="single" w:sz="18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AE20F54" w14:textId="77777777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A8291A" w:rsidRPr="00D50C15" w14:paraId="4A40B726" w14:textId="77777777" w:rsidTr="003C46AD">
        <w:tblPrEx>
          <w:tblW w:w="675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PrExChange w:id="210" w:author="Yao-Jen Chang" w:date="2022-01-11T09:42:00Z">
            <w:tblPrEx>
              <w:tblW w:w="675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8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60"/>
          <w:jc w:val="center"/>
          <w:trPrChange w:id="211" w:author="Yao-Jen Chang" w:date="2022-01-11T09:42:00Z">
            <w:trPr>
              <w:gridAfter w:val="0"/>
              <w:trHeight w:val="260"/>
              <w:jc w:val="center"/>
            </w:trPr>
          </w:trPrChange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212" w:author="Yao-Jen Chang" w:date="2022-01-11T09:42:00Z">
              <w:tcPr>
                <w:tcW w:w="800" w:type="dxa"/>
                <w:gridSpan w:val="2"/>
                <w:tcBorders>
                  <w:left w:val="single" w:sz="18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09A32197" w14:textId="77777777" w:rsidR="00A8291A" w:rsidRPr="00A7305F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13" w:author="Yao-Jen Chang" w:date="2022-01-11T09:42:00Z">
              <w:tcPr>
                <w:tcW w:w="642" w:type="dxa"/>
                <w:gridSpan w:val="2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524C56CD" w14:textId="2E18D17A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14" w:author="Yao-Jen Chang" w:date="2022-01-11T09:42:00Z">
              <w:r w:rsidRPr="00A8291A">
                <w:rPr>
                  <w:color w:val="000000"/>
                  <w:sz w:val="18"/>
                  <w:szCs w:val="18"/>
                  <w:rPrChange w:id="215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-0.38%</w:t>
              </w:r>
            </w:ins>
            <w:del w:id="216" w:author="Yao-Jen Chang" w:date="2022-01-11T09:42:00Z">
              <w:r w:rsidRPr="00A8291A" w:rsidDel="003C46AD">
                <w:rPr>
                  <w:color w:val="000000"/>
                  <w:sz w:val="18"/>
                  <w:szCs w:val="18"/>
                </w:rPr>
                <w:delText>-0.38%</w:delText>
              </w:r>
            </w:del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17" w:author="Yao-Jen Chang" w:date="2022-01-11T09:42:00Z">
              <w:tcPr>
                <w:tcW w:w="631" w:type="dxa"/>
                <w:gridSpan w:val="2"/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55AAD21C" w14:textId="07B5E3E1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18" w:author="Yao-Jen Chang" w:date="2022-01-11T09:42:00Z">
              <w:r w:rsidRPr="00A8291A">
                <w:rPr>
                  <w:color w:val="000000"/>
                  <w:sz w:val="18"/>
                  <w:szCs w:val="18"/>
                  <w:rPrChange w:id="219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-0.32%</w:t>
              </w:r>
            </w:ins>
            <w:del w:id="220" w:author="Yao-Jen Chang" w:date="2022-01-11T09:42:00Z">
              <w:r w:rsidRPr="00A8291A" w:rsidDel="003C46AD">
                <w:rPr>
                  <w:color w:val="000000"/>
                  <w:sz w:val="18"/>
                  <w:szCs w:val="18"/>
                </w:rPr>
                <w:delText>-0.32%</w:delText>
              </w:r>
            </w:del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21" w:author="Yao-Jen Chang" w:date="2022-01-11T09:42:00Z">
              <w:tcPr>
                <w:tcW w:w="631" w:type="dxa"/>
                <w:gridSpan w:val="2"/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154B5BA2" w14:textId="13BB5853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22" w:author="Yao-Jen Chang" w:date="2022-01-11T09:42:00Z">
              <w:r w:rsidRPr="00A8291A">
                <w:rPr>
                  <w:color w:val="000000"/>
                  <w:sz w:val="18"/>
                  <w:szCs w:val="18"/>
                  <w:rPrChange w:id="223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-0.40%</w:t>
              </w:r>
            </w:ins>
            <w:del w:id="224" w:author="Yao-Jen Chang" w:date="2022-01-11T09:42:00Z">
              <w:r w:rsidRPr="00A8291A" w:rsidDel="003C46AD">
                <w:rPr>
                  <w:color w:val="000000"/>
                  <w:sz w:val="18"/>
                  <w:szCs w:val="18"/>
                </w:rPr>
                <w:delText>-0.40%</w:delText>
              </w:r>
            </w:del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  <w:tcPrChange w:id="225" w:author="Yao-Jen Chang" w:date="2022-01-11T09:42:00Z">
              <w:tcPr>
                <w:tcW w:w="545" w:type="dxa"/>
                <w:gridSpan w:val="2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7071911" w14:textId="27F299D9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26" w:author="Yao-Jen Chang" w:date="2022-01-11T09:42:00Z">
              <w:r w:rsidRPr="00A8291A">
                <w:rPr>
                  <w:color w:val="000000"/>
                  <w:sz w:val="18"/>
                  <w:szCs w:val="18"/>
                  <w:rPrChange w:id="227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228" w:author="Yao-Jen Chang" w:date="2022-01-11T09:42:00Z">
              <w:tcPr>
                <w:tcW w:w="576" w:type="dxa"/>
                <w:gridSpan w:val="2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6595208" w14:textId="522DCB63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29" w:author="Yao-Jen Chang" w:date="2022-01-11T09:42:00Z">
              <w:r w:rsidRPr="00A8291A">
                <w:rPr>
                  <w:color w:val="000000"/>
                  <w:sz w:val="18"/>
                  <w:szCs w:val="18"/>
                  <w:rPrChange w:id="230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231" w:author="Yao-Jen Chang" w:date="2022-01-11T09:42:00Z">
              <w:tcPr>
                <w:tcW w:w="583" w:type="dxa"/>
                <w:gridSpan w:val="2"/>
                <w:tcBorders>
                  <w:lef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BACC0DE" w14:textId="77777777" w:rsidR="00A8291A" w:rsidRPr="00D50C15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  <w:tcPrChange w:id="232" w:author="Yao-Jen Chang" w:date="2022-01-11T09:42:00Z">
              <w:tcPr>
                <w:tcW w:w="600" w:type="dxa"/>
                <w:gridSpan w:val="2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D6FD4D2" w14:textId="77777777" w:rsidR="00A8291A" w:rsidRPr="00D50C15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  <w:tcPrChange w:id="233" w:author="Yao-Jen Chang" w:date="2022-01-11T09:42:00Z">
              <w:tcPr>
                <w:tcW w:w="600" w:type="dxa"/>
                <w:gridSpan w:val="2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64463C4" w14:textId="77777777" w:rsidR="00A8291A" w:rsidRPr="00D50C15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  <w:tcPrChange w:id="234" w:author="Yao-Jen Chang" w:date="2022-01-11T09:42:00Z">
              <w:tcPr>
                <w:tcW w:w="546" w:type="dxa"/>
                <w:gridSpan w:val="2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8B42A20" w14:textId="77777777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235" w:author="Yao-Jen Chang" w:date="2022-01-11T09:42:00Z">
              <w:tcPr>
                <w:tcW w:w="596" w:type="dxa"/>
                <w:gridSpan w:val="2"/>
                <w:tcBorders>
                  <w:right w:val="single" w:sz="18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2C0D1E2" w14:textId="77777777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A8291A" w:rsidRPr="00D50C15" w14:paraId="37012625" w14:textId="77777777" w:rsidTr="00665856">
        <w:tblPrEx>
          <w:tblW w:w="675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PrExChange w:id="236" w:author="Yao-Jen Chang" w:date="2022-01-11T09:43:00Z">
            <w:tblPrEx>
              <w:tblW w:w="675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8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60"/>
          <w:jc w:val="center"/>
          <w:trPrChange w:id="237" w:author="Yao-Jen Chang" w:date="2022-01-11T09:43:00Z">
            <w:trPr>
              <w:gridAfter w:val="0"/>
              <w:trHeight w:val="260"/>
              <w:jc w:val="center"/>
            </w:trPr>
          </w:trPrChange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238" w:author="Yao-Jen Chang" w:date="2022-01-11T09:43:00Z">
              <w:tcPr>
                <w:tcW w:w="800" w:type="dxa"/>
                <w:gridSpan w:val="2"/>
                <w:tcBorders>
                  <w:left w:val="single" w:sz="18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2FBF03CC" w14:textId="77777777" w:rsidR="00A8291A" w:rsidRPr="00A7305F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39" w:author="Yao-Jen Chang" w:date="2022-01-11T09:43:00Z">
              <w:tcPr>
                <w:tcW w:w="642" w:type="dxa"/>
                <w:gridSpan w:val="2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4E017E87" w14:textId="5875389D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40" w:author="Yao-Jen Chang" w:date="2022-01-11T09:42:00Z">
              <w:r w:rsidRPr="00A8291A">
                <w:rPr>
                  <w:color w:val="000000"/>
                  <w:sz w:val="18"/>
                  <w:szCs w:val="18"/>
                  <w:rPrChange w:id="241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-0.37%</w:t>
              </w:r>
            </w:ins>
            <w:del w:id="242" w:author="Yao-Jen Chang" w:date="2022-01-11T09:42:00Z">
              <w:r w:rsidRPr="00A8291A" w:rsidDel="003C46AD">
                <w:rPr>
                  <w:color w:val="000000"/>
                  <w:sz w:val="18"/>
                  <w:szCs w:val="18"/>
                </w:rPr>
                <w:delText>-0.37%</w:delText>
              </w:r>
            </w:del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43" w:author="Yao-Jen Chang" w:date="2022-01-11T09:43:00Z">
              <w:tcPr>
                <w:tcW w:w="631" w:type="dxa"/>
                <w:gridSpan w:val="2"/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2A5FDD95" w14:textId="242E793D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44" w:author="Yao-Jen Chang" w:date="2022-01-11T09:42:00Z">
              <w:r w:rsidRPr="00A8291A">
                <w:rPr>
                  <w:color w:val="000000"/>
                  <w:sz w:val="18"/>
                  <w:szCs w:val="18"/>
                  <w:rPrChange w:id="245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-0.33%</w:t>
              </w:r>
            </w:ins>
            <w:del w:id="246" w:author="Yao-Jen Chang" w:date="2022-01-11T09:42:00Z">
              <w:r w:rsidRPr="00A8291A" w:rsidDel="003C46AD">
                <w:rPr>
                  <w:color w:val="000000"/>
                  <w:sz w:val="18"/>
                  <w:szCs w:val="18"/>
                </w:rPr>
                <w:delText>-0.33%</w:delText>
              </w:r>
            </w:del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47" w:author="Yao-Jen Chang" w:date="2022-01-11T09:43:00Z">
              <w:tcPr>
                <w:tcW w:w="631" w:type="dxa"/>
                <w:gridSpan w:val="2"/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3AC45D1E" w14:textId="31993AD1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48" w:author="Yao-Jen Chang" w:date="2022-01-11T09:42:00Z">
              <w:r w:rsidRPr="00A8291A">
                <w:rPr>
                  <w:color w:val="000000"/>
                  <w:sz w:val="18"/>
                  <w:szCs w:val="18"/>
                  <w:rPrChange w:id="249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-0.30%</w:t>
              </w:r>
            </w:ins>
            <w:del w:id="250" w:author="Yao-Jen Chang" w:date="2022-01-11T09:42:00Z">
              <w:r w:rsidRPr="00A8291A" w:rsidDel="003C46AD">
                <w:rPr>
                  <w:color w:val="000000"/>
                  <w:sz w:val="18"/>
                  <w:szCs w:val="18"/>
                </w:rPr>
                <w:delText>-0.30%</w:delText>
              </w:r>
            </w:del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  <w:tcPrChange w:id="251" w:author="Yao-Jen Chang" w:date="2022-01-11T09:43:00Z">
              <w:tcPr>
                <w:tcW w:w="545" w:type="dxa"/>
                <w:gridSpan w:val="2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A352663" w14:textId="5BF84512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52" w:author="Yao-Jen Chang" w:date="2022-01-11T09:42:00Z">
              <w:r w:rsidRPr="00A8291A">
                <w:rPr>
                  <w:color w:val="000000"/>
                  <w:sz w:val="18"/>
                  <w:szCs w:val="18"/>
                  <w:rPrChange w:id="253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254" w:author="Yao-Jen Chang" w:date="2022-01-11T09:43:00Z">
              <w:tcPr>
                <w:tcW w:w="576" w:type="dxa"/>
                <w:gridSpan w:val="2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40E5951" w14:textId="39A4ECB4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55" w:author="Yao-Jen Chang" w:date="2022-01-11T09:42:00Z">
              <w:r w:rsidRPr="00A8291A">
                <w:rPr>
                  <w:color w:val="000000"/>
                  <w:sz w:val="18"/>
                  <w:szCs w:val="18"/>
                  <w:rPrChange w:id="256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257" w:author="Yao-Jen Chang" w:date="2022-01-11T09:43:00Z">
              <w:tcPr>
                <w:tcW w:w="583" w:type="dxa"/>
                <w:gridSpan w:val="2"/>
                <w:tcBorders>
                  <w:left w:val="double" w:sz="4" w:space="0" w:color="auto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3585387E" w14:textId="4D3F1E9E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58" w:author="Yao-Jen Chang" w:date="2022-01-11T09:43:00Z">
              <w:r w:rsidRPr="00A8291A">
                <w:rPr>
                  <w:color w:val="000000"/>
                  <w:sz w:val="18"/>
                  <w:szCs w:val="18"/>
                  <w:rPrChange w:id="259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-0.39%</w:t>
              </w:r>
            </w:ins>
            <w:del w:id="260" w:author="Yao-Jen Chang" w:date="2022-01-11T09:43:00Z">
              <w:r w:rsidRPr="00A8291A" w:rsidDel="00665856">
                <w:rPr>
                  <w:color w:val="000000"/>
                  <w:sz w:val="18"/>
                  <w:szCs w:val="18"/>
                </w:rPr>
                <w:delText>-0.39%</w:delText>
              </w:r>
            </w:del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  <w:tcPrChange w:id="261" w:author="Yao-Jen Chang" w:date="2022-01-11T09:43:00Z">
              <w:tcPr>
                <w:tcW w:w="600" w:type="dxa"/>
                <w:gridSpan w:val="2"/>
                <w:tcMar>
                  <w:left w:w="0" w:type="dxa"/>
                  <w:right w:w="0" w:type="dxa"/>
                </w:tcMar>
              </w:tcPr>
            </w:tcPrChange>
          </w:tcPr>
          <w:p w14:paraId="52D4F8DD" w14:textId="0735F686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62" w:author="Yao-Jen Chang" w:date="2022-01-11T09:43:00Z">
              <w:r w:rsidRPr="00A8291A">
                <w:rPr>
                  <w:color w:val="000000"/>
                  <w:sz w:val="18"/>
                  <w:szCs w:val="18"/>
                  <w:rPrChange w:id="263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-0.75%</w:t>
              </w:r>
            </w:ins>
            <w:del w:id="264" w:author="Yao-Jen Chang" w:date="2022-01-11T09:43:00Z">
              <w:r w:rsidRPr="00A8291A" w:rsidDel="00665856">
                <w:rPr>
                  <w:color w:val="000000"/>
                  <w:sz w:val="18"/>
                  <w:szCs w:val="18"/>
                </w:rPr>
                <w:delText>-0.75%</w:delText>
              </w:r>
            </w:del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  <w:tcPrChange w:id="265" w:author="Yao-Jen Chang" w:date="2022-01-11T09:43:00Z">
              <w:tcPr>
                <w:tcW w:w="600" w:type="dxa"/>
                <w:gridSpan w:val="2"/>
                <w:tcMar>
                  <w:left w:w="0" w:type="dxa"/>
                  <w:right w:w="0" w:type="dxa"/>
                </w:tcMar>
              </w:tcPr>
            </w:tcPrChange>
          </w:tcPr>
          <w:p w14:paraId="4F5C0DE0" w14:textId="5C76EBE9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66" w:author="Yao-Jen Chang" w:date="2022-01-11T09:43:00Z">
              <w:r w:rsidRPr="00A8291A">
                <w:rPr>
                  <w:color w:val="000000"/>
                  <w:sz w:val="18"/>
                  <w:szCs w:val="18"/>
                  <w:rPrChange w:id="267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-0.70%</w:t>
              </w:r>
            </w:ins>
            <w:del w:id="268" w:author="Yao-Jen Chang" w:date="2022-01-11T09:43:00Z">
              <w:r w:rsidRPr="00A8291A" w:rsidDel="00665856">
                <w:rPr>
                  <w:color w:val="000000"/>
                  <w:sz w:val="18"/>
                  <w:szCs w:val="18"/>
                </w:rPr>
                <w:delText>-0.70%</w:delText>
              </w:r>
            </w:del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  <w:tcPrChange w:id="269" w:author="Yao-Jen Chang" w:date="2022-01-11T09:43:00Z">
              <w:tcPr>
                <w:tcW w:w="546" w:type="dxa"/>
                <w:gridSpan w:val="2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98D312E" w14:textId="4E9704E3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70" w:author="Yao-Jen Chang" w:date="2022-01-11T09:43:00Z">
              <w:r w:rsidRPr="00A8291A">
                <w:rPr>
                  <w:color w:val="000000"/>
                  <w:sz w:val="18"/>
                  <w:szCs w:val="18"/>
                  <w:rPrChange w:id="271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272" w:author="Yao-Jen Chang" w:date="2022-01-11T09:43:00Z">
              <w:tcPr>
                <w:tcW w:w="596" w:type="dxa"/>
                <w:gridSpan w:val="2"/>
                <w:tcBorders>
                  <w:right w:val="single" w:sz="18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8A46D47" w14:textId="20AFF3F5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73" w:author="Yao-Jen Chang" w:date="2022-01-11T09:43:00Z">
              <w:r w:rsidRPr="00A8291A">
                <w:rPr>
                  <w:color w:val="000000"/>
                  <w:sz w:val="18"/>
                  <w:szCs w:val="18"/>
                  <w:rPrChange w:id="274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105%</w:t>
              </w:r>
            </w:ins>
          </w:p>
        </w:tc>
      </w:tr>
      <w:tr w:rsidR="00A8291A" w:rsidRPr="00D50C15" w14:paraId="622CD722" w14:textId="77777777" w:rsidTr="00665856">
        <w:tblPrEx>
          <w:tblW w:w="675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PrExChange w:id="275" w:author="Yao-Jen Chang" w:date="2022-01-11T09:43:00Z">
            <w:tblPrEx>
              <w:tblW w:w="675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8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60"/>
          <w:jc w:val="center"/>
          <w:trPrChange w:id="276" w:author="Yao-Jen Chang" w:date="2022-01-11T09:43:00Z">
            <w:trPr>
              <w:gridAfter w:val="0"/>
              <w:trHeight w:val="260"/>
              <w:jc w:val="center"/>
            </w:trPr>
          </w:trPrChange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277" w:author="Yao-Jen Chang" w:date="2022-01-11T09:43:00Z">
              <w:tcPr>
                <w:tcW w:w="800" w:type="dxa"/>
                <w:gridSpan w:val="2"/>
                <w:tcBorders>
                  <w:left w:val="single" w:sz="18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42211BC1" w14:textId="77777777" w:rsidR="00A8291A" w:rsidRPr="00A7305F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78" w:author="Yao-Jen Chang" w:date="2022-01-11T09:43:00Z">
              <w:tcPr>
                <w:tcW w:w="642" w:type="dxa"/>
                <w:gridSpan w:val="2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0B328B71" w14:textId="7C47C8B4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79" w:author="Yao-Jen Chang" w:date="2022-01-11T09:42:00Z">
              <w:r w:rsidRPr="00A8291A">
                <w:rPr>
                  <w:color w:val="000000"/>
                  <w:sz w:val="18"/>
                  <w:szCs w:val="18"/>
                  <w:rPrChange w:id="280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-0.31%</w:t>
              </w:r>
            </w:ins>
            <w:del w:id="281" w:author="Yao-Jen Chang" w:date="2022-01-11T09:42:00Z">
              <w:r w:rsidRPr="00A8291A" w:rsidDel="003C46AD">
                <w:rPr>
                  <w:color w:val="000000"/>
                  <w:sz w:val="18"/>
                  <w:szCs w:val="18"/>
                </w:rPr>
                <w:delText>-0.31%</w:delText>
              </w:r>
            </w:del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82" w:author="Yao-Jen Chang" w:date="2022-01-11T09:43:00Z">
              <w:tcPr>
                <w:tcW w:w="631" w:type="dxa"/>
                <w:gridSpan w:val="2"/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2D1C16BD" w14:textId="31EB1E3E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83" w:author="Yao-Jen Chang" w:date="2022-01-11T09:42:00Z">
              <w:r w:rsidRPr="00A8291A">
                <w:rPr>
                  <w:color w:val="000000"/>
                  <w:sz w:val="18"/>
                  <w:szCs w:val="18"/>
                  <w:rPrChange w:id="284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-0.23%</w:t>
              </w:r>
            </w:ins>
            <w:del w:id="285" w:author="Yao-Jen Chang" w:date="2022-01-11T09:42:00Z">
              <w:r w:rsidRPr="00A8291A" w:rsidDel="003C46AD">
                <w:rPr>
                  <w:color w:val="000000"/>
                  <w:sz w:val="18"/>
                  <w:szCs w:val="18"/>
                </w:rPr>
                <w:delText>-0.23%</w:delText>
              </w:r>
            </w:del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286" w:author="Yao-Jen Chang" w:date="2022-01-11T09:43:00Z">
              <w:tcPr>
                <w:tcW w:w="631" w:type="dxa"/>
                <w:gridSpan w:val="2"/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29A11C57" w14:textId="6480807B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87" w:author="Yao-Jen Chang" w:date="2022-01-11T09:42:00Z">
              <w:r w:rsidRPr="00A8291A">
                <w:rPr>
                  <w:color w:val="000000"/>
                  <w:sz w:val="18"/>
                  <w:szCs w:val="18"/>
                  <w:rPrChange w:id="288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-0.28%</w:t>
              </w:r>
            </w:ins>
            <w:del w:id="289" w:author="Yao-Jen Chang" w:date="2022-01-11T09:42:00Z">
              <w:r w:rsidRPr="00A8291A" w:rsidDel="003C46AD">
                <w:rPr>
                  <w:color w:val="000000"/>
                  <w:sz w:val="18"/>
                  <w:szCs w:val="18"/>
                </w:rPr>
                <w:delText>-0.28%</w:delText>
              </w:r>
            </w:del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  <w:tcPrChange w:id="290" w:author="Yao-Jen Chang" w:date="2022-01-11T09:43:00Z">
              <w:tcPr>
                <w:tcW w:w="545" w:type="dxa"/>
                <w:gridSpan w:val="2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4C8FA9E" w14:textId="648C4C14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91" w:author="Yao-Jen Chang" w:date="2022-01-11T09:42:00Z">
              <w:r w:rsidRPr="00A8291A">
                <w:rPr>
                  <w:color w:val="000000"/>
                  <w:sz w:val="18"/>
                  <w:szCs w:val="18"/>
                  <w:rPrChange w:id="292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293" w:author="Yao-Jen Chang" w:date="2022-01-11T09:43:00Z">
              <w:tcPr>
                <w:tcW w:w="576" w:type="dxa"/>
                <w:gridSpan w:val="2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D433E0A" w14:textId="074BDBF4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94" w:author="Yao-Jen Chang" w:date="2022-01-11T09:42:00Z">
              <w:r w:rsidRPr="00A8291A">
                <w:rPr>
                  <w:color w:val="000000"/>
                  <w:sz w:val="18"/>
                  <w:szCs w:val="18"/>
                  <w:rPrChange w:id="295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296" w:author="Yao-Jen Chang" w:date="2022-01-11T09:43:00Z">
              <w:tcPr>
                <w:tcW w:w="583" w:type="dxa"/>
                <w:gridSpan w:val="2"/>
                <w:tcBorders>
                  <w:left w:val="double" w:sz="4" w:space="0" w:color="auto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27AFD9C7" w14:textId="2F670CD7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297" w:author="Yao-Jen Chang" w:date="2022-01-11T09:43:00Z">
              <w:r w:rsidRPr="00A8291A">
                <w:rPr>
                  <w:color w:val="000000"/>
                  <w:sz w:val="18"/>
                  <w:szCs w:val="18"/>
                  <w:rPrChange w:id="298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-0.55%</w:t>
              </w:r>
            </w:ins>
            <w:del w:id="299" w:author="Yao-Jen Chang" w:date="2022-01-11T09:43:00Z">
              <w:r w:rsidRPr="00A8291A" w:rsidDel="00665856">
                <w:rPr>
                  <w:color w:val="000000"/>
                  <w:sz w:val="18"/>
                  <w:szCs w:val="18"/>
                </w:rPr>
                <w:delText>-0.55%</w:delText>
              </w:r>
            </w:del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  <w:tcPrChange w:id="300" w:author="Yao-Jen Chang" w:date="2022-01-11T09:43:00Z">
              <w:tcPr>
                <w:tcW w:w="600" w:type="dxa"/>
                <w:gridSpan w:val="2"/>
                <w:tcMar>
                  <w:left w:w="0" w:type="dxa"/>
                  <w:right w:w="0" w:type="dxa"/>
                </w:tcMar>
              </w:tcPr>
            </w:tcPrChange>
          </w:tcPr>
          <w:p w14:paraId="20428076" w14:textId="68510BD0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01" w:author="Yao-Jen Chang" w:date="2022-01-11T09:43:00Z">
              <w:r w:rsidRPr="00A8291A">
                <w:rPr>
                  <w:color w:val="000000"/>
                  <w:sz w:val="18"/>
                  <w:szCs w:val="18"/>
                  <w:rPrChange w:id="302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-0.80%</w:t>
              </w:r>
            </w:ins>
            <w:del w:id="303" w:author="Yao-Jen Chang" w:date="2022-01-11T09:43:00Z">
              <w:r w:rsidRPr="00A8291A" w:rsidDel="00665856">
                <w:rPr>
                  <w:color w:val="000000"/>
                  <w:sz w:val="18"/>
                  <w:szCs w:val="18"/>
                </w:rPr>
                <w:delText>-0.80%</w:delText>
              </w:r>
            </w:del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  <w:tcPrChange w:id="304" w:author="Yao-Jen Chang" w:date="2022-01-11T09:43:00Z">
              <w:tcPr>
                <w:tcW w:w="600" w:type="dxa"/>
                <w:gridSpan w:val="2"/>
                <w:tcMar>
                  <w:left w:w="0" w:type="dxa"/>
                  <w:right w:w="0" w:type="dxa"/>
                </w:tcMar>
              </w:tcPr>
            </w:tcPrChange>
          </w:tcPr>
          <w:p w14:paraId="3246E830" w14:textId="761FA380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05" w:author="Yao-Jen Chang" w:date="2022-01-11T09:43:00Z">
              <w:r w:rsidRPr="00A8291A">
                <w:rPr>
                  <w:color w:val="000000"/>
                  <w:sz w:val="18"/>
                  <w:szCs w:val="18"/>
                  <w:rPrChange w:id="306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-0.50%</w:t>
              </w:r>
            </w:ins>
            <w:del w:id="307" w:author="Yao-Jen Chang" w:date="2022-01-11T09:43:00Z">
              <w:r w:rsidRPr="00A8291A" w:rsidDel="00665856">
                <w:rPr>
                  <w:color w:val="000000"/>
                  <w:sz w:val="18"/>
                  <w:szCs w:val="18"/>
                </w:rPr>
                <w:delText>-0.50%</w:delText>
              </w:r>
            </w:del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  <w:tcPrChange w:id="308" w:author="Yao-Jen Chang" w:date="2022-01-11T09:43:00Z">
              <w:tcPr>
                <w:tcW w:w="546" w:type="dxa"/>
                <w:gridSpan w:val="2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546518D" w14:textId="70486543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09" w:author="Yao-Jen Chang" w:date="2022-01-11T09:43:00Z">
              <w:r w:rsidRPr="00A8291A">
                <w:rPr>
                  <w:color w:val="000000"/>
                  <w:sz w:val="18"/>
                  <w:szCs w:val="18"/>
                  <w:rPrChange w:id="310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311" w:author="Yao-Jen Chang" w:date="2022-01-11T09:43:00Z">
              <w:tcPr>
                <w:tcW w:w="596" w:type="dxa"/>
                <w:gridSpan w:val="2"/>
                <w:tcBorders>
                  <w:right w:val="single" w:sz="18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5B37F70" w14:textId="508AA187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12" w:author="Yao-Jen Chang" w:date="2022-01-11T09:43:00Z">
              <w:r w:rsidRPr="00A8291A">
                <w:rPr>
                  <w:color w:val="000000"/>
                  <w:sz w:val="18"/>
                  <w:szCs w:val="18"/>
                  <w:rPrChange w:id="313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111%</w:t>
              </w:r>
            </w:ins>
          </w:p>
        </w:tc>
      </w:tr>
      <w:tr w:rsidR="00A8291A" w:rsidRPr="00D50C15" w14:paraId="51CD69E0" w14:textId="77777777" w:rsidTr="00665856">
        <w:tblPrEx>
          <w:tblW w:w="675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PrExChange w:id="314" w:author="Yao-Jen Chang" w:date="2022-01-11T09:43:00Z">
            <w:tblPrEx>
              <w:tblW w:w="675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8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60"/>
          <w:jc w:val="center"/>
          <w:trPrChange w:id="315" w:author="Yao-Jen Chang" w:date="2022-01-11T09:43:00Z">
            <w:trPr>
              <w:gridAfter w:val="0"/>
              <w:trHeight w:val="260"/>
              <w:jc w:val="center"/>
            </w:trPr>
          </w:trPrChange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316" w:author="Yao-Jen Chang" w:date="2022-01-11T09:43:00Z">
              <w:tcPr>
                <w:tcW w:w="800" w:type="dxa"/>
                <w:gridSpan w:val="2"/>
                <w:tcBorders>
                  <w:left w:val="single" w:sz="18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6D461F52" w14:textId="77777777" w:rsidR="00A8291A" w:rsidRPr="00A7305F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317" w:author="Yao-Jen Chang" w:date="2022-01-11T09:43:00Z">
              <w:tcPr>
                <w:tcW w:w="642" w:type="dxa"/>
                <w:gridSpan w:val="2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62C832D" w14:textId="0441DEF6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18" w:author="Yao-Jen Chang" w:date="2022-01-11T09:42:00Z">
              <w:r w:rsidRPr="00A8291A">
                <w:rPr>
                  <w:color w:val="000000"/>
                  <w:sz w:val="18"/>
                  <w:szCs w:val="18"/>
                  <w:rPrChange w:id="319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320" w:author="Yao-Jen Chang" w:date="2022-01-11T09:43:00Z">
              <w:tcPr>
                <w:tcW w:w="631" w:type="dxa"/>
                <w:gridSpan w:val="2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4B12EE3" w14:textId="77777777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321" w:author="Yao-Jen Chang" w:date="2022-01-11T09:43:00Z">
              <w:tcPr>
                <w:tcW w:w="631" w:type="dxa"/>
                <w:gridSpan w:val="2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C6096A0" w14:textId="6E132322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22" w:author="Yao-Jen Chang" w:date="2022-01-11T09:42:00Z">
              <w:r w:rsidRPr="00A8291A">
                <w:rPr>
                  <w:color w:val="000000"/>
                  <w:sz w:val="18"/>
                  <w:szCs w:val="18"/>
                  <w:rPrChange w:id="323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  <w:tcPrChange w:id="324" w:author="Yao-Jen Chang" w:date="2022-01-11T09:43:00Z">
              <w:tcPr>
                <w:tcW w:w="545" w:type="dxa"/>
                <w:gridSpan w:val="2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07F6200" w14:textId="4B394B4C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25" w:author="Yao-Jen Chang" w:date="2022-01-11T09:42:00Z">
              <w:r w:rsidRPr="00A8291A">
                <w:rPr>
                  <w:color w:val="000000"/>
                  <w:sz w:val="18"/>
                  <w:szCs w:val="18"/>
                  <w:rPrChange w:id="326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327" w:author="Yao-Jen Chang" w:date="2022-01-11T09:43:00Z">
              <w:tcPr>
                <w:tcW w:w="576" w:type="dxa"/>
                <w:gridSpan w:val="2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1DF66CD" w14:textId="5F2104C1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28" w:author="Yao-Jen Chang" w:date="2022-01-11T09:42:00Z">
              <w:r w:rsidRPr="00A8291A">
                <w:rPr>
                  <w:color w:val="000000"/>
                  <w:sz w:val="18"/>
                  <w:szCs w:val="18"/>
                  <w:rPrChange w:id="329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330" w:author="Yao-Jen Chang" w:date="2022-01-11T09:43:00Z">
              <w:tcPr>
                <w:tcW w:w="583" w:type="dxa"/>
                <w:gridSpan w:val="2"/>
                <w:tcBorders>
                  <w:left w:val="double" w:sz="4" w:space="0" w:color="auto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0277A749" w14:textId="12EC07C5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31" w:author="Yao-Jen Chang" w:date="2022-01-11T09:43:00Z">
              <w:r w:rsidRPr="00A8291A">
                <w:rPr>
                  <w:color w:val="000000"/>
                  <w:sz w:val="18"/>
                  <w:szCs w:val="18"/>
                  <w:rPrChange w:id="332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-0.24%</w:t>
              </w:r>
            </w:ins>
            <w:del w:id="333" w:author="Yao-Jen Chang" w:date="2022-01-11T09:43:00Z">
              <w:r w:rsidRPr="00A8291A" w:rsidDel="00665856">
                <w:rPr>
                  <w:color w:val="000000"/>
                  <w:sz w:val="18"/>
                  <w:szCs w:val="18"/>
                </w:rPr>
                <w:delText>-0.24%</w:delText>
              </w:r>
            </w:del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  <w:tcPrChange w:id="334" w:author="Yao-Jen Chang" w:date="2022-01-11T09:43:00Z">
              <w:tcPr>
                <w:tcW w:w="600" w:type="dxa"/>
                <w:gridSpan w:val="2"/>
                <w:tcMar>
                  <w:left w:w="0" w:type="dxa"/>
                  <w:right w:w="0" w:type="dxa"/>
                </w:tcMar>
              </w:tcPr>
            </w:tcPrChange>
          </w:tcPr>
          <w:p w14:paraId="435942B5" w14:textId="1409E3A7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35" w:author="Yao-Jen Chang" w:date="2022-01-11T09:43:00Z">
              <w:r w:rsidRPr="00A8291A">
                <w:rPr>
                  <w:color w:val="000000"/>
                  <w:sz w:val="18"/>
                  <w:szCs w:val="18"/>
                  <w:rPrChange w:id="336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-0.07%</w:t>
              </w:r>
            </w:ins>
            <w:del w:id="337" w:author="Yao-Jen Chang" w:date="2022-01-11T09:43:00Z">
              <w:r w:rsidRPr="00A8291A" w:rsidDel="00665856">
                <w:rPr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  <w:tcPrChange w:id="338" w:author="Yao-Jen Chang" w:date="2022-01-11T09:43:00Z">
              <w:tcPr>
                <w:tcW w:w="600" w:type="dxa"/>
                <w:gridSpan w:val="2"/>
                <w:tcMar>
                  <w:left w:w="0" w:type="dxa"/>
                  <w:right w:w="0" w:type="dxa"/>
                </w:tcMar>
              </w:tcPr>
            </w:tcPrChange>
          </w:tcPr>
          <w:p w14:paraId="5260F385" w14:textId="78A01462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39" w:author="Yao-Jen Chang" w:date="2022-01-11T09:43:00Z">
              <w:r w:rsidRPr="00A8291A">
                <w:rPr>
                  <w:color w:val="000000"/>
                  <w:sz w:val="18"/>
                  <w:szCs w:val="18"/>
                  <w:rPrChange w:id="340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-0.22%</w:t>
              </w:r>
            </w:ins>
            <w:del w:id="341" w:author="Yao-Jen Chang" w:date="2022-01-11T09:43:00Z">
              <w:r w:rsidRPr="00A8291A" w:rsidDel="00665856">
                <w:rPr>
                  <w:color w:val="000000"/>
                  <w:sz w:val="18"/>
                  <w:szCs w:val="18"/>
                </w:rPr>
                <w:delText>-0.22%</w:delText>
              </w:r>
            </w:del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  <w:tcPrChange w:id="342" w:author="Yao-Jen Chang" w:date="2022-01-11T09:43:00Z">
              <w:tcPr>
                <w:tcW w:w="546" w:type="dxa"/>
                <w:gridSpan w:val="2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C6B1705" w14:textId="6051BB76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43" w:author="Yao-Jen Chang" w:date="2022-01-11T09:43:00Z">
              <w:r w:rsidRPr="00A8291A">
                <w:rPr>
                  <w:color w:val="000000"/>
                  <w:sz w:val="18"/>
                  <w:szCs w:val="18"/>
                  <w:rPrChange w:id="344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345" w:author="Yao-Jen Chang" w:date="2022-01-11T09:43:00Z">
              <w:tcPr>
                <w:tcW w:w="596" w:type="dxa"/>
                <w:gridSpan w:val="2"/>
                <w:tcBorders>
                  <w:right w:val="single" w:sz="18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35F159F" w14:textId="7BEBF26E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46" w:author="Yao-Jen Chang" w:date="2022-01-11T09:43:00Z">
              <w:r w:rsidRPr="00A8291A">
                <w:rPr>
                  <w:color w:val="000000"/>
                  <w:sz w:val="18"/>
                  <w:szCs w:val="18"/>
                  <w:rPrChange w:id="347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90%</w:t>
              </w:r>
            </w:ins>
          </w:p>
        </w:tc>
      </w:tr>
      <w:tr w:rsidR="00A8291A" w:rsidRPr="00A8291A" w14:paraId="77827C70" w14:textId="77777777" w:rsidTr="00665856">
        <w:tblPrEx>
          <w:tblW w:w="675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  <w:tblPrExChange w:id="348" w:author="Yao-Jen Chang" w:date="2022-01-11T09:43:00Z">
            <w:tblPrEx>
              <w:tblW w:w="675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8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260"/>
          <w:jc w:val="center"/>
          <w:trPrChange w:id="349" w:author="Yao-Jen Chang" w:date="2022-01-11T09:43:00Z">
            <w:trPr>
              <w:gridAfter w:val="0"/>
              <w:trHeight w:val="260"/>
              <w:jc w:val="center"/>
            </w:trPr>
          </w:trPrChange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350" w:author="Yao-Jen Chang" w:date="2022-01-11T09:43:00Z">
              <w:tcPr>
                <w:tcW w:w="800" w:type="dxa"/>
                <w:gridSpan w:val="2"/>
                <w:tcBorders>
                  <w:left w:val="single" w:sz="18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50638C8B" w14:textId="77777777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rPrChange w:id="351" w:author="Yao-Jen Chang" w:date="2022-01-11T09:43:00Z">
                  <w:rPr>
                    <w:bCs/>
                    <w:color w:val="000000"/>
                    <w:sz w:val="18"/>
                    <w:szCs w:val="18"/>
                  </w:rPr>
                </w:rPrChange>
              </w:rPr>
            </w:pPr>
            <w:r w:rsidRPr="00A8291A">
              <w:rPr>
                <w:b/>
                <w:bCs/>
                <w:color w:val="000000"/>
                <w:sz w:val="18"/>
                <w:szCs w:val="18"/>
                <w:rPrChange w:id="352" w:author="Yao-Jen Chang" w:date="2022-01-11T09:43:00Z">
                  <w:rPr>
                    <w:bCs/>
                    <w:color w:val="000000"/>
                    <w:sz w:val="18"/>
                    <w:szCs w:val="18"/>
                  </w:rPr>
                </w:rPrChange>
              </w:rPr>
              <w:t>Overall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353" w:author="Yao-Jen Chang" w:date="2022-01-11T09:43:00Z">
              <w:tcPr>
                <w:tcW w:w="642" w:type="dxa"/>
                <w:gridSpan w:val="2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161385FE" w14:textId="3E1C6208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rPrChange w:id="354" w:author="Yao-Jen Chang" w:date="2022-01-11T09:43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355" w:author="Yao-Jen Chang" w:date="2022-01-11T09:42:00Z">
              <w:r w:rsidRPr="00A8291A">
                <w:rPr>
                  <w:b/>
                  <w:color w:val="000000"/>
                  <w:sz w:val="18"/>
                  <w:szCs w:val="18"/>
                  <w:rPrChange w:id="356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-0.34%</w:t>
              </w:r>
            </w:ins>
            <w:del w:id="357" w:author="Yao-Jen Chang" w:date="2022-01-11T09:42:00Z">
              <w:r w:rsidRPr="00A8291A" w:rsidDel="003C46AD">
                <w:rPr>
                  <w:b/>
                  <w:bCs/>
                  <w:color w:val="000000"/>
                  <w:sz w:val="18"/>
                  <w:szCs w:val="18"/>
                </w:rPr>
                <w:delText>-0.34%</w:delText>
              </w:r>
            </w:del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358" w:author="Yao-Jen Chang" w:date="2022-01-11T09:43:00Z">
              <w:tcPr>
                <w:tcW w:w="631" w:type="dxa"/>
                <w:gridSpan w:val="2"/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06081E6B" w14:textId="5A2210E7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rPrChange w:id="359" w:author="Yao-Jen Chang" w:date="2022-01-11T09:43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360" w:author="Yao-Jen Chang" w:date="2022-01-11T09:42:00Z">
              <w:r w:rsidRPr="00A8291A">
                <w:rPr>
                  <w:b/>
                  <w:color w:val="000000"/>
                  <w:sz w:val="18"/>
                  <w:szCs w:val="18"/>
                  <w:rPrChange w:id="361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-0.29%</w:t>
              </w:r>
            </w:ins>
            <w:del w:id="362" w:author="Yao-Jen Chang" w:date="2022-01-11T09:42:00Z">
              <w:r w:rsidRPr="00A8291A" w:rsidDel="003C46AD">
                <w:rPr>
                  <w:b/>
                  <w:bCs/>
                  <w:color w:val="000000"/>
                  <w:sz w:val="18"/>
                  <w:szCs w:val="18"/>
                </w:rPr>
                <w:delText>-0.29%</w:delText>
              </w:r>
            </w:del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363" w:author="Yao-Jen Chang" w:date="2022-01-11T09:43:00Z">
              <w:tcPr>
                <w:tcW w:w="631" w:type="dxa"/>
                <w:gridSpan w:val="2"/>
                <w:shd w:val="clear" w:color="auto" w:fill="auto"/>
                <w:noWrap/>
                <w:tcMar>
                  <w:left w:w="0" w:type="dxa"/>
                  <w:right w:w="0" w:type="dxa"/>
                </w:tcMar>
              </w:tcPr>
            </w:tcPrChange>
          </w:tcPr>
          <w:p w14:paraId="0083AABE" w14:textId="664C7959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rPrChange w:id="364" w:author="Yao-Jen Chang" w:date="2022-01-11T09:43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365" w:author="Yao-Jen Chang" w:date="2022-01-11T09:42:00Z">
              <w:r w:rsidRPr="00A8291A">
                <w:rPr>
                  <w:b/>
                  <w:color w:val="000000"/>
                  <w:sz w:val="18"/>
                  <w:szCs w:val="18"/>
                  <w:rPrChange w:id="366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-0.33%</w:t>
              </w:r>
            </w:ins>
            <w:del w:id="367" w:author="Yao-Jen Chang" w:date="2022-01-11T09:42:00Z">
              <w:r w:rsidRPr="00A8291A" w:rsidDel="003C46AD">
                <w:rPr>
                  <w:b/>
                  <w:bCs/>
                  <w:color w:val="000000"/>
                  <w:sz w:val="18"/>
                  <w:szCs w:val="18"/>
                </w:rPr>
                <w:delText>-0.33%</w:delText>
              </w:r>
            </w:del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  <w:tcPrChange w:id="368" w:author="Yao-Jen Chang" w:date="2022-01-11T09:43:00Z">
              <w:tcPr>
                <w:tcW w:w="545" w:type="dxa"/>
                <w:gridSpan w:val="2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639F385" w14:textId="66D186BD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rPrChange w:id="369" w:author="Yao-Jen Chang" w:date="2022-01-11T09:43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370" w:author="Yao-Jen Chang" w:date="2022-01-11T09:42:00Z">
              <w:r w:rsidRPr="00A8291A">
                <w:rPr>
                  <w:b/>
                  <w:color w:val="000000"/>
                  <w:sz w:val="18"/>
                  <w:szCs w:val="18"/>
                  <w:rPrChange w:id="371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372" w:author="Yao-Jen Chang" w:date="2022-01-11T09:43:00Z">
              <w:tcPr>
                <w:tcW w:w="576" w:type="dxa"/>
                <w:gridSpan w:val="2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8400D83" w14:textId="7C9C94AF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rPrChange w:id="373" w:author="Yao-Jen Chang" w:date="2022-01-11T09:43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374" w:author="Yao-Jen Chang" w:date="2022-01-11T09:42:00Z">
              <w:r w:rsidRPr="00A8291A">
                <w:rPr>
                  <w:b/>
                  <w:color w:val="000000"/>
                  <w:sz w:val="18"/>
                  <w:szCs w:val="18"/>
                  <w:rPrChange w:id="375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376" w:author="Yao-Jen Chang" w:date="2022-01-11T09:43:00Z">
              <w:tcPr>
                <w:tcW w:w="583" w:type="dxa"/>
                <w:gridSpan w:val="2"/>
                <w:tcBorders>
                  <w:left w:val="double" w:sz="4" w:space="0" w:color="auto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1C531184" w14:textId="5DA3F30A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rPrChange w:id="377" w:author="Yao-Jen Chang" w:date="2022-01-11T09:43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378" w:author="Yao-Jen Chang" w:date="2022-01-11T09:43:00Z">
              <w:r w:rsidRPr="00A8291A">
                <w:rPr>
                  <w:b/>
                  <w:color w:val="000000"/>
                  <w:sz w:val="18"/>
                  <w:szCs w:val="18"/>
                  <w:rPrChange w:id="379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-0.41%</w:t>
              </w:r>
            </w:ins>
            <w:del w:id="380" w:author="Yao-Jen Chang" w:date="2022-01-11T09:43:00Z">
              <w:r w:rsidRPr="00A8291A" w:rsidDel="00665856">
                <w:rPr>
                  <w:b/>
                  <w:bCs/>
                  <w:color w:val="000000"/>
                  <w:sz w:val="18"/>
                  <w:szCs w:val="18"/>
                </w:rPr>
                <w:delText>-0.41%</w:delText>
              </w:r>
            </w:del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  <w:tcPrChange w:id="381" w:author="Yao-Jen Chang" w:date="2022-01-11T09:43:00Z">
              <w:tcPr>
                <w:tcW w:w="600" w:type="dxa"/>
                <w:gridSpan w:val="2"/>
                <w:tcMar>
                  <w:left w:w="0" w:type="dxa"/>
                  <w:right w:w="0" w:type="dxa"/>
                </w:tcMar>
              </w:tcPr>
            </w:tcPrChange>
          </w:tcPr>
          <w:p w14:paraId="39D3ADE6" w14:textId="70CE0F8B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rPrChange w:id="382" w:author="Yao-Jen Chang" w:date="2022-01-11T09:43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383" w:author="Yao-Jen Chang" w:date="2022-01-11T09:43:00Z">
              <w:r w:rsidRPr="00A8291A">
                <w:rPr>
                  <w:b/>
                  <w:color w:val="000000"/>
                  <w:sz w:val="18"/>
                  <w:szCs w:val="18"/>
                  <w:rPrChange w:id="384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-0.59%</w:t>
              </w:r>
            </w:ins>
            <w:del w:id="385" w:author="Yao-Jen Chang" w:date="2022-01-11T09:43:00Z">
              <w:r w:rsidRPr="00A8291A" w:rsidDel="00665856">
                <w:rPr>
                  <w:b/>
                  <w:bCs/>
                  <w:color w:val="000000"/>
                  <w:sz w:val="18"/>
                  <w:szCs w:val="18"/>
                </w:rPr>
                <w:delText>-0.59%</w:delText>
              </w:r>
            </w:del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  <w:tcPrChange w:id="386" w:author="Yao-Jen Chang" w:date="2022-01-11T09:43:00Z">
              <w:tcPr>
                <w:tcW w:w="600" w:type="dxa"/>
                <w:gridSpan w:val="2"/>
                <w:tcMar>
                  <w:left w:w="0" w:type="dxa"/>
                  <w:right w:w="0" w:type="dxa"/>
                </w:tcMar>
              </w:tcPr>
            </w:tcPrChange>
          </w:tcPr>
          <w:p w14:paraId="08C32C32" w14:textId="5FE32E7B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rPrChange w:id="387" w:author="Yao-Jen Chang" w:date="2022-01-11T09:43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388" w:author="Yao-Jen Chang" w:date="2022-01-11T09:43:00Z">
              <w:r w:rsidRPr="00A8291A">
                <w:rPr>
                  <w:b/>
                  <w:color w:val="000000"/>
                  <w:sz w:val="18"/>
                  <w:szCs w:val="18"/>
                  <w:rPrChange w:id="389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-0.51%</w:t>
              </w:r>
            </w:ins>
            <w:del w:id="390" w:author="Yao-Jen Chang" w:date="2022-01-11T09:43:00Z">
              <w:r w:rsidRPr="00A8291A" w:rsidDel="00665856">
                <w:rPr>
                  <w:b/>
                  <w:bCs/>
                  <w:color w:val="000000"/>
                  <w:sz w:val="18"/>
                  <w:szCs w:val="18"/>
                </w:rPr>
                <w:delText>-0.51%</w:delText>
              </w:r>
            </w:del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  <w:tcPrChange w:id="391" w:author="Yao-Jen Chang" w:date="2022-01-11T09:43:00Z">
              <w:tcPr>
                <w:tcW w:w="546" w:type="dxa"/>
                <w:gridSpan w:val="2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2833342" w14:textId="6F100603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rPrChange w:id="392" w:author="Yao-Jen Chang" w:date="2022-01-11T09:43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393" w:author="Yao-Jen Chang" w:date="2022-01-11T09:43:00Z">
              <w:r w:rsidRPr="00A8291A">
                <w:rPr>
                  <w:b/>
                  <w:color w:val="000000"/>
                  <w:sz w:val="18"/>
                  <w:szCs w:val="18"/>
                  <w:rPrChange w:id="394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395" w:author="Yao-Jen Chang" w:date="2022-01-11T09:43:00Z">
              <w:tcPr>
                <w:tcW w:w="596" w:type="dxa"/>
                <w:gridSpan w:val="2"/>
                <w:tcBorders>
                  <w:right w:val="single" w:sz="18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E52548D" w14:textId="6E7A3E4D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  <w:rPrChange w:id="396" w:author="Yao-Jen Chang" w:date="2022-01-11T09:43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397" w:author="Yao-Jen Chang" w:date="2022-01-11T09:43:00Z">
              <w:r w:rsidRPr="00A8291A">
                <w:rPr>
                  <w:b/>
                  <w:color w:val="000000"/>
                  <w:sz w:val="18"/>
                  <w:szCs w:val="18"/>
                  <w:rPrChange w:id="398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</w:tr>
      <w:tr w:rsidR="00A8291A" w:rsidRPr="000E572D" w14:paraId="5035DCAB" w14:textId="77777777" w:rsidTr="00F400B0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ECBF02" w14:textId="77777777" w:rsidR="00A8291A" w:rsidRPr="00A7305F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C68A657" w14:textId="377CE133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99" w:author="Yao-Jen Chang" w:date="2022-01-11T09:42:00Z">
              <w:r w:rsidRPr="00A8291A">
                <w:rPr>
                  <w:color w:val="000000"/>
                  <w:sz w:val="18"/>
                  <w:szCs w:val="18"/>
                  <w:rPrChange w:id="400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-0.22%</w:t>
              </w:r>
            </w:ins>
            <w:del w:id="401" w:author="Yao-Jen Chang" w:date="2022-01-11T09:42:00Z">
              <w:r w:rsidRPr="00A8291A" w:rsidDel="003C46AD">
                <w:rPr>
                  <w:rFonts w:eastAsiaTheme="minorEastAsia"/>
                  <w:color w:val="000000"/>
                  <w:sz w:val="18"/>
                  <w:szCs w:val="18"/>
                  <w:lang w:eastAsia="zh-CN"/>
                </w:rPr>
                <w:delText>-0.22%</w:delText>
              </w:r>
            </w:del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C21FB0" w14:textId="727873BD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02" w:author="Yao-Jen Chang" w:date="2022-01-11T09:42:00Z">
              <w:r w:rsidRPr="00A8291A">
                <w:rPr>
                  <w:color w:val="000000"/>
                  <w:sz w:val="18"/>
                  <w:szCs w:val="18"/>
                  <w:rPrChange w:id="403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-0.14%</w:t>
              </w:r>
            </w:ins>
            <w:del w:id="404" w:author="Yao-Jen Chang" w:date="2022-01-11T09:42:00Z">
              <w:r w:rsidRPr="00A8291A" w:rsidDel="003C46AD">
                <w:rPr>
                  <w:rFonts w:eastAsiaTheme="minorEastAsia"/>
                  <w:color w:val="000000"/>
                  <w:sz w:val="18"/>
                  <w:szCs w:val="18"/>
                  <w:lang w:eastAsia="zh-CN"/>
                </w:rPr>
                <w:delText>-0.14%</w:delText>
              </w:r>
            </w:del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4672BD" w14:textId="33695BA9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05" w:author="Yao-Jen Chang" w:date="2022-01-11T09:42:00Z">
              <w:r w:rsidRPr="00A8291A">
                <w:rPr>
                  <w:color w:val="000000"/>
                  <w:sz w:val="18"/>
                  <w:szCs w:val="18"/>
                  <w:rPrChange w:id="406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-0.26%</w:t>
              </w:r>
            </w:ins>
            <w:del w:id="407" w:author="Yao-Jen Chang" w:date="2022-01-11T09:42:00Z">
              <w:r w:rsidRPr="00A8291A" w:rsidDel="003C46AD">
                <w:rPr>
                  <w:rFonts w:eastAsiaTheme="minorEastAsia"/>
                  <w:color w:val="000000"/>
                  <w:sz w:val="18"/>
                  <w:szCs w:val="18"/>
                  <w:lang w:eastAsia="zh-CN"/>
                </w:rPr>
                <w:delText>-0.26%</w:delText>
              </w:r>
            </w:del>
          </w:p>
        </w:tc>
        <w:tc>
          <w:tcPr>
            <w:tcW w:w="54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AC814B" w14:textId="2D335F5A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08" w:author="Yao-Jen Chang" w:date="2022-01-11T09:42:00Z">
              <w:r w:rsidRPr="00A8291A">
                <w:rPr>
                  <w:color w:val="000000"/>
                  <w:sz w:val="18"/>
                  <w:szCs w:val="18"/>
                  <w:rPrChange w:id="409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576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E902C5" w14:textId="2365E2B1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10" w:author="Yao-Jen Chang" w:date="2022-01-11T09:42:00Z">
              <w:r w:rsidRPr="00A8291A">
                <w:rPr>
                  <w:color w:val="000000"/>
                  <w:sz w:val="18"/>
                  <w:szCs w:val="18"/>
                  <w:rPrChange w:id="411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104%</w:t>
              </w:r>
            </w:ins>
          </w:p>
        </w:tc>
        <w:tc>
          <w:tcPr>
            <w:tcW w:w="583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1C2852" w14:textId="40D7EB0C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12" w:author="Yao-Jen Chang" w:date="2022-01-11T09:43:00Z">
              <w:r w:rsidRPr="00A8291A">
                <w:rPr>
                  <w:color w:val="000000"/>
                  <w:sz w:val="18"/>
                  <w:szCs w:val="18"/>
                  <w:rPrChange w:id="413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-0.26%</w:t>
              </w:r>
            </w:ins>
            <w:del w:id="414" w:author="Yao-Jen Chang" w:date="2022-01-11T09:43:00Z">
              <w:r w:rsidRPr="00A8291A" w:rsidDel="00665856">
                <w:rPr>
                  <w:rFonts w:eastAsiaTheme="minorEastAsia"/>
                  <w:color w:val="000000"/>
                  <w:sz w:val="18"/>
                  <w:szCs w:val="18"/>
                  <w:lang w:eastAsia="zh-CN"/>
                </w:rPr>
                <w:delText>-0.26%</w:delText>
              </w:r>
            </w:del>
          </w:p>
        </w:tc>
        <w:tc>
          <w:tcPr>
            <w:tcW w:w="60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4382B7" w14:textId="010B7E74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15" w:author="Yao-Jen Chang" w:date="2022-01-11T09:43:00Z">
              <w:r w:rsidRPr="00A8291A">
                <w:rPr>
                  <w:color w:val="000000"/>
                  <w:sz w:val="18"/>
                  <w:szCs w:val="18"/>
                  <w:rPrChange w:id="416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-0.36%</w:t>
              </w:r>
            </w:ins>
            <w:del w:id="417" w:author="Yao-Jen Chang" w:date="2022-01-11T09:43:00Z">
              <w:r w:rsidRPr="00A8291A" w:rsidDel="00665856">
                <w:rPr>
                  <w:rFonts w:eastAsiaTheme="minorEastAsia"/>
                  <w:color w:val="000000"/>
                  <w:sz w:val="18"/>
                  <w:szCs w:val="18"/>
                  <w:lang w:eastAsia="zh-CN"/>
                </w:rPr>
                <w:delText>-0.36%</w:delText>
              </w:r>
            </w:del>
          </w:p>
        </w:tc>
        <w:tc>
          <w:tcPr>
            <w:tcW w:w="60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FA97C6" w14:textId="7B119C07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18" w:author="Yao-Jen Chang" w:date="2022-01-11T09:43:00Z">
              <w:r w:rsidRPr="00A8291A">
                <w:rPr>
                  <w:color w:val="000000"/>
                  <w:sz w:val="18"/>
                  <w:szCs w:val="18"/>
                  <w:rPrChange w:id="419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-0.62%</w:t>
              </w:r>
            </w:ins>
            <w:del w:id="420" w:author="Yao-Jen Chang" w:date="2022-01-11T09:43:00Z">
              <w:r w:rsidRPr="00A8291A" w:rsidDel="00665856">
                <w:rPr>
                  <w:rFonts w:eastAsiaTheme="minorEastAsia"/>
                  <w:color w:val="000000"/>
                  <w:sz w:val="18"/>
                  <w:szCs w:val="18"/>
                  <w:lang w:eastAsia="zh-CN"/>
                </w:rPr>
                <w:delText>-0.62%</w:delText>
              </w:r>
            </w:del>
          </w:p>
        </w:tc>
        <w:tc>
          <w:tcPr>
            <w:tcW w:w="54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9D52FB" w14:textId="095BF11A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21" w:author="Yao-Jen Chang" w:date="2022-01-11T09:43:00Z">
              <w:r w:rsidRPr="00A8291A">
                <w:rPr>
                  <w:color w:val="000000"/>
                  <w:sz w:val="18"/>
                  <w:szCs w:val="18"/>
                  <w:rPrChange w:id="422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596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854F08" w14:textId="6F5AA69C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23" w:author="Yao-Jen Chang" w:date="2022-01-11T09:43:00Z">
              <w:r w:rsidRPr="00A8291A">
                <w:rPr>
                  <w:color w:val="000000"/>
                  <w:sz w:val="18"/>
                  <w:szCs w:val="18"/>
                  <w:rPrChange w:id="424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113%</w:t>
              </w:r>
            </w:ins>
          </w:p>
        </w:tc>
      </w:tr>
      <w:tr w:rsidR="00A8291A" w:rsidRPr="00D50C15" w14:paraId="19DDBB0F" w14:textId="77777777" w:rsidTr="00F400B0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5F6237" w14:textId="77777777" w:rsidR="00A8291A" w:rsidRPr="00A7305F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 xml:space="preserve">Class </w:t>
            </w:r>
            <w:r>
              <w:rPr>
                <w:color w:val="000000"/>
                <w:sz w:val="18"/>
                <w:szCs w:val="18"/>
              </w:rPr>
              <w:t>F</w:t>
            </w:r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47A682" w14:textId="75C52578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25" w:author="Yao-Jen Chang" w:date="2022-01-11T09:42:00Z">
              <w:r w:rsidRPr="00A8291A">
                <w:rPr>
                  <w:color w:val="000000"/>
                  <w:sz w:val="18"/>
                  <w:szCs w:val="18"/>
                  <w:rPrChange w:id="426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-0.24%</w:t>
              </w:r>
            </w:ins>
            <w:del w:id="427" w:author="Yao-Jen Chang" w:date="2022-01-11T09:42:00Z">
              <w:r w:rsidRPr="00A8291A" w:rsidDel="003C46AD">
                <w:rPr>
                  <w:rFonts w:eastAsiaTheme="minorEastAsia"/>
                  <w:color w:val="000000"/>
                  <w:sz w:val="18"/>
                  <w:szCs w:val="18"/>
                  <w:lang w:eastAsia="zh-CN"/>
                </w:rPr>
                <w:delText>-0.24%</w:delText>
              </w:r>
            </w:del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CB8A7D" w14:textId="2F50B179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28" w:author="Yao-Jen Chang" w:date="2022-01-11T09:42:00Z">
              <w:r w:rsidRPr="00A8291A">
                <w:rPr>
                  <w:color w:val="000000"/>
                  <w:sz w:val="18"/>
                  <w:szCs w:val="18"/>
                  <w:rPrChange w:id="429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-0.21%</w:t>
              </w:r>
            </w:ins>
            <w:del w:id="430" w:author="Yao-Jen Chang" w:date="2022-01-11T09:42:00Z">
              <w:r w:rsidRPr="00A8291A" w:rsidDel="003C46AD">
                <w:rPr>
                  <w:rFonts w:eastAsiaTheme="minorEastAsia"/>
                  <w:color w:val="000000"/>
                  <w:sz w:val="18"/>
                  <w:szCs w:val="18"/>
                  <w:lang w:eastAsia="zh-CN"/>
                </w:rPr>
                <w:delText>-0.21%</w:delText>
              </w:r>
            </w:del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D8CBF43" w14:textId="6D7532D2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31" w:author="Yao-Jen Chang" w:date="2022-01-11T09:42:00Z">
              <w:r w:rsidRPr="00A8291A">
                <w:rPr>
                  <w:color w:val="000000"/>
                  <w:sz w:val="18"/>
                  <w:szCs w:val="18"/>
                  <w:rPrChange w:id="432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-0.27%</w:t>
              </w:r>
            </w:ins>
            <w:del w:id="433" w:author="Yao-Jen Chang" w:date="2022-01-11T09:42:00Z">
              <w:r w:rsidRPr="00A8291A" w:rsidDel="003C46AD">
                <w:rPr>
                  <w:rFonts w:eastAsiaTheme="minorEastAsia"/>
                  <w:color w:val="000000"/>
                  <w:sz w:val="18"/>
                  <w:szCs w:val="18"/>
                  <w:lang w:eastAsia="zh-CN"/>
                </w:rPr>
                <w:delText>-0.27%</w:delText>
              </w:r>
            </w:del>
          </w:p>
        </w:tc>
        <w:tc>
          <w:tcPr>
            <w:tcW w:w="54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927616" w14:textId="55F4D0E6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34" w:author="Yao-Jen Chang" w:date="2022-01-11T09:42:00Z">
              <w:r w:rsidRPr="00A8291A">
                <w:rPr>
                  <w:color w:val="000000"/>
                  <w:sz w:val="18"/>
                  <w:szCs w:val="18"/>
                  <w:rPrChange w:id="435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  <w:tc>
          <w:tcPr>
            <w:tcW w:w="576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C8F080" w14:textId="6FFF247C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36" w:author="Yao-Jen Chang" w:date="2022-01-11T09:42:00Z">
              <w:r w:rsidRPr="00A8291A">
                <w:rPr>
                  <w:color w:val="000000"/>
                  <w:sz w:val="18"/>
                  <w:szCs w:val="18"/>
                  <w:rPrChange w:id="437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90%</w:t>
              </w:r>
            </w:ins>
          </w:p>
        </w:tc>
        <w:tc>
          <w:tcPr>
            <w:tcW w:w="583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BF356B" w14:textId="13344F8E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38" w:author="Yao-Jen Chang" w:date="2022-01-11T09:43:00Z">
              <w:r w:rsidRPr="00A8291A">
                <w:rPr>
                  <w:color w:val="000000"/>
                  <w:sz w:val="18"/>
                  <w:szCs w:val="18"/>
                  <w:rPrChange w:id="439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-0.50%</w:t>
              </w:r>
            </w:ins>
          </w:p>
        </w:tc>
        <w:tc>
          <w:tcPr>
            <w:tcW w:w="60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711851" w14:textId="26533EDF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40" w:author="Yao-Jen Chang" w:date="2022-01-11T09:43:00Z">
              <w:r w:rsidRPr="00A8291A">
                <w:rPr>
                  <w:color w:val="000000"/>
                  <w:sz w:val="18"/>
                  <w:szCs w:val="18"/>
                  <w:rPrChange w:id="441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-0.59%</w:t>
              </w:r>
            </w:ins>
          </w:p>
        </w:tc>
        <w:tc>
          <w:tcPr>
            <w:tcW w:w="60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BEE273" w14:textId="265888D4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42" w:author="Yao-Jen Chang" w:date="2022-01-11T09:43:00Z">
              <w:r w:rsidRPr="00A8291A">
                <w:rPr>
                  <w:color w:val="000000"/>
                  <w:sz w:val="18"/>
                  <w:szCs w:val="18"/>
                  <w:rPrChange w:id="443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-0.58%</w:t>
              </w:r>
            </w:ins>
          </w:p>
        </w:tc>
        <w:tc>
          <w:tcPr>
            <w:tcW w:w="54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02158A" w14:textId="05806240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44" w:author="Yao-Jen Chang" w:date="2022-01-11T09:43:00Z">
              <w:r w:rsidRPr="00A8291A">
                <w:rPr>
                  <w:color w:val="000000"/>
                  <w:sz w:val="18"/>
                  <w:szCs w:val="18"/>
                  <w:rPrChange w:id="445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  <w:tc>
          <w:tcPr>
            <w:tcW w:w="596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013F15" w14:textId="77ACB907" w:rsidR="00A8291A" w:rsidRPr="00A8291A" w:rsidRDefault="00A8291A" w:rsidP="00A829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46" w:author="Yao-Jen Chang" w:date="2022-01-11T09:43:00Z">
              <w:r w:rsidRPr="00A8291A">
                <w:rPr>
                  <w:color w:val="000000"/>
                  <w:sz w:val="18"/>
                  <w:szCs w:val="18"/>
                  <w:rPrChange w:id="447" w:author="Yao-Jen Chang" w:date="2022-01-11T09:4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87%</w:t>
              </w:r>
            </w:ins>
          </w:p>
        </w:tc>
      </w:tr>
    </w:tbl>
    <w:p w14:paraId="53A9DFD5" w14:textId="77777777" w:rsidR="007A099F" w:rsidRDefault="007A099F" w:rsidP="007A099F">
      <w:pPr>
        <w:jc w:val="center"/>
        <w:rPr>
          <w:color w:val="000000" w:themeColor="text1"/>
          <w:szCs w:val="22"/>
        </w:rPr>
      </w:pPr>
    </w:p>
    <w:p w14:paraId="7D00CA78" w14:textId="58B55796" w:rsidR="007A099F" w:rsidRDefault="007A099F" w:rsidP="007A099F">
      <w:pPr>
        <w:jc w:val="center"/>
        <w:rPr>
          <w:color w:val="000000" w:themeColor="text1"/>
          <w:szCs w:val="22"/>
        </w:rPr>
      </w:pPr>
      <w:r w:rsidRPr="00422931">
        <w:rPr>
          <w:color w:val="000000" w:themeColor="text1"/>
          <w:szCs w:val="22"/>
        </w:rPr>
        <w:t>Tabl</w:t>
      </w:r>
      <w:r>
        <w:rPr>
          <w:color w:val="000000" w:themeColor="text1"/>
          <w:szCs w:val="22"/>
        </w:rPr>
        <w:t>e 3.</w:t>
      </w:r>
      <w:r w:rsidRPr="00422931">
        <w:rPr>
          <w:color w:val="000000" w:themeColor="text1"/>
          <w:szCs w:val="22"/>
        </w:rPr>
        <w:t xml:space="preserve"> Performance of </w:t>
      </w:r>
      <w:r>
        <w:rPr>
          <w:color w:val="000000" w:themeColor="text1"/>
          <w:szCs w:val="22"/>
        </w:rPr>
        <w:t>Test 3.5b</w:t>
      </w:r>
    </w:p>
    <w:tbl>
      <w:tblPr>
        <w:tblW w:w="6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"/>
        <w:gridCol w:w="642"/>
        <w:gridCol w:w="631"/>
        <w:gridCol w:w="631"/>
        <w:gridCol w:w="545"/>
        <w:gridCol w:w="576"/>
        <w:gridCol w:w="583"/>
        <w:gridCol w:w="600"/>
        <w:gridCol w:w="600"/>
        <w:gridCol w:w="546"/>
        <w:gridCol w:w="596"/>
      </w:tblGrid>
      <w:tr w:rsidR="007A099F" w:rsidRPr="00A7305F" w14:paraId="7286A438" w14:textId="77777777" w:rsidTr="00F400B0">
        <w:trPr>
          <w:trHeight w:val="260"/>
          <w:jc w:val="center"/>
        </w:trPr>
        <w:tc>
          <w:tcPr>
            <w:tcW w:w="800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2C52E6D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3025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92CC7D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25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77BB966C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7A099F" w:rsidRPr="00A7305F" w14:paraId="592771A7" w14:textId="77777777" w:rsidTr="00F400B0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256EECE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C14356B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5228E1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0F725DD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54747F3A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41BC4C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E17C7D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3D7188D3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479AD015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192D8FC5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F13FC1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62E7E" w:rsidRPr="00D50C15" w14:paraId="65715C7C" w14:textId="77777777" w:rsidTr="00F400B0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94009C1" w14:textId="77777777" w:rsidR="00A62E7E" w:rsidRPr="00A7305F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C31525" w14:textId="60EEDCBE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0EF2B9" w14:textId="36E58CD5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828B95" w14:textId="2530BE66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1A31ADF2" w14:textId="46DAAE7A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EAD615" w14:textId="4E646951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95%</w:t>
            </w:r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23D42D" w14:textId="77777777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038F6F3C" w14:textId="77777777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30AAFCB5" w14:textId="77777777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2AAD702A" w14:textId="77777777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B4CEE0" w14:textId="77777777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A62E7E" w:rsidRPr="00D50C15" w14:paraId="0523F10F" w14:textId="77777777" w:rsidTr="00F400B0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8F5FD94" w14:textId="77777777" w:rsidR="00A62E7E" w:rsidRPr="00A7305F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00DEC43" w14:textId="0FC88FDB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2D837B" w14:textId="61B75614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A19E7EA" w14:textId="0C923DC5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2EE2DADE" w14:textId="0026C0CD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F34ED7" w14:textId="69BF25BA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245FED" w14:textId="77777777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4280EE6D" w14:textId="77777777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67479194" w14:textId="77777777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3FA8CDA2" w14:textId="77777777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E584C9" w14:textId="77777777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A62E7E" w:rsidRPr="00D50C15" w14:paraId="56C57C25" w14:textId="77777777" w:rsidTr="00F400B0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EE37E5A" w14:textId="77777777" w:rsidR="00A62E7E" w:rsidRPr="00A7305F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731B7D" w14:textId="17F80330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2F24741" w14:textId="0DF3D487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A44EF8" w14:textId="7F6612B5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31766F70" w14:textId="1012782E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9DF262" w14:textId="2F994492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685325" w14:textId="25E84FEF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4A4A9F76" w14:textId="5C4F54D2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2BD456CC" w14:textId="6A75E3B0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0C129D4A" w14:textId="47ACCA41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28D6CE" w14:textId="4AD7E7FE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104%</w:t>
            </w:r>
          </w:p>
        </w:tc>
      </w:tr>
      <w:tr w:rsidR="00A62E7E" w:rsidRPr="00D50C15" w14:paraId="76844352" w14:textId="77777777" w:rsidTr="00F400B0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1387313" w14:textId="77777777" w:rsidR="00A62E7E" w:rsidRPr="00A7305F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DA3A5BA" w14:textId="3BCD44C5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A1993EF" w14:textId="00A59B30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24CF69E" w14:textId="4F9D8AD8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4D9DC71E" w14:textId="5A6C1EDF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EC9AD2" w14:textId="00E94A7A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FC4AB8" w14:textId="10DAC84B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54CB6C47" w14:textId="3442B1E6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1B05CE2A" w14:textId="7DAFA2EC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48C2EA17" w14:textId="560A428A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9B3D1C" w14:textId="62A781AC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116%</w:t>
            </w:r>
          </w:p>
        </w:tc>
      </w:tr>
      <w:tr w:rsidR="00A62E7E" w:rsidRPr="00D50C15" w14:paraId="281C6F2E" w14:textId="77777777" w:rsidTr="00F400B0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B178D36" w14:textId="77777777" w:rsidR="00A62E7E" w:rsidRPr="00A7305F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912429" w14:textId="4F267FA5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25270B" w14:textId="77777777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45784EB" w14:textId="12FBC6D1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0C9326DB" w14:textId="60070CA7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46603A" w14:textId="097D3C83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E63B2F" w14:textId="248718E7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0D7930B3" w14:textId="6DD308F1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7D4E0676" w14:textId="540AFA23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355AC8FD" w14:textId="442B02D5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DD6FF1" w14:textId="4118715B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89%</w:t>
            </w:r>
          </w:p>
        </w:tc>
      </w:tr>
      <w:tr w:rsidR="00A62E7E" w:rsidRPr="00D50C15" w14:paraId="2574305C" w14:textId="77777777" w:rsidTr="00F400B0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5E210A6" w14:textId="77777777" w:rsidR="00A62E7E" w:rsidRPr="005953FF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953FF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A5A173" w14:textId="79E4C94C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92F76E4" w14:textId="24A711FC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CF0F8EB" w14:textId="4BC87DAF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238A4563" w14:textId="0D964EBF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949DAB" w14:textId="5A57BAB2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714D2A" w14:textId="72A2192D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4FAA05E5" w14:textId="4FACBD5F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48B10087" w14:textId="30E9C040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496E1FD2" w14:textId="12812FD1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C7A0E5" w14:textId="0114333B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104%</w:t>
            </w:r>
          </w:p>
        </w:tc>
      </w:tr>
      <w:tr w:rsidR="00A62E7E" w:rsidRPr="000E572D" w14:paraId="1DD4F215" w14:textId="77777777" w:rsidTr="00F400B0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56FF19D" w14:textId="77777777" w:rsidR="00A62E7E" w:rsidRPr="00A7305F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2951D14" w14:textId="7EFE0ACA" w:rsidR="00A62E7E" w:rsidRPr="000E572D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896AA6" w14:textId="72F0D59A" w:rsidR="00A62E7E" w:rsidRPr="000E572D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CD28BC" w14:textId="1C3F61D2" w:rsidR="00A62E7E" w:rsidRPr="000E572D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54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A0AA9C" w14:textId="469865EB" w:rsidR="00A62E7E" w:rsidRPr="000E572D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6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BDF552" w14:textId="5F8ABDCA" w:rsidR="00A62E7E" w:rsidRPr="000E572D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110%</w:t>
            </w:r>
          </w:p>
        </w:tc>
        <w:tc>
          <w:tcPr>
            <w:tcW w:w="583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790BAD" w14:textId="689FCAEB" w:rsidR="00A62E7E" w:rsidRPr="000E572D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60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C1D139" w14:textId="55387FB9" w:rsidR="00A62E7E" w:rsidRPr="000E572D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0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846EB1" w14:textId="7388BAB0" w:rsidR="00A62E7E" w:rsidRPr="000E572D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4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97673A" w14:textId="5F6EF403" w:rsidR="00A62E7E" w:rsidRPr="000E572D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6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5FD756" w14:textId="3E93FD84" w:rsidR="00A62E7E" w:rsidRPr="000E572D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119%</w:t>
            </w:r>
          </w:p>
        </w:tc>
      </w:tr>
      <w:tr w:rsidR="00A62E7E" w:rsidRPr="00D50C15" w14:paraId="75EA5773" w14:textId="77777777" w:rsidTr="00F400B0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57E26E" w14:textId="77777777" w:rsidR="00A62E7E" w:rsidRPr="00A7305F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 xml:space="preserve">Class </w:t>
            </w:r>
            <w:r>
              <w:rPr>
                <w:color w:val="000000"/>
                <w:sz w:val="18"/>
                <w:szCs w:val="18"/>
              </w:rPr>
              <w:t>F</w:t>
            </w:r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963E6B" w14:textId="4E719668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E5925F" w14:textId="76A3EB5F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F2D17F6" w14:textId="09898251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54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FCFCDB" w14:textId="7B5918FE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76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7D11C9" w14:textId="2420B1A0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91%</w:t>
            </w:r>
          </w:p>
        </w:tc>
        <w:tc>
          <w:tcPr>
            <w:tcW w:w="583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2016A6" w14:textId="154B0997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0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11B4D8" w14:textId="7ABB9DC0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60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53BACF" w14:textId="0A9FBBED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54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323FE3" w14:textId="2CF9193D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96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C9B325" w14:textId="6B49FE18" w:rsidR="00A62E7E" w:rsidRPr="00D50C15" w:rsidRDefault="00A62E7E" w:rsidP="00A62E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86%</w:t>
            </w:r>
          </w:p>
        </w:tc>
      </w:tr>
    </w:tbl>
    <w:p w14:paraId="46E209C3" w14:textId="77777777" w:rsidR="007A099F" w:rsidRDefault="007A099F" w:rsidP="007A099F">
      <w:pPr>
        <w:jc w:val="center"/>
        <w:rPr>
          <w:color w:val="000000" w:themeColor="text1"/>
          <w:szCs w:val="22"/>
        </w:rPr>
      </w:pPr>
    </w:p>
    <w:p w14:paraId="49D42964" w14:textId="2820AFE5" w:rsidR="007A099F" w:rsidRDefault="007A099F" w:rsidP="007A099F">
      <w:pPr>
        <w:jc w:val="center"/>
        <w:rPr>
          <w:color w:val="000000" w:themeColor="text1"/>
          <w:szCs w:val="22"/>
        </w:rPr>
      </w:pPr>
      <w:r w:rsidRPr="00422931">
        <w:rPr>
          <w:color w:val="000000" w:themeColor="text1"/>
          <w:szCs w:val="22"/>
        </w:rPr>
        <w:t>Tabl</w:t>
      </w:r>
      <w:r>
        <w:rPr>
          <w:color w:val="000000" w:themeColor="text1"/>
          <w:szCs w:val="22"/>
        </w:rPr>
        <w:t>e 4.</w:t>
      </w:r>
      <w:r w:rsidRPr="00422931">
        <w:rPr>
          <w:color w:val="000000" w:themeColor="text1"/>
          <w:szCs w:val="22"/>
        </w:rPr>
        <w:t xml:space="preserve"> Performance of </w:t>
      </w:r>
      <w:r>
        <w:rPr>
          <w:color w:val="000000" w:themeColor="text1"/>
          <w:szCs w:val="22"/>
        </w:rPr>
        <w:t>Test 3.6a</w:t>
      </w:r>
    </w:p>
    <w:tbl>
      <w:tblPr>
        <w:tblW w:w="6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"/>
        <w:gridCol w:w="642"/>
        <w:gridCol w:w="631"/>
        <w:gridCol w:w="631"/>
        <w:gridCol w:w="545"/>
        <w:gridCol w:w="576"/>
        <w:gridCol w:w="583"/>
        <w:gridCol w:w="600"/>
        <w:gridCol w:w="600"/>
        <w:gridCol w:w="546"/>
        <w:gridCol w:w="596"/>
      </w:tblGrid>
      <w:tr w:rsidR="007A099F" w:rsidRPr="00A7305F" w14:paraId="47EE847E" w14:textId="77777777" w:rsidTr="00F400B0">
        <w:trPr>
          <w:trHeight w:val="260"/>
          <w:jc w:val="center"/>
        </w:trPr>
        <w:tc>
          <w:tcPr>
            <w:tcW w:w="800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392A2BD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3025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79FD82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2925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51FF3DB1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7A099F" w:rsidRPr="00A7305F" w14:paraId="6076015E" w14:textId="77777777" w:rsidTr="00F400B0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45DC3C5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C2C28EB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2A9CBC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CB9836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739B2721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392330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07A835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11CC9C79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719B8FAB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77E3786C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8FB740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A6478" w:rsidRPr="00D50C15" w14:paraId="6FFEF355" w14:textId="77777777" w:rsidTr="00F400B0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A1F5B60" w14:textId="77777777" w:rsidR="003A6478" w:rsidRPr="00A7305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0013EC1" w14:textId="54E86D77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D13387" w14:textId="73BC4359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6B28B78" w14:textId="1870945C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6A9D7B18" w14:textId="04CDABCD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48" w:author="Yao-Jen Chang" w:date="2022-01-08T21:37:00Z">
              <w:r w:rsidRPr="003A6478">
                <w:rPr>
                  <w:color w:val="000000"/>
                  <w:sz w:val="18"/>
                  <w:szCs w:val="18"/>
                  <w:rPrChange w:id="449" w:author="Yao-Jen Chang" w:date="2022-01-08T21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95%</w:t>
              </w:r>
            </w:ins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883544" w14:textId="61449849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50" w:author="Yao-Jen Chang" w:date="2022-01-08T21:37:00Z">
              <w:r w:rsidRPr="003A6478">
                <w:rPr>
                  <w:color w:val="000000"/>
                  <w:sz w:val="18"/>
                  <w:szCs w:val="18"/>
                  <w:rPrChange w:id="451" w:author="Yao-Jen Chang" w:date="2022-01-08T21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97%</w:t>
              </w:r>
            </w:ins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703A9C" w14:textId="77777777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46854265" w14:textId="77777777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015100BA" w14:textId="77777777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1B957F7E" w14:textId="77777777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48C6C9" w14:textId="77777777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3A6478" w:rsidRPr="00D50C15" w14:paraId="4148FB04" w14:textId="77777777" w:rsidTr="00F400B0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2C9F207" w14:textId="77777777" w:rsidR="003A6478" w:rsidRPr="00A7305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56AA9E" w14:textId="31F85DF9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DC5273" w14:textId="2039D70D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2540AEC" w14:textId="65FBCD09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1D33F766" w14:textId="1F9306EE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52" w:author="Yao-Jen Chang" w:date="2022-01-08T21:37:00Z">
              <w:r w:rsidRPr="003A6478">
                <w:rPr>
                  <w:color w:val="000000"/>
                  <w:sz w:val="18"/>
                  <w:szCs w:val="18"/>
                  <w:rPrChange w:id="453" w:author="Yao-Jen Chang" w:date="2022-01-08T21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A6BAAD" w14:textId="667DAD34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54" w:author="Yao-Jen Chang" w:date="2022-01-08T21:37:00Z">
              <w:r w:rsidRPr="003A6478">
                <w:rPr>
                  <w:color w:val="000000"/>
                  <w:sz w:val="18"/>
                  <w:szCs w:val="18"/>
                  <w:rPrChange w:id="455" w:author="Yao-Jen Chang" w:date="2022-01-08T21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104%</w:t>
              </w:r>
            </w:ins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5468A6" w14:textId="77777777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313F6E10" w14:textId="77777777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696E39C5" w14:textId="77777777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44AB323A" w14:textId="77777777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B2B7FA" w14:textId="77777777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3A6478" w:rsidRPr="00D50C15" w14:paraId="0B7CD1EF" w14:textId="77777777" w:rsidTr="00F400B0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7D29269" w14:textId="77777777" w:rsidR="003A6478" w:rsidRPr="00A7305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4478456" w14:textId="07F5BEC5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6ACA7F0" w14:textId="79A43FA3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B39414" w14:textId="2D2A59A3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5C44A0B3" w14:textId="7E6A8E6F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56" w:author="Yao-Jen Chang" w:date="2022-01-08T21:37:00Z">
              <w:r w:rsidRPr="003A6478">
                <w:rPr>
                  <w:color w:val="000000"/>
                  <w:sz w:val="18"/>
                  <w:szCs w:val="18"/>
                  <w:rPrChange w:id="457" w:author="Yao-Jen Chang" w:date="2022-01-08T21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96%</w:t>
              </w:r>
            </w:ins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D5E046" w14:textId="58E743C4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58" w:author="Yao-Jen Chang" w:date="2022-01-08T21:37:00Z">
              <w:r w:rsidRPr="003A6478">
                <w:rPr>
                  <w:color w:val="000000"/>
                  <w:sz w:val="18"/>
                  <w:szCs w:val="18"/>
                  <w:rPrChange w:id="459" w:author="Yao-Jen Chang" w:date="2022-01-08T21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09B0D3" w14:textId="207C0D79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A6478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1DD16EDD" w14:textId="521DB086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A6478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0696D075" w14:textId="5809EF27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A6478">
              <w:rPr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62C7C682" w14:textId="60344D90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60" w:author="Yao-Jen Chang" w:date="2022-01-08T21:37:00Z">
              <w:r w:rsidRPr="003A6478">
                <w:rPr>
                  <w:color w:val="000000"/>
                  <w:sz w:val="18"/>
                  <w:szCs w:val="18"/>
                  <w:rPrChange w:id="461" w:author="Yao-Jen Chang" w:date="2022-01-08T21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17574C" w14:textId="51907EFA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62" w:author="Yao-Jen Chang" w:date="2022-01-08T21:37:00Z">
              <w:r w:rsidRPr="003A6478">
                <w:rPr>
                  <w:color w:val="000000"/>
                  <w:sz w:val="18"/>
                  <w:szCs w:val="18"/>
                  <w:rPrChange w:id="463" w:author="Yao-Jen Chang" w:date="2022-01-08T21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109%</w:t>
              </w:r>
            </w:ins>
          </w:p>
        </w:tc>
      </w:tr>
      <w:tr w:rsidR="003A6478" w:rsidRPr="00D50C15" w14:paraId="1DEFB784" w14:textId="77777777" w:rsidTr="00F400B0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E8E70B3" w14:textId="77777777" w:rsidR="003A6478" w:rsidRPr="00A7305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8669AE" w14:textId="4CBD7AC9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4910C35" w14:textId="1C1C502E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8E187C" w14:textId="053CC26A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654E0E9B" w14:textId="3B1F9164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64" w:author="Yao-Jen Chang" w:date="2022-01-08T21:37:00Z">
              <w:r w:rsidRPr="003A6478">
                <w:rPr>
                  <w:color w:val="000000"/>
                  <w:sz w:val="18"/>
                  <w:szCs w:val="18"/>
                  <w:rPrChange w:id="465" w:author="Yao-Jen Chang" w:date="2022-01-08T21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934E09" w14:textId="45198557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66" w:author="Yao-Jen Chang" w:date="2022-01-08T21:37:00Z">
              <w:r w:rsidRPr="003A6478">
                <w:rPr>
                  <w:color w:val="000000"/>
                  <w:sz w:val="18"/>
                  <w:szCs w:val="18"/>
                  <w:rPrChange w:id="467" w:author="Yao-Jen Chang" w:date="2022-01-08T21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112%</w:t>
              </w:r>
            </w:ins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25A787" w14:textId="10288948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A6478">
              <w:rPr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6398D469" w14:textId="7E274806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A6478">
              <w:rPr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7919AF69" w14:textId="44030936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A6478">
              <w:rPr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696B453B" w14:textId="2F642BB7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68" w:author="Yao-Jen Chang" w:date="2022-01-08T21:37:00Z">
              <w:r w:rsidRPr="003A6478">
                <w:rPr>
                  <w:color w:val="000000"/>
                  <w:sz w:val="18"/>
                  <w:szCs w:val="18"/>
                  <w:rPrChange w:id="469" w:author="Yao-Jen Chang" w:date="2022-01-08T21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4BCC76" w14:textId="30EDDEBA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70" w:author="Yao-Jen Chang" w:date="2022-01-08T21:37:00Z">
              <w:r w:rsidRPr="003A6478">
                <w:rPr>
                  <w:color w:val="000000"/>
                  <w:sz w:val="18"/>
                  <w:szCs w:val="18"/>
                  <w:rPrChange w:id="471" w:author="Yao-Jen Chang" w:date="2022-01-08T21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117%</w:t>
              </w:r>
            </w:ins>
          </w:p>
        </w:tc>
      </w:tr>
      <w:tr w:rsidR="003A6478" w:rsidRPr="00D50C15" w14:paraId="09A0DACE" w14:textId="77777777" w:rsidTr="00F400B0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06004F8" w14:textId="77777777" w:rsidR="003A6478" w:rsidRPr="00A7305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AB528B" w14:textId="77777777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D8A7E08" w14:textId="77777777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11C315" w14:textId="77777777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7575F616" w14:textId="7F1D368A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72" w:author="Yao-Jen Chang" w:date="2022-01-08T21:37:00Z">
              <w:r w:rsidRPr="003A6478">
                <w:rPr>
                  <w:color w:val="000000"/>
                  <w:sz w:val="18"/>
                  <w:szCs w:val="18"/>
                  <w:rPrChange w:id="473" w:author="Yao-Jen Chang" w:date="2022-01-08T21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6E94B1" w14:textId="1EC24778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74" w:author="Yao-Jen Chang" w:date="2022-01-08T21:37:00Z">
              <w:r w:rsidRPr="003A6478">
                <w:rPr>
                  <w:color w:val="000000"/>
                  <w:sz w:val="18"/>
                  <w:szCs w:val="18"/>
                  <w:rPrChange w:id="475" w:author="Yao-Jen Chang" w:date="2022-01-08T21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4B16F4" w14:textId="43854059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A6478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05BC6184" w14:textId="6A02671A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A6478">
              <w:rPr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26F5B462" w14:textId="793A494D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A6478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3B15EC9E" w14:textId="308657D8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76" w:author="Yao-Jen Chang" w:date="2022-01-08T21:37:00Z">
              <w:r w:rsidRPr="003A6478">
                <w:rPr>
                  <w:color w:val="000000"/>
                  <w:sz w:val="18"/>
                  <w:szCs w:val="18"/>
                  <w:rPrChange w:id="477" w:author="Yao-Jen Chang" w:date="2022-01-08T21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233B25" w14:textId="2CE4BDE1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78" w:author="Yao-Jen Chang" w:date="2022-01-08T21:37:00Z">
              <w:r w:rsidRPr="003A6478">
                <w:rPr>
                  <w:color w:val="000000"/>
                  <w:sz w:val="18"/>
                  <w:szCs w:val="18"/>
                  <w:rPrChange w:id="479" w:author="Yao-Jen Chang" w:date="2022-01-08T21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92%</w:t>
              </w:r>
            </w:ins>
          </w:p>
        </w:tc>
      </w:tr>
      <w:tr w:rsidR="003A6478" w:rsidRPr="00D50C15" w14:paraId="5032D874" w14:textId="77777777" w:rsidTr="00F400B0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AF6B493" w14:textId="77777777" w:rsidR="003A6478" w:rsidRPr="005953F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5953FF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7A5DE4" w14:textId="1ECFADDE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7A099F">
              <w:rPr>
                <w:b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70E2A6" w14:textId="204DCF41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7A099F">
              <w:rPr>
                <w:b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FB3C695" w14:textId="6414AD87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7A099F">
              <w:rPr>
                <w:b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0ED61886" w14:textId="1E3C7979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ins w:id="480" w:author="Yao-Jen Chang" w:date="2022-01-08T21:37:00Z">
              <w:r w:rsidRPr="003A6478">
                <w:rPr>
                  <w:b/>
                  <w:color w:val="000000"/>
                  <w:sz w:val="18"/>
                  <w:szCs w:val="18"/>
                  <w:rPrChange w:id="481" w:author="Yao-Jen Chang" w:date="2022-01-08T21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  <w:tc>
          <w:tcPr>
            <w:tcW w:w="576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7790B7" w14:textId="110CD740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ins w:id="482" w:author="Yao-Jen Chang" w:date="2022-01-08T21:37:00Z">
              <w:r w:rsidRPr="003A6478">
                <w:rPr>
                  <w:b/>
                  <w:color w:val="000000"/>
                  <w:sz w:val="18"/>
                  <w:szCs w:val="18"/>
                  <w:rPrChange w:id="483" w:author="Yao-Jen Chang" w:date="2022-01-08T21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104%</w:t>
              </w:r>
            </w:ins>
          </w:p>
        </w:tc>
        <w:tc>
          <w:tcPr>
            <w:tcW w:w="583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F7939F" w14:textId="4C1B0EA6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3A6478">
              <w:rPr>
                <w:b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7BE71E1D" w14:textId="450DE3ED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3A6478">
              <w:rPr>
                <w:b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14:paraId="6C7B3957" w14:textId="40EDCAF9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r w:rsidRPr="003A6478">
              <w:rPr>
                <w:b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546" w:type="dxa"/>
            <w:tcMar>
              <w:left w:w="0" w:type="dxa"/>
              <w:right w:w="0" w:type="dxa"/>
            </w:tcMar>
            <w:vAlign w:val="center"/>
          </w:tcPr>
          <w:p w14:paraId="4E53B3B8" w14:textId="5E55345B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ins w:id="484" w:author="Yao-Jen Chang" w:date="2022-01-08T21:37:00Z">
              <w:r w:rsidRPr="003A6478">
                <w:rPr>
                  <w:b/>
                  <w:color w:val="000000"/>
                  <w:sz w:val="18"/>
                  <w:szCs w:val="18"/>
                  <w:rPrChange w:id="485" w:author="Yao-Jen Chang" w:date="2022-01-08T21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596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227015" w14:textId="05C67C2D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8"/>
              </w:rPr>
            </w:pPr>
            <w:ins w:id="486" w:author="Yao-Jen Chang" w:date="2022-01-08T21:37:00Z">
              <w:r w:rsidRPr="003A6478">
                <w:rPr>
                  <w:b/>
                  <w:color w:val="000000"/>
                  <w:sz w:val="18"/>
                  <w:szCs w:val="18"/>
                  <w:rPrChange w:id="487" w:author="Yao-Jen Chang" w:date="2022-01-08T21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107%</w:t>
              </w:r>
            </w:ins>
          </w:p>
        </w:tc>
      </w:tr>
      <w:tr w:rsidR="003A6478" w:rsidRPr="000E572D" w14:paraId="50FBEBBD" w14:textId="77777777" w:rsidTr="00F400B0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A6B9AD" w14:textId="77777777" w:rsidR="003A6478" w:rsidRPr="00A7305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2DEC07" w14:textId="305DBED5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C49BA4" w14:textId="176EC394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93A6EA" w14:textId="0F51C236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54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772BA9" w14:textId="34AA5FE2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88" w:author="Yao-Jen Chang" w:date="2022-01-08T21:37:00Z">
              <w:r w:rsidRPr="003A6478">
                <w:rPr>
                  <w:color w:val="000000"/>
                  <w:sz w:val="18"/>
                  <w:szCs w:val="18"/>
                  <w:rPrChange w:id="489" w:author="Yao-Jen Chang" w:date="2022-01-08T21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576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D2C545" w14:textId="072D2C55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90" w:author="Yao-Jen Chang" w:date="2022-01-08T21:37:00Z">
              <w:r w:rsidRPr="003A6478">
                <w:rPr>
                  <w:color w:val="000000"/>
                  <w:sz w:val="18"/>
                  <w:szCs w:val="18"/>
                  <w:rPrChange w:id="491" w:author="Yao-Jen Chang" w:date="2022-01-08T21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111%</w:t>
              </w:r>
            </w:ins>
          </w:p>
        </w:tc>
        <w:tc>
          <w:tcPr>
            <w:tcW w:w="583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E6977F" w14:textId="7D907E0E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A6478">
              <w:rPr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60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4EBC27" w14:textId="2B40E9DB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A6478">
              <w:rPr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60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94F5EB" w14:textId="74583951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A6478">
              <w:rPr>
                <w:color w:val="000000"/>
                <w:sz w:val="18"/>
                <w:szCs w:val="18"/>
              </w:rPr>
              <w:t>-1.73%</w:t>
            </w:r>
          </w:p>
        </w:tc>
        <w:tc>
          <w:tcPr>
            <w:tcW w:w="54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AAF25D" w14:textId="2A967A27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92" w:author="Yao-Jen Chang" w:date="2022-01-08T21:37:00Z">
              <w:r w:rsidRPr="003A6478">
                <w:rPr>
                  <w:color w:val="000000"/>
                  <w:sz w:val="18"/>
                  <w:szCs w:val="18"/>
                  <w:rPrChange w:id="493" w:author="Yao-Jen Chang" w:date="2022-01-08T21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596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20CA41" w14:textId="69D8FFA9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94" w:author="Yao-Jen Chang" w:date="2022-01-08T21:37:00Z">
              <w:r w:rsidRPr="003A6478">
                <w:rPr>
                  <w:color w:val="000000"/>
                  <w:sz w:val="18"/>
                  <w:szCs w:val="18"/>
                  <w:rPrChange w:id="495" w:author="Yao-Jen Chang" w:date="2022-01-08T21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117%</w:t>
              </w:r>
            </w:ins>
          </w:p>
        </w:tc>
      </w:tr>
      <w:tr w:rsidR="003A6478" w:rsidRPr="00D50C15" w14:paraId="062F507E" w14:textId="77777777" w:rsidTr="00F400B0">
        <w:trPr>
          <w:trHeight w:val="260"/>
          <w:jc w:val="center"/>
        </w:trPr>
        <w:tc>
          <w:tcPr>
            <w:tcW w:w="800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8FA07A" w14:textId="77777777" w:rsidR="003A6478" w:rsidRPr="00A7305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 xml:space="preserve">Class </w:t>
            </w:r>
            <w:r>
              <w:rPr>
                <w:color w:val="000000"/>
                <w:sz w:val="18"/>
                <w:szCs w:val="18"/>
              </w:rPr>
              <w:t>F</w:t>
            </w:r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0C5AF7" w14:textId="4E9442FF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50A65E8" w14:textId="28DAFF03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AF46D9E" w14:textId="7475EFC7" w:rsidR="003A6478" w:rsidRPr="007A099F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7A099F">
              <w:rPr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54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1E2315" w14:textId="6B0A7A70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96" w:author="Yao-Jen Chang" w:date="2022-01-08T21:37:00Z">
              <w:r w:rsidRPr="003A6478">
                <w:rPr>
                  <w:color w:val="000000"/>
                  <w:sz w:val="18"/>
                  <w:szCs w:val="18"/>
                  <w:rPrChange w:id="497" w:author="Yao-Jen Chang" w:date="2022-01-08T21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  <w:tc>
          <w:tcPr>
            <w:tcW w:w="576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34D0EA" w14:textId="0C08186C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98" w:author="Yao-Jen Chang" w:date="2022-01-08T21:37:00Z">
              <w:r w:rsidRPr="003A6478">
                <w:rPr>
                  <w:color w:val="000000"/>
                  <w:sz w:val="18"/>
                  <w:szCs w:val="18"/>
                  <w:rPrChange w:id="499" w:author="Yao-Jen Chang" w:date="2022-01-08T21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93%</w:t>
              </w:r>
            </w:ins>
          </w:p>
        </w:tc>
        <w:tc>
          <w:tcPr>
            <w:tcW w:w="583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3F9D9D" w14:textId="779BD28E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A6478">
              <w:rPr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60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8E6C7F" w14:textId="2FE994C9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A6478">
              <w:rPr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60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E52386" w14:textId="2EFDBEF5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A6478">
              <w:rPr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54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9087EC" w14:textId="44D4D9E6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00" w:author="Yao-Jen Chang" w:date="2022-01-08T21:37:00Z">
              <w:r w:rsidRPr="003A6478">
                <w:rPr>
                  <w:color w:val="000000"/>
                  <w:sz w:val="18"/>
                  <w:szCs w:val="18"/>
                  <w:rPrChange w:id="501" w:author="Yao-Jen Chang" w:date="2022-01-08T21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97%</w:t>
              </w:r>
            </w:ins>
          </w:p>
        </w:tc>
        <w:tc>
          <w:tcPr>
            <w:tcW w:w="596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BB4413" w14:textId="34B82EC9" w:rsidR="003A6478" w:rsidRPr="003A6478" w:rsidRDefault="003A6478" w:rsidP="003A64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02" w:author="Yao-Jen Chang" w:date="2022-01-08T21:37:00Z">
              <w:r w:rsidRPr="003A6478">
                <w:rPr>
                  <w:color w:val="000000"/>
                  <w:sz w:val="18"/>
                  <w:szCs w:val="18"/>
                  <w:rPrChange w:id="503" w:author="Yao-Jen Chang" w:date="2022-01-08T21:3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90%</w:t>
              </w:r>
            </w:ins>
          </w:p>
        </w:tc>
      </w:tr>
    </w:tbl>
    <w:p w14:paraId="068C3BCE" w14:textId="77777777" w:rsidR="007A099F" w:rsidRDefault="007A099F" w:rsidP="007A099F">
      <w:pPr>
        <w:jc w:val="center"/>
        <w:rPr>
          <w:color w:val="000000" w:themeColor="text1"/>
          <w:szCs w:val="22"/>
        </w:rPr>
      </w:pPr>
    </w:p>
    <w:p w14:paraId="04464113" w14:textId="1C839431" w:rsidR="007A099F" w:rsidRDefault="007A099F" w:rsidP="007A099F">
      <w:pPr>
        <w:jc w:val="center"/>
        <w:rPr>
          <w:color w:val="000000" w:themeColor="text1"/>
          <w:szCs w:val="22"/>
        </w:rPr>
      </w:pPr>
      <w:r w:rsidRPr="00422931">
        <w:rPr>
          <w:color w:val="000000" w:themeColor="text1"/>
          <w:szCs w:val="22"/>
        </w:rPr>
        <w:t>Tabl</w:t>
      </w:r>
      <w:r>
        <w:rPr>
          <w:color w:val="000000" w:themeColor="text1"/>
          <w:szCs w:val="22"/>
        </w:rPr>
        <w:t>e 5.</w:t>
      </w:r>
      <w:r w:rsidRPr="00422931">
        <w:rPr>
          <w:color w:val="000000" w:themeColor="text1"/>
          <w:szCs w:val="22"/>
        </w:rPr>
        <w:t xml:space="preserve"> Performance of </w:t>
      </w:r>
      <w:r>
        <w:rPr>
          <w:color w:val="000000" w:themeColor="text1"/>
          <w:szCs w:val="22"/>
        </w:rPr>
        <w:t xml:space="preserve">Test </w:t>
      </w:r>
      <w:r w:rsidR="00AA33D3" w:rsidRPr="00184AF1">
        <w:rPr>
          <w:rFonts w:eastAsia="Times New Roman"/>
          <w:szCs w:val="22"/>
        </w:rPr>
        <w:t>3.</w:t>
      </w:r>
      <w:del w:id="504" w:author="Yao-Jen Chang" w:date="2022-01-11T09:20:00Z">
        <w:r w:rsidR="00AA33D3" w:rsidRPr="00184AF1" w:rsidDel="00A30A50">
          <w:rPr>
            <w:rFonts w:eastAsia="Times New Roman"/>
            <w:szCs w:val="22"/>
          </w:rPr>
          <w:delText>3a + Test 3.4 + Test 3.5a</w:delText>
        </w:r>
      </w:del>
      <w:ins w:id="505" w:author="Yao-Jen Chang" w:date="2022-01-11T09:20:00Z">
        <w:r w:rsidR="00A30A50">
          <w:rPr>
            <w:rFonts w:eastAsia="Times New Roman"/>
            <w:szCs w:val="22"/>
          </w:rPr>
          <w:t>6d</w:t>
        </w:r>
      </w:ins>
    </w:p>
    <w:tbl>
      <w:tblPr>
        <w:tblW w:w="69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506" w:author="Yao-Jen Chang" w:date="2022-01-12T06:05:00Z">
          <w:tblPr>
            <w:tblW w:w="675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800"/>
        <w:gridCol w:w="642"/>
        <w:gridCol w:w="631"/>
        <w:gridCol w:w="631"/>
        <w:gridCol w:w="513"/>
        <w:gridCol w:w="630"/>
        <w:gridCol w:w="630"/>
        <w:gridCol w:w="630"/>
        <w:gridCol w:w="630"/>
        <w:gridCol w:w="540"/>
        <w:gridCol w:w="630"/>
        <w:tblGridChange w:id="507">
          <w:tblGrid>
            <w:gridCol w:w="800"/>
            <w:gridCol w:w="642"/>
            <w:gridCol w:w="631"/>
            <w:gridCol w:w="631"/>
            <w:gridCol w:w="513"/>
            <w:gridCol w:w="470"/>
            <w:gridCol w:w="160"/>
            <w:gridCol w:w="630"/>
            <w:gridCol w:w="540"/>
            <w:gridCol w:w="630"/>
            <w:gridCol w:w="450"/>
            <w:gridCol w:w="90"/>
            <w:gridCol w:w="563"/>
          </w:tblGrid>
        </w:tblGridChange>
      </w:tblGrid>
      <w:tr w:rsidR="007A099F" w:rsidRPr="00A7305F" w14:paraId="5AA1D0BA" w14:textId="77777777" w:rsidTr="008C0258">
        <w:trPr>
          <w:trHeight w:val="260"/>
          <w:jc w:val="center"/>
          <w:trPrChange w:id="508" w:author="Yao-Jen Chang" w:date="2022-01-12T06:05:00Z">
            <w:trPr>
              <w:trHeight w:val="260"/>
              <w:jc w:val="center"/>
            </w:trPr>
          </w:trPrChange>
        </w:trPr>
        <w:tc>
          <w:tcPr>
            <w:tcW w:w="800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509" w:author="Yao-Jen Chang" w:date="2022-01-12T06:05:00Z">
              <w:tcPr>
                <w:tcW w:w="800" w:type="dxa"/>
                <w:tcBorders>
                  <w:top w:val="single" w:sz="18" w:space="0" w:color="auto"/>
                  <w:left w:val="single" w:sz="18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2F57C5F3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3047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510" w:author="Yao-Jen Chang" w:date="2022-01-12T06:05:00Z">
              <w:tcPr>
                <w:tcW w:w="3025" w:type="dxa"/>
                <w:gridSpan w:val="5"/>
                <w:tcBorders>
                  <w:top w:val="single" w:sz="18" w:space="0" w:color="auto"/>
                  <w:left w:val="double" w:sz="4" w:space="0" w:color="auto"/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551D856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060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tcPrChange w:id="511" w:author="Yao-Jen Chang" w:date="2022-01-12T06:05:00Z">
              <w:tcPr>
                <w:tcW w:w="2925" w:type="dxa"/>
                <w:gridSpan w:val="7"/>
                <w:tcBorders>
                  <w:top w:val="single" w:sz="18" w:space="0" w:color="auto"/>
                  <w:left w:val="double" w:sz="4" w:space="0" w:color="auto"/>
                  <w:right w:val="single" w:sz="18" w:space="0" w:color="auto"/>
                </w:tcBorders>
                <w:tcMar>
                  <w:left w:w="0" w:type="dxa"/>
                  <w:right w:w="0" w:type="dxa"/>
                </w:tcMar>
              </w:tcPr>
            </w:tcPrChange>
          </w:tcPr>
          <w:p w14:paraId="3FE54C02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8C0258" w:rsidRPr="00A7305F" w14:paraId="792790EE" w14:textId="77777777" w:rsidTr="008C0258">
        <w:tblPrEx>
          <w:tblPrExChange w:id="512" w:author="Yao-Jen Chang" w:date="2022-01-12T06:05:00Z">
            <w:tblPrEx>
              <w:tblLayout w:type="fixed"/>
            </w:tblPrEx>
          </w:tblPrExChange>
        </w:tblPrEx>
        <w:trPr>
          <w:trHeight w:val="260"/>
          <w:jc w:val="center"/>
          <w:trPrChange w:id="513" w:author="Yao-Jen Chang" w:date="2022-01-12T06:05:00Z">
            <w:trPr>
              <w:trHeight w:val="260"/>
              <w:jc w:val="center"/>
            </w:trPr>
          </w:trPrChange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514" w:author="Yao-Jen Chang" w:date="2022-01-12T06:05:00Z">
              <w:tcPr>
                <w:tcW w:w="800" w:type="dxa"/>
                <w:tcBorders>
                  <w:left w:val="single" w:sz="18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0CD14DE9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515" w:author="Yao-Jen Chang" w:date="2022-01-12T06:05:00Z">
              <w:tcPr>
                <w:tcW w:w="642" w:type="dxa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54A68B0E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516" w:author="Yao-Jen Chang" w:date="2022-01-12T06:05:00Z">
              <w:tcPr>
                <w:tcW w:w="631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43186C2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517" w:author="Yao-Jen Chang" w:date="2022-01-12T06:05:00Z">
              <w:tcPr>
                <w:tcW w:w="631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B0B7ED1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13" w:type="dxa"/>
            <w:tcMar>
              <w:left w:w="0" w:type="dxa"/>
              <w:right w:w="0" w:type="dxa"/>
            </w:tcMar>
            <w:vAlign w:val="center"/>
            <w:tcPrChange w:id="518" w:author="Yao-Jen Chang" w:date="2022-01-12T06:05:00Z">
              <w:tcPr>
                <w:tcW w:w="513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30CF690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3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519" w:author="Yao-Jen Chang" w:date="2022-01-12T06:05:00Z">
              <w:tcPr>
                <w:tcW w:w="630" w:type="dxa"/>
                <w:gridSpan w:val="2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35BB598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3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520" w:author="Yao-Jen Chang" w:date="2022-01-12T06:05:00Z">
              <w:tcPr>
                <w:tcW w:w="630" w:type="dxa"/>
                <w:tcBorders>
                  <w:lef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0528CC5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  <w:tcPrChange w:id="521" w:author="Yao-Jen Chang" w:date="2022-01-12T06:05:00Z">
              <w:tcPr>
                <w:tcW w:w="540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9EF217C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  <w:tcPrChange w:id="522" w:author="Yao-Jen Chang" w:date="2022-01-12T06:05:00Z">
              <w:tcPr>
                <w:tcW w:w="630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5E44334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7305F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  <w:tcPrChange w:id="523" w:author="Yao-Jen Chang" w:date="2022-01-12T06:05:00Z">
              <w:tcPr>
                <w:tcW w:w="540" w:type="dxa"/>
                <w:gridSpan w:val="2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0F2DB5D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3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524" w:author="Yao-Jen Chang" w:date="2022-01-12T06:05:00Z">
              <w:tcPr>
                <w:tcW w:w="563" w:type="dxa"/>
                <w:tcBorders>
                  <w:right w:val="single" w:sz="18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FD63E7A" w14:textId="77777777" w:rsidR="007A099F" w:rsidRPr="00A7305F" w:rsidRDefault="007A099F" w:rsidP="00F400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305F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C0258" w:rsidRPr="00D50C15" w14:paraId="6A702E7B" w14:textId="77777777" w:rsidTr="008C0258">
        <w:tblPrEx>
          <w:tblPrExChange w:id="525" w:author="Yao-Jen Chang" w:date="2022-01-12T06:05:00Z">
            <w:tblPrEx>
              <w:tblLayout w:type="fixed"/>
            </w:tblPrEx>
          </w:tblPrExChange>
        </w:tblPrEx>
        <w:trPr>
          <w:trHeight w:val="260"/>
          <w:jc w:val="center"/>
          <w:trPrChange w:id="526" w:author="Yao-Jen Chang" w:date="2022-01-12T06:05:00Z">
            <w:trPr>
              <w:trHeight w:val="260"/>
              <w:jc w:val="center"/>
            </w:trPr>
          </w:trPrChange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527" w:author="Yao-Jen Chang" w:date="2022-01-12T06:05:00Z">
              <w:tcPr>
                <w:tcW w:w="800" w:type="dxa"/>
                <w:tcBorders>
                  <w:left w:val="single" w:sz="18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7DEFE6A7" w14:textId="77777777" w:rsidR="008C0258" w:rsidRPr="00A7305F" w:rsidRDefault="008C0258" w:rsidP="008C0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528" w:author="Yao-Jen Chang" w:date="2022-01-12T06:05:00Z">
              <w:tcPr>
                <w:tcW w:w="642" w:type="dxa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7709FF5" w14:textId="5D645760" w:rsidR="008C0258" w:rsidRPr="008C0258" w:rsidRDefault="008C0258" w:rsidP="008C0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529" w:author="Yao-Jen Chang" w:date="2022-01-12T06:02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530" w:author="Yao-Jen Chang" w:date="2022-01-12T06:02:00Z">
              <w:r w:rsidRPr="008C0258">
                <w:rPr>
                  <w:color w:val="000000"/>
                  <w:sz w:val="18"/>
                  <w:szCs w:val="18"/>
                  <w:rPrChange w:id="531" w:author="Yao-Jen Chang" w:date="2022-01-12T06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-0.46%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532" w:author="Yao-Jen Chang" w:date="2022-01-12T06:05:00Z">
              <w:tcPr>
                <w:tcW w:w="631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6B56D9F" w14:textId="6D78DB75" w:rsidR="008C0258" w:rsidRPr="008C0258" w:rsidRDefault="008C0258" w:rsidP="008C0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533" w:author="Yao-Jen Chang" w:date="2022-01-12T06:02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534" w:author="Yao-Jen Chang" w:date="2022-01-12T06:02:00Z">
              <w:r w:rsidRPr="008C0258">
                <w:rPr>
                  <w:color w:val="000000"/>
                  <w:sz w:val="18"/>
                  <w:szCs w:val="18"/>
                  <w:rPrChange w:id="535" w:author="Yao-Jen Chang" w:date="2022-01-12T06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-0.63%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536" w:author="Yao-Jen Chang" w:date="2022-01-12T06:05:00Z">
              <w:tcPr>
                <w:tcW w:w="631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93B2ABA" w14:textId="508812AF" w:rsidR="008C0258" w:rsidRPr="008C0258" w:rsidRDefault="008C0258" w:rsidP="008C0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537" w:author="Yao-Jen Chang" w:date="2022-01-12T06:02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538" w:author="Yao-Jen Chang" w:date="2022-01-12T06:02:00Z">
              <w:r w:rsidRPr="008C0258">
                <w:rPr>
                  <w:color w:val="000000"/>
                  <w:sz w:val="18"/>
                  <w:szCs w:val="18"/>
                  <w:rPrChange w:id="539" w:author="Yao-Jen Chang" w:date="2022-01-12T06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-0.59%</w:t>
              </w:r>
            </w:ins>
          </w:p>
        </w:tc>
        <w:tc>
          <w:tcPr>
            <w:tcW w:w="513" w:type="dxa"/>
            <w:tcMar>
              <w:left w:w="0" w:type="dxa"/>
              <w:right w:w="0" w:type="dxa"/>
            </w:tcMar>
            <w:vAlign w:val="center"/>
            <w:tcPrChange w:id="540" w:author="Yao-Jen Chang" w:date="2022-01-12T06:05:00Z">
              <w:tcPr>
                <w:tcW w:w="513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DE303BB" w14:textId="0F41B518" w:rsidR="008C0258" w:rsidRPr="008C0258" w:rsidRDefault="008C0258" w:rsidP="008C0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541" w:author="Yao-Jen Chang" w:date="2022-01-12T06:02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542" w:author="Yao-Jen Chang" w:date="2022-01-12T06:02:00Z">
              <w:r w:rsidRPr="008C0258">
                <w:rPr>
                  <w:color w:val="000000"/>
                  <w:sz w:val="18"/>
                  <w:szCs w:val="18"/>
                  <w:rPrChange w:id="543" w:author="Yao-Jen Chang" w:date="2022-01-12T06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  <w:tc>
          <w:tcPr>
            <w:tcW w:w="63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544" w:author="Yao-Jen Chang" w:date="2022-01-12T06:05:00Z">
              <w:tcPr>
                <w:tcW w:w="630" w:type="dxa"/>
                <w:gridSpan w:val="2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912CE77" w14:textId="66CD1450" w:rsidR="008C0258" w:rsidRPr="008C0258" w:rsidRDefault="008C0258" w:rsidP="008C0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545" w:author="Yao-Jen Chang" w:date="2022-01-12T06:02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546" w:author="Yao-Jen Chang" w:date="2022-01-12T06:02:00Z">
              <w:r w:rsidRPr="008C0258">
                <w:rPr>
                  <w:color w:val="000000"/>
                  <w:sz w:val="18"/>
                  <w:szCs w:val="18"/>
                  <w:rPrChange w:id="547" w:author="Yao-Jen Chang" w:date="2022-01-12T06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  <w:tc>
          <w:tcPr>
            <w:tcW w:w="63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548" w:author="Yao-Jen Chang" w:date="2022-01-12T06:05:00Z">
              <w:tcPr>
                <w:tcW w:w="630" w:type="dxa"/>
                <w:tcBorders>
                  <w:lef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187612E" w14:textId="77777777" w:rsidR="008C0258" w:rsidRPr="008C0258" w:rsidRDefault="008C0258" w:rsidP="008C0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549" w:author="Yao-Jen Chang" w:date="2022-01-12T06:02:00Z">
                  <w:rPr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  <w:tcPrChange w:id="550" w:author="Yao-Jen Chang" w:date="2022-01-12T06:05:00Z">
              <w:tcPr>
                <w:tcW w:w="540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1A7F328" w14:textId="77777777" w:rsidR="008C0258" w:rsidRPr="008C0258" w:rsidRDefault="008C0258" w:rsidP="008C0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551" w:author="Yao-Jen Chang" w:date="2022-01-12T06:02:00Z">
                  <w:rPr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  <w:tcPrChange w:id="552" w:author="Yao-Jen Chang" w:date="2022-01-12T06:05:00Z">
              <w:tcPr>
                <w:tcW w:w="630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3283061" w14:textId="77777777" w:rsidR="008C0258" w:rsidRPr="008C0258" w:rsidRDefault="008C0258" w:rsidP="008C0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553" w:author="Yao-Jen Chang" w:date="2022-01-12T06:02:00Z">
                  <w:rPr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  <w:tcPrChange w:id="554" w:author="Yao-Jen Chang" w:date="2022-01-12T06:05:00Z">
              <w:tcPr>
                <w:tcW w:w="450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7D4D3D4" w14:textId="77777777" w:rsidR="008C0258" w:rsidRPr="008C0258" w:rsidRDefault="008C0258" w:rsidP="008C0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555" w:author="Yao-Jen Chang" w:date="2022-01-12T06:02:00Z">
                  <w:rPr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63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556" w:author="Yao-Jen Chang" w:date="2022-01-12T06:05:00Z">
              <w:tcPr>
                <w:tcW w:w="653" w:type="dxa"/>
                <w:gridSpan w:val="2"/>
                <w:tcBorders>
                  <w:right w:val="single" w:sz="18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ACF36A5" w14:textId="77777777" w:rsidR="008C0258" w:rsidRPr="008C0258" w:rsidRDefault="008C0258" w:rsidP="008C0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557" w:author="Yao-Jen Chang" w:date="2022-01-12T06:02:00Z">
                  <w:rPr>
                    <w:color w:val="000000"/>
                    <w:sz w:val="18"/>
                    <w:szCs w:val="18"/>
                  </w:rPr>
                </w:rPrChange>
              </w:rPr>
            </w:pPr>
          </w:p>
        </w:tc>
      </w:tr>
      <w:tr w:rsidR="008C0258" w:rsidRPr="00D50C15" w14:paraId="76C40352" w14:textId="77777777" w:rsidTr="008C0258">
        <w:tblPrEx>
          <w:tblPrExChange w:id="558" w:author="Yao-Jen Chang" w:date="2022-01-12T06:05:00Z">
            <w:tblPrEx>
              <w:tblLayout w:type="fixed"/>
            </w:tblPrEx>
          </w:tblPrExChange>
        </w:tblPrEx>
        <w:trPr>
          <w:trHeight w:val="260"/>
          <w:jc w:val="center"/>
          <w:trPrChange w:id="559" w:author="Yao-Jen Chang" w:date="2022-01-12T06:05:00Z">
            <w:trPr>
              <w:trHeight w:val="260"/>
              <w:jc w:val="center"/>
            </w:trPr>
          </w:trPrChange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560" w:author="Yao-Jen Chang" w:date="2022-01-12T06:05:00Z">
              <w:tcPr>
                <w:tcW w:w="800" w:type="dxa"/>
                <w:tcBorders>
                  <w:left w:val="single" w:sz="18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6CB41D04" w14:textId="77777777" w:rsidR="008C0258" w:rsidRPr="00A7305F" w:rsidRDefault="008C0258" w:rsidP="008C0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561" w:author="Yao-Jen Chang" w:date="2022-01-12T06:05:00Z">
              <w:tcPr>
                <w:tcW w:w="642" w:type="dxa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4CA17B7" w14:textId="64911C8C" w:rsidR="008C0258" w:rsidRPr="008C0258" w:rsidRDefault="008C0258" w:rsidP="008C0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562" w:author="Yao-Jen Chang" w:date="2022-01-12T06:02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563" w:author="Yao-Jen Chang" w:date="2022-01-12T06:02:00Z">
              <w:r w:rsidRPr="008C0258">
                <w:rPr>
                  <w:color w:val="000000"/>
                  <w:sz w:val="18"/>
                  <w:szCs w:val="18"/>
                  <w:rPrChange w:id="564" w:author="Yao-Jen Chang" w:date="2022-01-12T06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-0.49%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565" w:author="Yao-Jen Chang" w:date="2022-01-12T06:05:00Z">
              <w:tcPr>
                <w:tcW w:w="631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7FCABA8" w14:textId="2E011EBF" w:rsidR="008C0258" w:rsidRPr="008C0258" w:rsidRDefault="008C0258" w:rsidP="008C0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566" w:author="Yao-Jen Chang" w:date="2022-01-12T06:02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567" w:author="Yao-Jen Chang" w:date="2022-01-12T06:02:00Z">
              <w:r w:rsidRPr="008C0258">
                <w:rPr>
                  <w:color w:val="000000"/>
                  <w:sz w:val="18"/>
                  <w:szCs w:val="18"/>
                  <w:rPrChange w:id="568" w:author="Yao-Jen Chang" w:date="2022-01-12T06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-0.45%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569" w:author="Yao-Jen Chang" w:date="2022-01-12T06:05:00Z">
              <w:tcPr>
                <w:tcW w:w="631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352469D" w14:textId="7C0550D6" w:rsidR="008C0258" w:rsidRPr="008C0258" w:rsidRDefault="008C0258" w:rsidP="008C0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570" w:author="Yao-Jen Chang" w:date="2022-01-12T06:02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571" w:author="Yao-Jen Chang" w:date="2022-01-12T06:02:00Z">
              <w:r w:rsidRPr="008C0258">
                <w:rPr>
                  <w:color w:val="000000"/>
                  <w:sz w:val="18"/>
                  <w:szCs w:val="18"/>
                  <w:rPrChange w:id="572" w:author="Yao-Jen Chang" w:date="2022-01-12T06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-0.54%</w:t>
              </w:r>
            </w:ins>
          </w:p>
        </w:tc>
        <w:tc>
          <w:tcPr>
            <w:tcW w:w="513" w:type="dxa"/>
            <w:tcMar>
              <w:left w:w="0" w:type="dxa"/>
              <w:right w:w="0" w:type="dxa"/>
            </w:tcMar>
            <w:vAlign w:val="center"/>
            <w:tcPrChange w:id="573" w:author="Yao-Jen Chang" w:date="2022-01-12T06:05:00Z">
              <w:tcPr>
                <w:tcW w:w="513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66BD52B" w14:textId="72FB1E92" w:rsidR="008C0258" w:rsidRPr="008C0258" w:rsidRDefault="008C0258" w:rsidP="008C0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574" w:author="Yao-Jen Chang" w:date="2022-01-12T06:02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575" w:author="Yao-Jen Chang" w:date="2022-01-12T06:02:00Z">
              <w:r w:rsidRPr="008C0258">
                <w:rPr>
                  <w:color w:val="000000"/>
                  <w:sz w:val="18"/>
                  <w:szCs w:val="18"/>
                  <w:rPrChange w:id="576" w:author="Yao-Jen Chang" w:date="2022-01-12T06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  <w:tc>
          <w:tcPr>
            <w:tcW w:w="63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577" w:author="Yao-Jen Chang" w:date="2022-01-12T06:05:00Z">
              <w:tcPr>
                <w:tcW w:w="630" w:type="dxa"/>
                <w:gridSpan w:val="2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1DDAE2F" w14:textId="26D0B88F" w:rsidR="008C0258" w:rsidRPr="008C0258" w:rsidRDefault="008C0258" w:rsidP="008C0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578" w:author="Yao-Jen Chang" w:date="2022-01-12T06:02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579" w:author="Yao-Jen Chang" w:date="2022-01-12T06:02:00Z">
              <w:r w:rsidRPr="008C0258">
                <w:rPr>
                  <w:color w:val="000000"/>
                  <w:sz w:val="18"/>
                  <w:szCs w:val="18"/>
                  <w:rPrChange w:id="580" w:author="Yao-Jen Chang" w:date="2022-01-12T06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63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581" w:author="Yao-Jen Chang" w:date="2022-01-12T06:05:00Z">
              <w:tcPr>
                <w:tcW w:w="630" w:type="dxa"/>
                <w:tcBorders>
                  <w:lef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0701991" w14:textId="77777777" w:rsidR="008C0258" w:rsidRPr="008C0258" w:rsidRDefault="008C0258" w:rsidP="008C0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582" w:author="Yao-Jen Chang" w:date="2022-01-12T06:02:00Z">
                  <w:rPr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  <w:tcPrChange w:id="583" w:author="Yao-Jen Chang" w:date="2022-01-12T06:05:00Z">
              <w:tcPr>
                <w:tcW w:w="540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7919702" w14:textId="77777777" w:rsidR="008C0258" w:rsidRPr="008C0258" w:rsidRDefault="008C0258" w:rsidP="008C0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584" w:author="Yao-Jen Chang" w:date="2022-01-12T06:02:00Z">
                  <w:rPr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  <w:tcPrChange w:id="585" w:author="Yao-Jen Chang" w:date="2022-01-12T06:05:00Z">
              <w:tcPr>
                <w:tcW w:w="630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75AFE92" w14:textId="77777777" w:rsidR="008C0258" w:rsidRPr="008C0258" w:rsidRDefault="008C0258" w:rsidP="008C0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586" w:author="Yao-Jen Chang" w:date="2022-01-12T06:02:00Z">
                  <w:rPr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  <w:tcPrChange w:id="587" w:author="Yao-Jen Chang" w:date="2022-01-12T06:05:00Z">
              <w:tcPr>
                <w:tcW w:w="450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8E4EE86" w14:textId="77777777" w:rsidR="008C0258" w:rsidRPr="008C0258" w:rsidRDefault="008C0258" w:rsidP="008C0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588" w:author="Yao-Jen Chang" w:date="2022-01-12T06:02:00Z">
                  <w:rPr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63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589" w:author="Yao-Jen Chang" w:date="2022-01-12T06:05:00Z">
              <w:tcPr>
                <w:tcW w:w="653" w:type="dxa"/>
                <w:gridSpan w:val="2"/>
                <w:tcBorders>
                  <w:right w:val="single" w:sz="18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19F4919" w14:textId="77777777" w:rsidR="008C0258" w:rsidRPr="008C0258" w:rsidRDefault="008C0258" w:rsidP="008C0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590" w:author="Yao-Jen Chang" w:date="2022-01-12T06:02:00Z">
                  <w:rPr>
                    <w:color w:val="000000"/>
                    <w:sz w:val="18"/>
                    <w:szCs w:val="18"/>
                  </w:rPr>
                </w:rPrChange>
              </w:rPr>
            </w:pPr>
          </w:p>
        </w:tc>
      </w:tr>
      <w:tr w:rsidR="008C0258" w:rsidRPr="00D50C15" w14:paraId="3C1FF611" w14:textId="77777777" w:rsidTr="008C0258">
        <w:tblPrEx>
          <w:tblPrExChange w:id="591" w:author="Yao-Jen Chang" w:date="2022-01-12T06:05:00Z">
            <w:tblPrEx>
              <w:tblLayout w:type="fixed"/>
            </w:tblPrEx>
          </w:tblPrExChange>
        </w:tblPrEx>
        <w:trPr>
          <w:trHeight w:val="260"/>
          <w:jc w:val="center"/>
          <w:trPrChange w:id="592" w:author="Yao-Jen Chang" w:date="2022-01-12T06:05:00Z">
            <w:trPr>
              <w:trHeight w:val="260"/>
              <w:jc w:val="center"/>
            </w:trPr>
          </w:trPrChange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593" w:author="Yao-Jen Chang" w:date="2022-01-12T06:05:00Z">
              <w:tcPr>
                <w:tcW w:w="800" w:type="dxa"/>
                <w:tcBorders>
                  <w:left w:val="single" w:sz="18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58C04651" w14:textId="77777777" w:rsidR="008C0258" w:rsidRPr="00A7305F" w:rsidRDefault="008C0258" w:rsidP="008C0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594" w:author="Yao-Jen Chang" w:date="2022-01-12T06:05:00Z">
              <w:tcPr>
                <w:tcW w:w="642" w:type="dxa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356700F" w14:textId="3BDC91F6" w:rsidR="008C0258" w:rsidRPr="008C0258" w:rsidRDefault="008C0258" w:rsidP="008C0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595" w:author="Yao-Jen Chang" w:date="2022-01-12T06:02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596" w:author="Yao-Jen Chang" w:date="2022-01-12T06:02:00Z">
              <w:r w:rsidRPr="008C0258">
                <w:rPr>
                  <w:color w:val="000000"/>
                  <w:sz w:val="18"/>
                  <w:szCs w:val="18"/>
                  <w:rPrChange w:id="597" w:author="Yao-Jen Chang" w:date="2022-01-12T06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-0.49%</w:t>
              </w:r>
            </w:ins>
            <w:del w:id="598" w:author="Yao-Jen Chang" w:date="2022-01-12T06:02:00Z">
              <w:r w:rsidRPr="008C0258" w:rsidDel="00101C8F">
                <w:rPr>
                  <w:rFonts w:eastAsiaTheme="minorEastAsia"/>
                  <w:color w:val="000000"/>
                  <w:sz w:val="18"/>
                  <w:szCs w:val="18"/>
                  <w:lang w:eastAsia="zh-CN"/>
                  <w:rPrChange w:id="599" w:author="Yao-Jen Chang" w:date="2022-01-12T06:02:00Z">
                    <w:rPr>
                      <w:rFonts w:eastAsiaTheme="minorEastAsia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-</w:delText>
              </w:r>
              <w:r w:rsidRPr="008C0258" w:rsidDel="00101C8F">
                <w:rPr>
                  <w:rFonts w:eastAsiaTheme="minorEastAsia"/>
                  <w:color w:val="000000"/>
                  <w:sz w:val="18"/>
                  <w:szCs w:val="18"/>
                  <w:lang w:eastAsia="zh-CN"/>
                  <w:rPrChange w:id="600" w:author="Yao-Jen Chang" w:date="2022-01-12T06:02:00Z">
                    <w:rPr>
                      <w:rFonts w:eastAsiaTheme="minor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0.49%</w:delText>
              </w:r>
            </w:del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601" w:author="Yao-Jen Chang" w:date="2022-01-12T06:05:00Z">
              <w:tcPr>
                <w:tcW w:w="631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615D91A" w14:textId="0FD201F0" w:rsidR="008C0258" w:rsidRPr="008C0258" w:rsidRDefault="008C0258" w:rsidP="008C0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602" w:author="Yao-Jen Chang" w:date="2022-01-12T06:02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603" w:author="Yao-Jen Chang" w:date="2022-01-12T06:02:00Z">
              <w:r w:rsidRPr="008C0258">
                <w:rPr>
                  <w:color w:val="000000"/>
                  <w:sz w:val="18"/>
                  <w:szCs w:val="18"/>
                  <w:rPrChange w:id="604" w:author="Yao-Jen Chang" w:date="2022-01-12T06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-0.37%</w:t>
              </w:r>
            </w:ins>
            <w:del w:id="605" w:author="Yao-Jen Chang" w:date="2022-01-12T06:02:00Z">
              <w:r w:rsidRPr="008C0258" w:rsidDel="00101C8F">
                <w:rPr>
                  <w:rFonts w:eastAsiaTheme="minorEastAsia"/>
                  <w:color w:val="000000"/>
                  <w:sz w:val="18"/>
                  <w:szCs w:val="18"/>
                  <w:lang w:eastAsia="zh-CN"/>
                  <w:rPrChange w:id="606" w:author="Yao-Jen Chang" w:date="2022-01-12T06:02:00Z">
                    <w:rPr>
                      <w:rFonts w:eastAsiaTheme="minorEastAsia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-</w:delText>
              </w:r>
              <w:r w:rsidRPr="008C0258" w:rsidDel="00101C8F">
                <w:rPr>
                  <w:rFonts w:eastAsiaTheme="minorEastAsia"/>
                  <w:color w:val="000000"/>
                  <w:sz w:val="18"/>
                  <w:szCs w:val="18"/>
                  <w:lang w:eastAsia="zh-CN"/>
                  <w:rPrChange w:id="607" w:author="Yao-Jen Chang" w:date="2022-01-12T06:02:00Z">
                    <w:rPr>
                      <w:rFonts w:eastAsiaTheme="minor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0.37%</w:delText>
              </w:r>
            </w:del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608" w:author="Yao-Jen Chang" w:date="2022-01-12T06:05:00Z">
              <w:tcPr>
                <w:tcW w:w="631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F367245" w14:textId="089AC692" w:rsidR="008C0258" w:rsidRPr="008C0258" w:rsidRDefault="008C0258" w:rsidP="008C0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609" w:author="Yao-Jen Chang" w:date="2022-01-12T06:02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610" w:author="Yao-Jen Chang" w:date="2022-01-12T06:02:00Z">
              <w:r w:rsidRPr="008C0258">
                <w:rPr>
                  <w:color w:val="000000"/>
                  <w:sz w:val="18"/>
                  <w:szCs w:val="18"/>
                  <w:rPrChange w:id="611" w:author="Yao-Jen Chang" w:date="2022-01-12T06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-0.41%</w:t>
              </w:r>
            </w:ins>
            <w:del w:id="612" w:author="Yao-Jen Chang" w:date="2022-01-12T06:02:00Z">
              <w:r w:rsidRPr="008C0258" w:rsidDel="00101C8F">
                <w:rPr>
                  <w:rFonts w:eastAsiaTheme="minorEastAsia"/>
                  <w:color w:val="000000"/>
                  <w:sz w:val="18"/>
                  <w:szCs w:val="18"/>
                  <w:lang w:eastAsia="zh-CN"/>
                  <w:rPrChange w:id="613" w:author="Yao-Jen Chang" w:date="2022-01-12T06:02:00Z">
                    <w:rPr>
                      <w:rFonts w:eastAsiaTheme="minorEastAsia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-</w:delText>
              </w:r>
              <w:r w:rsidRPr="008C0258" w:rsidDel="00101C8F">
                <w:rPr>
                  <w:rFonts w:eastAsiaTheme="minorEastAsia"/>
                  <w:color w:val="000000"/>
                  <w:sz w:val="18"/>
                  <w:szCs w:val="18"/>
                  <w:lang w:eastAsia="zh-CN"/>
                  <w:rPrChange w:id="614" w:author="Yao-Jen Chang" w:date="2022-01-12T06:02:00Z">
                    <w:rPr>
                      <w:rFonts w:eastAsiaTheme="minor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0.41%</w:delText>
              </w:r>
            </w:del>
          </w:p>
        </w:tc>
        <w:tc>
          <w:tcPr>
            <w:tcW w:w="513" w:type="dxa"/>
            <w:tcMar>
              <w:left w:w="0" w:type="dxa"/>
              <w:right w:w="0" w:type="dxa"/>
            </w:tcMar>
            <w:vAlign w:val="center"/>
            <w:tcPrChange w:id="615" w:author="Yao-Jen Chang" w:date="2022-01-12T06:05:00Z">
              <w:tcPr>
                <w:tcW w:w="513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6CA80E8" w14:textId="34C0848A" w:rsidR="008C0258" w:rsidRPr="008C0258" w:rsidRDefault="008C0258" w:rsidP="008C0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616" w:author="Yao-Jen Chang" w:date="2022-01-12T06:02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617" w:author="Yao-Jen Chang" w:date="2022-01-12T06:02:00Z">
              <w:r w:rsidRPr="008C0258">
                <w:rPr>
                  <w:color w:val="000000"/>
                  <w:sz w:val="18"/>
                  <w:szCs w:val="18"/>
                  <w:rPrChange w:id="618" w:author="Yao-Jen Chang" w:date="2022-01-12T06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  <w:tc>
          <w:tcPr>
            <w:tcW w:w="63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619" w:author="Yao-Jen Chang" w:date="2022-01-12T06:05:00Z">
              <w:tcPr>
                <w:tcW w:w="630" w:type="dxa"/>
                <w:gridSpan w:val="2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1C014D5" w14:textId="58A97022" w:rsidR="008C0258" w:rsidRPr="008C0258" w:rsidRDefault="008C0258" w:rsidP="008C0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620" w:author="Yao-Jen Chang" w:date="2022-01-12T06:02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621" w:author="Yao-Jen Chang" w:date="2022-01-12T06:02:00Z">
              <w:r w:rsidRPr="008C0258">
                <w:rPr>
                  <w:color w:val="000000"/>
                  <w:sz w:val="18"/>
                  <w:szCs w:val="18"/>
                  <w:rPrChange w:id="622" w:author="Yao-Jen Chang" w:date="2022-01-12T06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63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623" w:author="Yao-Jen Chang" w:date="2022-01-12T06:05:00Z">
              <w:tcPr>
                <w:tcW w:w="630" w:type="dxa"/>
                <w:tcBorders>
                  <w:lef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0EBECF9" w14:textId="2D90FE9F" w:rsidR="008C0258" w:rsidRPr="008C0258" w:rsidRDefault="008C0258" w:rsidP="008C0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624" w:author="Yao-Jen Chang" w:date="2022-01-12T06:02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625" w:author="Yao-Jen Chang" w:date="2022-01-12T06:02:00Z">
              <w:r w:rsidRPr="008C0258">
                <w:rPr>
                  <w:color w:val="000000"/>
                  <w:sz w:val="18"/>
                  <w:szCs w:val="18"/>
                  <w:rPrChange w:id="626" w:author="Yao-Jen Chang" w:date="2022-01-12T06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-0.68%</w:t>
              </w:r>
            </w:ins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  <w:tcPrChange w:id="627" w:author="Yao-Jen Chang" w:date="2022-01-12T06:05:00Z">
              <w:tcPr>
                <w:tcW w:w="540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5EECBC5" w14:textId="2E84EB49" w:rsidR="008C0258" w:rsidRPr="008C0258" w:rsidRDefault="008C0258" w:rsidP="008C0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628" w:author="Yao-Jen Chang" w:date="2022-01-12T06:02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629" w:author="Yao-Jen Chang" w:date="2022-01-12T06:02:00Z">
              <w:r w:rsidRPr="008C0258">
                <w:rPr>
                  <w:color w:val="000000"/>
                  <w:sz w:val="18"/>
                  <w:szCs w:val="18"/>
                  <w:rPrChange w:id="630" w:author="Yao-Jen Chang" w:date="2022-01-12T06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-1.04%</w:t>
              </w:r>
            </w:ins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  <w:tcPrChange w:id="631" w:author="Yao-Jen Chang" w:date="2022-01-12T06:05:00Z">
              <w:tcPr>
                <w:tcW w:w="630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50C310F" w14:textId="3C431AF9" w:rsidR="008C0258" w:rsidRPr="008C0258" w:rsidRDefault="008C0258" w:rsidP="008C0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632" w:author="Yao-Jen Chang" w:date="2022-01-12T06:02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633" w:author="Yao-Jen Chang" w:date="2022-01-12T06:02:00Z">
              <w:r w:rsidRPr="008C0258">
                <w:rPr>
                  <w:color w:val="000000"/>
                  <w:sz w:val="18"/>
                  <w:szCs w:val="18"/>
                  <w:rPrChange w:id="634" w:author="Yao-Jen Chang" w:date="2022-01-12T06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-0.90%</w:t>
              </w:r>
            </w:ins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  <w:tcPrChange w:id="635" w:author="Yao-Jen Chang" w:date="2022-01-12T06:05:00Z">
              <w:tcPr>
                <w:tcW w:w="450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FC30D40" w14:textId="756E98EC" w:rsidR="008C0258" w:rsidRPr="008C0258" w:rsidRDefault="008C0258" w:rsidP="008C0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636" w:author="Yao-Jen Chang" w:date="2022-01-12T06:02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637" w:author="Yao-Jen Chang" w:date="2022-01-12T06:02:00Z">
              <w:r w:rsidRPr="008C0258">
                <w:rPr>
                  <w:color w:val="000000"/>
                  <w:sz w:val="18"/>
                  <w:szCs w:val="18"/>
                  <w:rPrChange w:id="638" w:author="Yao-Jen Chang" w:date="2022-01-12T06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  <w:tc>
          <w:tcPr>
            <w:tcW w:w="63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639" w:author="Yao-Jen Chang" w:date="2022-01-12T06:05:00Z">
              <w:tcPr>
                <w:tcW w:w="653" w:type="dxa"/>
                <w:gridSpan w:val="2"/>
                <w:tcBorders>
                  <w:right w:val="single" w:sz="18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8E03362" w14:textId="2EED871A" w:rsidR="008C0258" w:rsidRPr="008C0258" w:rsidRDefault="008C0258" w:rsidP="008C0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640" w:author="Yao-Jen Chang" w:date="2022-01-12T06:02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641" w:author="Yao-Jen Chang" w:date="2022-01-12T06:02:00Z">
              <w:r w:rsidRPr="008C0258">
                <w:rPr>
                  <w:color w:val="000000"/>
                  <w:sz w:val="18"/>
                  <w:szCs w:val="18"/>
                  <w:rPrChange w:id="642" w:author="Yao-Jen Chang" w:date="2022-01-12T06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105%</w:t>
              </w:r>
            </w:ins>
          </w:p>
        </w:tc>
      </w:tr>
      <w:tr w:rsidR="008C0258" w:rsidRPr="00D50C15" w14:paraId="1ED45E5F" w14:textId="77777777" w:rsidTr="008C0258">
        <w:tblPrEx>
          <w:tblPrExChange w:id="643" w:author="Yao-Jen Chang" w:date="2022-01-12T06:05:00Z">
            <w:tblPrEx>
              <w:tblLayout w:type="fixed"/>
            </w:tblPrEx>
          </w:tblPrExChange>
        </w:tblPrEx>
        <w:trPr>
          <w:trHeight w:val="260"/>
          <w:jc w:val="center"/>
          <w:trPrChange w:id="644" w:author="Yao-Jen Chang" w:date="2022-01-12T06:05:00Z">
            <w:trPr>
              <w:trHeight w:val="260"/>
              <w:jc w:val="center"/>
            </w:trPr>
          </w:trPrChange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645" w:author="Yao-Jen Chang" w:date="2022-01-12T06:05:00Z">
              <w:tcPr>
                <w:tcW w:w="800" w:type="dxa"/>
                <w:tcBorders>
                  <w:left w:val="single" w:sz="18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312FBE3F" w14:textId="77777777" w:rsidR="008C0258" w:rsidRPr="00A7305F" w:rsidRDefault="008C0258" w:rsidP="008C0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646" w:author="Yao-Jen Chang" w:date="2022-01-12T06:05:00Z">
              <w:tcPr>
                <w:tcW w:w="642" w:type="dxa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FA24916" w14:textId="4B78AF80" w:rsidR="008C0258" w:rsidRPr="008C0258" w:rsidRDefault="008C0258" w:rsidP="008C0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647" w:author="Yao-Jen Chang" w:date="2022-01-12T06:02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648" w:author="Yao-Jen Chang" w:date="2022-01-12T06:02:00Z">
              <w:r w:rsidRPr="008C0258">
                <w:rPr>
                  <w:color w:val="000000"/>
                  <w:sz w:val="18"/>
                  <w:szCs w:val="18"/>
                  <w:rPrChange w:id="649" w:author="Yao-Jen Chang" w:date="2022-01-12T06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-0.50%</w:t>
              </w:r>
            </w:ins>
            <w:del w:id="650" w:author="Yao-Jen Chang" w:date="2022-01-12T06:02:00Z">
              <w:r w:rsidRPr="008C0258" w:rsidDel="00101C8F">
                <w:rPr>
                  <w:rFonts w:eastAsiaTheme="minorEastAsia"/>
                  <w:color w:val="000000"/>
                  <w:sz w:val="18"/>
                  <w:szCs w:val="18"/>
                  <w:lang w:eastAsia="zh-CN"/>
                  <w:rPrChange w:id="651" w:author="Yao-Jen Chang" w:date="2022-01-12T06:02:00Z">
                    <w:rPr>
                      <w:rFonts w:eastAsiaTheme="minorEastAsia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-</w:delText>
              </w:r>
              <w:r w:rsidRPr="008C0258" w:rsidDel="00101C8F">
                <w:rPr>
                  <w:rFonts w:eastAsiaTheme="minorEastAsia"/>
                  <w:color w:val="000000"/>
                  <w:sz w:val="18"/>
                  <w:szCs w:val="18"/>
                  <w:lang w:eastAsia="zh-CN"/>
                  <w:rPrChange w:id="652" w:author="Yao-Jen Chang" w:date="2022-01-12T06:02:00Z">
                    <w:rPr>
                      <w:rFonts w:eastAsiaTheme="minor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0.50%</w:delText>
              </w:r>
            </w:del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653" w:author="Yao-Jen Chang" w:date="2022-01-12T06:05:00Z">
              <w:tcPr>
                <w:tcW w:w="631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FDA8E6F" w14:textId="69F52B6F" w:rsidR="008C0258" w:rsidRPr="008C0258" w:rsidRDefault="008C0258" w:rsidP="008C0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654" w:author="Yao-Jen Chang" w:date="2022-01-12T06:02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655" w:author="Yao-Jen Chang" w:date="2022-01-12T06:02:00Z">
              <w:r w:rsidRPr="008C0258">
                <w:rPr>
                  <w:color w:val="000000"/>
                  <w:sz w:val="18"/>
                  <w:szCs w:val="18"/>
                  <w:rPrChange w:id="656" w:author="Yao-Jen Chang" w:date="2022-01-12T06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-0.44%</w:t>
              </w:r>
            </w:ins>
            <w:del w:id="657" w:author="Yao-Jen Chang" w:date="2022-01-12T06:02:00Z">
              <w:r w:rsidRPr="008C0258" w:rsidDel="00101C8F">
                <w:rPr>
                  <w:rFonts w:eastAsiaTheme="minorEastAsia"/>
                  <w:color w:val="000000"/>
                  <w:sz w:val="18"/>
                  <w:szCs w:val="18"/>
                  <w:lang w:eastAsia="zh-CN"/>
                  <w:rPrChange w:id="658" w:author="Yao-Jen Chang" w:date="2022-01-12T06:02:00Z">
                    <w:rPr>
                      <w:rFonts w:eastAsiaTheme="minorEastAsia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-</w:delText>
              </w:r>
              <w:r w:rsidRPr="008C0258" w:rsidDel="00101C8F">
                <w:rPr>
                  <w:rFonts w:eastAsiaTheme="minorEastAsia"/>
                  <w:color w:val="000000"/>
                  <w:sz w:val="18"/>
                  <w:szCs w:val="18"/>
                  <w:lang w:eastAsia="zh-CN"/>
                  <w:rPrChange w:id="659" w:author="Yao-Jen Chang" w:date="2022-01-12T06:02:00Z">
                    <w:rPr>
                      <w:rFonts w:eastAsiaTheme="minor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0.44%</w:delText>
              </w:r>
            </w:del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660" w:author="Yao-Jen Chang" w:date="2022-01-12T06:05:00Z">
              <w:tcPr>
                <w:tcW w:w="631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E971010" w14:textId="36A79293" w:rsidR="008C0258" w:rsidRPr="008C0258" w:rsidRDefault="008C0258" w:rsidP="008C0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661" w:author="Yao-Jen Chang" w:date="2022-01-12T06:02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662" w:author="Yao-Jen Chang" w:date="2022-01-12T06:02:00Z">
              <w:r w:rsidRPr="008C0258">
                <w:rPr>
                  <w:color w:val="000000"/>
                  <w:sz w:val="18"/>
                  <w:szCs w:val="18"/>
                  <w:rPrChange w:id="663" w:author="Yao-Jen Chang" w:date="2022-01-12T06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-0.57%</w:t>
              </w:r>
            </w:ins>
            <w:del w:id="664" w:author="Yao-Jen Chang" w:date="2022-01-12T06:02:00Z">
              <w:r w:rsidRPr="008C0258" w:rsidDel="00101C8F">
                <w:rPr>
                  <w:rFonts w:eastAsiaTheme="minorEastAsia"/>
                  <w:color w:val="000000"/>
                  <w:sz w:val="18"/>
                  <w:szCs w:val="18"/>
                  <w:lang w:eastAsia="zh-CN"/>
                  <w:rPrChange w:id="665" w:author="Yao-Jen Chang" w:date="2022-01-12T06:02:00Z">
                    <w:rPr>
                      <w:rFonts w:eastAsiaTheme="minorEastAsia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-</w:delText>
              </w:r>
              <w:r w:rsidRPr="008C0258" w:rsidDel="00101C8F">
                <w:rPr>
                  <w:rFonts w:eastAsiaTheme="minorEastAsia"/>
                  <w:color w:val="000000"/>
                  <w:sz w:val="18"/>
                  <w:szCs w:val="18"/>
                  <w:lang w:eastAsia="zh-CN"/>
                  <w:rPrChange w:id="666" w:author="Yao-Jen Chang" w:date="2022-01-12T06:02:00Z">
                    <w:rPr>
                      <w:rFonts w:eastAsiaTheme="minor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0.57%</w:delText>
              </w:r>
            </w:del>
          </w:p>
        </w:tc>
        <w:tc>
          <w:tcPr>
            <w:tcW w:w="513" w:type="dxa"/>
            <w:tcMar>
              <w:left w:w="0" w:type="dxa"/>
              <w:right w:w="0" w:type="dxa"/>
            </w:tcMar>
            <w:vAlign w:val="center"/>
            <w:tcPrChange w:id="667" w:author="Yao-Jen Chang" w:date="2022-01-12T06:05:00Z">
              <w:tcPr>
                <w:tcW w:w="513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4502A8D" w14:textId="55AEF428" w:rsidR="008C0258" w:rsidRPr="008C0258" w:rsidRDefault="008C0258" w:rsidP="008C0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668" w:author="Yao-Jen Chang" w:date="2022-01-12T06:02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669" w:author="Yao-Jen Chang" w:date="2022-01-12T06:02:00Z">
              <w:r w:rsidRPr="008C0258">
                <w:rPr>
                  <w:color w:val="000000"/>
                  <w:sz w:val="18"/>
                  <w:szCs w:val="18"/>
                  <w:rPrChange w:id="670" w:author="Yao-Jen Chang" w:date="2022-01-12T06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  <w:tc>
          <w:tcPr>
            <w:tcW w:w="63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671" w:author="Yao-Jen Chang" w:date="2022-01-12T06:05:00Z">
              <w:tcPr>
                <w:tcW w:w="630" w:type="dxa"/>
                <w:gridSpan w:val="2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27D3CE9" w14:textId="33D98BCE" w:rsidR="008C0258" w:rsidRPr="008C0258" w:rsidRDefault="008C0258" w:rsidP="008C0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672" w:author="Yao-Jen Chang" w:date="2022-01-12T06:02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673" w:author="Yao-Jen Chang" w:date="2022-01-12T06:02:00Z">
              <w:r w:rsidRPr="008C0258">
                <w:rPr>
                  <w:color w:val="000000"/>
                  <w:sz w:val="18"/>
                  <w:szCs w:val="18"/>
                  <w:rPrChange w:id="674" w:author="Yao-Jen Chang" w:date="2022-01-12T06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106%</w:t>
              </w:r>
            </w:ins>
          </w:p>
        </w:tc>
        <w:tc>
          <w:tcPr>
            <w:tcW w:w="63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675" w:author="Yao-Jen Chang" w:date="2022-01-12T06:05:00Z">
              <w:tcPr>
                <w:tcW w:w="630" w:type="dxa"/>
                <w:tcBorders>
                  <w:lef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996A0BE" w14:textId="14050B09" w:rsidR="008C0258" w:rsidRPr="008C0258" w:rsidRDefault="008C0258" w:rsidP="008C0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676" w:author="Yao-Jen Chang" w:date="2022-01-12T06:02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677" w:author="Yao-Jen Chang" w:date="2022-01-12T06:02:00Z">
              <w:r w:rsidRPr="008C0258">
                <w:rPr>
                  <w:color w:val="000000"/>
                  <w:sz w:val="18"/>
                  <w:szCs w:val="18"/>
                  <w:rPrChange w:id="678" w:author="Yao-Jen Chang" w:date="2022-01-12T06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-1.16%</w:t>
              </w:r>
            </w:ins>
            <w:del w:id="679" w:author="Yao-Jen Chang" w:date="2022-01-12T06:02:00Z">
              <w:r w:rsidRPr="008C0258" w:rsidDel="006F31AB">
                <w:rPr>
                  <w:rFonts w:eastAsiaTheme="minorEastAsia"/>
                  <w:color w:val="000000"/>
                  <w:sz w:val="18"/>
                  <w:szCs w:val="18"/>
                  <w:lang w:eastAsia="zh-CN"/>
                  <w:rPrChange w:id="680" w:author="Yao-Jen Chang" w:date="2022-01-12T06:02:00Z">
                    <w:rPr>
                      <w:rFonts w:eastAsiaTheme="minorEastAsia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-</w:delText>
              </w:r>
              <w:r w:rsidRPr="008C0258" w:rsidDel="006F31AB">
                <w:rPr>
                  <w:rFonts w:eastAsiaTheme="minorEastAsia"/>
                  <w:color w:val="000000"/>
                  <w:sz w:val="18"/>
                  <w:szCs w:val="18"/>
                  <w:lang w:eastAsia="zh-CN"/>
                  <w:rPrChange w:id="681" w:author="Yao-Jen Chang" w:date="2022-01-12T06:02:00Z">
                    <w:rPr>
                      <w:rFonts w:eastAsiaTheme="minor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1.16%</w:delText>
              </w:r>
            </w:del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  <w:tcPrChange w:id="682" w:author="Yao-Jen Chang" w:date="2022-01-12T06:05:00Z">
              <w:tcPr>
                <w:tcW w:w="540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2A17AA8" w14:textId="06E35103" w:rsidR="008C0258" w:rsidRPr="008C0258" w:rsidRDefault="008C0258" w:rsidP="008C0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683" w:author="Yao-Jen Chang" w:date="2022-01-12T06:02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684" w:author="Yao-Jen Chang" w:date="2022-01-12T06:02:00Z">
              <w:r w:rsidRPr="008C0258">
                <w:rPr>
                  <w:color w:val="000000"/>
                  <w:sz w:val="18"/>
                  <w:szCs w:val="18"/>
                  <w:rPrChange w:id="685" w:author="Yao-Jen Chang" w:date="2022-01-12T06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-1.30%</w:t>
              </w:r>
            </w:ins>
            <w:del w:id="686" w:author="Yao-Jen Chang" w:date="2022-01-12T06:02:00Z">
              <w:r w:rsidRPr="008C0258" w:rsidDel="006F31AB">
                <w:rPr>
                  <w:rFonts w:eastAsiaTheme="minorEastAsia"/>
                  <w:color w:val="000000"/>
                  <w:sz w:val="18"/>
                  <w:szCs w:val="18"/>
                  <w:lang w:eastAsia="zh-CN"/>
                  <w:rPrChange w:id="687" w:author="Yao-Jen Chang" w:date="2022-01-12T06:02:00Z">
                    <w:rPr>
                      <w:rFonts w:eastAsiaTheme="minorEastAsia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-</w:delText>
              </w:r>
              <w:r w:rsidRPr="008C0258" w:rsidDel="006F31AB">
                <w:rPr>
                  <w:rFonts w:eastAsiaTheme="minorEastAsia"/>
                  <w:color w:val="000000"/>
                  <w:sz w:val="18"/>
                  <w:szCs w:val="18"/>
                  <w:lang w:eastAsia="zh-CN"/>
                  <w:rPrChange w:id="688" w:author="Yao-Jen Chang" w:date="2022-01-12T06:02:00Z">
                    <w:rPr>
                      <w:rFonts w:eastAsiaTheme="minor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1.30%</w:delText>
              </w:r>
            </w:del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  <w:tcPrChange w:id="689" w:author="Yao-Jen Chang" w:date="2022-01-12T06:05:00Z">
              <w:tcPr>
                <w:tcW w:w="630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7EB4C81" w14:textId="5AD3CA87" w:rsidR="008C0258" w:rsidRPr="008C0258" w:rsidRDefault="008C0258" w:rsidP="008C0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690" w:author="Yao-Jen Chang" w:date="2022-01-12T06:02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691" w:author="Yao-Jen Chang" w:date="2022-01-12T06:02:00Z">
              <w:r w:rsidRPr="008C0258">
                <w:rPr>
                  <w:color w:val="000000"/>
                  <w:sz w:val="18"/>
                  <w:szCs w:val="18"/>
                  <w:rPrChange w:id="692" w:author="Yao-Jen Chang" w:date="2022-01-12T06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-1.15%</w:t>
              </w:r>
            </w:ins>
            <w:del w:id="693" w:author="Yao-Jen Chang" w:date="2022-01-12T06:02:00Z">
              <w:r w:rsidRPr="008C0258" w:rsidDel="006F31AB">
                <w:rPr>
                  <w:rFonts w:eastAsiaTheme="minorEastAsia"/>
                  <w:color w:val="000000"/>
                  <w:sz w:val="18"/>
                  <w:szCs w:val="18"/>
                  <w:lang w:eastAsia="zh-CN"/>
                  <w:rPrChange w:id="694" w:author="Yao-Jen Chang" w:date="2022-01-12T06:02:00Z">
                    <w:rPr>
                      <w:rFonts w:eastAsiaTheme="minorEastAsia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-</w:delText>
              </w:r>
              <w:r w:rsidRPr="008C0258" w:rsidDel="006F31AB">
                <w:rPr>
                  <w:rFonts w:eastAsiaTheme="minorEastAsia"/>
                  <w:color w:val="000000"/>
                  <w:sz w:val="18"/>
                  <w:szCs w:val="18"/>
                  <w:lang w:eastAsia="zh-CN"/>
                  <w:rPrChange w:id="695" w:author="Yao-Jen Chang" w:date="2022-01-12T06:02:00Z">
                    <w:rPr>
                      <w:rFonts w:eastAsiaTheme="minor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1.15%</w:delText>
              </w:r>
            </w:del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  <w:tcPrChange w:id="696" w:author="Yao-Jen Chang" w:date="2022-01-12T06:05:00Z">
              <w:tcPr>
                <w:tcW w:w="450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8E2EA06" w14:textId="0A0D8F89" w:rsidR="008C0258" w:rsidRPr="008C0258" w:rsidRDefault="008C0258" w:rsidP="008C0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697" w:author="Yao-Jen Chang" w:date="2022-01-12T06:02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698" w:author="Yao-Jen Chang" w:date="2022-01-12T06:02:00Z">
              <w:r w:rsidRPr="008C0258">
                <w:rPr>
                  <w:color w:val="000000"/>
                  <w:sz w:val="18"/>
                  <w:szCs w:val="18"/>
                  <w:rPrChange w:id="699" w:author="Yao-Jen Chang" w:date="2022-01-12T06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63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700" w:author="Yao-Jen Chang" w:date="2022-01-12T06:05:00Z">
              <w:tcPr>
                <w:tcW w:w="653" w:type="dxa"/>
                <w:gridSpan w:val="2"/>
                <w:tcBorders>
                  <w:right w:val="single" w:sz="18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438B714" w14:textId="4548433A" w:rsidR="008C0258" w:rsidRPr="008C0258" w:rsidRDefault="008C0258" w:rsidP="008C0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701" w:author="Yao-Jen Chang" w:date="2022-01-12T06:02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702" w:author="Yao-Jen Chang" w:date="2022-01-12T06:02:00Z">
              <w:r w:rsidRPr="008C0258">
                <w:rPr>
                  <w:color w:val="000000"/>
                  <w:sz w:val="18"/>
                  <w:szCs w:val="18"/>
                  <w:rPrChange w:id="703" w:author="Yao-Jen Chang" w:date="2022-01-12T06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115%</w:t>
              </w:r>
            </w:ins>
          </w:p>
        </w:tc>
      </w:tr>
      <w:tr w:rsidR="008C0258" w:rsidRPr="00D50C15" w14:paraId="2C0E3D0F" w14:textId="77777777" w:rsidTr="008C0258">
        <w:tblPrEx>
          <w:tblPrExChange w:id="704" w:author="Yao-Jen Chang" w:date="2022-01-12T06:05:00Z">
            <w:tblPrEx>
              <w:tblLayout w:type="fixed"/>
            </w:tblPrEx>
          </w:tblPrExChange>
        </w:tblPrEx>
        <w:trPr>
          <w:trHeight w:val="260"/>
          <w:jc w:val="center"/>
          <w:trPrChange w:id="705" w:author="Yao-Jen Chang" w:date="2022-01-12T06:05:00Z">
            <w:trPr>
              <w:trHeight w:val="260"/>
              <w:jc w:val="center"/>
            </w:trPr>
          </w:trPrChange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706" w:author="Yao-Jen Chang" w:date="2022-01-12T06:05:00Z">
              <w:tcPr>
                <w:tcW w:w="800" w:type="dxa"/>
                <w:tcBorders>
                  <w:left w:val="single" w:sz="18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54352FC3" w14:textId="77777777" w:rsidR="008C0258" w:rsidRPr="00A7305F" w:rsidRDefault="008C0258" w:rsidP="008C0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707" w:author="Yao-Jen Chang" w:date="2022-01-12T06:05:00Z">
              <w:tcPr>
                <w:tcW w:w="642" w:type="dxa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7763019" w14:textId="3BD53F8B" w:rsidR="008C0258" w:rsidRPr="008C0258" w:rsidRDefault="008C0258" w:rsidP="008C0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708" w:author="Yao-Jen Chang" w:date="2022-01-12T06:02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709" w:author="Yao-Jen Chang" w:date="2022-01-12T06:02:00Z">
              <w:r w:rsidRPr="008C0258">
                <w:rPr>
                  <w:color w:val="000000"/>
                  <w:sz w:val="18"/>
                  <w:szCs w:val="18"/>
                  <w:rPrChange w:id="710" w:author="Yao-Jen Chang" w:date="2022-01-12T06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711" w:author="Yao-Jen Chang" w:date="2022-01-12T06:05:00Z">
              <w:tcPr>
                <w:tcW w:w="631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C1FE3E8" w14:textId="77777777" w:rsidR="008C0258" w:rsidRPr="008C0258" w:rsidRDefault="008C0258" w:rsidP="008C0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712" w:author="Yao-Jen Chang" w:date="2022-01-12T06:02:00Z">
                  <w:rPr>
                    <w:color w:val="000000"/>
                    <w:sz w:val="18"/>
                    <w:szCs w:val="18"/>
                  </w:rPr>
                </w:rPrChange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713" w:author="Yao-Jen Chang" w:date="2022-01-12T06:05:00Z">
              <w:tcPr>
                <w:tcW w:w="631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E77174B" w14:textId="7EF38BF0" w:rsidR="008C0258" w:rsidRPr="008C0258" w:rsidRDefault="008C0258" w:rsidP="008C0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714" w:author="Yao-Jen Chang" w:date="2022-01-12T06:02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715" w:author="Yao-Jen Chang" w:date="2022-01-12T06:02:00Z">
              <w:r w:rsidRPr="008C0258">
                <w:rPr>
                  <w:color w:val="000000"/>
                  <w:sz w:val="18"/>
                  <w:szCs w:val="18"/>
                  <w:rPrChange w:id="716" w:author="Yao-Jen Chang" w:date="2022-01-12T06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513" w:type="dxa"/>
            <w:tcMar>
              <w:left w:w="0" w:type="dxa"/>
              <w:right w:w="0" w:type="dxa"/>
            </w:tcMar>
            <w:vAlign w:val="center"/>
            <w:tcPrChange w:id="717" w:author="Yao-Jen Chang" w:date="2022-01-12T06:05:00Z">
              <w:tcPr>
                <w:tcW w:w="513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9C57430" w14:textId="604C6B39" w:rsidR="008C0258" w:rsidRPr="008C0258" w:rsidRDefault="008C0258" w:rsidP="008C0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718" w:author="Yao-Jen Chang" w:date="2022-01-12T06:02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719" w:author="Yao-Jen Chang" w:date="2022-01-12T06:02:00Z">
              <w:r w:rsidRPr="008C0258">
                <w:rPr>
                  <w:color w:val="000000"/>
                  <w:sz w:val="18"/>
                  <w:szCs w:val="18"/>
                  <w:rPrChange w:id="720" w:author="Yao-Jen Chang" w:date="2022-01-12T06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63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721" w:author="Yao-Jen Chang" w:date="2022-01-12T06:05:00Z">
              <w:tcPr>
                <w:tcW w:w="630" w:type="dxa"/>
                <w:gridSpan w:val="2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707040B" w14:textId="6EBA5F6B" w:rsidR="008C0258" w:rsidRPr="008C0258" w:rsidRDefault="008C0258" w:rsidP="008C0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722" w:author="Yao-Jen Chang" w:date="2022-01-12T06:02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723" w:author="Yao-Jen Chang" w:date="2022-01-12T06:02:00Z">
              <w:r w:rsidRPr="008C0258">
                <w:rPr>
                  <w:color w:val="000000"/>
                  <w:sz w:val="18"/>
                  <w:szCs w:val="18"/>
                  <w:rPrChange w:id="724" w:author="Yao-Jen Chang" w:date="2022-01-12T06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</w:p>
        </w:tc>
        <w:tc>
          <w:tcPr>
            <w:tcW w:w="63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725" w:author="Yao-Jen Chang" w:date="2022-01-12T06:05:00Z">
              <w:tcPr>
                <w:tcW w:w="630" w:type="dxa"/>
                <w:tcBorders>
                  <w:lef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332F315" w14:textId="421C139B" w:rsidR="008C0258" w:rsidRPr="008C0258" w:rsidRDefault="008C0258" w:rsidP="008C0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726" w:author="Yao-Jen Chang" w:date="2022-01-12T06:02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727" w:author="Yao-Jen Chang" w:date="2022-01-12T06:02:00Z">
              <w:r w:rsidRPr="008C0258">
                <w:rPr>
                  <w:color w:val="000000"/>
                  <w:sz w:val="18"/>
                  <w:szCs w:val="18"/>
                  <w:rPrChange w:id="728" w:author="Yao-Jen Chang" w:date="2022-01-12T06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-0.37%</w:t>
              </w:r>
            </w:ins>
            <w:del w:id="729" w:author="Yao-Jen Chang" w:date="2022-01-12T06:02:00Z">
              <w:r w:rsidRPr="008C0258" w:rsidDel="006F31AB">
                <w:rPr>
                  <w:rFonts w:eastAsiaTheme="minorEastAsia"/>
                  <w:color w:val="000000"/>
                  <w:sz w:val="18"/>
                  <w:szCs w:val="18"/>
                  <w:lang w:eastAsia="zh-CN"/>
                  <w:rPrChange w:id="730" w:author="Yao-Jen Chang" w:date="2022-01-12T06:02:00Z">
                    <w:rPr>
                      <w:rFonts w:eastAsiaTheme="minorEastAsia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-</w:delText>
              </w:r>
              <w:r w:rsidRPr="008C0258" w:rsidDel="006F31AB">
                <w:rPr>
                  <w:rFonts w:eastAsiaTheme="minorEastAsia"/>
                  <w:color w:val="000000"/>
                  <w:sz w:val="18"/>
                  <w:szCs w:val="18"/>
                  <w:lang w:eastAsia="zh-CN"/>
                  <w:rPrChange w:id="731" w:author="Yao-Jen Chang" w:date="2022-01-12T06:02:00Z">
                    <w:rPr>
                      <w:rFonts w:eastAsiaTheme="minor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0.37%</w:delText>
              </w:r>
            </w:del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  <w:tcPrChange w:id="732" w:author="Yao-Jen Chang" w:date="2022-01-12T06:05:00Z">
              <w:tcPr>
                <w:tcW w:w="540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4A46BB6" w14:textId="23AF52A8" w:rsidR="008C0258" w:rsidRPr="008C0258" w:rsidRDefault="008C0258" w:rsidP="008C0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733" w:author="Yao-Jen Chang" w:date="2022-01-12T06:02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734" w:author="Yao-Jen Chang" w:date="2022-01-12T06:02:00Z">
              <w:r w:rsidRPr="008C0258">
                <w:rPr>
                  <w:color w:val="000000"/>
                  <w:sz w:val="18"/>
                  <w:szCs w:val="18"/>
                  <w:rPrChange w:id="735" w:author="Yao-Jen Chang" w:date="2022-01-12T06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0.29%</w:t>
              </w:r>
            </w:ins>
            <w:del w:id="736" w:author="Yao-Jen Chang" w:date="2022-01-12T06:02:00Z">
              <w:r w:rsidRPr="008C0258" w:rsidDel="006F31AB">
                <w:rPr>
                  <w:rFonts w:eastAsiaTheme="minorEastAsia"/>
                  <w:color w:val="000000"/>
                  <w:sz w:val="18"/>
                  <w:szCs w:val="18"/>
                  <w:lang w:eastAsia="zh-CN"/>
                  <w:rPrChange w:id="737" w:author="Yao-Jen Chang" w:date="2022-01-12T06:02:00Z">
                    <w:rPr>
                      <w:rFonts w:eastAsiaTheme="minorEastAsia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0</w:delText>
              </w:r>
              <w:r w:rsidRPr="008C0258" w:rsidDel="006F31AB">
                <w:rPr>
                  <w:rFonts w:eastAsiaTheme="minorEastAsia"/>
                  <w:color w:val="000000"/>
                  <w:sz w:val="18"/>
                  <w:szCs w:val="18"/>
                  <w:lang w:eastAsia="zh-CN"/>
                  <w:rPrChange w:id="738" w:author="Yao-Jen Chang" w:date="2022-01-12T06:02:00Z">
                    <w:rPr>
                      <w:rFonts w:eastAsiaTheme="minor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.29%</w:delText>
              </w:r>
            </w:del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  <w:tcPrChange w:id="739" w:author="Yao-Jen Chang" w:date="2022-01-12T06:05:00Z">
              <w:tcPr>
                <w:tcW w:w="630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2C4DAFE" w14:textId="15E12498" w:rsidR="008C0258" w:rsidRPr="008C0258" w:rsidRDefault="008C0258" w:rsidP="008C0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740" w:author="Yao-Jen Chang" w:date="2022-01-12T06:02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741" w:author="Yao-Jen Chang" w:date="2022-01-12T06:02:00Z">
              <w:r w:rsidRPr="008C0258">
                <w:rPr>
                  <w:color w:val="000000"/>
                  <w:sz w:val="18"/>
                  <w:szCs w:val="18"/>
                  <w:rPrChange w:id="742" w:author="Yao-Jen Chang" w:date="2022-01-12T06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-0.60%</w:t>
              </w:r>
            </w:ins>
            <w:del w:id="743" w:author="Yao-Jen Chang" w:date="2022-01-12T06:02:00Z">
              <w:r w:rsidRPr="008C0258" w:rsidDel="006F31AB">
                <w:rPr>
                  <w:rFonts w:eastAsiaTheme="minorEastAsia"/>
                  <w:color w:val="000000"/>
                  <w:sz w:val="18"/>
                  <w:szCs w:val="18"/>
                  <w:lang w:eastAsia="zh-CN"/>
                  <w:rPrChange w:id="744" w:author="Yao-Jen Chang" w:date="2022-01-12T06:02:00Z">
                    <w:rPr>
                      <w:rFonts w:eastAsiaTheme="minorEastAsia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-</w:delText>
              </w:r>
              <w:r w:rsidRPr="008C0258" w:rsidDel="006F31AB">
                <w:rPr>
                  <w:rFonts w:eastAsiaTheme="minorEastAsia"/>
                  <w:color w:val="000000"/>
                  <w:sz w:val="18"/>
                  <w:szCs w:val="18"/>
                  <w:lang w:eastAsia="zh-CN"/>
                  <w:rPrChange w:id="745" w:author="Yao-Jen Chang" w:date="2022-01-12T06:02:00Z">
                    <w:rPr>
                      <w:rFonts w:eastAsiaTheme="minor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0.60%</w:delText>
              </w:r>
            </w:del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  <w:tcPrChange w:id="746" w:author="Yao-Jen Chang" w:date="2022-01-12T06:05:00Z">
              <w:tcPr>
                <w:tcW w:w="450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5120CC1" w14:textId="7945870C" w:rsidR="008C0258" w:rsidRPr="008C0258" w:rsidRDefault="008C0258" w:rsidP="008C0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747" w:author="Yao-Jen Chang" w:date="2022-01-12T06:02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748" w:author="Yao-Jen Chang" w:date="2022-01-12T06:02:00Z">
              <w:r w:rsidRPr="008C0258">
                <w:rPr>
                  <w:color w:val="000000"/>
                  <w:sz w:val="18"/>
                  <w:szCs w:val="18"/>
                  <w:rPrChange w:id="749" w:author="Yao-Jen Chang" w:date="2022-01-12T06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63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750" w:author="Yao-Jen Chang" w:date="2022-01-12T06:05:00Z">
              <w:tcPr>
                <w:tcW w:w="653" w:type="dxa"/>
                <w:gridSpan w:val="2"/>
                <w:tcBorders>
                  <w:right w:val="single" w:sz="18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08010B8" w14:textId="7B5AE186" w:rsidR="008C0258" w:rsidRPr="008C0258" w:rsidRDefault="008C0258" w:rsidP="008C0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751" w:author="Yao-Jen Chang" w:date="2022-01-12T06:02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752" w:author="Yao-Jen Chang" w:date="2022-01-12T06:02:00Z">
              <w:r w:rsidRPr="008C0258">
                <w:rPr>
                  <w:color w:val="000000"/>
                  <w:sz w:val="18"/>
                  <w:szCs w:val="18"/>
                  <w:rPrChange w:id="753" w:author="Yao-Jen Chang" w:date="2022-01-12T06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90%</w:t>
              </w:r>
            </w:ins>
          </w:p>
        </w:tc>
      </w:tr>
      <w:tr w:rsidR="008C0258" w:rsidRPr="00D50C15" w14:paraId="25EB6FCB" w14:textId="77777777" w:rsidTr="008C0258">
        <w:tblPrEx>
          <w:tblPrExChange w:id="754" w:author="Yao-Jen Chang" w:date="2022-01-12T06:05:00Z">
            <w:tblPrEx>
              <w:tblLayout w:type="fixed"/>
            </w:tblPrEx>
          </w:tblPrExChange>
        </w:tblPrEx>
        <w:trPr>
          <w:trHeight w:val="260"/>
          <w:jc w:val="center"/>
          <w:trPrChange w:id="755" w:author="Yao-Jen Chang" w:date="2022-01-12T06:05:00Z">
            <w:trPr>
              <w:trHeight w:val="260"/>
              <w:jc w:val="center"/>
            </w:trPr>
          </w:trPrChange>
        </w:trPr>
        <w:tc>
          <w:tcPr>
            <w:tcW w:w="800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  <w:tcPrChange w:id="756" w:author="Yao-Jen Chang" w:date="2022-01-12T06:05:00Z">
              <w:tcPr>
                <w:tcW w:w="800" w:type="dxa"/>
                <w:tcBorders>
                  <w:left w:val="single" w:sz="18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  <w:hideMark/>
              </w:tcPr>
            </w:tcPrChange>
          </w:tcPr>
          <w:p w14:paraId="3949369A" w14:textId="77777777" w:rsidR="008C0258" w:rsidRPr="008C0258" w:rsidRDefault="008C0258" w:rsidP="008C0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rPrChange w:id="757" w:author="Yao-Jen Chang" w:date="2022-01-12T06:04:00Z">
                  <w:rPr>
                    <w:b/>
                    <w:bCs/>
                    <w:color w:val="000000"/>
                    <w:sz w:val="18"/>
                    <w:szCs w:val="18"/>
                  </w:rPr>
                </w:rPrChange>
              </w:rPr>
            </w:pPr>
            <w:r w:rsidRPr="008C0258">
              <w:rPr>
                <w:b/>
                <w:bCs/>
                <w:color w:val="000000"/>
                <w:sz w:val="18"/>
                <w:szCs w:val="18"/>
                <w:rPrChange w:id="758" w:author="Yao-Jen Chang" w:date="2022-01-12T06:04:00Z">
                  <w:rPr>
                    <w:b/>
                    <w:bCs/>
                    <w:color w:val="000000"/>
                    <w:sz w:val="18"/>
                    <w:szCs w:val="18"/>
                  </w:rPr>
                </w:rPrChange>
              </w:rPr>
              <w:t>Overall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759" w:author="Yao-Jen Chang" w:date="2022-01-12T06:05:00Z">
              <w:tcPr>
                <w:tcW w:w="642" w:type="dxa"/>
                <w:tcBorders>
                  <w:lef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8C076BB" w14:textId="7EEB736B" w:rsidR="008C0258" w:rsidRPr="008C0258" w:rsidRDefault="008C0258" w:rsidP="008C0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6"/>
                <w:rPrChange w:id="760" w:author="Yao-Jen Chang" w:date="2022-01-12T06:04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761" w:author="Yao-Jen Chang" w:date="2022-01-12T06:02:00Z">
              <w:r w:rsidRPr="008C0258">
                <w:rPr>
                  <w:b/>
                  <w:color w:val="000000"/>
                  <w:sz w:val="18"/>
                  <w:szCs w:val="16"/>
                  <w:rPrChange w:id="762" w:author="Yao-Jen Chang" w:date="2022-01-12T06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-0.49%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763" w:author="Yao-Jen Chang" w:date="2022-01-12T06:05:00Z">
              <w:tcPr>
                <w:tcW w:w="631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A97B409" w14:textId="29B7D146" w:rsidR="008C0258" w:rsidRPr="008C0258" w:rsidRDefault="008C0258" w:rsidP="008C0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6"/>
                <w:rPrChange w:id="764" w:author="Yao-Jen Chang" w:date="2022-01-12T06:04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765" w:author="Yao-Jen Chang" w:date="2022-01-12T06:02:00Z">
              <w:r w:rsidRPr="008C0258">
                <w:rPr>
                  <w:b/>
                  <w:color w:val="000000"/>
                  <w:sz w:val="18"/>
                  <w:szCs w:val="16"/>
                  <w:rPrChange w:id="766" w:author="Yao-Jen Chang" w:date="2022-01-12T06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-0.46%</w:t>
              </w:r>
            </w:ins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767" w:author="Yao-Jen Chang" w:date="2022-01-12T06:05:00Z">
              <w:tcPr>
                <w:tcW w:w="631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8E2776A" w14:textId="0BE43895" w:rsidR="008C0258" w:rsidRPr="008C0258" w:rsidRDefault="008C0258" w:rsidP="008C0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6"/>
                <w:rPrChange w:id="768" w:author="Yao-Jen Chang" w:date="2022-01-12T06:04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769" w:author="Yao-Jen Chang" w:date="2022-01-12T06:02:00Z">
              <w:r w:rsidRPr="008C0258">
                <w:rPr>
                  <w:b/>
                  <w:color w:val="000000"/>
                  <w:sz w:val="18"/>
                  <w:szCs w:val="16"/>
                  <w:rPrChange w:id="770" w:author="Yao-Jen Chang" w:date="2022-01-12T06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-0.52%</w:t>
              </w:r>
            </w:ins>
          </w:p>
        </w:tc>
        <w:tc>
          <w:tcPr>
            <w:tcW w:w="513" w:type="dxa"/>
            <w:tcMar>
              <w:left w:w="0" w:type="dxa"/>
              <w:right w:w="0" w:type="dxa"/>
            </w:tcMar>
            <w:vAlign w:val="center"/>
            <w:tcPrChange w:id="771" w:author="Yao-Jen Chang" w:date="2022-01-12T06:05:00Z">
              <w:tcPr>
                <w:tcW w:w="513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30BF58D" w14:textId="4D5B70EA" w:rsidR="008C0258" w:rsidRPr="008C0258" w:rsidRDefault="008C0258" w:rsidP="008C0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6"/>
                <w:rPrChange w:id="772" w:author="Yao-Jen Chang" w:date="2022-01-12T06:04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773" w:author="Yao-Jen Chang" w:date="2022-01-12T06:02:00Z">
              <w:r w:rsidRPr="008C0258">
                <w:rPr>
                  <w:b/>
                  <w:color w:val="000000"/>
                  <w:sz w:val="18"/>
                  <w:szCs w:val="16"/>
                  <w:rPrChange w:id="774" w:author="Yao-Jen Chang" w:date="2022-01-12T06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  <w:tc>
          <w:tcPr>
            <w:tcW w:w="63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775" w:author="Yao-Jen Chang" w:date="2022-01-12T06:05:00Z">
              <w:tcPr>
                <w:tcW w:w="630" w:type="dxa"/>
                <w:gridSpan w:val="2"/>
                <w:tcBorders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CD7E61B" w14:textId="4807911B" w:rsidR="008C0258" w:rsidRPr="008C0258" w:rsidRDefault="008C0258" w:rsidP="008C0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6"/>
                <w:rPrChange w:id="776" w:author="Yao-Jen Chang" w:date="2022-01-12T06:04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777" w:author="Yao-Jen Chang" w:date="2022-01-12T06:02:00Z">
              <w:r w:rsidRPr="008C0258">
                <w:rPr>
                  <w:b/>
                  <w:color w:val="000000"/>
                  <w:sz w:val="18"/>
                  <w:szCs w:val="16"/>
                  <w:rPrChange w:id="778" w:author="Yao-Jen Chang" w:date="2022-01-12T06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63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779" w:author="Yao-Jen Chang" w:date="2022-01-12T06:05:00Z">
              <w:tcPr>
                <w:tcW w:w="630" w:type="dxa"/>
                <w:tcBorders>
                  <w:lef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1A38961" w14:textId="688ACFC8" w:rsidR="008C0258" w:rsidRPr="008C0258" w:rsidRDefault="008C0258" w:rsidP="008C0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6"/>
                <w:rPrChange w:id="780" w:author="Yao-Jen Chang" w:date="2022-01-12T06:05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781" w:author="Yao-Jen Chang" w:date="2022-01-12T06:02:00Z">
              <w:r w:rsidRPr="008C0258">
                <w:rPr>
                  <w:b/>
                  <w:color w:val="000000"/>
                  <w:sz w:val="18"/>
                  <w:szCs w:val="16"/>
                  <w:rPrChange w:id="782" w:author="Yao-Jen Chang" w:date="2022-01-12T06:0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-0.76%</w:t>
              </w:r>
            </w:ins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  <w:tcPrChange w:id="783" w:author="Yao-Jen Chang" w:date="2022-01-12T06:05:00Z">
              <w:tcPr>
                <w:tcW w:w="540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9DA138B" w14:textId="30522079" w:rsidR="008C0258" w:rsidRPr="008C0258" w:rsidRDefault="008C0258" w:rsidP="008C0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6"/>
                <w:rPrChange w:id="784" w:author="Yao-Jen Chang" w:date="2022-01-12T06:05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785" w:author="Yao-Jen Chang" w:date="2022-01-12T06:02:00Z">
              <w:r w:rsidRPr="008C0258">
                <w:rPr>
                  <w:b/>
                  <w:color w:val="000000"/>
                  <w:sz w:val="18"/>
                  <w:szCs w:val="16"/>
                  <w:rPrChange w:id="786" w:author="Yao-Jen Chang" w:date="2022-01-12T06:0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-0.79%</w:t>
              </w:r>
            </w:ins>
          </w:p>
        </w:tc>
        <w:tc>
          <w:tcPr>
            <w:tcW w:w="630" w:type="dxa"/>
            <w:tcMar>
              <w:left w:w="0" w:type="dxa"/>
              <w:right w:w="0" w:type="dxa"/>
            </w:tcMar>
            <w:vAlign w:val="center"/>
            <w:tcPrChange w:id="787" w:author="Yao-Jen Chang" w:date="2022-01-12T06:05:00Z">
              <w:tcPr>
                <w:tcW w:w="630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E2CBC5F" w14:textId="59B47C40" w:rsidR="008C0258" w:rsidRPr="008C0258" w:rsidRDefault="008C0258" w:rsidP="008C0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6"/>
                <w:rPrChange w:id="788" w:author="Yao-Jen Chang" w:date="2022-01-12T06:05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789" w:author="Yao-Jen Chang" w:date="2022-01-12T06:02:00Z">
              <w:r w:rsidRPr="008C0258">
                <w:rPr>
                  <w:b/>
                  <w:color w:val="000000"/>
                  <w:sz w:val="18"/>
                  <w:szCs w:val="16"/>
                  <w:rPrChange w:id="790" w:author="Yao-Jen Chang" w:date="2022-01-12T06:0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-0.91%</w:t>
              </w:r>
            </w:ins>
          </w:p>
        </w:tc>
        <w:tc>
          <w:tcPr>
            <w:tcW w:w="540" w:type="dxa"/>
            <w:tcMar>
              <w:left w:w="0" w:type="dxa"/>
              <w:right w:w="0" w:type="dxa"/>
            </w:tcMar>
            <w:vAlign w:val="center"/>
            <w:tcPrChange w:id="791" w:author="Yao-Jen Chang" w:date="2022-01-12T06:05:00Z">
              <w:tcPr>
                <w:tcW w:w="450" w:type="dxa"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5437289" w14:textId="7C0F8939" w:rsidR="008C0258" w:rsidRPr="008C0258" w:rsidRDefault="008C0258" w:rsidP="008C0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6"/>
                <w:rPrChange w:id="792" w:author="Yao-Jen Chang" w:date="2022-01-12T06:05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793" w:author="Yao-Jen Chang" w:date="2022-01-12T06:02:00Z">
              <w:r w:rsidRPr="008C0258">
                <w:rPr>
                  <w:b/>
                  <w:color w:val="000000"/>
                  <w:sz w:val="18"/>
                  <w:szCs w:val="16"/>
                  <w:rPrChange w:id="794" w:author="Yao-Jen Chang" w:date="2022-01-12T06:0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63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795" w:author="Yao-Jen Chang" w:date="2022-01-12T06:05:00Z">
              <w:tcPr>
                <w:tcW w:w="653" w:type="dxa"/>
                <w:gridSpan w:val="2"/>
                <w:tcBorders>
                  <w:right w:val="single" w:sz="18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78DCC82" w14:textId="7B105813" w:rsidR="008C0258" w:rsidRPr="008C0258" w:rsidRDefault="008C0258" w:rsidP="008C0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18"/>
                <w:szCs w:val="16"/>
                <w:rPrChange w:id="796" w:author="Yao-Jen Chang" w:date="2022-01-12T06:05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797" w:author="Yao-Jen Chang" w:date="2022-01-12T06:02:00Z">
              <w:r w:rsidRPr="008C0258">
                <w:rPr>
                  <w:b/>
                  <w:color w:val="000000"/>
                  <w:sz w:val="18"/>
                  <w:szCs w:val="16"/>
                  <w:rPrChange w:id="798" w:author="Yao-Jen Chang" w:date="2022-01-12T06:0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104%</w:t>
              </w:r>
            </w:ins>
          </w:p>
        </w:tc>
      </w:tr>
      <w:tr w:rsidR="008C0258" w:rsidRPr="000E572D" w14:paraId="2EB9382C" w14:textId="77777777" w:rsidTr="008C0258">
        <w:tblPrEx>
          <w:tblPrExChange w:id="799" w:author="Yao-Jen Chang" w:date="2022-01-12T06:05:00Z">
            <w:tblPrEx>
              <w:tblLayout w:type="fixed"/>
            </w:tblPrEx>
          </w:tblPrExChange>
        </w:tblPrEx>
        <w:trPr>
          <w:trHeight w:val="260"/>
          <w:jc w:val="center"/>
          <w:trPrChange w:id="800" w:author="Yao-Jen Chang" w:date="2022-01-12T06:05:00Z">
            <w:trPr>
              <w:trHeight w:val="260"/>
              <w:jc w:val="center"/>
            </w:trPr>
          </w:trPrChange>
        </w:trPr>
        <w:tc>
          <w:tcPr>
            <w:tcW w:w="800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801" w:author="Yao-Jen Chang" w:date="2022-01-12T06:05:00Z">
              <w:tcPr>
                <w:tcW w:w="800" w:type="dxa"/>
                <w:tcBorders>
                  <w:left w:val="single" w:sz="18" w:space="0" w:color="auto"/>
                  <w:bottom w:val="single" w:sz="18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42C8D0C" w14:textId="77777777" w:rsidR="008C0258" w:rsidRPr="00A7305F" w:rsidRDefault="008C0258" w:rsidP="008C0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802" w:author="Yao-Jen Chang" w:date="2022-01-12T06:05:00Z">
              <w:tcPr>
                <w:tcW w:w="642" w:type="dxa"/>
                <w:tcBorders>
                  <w:left w:val="double" w:sz="4" w:space="0" w:color="auto"/>
                  <w:bottom w:val="single" w:sz="18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C2BD814" w14:textId="4F670F7A" w:rsidR="008C0258" w:rsidRPr="008C0258" w:rsidRDefault="008C0258" w:rsidP="008C0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803" w:author="Yao-Jen Chang" w:date="2022-01-12T06:02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804" w:author="Yao-Jen Chang" w:date="2022-01-12T06:02:00Z">
              <w:r w:rsidRPr="008C0258">
                <w:rPr>
                  <w:color w:val="000000"/>
                  <w:sz w:val="18"/>
                  <w:szCs w:val="18"/>
                  <w:rPrChange w:id="805" w:author="Yao-Jen Chang" w:date="2022-01-12T06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-0.45%</w:t>
              </w:r>
            </w:ins>
            <w:del w:id="806" w:author="Yao-Jen Chang" w:date="2022-01-12T06:02:00Z">
              <w:r w:rsidRPr="008C0258" w:rsidDel="00101C8F">
                <w:rPr>
                  <w:rFonts w:eastAsiaTheme="minorEastAsia"/>
                  <w:color w:val="000000"/>
                  <w:sz w:val="18"/>
                  <w:szCs w:val="18"/>
                  <w:lang w:eastAsia="zh-CN"/>
                  <w:rPrChange w:id="807" w:author="Yao-Jen Chang" w:date="2022-01-12T06:02:00Z">
                    <w:rPr>
                      <w:rFonts w:eastAsiaTheme="minorEastAsia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-</w:delText>
              </w:r>
              <w:r w:rsidRPr="008C0258" w:rsidDel="00101C8F">
                <w:rPr>
                  <w:rFonts w:eastAsiaTheme="minorEastAsia"/>
                  <w:color w:val="000000"/>
                  <w:sz w:val="18"/>
                  <w:szCs w:val="18"/>
                  <w:lang w:eastAsia="zh-CN"/>
                  <w:rPrChange w:id="808" w:author="Yao-Jen Chang" w:date="2022-01-12T06:02:00Z">
                    <w:rPr>
                      <w:rFonts w:eastAsiaTheme="minor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0.45%</w:delText>
              </w:r>
            </w:del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809" w:author="Yao-Jen Chang" w:date="2022-01-12T06:05:00Z">
              <w:tcPr>
                <w:tcW w:w="631" w:type="dxa"/>
                <w:tcBorders>
                  <w:bottom w:val="single" w:sz="18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90D657C" w14:textId="4094E35C" w:rsidR="008C0258" w:rsidRPr="008C0258" w:rsidRDefault="008C0258" w:rsidP="008C0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810" w:author="Yao-Jen Chang" w:date="2022-01-12T06:02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811" w:author="Yao-Jen Chang" w:date="2022-01-12T06:02:00Z">
              <w:r w:rsidRPr="008C0258">
                <w:rPr>
                  <w:color w:val="000000"/>
                  <w:sz w:val="18"/>
                  <w:szCs w:val="18"/>
                  <w:rPrChange w:id="812" w:author="Yao-Jen Chang" w:date="2022-01-12T06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-0.30%</w:t>
              </w:r>
            </w:ins>
            <w:del w:id="813" w:author="Yao-Jen Chang" w:date="2022-01-12T06:02:00Z">
              <w:r w:rsidRPr="008C0258" w:rsidDel="00101C8F">
                <w:rPr>
                  <w:rFonts w:eastAsiaTheme="minorEastAsia"/>
                  <w:color w:val="000000"/>
                  <w:sz w:val="18"/>
                  <w:szCs w:val="18"/>
                  <w:lang w:eastAsia="zh-CN"/>
                  <w:rPrChange w:id="814" w:author="Yao-Jen Chang" w:date="2022-01-12T06:02:00Z">
                    <w:rPr>
                      <w:rFonts w:eastAsiaTheme="minorEastAsia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-</w:delText>
              </w:r>
              <w:r w:rsidRPr="008C0258" w:rsidDel="00101C8F">
                <w:rPr>
                  <w:rFonts w:eastAsiaTheme="minorEastAsia"/>
                  <w:color w:val="000000"/>
                  <w:sz w:val="18"/>
                  <w:szCs w:val="18"/>
                  <w:lang w:eastAsia="zh-CN"/>
                  <w:rPrChange w:id="815" w:author="Yao-Jen Chang" w:date="2022-01-12T06:02:00Z">
                    <w:rPr>
                      <w:rFonts w:eastAsiaTheme="minor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0.30%</w:delText>
              </w:r>
            </w:del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816" w:author="Yao-Jen Chang" w:date="2022-01-12T06:05:00Z">
              <w:tcPr>
                <w:tcW w:w="631" w:type="dxa"/>
                <w:tcBorders>
                  <w:bottom w:val="single" w:sz="18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1FB274E" w14:textId="433AF2D4" w:rsidR="008C0258" w:rsidRPr="008C0258" w:rsidRDefault="008C0258" w:rsidP="008C0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817" w:author="Yao-Jen Chang" w:date="2022-01-12T06:02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818" w:author="Yao-Jen Chang" w:date="2022-01-12T06:02:00Z">
              <w:r w:rsidRPr="008C0258">
                <w:rPr>
                  <w:color w:val="000000"/>
                  <w:sz w:val="18"/>
                  <w:szCs w:val="18"/>
                  <w:rPrChange w:id="819" w:author="Yao-Jen Chang" w:date="2022-01-12T06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-0.31%</w:t>
              </w:r>
            </w:ins>
            <w:del w:id="820" w:author="Yao-Jen Chang" w:date="2022-01-12T06:02:00Z">
              <w:r w:rsidRPr="008C0258" w:rsidDel="00101C8F">
                <w:rPr>
                  <w:rFonts w:eastAsiaTheme="minorEastAsia"/>
                  <w:color w:val="000000"/>
                  <w:sz w:val="18"/>
                  <w:szCs w:val="18"/>
                  <w:lang w:eastAsia="zh-CN"/>
                  <w:rPrChange w:id="821" w:author="Yao-Jen Chang" w:date="2022-01-12T06:02:00Z">
                    <w:rPr>
                      <w:rFonts w:eastAsiaTheme="minorEastAsia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-</w:delText>
              </w:r>
              <w:r w:rsidRPr="008C0258" w:rsidDel="00101C8F">
                <w:rPr>
                  <w:rFonts w:eastAsiaTheme="minorEastAsia"/>
                  <w:color w:val="000000"/>
                  <w:sz w:val="18"/>
                  <w:szCs w:val="18"/>
                  <w:lang w:eastAsia="zh-CN"/>
                  <w:rPrChange w:id="822" w:author="Yao-Jen Chang" w:date="2022-01-12T06:02:00Z">
                    <w:rPr>
                      <w:rFonts w:eastAsiaTheme="minor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0.31%</w:delText>
              </w:r>
            </w:del>
          </w:p>
        </w:tc>
        <w:tc>
          <w:tcPr>
            <w:tcW w:w="513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823" w:author="Yao-Jen Chang" w:date="2022-01-12T06:05:00Z">
              <w:tcPr>
                <w:tcW w:w="513" w:type="dxa"/>
                <w:tcBorders>
                  <w:bottom w:val="single" w:sz="18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B1FAC56" w14:textId="4782960B" w:rsidR="008C0258" w:rsidRPr="008C0258" w:rsidRDefault="008C0258" w:rsidP="008C0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824" w:author="Yao-Jen Chang" w:date="2022-01-12T06:02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825" w:author="Yao-Jen Chang" w:date="2022-01-12T06:02:00Z">
              <w:r w:rsidRPr="008C0258">
                <w:rPr>
                  <w:color w:val="000000"/>
                  <w:sz w:val="18"/>
                  <w:szCs w:val="18"/>
                  <w:rPrChange w:id="826" w:author="Yao-Jen Chang" w:date="2022-01-12T06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630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827" w:author="Yao-Jen Chang" w:date="2022-01-12T06:05:00Z">
              <w:tcPr>
                <w:tcW w:w="630" w:type="dxa"/>
                <w:gridSpan w:val="2"/>
                <w:tcBorders>
                  <w:bottom w:val="single" w:sz="18" w:space="0" w:color="auto"/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9232048" w14:textId="77C2F477" w:rsidR="008C0258" w:rsidRPr="008C0258" w:rsidRDefault="008C0258" w:rsidP="008C0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828" w:author="Yao-Jen Chang" w:date="2022-01-12T06:02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829" w:author="Yao-Jen Chang" w:date="2022-01-12T06:02:00Z">
              <w:r w:rsidRPr="008C0258">
                <w:rPr>
                  <w:color w:val="000000"/>
                  <w:sz w:val="18"/>
                  <w:szCs w:val="18"/>
                  <w:rPrChange w:id="830" w:author="Yao-Jen Chang" w:date="2022-01-12T06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108%</w:t>
              </w:r>
            </w:ins>
          </w:p>
        </w:tc>
        <w:tc>
          <w:tcPr>
            <w:tcW w:w="630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831" w:author="Yao-Jen Chang" w:date="2022-01-12T06:05:00Z">
              <w:tcPr>
                <w:tcW w:w="630" w:type="dxa"/>
                <w:tcBorders>
                  <w:left w:val="double" w:sz="4" w:space="0" w:color="auto"/>
                  <w:bottom w:val="single" w:sz="18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39A371B" w14:textId="2C78D920" w:rsidR="008C0258" w:rsidRPr="008C0258" w:rsidRDefault="008C0258" w:rsidP="008C0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832" w:author="Yao-Jen Chang" w:date="2022-01-12T06:02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833" w:author="Yao-Jen Chang" w:date="2022-01-12T06:02:00Z">
              <w:r w:rsidRPr="008C0258">
                <w:rPr>
                  <w:color w:val="000000"/>
                  <w:sz w:val="18"/>
                  <w:szCs w:val="18"/>
                  <w:rPrChange w:id="834" w:author="Yao-Jen Chang" w:date="2022-01-12T06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-1.12%</w:t>
              </w:r>
            </w:ins>
            <w:del w:id="835" w:author="Yao-Jen Chang" w:date="2022-01-12T06:02:00Z">
              <w:r w:rsidRPr="008C0258" w:rsidDel="006F31AB">
                <w:rPr>
                  <w:rFonts w:eastAsiaTheme="minorEastAsia"/>
                  <w:color w:val="000000"/>
                  <w:sz w:val="18"/>
                  <w:szCs w:val="18"/>
                  <w:lang w:eastAsia="zh-CN"/>
                  <w:rPrChange w:id="836" w:author="Yao-Jen Chang" w:date="2022-01-12T06:02:00Z">
                    <w:rPr>
                      <w:rFonts w:eastAsiaTheme="minorEastAsia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-</w:delText>
              </w:r>
              <w:r w:rsidRPr="008C0258" w:rsidDel="006F31AB">
                <w:rPr>
                  <w:rFonts w:eastAsiaTheme="minorEastAsia"/>
                  <w:color w:val="000000"/>
                  <w:sz w:val="18"/>
                  <w:szCs w:val="18"/>
                  <w:lang w:eastAsia="zh-CN"/>
                  <w:rPrChange w:id="837" w:author="Yao-Jen Chang" w:date="2022-01-12T06:02:00Z">
                    <w:rPr>
                      <w:rFonts w:eastAsiaTheme="minor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1.12%</w:delText>
              </w:r>
            </w:del>
          </w:p>
        </w:tc>
        <w:tc>
          <w:tcPr>
            <w:tcW w:w="63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838" w:author="Yao-Jen Chang" w:date="2022-01-12T06:05:00Z">
              <w:tcPr>
                <w:tcW w:w="540" w:type="dxa"/>
                <w:tcBorders>
                  <w:bottom w:val="single" w:sz="18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E40F58E" w14:textId="0FDBCE35" w:rsidR="008C0258" w:rsidRPr="008C0258" w:rsidRDefault="008C0258" w:rsidP="008C0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839" w:author="Yao-Jen Chang" w:date="2022-01-12T06:02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840" w:author="Yao-Jen Chang" w:date="2022-01-12T06:02:00Z">
              <w:r w:rsidRPr="008C0258">
                <w:rPr>
                  <w:color w:val="000000"/>
                  <w:sz w:val="18"/>
                  <w:szCs w:val="18"/>
                  <w:rPrChange w:id="841" w:author="Yao-Jen Chang" w:date="2022-01-12T06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-0.88</w:t>
              </w:r>
              <w:bookmarkStart w:id="842" w:name="_GoBack"/>
              <w:bookmarkEnd w:id="842"/>
              <w:r w:rsidRPr="008C0258">
                <w:rPr>
                  <w:color w:val="000000"/>
                  <w:sz w:val="18"/>
                  <w:szCs w:val="18"/>
                  <w:rPrChange w:id="843" w:author="Yao-Jen Chang" w:date="2022-01-12T06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%</w:t>
              </w:r>
            </w:ins>
            <w:del w:id="844" w:author="Yao-Jen Chang" w:date="2022-01-12T06:02:00Z">
              <w:r w:rsidRPr="008C0258" w:rsidDel="006F31AB">
                <w:rPr>
                  <w:rFonts w:eastAsiaTheme="minorEastAsia"/>
                  <w:color w:val="000000"/>
                  <w:sz w:val="18"/>
                  <w:szCs w:val="18"/>
                  <w:lang w:eastAsia="zh-CN"/>
                  <w:rPrChange w:id="845" w:author="Yao-Jen Chang" w:date="2022-01-12T06:02:00Z">
                    <w:rPr>
                      <w:rFonts w:eastAsiaTheme="minorEastAsia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-</w:delText>
              </w:r>
              <w:r w:rsidRPr="008C0258" w:rsidDel="006F31AB">
                <w:rPr>
                  <w:rFonts w:eastAsiaTheme="minorEastAsia"/>
                  <w:color w:val="000000"/>
                  <w:sz w:val="18"/>
                  <w:szCs w:val="18"/>
                  <w:lang w:eastAsia="zh-CN"/>
                  <w:rPrChange w:id="846" w:author="Yao-Jen Chang" w:date="2022-01-12T06:02:00Z">
                    <w:rPr>
                      <w:rFonts w:eastAsiaTheme="minor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0.88%</w:delText>
              </w:r>
            </w:del>
          </w:p>
        </w:tc>
        <w:tc>
          <w:tcPr>
            <w:tcW w:w="63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847" w:author="Yao-Jen Chang" w:date="2022-01-12T06:05:00Z">
              <w:tcPr>
                <w:tcW w:w="630" w:type="dxa"/>
                <w:tcBorders>
                  <w:bottom w:val="single" w:sz="18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D190DE6" w14:textId="42F06E43" w:rsidR="008C0258" w:rsidRPr="008C0258" w:rsidRDefault="008C0258" w:rsidP="008C0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848" w:author="Yao-Jen Chang" w:date="2022-01-12T06:02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849" w:author="Yao-Jen Chang" w:date="2022-01-12T06:02:00Z">
              <w:r w:rsidRPr="008C0258">
                <w:rPr>
                  <w:color w:val="000000"/>
                  <w:sz w:val="18"/>
                  <w:szCs w:val="18"/>
                  <w:rPrChange w:id="850" w:author="Yao-Jen Chang" w:date="2022-01-12T06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-2.03%</w:t>
              </w:r>
            </w:ins>
            <w:del w:id="851" w:author="Yao-Jen Chang" w:date="2022-01-12T06:02:00Z">
              <w:r w:rsidRPr="008C0258" w:rsidDel="006F31AB">
                <w:rPr>
                  <w:rFonts w:eastAsiaTheme="minorEastAsia"/>
                  <w:color w:val="000000"/>
                  <w:sz w:val="18"/>
                  <w:szCs w:val="18"/>
                  <w:lang w:eastAsia="zh-CN"/>
                  <w:rPrChange w:id="852" w:author="Yao-Jen Chang" w:date="2022-01-12T06:02:00Z">
                    <w:rPr>
                      <w:rFonts w:eastAsiaTheme="minorEastAsia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-</w:delText>
              </w:r>
              <w:r w:rsidRPr="008C0258" w:rsidDel="006F31AB">
                <w:rPr>
                  <w:rFonts w:eastAsiaTheme="minorEastAsia"/>
                  <w:color w:val="000000"/>
                  <w:sz w:val="18"/>
                  <w:szCs w:val="18"/>
                  <w:lang w:eastAsia="zh-CN"/>
                  <w:rPrChange w:id="853" w:author="Yao-Jen Chang" w:date="2022-01-12T06:02:00Z">
                    <w:rPr>
                      <w:rFonts w:eastAsiaTheme="minor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2.03</w:delText>
              </w:r>
            </w:del>
          </w:p>
        </w:tc>
        <w:tc>
          <w:tcPr>
            <w:tcW w:w="54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854" w:author="Yao-Jen Chang" w:date="2022-01-12T06:05:00Z">
              <w:tcPr>
                <w:tcW w:w="450" w:type="dxa"/>
                <w:tcBorders>
                  <w:bottom w:val="single" w:sz="18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536E4B5" w14:textId="1CC2E7D1" w:rsidR="008C0258" w:rsidRPr="008C0258" w:rsidRDefault="008C0258" w:rsidP="008C0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855" w:author="Yao-Jen Chang" w:date="2022-01-12T06:02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856" w:author="Yao-Jen Chang" w:date="2022-01-12T06:02:00Z">
              <w:r w:rsidRPr="008C0258">
                <w:rPr>
                  <w:color w:val="000000"/>
                  <w:sz w:val="18"/>
                  <w:szCs w:val="18"/>
                  <w:rPrChange w:id="857" w:author="Yao-Jen Chang" w:date="2022-01-12T06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630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858" w:author="Yao-Jen Chang" w:date="2022-01-12T06:05:00Z">
              <w:tcPr>
                <w:tcW w:w="653" w:type="dxa"/>
                <w:gridSpan w:val="2"/>
                <w:tcBorders>
                  <w:bottom w:val="single" w:sz="18" w:space="0" w:color="auto"/>
                  <w:right w:val="single" w:sz="18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5F0B769" w14:textId="7C4410D8" w:rsidR="008C0258" w:rsidRPr="008C0258" w:rsidRDefault="008C0258" w:rsidP="008C0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859" w:author="Yao-Jen Chang" w:date="2022-01-12T06:02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860" w:author="Yao-Jen Chang" w:date="2022-01-12T06:02:00Z">
              <w:r w:rsidRPr="008C0258">
                <w:rPr>
                  <w:color w:val="000000"/>
                  <w:sz w:val="18"/>
                  <w:szCs w:val="18"/>
                  <w:rPrChange w:id="861" w:author="Yao-Jen Chang" w:date="2022-01-12T06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118%</w:t>
              </w:r>
            </w:ins>
          </w:p>
        </w:tc>
      </w:tr>
      <w:tr w:rsidR="008C0258" w:rsidRPr="00D50C15" w14:paraId="720E2994" w14:textId="77777777" w:rsidTr="008C0258">
        <w:tblPrEx>
          <w:tblPrExChange w:id="862" w:author="Yao-Jen Chang" w:date="2022-01-12T06:05:00Z">
            <w:tblPrEx>
              <w:tblLayout w:type="fixed"/>
            </w:tblPrEx>
          </w:tblPrExChange>
        </w:tblPrEx>
        <w:trPr>
          <w:trHeight w:val="260"/>
          <w:jc w:val="center"/>
          <w:trPrChange w:id="863" w:author="Yao-Jen Chang" w:date="2022-01-12T06:05:00Z">
            <w:trPr>
              <w:trHeight w:val="260"/>
              <w:jc w:val="center"/>
            </w:trPr>
          </w:trPrChange>
        </w:trPr>
        <w:tc>
          <w:tcPr>
            <w:tcW w:w="800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864" w:author="Yao-Jen Chang" w:date="2022-01-12T06:05:00Z">
              <w:tcPr>
                <w:tcW w:w="800" w:type="dxa"/>
                <w:tcBorders>
                  <w:left w:val="single" w:sz="18" w:space="0" w:color="auto"/>
                  <w:bottom w:val="single" w:sz="18" w:space="0" w:color="auto"/>
                  <w:right w:val="double" w:sz="4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2ACC1BC" w14:textId="77777777" w:rsidR="008C0258" w:rsidRPr="00A7305F" w:rsidRDefault="008C0258" w:rsidP="008C0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7305F">
              <w:rPr>
                <w:color w:val="000000"/>
                <w:sz w:val="18"/>
                <w:szCs w:val="18"/>
              </w:rPr>
              <w:lastRenderedPageBreak/>
              <w:t xml:space="preserve">Class </w:t>
            </w:r>
            <w:r>
              <w:rPr>
                <w:color w:val="000000"/>
                <w:sz w:val="18"/>
                <w:szCs w:val="18"/>
              </w:rPr>
              <w:t>F</w:t>
            </w:r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865" w:author="Yao-Jen Chang" w:date="2022-01-12T06:05:00Z">
              <w:tcPr>
                <w:tcW w:w="642" w:type="dxa"/>
                <w:tcBorders>
                  <w:left w:val="double" w:sz="4" w:space="0" w:color="auto"/>
                  <w:bottom w:val="single" w:sz="18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891034C" w14:textId="266D174E" w:rsidR="008C0258" w:rsidRPr="008C0258" w:rsidRDefault="008C0258" w:rsidP="008C0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866" w:author="Yao-Jen Chang" w:date="2022-01-12T06:02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867" w:author="Yao-Jen Chang" w:date="2022-01-12T06:02:00Z">
              <w:r w:rsidRPr="008C0258">
                <w:rPr>
                  <w:color w:val="000000"/>
                  <w:sz w:val="18"/>
                  <w:szCs w:val="18"/>
                  <w:rPrChange w:id="868" w:author="Yao-Jen Chang" w:date="2022-01-12T06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-0.34%</w:t>
              </w:r>
            </w:ins>
            <w:del w:id="869" w:author="Yao-Jen Chang" w:date="2022-01-12T06:02:00Z">
              <w:r w:rsidRPr="008C0258" w:rsidDel="00101C8F">
                <w:rPr>
                  <w:rFonts w:eastAsiaTheme="minorEastAsia"/>
                  <w:color w:val="000000"/>
                  <w:sz w:val="18"/>
                  <w:szCs w:val="18"/>
                  <w:lang w:eastAsia="zh-CN"/>
                  <w:rPrChange w:id="870" w:author="Yao-Jen Chang" w:date="2022-01-12T06:02:00Z">
                    <w:rPr>
                      <w:rFonts w:eastAsiaTheme="minorEastAsia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-</w:delText>
              </w:r>
              <w:r w:rsidRPr="008C0258" w:rsidDel="00101C8F">
                <w:rPr>
                  <w:rFonts w:eastAsiaTheme="minorEastAsia"/>
                  <w:color w:val="000000"/>
                  <w:sz w:val="18"/>
                  <w:szCs w:val="18"/>
                  <w:lang w:eastAsia="zh-CN"/>
                  <w:rPrChange w:id="871" w:author="Yao-Jen Chang" w:date="2022-01-12T06:02:00Z">
                    <w:rPr>
                      <w:rFonts w:eastAsiaTheme="minor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0.34%</w:delText>
              </w:r>
            </w:del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872" w:author="Yao-Jen Chang" w:date="2022-01-12T06:05:00Z">
              <w:tcPr>
                <w:tcW w:w="631" w:type="dxa"/>
                <w:tcBorders>
                  <w:bottom w:val="single" w:sz="18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E381E5A" w14:textId="21C8B635" w:rsidR="008C0258" w:rsidRPr="008C0258" w:rsidRDefault="008C0258" w:rsidP="008C0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873" w:author="Yao-Jen Chang" w:date="2022-01-12T06:02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874" w:author="Yao-Jen Chang" w:date="2022-01-12T06:02:00Z">
              <w:r w:rsidRPr="008C0258">
                <w:rPr>
                  <w:color w:val="000000"/>
                  <w:sz w:val="18"/>
                  <w:szCs w:val="18"/>
                  <w:rPrChange w:id="875" w:author="Yao-Jen Chang" w:date="2022-01-12T06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-0.42%</w:t>
              </w:r>
            </w:ins>
            <w:del w:id="876" w:author="Yao-Jen Chang" w:date="2022-01-12T06:02:00Z">
              <w:r w:rsidRPr="008C0258" w:rsidDel="00101C8F">
                <w:rPr>
                  <w:rFonts w:eastAsiaTheme="minorEastAsia"/>
                  <w:color w:val="000000"/>
                  <w:sz w:val="18"/>
                  <w:szCs w:val="18"/>
                  <w:lang w:eastAsia="zh-CN"/>
                  <w:rPrChange w:id="877" w:author="Yao-Jen Chang" w:date="2022-01-12T06:02:00Z">
                    <w:rPr>
                      <w:rFonts w:eastAsiaTheme="minorEastAsia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-</w:delText>
              </w:r>
              <w:r w:rsidRPr="008C0258" w:rsidDel="00101C8F">
                <w:rPr>
                  <w:rFonts w:eastAsiaTheme="minorEastAsia"/>
                  <w:color w:val="000000"/>
                  <w:sz w:val="18"/>
                  <w:szCs w:val="18"/>
                  <w:lang w:eastAsia="zh-CN"/>
                  <w:rPrChange w:id="878" w:author="Yao-Jen Chang" w:date="2022-01-12T06:02:00Z">
                    <w:rPr>
                      <w:rFonts w:eastAsiaTheme="minor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0.42%</w:delText>
              </w:r>
            </w:del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879" w:author="Yao-Jen Chang" w:date="2022-01-12T06:05:00Z">
              <w:tcPr>
                <w:tcW w:w="631" w:type="dxa"/>
                <w:tcBorders>
                  <w:bottom w:val="single" w:sz="18" w:space="0" w:color="auto"/>
                </w:tcBorders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9F12ED3" w14:textId="14C0958F" w:rsidR="008C0258" w:rsidRPr="008C0258" w:rsidRDefault="008C0258" w:rsidP="008C0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880" w:author="Yao-Jen Chang" w:date="2022-01-12T06:02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881" w:author="Yao-Jen Chang" w:date="2022-01-12T06:02:00Z">
              <w:r w:rsidRPr="008C0258">
                <w:rPr>
                  <w:color w:val="000000"/>
                  <w:sz w:val="18"/>
                  <w:szCs w:val="18"/>
                  <w:rPrChange w:id="882" w:author="Yao-Jen Chang" w:date="2022-01-12T06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-0.39%</w:t>
              </w:r>
            </w:ins>
            <w:del w:id="883" w:author="Yao-Jen Chang" w:date="2022-01-12T06:02:00Z">
              <w:r w:rsidRPr="008C0258" w:rsidDel="00101C8F">
                <w:rPr>
                  <w:rFonts w:eastAsiaTheme="minorEastAsia"/>
                  <w:color w:val="000000"/>
                  <w:sz w:val="18"/>
                  <w:szCs w:val="18"/>
                  <w:lang w:eastAsia="zh-CN"/>
                  <w:rPrChange w:id="884" w:author="Yao-Jen Chang" w:date="2022-01-12T06:02:00Z">
                    <w:rPr>
                      <w:rFonts w:eastAsiaTheme="minorEastAsia" w:hint="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-</w:delText>
              </w:r>
              <w:r w:rsidRPr="008C0258" w:rsidDel="00101C8F">
                <w:rPr>
                  <w:rFonts w:eastAsiaTheme="minorEastAsia"/>
                  <w:color w:val="000000"/>
                  <w:sz w:val="18"/>
                  <w:szCs w:val="18"/>
                  <w:lang w:eastAsia="zh-CN"/>
                  <w:rPrChange w:id="885" w:author="Yao-Jen Chang" w:date="2022-01-12T06:02:00Z">
                    <w:rPr>
                      <w:rFonts w:eastAsiaTheme="minorEastAsia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delText>0.39%</w:delText>
              </w:r>
            </w:del>
          </w:p>
        </w:tc>
        <w:tc>
          <w:tcPr>
            <w:tcW w:w="513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886" w:author="Yao-Jen Chang" w:date="2022-01-12T06:05:00Z">
              <w:tcPr>
                <w:tcW w:w="513" w:type="dxa"/>
                <w:tcBorders>
                  <w:bottom w:val="single" w:sz="18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49E1D1D" w14:textId="3B3649D8" w:rsidR="008C0258" w:rsidRPr="008C0258" w:rsidRDefault="008C0258" w:rsidP="008C0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887" w:author="Yao-Jen Chang" w:date="2022-01-12T06:02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888" w:author="Yao-Jen Chang" w:date="2022-01-12T06:02:00Z">
              <w:r w:rsidRPr="008C0258">
                <w:rPr>
                  <w:color w:val="000000"/>
                  <w:sz w:val="18"/>
                  <w:szCs w:val="18"/>
                  <w:rPrChange w:id="889" w:author="Yao-Jen Chang" w:date="2022-01-12T06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</w:p>
        </w:tc>
        <w:tc>
          <w:tcPr>
            <w:tcW w:w="630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  <w:tcPrChange w:id="890" w:author="Yao-Jen Chang" w:date="2022-01-12T06:05:00Z">
              <w:tcPr>
                <w:tcW w:w="630" w:type="dxa"/>
                <w:gridSpan w:val="2"/>
                <w:tcBorders>
                  <w:bottom w:val="single" w:sz="18" w:space="0" w:color="auto"/>
                  <w:right w:val="double" w:sz="4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0CF8773" w14:textId="2CBBB478" w:rsidR="008C0258" w:rsidRPr="008C0258" w:rsidRDefault="008C0258" w:rsidP="008C0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891" w:author="Yao-Jen Chang" w:date="2022-01-12T06:02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892" w:author="Yao-Jen Chang" w:date="2022-01-12T06:02:00Z">
              <w:r w:rsidRPr="008C0258">
                <w:rPr>
                  <w:color w:val="000000"/>
                  <w:sz w:val="18"/>
                  <w:szCs w:val="18"/>
                  <w:rPrChange w:id="893" w:author="Yao-Jen Chang" w:date="2022-01-12T06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90%</w:t>
              </w:r>
            </w:ins>
          </w:p>
        </w:tc>
        <w:tc>
          <w:tcPr>
            <w:tcW w:w="630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894" w:author="Yao-Jen Chang" w:date="2022-01-12T06:05:00Z">
              <w:tcPr>
                <w:tcW w:w="630" w:type="dxa"/>
                <w:tcBorders>
                  <w:left w:val="double" w:sz="4" w:space="0" w:color="auto"/>
                  <w:bottom w:val="single" w:sz="18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48C1D2B" w14:textId="5A471917" w:rsidR="008C0258" w:rsidRPr="008C0258" w:rsidRDefault="008C0258" w:rsidP="008C0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895" w:author="Yao-Jen Chang" w:date="2022-01-12T06:02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896" w:author="Yao-Jen Chang" w:date="2022-01-12T06:02:00Z">
              <w:r w:rsidRPr="008C0258">
                <w:rPr>
                  <w:color w:val="000000"/>
                  <w:sz w:val="18"/>
                  <w:szCs w:val="18"/>
                  <w:rPrChange w:id="897" w:author="Yao-Jen Chang" w:date="2022-01-12T06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-0.76%</w:t>
              </w:r>
            </w:ins>
          </w:p>
        </w:tc>
        <w:tc>
          <w:tcPr>
            <w:tcW w:w="63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898" w:author="Yao-Jen Chang" w:date="2022-01-12T06:05:00Z">
              <w:tcPr>
                <w:tcW w:w="540" w:type="dxa"/>
                <w:tcBorders>
                  <w:bottom w:val="single" w:sz="18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E47E505" w14:textId="749A7379" w:rsidR="008C0258" w:rsidRPr="008C0258" w:rsidRDefault="008C0258" w:rsidP="008C0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899" w:author="Yao-Jen Chang" w:date="2022-01-12T06:02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900" w:author="Yao-Jen Chang" w:date="2022-01-12T06:02:00Z">
              <w:r w:rsidRPr="008C0258">
                <w:rPr>
                  <w:color w:val="000000"/>
                  <w:sz w:val="18"/>
                  <w:szCs w:val="18"/>
                  <w:rPrChange w:id="901" w:author="Yao-Jen Chang" w:date="2022-01-12T06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-0.51%</w:t>
              </w:r>
            </w:ins>
          </w:p>
        </w:tc>
        <w:tc>
          <w:tcPr>
            <w:tcW w:w="63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902" w:author="Yao-Jen Chang" w:date="2022-01-12T06:05:00Z">
              <w:tcPr>
                <w:tcW w:w="630" w:type="dxa"/>
                <w:tcBorders>
                  <w:bottom w:val="single" w:sz="18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729C7F5" w14:textId="644CED47" w:rsidR="008C0258" w:rsidRPr="008C0258" w:rsidRDefault="008C0258" w:rsidP="008C0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903" w:author="Yao-Jen Chang" w:date="2022-01-12T06:02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904" w:author="Yao-Jen Chang" w:date="2022-01-12T06:02:00Z">
              <w:r w:rsidRPr="008C0258">
                <w:rPr>
                  <w:color w:val="000000"/>
                  <w:sz w:val="18"/>
                  <w:szCs w:val="18"/>
                  <w:rPrChange w:id="905" w:author="Yao-Jen Chang" w:date="2022-01-12T06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-0.84%</w:t>
              </w:r>
            </w:ins>
          </w:p>
        </w:tc>
        <w:tc>
          <w:tcPr>
            <w:tcW w:w="54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906" w:author="Yao-Jen Chang" w:date="2022-01-12T06:05:00Z">
              <w:tcPr>
                <w:tcW w:w="450" w:type="dxa"/>
                <w:tcBorders>
                  <w:bottom w:val="single" w:sz="18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8E8E55C" w14:textId="7637B49A" w:rsidR="008C0258" w:rsidRPr="008C0258" w:rsidRDefault="008C0258" w:rsidP="008C0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907" w:author="Yao-Jen Chang" w:date="2022-01-12T06:02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908" w:author="Yao-Jen Chang" w:date="2022-01-12T06:02:00Z">
              <w:r w:rsidRPr="008C0258">
                <w:rPr>
                  <w:color w:val="000000"/>
                  <w:sz w:val="18"/>
                  <w:szCs w:val="18"/>
                  <w:rPrChange w:id="909" w:author="Yao-Jen Chang" w:date="2022-01-12T06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  <w:tc>
          <w:tcPr>
            <w:tcW w:w="630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  <w:tcPrChange w:id="910" w:author="Yao-Jen Chang" w:date="2022-01-12T06:05:00Z">
              <w:tcPr>
                <w:tcW w:w="653" w:type="dxa"/>
                <w:gridSpan w:val="2"/>
                <w:tcBorders>
                  <w:bottom w:val="single" w:sz="18" w:space="0" w:color="auto"/>
                  <w:right w:val="single" w:sz="18" w:space="0" w:color="auto"/>
                </w:tcBorders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9B3CEB8" w14:textId="521862CB" w:rsidR="008C0258" w:rsidRPr="008C0258" w:rsidRDefault="008C0258" w:rsidP="008C02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911" w:author="Yao-Jen Chang" w:date="2022-01-12T06:02:00Z">
                  <w:rPr>
                    <w:color w:val="000000"/>
                    <w:sz w:val="18"/>
                    <w:szCs w:val="18"/>
                  </w:rPr>
                </w:rPrChange>
              </w:rPr>
            </w:pPr>
            <w:ins w:id="912" w:author="Yao-Jen Chang" w:date="2022-01-12T06:02:00Z">
              <w:r w:rsidRPr="008C0258">
                <w:rPr>
                  <w:color w:val="000000"/>
                  <w:sz w:val="18"/>
                  <w:szCs w:val="18"/>
                  <w:rPrChange w:id="913" w:author="Yao-Jen Chang" w:date="2022-01-12T06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88%</w:t>
              </w:r>
            </w:ins>
          </w:p>
        </w:tc>
      </w:tr>
    </w:tbl>
    <w:p w14:paraId="49B958E8" w14:textId="77777777" w:rsidR="008A1FE4" w:rsidRDefault="008A1FE4" w:rsidP="00244F1A">
      <w:pPr>
        <w:rPr>
          <w:szCs w:val="22"/>
          <w:lang w:val="en-CA"/>
        </w:rPr>
      </w:pPr>
    </w:p>
    <w:p w14:paraId="7C729146" w14:textId="43F0E4D9" w:rsidR="001305B4" w:rsidRPr="005B217D" w:rsidRDefault="001305B4" w:rsidP="001305B4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1008F614" w14:textId="0B2E6423" w:rsidR="001305B4" w:rsidRDefault="00F03DCC" w:rsidP="00244F1A">
      <w:pPr>
        <w:rPr>
          <w:szCs w:val="22"/>
          <w:lang w:val="en-CA"/>
        </w:rPr>
      </w:pPr>
      <w:r>
        <w:rPr>
          <w:lang w:val="en-CA"/>
        </w:rPr>
        <w:t xml:space="preserve">This contribution presents tests of EE2-3.4 ~ EE2-3.6. The proposed methods contribute promising coding gains </w:t>
      </w:r>
      <w:r w:rsidRPr="001A2A0F">
        <w:rPr>
          <w:lang w:val="en-CA"/>
        </w:rPr>
        <w:t xml:space="preserve">with </w:t>
      </w:r>
      <w:r w:rsidRPr="0083688C">
        <w:rPr>
          <w:lang w:val="en-CA"/>
        </w:rPr>
        <w:t>negligible</w:t>
      </w:r>
      <w:r w:rsidRPr="001A2A0F">
        <w:rPr>
          <w:lang w:val="en-CA"/>
        </w:rPr>
        <w:t xml:space="preserve"> encoding</w:t>
      </w:r>
      <w:r>
        <w:rPr>
          <w:lang w:val="en-CA"/>
        </w:rPr>
        <w:t xml:space="preserve"> time change and acceptable decoding time. It is </w:t>
      </w:r>
      <w:r>
        <w:rPr>
          <w:szCs w:val="22"/>
          <w:lang w:val="en-CA" w:eastAsia="zh-TW"/>
        </w:rPr>
        <w:t>recommended to adopt this contribution into ECM.</w:t>
      </w:r>
    </w:p>
    <w:p w14:paraId="517400ED" w14:textId="7C337F4B" w:rsidR="00E46393" w:rsidRDefault="00E46393" w:rsidP="009234A5">
      <w:pPr>
        <w:rPr>
          <w:szCs w:val="22"/>
          <w:lang w:val="en-CA"/>
        </w:rPr>
      </w:pPr>
    </w:p>
    <w:p w14:paraId="67DE17AB" w14:textId="6C50A150" w:rsidR="00151E7A" w:rsidRPr="005B217D" w:rsidRDefault="00151E7A" w:rsidP="00151E7A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55BE034" w14:textId="25CF4B8F" w:rsidR="00151E7A" w:rsidRDefault="00151E7A" w:rsidP="00151E7A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SimSun"/>
          <w:lang w:val="en-CA"/>
        </w:rPr>
      </w:pPr>
      <w:bookmarkStart w:id="914" w:name="_Ref75786603"/>
      <w:r w:rsidRPr="00151E7A">
        <w:rPr>
          <w:rFonts w:eastAsia="SimSun"/>
          <w:lang w:val="en-CA"/>
        </w:rPr>
        <w:t xml:space="preserve">M. Coban, F. Le </w:t>
      </w:r>
      <w:proofErr w:type="spellStart"/>
      <w:r w:rsidRPr="00151E7A">
        <w:rPr>
          <w:rFonts w:eastAsia="SimSun"/>
          <w:lang w:val="en-CA"/>
        </w:rPr>
        <w:t>Léannec</w:t>
      </w:r>
      <w:proofErr w:type="spellEnd"/>
      <w:r w:rsidRPr="00151E7A">
        <w:rPr>
          <w:rFonts w:eastAsia="SimSun"/>
          <w:lang w:val="en-CA"/>
        </w:rPr>
        <w:t>,</w:t>
      </w:r>
      <w:r w:rsidR="001C771F">
        <w:rPr>
          <w:rFonts w:eastAsia="SimSun"/>
          <w:lang w:val="en-CA"/>
        </w:rPr>
        <w:t xml:space="preserve"> M. </w:t>
      </w:r>
      <w:proofErr w:type="spellStart"/>
      <w:r w:rsidR="001C771F">
        <w:rPr>
          <w:rFonts w:eastAsia="SimSun"/>
          <w:lang w:val="en-CA"/>
        </w:rPr>
        <w:t>Sarwer</w:t>
      </w:r>
      <w:proofErr w:type="spellEnd"/>
      <w:r w:rsidR="001C771F">
        <w:rPr>
          <w:rFonts w:eastAsia="SimSun"/>
          <w:lang w:val="en-CA"/>
        </w:rPr>
        <w:t>, and</w:t>
      </w:r>
      <w:r w:rsidRPr="00151E7A">
        <w:rPr>
          <w:rFonts w:eastAsia="SimSun"/>
          <w:lang w:val="en-CA"/>
        </w:rPr>
        <w:t xml:space="preserve"> J. </w:t>
      </w:r>
      <w:proofErr w:type="spellStart"/>
      <w:r w:rsidRPr="00151E7A">
        <w:rPr>
          <w:rFonts w:eastAsia="SimSun"/>
          <w:lang w:val="en-CA"/>
        </w:rPr>
        <w:t>Ström</w:t>
      </w:r>
      <w:proofErr w:type="spellEnd"/>
      <w:r>
        <w:rPr>
          <w:rFonts w:eastAsia="SimSun"/>
          <w:lang w:val="en-CA"/>
        </w:rPr>
        <w:t>, “</w:t>
      </w:r>
      <w:r w:rsidRPr="00151E7A">
        <w:rPr>
          <w:rFonts w:eastAsia="SimSun"/>
          <w:lang w:val="en-CA"/>
        </w:rPr>
        <w:t xml:space="preserve">Algorithm description of Enhanced Compression Model </w:t>
      </w:r>
      <w:r w:rsidR="001C771F">
        <w:rPr>
          <w:rFonts w:eastAsia="SimSun"/>
          <w:lang w:val="en-CA"/>
        </w:rPr>
        <w:t>3</w:t>
      </w:r>
      <w:r w:rsidRPr="00151E7A">
        <w:rPr>
          <w:rFonts w:eastAsia="SimSun"/>
          <w:lang w:val="en-CA"/>
        </w:rPr>
        <w:t xml:space="preserve"> (ECM </w:t>
      </w:r>
      <w:r w:rsidR="001C771F">
        <w:rPr>
          <w:rFonts w:eastAsia="SimSun"/>
          <w:lang w:val="en-CA"/>
        </w:rPr>
        <w:t>3</w:t>
      </w:r>
      <w:r w:rsidRPr="00151E7A">
        <w:rPr>
          <w:rFonts w:eastAsia="SimSun"/>
          <w:lang w:val="en-CA"/>
        </w:rPr>
        <w:t>)</w:t>
      </w:r>
      <w:r>
        <w:rPr>
          <w:rFonts w:eastAsia="SimSun"/>
          <w:lang w:val="en-CA"/>
        </w:rPr>
        <w:t>,”</w:t>
      </w:r>
      <w:bookmarkEnd w:id="914"/>
      <w:r>
        <w:rPr>
          <w:rFonts w:eastAsia="SimSun"/>
          <w:lang w:val="en-CA"/>
        </w:rPr>
        <w:t xml:space="preserve"> JVET-</w:t>
      </w:r>
      <w:r w:rsidR="001C771F">
        <w:rPr>
          <w:rFonts w:eastAsia="SimSun"/>
          <w:lang w:val="en-CA"/>
        </w:rPr>
        <w:t>X</w:t>
      </w:r>
      <w:r>
        <w:rPr>
          <w:rFonts w:eastAsia="SimSun"/>
          <w:lang w:val="en-CA"/>
        </w:rPr>
        <w:t xml:space="preserve">2025, </w:t>
      </w:r>
      <w:r w:rsidR="001C771F">
        <w:rPr>
          <w:rFonts w:eastAsia="SimSun"/>
          <w:lang w:val="en-CA"/>
        </w:rPr>
        <w:t>Dec</w:t>
      </w:r>
      <w:r>
        <w:rPr>
          <w:rFonts w:eastAsia="SimSun"/>
          <w:lang w:val="en-CA"/>
        </w:rPr>
        <w:t>. 2021.</w:t>
      </w:r>
    </w:p>
    <w:p w14:paraId="10B515AB" w14:textId="772112D3" w:rsidR="00151E7A" w:rsidRPr="00E238B5" w:rsidRDefault="00151E7A" w:rsidP="00151E7A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915" w:name="_Ref75786612"/>
      <w:r w:rsidRPr="00E238B5">
        <w:rPr>
          <w:rFonts w:eastAsia="SimSun"/>
          <w:lang w:val="en-CA"/>
        </w:rPr>
        <w:t xml:space="preserve">M. Karczewicz, Y. </w:t>
      </w:r>
      <w:proofErr w:type="gramStart"/>
      <w:r w:rsidRPr="00E238B5">
        <w:rPr>
          <w:rFonts w:eastAsia="SimSun"/>
          <w:lang w:val="en-CA"/>
        </w:rPr>
        <w:t>Ye</w:t>
      </w:r>
      <w:proofErr w:type="gramEnd"/>
      <w:r w:rsidRPr="00E238B5">
        <w:rPr>
          <w:rFonts w:eastAsia="SimSun"/>
          <w:lang w:val="en-CA"/>
        </w:rPr>
        <w:t>, “Common Test Conditions and evaluation procedures for enhanced compression tool testing”</w:t>
      </w:r>
      <w:r w:rsidRPr="00E238B5">
        <w:rPr>
          <w:rFonts w:eastAsia="SimSun"/>
        </w:rPr>
        <w:t>,</w:t>
      </w:r>
      <w:r w:rsidRPr="00E238B5">
        <w:rPr>
          <w:rFonts w:eastAsia="SimSun"/>
          <w:lang w:val="en-CA"/>
        </w:rPr>
        <w:t xml:space="preserve"> JVET-</w:t>
      </w:r>
      <w:r w:rsidR="002E6B96">
        <w:rPr>
          <w:rFonts w:eastAsia="SimSun"/>
          <w:lang w:val="en-CA"/>
        </w:rPr>
        <w:t>X</w:t>
      </w:r>
      <w:r w:rsidRPr="00E238B5">
        <w:rPr>
          <w:rFonts w:eastAsia="SimSun"/>
          <w:lang w:val="en-CA"/>
        </w:rPr>
        <w:t xml:space="preserve">2017, </w:t>
      </w:r>
      <w:r w:rsidR="002E6B96">
        <w:rPr>
          <w:rFonts w:eastAsia="SimSun"/>
          <w:lang w:val="en-CA"/>
        </w:rPr>
        <w:t>Oct</w:t>
      </w:r>
      <w:r w:rsidRPr="00E238B5">
        <w:rPr>
          <w:rFonts w:eastAsia="SimSun"/>
          <w:lang w:val="en-CA"/>
        </w:rPr>
        <w:t>. 2021.</w:t>
      </w:r>
      <w:bookmarkEnd w:id="915"/>
    </w:p>
    <w:p w14:paraId="1694F7B4" w14:textId="77777777" w:rsidR="00151E7A" w:rsidRPr="005B217D" w:rsidRDefault="00151E7A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6A55DF6" w:rsidR="00342FF4" w:rsidRPr="005B217D" w:rsidRDefault="00E4639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3F9F24B1" w:rsidR="007F1F8B" w:rsidRDefault="00CD63BE" w:rsidP="009234A5">
      <w:pPr>
        <w:rPr>
          <w:b/>
          <w:szCs w:val="22"/>
          <w:lang w:val="en-CA"/>
        </w:rPr>
      </w:pPr>
      <w:r w:rsidRPr="00662329">
        <w:rPr>
          <w:b/>
          <w:szCs w:val="22"/>
          <w:lang w:val="en-CA"/>
        </w:rPr>
        <w:t>Alibaba group may</w:t>
      </w:r>
      <w:r w:rsidRPr="005B217D">
        <w:rPr>
          <w:b/>
          <w:szCs w:val="22"/>
          <w:lang w:val="en-CA"/>
        </w:rPr>
        <w:t xml:space="preserve">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574F5DF6" w14:textId="658A6E8D" w:rsidR="000B0BBF" w:rsidRPr="000B0BBF" w:rsidRDefault="000B0BBF" w:rsidP="009234A5">
      <w:pPr>
        <w:rPr>
          <w:b/>
          <w:szCs w:val="22"/>
          <w:lang w:val="en-CA"/>
        </w:rPr>
      </w:pPr>
      <w:proofErr w:type="spellStart"/>
      <w:r>
        <w:rPr>
          <w:b/>
          <w:szCs w:val="22"/>
          <w:lang w:val="en-CA"/>
        </w:rPr>
        <w:t>Bytedance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7D3189C3" w14:textId="77777777" w:rsidR="00A62E7E" w:rsidRDefault="00A62E7E" w:rsidP="00A62E7E">
      <w:pPr>
        <w:rPr>
          <w:b/>
          <w:szCs w:val="22"/>
          <w:lang w:val="en-CA"/>
        </w:rPr>
      </w:pPr>
      <w:r>
        <w:rPr>
          <w:b/>
        </w:rPr>
        <w:t>Canon Research Centre France</w:t>
      </w:r>
      <w:r>
        <w:rPr>
          <w:b/>
          <w:szCs w:val="22"/>
        </w:rPr>
        <w:t xml:space="preserve"> </w:t>
      </w:r>
      <w:r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0AF6FA15" w14:textId="0ABFF81C" w:rsidR="00F03DCC" w:rsidRPr="005B217D" w:rsidRDefault="00F03DCC" w:rsidP="009234A5">
      <w:pPr>
        <w:rPr>
          <w:szCs w:val="22"/>
          <w:lang w:val="en-CA"/>
        </w:rPr>
      </w:pPr>
    </w:p>
    <w:sectPr w:rsidR="00F03DCC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8040E0" w16cex:dateUtc="2022-01-05T08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15FA4D9" w16cid:durableId="258027DE"/>
  <w16cid:commentId w16cid:paraId="7E7A353B" w16cid:durableId="258040E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F02CDB" w14:textId="77777777" w:rsidR="0059717D" w:rsidRDefault="0059717D">
      <w:r>
        <w:separator/>
      </w:r>
    </w:p>
  </w:endnote>
  <w:endnote w:type="continuationSeparator" w:id="0">
    <w:p w14:paraId="6287DEAB" w14:textId="77777777" w:rsidR="0059717D" w:rsidRDefault="0059717D">
      <w:r>
        <w:continuationSeparator/>
      </w:r>
    </w:p>
  </w:endnote>
  <w:endnote w:type="continuationNotice" w:id="1">
    <w:p w14:paraId="7ED9CDD3" w14:textId="77777777" w:rsidR="0059717D" w:rsidRDefault="0059717D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8E636D0" w:rsidR="00A30A50" w:rsidRPr="00C00DDE" w:rsidRDefault="00A30A5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C0258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916" w:author="Yao-Jen Chang" w:date="2022-01-12T06:00:00Z">
      <w:r w:rsidR="008C0258">
        <w:rPr>
          <w:rStyle w:val="PageNumber"/>
          <w:noProof/>
        </w:rPr>
        <w:t>2022-01-11</w:t>
      </w:r>
    </w:ins>
    <w:del w:id="917" w:author="Yao-Jen Chang" w:date="2022-01-11T09:14:00Z">
      <w:r w:rsidDel="00A30A50">
        <w:rPr>
          <w:rStyle w:val="PageNumber"/>
          <w:noProof/>
        </w:rPr>
        <w:delText>2022-01-05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DEED18" w14:textId="77777777" w:rsidR="0059717D" w:rsidRDefault="0059717D">
      <w:r>
        <w:separator/>
      </w:r>
    </w:p>
  </w:footnote>
  <w:footnote w:type="continuationSeparator" w:id="0">
    <w:p w14:paraId="160ED563" w14:textId="77777777" w:rsidR="0059717D" w:rsidRDefault="0059717D">
      <w:r>
        <w:continuationSeparator/>
      </w:r>
    </w:p>
  </w:footnote>
  <w:footnote w:type="continuationNotice" w:id="1">
    <w:p w14:paraId="39BF89B5" w14:textId="77777777" w:rsidR="0059717D" w:rsidRDefault="0059717D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C2DA0"/>
    <w:multiLevelType w:val="hybridMultilevel"/>
    <w:tmpl w:val="D374B348"/>
    <w:lvl w:ilvl="0" w:tplc="5522623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51F06"/>
    <w:multiLevelType w:val="hybridMultilevel"/>
    <w:tmpl w:val="A0963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A33878"/>
    <w:multiLevelType w:val="hybridMultilevel"/>
    <w:tmpl w:val="3A0C6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FDB2238"/>
    <w:multiLevelType w:val="hybridMultilevel"/>
    <w:tmpl w:val="EFF08F8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9B50647"/>
    <w:multiLevelType w:val="hybridMultilevel"/>
    <w:tmpl w:val="F1FE4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6DCF7114"/>
    <w:multiLevelType w:val="hybridMultilevel"/>
    <w:tmpl w:val="D8D036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266B83"/>
    <w:multiLevelType w:val="hybridMultilevel"/>
    <w:tmpl w:val="98B04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917748"/>
    <w:multiLevelType w:val="hybridMultilevel"/>
    <w:tmpl w:val="AF6A1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F427B0"/>
    <w:multiLevelType w:val="hybridMultilevel"/>
    <w:tmpl w:val="AD644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9"/>
  </w:num>
  <w:num w:numId="5">
    <w:abstractNumId w:val="10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9"/>
  </w:num>
  <w:num w:numId="13">
    <w:abstractNumId w:val="18"/>
  </w:num>
  <w:num w:numId="14">
    <w:abstractNumId w:val="2"/>
  </w:num>
  <w:num w:numId="15">
    <w:abstractNumId w:val="11"/>
  </w:num>
  <w:num w:numId="16">
    <w:abstractNumId w:val="17"/>
  </w:num>
  <w:num w:numId="17">
    <w:abstractNumId w:val="8"/>
  </w:num>
  <w:num w:numId="18">
    <w:abstractNumId w:val="13"/>
  </w:num>
  <w:num w:numId="19">
    <w:abstractNumId w:val="14"/>
  </w:num>
  <w:num w:numId="20">
    <w:abstractNumId w:val="16"/>
  </w:num>
  <w:num w:numId="2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ao-Jen Chang">
    <w15:presenceInfo w15:providerId="AD" w15:userId="S-1-5-21-945540591-4024260831-3861152641-14797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oNotDisplayPageBoundaries/>
  <w:bordersDoNotSurroundHeader/>
  <w:bordersDoNotSurroundFooter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CA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72BF"/>
    <w:rsid w:val="00011A9A"/>
    <w:rsid w:val="000158EB"/>
    <w:rsid w:val="00015E66"/>
    <w:rsid w:val="00017493"/>
    <w:rsid w:val="00017A8A"/>
    <w:rsid w:val="000225DE"/>
    <w:rsid w:val="00023B30"/>
    <w:rsid w:val="00026B06"/>
    <w:rsid w:val="00027911"/>
    <w:rsid w:val="000308A3"/>
    <w:rsid w:val="00035248"/>
    <w:rsid w:val="00035286"/>
    <w:rsid w:val="0004543A"/>
    <w:rsid w:val="000458BC"/>
    <w:rsid w:val="00045C41"/>
    <w:rsid w:val="00046C03"/>
    <w:rsid w:val="000548C3"/>
    <w:rsid w:val="00056835"/>
    <w:rsid w:val="00064FD0"/>
    <w:rsid w:val="00065039"/>
    <w:rsid w:val="000739C6"/>
    <w:rsid w:val="0007550B"/>
    <w:rsid w:val="0007614F"/>
    <w:rsid w:val="00081398"/>
    <w:rsid w:val="000839D6"/>
    <w:rsid w:val="00084393"/>
    <w:rsid w:val="000848EE"/>
    <w:rsid w:val="00085618"/>
    <w:rsid w:val="000865E1"/>
    <w:rsid w:val="0008716E"/>
    <w:rsid w:val="000900D8"/>
    <w:rsid w:val="00090C53"/>
    <w:rsid w:val="000924F1"/>
    <w:rsid w:val="00092AF4"/>
    <w:rsid w:val="00094479"/>
    <w:rsid w:val="000962AC"/>
    <w:rsid w:val="000A343F"/>
    <w:rsid w:val="000A4733"/>
    <w:rsid w:val="000A498C"/>
    <w:rsid w:val="000B0BBF"/>
    <w:rsid w:val="000B0C0F"/>
    <w:rsid w:val="000B1C6B"/>
    <w:rsid w:val="000B4142"/>
    <w:rsid w:val="000B437F"/>
    <w:rsid w:val="000B4895"/>
    <w:rsid w:val="000B4FF9"/>
    <w:rsid w:val="000B56DF"/>
    <w:rsid w:val="000C09AC"/>
    <w:rsid w:val="000C17C4"/>
    <w:rsid w:val="000C2BAA"/>
    <w:rsid w:val="000C4057"/>
    <w:rsid w:val="000D28CA"/>
    <w:rsid w:val="000D3CB8"/>
    <w:rsid w:val="000E00F3"/>
    <w:rsid w:val="000E315B"/>
    <w:rsid w:val="000E3DFA"/>
    <w:rsid w:val="000E5A33"/>
    <w:rsid w:val="000F158C"/>
    <w:rsid w:val="000F287D"/>
    <w:rsid w:val="000F5DAA"/>
    <w:rsid w:val="00102F3D"/>
    <w:rsid w:val="0010449D"/>
    <w:rsid w:val="001156D3"/>
    <w:rsid w:val="001159E0"/>
    <w:rsid w:val="00120373"/>
    <w:rsid w:val="00124E38"/>
    <w:rsid w:val="0012580B"/>
    <w:rsid w:val="0013029C"/>
    <w:rsid w:val="001305B4"/>
    <w:rsid w:val="00131F90"/>
    <w:rsid w:val="00133D9E"/>
    <w:rsid w:val="0013458C"/>
    <w:rsid w:val="0013526E"/>
    <w:rsid w:val="00146152"/>
    <w:rsid w:val="00151E7A"/>
    <w:rsid w:val="00155526"/>
    <w:rsid w:val="001557F0"/>
    <w:rsid w:val="00161138"/>
    <w:rsid w:val="00161628"/>
    <w:rsid w:val="00163A0A"/>
    <w:rsid w:val="00171371"/>
    <w:rsid w:val="00171E5E"/>
    <w:rsid w:val="00175A24"/>
    <w:rsid w:val="001833F0"/>
    <w:rsid w:val="00184AF1"/>
    <w:rsid w:val="001863BE"/>
    <w:rsid w:val="00187E58"/>
    <w:rsid w:val="00190F33"/>
    <w:rsid w:val="00191DCF"/>
    <w:rsid w:val="001A094F"/>
    <w:rsid w:val="001A23FA"/>
    <w:rsid w:val="001A297E"/>
    <w:rsid w:val="001A2A0F"/>
    <w:rsid w:val="001A368E"/>
    <w:rsid w:val="001A7308"/>
    <w:rsid w:val="001A7329"/>
    <w:rsid w:val="001A792F"/>
    <w:rsid w:val="001B198F"/>
    <w:rsid w:val="001B3163"/>
    <w:rsid w:val="001B4E13"/>
    <w:rsid w:val="001B4E28"/>
    <w:rsid w:val="001B5B95"/>
    <w:rsid w:val="001B633A"/>
    <w:rsid w:val="001B7996"/>
    <w:rsid w:val="001C30EA"/>
    <w:rsid w:val="001C3525"/>
    <w:rsid w:val="001C3AFB"/>
    <w:rsid w:val="001C771F"/>
    <w:rsid w:val="001D07F0"/>
    <w:rsid w:val="001D1BD2"/>
    <w:rsid w:val="001D69C1"/>
    <w:rsid w:val="001D7038"/>
    <w:rsid w:val="001E0248"/>
    <w:rsid w:val="001E02BE"/>
    <w:rsid w:val="001E3B37"/>
    <w:rsid w:val="001F2594"/>
    <w:rsid w:val="0020420B"/>
    <w:rsid w:val="002055A6"/>
    <w:rsid w:val="00206460"/>
    <w:rsid w:val="002069B4"/>
    <w:rsid w:val="002101A4"/>
    <w:rsid w:val="002108B1"/>
    <w:rsid w:val="00213640"/>
    <w:rsid w:val="00215DFC"/>
    <w:rsid w:val="00216C9D"/>
    <w:rsid w:val="002212DF"/>
    <w:rsid w:val="00222CD4"/>
    <w:rsid w:val="002243E4"/>
    <w:rsid w:val="00224F3F"/>
    <w:rsid w:val="00225016"/>
    <w:rsid w:val="002250D9"/>
    <w:rsid w:val="002253CA"/>
    <w:rsid w:val="002264A6"/>
    <w:rsid w:val="00227BA7"/>
    <w:rsid w:val="0023011C"/>
    <w:rsid w:val="00231362"/>
    <w:rsid w:val="00236B61"/>
    <w:rsid w:val="002375C1"/>
    <w:rsid w:val="00244F1A"/>
    <w:rsid w:val="00247E1E"/>
    <w:rsid w:val="0025594B"/>
    <w:rsid w:val="00260AA0"/>
    <w:rsid w:val="00262435"/>
    <w:rsid w:val="002626C3"/>
    <w:rsid w:val="00263398"/>
    <w:rsid w:val="00263B99"/>
    <w:rsid w:val="002647D8"/>
    <w:rsid w:val="00266F06"/>
    <w:rsid w:val="00275BCF"/>
    <w:rsid w:val="00277955"/>
    <w:rsid w:val="00280613"/>
    <w:rsid w:val="00281B61"/>
    <w:rsid w:val="00284208"/>
    <w:rsid w:val="00284A62"/>
    <w:rsid w:val="00291723"/>
    <w:rsid w:val="00291E36"/>
    <w:rsid w:val="00292257"/>
    <w:rsid w:val="00293F41"/>
    <w:rsid w:val="002A54E0"/>
    <w:rsid w:val="002B1595"/>
    <w:rsid w:val="002B191D"/>
    <w:rsid w:val="002B2E83"/>
    <w:rsid w:val="002B7F52"/>
    <w:rsid w:val="002C0066"/>
    <w:rsid w:val="002C2093"/>
    <w:rsid w:val="002D0AF6"/>
    <w:rsid w:val="002E1C71"/>
    <w:rsid w:val="002E6B96"/>
    <w:rsid w:val="002F1102"/>
    <w:rsid w:val="002F164D"/>
    <w:rsid w:val="002F545A"/>
    <w:rsid w:val="00301D83"/>
    <w:rsid w:val="003021BC"/>
    <w:rsid w:val="003040E1"/>
    <w:rsid w:val="00304D49"/>
    <w:rsid w:val="00306206"/>
    <w:rsid w:val="00317331"/>
    <w:rsid w:val="00317D85"/>
    <w:rsid w:val="00327C56"/>
    <w:rsid w:val="003315A1"/>
    <w:rsid w:val="00333159"/>
    <w:rsid w:val="003373EC"/>
    <w:rsid w:val="00342FF4"/>
    <w:rsid w:val="00344E5A"/>
    <w:rsid w:val="00346148"/>
    <w:rsid w:val="003468F7"/>
    <w:rsid w:val="00352823"/>
    <w:rsid w:val="00356C5F"/>
    <w:rsid w:val="0036035D"/>
    <w:rsid w:val="003669EA"/>
    <w:rsid w:val="003706CC"/>
    <w:rsid w:val="00370F1D"/>
    <w:rsid w:val="003711BF"/>
    <w:rsid w:val="003755AC"/>
    <w:rsid w:val="00377710"/>
    <w:rsid w:val="00381589"/>
    <w:rsid w:val="003827E7"/>
    <w:rsid w:val="00382F8A"/>
    <w:rsid w:val="00384DA3"/>
    <w:rsid w:val="003A2D8E"/>
    <w:rsid w:val="003A6451"/>
    <w:rsid w:val="003A6478"/>
    <w:rsid w:val="003A64F9"/>
    <w:rsid w:val="003A7CE6"/>
    <w:rsid w:val="003B1E79"/>
    <w:rsid w:val="003B3731"/>
    <w:rsid w:val="003B4889"/>
    <w:rsid w:val="003B601C"/>
    <w:rsid w:val="003C20E4"/>
    <w:rsid w:val="003D3266"/>
    <w:rsid w:val="003D4C6F"/>
    <w:rsid w:val="003D6342"/>
    <w:rsid w:val="003E6F90"/>
    <w:rsid w:val="003E73ED"/>
    <w:rsid w:val="003E77B7"/>
    <w:rsid w:val="003F29EB"/>
    <w:rsid w:val="003F4141"/>
    <w:rsid w:val="003F5D0F"/>
    <w:rsid w:val="003F64F0"/>
    <w:rsid w:val="004031E7"/>
    <w:rsid w:val="00405B00"/>
    <w:rsid w:val="00407D1F"/>
    <w:rsid w:val="00414101"/>
    <w:rsid w:val="004219CF"/>
    <w:rsid w:val="004234F0"/>
    <w:rsid w:val="004252C4"/>
    <w:rsid w:val="00427EEC"/>
    <w:rsid w:val="00433DDB"/>
    <w:rsid w:val="0043565C"/>
    <w:rsid w:val="00435A29"/>
    <w:rsid w:val="00437619"/>
    <w:rsid w:val="004469BE"/>
    <w:rsid w:val="00452FE4"/>
    <w:rsid w:val="004549F3"/>
    <w:rsid w:val="0045664B"/>
    <w:rsid w:val="0045701B"/>
    <w:rsid w:val="00460C85"/>
    <w:rsid w:val="00462FD1"/>
    <w:rsid w:val="004650C2"/>
    <w:rsid w:val="00465A1E"/>
    <w:rsid w:val="0047708E"/>
    <w:rsid w:val="00482016"/>
    <w:rsid w:val="00487368"/>
    <w:rsid w:val="0049016A"/>
    <w:rsid w:val="00491D29"/>
    <w:rsid w:val="004938FA"/>
    <w:rsid w:val="0049445A"/>
    <w:rsid w:val="004957D9"/>
    <w:rsid w:val="00495A9B"/>
    <w:rsid w:val="004A076A"/>
    <w:rsid w:val="004A0D37"/>
    <w:rsid w:val="004A21DF"/>
    <w:rsid w:val="004A2A63"/>
    <w:rsid w:val="004A395F"/>
    <w:rsid w:val="004B210C"/>
    <w:rsid w:val="004B5FA3"/>
    <w:rsid w:val="004B6170"/>
    <w:rsid w:val="004B79E9"/>
    <w:rsid w:val="004C042B"/>
    <w:rsid w:val="004C4574"/>
    <w:rsid w:val="004D2BBD"/>
    <w:rsid w:val="004D405F"/>
    <w:rsid w:val="004D4DD8"/>
    <w:rsid w:val="004D5399"/>
    <w:rsid w:val="004E4F4F"/>
    <w:rsid w:val="004E6789"/>
    <w:rsid w:val="004E6E10"/>
    <w:rsid w:val="004F2869"/>
    <w:rsid w:val="004F61E3"/>
    <w:rsid w:val="00501617"/>
    <w:rsid w:val="00502E10"/>
    <w:rsid w:val="0050354E"/>
    <w:rsid w:val="0051015C"/>
    <w:rsid w:val="00514BCC"/>
    <w:rsid w:val="00516CF1"/>
    <w:rsid w:val="00523E8C"/>
    <w:rsid w:val="00526C1D"/>
    <w:rsid w:val="005305AC"/>
    <w:rsid w:val="00531AE9"/>
    <w:rsid w:val="005326E3"/>
    <w:rsid w:val="00536188"/>
    <w:rsid w:val="005414F7"/>
    <w:rsid w:val="00544BCC"/>
    <w:rsid w:val="00550A66"/>
    <w:rsid w:val="00554B87"/>
    <w:rsid w:val="00567EC7"/>
    <w:rsid w:val="00570013"/>
    <w:rsid w:val="00573FB0"/>
    <w:rsid w:val="00574197"/>
    <w:rsid w:val="005753EC"/>
    <w:rsid w:val="005801A2"/>
    <w:rsid w:val="00590A49"/>
    <w:rsid w:val="005922D5"/>
    <w:rsid w:val="005952A5"/>
    <w:rsid w:val="0059717D"/>
    <w:rsid w:val="005A047C"/>
    <w:rsid w:val="005A33A1"/>
    <w:rsid w:val="005A5011"/>
    <w:rsid w:val="005A5E8B"/>
    <w:rsid w:val="005B217D"/>
    <w:rsid w:val="005C15C1"/>
    <w:rsid w:val="005C385F"/>
    <w:rsid w:val="005C7C26"/>
    <w:rsid w:val="005D1034"/>
    <w:rsid w:val="005D6475"/>
    <w:rsid w:val="005E0A6D"/>
    <w:rsid w:val="005E1AC6"/>
    <w:rsid w:val="005E1AE9"/>
    <w:rsid w:val="005E3F2B"/>
    <w:rsid w:val="005F6F1B"/>
    <w:rsid w:val="00600DF5"/>
    <w:rsid w:val="00606A0C"/>
    <w:rsid w:val="00610056"/>
    <w:rsid w:val="006130B2"/>
    <w:rsid w:val="00615995"/>
    <w:rsid w:val="00616155"/>
    <w:rsid w:val="0062371D"/>
    <w:rsid w:val="00624B33"/>
    <w:rsid w:val="00624D02"/>
    <w:rsid w:val="00626CB1"/>
    <w:rsid w:val="0063041A"/>
    <w:rsid w:val="00630AA2"/>
    <w:rsid w:val="00630E0B"/>
    <w:rsid w:val="0063147A"/>
    <w:rsid w:val="00631D8B"/>
    <w:rsid w:val="00633A80"/>
    <w:rsid w:val="006358E7"/>
    <w:rsid w:val="00636516"/>
    <w:rsid w:val="00645138"/>
    <w:rsid w:val="00646707"/>
    <w:rsid w:val="006470C9"/>
    <w:rsid w:val="0065042D"/>
    <w:rsid w:val="00657F7E"/>
    <w:rsid w:val="00662AA6"/>
    <w:rsid w:val="00662E58"/>
    <w:rsid w:val="006637F2"/>
    <w:rsid w:val="006642A5"/>
    <w:rsid w:val="00664A58"/>
    <w:rsid w:val="00664DCF"/>
    <w:rsid w:val="0066780F"/>
    <w:rsid w:val="00671C63"/>
    <w:rsid w:val="0068175E"/>
    <w:rsid w:val="00684953"/>
    <w:rsid w:val="006867A8"/>
    <w:rsid w:val="00696274"/>
    <w:rsid w:val="006A0E5C"/>
    <w:rsid w:val="006A3721"/>
    <w:rsid w:val="006A3D7A"/>
    <w:rsid w:val="006A48E6"/>
    <w:rsid w:val="006A5C8C"/>
    <w:rsid w:val="006B0109"/>
    <w:rsid w:val="006C298C"/>
    <w:rsid w:val="006C5D39"/>
    <w:rsid w:val="006C743B"/>
    <w:rsid w:val="006D4EC3"/>
    <w:rsid w:val="006D6225"/>
    <w:rsid w:val="006D6D9B"/>
    <w:rsid w:val="006E0671"/>
    <w:rsid w:val="006E26AA"/>
    <w:rsid w:val="006E2810"/>
    <w:rsid w:val="006E5417"/>
    <w:rsid w:val="006E5887"/>
    <w:rsid w:val="006F0794"/>
    <w:rsid w:val="006F0B7A"/>
    <w:rsid w:val="006F0F44"/>
    <w:rsid w:val="006F7528"/>
    <w:rsid w:val="007023DE"/>
    <w:rsid w:val="00705992"/>
    <w:rsid w:val="00705F84"/>
    <w:rsid w:val="00712F60"/>
    <w:rsid w:val="00717447"/>
    <w:rsid w:val="00720E3B"/>
    <w:rsid w:val="00721BE2"/>
    <w:rsid w:val="00724802"/>
    <w:rsid w:val="00726FDB"/>
    <w:rsid w:val="0073092B"/>
    <w:rsid w:val="00733B31"/>
    <w:rsid w:val="007374E5"/>
    <w:rsid w:val="0074393F"/>
    <w:rsid w:val="00743AA6"/>
    <w:rsid w:val="00745CB5"/>
    <w:rsid w:val="00745F6B"/>
    <w:rsid w:val="00746DC9"/>
    <w:rsid w:val="007479AB"/>
    <w:rsid w:val="0075175B"/>
    <w:rsid w:val="00752A6B"/>
    <w:rsid w:val="00755332"/>
    <w:rsid w:val="0075585E"/>
    <w:rsid w:val="00763038"/>
    <w:rsid w:val="00763DD7"/>
    <w:rsid w:val="007666F3"/>
    <w:rsid w:val="00770571"/>
    <w:rsid w:val="00770D4D"/>
    <w:rsid w:val="007712F4"/>
    <w:rsid w:val="00772FE0"/>
    <w:rsid w:val="00775351"/>
    <w:rsid w:val="007768FF"/>
    <w:rsid w:val="00777893"/>
    <w:rsid w:val="007824D3"/>
    <w:rsid w:val="007877A7"/>
    <w:rsid w:val="00796EE3"/>
    <w:rsid w:val="007A099F"/>
    <w:rsid w:val="007A38EC"/>
    <w:rsid w:val="007A7D29"/>
    <w:rsid w:val="007B0400"/>
    <w:rsid w:val="007B4AB8"/>
    <w:rsid w:val="007B4F30"/>
    <w:rsid w:val="007B5F5E"/>
    <w:rsid w:val="007C081C"/>
    <w:rsid w:val="007C32D1"/>
    <w:rsid w:val="007C422D"/>
    <w:rsid w:val="007C44B4"/>
    <w:rsid w:val="007C58F6"/>
    <w:rsid w:val="007D1181"/>
    <w:rsid w:val="007E01A3"/>
    <w:rsid w:val="007E2996"/>
    <w:rsid w:val="007E5AFB"/>
    <w:rsid w:val="007F1F8B"/>
    <w:rsid w:val="007F2175"/>
    <w:rsid w:val="007F6205"/>
    <w:rsid w:val="007F67A1"/>
    <w:rsid w:val="00801A7B"/>
    <w:rsid w:val="00801C84"/>
    <w:rsid w:val="00811C05"/>
    <w:rsid w:val="0081268A"/>
    <w:rsid w:val="008206C8"/>
    <w:rsid w:val="00822B21"/>
    <w:rsid w:val="0082747C"/>
    <w:rsid w:val="00834F2C"/>
    <w:rsid w:val="0083688C"/>
    <w:rsid w:val="00836A9B"/>
    <w:rsid w:val="00837C13"/>
    <w:rsid w:val="00843AF4"/>
    <w:rsid w:val="00843EC9"/>
    <w:rsid w:val="00845164"/>
    <w:rsid w:val="00860D44"/>
    <w:rsid w:val="0086387C"/>
    <w:rsid w:val="0086694E"/>
    <w:rsid w:val="0087072F"/>
    <w:rsid w:val="00871D8A"/>
    <w:rsid w:val="00874A6C"/>
    <w:rsid w:val="00876C65"/>
    <w:rsid w:val="00882F72"/>
    <w:rsid w:val="00883648"/>
    <w:rsid w:val="00885448"/>
    <w:rsid w:val="00887C03"/>
    <w:rsid w:val="00887D29"/>
    <w:rsid w:val="00890EDF"/>
    <w:rsid w:val="00893DC4"/>
    <w:rsid w:val="00895D03"/>
    <w:rsid w:val="008A1B61"/>
    <w:rsid w:val="008A1FE4"/>
    <w:rsid w:val="008A4008"/>
    <w:rsid w:val="008A4B4C"/>
    <w:rsid w:val="008A622F"/>
    <w:rsid w:val="008B0F45"/>
    <w:rsid w:val="008B1537"/>
    <w:rsid w:val="008B5B5E"/>
    <w:rsid w:val="008C0258"/>
    <w:rsid w:val="008C239F"/>
    <w:rsid w:val="008C75BA"/>
    <w:rsid w:val="008D2943"/>
    <w:rsid w:val="008D2B58"/>
    <w:rsid w:val="008D4C90"/>
    <w:rsid w:val="008D5011"/>
    <w:rsid w:val="008E08AF"/>
    <w:rsid w:val="008E480C"/>
    <w:rsid w:val="008E6D2F"/>
    <w:rsid w:val="008E7685"/>
    <w:rsid w:val="008F22A5"/>
    <w:rsid w:val="008F267F"/>
    <w:rsid w:val="008F4671"/>
    <w:rsid w:val="00907757"/>
    <w:rsid w:val="0091406D"/>
    <w:rsid w:val="009212B0"/>
    <w:rsid w:val="00921FA1"/>
    <w:rsid w:val="00922CD6"/>
    <w:rsid w:val="009234A5"/>
    <w:rsid w:val="0092792D"/>
    <w:rsid w:val="00930012"/>
    <w:rsid w:val="00933453"/>
    <w:rsid w:val="009336F7"/>
    <w:rsid w:val="009346AB"/>
    <w:rsid w:val="0093636C"/>
    <w:rsid w:val="009374A7"/>
    <w:rsid w:val="00937F03"/>
    <w:rsid w:val="009436B5"/>
    <w:rsid w:val="00947AB2"/>
    <w:rsid w:val="00951360"/>
    <w:rsid w:val="00951667"/>
    <w:rsid w:val="00951E33"/>
    <w:rsid w:val="00952BBD"/>
    <w:rsid w:val="009532F2"/>
    <w:rsid w:val="00955F6D"/>
    <w:rsid w:val="00963C0C"/>
    <w:rsid w:val="00964D4F"/>
    <w:rsid w:val="0096595A"/>
    <w:rsid w:val="00967180"/>
    <w:rsid w:val="009720C6"/>
    <w:rsid w:val="009723F8"/>
    <w:rsid w:val="00977C16"/>
    <w:rsid w:val="0098496E"/>
    <w:rsid w:val="0098551D"/>
    <w:rsid w:val="00985DCB"/>
    <w:rsid w:val="0099518F"/>
    <w:rsid w:val="009A11D1"/>
    <w:rsid w:val="009A2B9C"/>
    <w:rsid w:val="009A523D"/>
    <w:rsid w:val="009A6B74"/>
    <w:rsid w:val="009B02A1"/>
    <w:rsid w:val="009B3361"/>
    <w:rsid w:val="009B5A77"/>
    <w:rsid w:val="009B7217"/>
    <w:rsid w:val="009B7E13"/>
    <w:rsid w:val="009B7F3F"/>
    <w:rsid w:val="009C1D69"/>
    <w:rsid w:val="009C2D64"/>
    <w:rsid w:val="009C32E7"/>
    <w:rsid w:val="009C3C69"/>
    <w:rsid w:val="009D7CE6"/>
    <w:rsid w:val="009E448E"/>
    <w:rsid w:val="009E5D8A"/>
    <w:rsid w:val="009E79A2"/>
    <w:rsid w:val="009F21A0"/>
    <w:rsid w:val="009F266F"/>
    <w:rsid w:val="009F496B"/>
    <w:rsid w:val="00A01439"/>
    <w:rsid w:val="00A01A36"/>
    <w:rsid w:val="00A0254B"/>
    <w:rsid w:val="00A02E61"/>
    <w:rsid w:val="00A03A91"/>
    <w:rsid w:val="00A05CFF"/>
    <w:rsid w:val="00A13048"/>
    <w:rsid w:val="00A166AC"/>
    <w:rsid w:val="00A240C1"/>
    <w:rsid w:val="00A24AE7"/>
    <w:rsid w:val="00A25048"/>
    <w:rsid w:val="00A30A50"/>
    <w:rsid w:val="00A44D0E"/>
    <w:rsid w:val="00A46843"/>
    <w:rsid w:val="00A50AD5"/>
    <w:rsid w:val="00A5267E"/>
    <w:rsid w:val="00A552D9"/>
    <w:rsid w:val="00A56B97"/>
    <w:rsid w:val="00A57AB1"/>
    <w:rsid w:val="00A6093D"/>
    <w:rsid w:val="00A62AB1"/>
    <w:rsid w:val="00A62E7E"/>
    <w:rsid w:val="00A65C23"/>
    <w:rsid w:val="00A703CE"/>
    <w:rsid w:val="00A70B30"/>
    <w:rsid w:val="00A72017"/>
    <w:rsid w:val="00A767DC"/>
    <w:rsid w:val="00A76A6D"/>
    <w:rsid w:val="00A8291A"/>
    <w:rsid w:val="00A83253"/>
    <w:rsid w:val="00A9132F"/>
    <w:rsid w:val="00A92387"/>
    <w:rsid w:val="00A93679"/>
    <w:rsid w:val="00A948DE"/>
    <w:rsid w:val="00AA33D3"/>
    <w:rsid w:val="00AA6E84"/>
    <w:rsid w:val="00AB1A1C"/>
    <w:rsid w:val="00AB487C"/>
    <w:rsid w:val="00AB7405"/>
    <w:rsid w:val="00AC1370"/>
    <w:rsid w:val="00AC24C2"/>
    <w:rsid w:val="00AC6701"/>
    <w:rsid w:val="00AD05A8"/>
    <w:rsid w:val="00AD40E2"/>
    <w:rsid w:val="00AD7252"/>
    <w:rsid w:val="00AE25DD"/>
    <w:rsid w:val="00AE341B"/>
    <w:rsid w:val="00AE4854"/>
    <w:rsid w:val="00AE54A2"/>
    <w:rsid w:val="00AF4ACC"/>
    <w:rsid w:val="00AF51C5"/>
    <w:rsid w:val="00AF5BF1"/>
    <w:rsid w:val="00B01905"/>
    <w:rsid w:val="00B02A8B"/>
    <w:rsid w:val="00B02ADC"/>
    <w:rsid w:val="00B07CA7"/>
    <w:rsid w:val="00B1092B"/>
    <w:rsid w:val="00B113A5"/>
    <w:rsid w:val="00B1279A"/>
    <w:rsid w:val="00B1432B"/>
    <w:rsid w:val="00B248BC"/>
    <w:rsid w:val="00B24CEC"/>
    <w:rsid w:val="00B2727A"/>
    <w:rsid w:val="00B31641"/>
    <w:rsid w:val="00B35B99"/>
    <w:rsid w:val="00B3640F"/>
    <w:rsid w:val="00B37AFD"/>
    <w:rsid w:val="00B4173E"/>
    <w:rsid w:val="00B4194A"/>
    <w:rsid w:val="00B437E8"/>
    <w:rsid w:val="00B51F2C"/>
    <w:rsid w:val="00B5222E"/>
    <w:rsid w:val="00B53179"/>
    <w:rsid w:val="00B532EA"/>
    <w:rsid w:val="00B55EF7"/>
    <w:rsid w:val="00B56E70"/>
    <w:rsid w:val="00B57A23"/>
    <w:rsid w:val="00B600CD"/>
    <w:rsid w:val="00B61C96"/>
    <w:rsid w:val="00B6275F"/>
    <w:rsid w:val="00B715EF"/>
    <w:rsid w:val="00B73A2A"/>
    <w:rsid w:val="00B75A51"/>
    <w:rsid w:val="00B81983"/>
    <w:rsid w:val="00B827C6"/>
    <w:rsid w:val="00B87562"/>
    <w:rsid w:val="00B94B06"/>
    <w:rsid w:val="00B94C28"/>
    <w:rsid w:val="00BB0582"/>
    <w:rsid w:val="00BB1971"/>
    <w:rsid w:val="00BB1CF6"/>
    <w:rsid w:val="00BB2B9B"/>
    <w:rsid w:val="00BB6A89"/>
    <w:rsid w:val="00BC10BA"/>
    <w:rsid w:val="00BC16D5"/>
    <w:rsid w:val="00BC5AFD"/>
    <w:rsid w:val="00BD5416"/>
    <w:rsid w:val="00BD6B5E"/>
    <w:rsid w:val="00BE4981"/>
    <w:rsid w:val="00BF0183"/>
    <w:rsid w:val="00C0051B"/>
    <w:rsid w:val="00C00DDE"/>
    <w:rsid w:val="00C02E8F"/>
    <w:rsid w:val="00C04F43"/>
    <w:rsid w:val="00C05271"/>
    <w:rsid w:val="00C0609D"/>
    <w:rsid w:val="00C105D2"/>
    <w:rsid w:val="00C115AB"/>
    <w:rsid w:val="00C21A50"/>
    <w:rsid w:val="00C240D5"/>
    <w:rsid w:val="00C25CF1"/>
    <w:rsid w:val="00C264C0"/>
    <w:rsid w:val="00C26CCB"/>
    <w:rsid w:val="00C30249"/>
    <w:rsid w:val="00C34544"/>
    <w:rsid w:val="00C36440"/>
    <w:rsid w:val="00C36A64"/>
    <w:rsid w:val="00C3723B"/>
    <w:rsid w:val="00C42466"/>
    <w:rsid w:val="00C47E61"/>
    <w:rsid w:val="00C561A3"/>
    <w:rsid w:val="00C56424"/>
    <w:rsid w:val="00C606C9"/>
    <w:rsid w:val="00C66D0C"/>
    <w:rsid w:val="00C76B48"/>
    <w:rsid w:val="00C80288"/>
    <w:rsid w:val="00C836F0"/>
    <w:rsid w:val="00C84003"/>
    <w:rsid w:val="00C85839"/>
    <w:rsid w:val="00C90650"/>
    <w:rsid w:val="00C92A33"/>
    <w:rsid w:val="00C94271"/>
    <w:rsid w:val="00C97D78"/>
    <w:rsid w:val="00CB3330"/>
    <w:rsid w:val="00CC06DA"/>
    <w:rsid w:val="00CC2AAE"/>
    <w:rsid w:val="00CC5A42"/>
    <w:rsid w:val="00CD0EAB"/>
    <w:rsid w:val="00CD1816"/>
    <w:rsid w:val="00CD4826"/>
    <w:rsid w:val="00CD4CD1"/>
    <w:rsid w:val="00CD63BE"/>
    <w:rsid w:val="00CE5E02"/>
    <w:rsid w:val="00CE70D4"/>
    <w:rsid w:val="00CF34DB"/>
    <w:rsid w:val="00CF3917"/>
    <w:rsid w:val="00CF46EA"/>
    <w:rsid w:val="00CF558F"/>
    <w:rsid w:val="00D00364"/>
    <w:rsid w:val="00D010C0"/>
    <w:rsid w:val="00D021AC"/>
    <w:rsid w:val="00D0564C"/>
    <w:rsid w:val="00D062D2"/>
    <w:rsid w:val="00D06B8B"/>
    <w:rsid w:val="00D073E2"/>
    <w:rsid w:val="00D143CC"/>
    <w:rsid w:val="00D1555A"/>
    <w:rsid w:val="00D22CD8"/>
    <w:rsid w:val="00D32513"/>
    <w:rsid w:val="00D331F5"/>
    <w:rsid w:val="00D412E8"/>
    <w:rsid w:val="00D446EC"/>
    <w:rsid w:val="00D4621C"/>
    <w:rsid w:val="00D46CB1"/>
    <w:rsid w:val="00D51BF0"/>
    <w:rsid w:val="00D531DB"/>
    <w:rsid w:val="00D554F2"/>
    <w:rsid w:val="00D55942"/>
    <w:rsid w:val="00D56A97"/>
    <w:rsid w:val="00D6227C"/>
    <w:rsid w:val="00D650F9"/>
    <w:rsid w:val="00D703CC"/>
    <w:rsid w:val="00D72342"/>
    <w:rsid w:val="00D75B57"/>
    <w:rsid w:val="00D807BF"/>
    <w:rsid w:val="00D82875"/>
    <w:rsid w:val="00D82FCC"/>
    <w:rsid w:val="00D8715F"/>
    <w:rsid w:val="00D93BF0"/>
    <w:rsid w:val="00D9401F"/>
    <w:rsid w:val="00DA17FC"/>
    <w:rsid w:val="00DA3F06"/>
    <w:rsid w:val="00DA5CC7"/>
    <w:rsid w:val="00DA7887"/>
    <w:rsid w:val="00DB2C26"/>
    <w:rsid w:val="00DB45C3"/>
    <w:rsid w:val="00DC09C8"/>
    <w:rsid w:val="00DC1D7B"/>
    <w:rsid w:val="00DC3F74"/>
    <w:rsid w:val="00DC511C"/>
    <w:rsid w:val="00DD02F4"/>
    <w:rsid w:val="00DD60F3"/>
    <w:rsid w:val="00DD6622"/>
    <w:rsid w:val="00DE1C7C"/>
    <w:rsid w:val="00DE414B"/>
    <w:rsid w:val="00DE55F7"/>
    <w:rsid w:val="00DE5786"/>
    <w:rsid w:val="00DE6B43"/>
    <w:rsid w:val="00DE71EC"/>
    <w:rsid w:val="00DE7286"/>
    <w:rsid w:val="00DE79D5"/>
    <w:rsid w:val="00DF4934"/>
    <w:rsid w:val="00DF7ECB"/>
    <w:rsid w:val="00E049B1"/>
    <w:rsid w:val="00E05144"/>
    <w:rsid w:val="00E0663F"/>
    <w:rsid w:val="00E11923"/>
    <w:rsid w:val="00E12292"/>
    <w:rsid w:val="00E1405E"/>
    <w:rsid w:val="00E15836"/>
    <w:rsid w:val="00E163D0"/>
    <w:rsid w:val="00E2054D"/>
    <w:rsid w:val="00E2104C"/>
    <w:rsid w:val="00E214CA"/>
    <w:rsid w:val="00E262D4"/>
    <w:rsid w:val="00E3386F"/>
    <w:rsid w:val="00E33FEA"/>
    <w:rsid w:val="00E36250"/>
    <w:rsid w:val="00E372D0"/>
    <w:rsid w:val="00E445EE"/>
    <w:rsid w:val="00E46393"/>
    <w:rsid w:val="00E47F2D"/>
    <w:rsid w:val="00E54511"/>
    <w:rsid w:val="00E55D80"/>
    <w:rsid w:val="00E56ADF"/>
    <w:rsid w:val="00E6057D"/>
    <w:rsid w:val="00E60EDC"/>
    <w:rsid w:val="00E61DAC"/>
    <w:rsid w:val="00E64067"/>
    <w:rsid w:val="00E66FEB"/>
    <w:rsid w:val="00E676C8"/>
    <w:rsid w:val="00E72B80"/>
    <w:rsid w:val="00E74E46"/>
    <w:rsid w:val="00E755CE"/>
    <w:rsid w:val="00E75FE3"/>
    <w:rsid w:val="00E84AEF"/>
    <w:rsid w:val="00E85336"/>
    <w:rsid w:val="00E86C4C"/>
    <w:rsid w:val="00E907A3"/>
    <w:rsid w:val="00EA1FDC"/>
    <w:rsid w:val="00EA5AE0"/>
    <w:rsid w:val="00EA674C"/>
    <w:rsid w:val="00EA7F3A"/>
    <w:rsid w:val="00EB42E7"/>
    <w:rsid w:val="00EB56E1"/>
    <w:rsid w:val="00EB5B9C"/>
    <w:rsid w:val="00EB7AB1"/>
    <w:rsid w:val="00EC07F0"/>
    <w:rsid w:val="00EC32BD"/>
    <w:rsid w:val="00EC47A8"/>
    <w:rsid w:val="00ED1FE8"/>
    <w:rsid w:val="00EE0EB2"/>
    <w:rsid w:val="00EE447D"/>
    <w:rsid w:val="00EE7CD8"/>
    <w:rsid w:val="00EF0EBC"/>
    <w:rsid w:val="00EF37F6"/>
    <w:rsid w:val="00EF48CC"/>
    <w:rsid w:val="00EF7502"/>
    <w:rsid w:val="00F00801"/>
    <w:rsid w:val="00F03DCC"/>
    <w:rsid w:val="00F12B60"/>
    <w:rsid w:val="00F13BF1"/>
    <w:rsid w:val="00F153E5"/>
    <w:rsid w:val="00F1703B"/>
    <w:rsid w:val="00F2488D"/>
    <w:rsid w:val="00F34743"/>
    <w:rsid w:val="00F371DF"/>
    <w:rsid w:val="00F37ACA"/>
    <w:rsid w:val="00F400B0"/>
    <w:rsid w:val="00F41046"/>
    <w:rsid w:val="00F41857"/>
    <w:rsid w:val="00F45378"/>
    <w:rsid w:val="00F457FA"/>
    <w:rsid w:val="00F47557"/>
    <w:rsid w:val="00F601A0"/>
    <w:rsid w:val="00F64A19"/>
    <w:rsid w:val="00F708C6"/>
    <w:rsid w:val="00F712E9"/>
    <w:rsid w:val="00F73032"/>
    <w:rsid w:val="00F848FC"/>
    <w:rsid w:val="00F906F6"/>
    <w:rsid w:val="00F9282A"/>
    <w:rsid w:val="00F96BAD"/>
    <w:rsid w:val="00FA02A8"/>
    <w:rsid w:val="00FA139D"/>
    <w:rsid w:val="00FA60F5"/>
    <w:rsid w:val="00FB0E84"/>
    <w:rsid w:val="00FB25A4"/>
    <w:rsid w:val="00FB56B4"/>
    <w:rsid w:val="00FB6B7A"/>
    <w:rsid w:val="00FC0F3C"/>
    <w:rsid w:val="00FC2405"/>
    <w:rsid w:val="00FC521E"/>
    <w:rsid w:val="00FD01C2"/>
    <w:rsid w:val="00FD190A"/>
    <w:rsid w:val="00FE1D00"/>
    <w:rsid w:val="00FE595C"/>
    <w:rsid w:val="00FE5DFD"/>
    <w:rsid w:val="00FF0CE3"/>
    <w:rsid w:val="00FF6A34"/>
    <w:rsid w:val="1054DB0B"/>
    <w:rsid w:val="20673D66"/>
    <w:rsid w:val="406958A3"/>
    <w:rsid w:val="487E6560"/>
    <w:rsid w:val="6F65A3FD"/>
    <w:rsid w:val="7A803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333159"/>
    <w:pPr>
      <w:ind w:left="720"/>
      <w:contextualSpacing/>
    </w:p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A62AB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A62AB1"/>
    <w:rPr>
      <w:rFonts w:asciiTheme="minorHAnsi" w:eastAsia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A62AB1"/>
    <w:rPr>
      <w:sz w:val="22"/>
    </w:rPr>
  </w:style>
  <w:style w:type="character" w:styleId="CommentReference">
    <w:name w:val="annotation reference"/>
    <w:basedOn w:val="DefaultParagraphFont"/>
    <w:rsid w:val="002F1102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110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F110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F11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F110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7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microsoft.com/office/2016/09/relationships/commentsIds" Target="commentsIds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FEC483-0C8D-4AB6-A320-8FE1DED97F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F97601-CD14-4D9C-BC88-2A33AD43A3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E1498B-86CE-4679-B60F-23B5B3BE3BF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D96503C-0EDA-4AC1-A9B9-179B042FA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5</Pages>
  <Words>1721</Words>
  <Characters>9811</Characters>
  <Application>Microsoft Office Word</Application>
  <DocSecurity>0</DocSecurity>
  <Lines>81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11509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Yao-Jen Chang</cp:lastModifiedBy>
  <cp:revision>11</cp:revision>
  <cp:lastPrinted>1900-01-01T08:00:00Z</cp:lastPrinted>
  <dcterms:created xsi:type="dcterms:W3CDTF">2022-01-05T10:41:00Z</dcterms:created>
  <dcterms:modified xsi:type="dcterms:W3CDTF">2022-01-12T14:05:00Z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