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7BE699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822543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FC4DB9">
              <w:rPr>
                <w:lang w:val="en-CA"/>
              </w:rPr>
              <w:t>0270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86CE16" w:rsidR="00E61DAC" w:rsidRPr="005B217D" w:rsidRDefault="00DE4DF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3A14AD">
              <w:rPr>
                <w:b/>
                <w:szCs w:val="22"/>
                <w:lang w:val="en-CA"/>
              </w:rPr>
              <w:t>9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7C0E3C">
              <w:rPr>
                <w:b/>
                <w:szCs w:val="22"/>
                <w:lang w:val="en-CA"/>
              </w:rPr>
              <w:t>On Picture Header Modifications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C2934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0DB0F2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A0721B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5311DC27" w:rsidR="003920EF" w:rsidRPr="005B217D" w:rsidRDefault="004B20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Martin Pettersson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Rickard Sjöberg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Mitra Damghanian</w:t>
            </w:r>
          </w:p>
        </w:tc>
        <w:tc>
          <w:tcPr>
            <w:tcW w:w="851" w:type="dxa"/>
          </w:tcPr>
          <w:p w14:paraId="0140ECA2" w14:textId="4EED082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6" w:type="dxa"/>
          </w:tcPr>
          <w:p w14:paraId="32C2ABFD" w14:textId="6F37934A" w:rsidR="00E61DAC" w:rsidRPr="005B217D" w:rsidRDefault="00506BCC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martin.m.pettersson@ericsson.com </w:t>
            </w:r>
            <w:r>
              <w:rPr>
                <w:szCs w:val="22"/>
                <w:lang w:val="en-CA"/>
              </w:rPr>
              <w:br/>
              <w:t>rickard.sjoberg@ericsson.com</w:t>
            </w:r>
            <w:r>
              <w:rPr>
                <w:szCs w:val="22"/>
                <w:lang w:val="en-CA"/>
              </w:rPr>
              <w:br/>
            </w:r>
            <w:hyperlink r:id="rId12" w:history="1">
              <w:r w:rsidRPr="003E79A2">
                <w:t>mitra.damghanian@ericsson.com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63B7457" w:rsidR="00E61DAC" w:rsidRPr="005B217D" w:rsidRDefault="00A072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BEA9634" w14:textId="06078065" w:rsidR="003A6B96" w:rsidRPr="00FA06A2" w:rsidRDefault="00A0721B" w:rsidP="003A6B96">
      <w:pPr>
        <w:rPr>
          <w:szCs w:val="22"/>
        </w:rPr>
      </w:pPr>
      <w:r>
        <w:rPr>
          <w:lang w:val="en-CA"/>
        </w:rPr>
        <w:t>This contribution</w:t>
      </w:r>
      <w:r w:rsidR="00CB65E4">
        <w:rPr>
          <w:lang w:val="en-CA"/>
        </w:rPr>
        <w:t xml:space="preserve"> proposes </w:t>
      </w:r>
      <w:r w:rsidR="00EE097C">
        <w:rPr>
          <w:lang w:val="en-CA"/>
        </w:rPr>
        <w:t xml:space="preserve">to adopt </w:t>
      </w:r>
      <w:r w:rsidR="00935FAC">
        <w:rPr>
          <w:lang w:val="en-CA"/>
        </w:rPr>
        <w:t xml:space="preserve">the following changes to </w:t>
      </w:r>
      <w:r w:rsidR="00374055">
        <w:rPr>
          <w:lang w:val="en-CA"/>
        </w:rPr>
        <w:t xml:space="preserve">the </w:t>
      </w:r>
      <w:r w:rsidR="00935FAC">
        <w:rPr>
          <w:lang w:val="en-CA"/>
        </w:rPr>
        <w:t>picture header</w:t>
      </w:r>
      <w:r w:rsidR="0064094B">
        <w:rPr>
          <w:lang w:val="en-CA"/>
        </w:rPr>
        <w:t xml:space="preserve"> in VVC</w:t>
      </w:r>
      <w:r w:rsidR="00FA06A2">
        <w:rPr>
          <w:lang w:val="en-CA"/>
        </w:rPr>
        <w:t>.</w:t>
      </w:r>
      <w:r w:rsidR="00B336AA" w:rsidRPr="00B336AA">
        <w:rPr>
          <w:szCs w:val="22"/>
        </w:rPr>
        <w:t xml:space="preserve"> </w:t>
      </w:r>
      <w:r w:rsidR="00B336AA">
        <w:rPr>
          <w:szCs w:val="22"/>
        </w:rPr>
        <w:t xml:space="preserve">The proposed changes may be considered independently. </w:t>
      </w:r>
    </w:p>
    <w:p w14:paraId="01852E00" w14:textId="77777777" w:rsidR="009B5F7F" w:rsidRPr="009B5F7F" w:rsidRDefault="009B5F7F" w:rsidP="009B5F7F">
      <w:pPr>
        <w:pStyle w:val="ListParagraph"/>
        <w:rPr>
          <w:sz w:val="22"/>
          <w:szCs w:val="22"/>
        </w:rPr>
      </w:pPr>
    </w:p>
    <w:p w14:paraId="24F364DB" w14:textId="4463BF53" w:rsidR="00E139F1" w:rsidRPr="0032135D" w:rsidRDefault="0052753E" w:rsidP="00696E15">
      <w:pPr>
        <w:pStyle w:val="ListParagraph"/>
        <w:numPr>
          <w:ilvl w:val="0"/>
          <w:numId w:val="15"/>
        </w:numPr>
        <w:rPr>
          <w:sz w:val="22"/>
          <w:szCs w:val="22"/>
        </w:rPr>
      </w:pPr>
      <w:r w:rsidRPr="0032135D">
        <w:rPr>
          <w:sz w:val="22"/>
          <w:szCs w:val="22"/>
        </w:rPr>
        <w:t xml:space="preserve">Condition </w:t>
      </w:r>
      <w:proofErr w:type="spellStart"/>
      <w:r w:rsidRPr="0032135D">
        <w:rPr>
          <w:sz w:val="22"/>
          <w:szCs w:val="22"/>
        </w:rPr>
        <w:t>gdr_pic_flag</w:t>
      </w:r>
      <w:proofErr w:type="spellEnd"/>
      <w:r w:rsidRPr="0032135D">
        <w:rPr>
          <w:sz w:val="22"/>
          <w:szCs w:val="22"/>
        </w:rPr>
        <w:t xml:space="preserve"> in </w:t>
      </w:r>
      <w:r w:rsidR="006639DE" w:rsidRPr="0032135D">
        <w:rPr>
          <w:sz w:val="22"/>
          <w:szCs w:val="22"/>
        </w:rPr>
        <w:t>picture header</w:t>
      </w:r>
      <w:r w:rsidR="00F612F0" w:rsidRPr="0032135D">
        <w:rPr>
          <w:sz w:val="22"/>
          <w:szCs w:val="22"/>
        </w:rPr>
        <w:t xml:space="preserve"> </w:t>
      </w:r>
      <w:r w:rsidRPr="0032135D">
        <w:rPr>
          <w:sz w:val="22"/>
          <w:szCs w:val="22"/>
        </w:rPr>
        <w:t xml:space="preserve">on </w:t>
      </w:r>
      <w:proofErr w:type="spellStart"/>
      <w:r w:rsidRPr="0032135D">
        <w:rPr>
          <w:sz w:val="22"/>
          <w:szCs w:val="22"/>
        </w:rPr>
        <w:t>gdr_</w:t>
      </w:r>
      <w:r w:rsidR="007A3E2A" w:rsidRPr="0032135D">
        <w:rPr>
          <w:sz w:val="22"/>
          <w:szCs w:val="22"/>
        </w:rPr>
        <w:t>enable</w:t>
      </w:r>
      <w:r w:rsidR="005A5E36" w:rsidRPr="0032135D">
        <w:rPr>
          <w:sz w:val="22"/>
          <w:szCs w:val="22"/>
        </w:rPr>
        <w:t>d</w:t>
      </w:r>
      <w:r w:rsidRPr="0032135D">
        <w:rPr>
          <w:sz w:val="22"/>
          <w:szCs w:val="22"/>
        </w:rPr>
        <w:t>_flag</w:t>
      </w:r>
      <w:proofErr w:type="spellEnd"/>
      <w:r w:rsidR="005A5E36" w:rsidRPr="0032135D">
        <w:rPr>
          <w:sz w:val="22"/>
          <w:szCs w:val="22"/>
        </w:rPr>
        <w:t xml:space="preserve"> in SPS</w:t>
      </w:r>
      <w:r w:rsidR="00BB2189" w:rsidRPr="0032135D">
        <w:rPr>
          <w:sz w:val="22"/>
          <w:szCs w:val="22"/>
        </w:rPr>
        <w:t xml:space="preserve"> such that </w:t>
      </w:r>
      <w:proofErr w:type="spellStart"/>
      <w:r w:rsidR="00AC0BFA" w:rsidRPr="0032135D">
        <w:rPr>
          <w:sz w:val="22"/>
          <w:szCs w:val="22"/>
        </w:rPr>
        <w:t>gdr_pic_flag</w:t>
      </w:r>
      <w:proofErr w:type="spellEnd"/>
      <w:r w:rsidR="00AC0BFA" w:rsidRPr="0032135D">
        <w:rPr>
          <w:sz w:val="22"/>
          <w:szCs w:val="22"/>
        </w:rPr>
        <w:t xml:space="preserve"> is not present </w:t>
      </w:r>
      <w:r w:rsidR="005A06AA" w:rsidRPr="0032135D">
        <w:rPr>
          <w:sz w:val="22"/>
          <w:szCs w:val="22"/>
        </w:rPr>
        <w:t xml:space="preserve">and inferred to 0 </w:t>
      </w:r>
      <w:r w:rsidR="00AC0BFA" w:rsidRPr="0032135D">
        <w:rPr>
          <w:sz w:val="22"/>
          <w:szCs w:val="22"/>
        </w:rPr>
        <w:t xml:space="preserve">when </w:t>
      </w:r>
      <w:proofErr w:type="spellStart"/>
      <w:r w:rsidR="00AC0BFA" w:rsidRPr="0032135D">
        <w:rPr>
          <w:sz w:val="22"/>
          <w:szCs w:val="22"/>
        </w:rPr>
        <w:t>gdr_enabled_flag</w:t>
      </w:r>
      <w:proofErr w:type="spellEnd"/>
      <w:r w:rsidR="00AC0BFA" w:rsidRPr="0032135D">
        <w:rPr>
          <w:sz w:val="22"/>
          <w:szCs w:val="22"/>
        </w:rPr>
        <w:t xml:space="preserve"> is equal to 0.</w:t>
      </w:r>
    </w:p>
    <w:p w14:paraId="5A6507E1" w14:textId="77777777" w:rsidR="00B211FB" w:rsidRPr="009B5F7F" w:rsidRDefault="00B211FB" w:rsidP="00B211FB">
      <w:pPr>
        <w:pStyle w:val="ListParagraph"/>
        <w:rPr>
          <w:sz w:val="22"/>
          <w:szCs w:val="22"/>
        </w:rPr>
      </w:pPr>
    </w:p>
    <w:p w14:paraId="0F45F600" w14:textId="0B5DDF7F" w:rsidR="00F33774" w:rsidRDefault="00F33774" w:rsidP="00F33774">
      <w:pPr>
        <w:pStyle w:val="ListParagraph"/>
        <w:numPr>
          <w:ilvl w:val="0"/>
          <w:numId w:val="15"/>
        </w:numPr>
        <w:rPr>
          <w:sz w:val="22"/>
          <w:szCs w:val="22"/>
        </w:rPr>
      </w:pPr>
      <w:r>
        <w:rPr>
          <w:sz w:val="22"/>
          <w:szCs w:val="22"/>
        </w:rPr>
        <w:t>Introduce</w:t>
      </w:r>
      <w:r w:rsidRPr="006F0D3F">
        <w:rPr>
          <w:sz w:val="22"/>
          <w:szCs w:val="22"/>
        </w:rPr>
        <w:t xml:space="preserve"> a</w:t>
      </w:r>
      <w:r w:rsidR="00273C2F">
        <w:rPr>
          <w:sz w:val="22"/>
          <w:szCs w:val="22"/>
        </w:rPr>
        <w:t>n</w:t>
      </w:r>
      <w:r w:rsidRPr="006F0D3F">
        <w:rPr>
          <w:sz w:val="22"/>
          <w:szCs w:val="22"/>
        </w:rPr>
        <w:t xml:space="preserve"> </w:t>
      </w:r>
      <w:r w:rsidR="00EC7E27">
        <w:rPr>
          <w:sz w:val="22"/>
          <w:szCs w:val="22"/>
        </w:rPr>
        <w:t xml:space="preserve">se(v) </w:t>
      </w:r>
      <w:proofErr w:type="spellStart"/>
      <w:r w:rsidRPr="006F0D3F">
        <w:rPr>
          <w:sz w:val="22"/>
          <w:szCs w:val="22"/>
        </w:rPr>
        <w:t>pic_qp_delta</w:t>
      </w:r>
      <w:proofErr w:type="spellEnd"/>
      <w:r w:rsidRPr="006F0D3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syntax element in the picture header </w:t>
      </w:r>
      <w:r w:rsidRPr="006F0D3F">
        <w:rPr>
          <w:sz w:val="22"/>
          <w:szCs w:val="22"/>
        </w:rPr>
        <w:t xml:space="preserve">and derive </w:t>
      </w:r>
      <w:proofErr w:type="spellStart"/>
      <w:r w:rsidRPr="006F0D3F">
        <w:rPr>
          <w:sz w:val="22"/>
          <w:szCs w:val="22"/>
        </w:rPr>
        <w:t>SliceQp</w:t>
      </w:r>
      <w:r w:rsidRPr="00111103">
        <w:rPr>
          <w:sz w:val="22"/>
          <w:szCs w:val="22"/>
          <w:vertAlign w:val="subscript"/>
        </w:rPr>
        <w:t>Y</w:t>
      </w:r>
      <w:proofErr w:type="spellEnd"/>
      <w:r w:rsidRPr="006F0D3F">
        <w:rPr>
          <w:sz w:val="22"/>
          <w:szCs w:val="22"/>
        </w:rPr>
        <w:t xml:space="preserve"> = 26 + init_qp_minus26 + </w:t>
      </w:r>
      <w:proofErr w:type="spellStart"/>
      <w:r w:rsidRPr="006F0D3F">
        <w:rPr>
          <w:sz w:val="22"/>
          <w:szCs w:val="22"/>
        </w:rPr>
        <w:t>pic_qp_delta</w:t>
      </w:r>
      <w:proofErr w:type="spellEnd"/>
      <w:r w:rsidRPr="006F0D3F">
        <w:rPr>
          <w:sz w:val="22"/>
          <w:szCs w:val="22"/>
        </w:rPr>
        <w:t xml:space="preserve"> + </w:t>
      </w:r>
      <w:proofErr w:type="spellStart"/>
      <w:r w:rsidRPr="006F0D3F">
        <w:rPr>
          <w:sz w:val="22"/>
          <w:szCs w:val="22"/>
        </w:rPr>
        <w:t>slice_qp_delta</w:t>
      </w:r>
      <w:proofErr w:type="spellEnd"/>
      <w:r w:rsidR="00E31496">
        <w:rPr>
          <w:sz w:val="22"/>
          <w:szCs w:val="22"/>
        </w:rPr>
        <w:t xml:space="preserve">. The presence of </w:t>
      </w:r>
      <w:proofErr w:type="spellStart"/>
      <w:r w:rsidR="00E31496">
        <w:rPr>
          <w:sz w:val="22"/>
          <w:szCs w:val="22"/>
        </w:rPr>
        <w:t>pic_qp_delta</w:t>
      </w:r>
      <w:proofErr w:type="spellEnd"/>
      <w:r w:rsidR="00E31496">
        <w:rPr>
          <w:sz w:val="22"/>
          <w:szCs w:val="22"/>
        </w:rPr>
        <w:t xml:space="preserve"> is gated by</w:t>
      </w:r>
      <w:r w:rsidR="00824367">
        <w:rPr>
          <w:sz w:val="22"/>
          <w:szCs w:val="22"/>
        </w:rPr>
        <w:t xml:space="preserve"> a </w:t>
      </w:r>
      <w:proofErr w:type="spellStart"/>
      <w:r w:rsidR="00E31496">
        <w:rPr>
          <w:sz w:val="22"/>
          <w:szCs w:val="22"/>
        </w:rPr>
        <w:t>sps_pic_qp_delta_present_flag</w:t>
      </w:r>
      <w:proofErr w:type="spellEnd"/>
      <w:r w:rsidR="00E31496">
        <w:rPr>
          <w:sz w:val="22"/>
          <w:szCs w:val="22"/>
        </w:rPr>
        <w:t xml:space="preserve"> </w:t>
      </w:r>
      <w:r w:rsidR="00824367">
        <w:rPr>
          <w:sz w:val="22"/>
          <w:szCs w:val="22"/>
        </w:rPr>
        <w:t xml:space="preserve">syntax element </w:t>
      </w:r>
      <w:r w:rsidR="00E31496">
        <w:rPr>
          <w:sz w:val="22"/>
          <w:szCs w:val="22"/>
        </w:rPr>
        <w:t>signaled in SPS.</w:t>
      </w:r>
    </w:p>
    <w:p w14:paraId="1E9C674B" w14:textId="77777777" w:rsidR="00F33774" w:rsidRPr="001E2D4F" w:rsidRDefault="00F33774" w:rsidP="001E2D4F">
      <w:pPr>
        <w:spacing w:before="0"/>
        <w:rPr>
          <w:szCs w:val="22"/>
        </w:rPr>
      </w:pPr>
    </w:p>
    <w:p w14:paraId="0730AD9B" w14:textId="5F495E09" w:rsidR="008A138C" w:rsidRDefault="00552F04" w:rsidP="00696E15">
      <w:pPr>
        <w:pStyle w:val="ListParagraph"/>
        <w:numPr>
          <w:ilvl w:val="0"/>
          <w:numId w:val="15"/>
        </w:numPr>
        <w:rPr>
          <w:sz w:val="22"/>
          <w:szCs w:val="22"/>
        </w:rPr>
      </w:pPr>
      <w:r>
        <w:rPr>
          <w:sz w:val="22"/>
          <w:szCs w:val="22"/>
        </w:rPr>
        <w:t>R</w:t>
      </w:r>
      <w:r w:rsidR="008A138C">
        <w:rPr>
          <w:sz w:val="22"/>
          <w:szCs w:val="22"/>
        </w:rPr>
        <w:t xml:space="preserve">eplace </w:t>
      </w:r>
      <w:proofErr w:type="spellStart"/>
      <w:r w:rsidR="008A138C" w:rsidRPr="008A138C">
        <w:rPr>
          <w:sz w:val="22"/>
          <w:szCs w:val="22"/>
        </w:rPr>
        <w:t>pic_deblocking_filter_override_present_flag</w:t>
      </w:r>
      <w:proofErr w:type="spellEnd"/>
      <w:r w:rsidR="008A138C">
        <w:rPr>
          <w:sz w:val="22"/>
          <w:szCs w:val="22"/>
        </w:rPr>
        <w:t xml:space="preserve"> and </w:t>
      </w:r>
      <w:proofErr w:type="spellStart"/>
      <w:r w:rsidR="00A933A3">
        <w:rPr>
          <w:sz w:val="22"/>
          <w:szCs w:val="22"/>
        </w:rPr>
        <w:t>pic_</w:t>
      </w:r>
      <w:r w:rsidR="00C64BE2">
        <w:rPr>
          <w:sz w:val="22"/>
          <w:szCs w:val="22"/>
        </w:rPr>
        <w:t>deblocking_filter_override</w:t>
      </w:r>
      <w:r w:rsidR="00A933A3">
        <w:rPr>
          <w:sz w:val="22"/>
          <w:szCs w:val="22"/>
        </w:rPr>
        <w:t>_flag</w:t>
      </w:r>
      <w:proofErr w:type="spellEnd"/>
      <w:r w:rsidR="00F02D16">
        <w:rPr>
          <w:sz w:val="22"/>
          <w:szCs w:val="22"/>
        </w:rPr>
        <w:t xml:space="preserve"> with a </w:t>
      </w:r>
      <w:proofErr w:type="spellStart"/>
      <w:r w:rsidR="00F02D16">
        <w:rPr>
          <w:sz w:val="22"/>
          <w:szCs w:val="22"/>
        </w:rPr>
        <w:t>pic_deblocking</w:t>
      </w:r>
      <w:r w:rsidR="00823AB6">
        <w:rPr>
          <w:sz w:val="22"/>
          <w:szCs w:val="22"/>
        </w:rPr>
        <w:t>_filter_override_idc</w:t>
      </w:r>
      <w:proofErr w:type="spellEnd"/>
      <w:r w:rsidR="00823AB6">
        <w:rPr>
          <w:sz w:val="22"/>
          <w:szCs w:val="22"/>
        </w:rPr>
        <w:t xml:space="preserve"> </w:t>
      </w:r>
      <w:r w:rsidR="001470C2">
        <w:rPr>
          <w:sz w:val="22"/>
          <w:szCs w:val="22"/>
        </w:rPr>
        <w:t>syntax element</w:t>
      </w:r>
      <w:r w:rsidR="0089090A">
        <w:rPr>
          <w:sz w:val="22"/>
          <w:szCs w:val="22"/>
        </w:rPr>
        <w:t xml:space="preserve"> </w:t>
      </w:r>
      <w:r w:rsidR="001621CD">
        <w:rPr>
          <w:sz w:val="22"/>
          <w:szCs w:val="22"/>
        </w:rPr>
        <w:t>specifying</w:t>
      </w:r>
      <w:r w:rsidR="006D4C30">
        <w:rPr>
          <w:sz w:val="22"/>
          <w:szCs w:val="22"/>
        </w:rPr>
        <w:t xml:space="preserve"> whether </w:t>
      </w:r>
      <w:r w:rsidR="0038668F">
        <w:rPr>
          <w:sz w:val="22"/>
          <w:szCs w:val="22"/>
        </w:rPr>
        <w:t xml:space="preserve">deblocking filter </w:t>
      </w:r>
      <w:r w:rsidR="00A93FCB">
        <w:rPr>
          <w:sz w:val="22"/>
          <w:szCs w:val="22"/>
        </w:rPr>
        <w:t>parameters are</w:t>
      </w:r>
      <w:r w:rsidR="0038668F">
        <w:rPr>
          <w:sz w:val="22"/>
          <w:szCs w:val="22"/>
        </w:rPr>
        <w:t xml:space="preserve"> not overridden in</w:t>
      </w:r>
      <w:r w:rsidR="00255B09">
        <w:rPr>
          <w:sz w:val="22"/>
          <w:szCs w:val="22"/>
        </w:rPr>
        <w:t xml:space="preserve"> </w:t>
      </w:r>
      <w:r w:rsidR="006639DE">
        <w:rPr>
          <w:sz w:val="22"/>
          <w:szCs w:val="22"/>
        </w:rPr>
        <w:t>picture header</w:t>
      </w:r>
      <w:r w:rsidR="00255B09">
        <w:rPr>
          <w:sz w:val="22"/>
          <w:szCs w:val="22"/>
        </w:rPr>
        <w:t xml:space="preserve"> or </w:t>
      </w:r>
      <w:r w:rsidR="006639DE">
        <w:rPr>
          <w:sz w:val="22"/>
          <w:szCs w:val="22"/>
        </w:rPr>
        <w:t>slice header</w:t>
      </w:r>
      <w:r w:rsidR="00255B09">
        <w:rPr>
          <w:sz w:val="22"/>
          <w:szCs w:val="22"/>
        </w:rPr>
        <w:t xml:space="preserve">, </w:t>
      </w:r>
      <w:r w:rsidR="00BB47C6">
        <w:rPr>
          <w:sz w:val="22"/>
          <w:szCs w:val="22"/>
        </w:rPr>
        <w:t>deblocking filter parameters may be</w:t>
      </w:r>
      <w:r w:rsidR="00CC5441">
        <w:rPr>
          <w:sz w:val="22"/>
          <w:szCs w:val="22"/>
        </w:rPr>
        <w:t xml:space="preserve"> </w:t>
      </w:r>
      <w:r w:rsidR="00255B09">
        <w:rPr>
          <w:sz w:val="22"/>
          <w:szCs w:val="22"/>
        </w:rPr>
        <w:t xml:space="preserve">overridden in </w:t>
      </w:r>
      <w:r w:rsidR="006639DE">
        <w:rPr>
          <w:sz w:val="22"/>
          <w:szCs w:val="22"/>
        </w:rPr>
        <w:t>picture header</w:t>
      </w:r>
      <w:r w:rsidR="00B82D17">
        <w:rPr>
          <w:sz w:val="22"/>
          <w:szCs w:val="22"/>
        </w:rPr>
        <w:t xml:space="preserve"> or </w:t>
      </w:r>
      <w:r w:rsidR="007128B7">
        <w:rPr>
          <w:sz w:val="22"/>
          <w:szCs w:val="22"/>
        </w:rPr>
        <w:t>deblocking filter parameters</w:t>
      </w:r>
      <w:r w:rsidR="000E6ADE">
        <w:rPr>
          <w:sz w:val="22"/>
          <w:szCs w:val="22"/>
        </w:rPr>
        <w:t xml:space="preserve"> </w:t>
      </w:r>
      <w:r w:rsidR="00B82D17">
        <w:rPr>
          <w:sz w:val="22"/>
          <w:szCs w:val="22"/>
        </w:rPr>
        <w:t xml:space="preserve">may be overridden in </w:t>
      </w:r>
      <w:r w:rsidR="006639DE">
        <w:rPr>
          <w:sz w:val="22"/>
          <w:szCs w:val="22"/>
        </w:rPr>
        <w:t>slice header</w:t>
      </w:r>
      <w:r w:rsidR="00B82D17">
        <w:rPr>
          <w:sz w:val="22"/>
          <w:szCs w:val="22"/>
        </w:rPr>
        <w:t>.</w:t>
      </w:r>
      <w:r w:rsidR="0038668F">
        <w:rPr>
          <w:sz w:val="22"/>
          <w:szCs w:val="22"/>
        </w:rPr>
        <w:t xml:space="preserve"> </w:t>
      </w:r>
    </w:p>
    <w:p w14:paraId="3030477C" w14:textId="77777777" w:rsidR="00B211FB" w:rsidRDefault="00B211FB" w:rsidP="00B211FB">
      <w:pPr>
        <w:pStyle w:val="ListParagraph"/>
        <w:rPr>
          <w:sz w:val="22"/>
          <w:szCs w:val="22"/>
        </w:rPr>
      </w:pPr>
    </w:p>
    <w:p w14:paraId="774D8FD6" w14:textId="46151479" w:rsidR="000946DB" w:rsidRPr="0064094B" w:rsidRDefault="000946DB" w:rsidP="00696E15">
      <w:pPr>
        <w:pStyle w:val="ListParagraph"/>
        <w:numPr>
          <w:ilvl w:val="0"/>
          <w:numId w:val="15"/>
        </w:numPr>
        <w:rPr>
          <w:sz w:val="22"/>
          <w:szCs w:val="22"/>
        </w:rPr>
      </w:pPr>
      <w:r>
        <w:rPr>
          <w:sz w:val="22"/>
          <w:szCs w:val="22"/>
        </w:rPr>
        <w:t xml:space="preserve">Replace </w:t>
      </w:r>
      <w:proofErr w:type="spellStart"/>
      <w:r w:rsidRPr="008A138C">
        <w:rPr>
          <w:sz w:val="22"/>
          <w:szCs w:val="22"/>
        </w:rPr>
        <w:t>pic_</w:t>
      </w:r>
      <w:r w:rsidR="00BF49F0">
        <w:rPr>
          <w:sz w:val="22"/>
          <w:szCs w:val="22"/>
        </w:rPr>
        <w:t>sao_enabled</w:t>
      </w:r>
      <w:r w:rsidRPr="008A138C">
        <w:rPr>
          <w:sz w:val="22"/>
          <w:szCs w:val="22"/>
        </w:rPr>
        <w:t>_present_flag</w:t>
      </w:r>
      <w:proofErr w:type="spellEnd"/>
      <w:r>
        <w:rPr>
          <w:sz w:val="22"/>
          <w:szCs w:val="22"/>
        </w:rPr>
        <w:t xml:space="preserve"> and </w:t>
      </w:r>
      <w:proofErr w:type="spellStart"/>
      <w:r>
        <w:rPr>
          <w:sz w:val="22"/>
          <w:szCs w:val="22"/>
        </w:rPr>
        <w:t>pic_</w:t>
      </w:r>
      <w:r w:rsidR="00122D90">
        <w:rPr>
          <w:sz w:val="22"/>
          <w:szCs w:val="22"/>
        </w:rPr>
        <w:t>sao_luma</w:t>
      </w:r>
      <w:r>
        <w:rPr>
          <w:sz w:val="22"/>
          <w:szCs w:val="22"/>
        </w:rPr>
        <w:t>_</w:t>
      </w:r>
      <w:r w:rsidR="00122D90">
        <w:rPr>
          <w:sz w:val="22"/>
          <w:szCs w:val="22"/>
        </w:rPr>
        <w:t>enabled_</w:t>
      </w:r>
      <w:r>
        <w:rPr>
          <w:sz w:val="22"/>
          <w:szCs w:val="22"/>
        </w:rPr>
        <w:t>flag</w:t>
      </w:r>
      <w:proofErr w:type="spellEnd"/>
      <w:r>
        <w:rPr>
          <w:sz w:val="22"/>
          <w:szCs w:val="22"/>
        </w:rPr>
        <w:t xml:space="preserve"> with a </w:t>
      </w:r>
      <w:proofErr w:type="spellStart"/>
      <w:r>
        <w:rPr>
          <w:sz w:val="22"/>
          <w:szCs w:val="22"/>
        </w:rPr>
        <w:t>pic</w:t>
      </w:r>
      <w:r w:rsidR="00A40C64">
        <w:rPr>
          <w:sz w:val="22"/>
          <w:szCs w:val="22"/>
        </w:rPr>
        <w:t>_sao_enabled</w:t>
      </w:r>
      <w:r>
        <w:rPr>
          <w:sz w:val="22"/>
          <w:szCs w:val="22"/>
        </w:rPr>
        <w:t>_idc</w:t>
      </w:r>
      <w:proofErr w:type="spellEnd"/>
      <w:r>
        <w:rPr>
          <w:sz w:val="22"/>
          <w:szCs w:val="22"/>
        </w:rPr>
        <w:t xml:space="preserve"> </w:t>
      </w:r>
      <w:r w:rsidR="00ED5723">
        <w:rPr>
          <w:sz w:val="22"/>
          <w:szCs w:val="22"/>
        </w:rPr>
        <w:t>syntax element</w:t>
      </w:r>
      <w:r w:rsidR="001621CD">
        <w:rPr>
          <w:sz w:val="22"/>
          <w:szCs w:val="22"/>
        </w:rPr>
        <w:t xml:space="preserve"> specifying whether</w:t>
      </w:r>
      <w:r w:rsidR="00D06579">
        <w:rPr>
          <w:sz w:val="22"/>
          <w:szCs w:val="22"/>
        </w:rPr>
        <w:t xml:space="preserve"> SAO is disabled for the whole picture, </w:t>
      </w:r>
      <w:r w:rsidR="00112F95">
        <w:rPr>
          <w:sz w:val="22"/>
          <w:szCs w:val="22"/>
        </w:rPr>
        <w:t xml:space="preserve">SAO is </w:t>
      </w:r>
      <w:r w:rsidR="00B70227">
        <w:rPr>
          <w:sz w:val="22"/>
          <w:szCs w:val="22"/>
        </w:rPr>
        <w:t xml:space="preserve">enabled for the whole picture or </w:t>
      </w:r>
      <w:r w:rsidR="00112F95">
        <w:rPr>
          <w:sz w:val="22"/>
          <w:szCs w:val="22"/>
        </w:rPr>
        <w:t xml:space="preserve">SAO </w:t>
      </w:r>
      <w:r w:rsidR="00440916">
        <w:rPr>
          <w:sz w:val="22"/>
          <w:szCs w:val="22"/>
        </w:rPr>
        <w:t>may be enabled per slice.</w:t>
      </w:r>
      <w:r w:rsidR="00D06579">
        <w:rPr>
          <w:sz w:val="22"/>
          <w:szCs w:val="22"/>
        </w:rPr>
        <w:t xml:space="preserve"> </w:t>
      </w:r>
    </w:p>
    <w:p w14:paraId="13F882DD" w14:textId="77777777" w:rsidR="00B211FB" w:rsidRDefault="00B211FB" w:rsidP="00B211FB">
      <w:pPr>
        <w:pStyle w:val="ListParagraph"/>
        <w:rPr>
          <w:sz w:val="22"/>
          <w:szCs w:val="22"/>
        </w:rPr>
      </w:pPr>
    </w:p>
    <w:p w14:paraId="39F097FF" w14:textId="36637C68" w:rsidR="00F44F59" w:rsidRPr="00EA57F8" w:rsidRDefault="00211FBC" w:rsidP="00EA57F8">
      <w:pPr>
        <w:pStyle w:val="ListParagraph"/>
        <w:numPr>
          <w:ilvl w:val="0"/>
          <w:numId w:val="15"/>
        </w:numPr>
        <w:rPr>
          <w:sz w:val="22"/>
          <w:szCs w:val="22"/>
        </w:rPr>
      </w:pPr>
      <w:r>
        <w:rPr>
          <w:sz w:val="22"/>
          <w:szCs w:val="22"/>
        </w:rPr>
        <w:t xml:space="preserve">Replace </w:t>
      </w:r>
      <w:proofErr w:type="spellStart"/>
      <w:r w:rsidRPr="008A138C">
        <w:rPr>
          <w:sz w:val="22"/>
          <w:szCs w:val="22"/>
        </w:rPr>
        <w:t>pic_</w:t>
      </w:r>
      <w:r w:rsidR="00070792">
        <w:rPr>
          <w:sz w:val="22"/>
          <w:szCs w:val="22"/>
        </w:rPr>
        <w:t>alf_enabled</w:t>
      </w:r>
      <w:r w:rsidRPr="008A138C">
        <w:rPr>
          <w:sz w:val="22"/>
          <w:szCs w:val="22"/>
        </w:rPr>
        <w:t>_present_flag</w:t>
      </w:r>
      <w:proofErr w:type="spellEnd"/>
      <w:r>
        <w:rPr>
          <w:sz w:val="22"/>
          <w:szCs w:val="22"/>
        </w:rPr>
        <w:t xml:space="preserve"> and </w:t>
      </w:r>
      <w:proofErr w:type="spellStart"/>
      <w:r>
        <w:rPr>
          <w:sz w:val="22"/>
          <w:szCs w:val="22"/>
        </w:rPr>
        <w:t>pic_</w:t>
      </w:r>
      <w:r w:rsidR="00070792">
        <w:rPr>
          <w:sz w:val="22"/>
          <w:szCs w:val="22"/>
        </w:rPr>
        <w:t>alf_enabled</w:t>
      </w:r>
      <w:r>
        <w:rPr>
          <w:sz w:val="22"/>
          <w:szCs w:val="22"/>
        </w:rPr>
        <w:t>_flag</w:t>
      </w:r>
      <w:proofErr w:type="spellEnd"/>
      <w:r>
        <w:rPr>
          <w:sz w:val="22"/>
          <w:szCs w:val="22"/>
        </w:rPr>
        <w:t xml:space="preserve"> with a </w:t>
      </w:r>
      <w:proofErr w:type="spellStart"/>
      <w:r>
        <w:rPr>
          <w:sz w:val="22"/>
          <w:szCs w:val="22"/>
        </w:rPr>
        <w:t>pic_</w:t>
      </w:r>
      <w:r w:rsidR="009864E3">
        <w:rPr>
          <w:sz w:val="22"/>
          <w:szCs w:val="22"/>
        </w:rPr>
        <w:t>alf_enabled</w:t>
      </w:r>
      <w:r>
        <w:rPr>
          <w:sz w:val="22"/>
          <w:szCs w:val="22"/>
        </w:rPr>
        <w:t>_idc</w:t>
      </w:r>
      <w:proofErr w:type="spellEnd"/>
      <w:r>
        <w:rPr>
          <w:sz w:val="22"/>
          <w:szCs w:val="22"/>
        </w:rPr>
        <w:t xml:space="preserve"> </w:t>
      </w:r>
      <w:r w:rsidR="00ED5723">
        <w:rPr>
          <w:sz w:val="22"/>
          <w:szCs w:val="22"/>
        </w:rPr>
        <w:t>syntax element</w:t>
      </w:r>
      <w:r w:rsidR="0074197A">
        <w:rPr>
          <w:sz w:val="22"/>
          <w:szCs w:val="22"/>
        </w:rPr>
        <w:t xml:space="preserve"> specifying </w:t>
      </w:r>
      <w:r w:rsidR="00D3440B">
        <w:rPr>
          <w:sz w:val="22"/>
          <w:szCs w:val="22"/>
        </w:rPr>
        <w:t xml:space="preserve">whether ALF </w:t>
      </w:r>
      <w:r w:rsidR="00BE2253">
        <w:rPr>
          <w:sz w:val="22"/>
          <w:szCs w:val="22"/>
        </w:rPr>
        <w:t>is disabled for the whole picture</w:t>
      </w:r>
      <w:r w:rsidR="00D2742C">
        <w:rPr>
          <w:sz w:val="22"/>
          <w:szCs w:val="22"/>
        </w:rPr>
        <w:t xml:space="preserve">, </w:t>
      </w:r>
      <w:r w:rsidR="00112F95">
        <w:rPr>
          <w:sz w:val="22"/>
          <w:szCs w:val="22"/>
        </w:rPr>
        <w:t xml:space="preserve">ALF is </w:t>
      </w:r>
      <w:r w:rsidR="00D2742C">
        <w:rPr>
          <w:sz w:val="22"/>
          <w:szCs w:val="22"/>
        </w:rPr>
        <w:t xml:space="preserve">enabled for the whole picture or </w:t>
      </w:r>
      <w:r w:rsidR="00112F95">
        <w:rPr>
          <w:sz w:val="22"/>
          <w:szCs w:val="22"/>
        </w:rPr>
        <w:t xml:space="preserve">ALF </w:t>
      </w:r>
      <w:r w:rsidR="00A16F42">
        <w:rPr>
          <w:sz w:val="22"/>
          <w:szCs w:val="22"/>
        </w:rPr>
        <w:t>may be enabled per slice.</w:t>
      </w:r>
    </w:p>
    <w:p w14:paraId="6A4280D8" w14:textId="69EE77C8" w:rsidR="00B40164" w:rsidRPr="00F44F59" w:rsidRDefault="0028021D" w:rsidP="00F44F59">
      <w:pPr>
        <w:rPr>
          <w:szCs w:val="22"/>
        </w:rPr>
      </w:pPr>
      <w:r>
        <w:rPr>
          <w:szCs w:val="22"/>
        </w:rPr>
        <w:t>Proposed specification text relative to JVET-Q0041-v</w:t>
      </w:r>
      <w:r w:rsidR="009B1A89">
        <w:rPr>
          <w:szCs w:val="22"/>
        </w:rPr>
        <w:t>2</w:t>
      </w:r>
      <w:r w:rsidR="008317DF">
        <w:rPr>
          <w:szCs w:val="22"/>
        </w:rPr>
        <w:t xml:space="preserve"> is provided with the contribution.</w:t>
      </w:r>
    </w:p>
    <w:p w14:paraId="64BDE80B" w14:textId="1A7F3666" w:rsidR="00136AFC" w:rsidRPr="00A758BD" w:rsidRDefault="00136AFC" w:rsidP="00A758BD">
      <w:pPr>
        <w:rPr>
          <w:szCs w:val="22"/>
        </w:rPr>
      </w:pPr>
    </w:p>
    <w:p w14:paraId="7D2AC1F0" w14:textId="217C4E1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A0817CC" w14:textId="7577434C" w:rsidR="001752C1" w:rsidRDefault="00650FDC" w:rsidP="003A6B96">
      <w:pPr>
        <w:rPr>
          <w:szCs w:val="22"/>
          <w:lang w:val="en-CA"/>
        </w:rPr>
      </w:pPr>
      <w:r>
        <w:rPr>
          <w:szCs w:val="22"/>
          <w:lang w:val="en-CA"/>
        </w:rPr>
        <w:t xml:space="preserve">At the </w:t>
      </w:r>
      <w:r w:rsidR="00D50CD2">
        <w:rPr>
          <w:szCs w:val="22"/>
          <w:lang w:val="en-CA"/>
        </w:rPr>
        <w:t>16</w:t>
      </w:r>
      <w:r w:rsidR="00D50CD2" w:rsidRPr="00D50CD2">
        <w:rPr>
          <w:szCs w:val="22"/>
          <w:vertAlign w:val="superscript"/>
          <w:lang w:val="en-CA"/>
        </w:rPr>
        <w:t>th</w:t>
      </w:r>
      <w:r w:rsidR="00D50CD2">
        <w:rPr>
          <w:szCs w:val="22"/>
          <w:lang w:val="en-CA"/>
        </w:rPr>
        <w:t xml:space="preserve"> JVET meeting in Geneva the picture header was </w:t>
      </w:r>
      <w:r w:rsidR="009F7CA8">
        <w:rPr>
          <w:szCs w:val="22"/>
          <w:lang w:val="en-CA"/>
        </w:rPr>
        <w:t xml:space="preserve">adopted to the VVC draft specification. This </w:t>
      </w:r>
      <w:r w:rsidR="00517E06">
        <w:rPr>
          <w:szCs w:val="22"/>
          <w:lang w:val="en-CA"/>
        </w:rPr>
        <w:t xml:space="preserve">contribution </w:t>
      </w:r>
      <w:r w:rsidR="00F36C6C">
        <w:rPr>
          <w:szCs w:val="22"/>
          <w:lang w:val="en-CA"/>
        </w:rPr>
        <w:t xml:space="preserve">identifies potential </w:t>
      </w:r>
      <w:r w:rsidR="00517E06">
        <w:rPr>
          <w:szCs w:val="22"/>
          <w:lang w:val="en-CA"/>
        </w:rPr>
        <w:t xml:space="preserve">areas of improvement </w:t>
      </w:r>
      <w:r w:rsidR="00133DD9">
        <w:rPr>
          <w:szCs w:val="22"/>
          <w:lang w:val="en-CA"/>
        </w:rPr>
        <w:t xml:space="preserve">to the picture header and proposes </w:t>
      </w:r>
      <w:r w:rsidR="006910A4">
        <w:rPr>
          <w:szCs w:val="22"/>
          <w:lang w:val="en-CA"/>
        </w:rPr>
        <w:t>solutions</w:t>
      </w:r>
      <w:r w:rsidR="005E227A">
        <w:rPr>
          <w:szCs w:val="22"/>
          <w:lang w:val="en-CA"/>
        </w:rPr>
        <w:t xml:space="preserve"> that </w:t>
      </w:r>
      <w:r w:rsidR="00F82913">
        <w:rPr>
          <w:szCs w:val="22"/>
          <w:lang w:val="en-CA"/>
        </w:rPr>
        <w:t>may</w:t>
      </w:r>
      <w:r w:rsidR="005E227A">
        <w:rPr>
          <w:szCs w:val="22"/>
          <w:lang w:val="en-CA"/>
        </w:rPr>
        <w:t xml:space="preserve"> be adopted independently from each other</w:t>
      </w:r>
      <w:r w:rsidR="006910A4">
        <w:rPr>
          <w:szCs w:val="22"/>
          <w:lang w:val="en-CA"/>
        </w:rPr>
        <w:t>.</w:t>
      </w:r>
      <w:r w:rsidR="00B47DCA">
        <w:rPr>
          <w:szCs w:val="22"/>
          <w:lang w:val="en-CA"/>
        </w:rPr>
        <w:t xml:space="preserve"> </w:t>
      </w:r>
      <w:r w:rsidR="00133DD9">
        <w:rPr>
          <w:szCs w:val="22"/>
          <w:lang w:val="en-CA"/>
        </w:rPr>
        <w:t>The following areas have been identified</w:t>
      </w:r>
      <w:r w:rsidR="006910A4">
        <w:rPr>
          <w:szCs w:val="22"/>
          <w:lang w:val="en-CA"/>
        </w:rPr>
        <w:t>:</w:t>
      </w:r>
    </w:p>
    <w:p w14:paraId="7B5DB8EF" w14:textId="77777777" w:rsidR="00B4615A" w:rsidRDefault="00B4615A" w:rsidP="003A6B96">
      <w:pPr>
        <w:rPr>
          <w:szCs w:val="22"/>
          <w:lang w:val="en-CA"/>
        </w:rPr>
      </w:pPr>
    </w:p>
    <w:p w14:paraId="4DBA368E" w14:textId="136646C3" w:rsidR="00D571BA" w:rsidRPr="00BF396E" w:rsidRDefault="00E3391D" w:rsidP="007567C2">
      <w:pPr>
        <w:pStyle w:val="ListParagraph"/>
        <w:numPr>
          <w:ilvl w:val="0"/>
          <w:numId w:val="17"/>
        </w:numPr>
        <w:rPr>
          <w:sz w:val="22"/>
          <w:szCs w:val="20"/>
          <w:lang w:val="en-CA"/>
        </w:rPr>
      </w:pPr>
      <w:proofErr w:type="spellStart"/>
      <w:r w:rsidRPr="00BF396E">
        <w:rPr>
          <w:sz w:val="22"/>
          <w:szCs w:val="20"/>
          <w:lang w:val="en-CA"/>
        </w:rPr>
        <w:t>gdr_pic_flag</w:t>
      </w:r>
      <w:proofErr w:type="spellEnd"/>
      <w:r w:rsidRPr="00BF396E">
        <w:rPr>
          <w:sz w:val="22"/>
          <w:szCs w:val="20"/>
          <w:lang w:val="en-CA"/>
        </w:rPr>
        <w:t xml:space="preserve"> is always signaled in</w:t>
      </w:r>
      <w:r w:rsidR="006910A4" w:rsidRPr="00BF396E">
        <w:rPr>
          <w:sz w:val="22"/>
          <w:szCs w:val="20"/>
          <w:lang w:val="en-CA"/>
        </w:rPr>
        <w:t xml:space="preserve"> </w:t>
      </w:r>
      <w:r w:rsidR="006E5481" w:rsidRPr="00BF396E">
        <w:rPr>
          <w:sz w:val="22"/>
          <w:szCs w:val="20"/>
          <w:lang w:val="en-CA"/>
        </w:rPr>
        <w:t xml:space="preserve">the </w:t>
      </w:r>
      <w:r w:rsidR="006910A4" w:rsidRPr="00BF396E">
        <w:rPr>
          <w:sz w:val="22"/>
          <w:szCs w:val="20"/>
          <w:lang w:val="en-CA"/>
        </w:rPr>
        <w:t xml:space="preserve">picture header regardless </w:t>
      </w:r>
      <w:r w:rsidR="00E4658A" w:rsidRPr="00BF396E">
        <w:rPr>
          <w:sz w:val="22"/>
          <w:szCs w:val="20"/>
          <w:lang w:val="en-CA"/>
        </w:rPr>
        <w:t xml:space="preserve">if </w:t>
      </w:r>
      <w:r w:rsidR="00CE466B" w:rsidRPr="00BF396E">
        <w:rPr>
          <w:sz w:val="22"/>
          <w:szCs w:val="20"/>
          <w:lang w:val="en-CA"/>
        </w:rPr>
        <w:t>GDR pictures are enabled in the bitstream or not.</w:t>
      </w:r>
    </w:p>
    <w:p w14:paraId="69FC3590" w14:textId="77777777" w:rsidR="00D571BA" w:rsidRPr="00BF396E" w:rsidRDefault="00D571BA" w:rsidP="00D571BA">
      <w:pPr>
        <w:pStyle w:val="ListParagraph"/>
        <w:rPr>
          <w:sz w:val="22"/>
          <w:szCs w:val="20"/>
          <w:lang w:val="en-CA"/>
        </w:rPr>
      </w:pPr>
    </w:p>
    <w:p w14:paraId="5336FBC8" w14:textId="08C6FAA2" w:rsidR="001E2D4F" w:rsidRPr="00BF396E" w:rsidRDefault="001E2D4F" w:rsidP="001E2D4F">
      <w:pPr>
        <w:pStyle w:val="ListParagraph"/>
        <w:numPr>
          <w:ilvl w:val="0"/>
          <w:numId w:val="17"/>
        </w:numPr>
        <w:rPr>
          <w:sz w:val="22"/>
          <w:szCs w:val="20"/>
          <w:lang w:val="en-CA"/>
        </w:rPr>
      </w:pPr>
      <w:r w:rsidRPr="00BF396E">
        <w:rPr>
          <w:sz w:val="22"/>
          <w:szCs w:val="20"/>
          <w:lang w:val="en-CA"/>
        </w:rPr>
        <w:lastRenderedPageBreak/>
        <w:t xml:space="preserve">When the picture header was added to VVC, a number of parameters were moved from the slice header to the picture header. </w:t>
      </w:r>
      <w:proofErr w:type="spellStart"/>
      <w:r w:rsidRPr="00BF396E">
        <w:rPr>
          <w:sz w:val="22"/>
          <w:szCs w:val="20"/>
          <w:lang w:val="en-CA"/>
        </w:rPr>
        <w:t>slice_qp_delta</w:t>
      </w:r>
      <w:proofErr w:type="spellEnd"/>
      <w:r w:rsidRPr="00BF396E">
        <w:rPr>
          <w:sz w:val="22"/>
          <w:szCs w:val="20"/>
          <w:lang w:val="en-CA"/>
        </w:rPr>
        <w:t xml:space="preserve"> was not moved since it is common to change QP per slice. However, the picture header provides a new level of flexibility for adapting the QP value.   </w:t>
      </w:r>
    </w:p>
    <w:p w14:paraId="519F1D7F" w14:textId="77777777" w:rsidR="001E2D4F" w:rsidRPr="00BF396E" w:rsidRDefault="001E2D4F" w:rsidP="001E2D4F">
      <w:pPr>
        <w:pStyle w:val="ListParagraph"/>
        <w:rPr>
          <w:sz w:val="22"/>
          <w:szCs w:val="20"/>
          <w:lang w:val="en-CA"/>
        </w:rPr>
      </w:pPr>
    </w:p>
    <w:p w14:paraId="2B9D2633" w14:textId="227C4C2A" w:rsidR="00990D98" w:rsidRPr="00BF396E" w:rsidRDefault="00A01C56" w:rsidP="007567C2">
      <w:pPr>
        <w:pStyle w:val="ListParagraph"/>
        <w:numPr>
          <w:ilvl w:val="0"/>
          <w:numId w:val="17"/>
        </w:numPr>
        <w:rPr>
          <w:sz w:val="22"/>
          <w:szCs w:val="20"/>
          <w:lang w:val="en-CA"/>
        </w:rPr>
      </w:pPr>
      <w:r w:rsidRPr="00BF396E">
        <w:rPr>
          <w:sz w:val="22"/>
          <w:szCs w:val="20"/>
          <w:lang w:val="en-CA"/>
        </w:rPr>
        <w:t xml:space="preserve">The </w:t>
      </w:r>
      <w:proofErr w:type="spellStart"/>
      <w:r w:rsidRPr="00BF396E">
        <w:rPr>
          <w:sz w:val="22"/>
          <w:szCs w:val="20"/>
          <w:lang w:val="en-CA"/>
        </w:rPr>
        <w:t>pic</w:t>
      </w:r>
      <w:r w:rsidR="00D3566F" w:rsidRPr="00BF396E">
        <w:rPr>
          <w:sz w:val="22"/>
          <w:szCs w:val="20"/>
          <w:lang w:val="en-CA"/>
        </w:rPr>
        <w:t>_</w:t>
      </w:r>
      <w:r w:rsidR="00ED45AD" w:rsidRPr="00BF396E">
        <w:rPr>
          <w:sz w:val="22"/>
          <w:szCs w:val="20"/>
          <w:lang w:val="en-CA"/>
        </w:rPr>
        <w:t>deblocking_filter_override_present_flag</w:t>
      </w:r>
      <w:proofErr w:type="spellEnd"/>
      <w:r w:rsidR="00ED45AD" w:rsidRPr="00BF396E">
        <w:rPr>
          <w:sz w:val="22"/>
          <w:szCs w:val="20"/>
          <w:lang w:val="en-CA"/>
        </w:rPr>
        <w:t xml:space="preserve">, </w:t>
      </w:r>
      <w:proofErr w:type="spellStart"/>
      <w:r w:rsidR="00ED45AD" w:rsidRPr="00BF396E">
        <w:rPr>
          <w:sz w:val="22"/>
          <w:szCs w:val="20"/>
          <w:lang w:val="en-CA"/>
        </w:rPr>
        <w:t>pic_</w:t>
      </w:r>
      <w:r w:rsidR="00042969" w:rsidRPr="00BF396E">
        <w:rPr>
          <w:sz w:val="22"/>
          <w:szCs w:val="20"/>
          <w:lang w:val="en-CA"/>
        </w:rPr>
        <w:t>sao_enabled_present_flag</w:t>
      </w:r>
      <w:proofErr w:type="spellEnd"/>
      <w:r w:rsidR="00042969" w:rsidRPr="00BF396E">
        <w:rPr>
          <w:sz w:val="22"/>
          <w:szCs w:val="20"/>
          <w:lang w:val="en-CA"/>
        </w:rPr>
        <w:t xml:space="preserve"> </w:t>
      </w:r>
      <w:r w:rsidR="000D393C" w:rsidRPr="00BF396E">
        <w:rPr>
          <w:sz w:val="22"/>
          <w:szCs w:val="20"/>
          <w:lang w:val="en-CA"/>
        </w:rPr>
        <w:t xml:space="preserve">and </w:t>
      </w:r>
      <w:proofErr w:type="spellStart"/>
      <w:r w:rsidR="00042969" w:rsidRPr="00BF396E">
        <w:rPr>
          <w:sz w:val="22"/>
          <w:szCs w:val="20"/>
          <w:lang w:val="en-CA"/>
        </w:rPr>
        <w:t>pic_</w:t>
      </w:r>
      <w:r w:rsidR="0064549C" w:rsidRPr="00BF396E">
        <w:rPr>
          <w:sz w:val="22"/>
          <w:szCs w:val="20"/>
          <w:lang w:val="en-CA"/>
        </w:rPr>
        <w:t>alf_enabled_pr</w:t>
      </w:r>
      <w:r w:rsidR="000D393C" w:rsidRPr="00BF396E">
        <w:rPr>
          <w:sz w:val="22"/>
          <w:szCs w:val="20"/>
          <w:lang w:val="en-CA"/>
        </w:rPr>
        <w:t>e</w:t>
      </w:r>
      <w:r w:rsidR="0064549C" w:rsidRPr="00BF396E">
        <w:rPr>
          <w:sz w:val="22"/>
          <w:szCs w:val="20"/>
          <w:lang w:val="en-CA"/>
        </w:rPr>
        <w:t>sent</w:t>
      </w:r>
      <w:r w:rsidR="000D393C" w:rsidRPr="00BF396E">
        <w:rPr>
          <w:sz w:val="22"/>
          <w:szCs w:val="20"/>
          <w:lang w:val="en-CA"/>
        </w:rPr>
        <w:t>_flag</w:t>
      </w:r>
      <w:proofErr w:type="spellEnd"/>
      <w:r w:rsidR="002A2D8A" w:rsidRPr="00BF396E">
        <w:rPr>
          <w:sz w:val="22"/>
          <w:szCs w:val="20"/>
          <w:lang w:val="en-CA"/>
        </w:rPr>
        <w:t xml:space="preserve"> seem to add an unnecessary level of complexity</w:t>
      </w:r>
      <w:r w:rsidR="000D393C" w:rsidRPr="00BF396E">
        <w:rPr>
          <w:sz w:val="22"/>
          <w:szCs w:val="20"/>
          <w:lang w:val="en-CA"/>
        </w:rPr>
        <w:t xml:space="preserve"> to the picture </w:t>
      </w:r>
      <w:r w:rsidR="00CA387B" w:rsidRPr="00BF396E">
        <w:rPr>
          <w:sz w:val="22"/>
          <w:szCs w:val="20"/>
          <w:lang w:val="en-CA"/>
        </w:rPr>
        <w:t>header signaling</w:t>
      </w:r>
      <w:r w:rsidR="00364CA4" w:rsidRPr="00BF396E">
        <w:rPr>
          <w:sz w:val="22"/>
          <w:szCs w:val="20"/>
          <w:lang w:val="en-CA"/>
        </w:rPr>
        <w:t xml:space="preserve">. For instance, in order to </w:t>
      </w:r>
      <w:r w:rsidR="00D3566F" w:rsidRPr="00BF396E">
        <w:rPr>
          <w:sz w:val="22"/>
          <w:szCs w:val="20"/>
          <w:lang w:val="en-CA"/>
        </w:rPr>
        <w:t xml:space="preserve">decode </w:t>
      </w:r>
      <w:proofErr w:type="spellStart"/>
      <w:r w:rsidR="00D3566F" w:rsidRPr="00BF396E">
        <w:rPr>
          <w:sz w:val="22"/>
          <w:szCs w:val="20"/>
          <w:lang w:val="en-CA"/>
        </w:rPr>
        <w:t>tc</w:t>
      </w:r>
      <w:proofErr w:type="spellEnd"/>
      <w:r w:rsidR="00D3566F" w:rsidRPr="00BF396E">
        <w:rPr>
          <w:sz w:val="22"/>
          <w:szCs w:val="20"/>
          <w:lang w:val="en-CA"/>
        </w:rPr>
        <w:t xml:space="preserve"> and beta offsets</w:t>
      </w:r>
      <w:r w:rsidR="00CA387B" w:rsidRPr="00BF396E">
        <w:rPr>
          <w:sz w:val="22"/>
          <w:szCs w:val="20"/>
          <w:lang w:val="en-CA"/>
        </w:rPr>
        <w:t xml:space="preserve"> for deblocking, </w:t>
      </w:r>
      <w:r w:rsidR="002E6429" w:rsidRPr="00BF396E">
        <w:rPr>
          <w:sz w:val="22"/>
          <w:szCs w:val="20"/>
          <w:lang w:val="en-CA"/>
        </w:rPr>
        <w:t>four</w:t>
      </w:r>
      <w:r w:rsidR="00CA387B" w:rsidRPr="00BF396E">
        <w:rPr>
          <w:sz w:val="22"/>
          <w:szCs w:val="20"/>
          <w:lang w:val="en-CA"/>
        </w:rPr>
        <w:t xml:space="preserve"> if</w:t>
      </w:r>
      <w:r w:rsidR="002E6429" w:rsidRPr="00BF396E">
        <w:rPr>
          <w:sz w:val="22"/>
          <w:szCs w:val="20"/>
          <w:lang w:val="en-CA"/>
        </w:rPr>
        <w:t>-</w:t>
      </w:r>
      <w:r w:rsidR="00F90036" w:rsidRPr="00BF396E">
        <w:rPr>
          <w:sz w:val="22"/>
          <w:szCs w:val="20"/>
          <w:lang w:val="en-CA"/>
        </w:rPr>
        <w:t xml:space="preserve">statements </w:t>
      </w:r>
      <w:r w:rsidR="00105ABB" w:rsidRPr="00BF396E">
        <w:rPr>
          <w:sz w:val="22"/>
          <w:szCs w:val="20"/>
          <w:lang w:val="en-CA"/>
        </w:rPr>
        <w:t>need to be checked</w:t>
      </w:r>
      <w:r w:rsidR="006836F4">
        <w:rPr>
          <w:sz w:val="22"/>
          <w:szCs w:val="20"/>
          <w:lang w:val="en-CA"/>
        </w:rPr>
        <w:t xml:space="preserve"> as </w:t>
      </w:r>
      <w:r w:rsidR="00E11616">
        <w:rPr>
          <w:sz w:val="22"/>
          <w:szCs w:val="20"/>
          <w:lang w:val="en-CA"/>
        </w:rPr>
        <w:t xml:space="preserve">shown </w:t>
      </w:r>
      <w:r w:rsidR="006836F4">
        <w:rPr>
          <w:sz w:val="22"/>
          <w:szCs w:val="20"/>
          <w:lang w:val="en-CA"/>
        </w:rPr>
        <w:t>in the following syntax table</w:t>
      </w:r>
      <w:r w:rsidR="00105ABB" w:rsidRPr="00BF396E">
        <w:rPr>
          <w:sz w:val="22"/>
          <w:szCs w:val="20"/>
          <w:lang w:val="en-CA"/>
        </w:rPr>
        <w:t>.</w:t>
      </w:r>
    </w:p>
    <w:p w14:paraId="46CF4E64" w14:textId="20A24413" w:rsidR="00990D98" w:rsidRDefault="00990D98" w:rsidP="00990D98">
      <w:pPr>
        <w:pStyle w:val="ListParagraph"/>
        <w:rPr>
          <w:szCs w:val="22"/>
          <w:lang w:val="en-CA"/>
        </w:rPr>
      </w:pPr>
    </w:p>
    <w:tbl>
      <w:tblPr>
        <w:tblW w:w="8505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71"/>
        <w:gridCol w:w="1134"/>
      </w:tblGrid>
      <w:tr w:rsidR="007133D9" w:rsidRPr="00084198" w14:paraId="30C495E5" w14:textId="77777777" w:rsidTr="007133D9">
        <w:tc>
          <w:tcPr>
            <w:tcW w:w="7371" w:type="dxa"/>
          </w:tcPr>
          <w:p w14:paraId="4C55CDFA" w14:textId="77777777" w:rsidR="007133D9" w:rsidRPr="00084198" w:rsidRDefault="007133D9" w:rsidP="0016340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picture_header</w:t>
            </w:r>
            <w:r w:rsidRPr="00084198">
              <w:rPr>
                <w:noProof/>
                <w:lang w:val="en-CA"/>
              </w:rPr>
              <w:t>_rbsp( ) {</w:t>
            </w:r>
          </w:p>
        </w:tc>
        <w:tc>
          <w:tcPr>
            <w:tcW w:w="1134" w:type="dxa"/>
          </w:tcPr>
          <w:p w14:paraId="12CBD55A" w14:textId="77777777" w:rsidR="007133D9" w:rsidRPr="00084198" w:rsidRDefault="007133D9" w:rsidP="0016340E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7133D9" w:rsidRPr="00084198" w14:paraId="627A2E3C" w14:textId="77777777" w:rsidTr="007133D9">
        <w:tc>
          <w:tcPr>
            <w:tcW w:w="7371" w:type="dxa"/>
          </w:tcPr>
          <w:p w14:paraId="00B72E83" w14:textId="77777777" w:rsidR="007133D9" w:rsidRPr="00084198" w:rsidRDefault="007133D9" w:rsidP="0016340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34" w:type="dxa"/>
          </w:tcPr>
          <w:p w14:paraId="0E801389" w14:textId="77777777" w:rsidR="007133D9" w:rsidRPr="00084198" w:rsidRDefault="007133D9" w:rsidP="0016340E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990D98" w:rsidRPr="00084198" w14:paraId="06ECD5BC" w14:textId="77777777" w:rsidTr="007133D9">
        <w:tc>
          <w:tcPr>
            <w:tcW w:w="7371" w:type="dxa"/>
          </w:tcPr>
          <w:p w14:paraId="24D33BD7" w14:textId="77777777" w:rsidR="00990D98" w:rsidRPr="00084198" w:rsidRDefault="00990D98" w:rsidP="001634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deblocking_filter_override_enabled_flag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34" w:type="dxa"/>
          </w:tcPr>
          <w:p w14:paraId="56AB5BC7" w14:textId="77777777" w:rsidR="00990D98" w:rsidRPr="00084198" w:rsidRDefault="00990D98" w:rsidP="001634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90D98" w:rsidRPr="00084198" w14:paraId="52D8AB3F" w14:textId="77777777" w:rsidTr="007133D9">
        <w:tc>
          <w:tcPr>
            <w:tcW w:w="7371" w:type="dxa"/>
          </w:tcPr>
          <w:p w14:paraId="46D04B1D" w14:textId="77777777" w:rsidR="00990D98" w:rsidRPr="00084198" w:rsidRDefault="00990D98" w:rsidP="001634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pic_</w:t>
            </w:r>
            <w:r w:rsidRPr="00084198">
              <w:rPr>
                <w:b/>
                <w:noProof/>
                <w:lang w:val="en-CA"/>
              </w:rPr>
              <w:t>deblocking_filter_override</w:t>
            </w:r>
            <w:r>
              <w:rPr>
                <w:b/>
                <w:noProof/>
                <w:lang w:val="en-CA"/>
              </w:rPr>
              <w:t>_present</w:t>
            </w:r>
            <w:r w:rsidRPr="00084198">
              <w:rPr>
                <w:b/>
                <w:noProof/>
                <w:lang w:val="en-CA"/>
              </w:rPr>
              <w:t>_flag</w:t>
            </w:r>
          </w:p>
        </w:tc>
        <w:tc>
          <w:tcPr>
            <w:tcW w:w="1134" w:type="dxa"/>
          </w:tcPr>
          <w:p w14:paraId="3FDE6BC1" w14:textId="77777777" w:rsidR="00990D98" w:rsidRPr="00084198" w:rsidRDefault="00990D98" w:rsidP="001634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990D98" w:rsidRPr="00084198" w14:paraId="2F6D6566" w14:textId="77777777" w:rsidTr="007133D9">
        <w:tc>
          <w:tcPr>
            <w:tcW w:w="7371" w:type="dxa"/>
          </w:tcPr>
          <w:p w14:paraId="5D2E6B73" w14:textId="77777777" w:rsidR="00990D98" w:rsidRPr="00084198" w:rsidRDefault="00990D98" w:rsidP="001634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</w:t>
            </w:r>
            <w:r w:rsidRPr="00DD6D25">
              <w:rPr>
                <w:noProof/>
                <w:lang w:val="en-CA"/>
              </w:rPr>
              <w:t>pic_deblocking_filter_override_present_flag</w:t>
            </w:r>
            <w:r w:rsidRPr="00084198">
              <w:rPr>
                <w:noProof/>
                <w:lang w:val="en-CA"/>
              </w:rPr>
              <w:t xml:space="preserve">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34" w:type="dxa"/>
          </w:tcPr>
          <w:p w14:paraId="58DCF344" w14:textId="77777777" w:rsidR="00990D98" w:rsidRPr="00084198" w:rsidRDefault="00990D98" w:rsidP="001634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90D98" w:rsidRPr="00084198" w14:paraId="4E94710C" w14:textId="77777777" w:rsidTr="007133D9">
        <w:tc>
          <w:tcPr>
            <w:tcW w:w="7371" w:type="dxa"/>
          </w:tcPr>
          <w:p w14:paraId="12D7D0E6" w14:textId="77777777" w:rsidR="00990D98" w:rsidRPr="00084198" w:rsidRDefault="00990D98" w:rsidP="001634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pic_</w:t>
            </w:r>
            <w:r w:rsidRPr="00084198">
              <w:rPr>
                <w:b/>
                <w:noProof/>
                <w:lang w:val="en-CA"/>
              </w:rPr>
              <w:t>deblocking_filter_override_flag</w:t>
            </w:r>
          </w:p>
        </w:tc>
        <w:tc>
          <w:tcPr>
            <w:tcW w:w="1134" w:type="dxa"/>
          </w:tcPr>
          <w:p w14:paraId="7C75CF08" w14:textId="77777777" w:rsidR="00990D98" w:rsidRPr="00084198" w:rsidRDefault="00990D98" w:rsidP="001634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990D98" w:rsidRPr="00084198" w14:paraId="17B941A5" w14:textId="77777777" w:rsidTr="007133D9">
        <w:tc>
          <w:tcPr>
            <w:tcW w:w="7371" w:type="dxa"/>
          </w:tcPr>
          <w:p w14:paraId="2FC1BF0A" w14:textId="77777777" w:rsidR="00990D98" w:rsidRPr="00084198" w:rsidRDefault="00990D98" w:rsidP="001634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pic_</w:t>
            </w:r>
            <w:r w:rsidRPr="00084198">
              <w:rPr>
                <w:noProof/>
                <w:lang w:val="en-CA"/>
              </w:rPr>
              <w:t>deblocking_filter_override_flag ) {</w:t>
            </w:r>
          </w:p>
        </w:tc>
        <w:tc>
          <w:tcPr>
            <w:tcW w:w="1134" w:type="dxa"/>
          </w:tcPr>
          <w:p w14:paraId="36CAA8C4" w14:textId="77777777" w:rsidR="00990D98" w:rsidRPr="00084198" w:rsidRDefault="00990D98" w:rsidP="001634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90D98" w:rsidRPr="00084198" w14:paraId="420F9A70" w14:textId="77777777" w:rsidTr="007133D9">
        <w:tc>
          <w:tcPr>
            <w:tcW w:w="7371" w:type="dxa"/>
          </w:tcPr>
          <w:p w14:paraId="391813A2" w14:textId="77777777" w:rsidR="00990D98" w:rsidRPr="00084198" w:rsidRDefault="00990D98" w:rsidP="001634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_deblocking_filter_disabled_flag</w:t>
            </w:r>
          </w:p>
        </w:tc>
        <w:tc>
          <w:tcPr>
            <w:tcW w:w="1134" w:type="dxa"/>
          </w:tcPr>
          <w:p w14:paraId="6BB60CA2" w14:textId="77777777" w:rsidR="00990D98" w:rsidRPr="00084198" w:rsidRDefault="00990D98" w:rsidP="001634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990D98" w:rsidRPr="00084198" w14:paraId="692053B4" w14:textId="77777777" w:rsidTr="007133D9">
        <w:tc>
          <w:tcPr>
            <w:tcW w:w="7371" w:type="dxa"/>
          </w:tcPr>
          <w:p w14:paraId="6BA490A1" w14:textId="77777777" w:rsidR="00990D98" w:rsidRPr="00084198" w:rsidRDefault="00990D98" w:rsidP="001634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!</w:t>
            </w:r>
            <w:r>
              <w:rPr>
                <w:noProof/>
                <w:lang w:val="en-CA"/>
              </w:rPr>
              <w:t>pic</w:t>
            </w:r>
            <w:r w:rsidRPr="00084198">
              <w:rPr>
                <w:noProof/>
                <w:lang w:val="en-CA"/>
              </w:rPr>
              <w:t>_deblocking_filter_disabled_flag ) {</w:t>
            </w:r>
          </w:p>
        </w:tc>
        <w:tc>
          <w:tcPr>
            <w:tcW w:w="1134" w:type="dxa"/>
          </w:tcPr>
          <w:p w14:paraId="234D5771" w14:textId="77777777" w:rsidR="00990D98" w:rsidRPr="00084198" w:rsidRDefault="00990D98" w:rsidP="001634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90D98" w:rsidRPr="00084198" w14:paraId="6E61A341" w14:textId="77777777" w:rsidTr="007133D9">
        <w:tc>
          <w:tcPr>
            <w:tcW w:w="7371" w:type="dxa"/>
          </w:tcPr>
          <w:p w14:paraId="18380F70" w14:textId="77777777" w:rsidR="00990D98" w:rsidRPr="00084198" w:rsidRDefault="00990D98" w:rsidP="001634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_beta_offset_div2</w:t>
            </w:r>
          </w:p>
        </w:tc>
        <w:tc>
          <w:tcPr>
            <w:tcW w:w="1134" w:type="dxa"/>
          </w:tcPr>
          <w:p w14:paraId="39B4F682" w14:textId="77777777" w:rsidR="00990D98" w:rsidRPr="00084198" w:rsidRDefault="00990D98" w:rsidP="001634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990D98" w:rsidRPr="00084198" w14:paraId="7D1AC804" w14:textId="77777777" w:rsidTr="007133D9">
        <w:tc>
          <w:tcPr>
            <w:tcW w:w="7371" w:type="dxa"/>
          </w:tcPr>
          <w:p w14:paraId="32C0E023" w14:textId="77777777" w:rsidR="00990D98" w:rsidRPr="00084198" w:rsidRDefault="00990D98" w:rsidP="001634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_tc_offset_div2</w:t>
            </w:r>
          </w:p>
        </w:tc>
        <w:tc>
          <w:tcPr>
            <w:tcW w:w="1134" w:type="dxa"/>
          </w:tcPr>
          <w:p w14:paraId="2C636B5E" w14:textId="77777777" w:rsidR="00990D98" w:rsidRPr="00084198" w:rsidRDefault="00990D98" w:rsidP="001634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990D98" w:rsidRPr="00084198" w14:paraId="7D39AB8D" w14:textId="77777777" w:rsidTr="007133D9">
        <w:tc>
          <w:tcPr>
            <w:tcW w:w="7371" w:type="dxa"/>
          </w:tcPr>
          <w:p w14:paraId="07783D9D" w14:textId="77777777" w:rsidR="00990D98" w:rsidRPr="00084198" w:rsidRDefault="00990D98" w:rsidP="001634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2AE062C3" w14:textId="77777777" w:rsidR="00990D98" w:rsidRPr="00084198" w:rsidRDefault="00990D98" w:rsidP="001634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90D98" w:rsidRPr="00084198" w14:paraId="2129B7D4" w14:textId="77777777" w:rsidTr="007133D9">
        <w:tc>
          <w:tcPr>
            <w:tcW w:w="7371" w:type="dxa"/>
          </w:tcPr>
          <w:p w14:paraId="287742D3" w14:textId="77777777" w:rsidR="00990D98" w:rsidRPr="00084198" w:rsidRDefault="00990D98" w:rsidP="001634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024B6336" w14:textId="77777777" w:rsidR="00990D98" w:rsidRPr="00084198" w:rsidRDefault="00990D98" w:rsidP="001634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90D98" w:rsidRPr="00084198" w14:paraId="75045295" w14:textId="77777777" w:rsidTr="007133D9">
        <w:tc>
          <w:tcPr>
            <w:tcW w:w="7371" w:type="dxa"/>
          </w:tcPr>
          <w:p w14:paraId="587E161C" w14:textId="77777777" w:rsidR="00990D98" w:rsidRPr="00084198" w:rsidRDefault="00990D98" w:rsidP="001634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782315B2" w14:textId="77777777" w:rsidR="00990D98" w:rsidRPr="00084198" w:rsidRDefault="00990D98" w:rsidP="001634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90D98" w:rsidRPr="00084198" w14:paraId="3E69A15D" w14:textId="77777777" w:rsidTr="007133D9">
        <w:tc>
          <w:tcPr>
            <w:tcW w:w="7371" w:type="dxa"/>
          </w:tcPr>
          <w:p w14:paraId="41E12753" w14:textId="77777777" w:rsidR="00990D98" w:rsidRPr="00084198" w:rsidRDefault="00990D98" w:rsidP="001634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75AE651B" w14:textId="77777777" w:rsidR="00990D98" w:rsidRPr="00084198" w:rsidRDefault="00990D98" w:rsidP="001634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133D9" w:rsidRPr="00416DD2" w14:paraId="5C61D7BD" w14:textId="77777777" w:rsidTr="007133D9">
        <w:tblPrEx>
          <w:jc w:val="center"/>
          <w:tblInd w:w="0" w:type="dxa"/>
        </w:tblPrEx>
        <w:trPr>
          <w:jc w:val="center"/>
        </w:trPr>
        <w:tc>
          <w:tcPr>
            <w:tcW w:w="7371" w:type="dxa"/>
          </w:tcPr>
          <w:p w14:paraId="5591F001" w14:textId="77777777" w:rsidR="007133D9" w:rsidRPr="00084198" w:rsidRDefault="007133D9" w:rsidP="001634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34" w:type="dxa"/>
          </w:tcPr>
          <w:p w14:paraId="5AB13C44" w14:textId="77777777" w:rsidR="007133D9" w:rsidRPr="00416DD2" w:rsidRDefault="007133D9" w:rsidP="0016340E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</w:p>
        </w:tc>
      </w:tr>
      <w:tr w:rsidR="007133D9" w:rsidRPr="00416DD2" w14:paraId="21090790" w14:textId="77777777" w:rsidTr="007133D9">
        <w:tblPrEx>
          <w:jc w:val="center"/>
          <w:tblInd w:w="0" w:type="dxa"/>
        </w:tblPrEx>
        <w:trPr>
          <w:jc w:val="center"/>
        </w:trPr>
        <w:tc>
          <w:tcPr>
            <w:tcW w:w="7371" w:type="dxa"/>
          </w:tcPr>
          <w:p w14:paraId="309E621A" w14:textId="77777777" w:rsidR="007133D9" w:rsidRPr="00084198" w:rsidRDefault="007133D9" w:rsidP="0016340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}</w:t>
            </w:r>
          </w:p>
        </w:tc>
        <w:tc>
          <w:tcPr>
            <w:tcW w:w="1134" w:type="dxa"/>
          </w:tcPr>
          <w:p w14:paraId="47263D43" w14:textId="77777777" w:rsidR="007133D9" w:rsidRPr="00416DD2" w:rsidRDefault="007133D9" w:rsidP="0016340E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</w:p>
        </w:tc>
      </w:tr>
    </w:tbl>
    <w:p w14:paraId="00D7BAEE" w14:textId="4B19B73A" w:rsidR="00D571BA" w:rsidRPr="00990D98" w:rsidRDefault="00D571BA" w:rsidP="00990D98">
      <w:pPr>
        <w:rPr>
          <w:szCs w:val="22"/>
          <w:lang w:val="en-CA"/>
        </w:rPr>
      </w:pPr>
    </w:p>
    <w:p w14:paraId="6A73C68F" w14:textId="4D0F446E" w:rsidR="00DE4DF6" w:rsidRDefault="00DE4DF6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0849E5AD" w14:textId="6F3179AF" w:rsidR="0095470E" w:rsidRPr="00CD6F71" w:rsidRDefault="00D82EBF" w:rsidP="00CD6F71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to </w:t>
      </w:r>
      <w:r w:rsidR="0080138C">
        <w:rPr>
          <w:szCs w:val="22"/>
          <w:lang w:val="en-CA"/>
        </w:rPr>
        <w:t xml:space="preserve">adopt the </w:t>
      </w:r>
      <w:r w:rsidR="00E202DB">
        <w:rPr>
          <w:szCs w:val="22"/>
          <w:lang w:val="en-CA"/>
        </w:rPr>
        <w:t xml:space="preserve">changes </w:t>
      </w:r>
      <w:r w:rsidR="002B042D">
        <w:rPr>
          <w:szCs w:val="22"/>
          <w:lang w:val="en-CA"/>
        </w:rPr>
        <w:t>below</w:t>
      </w:r>
      <w:r w:rsidR="0080138C">
        <w:rPr>
          <w:szCs w:val="22"/>
          <w:lang w:val="en-CA"/>
        </w:rPr>
        <w:t xml:space="preserve"> to the VVC </w:t>
      </w:r>
      <w:r w:rsidR="00286DFB">
        <w:rPr>
          <w:szCs w:val="22"/>
          <w:lang w:val="en-CA"/>
        </w:rPr>
        <w:t>specification</w:t>
      </w:r>
      <w:r w:rsidR="007567C2">
        <w:rPr>
          <w:szCs w:val="22"/>
          <w:lang w:val="en-CA"/>
        </w:rPr>
        <w:t>.</w:t>
      </w:r>
    </w:p>
    <w:p w14:paraId="6D5E1307" w14:textId="77777777" w:rsidR="001E2AAF" w:rsidRPr="001E2AAF" w:rsidRDefault="001E2AAF" w:rsidP="001E2AAF">
      <w:pPr>
        <w:pStyle w:val="ListParagraph"/>
        <w:rPr>
          <w:sz w:val="22"/>
          <w:szCs w:val="22"/>
        </w:rPr>
      </w:pPr>
    </w:p>
    <w:p w14:paraId="33696540" w14:textId="3B767207" w:rsidR="001E2AAF" w:rsidRPr="001E2AAF" w:rsidRDefault="001E2AAF" w:rsidP="001E2AAF">
      <w:pPr>
        <w:rPr>
          <w:szCs w:val="22"/>
        </w:rPr>
      </w:pPr>
      <w:r>
        <w:rPr>
          <w:szCs w:val="22"/>
        </w:rPr>
        <w:t xml:space="preserve">Proposed changes on top of the </w:t>
      </w:r>
      <w:r w:rsidR="00BE74C6">
        <w:rPr>
          <w:szCs w:val="22"/>
        </w:rPr>
        <w:t>VVC draft (JVET-Q0041-v</w:t>
      </w:r>
      <w:r w:rsidR="005646A3">
        <w:rPr>
          <w:szCs w:val="22"/>
        </w:rPr>
        <w:t>2</w:t>
      </w:r>
      <w:r w:rsidR="00BE74C6">
        <w:rPr>
          <w:szCs w:val="22"/>
        </w:rPr>
        <w:t xml:space="preserve">) </w:t>
      </w:r>
      <w:r w:rsidR="00D1703F">
        <w:rPr>
          <w:szCs w:val="22"/>
        </w:rPr>
        <w:t xml:space="preserve">are marked </w:t>
      </w:r>
      <w:r w:rsidR="00D156EF">
        <w:rPr>
          <w:lang w:val="en-CA"/>
        </w:rPr>
        <w:t xml:space="preserve">in </w:t>
      </w:r>
      <w:r w:rsidR="00D156EF" w:rsidRPr="00DF7635">
        <w:rPr>
          <w:highlight w:val="yellow"/>
          <w:lang w:val="en-CA"/>
        </w:rPr>
        <w:t>yellow</w:t>
      </w:r>
      <w:r w:rsidR="00D156EF">
        <w:rPr>
          <w:lang w:val="en-CA"/>
        </w:rPr>
        <w:t xml:space="preserve"> with removed text in </w:t>
      </w:r>
      <w:r w:rsidR="00D156EF" w:rsidRPr="00D156EF">
        <w:rPr>
          <w:strike/>
          <w:color w:val="FF0000"/>
          <w:lang w:val="en-CA"/>
        </w:rPr>
        <w:t>red strike-through</w:t>
      </w:r>
      <w:r w:rsidR="00D156EF">
        <w:rPr>
          <w:lang w:val="en-CA"/>
        </w:rPr>
        <w:t>.</w:t>
      </w:r>
    </w:p>
    <w:p w14:paraId="52E07379" w14:textId="2E82B496" w:rsidR="00EC6B0E" w:rsidRDefault="00EC6B0E" w:rsidP="00BD7DDD">
      <w:pPr>
        <w:pStyle w:val="Heading2"/>
      </w:pPr>
      <w:r w:rsidRPr="00BD7DDD">
        <w:t xml:space="preserve">Condition </w:t>
      </w:r>
      <w:proofErr w:type="spellStart"/>
      <w:r w:rsidRPr="00BD7DDD">
        <w:t>gdr_pic_flag</w:t>
      </w:r>
      <w:proofErr w:type="spellEnd"/>
      <w:r w:rsidRPr="00BD7DDD">
        <w:t xml:space="preserve"> in </w:t>
      </w:r>
      <w:r w:rsidR="00A50F58">
        <w:t>picture header</w:t>
      </w:r>
      <w:r w:rsidRPr="00BD7DDD">
        <w:t xml:space="preserve"> on </w:t>
      </w:r>
      <w:proofErr w:type="spellStart"/>
      <w:r w:rsidRPr="00BD7DDD">
        <w:t>gdr_enabled_flag</w:t>
      </w:r>
      <w:proofErr w:type="spellEnd"/>
      <w:r w:rsidRPr="00BD7DDD">
        <w:t xml:space="preserve"> in SPS</w:t>
      </w:r>
    </w:p>
    <w:p w14:paraId="5FF817BE" w14:textId="3A408883" w:rsidR="00286DFB" w:rsidRDefault="00F87C39" w:rsidP="00286DFB">
      <w:r>
        <w:t xml:space="preserve">It is proposed to condition the </w:t>
      </w:r>
      <w:proofErr w:type="spellStart"/>
      <w:r>
        <w:t>gdr_pic_flag</w:t>
      </w:r>
      <w:proofErr w:type="spellEnd"/>
      <w:r>
        <w:t xml:space="preserve"> in the </w:t>
      </w:r>
      <w:r w:rsidR="00A50F58">
        <w:t>picture header</w:t>
      </w:r>
      <w:r w:rsidR="00B82EFA">
        <w:t xml:space="preserve"> on the </w:t>
      </w:r>
      <w:proofErr w:type="spellStart"/>
      <w:r w:rsidR="00B82EFA">
        <w:t>gdr_enabled_flag</w:t>
      </w:r>
      <w:proofErr w:type="spellEnd"/>
      <w:r w:rsidR="00B82EFA">
        <w:t xml:space="preserve"> such that no bit is signaled in the picture header when </w:t>
      </w:r>
      <w:r w:rsidR="00362392">
        <w:t xml:space="preserve">GDR pictures are </w:t>
      </w:r>
      <w:r w:rsidR="0082537B">
        <w:t>disabled</w:t>
      </w:r>
      <w:r w:rsidR="00362392">
        <w:t xml:space="preserve"> in the CVS.</w:t>
      </w:r>
      <w:r w:rsidR="008D3DEB">
        <w:t xml:space="preserve"> I</w:t>
      </w:r>
      <w:r w:rsidR="00584C4C">
        <w:t>f this is adopted, it</w:t>
      </w:r>
      <w:r w:rsidR="008D3DEB">
        <w:t xml:space="preserve"> </w:t>
      </w:r>
      <w:r w:rsidR="0082537B">
        <w:t>i</w:t>
      </w:r>
      <w:r w:rsidR="008D3DEB">
        <w:t xml:space="preserve">s also proposed to move </w:t>
      </w:r>
      <w:r w:rsidR="00DF7E04">
        <w:t xml:space="preserve">the </w:t>
      </w:r>
      <w:proofErr w:type="spellStart"/>
      <w:r w:rsidR="008D3DEB">
        <w:t>no_output_of_prior_pics</w:t>
      </w:r>
      <w:r w:rsidR="007E41BE">
        <w:t>_flag</w:t>
      </w:r>
      <w:proofErr w:type="spellEnd"/>
      <w:r w:rsidR="007E41BE">
        <w:t xml:space="preserve"> before the </w:t>
      </w:r>
      <w:proofErr w:type="spellStart"/>
      <w:r w:rsidR="007E41BE">
        <w:t>gdr_pic_flag</w:t>
      </w:r>
      <w:proofErr w:type="spellEnd"/>
      <w:r>
        <w:t xml:space="preserve"> </w:t>
      </w:r>
      <w:r w:rsidR="004B7F51">
        <w:t xml:space="preserve">to allow for </w:t>
      </w:r>
      <w:r w:rsidR="00584C4C">
        <w:t xml:space="preserve">fixed bit parsing </w:t>
      </w:r>
      <w:r w:rsidR="00DF7E04">
        <w:t xml:space="preserve">of the </w:t>
      </w:r>
      <w:proofErr w:type="spellStart"/>
      <w:r w:rsidR="00DF7E04">
        <w:t>no_output_of_prior_pics_flag</w:t>
      </w:r>
      <w:proofErr w:type="spellEnd"/>
      <w:r w:rsidR="00DF7E04">
        <w:t>.</w:t>
      </w:r>
    </w:p>
    <w:p w14:paraId="39ACD098" w14:textId="54656EFE" w:rsidR="004E2B95" w:rsidRDefault="004A60FB" w:rsidP="00E202DB">
      <w:pPr>
        <w:pStyle w:val="Heading3"/>
      </w:pPr>
      <w:r>
        <w:t>Proposed picture header syntax</w:t>
      </w:r>
      <w:r w:rsidR="00E202DB">
        <w:t xml:space="preserve"> and semantics</w:t>
      </w:r>
    </w:p>
    <w:p w14:paraId="31DD81DB" w14:textId="77777777" w:rsidR="004A60FB" w:rsidRPr="004E2B95" w:rsidRDefault="004A60FB" w:rsidP="004E2B95"/>
    <w:tbl>
      <w:tblPr>
        <w:tblW w:w="9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67"/>
        <w:gridCol w:w="1157"/>
      </w:tblGrid>
      <w:tr w:rsidR="004E2B95" w:rsidRPr="00084198" w14:paraId="72C2E66B" w14:textId="77777777" w:rsidTr="007D6871">
        <w:trPr>
          <w:jc w:val="center"/>
        </w:trPr>
        <w:tc>
          <w:tcPr>
            <w:tcW w:w="8067" w:type="dxa"/>
          </w:tcPr>
          <w:p w14:paraId="5397FDDF" w14:textId="77777777" w:rsidR="004E2B95" w:rsidRPr="00084198" w:rsidRDefault="004E2B95" w:rsidP="00E50C23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picture_header</w:t>
            </w:r>
            <w:r w:rsidRPr="00084198">
              <w:rPr>
                <w:noProof/>
                <w:lang w:val="en-CA"/>
              </w:rPr>
              <w:t>_rbsp( ) {</w:t>
            </w:r>
          </w:p>
        </w:tc>
        <w:tc>
          <w:tcPr>
            <w:tcW w:w="1157" w:type="dxa"/>
          </w:tcPr>
          <w:p w14:paraId="08F32443" w14:textId="77777777" w:rsidR="004E2B95" w:rsidRPr="00084198" w:rsidRDefault="004E2B95" w:rsidP="00E50C23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4E2B95" w:rsidRPr="00084198" w14:paraId="0E26A451" w14:textId="77777777" w:rsidTr="007D6871">
        <w:trPr>
          <w:jc w:val="center"/>
        </w:trPr>
        <w:tc>
          <w:tcPr>
            <w:tcW w:w="8067" w:type="dxa"/>
          </w:tcPr>
          <w:p w14:paraId="3A0E8D09" w14:textId="77777777" w:rsidR="004E2B95" w:rsidRPr="00084198" w:rsidRDefault="004E2B95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non_reference_picture_flag</w:t>
            </w:r>
          </w:p>
        </w:tc>
        <w:tc>
          <w:tcPr>
            <w:tcW w:w="1157" w:type="dxa"/>
          </w:tcPr>
          <w:p w14:paraId="5B4556FA" w14:textId="77777777" w:rsidR="004E2B95" w:rsidRPr="00084198" w:rsidRDefault="004E2B95" w:rsidP="00E50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E0926">
              <w:rPr>
                <w:noProof/>
                <w:lang w:val="en-CA"/>
              </w:rPr>
              <w:t>u(1)</w:t>
            </w:r>
          </w:p>
        </w:tc>
      </w:tr>
      <w:tr w:rsidR="00A704EE" w:rsidRPr="00A704EE" w14:paraId="6BE508CB" w14:textId="77777777" w:rsidTr="007D6871">
        <w:trPr>
          <w:jc w:val="center"/>
        </w:trPr>
        <w:tc>
          <w:tcPr>
            <w:tcW w:w="8067" w:type="dxa"/>
          </w:tcPr>
          <w:p w14:paraId="3D2A78D0" w14:textId="417ED1DC" w:rsidR="00A704EE" w:rsidRPr="00A704EE" w:rsidRDefault="00A4306A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="00A704EE" w:rsidRPr="00A704EE">
              <w:rPr>
                <w:b/>
                <w:bCs/>
                <w:noProof/>
                <w:highlight w:val="yellow"/>
                <w:lang w:val="en-CA"/>
              </w:rPr>
              <w:t>no_output_of_prior_pics_flag</w:t>
            </w:r>
          </w:p>
        </w:tc>
        <w:tc>
          <w:tcPr>
            <w:tcW w:w="1157" w:type="dxa"/>
          </w:tcPr>
          <w:p w14:paraId="21699E27" w14:textId="77777777" w:rsidR="00A704EE" w:rsidRPr="00A704EE" w:rsidRDefault="00A704EE" w:rsidP="00E50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A704EE">
              <w:rPr>
                <w:noProof/>
                <w:highlight w:val="yellow"/>
                <w:lang w:val="en-CA" w:eastAsia="ko-KR"/>
              </w:rPr>
              <w:t>u(1)</w:t>
            </w:r>
          </w:p>
        </w:tc>
      </w:tr>
      <w:tr w:rsidR="00A145C1" w:rsidRPr="00416DD2" w14:paraId="2959D628" w14:textId="77777777" w:rsidTr="007D6871">
        <w:trPr>
          <w:jc w:val="center"/>
        </w:trPr>
        <w:tc>
          <w:tcPr>
            <w:tcW w:w="8067" w:type="dxa"/>
          </w:tcPr>
          <w:p w14:paraId="2FB3ACC4" w14:textId="4230516C" w:rsidR="00A145C1" w:rsidRPr="006B68CB" w:rsidRDefault="00A145C1" w:rsidP="00E50C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881B6B">
              <w:rPr>
                <w:noProof/>
                <w:lang w:val="en-CA"/>
              </w:rPr>
              <w:lastRenderedPageBreak/>
              <w:tab/>
            </w:r>
            <w:r w:rsidR="006B68CB" w:rsidRPr="006B68CB">
              <w:rPr>
                <w:noProof/>
                <w:highlight w:val="yellow"/>
                <w:lang w:val="en-CA"/>
              </w:rPr>
              <w:t>if ( gdr_enabled_flag ) {</w:t>
            </w:r>
          </w:p>
        </w:tc>
        <w:tc>
          <w:tcPr>
            <w:tcW w:w="1157" w:type="dxa"/>
          </w:tcPr>
          <w:p w14:paraId="1AF7A3F6" w14:textId="77777777" w:rsidR="00A145C1" w:rsidRPr="006B68CB" w:rsidRDefault="00A145C1" w:rsidP="00E50C23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highlight w:val="yellow"/>
                <w:lang w:val="en-CA"/>
              </w:rPr>
            </w:pPr>
          </w:p>
        </w:tc>
      </w:tr>
      <w:tr w:rsidR="004E2B95" w:rsidRPr="00416DD2" w14:paraId="76D397A6" w14:textId="77777777" w:rsidTr="007D6871">
        <w:trPr>
          <w:jc w:val="center"/>
        </w:trPr>
        <w:tc>
          <w:tcPr>
            <w:tcW w:w="8067" w:type="dxa"/>
          </w:tcPr>
          <w:p w14:paraId="7B7A75B0" w14:textId="167FE13F" w:rsidR="004E2B95" w:rsidRPr="00084198" w:rsidRDefault="004E2B95" w:rsidP="00E50C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="006B68CB" w:rsidRPr="006B68CB">
              <w:rPr>
                <w:noProof/>
                <w:highlight w:val="yellow"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gdr</w:t>
            </w:r>
            <w:r>
              <w:rPr>
                <w:rFonts w:eastAsia="MS Mincho"/>
                <w:b/>
                <w:bCs/>
                <w:noProof/>
                <w:lang w:val="en-CA" w:eastAsia="ja-JP"/>
              </w:rPr>
              <w:t>_pic_flag</w:t>
            </w:r>
          </w:p>
        </w:tc>
        <w:tc>
          <w:tcPr>
            <w:tcW w:w="1157" w:type="dxa"/>
          </w:tcPr>
          <w:p w14:paraId="2401DEF8" w14:textId="77777777" w:rsidR="004E2B95" w:rsidRPr="00416DD2" w:rsidRDefault="004E2B95" w:rsidP="00E50C23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  <w:r w:rsidRPr="00416DD2">
              <w:rPr>
                <w:bCs/>
                <w:noProof/>
                <w:lang w:val="en-CA"/>
              </w:rPr>
              <w:t>u(</w:t>
            </w:r>
            <w:r>
              <w:rPr>
                <w:bCs/>
                <w:noProof/>
                <w:lang w:val="en-CA"/>
              </w:rPr>
              <w:t>1</w:t>
            </w:r>
            <w:r w:rsidRPr="00416DD2">
              <w:rPr>
                <w:bCs/>
                <w:noProof/>
                <w:lang w:val="en-CA"/>
              </w:rPr>
              <w:t>)</w:t>
            </w:r>
          </w:p>
        </w:tc>
      </w:tr>
      <w:tr w:rsidR="00881B6B" w:rsidRPr="00881B6B" w14:paraId="24589389" w14:textId="77777777" w:rsidTr="007D6871">
        <w:trPr>
          <w:jc w:val="center"/>
        </w:trPr>
        <w:tc>
          <w:tcPr>
            <w:tcW w:w="8067" w:type="dxa"/>
          </w:tcPr>
          <w:p w14:paraId="2E6DA70E" w14:textId="77777777" w:rsidR="004E2B95" w:rsidRPr="00881B6B" w:rsidRDefault="004E2B95" w:rsidP="00E50C23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881B6B">
              <w:rPr>
                <w:strike/>
                <w:noProof/>
                <w:color w:val="FF0000"/>
                <w:lang w:val="en-CA" w:eastAsia="ko-KR"/>
              </w:rPr>
              <w:tab/>
            </w:r>
            <w:r w:rsidRPr="00881B6B">
              <w:rPr>
                <w:b/>
                <w:bCs/>
                <w:strike/>
                <w:noProof/>
                <w:color w:val="FF0000"/>
                <w:lang w:val="en-CA"/>
              </w:rPr>
              <w:t>no_output_of_prior_pics_flag</w:t>
            </w:r>
          </w:p>
        </w:tc>
        <w:tc>
          <w:tcPr>
            <w:tcW w:w="1157" w:type="dxa"/>
          </w:tcPr>
          <w:p w14:paraId="3FAE7F5B" w14:textId="77777777" w:rsidR="004E2B95" w:rsidRPr="00881B6B" w:rsidRDefault="004E2B95" w:rsidP="00E50C23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881B6B">
              <w:rPr>
                <w:strike/>
                <w:noProof/>
                <w:color w:val="FF0000"/>
                <w:lang w:val="en-CA" w:eastAsia="ko-KR"/>
              </w:rPr>
              <w:t>u(1)</w:t>
            </w:r>
          </w:p>
        </w:tc>
      </w:tr>
      <w:tr w:rsidR="004E2B95" w:rsidRPr="00416DD2" w14:paraId="3B3659A3" w14:textId="77777777" w:rsidTr="007D6871">
        <w:trPr>
          <w:jc w:val="center"/>
        </w:trPr>
        <w:tc>
          <w:tcPr>
            <w:tcW w:w="8067" w:type="dxa"/>
          </w:tcPr>
          <w:p w14:paraId="7520C190" w14:textId="339B3659" w:rsidR="004E2B95" w:rsidRPr="00084198" w:rsidRDefault="004E2B95" w:rsidP="00E50C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="00A4306A" w:rsidRPr="006B68CB">
              <w:rPr>
                <w:noProof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 xml:space="preserve">if( </w:t>
            </w:r>
            <w:r>
              <w:rPr>
                <w:noProof/>
                <w:lang w:val="en-CA" w:eastAsia="ko-KR"/>
              </w:rPr>
              <w:t>gdr_pic_flag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04AEA681" w14:textId="77777777" w:rsidR="004E2B95" w:rsidRPr="00416DD2" w:rsidRDefault="004E2B95" w:rsidP="00E50C23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</w:p>
        </w:tc>
      </w:tr>
      <w:tr w:rsidR="004E2B95" w:rsidRPr="00084198" w14:paraId="4083AC39" w14:textId="77777777" w:rsidTr="007D6871">
        <w:trPr>
          <w:jc w:val="center"/>
        </w:trPr>
        <w:tc>
          <w:tcPr>
            <w:tcW w:w="8067" w:type="dxa"/>
          </w:tcPr>
          <w:p w14:paraId="2F199397" w14:textId="55990370" w:rsidR="004E2B95" w:rsidRPr="00084198" w:rsidRDefault="004E2B95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="00A4306A" w:rsidRPr="006B68CB">
              <w:rPr>
                <w:noProof/>
                <w:highlight w:val="yellow"/>
                <w:lang w:val="en-CA"/>
              </w:rPr>
              <w:tab/>
            </w:r>
            <w:r w:rsidRPr="00084198">
              <w:rPr>
                <w:rFonts w:eastAsia="MS Mincho"/>
                <w:b/>
                <w:bCs/>
                <w:noProof/>
                <w:lang w:val="en-CA" w:eastAsia="ja-JP"/>
              </w:rPr>
              <w:t>recovery_poc_cnt</w:t>
            </w:r>
          </w:p>
        </w:tc>
        <w:tc>
          <w:tcPr>
            <w:tcW w:w="1157" w:type="dxa"/>
          </w:tcPr>
          <w:p w14:paraId="033FC560" w14:textId="77777777" w:rsidR="004E2B95" w:rsidRPr="00084198" w:rsidRDefault="004E2B95" w:rsidP="00E50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16DD2">
              <w:rPr>
                <w:bCs/>
                <w:noProof/>
                <w:lang w:val="en-CA"/>
              </w:rPr>
              <w:t>ue(v)</w:t>
            </w:r>
          </w:p>
        </w:tc>
      </w:tr>
      <w:tr w:rsidR="00A704EE" w:rsidRPr="00416DD2" w14:paraId="488B6B27" w14:textId="77777777" w:rsidTr="007D6871">
        <w:trPr>
          <w:jc w:val="center"/>
        </w:trPr>
        <w:tc>
          <w:tcPr>
            <w:tcW w:w="8067" w:type="dxa"/>
          </w:tcPr>
          <w:p w14:paraId="557FF4BF" w14:textId="77777777" w:rsidR="00A704EE" w:rsidRPr="00881B6B" w:rsidRDefault="00A704EE" w:rsidP="00E50C2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881B6B">
              <w:rPr>
                <w:noProof/>
                <w:lang w:val="en-CA"/>
              </w:rPr>
              <w:tab/>
            </w:r>
            <w:r w:rsidRPr="00881B6B">
              <w:rPr>
                <w:bCs/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</w:tcPr>
          <w:p w14:paraId="28DD301C" w14:textId="77777777" w:rsidR="00A704EE" w:rsidRPr="00416DD2" w:rsidRDefault="00A704EE" w:rsidP="00E50C23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</w:p>
        </w:tc>
      </w:tr>
      <w:tr w:rsidR="004E2B95" w:rsidRPr="00084198" w14:paraId="3D5E9D49" w14:textId="77777777" w:rsidTr="007D6871">
        <w:trPr>
          <w:jc w:val="center"/>
        </w:trPr>
        <w:tc>
          <w:tcPr>
            <w:tcW w:w="8067" w:type="dxa"/>
          </w:tcPr>
          <w:p w14:paraId="2C453BF6" w14:textId="7619314D" w:rsidR="004E2B95" w:rsidRPr="00084198" w:rsidRDefault="004E2B95" w:rsidP="00E50C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771A0C81" w14:textId="77777777" w:rsidR="004E2B95" w:rsidRPr="00416DD2" w:rsidRDefault="004E2B95" w:rsidP="00E50C23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</w:p>
        </w:tc>
      </w:tr>
      <w:tr w:rsidR="004E2B95" w:rsidRPr="00084198" w14:paraId="1C550998" w14:textId="77777777" w:rsidTr="007D6871">
        <w:trPr>
          <w:jc w:val="center"/>
        </w:trPr>
        <w:tc>
          <w:tcPr>
            <w:tcW w:w="8067" w:type="dxa"/>
          </w:tcPr>
          <w:p w14:paraId="47F2AD71" w14:textId="10F9442F" w:rsidR="004E2B95" w:rsidRPr="00084198" w:rsidRDefault="004E2B95" w:rsidP="00E50C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43F4AB1B" w14:textId="77777777" w:rsidR="004E2B95" w:rsidRPr="00416DD2" w:rsidRDefault="004E2B95" w:rsidP="00E50C23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</w:p>
        </w:tc>
      </w:tr>
    </w:tbl>
    <w:p w14:paraId="4633F8E6" w14:textId="5BF66EF7" w:rsidR="00EC6B0E" w:rsidRDefault="00AC3EA3" w:rsidP="00565A0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proofErr w:type="spellStart"/>
      <w:r w:rsidRPr="00AC3EA3">
        <w:rPr>
          <w:rFonts w:eastAsia="SimSun"/>
          <w:b/>
          <w:bCs/>
          <w:sz w:val="20"/>
          <w:lang w:val="en-CA"/>
        </w:rPr>
        <w:t>gdr_pic_flag</w:t>
      </w:r>
      <w:proofErr w:type="spellEnd"/>
      <w:r w:rsidRPr="00AC3EA3">
        <w:rPr>
          <w:rFonts w:eastAsia="SimSun"/>
          <w:bCs/>
          <w:sz w:val="20"/>
          <w:lang w:val="en-CA"/>
        </w:rPr>
        <w:t xml:space="preserve"> equal to 1 </w:t>
      </w:r>
      <w:r w:rsidRPr="00AC3EA3">
        <w:rPr>
          <w:rFonts w:eastAsia="SimSun"/>
          <w:sz w:val="20"/>
          <w:lang w:val="en-CA"/>
        </w:rPr>
        <w:t xml:space="preserve">specifies the picture associated with the PH is a GDR picture. </w:t>
      </w:r>
      <w:proofErr w:type="spellStart"/>
      <w:r w:rsidRPr="00AC3EA3">
        <w:rPr>
          <w:rFonts w:eastAsia="SimSun"/>
          <w:sz w:val="20"/>
          <w:lang w:val="en-CA"/>
        </w:rPr>
        <w:t>gdr_pic_flag</w:t>
      </w:r>
      <w:proofErr w:type="spellEnd"/>
      <w:r w:rsidRPr="00AC3EA3">
        <w:rPr>
          <w:rFonts w:eastAsia="SimSun"/>
          <w:sz w:val="20"/>
          <w:lang w:val="en-CA"/>
        </w:rPr>
        <w:t xml:space="preserve"> equal to 0 specifies that the picture associated with the PH is not a GDR picture.</w:t>
      </w:r>
      <w:r w:rsidR="00875C27">
        <w:rPr>
          <w:rFonts w:eastAsia="SimSun"/>
          <w:sz w:val="20"/>
          <w:lang w:val="en-CA"/>
        </w:rPr>
        <w:t xml:space="preserve"> </w:t>
      </w:r>
      <w:r w:rsidR="00B564D1" w:rsidRPr="00B564D1">
        <w:rPr>
          <w:rFonts w:eastAsia="SimSun"/>
          <w:sz w:val="20"/>
          <w:highlight w:val="yellow"/>
          <w:lang w:val="en-CA"/>
        </w:rPr>
        <w:t xml:space="preserve">When not present, the value of </w:t>
      </w:r>
      <w:proofErr w:type="spellStart"/>
      <w:r w:rsidR="00B564D1" w:rsidRPr="00B564D1">
        <w:rPr>
          <w:rFonts w:eastAsia="SimSun"/>
          <w:sz w:val="20"/>
          <w:highlight w:val="yellow"/>
          <w:lang w:val="en-CA"/>
        </w:rPr>
        <w:t>gdr_pic_flag</w:t>
      </w:r>
      <w:proofErr w:type="spellEnd"/>
      <w:r w:rsidR="00B564D1" w:rsidRPr="00B564D1">
        <w:rPr>
          <w:rFonts w:eastAsia="SimSun"/>
          <w:sz w:val="20"/>
          <w:highlight w:val="yellow"/>
          <w:lang w:val="en-CA"/>
        </w:rPr>
        <w:t xml:space="preserve"> is inferred to be 0.</w:t>
      </w:r>
    </w:p>
    <w:p w14:paraId="35F20972" w14:textId="355A9B26" w:rsidR="0095538B" w:rsidRDefault="0095538B" w:rsidP="0095538B">
      <w:pPr>
        <w:pStyle w:val="Heading2"/>
      </w:pPr>
      <w:proofErr w:type="spellStart"/>
      <w:r>
        <w:t>pic_qp_delta</w:t>
      </w:r>
      <w:proofErr w:type="spellEnd"/>
    </w:p>
    <w:p w14:paraId="02D0AC80" w14:textId="77777777" w:rsidR="00C853F9" w:rsidRDefault="0095538B" w:rsidP="0090310D">
      <w:pPr>
        <w:rPr>
          <w:szCs w:val="22"/>
        </w:rPr>
      </w:pPr>
      <w:r w:rsidRPr="0090310D">
        <w:rPr>
          <w:szCs w:val="22"/>
        </w:rPr>
        <w:t>I</w:t>
      </w:r>
      <w:r w:rsidR="0090310D">
        <w:rPr>
          <w:szCs w:val="22"/>
        </w:rPr>
        <w:t>t is proposed to i</w:t>
      </w:r>
      <w:r w:rsidRPr="0090310D">
        <w:rPr>
          <w:szCs w:val="22"/>
        </w:rPr>
        <w:t xml:space="preserve">ntroduce a </w:t>
      </w:r>
      <w:proofErr w:type="spellStart"/>
      <w:r w:rsidRPr="0090310D">
        <w:rPr>
          <w:szCs w:val="22"/>
        </w:rPr>
        <w:t>pic_qp_delta</w:t>
      </w:r>
      <w:proofErr w:type="spellEnd"/>
      <w:r w:rsidRPr="0090310D">
        <w:rPr>
          <w:szCs w:val="22"/>
        </w:rPr>
        <w:t xml:space="preserve"> syntax element in the picture header </w:t>
      </w:r>
      <w:r w:rsidR="0090310D">
        <w:rPr>
          <w:szCs w:val="22"/>
        </w:rPr>
        <w:t xml:space="preserve">to allow for a more flexible </w:t>
      </w:r>
      <w:r w:rsidR="00403220">
        <w:rPr>
          <w:szCs w:val="22"/>
        </w:rPr>
        <w:t>adaption of the quantization parameter (QP)</w:t>
      </w:r>
      <w:r w:rsidR="00C853F9">
        <w:rPr>
          <w:szCs w:val="22"/>
        </w:rPr>
        <w:t xml:space="preserve">. The </w:t>
      </w:r>
      <w:proofErr w:type="spellStart"/>
      <w:r w:rsidR="00C853F9" w:rsidRPr="0090310D">
        <w:rPr>
          <w:szCs w:val="22"/>
        </w:rPr>
        <w:t>SliceQp</w:t>
      </w:r>
      <w:r w:rsidR="00C853F9" w:rsidRPr="0090310D">
        <w:rPr>
          <w:szCs w:val="22"/>
          <w:vertAlign w:val="subscript"/>
        </w:rPr>
        <w:t>Y</w:t>
      </w:r>
      <w:proofErr w:type="spellEnd"/>
      <w:r w:rsidR="00C853F9" w:rsidRPr="0090310D">
        <w:rPr>
          <w:szCs w:val="22"/>
        </w:rPr>
        <w:t xml:space="preserve"> </w:t>
      </w:r>
      <w:r w:rsidR="00C853F9">
        <w:rPr>
          <w:szCs w:val="22"/>
        </w:rPr>
        <w:t>is proposed to be derived as:</w:t>
      </w:r>
    </w:p>
    <w:p w14:paraId="0EB846FA" w14:textId="60FEAF0D" w:rsidR="00C853F9" w:rsidRDefault="00C853F9" w:rsidP="0095538B">
      <w:pPr>
        <w:rPr>
          <w:szCs w:val="22"/>
        </w:rPr>
      </w:pPr>
      <w:r>
        <w:rPr>
          <w:szCs w:val="22"/>
        </w:rPr>
        <w:tab/>
      </w:r>
      <w:proofErr w:type="spellStart"/>
      <w:r w:rsidR="0095538B" w:rsidRPr="0090310D">
        <w:rPr>
          <w:szCs w:val="22"/>
        </w:rPr>
        <w:t>SliceQp</w:t>
      </w:r>
      <w:r w:rsidR="0095538B" w:rsidRPr="0090310D">
        <w:rPr>
          <w:szCs w:val="22"/>
          <w:vertAlign w:val="subscript"/>
        </w:rPr>
        <w:t>Y</w:t>
      </w:r>
      <w:proofErr w:type="spellEnd"/>
      <w:r w:rsidR="0095538B" w:rsidRPr="0090310D">
        <w:rPr>
          <w:szCs w:val="22"/>
        </w:rPr>
        <w:t xml:space="preserve"> = 26 + init_qp_minus26 + </w:t>
      </w:r>
      <w:proofErr w:type="spellStart"/>
      <w:r w:rsidR="0095538B" w:rsidRPr="0090310D">
        <w:rPr>
          <w:szCs w:val="22"/>
        </w:rPr>
        <w:t>pic_qp_delta</w:t>
      </w:r>
      <w:proofErr w:type="spellEnd"/>
      <w:r w:rsidR="0095538B" w:rsidRPr="0090310D">
        <w:rPr>
          <w:szCs w:val="22"/>
        </w:rPr>
        <w:t xml:space="preserve"> + </w:t>
      </w:r>
      <w:proofErr w:type="spellStart"/>
      <w:r w:rsidR="0095538B" w:rsidRPr="0090310D">
        <w:rPr>
          <w:szCs w:val="22"/>
        </w:rPr>
        <w:t>slice_qp_delta</w:t>
      </w:r>
      <w:proofErr w:type="spellEnd"/>
    </w:p>
    <w:p w14:paraId="5C0BA21D" w14:textId="77777777" w:rsidR="00325520" w:rsidRDefault="00325520" w:rsidP="0095538B">
      <w:pPr>
        <w:spacing w:after="240"/>
      </w:pPr>
    </w:p>
    <w:p w14:paraId="0C9C4523" w14:textId="14575AA8" w:rsidR="00637D2B" w:rsidRDefault="0095538B" w:rsidP="001E1CFE">
      <w:pPr>
        <w:pStyle w:val="Heading3"/>
      </w:pPr>
      <w:r>
        <w:t>Proposed syntax</w:t>
      </w:r>
      <w:r w:rsidR="00B41A23">
        <w:t xml:space="preserve"> and semantics</w:t>
      </w:r>
      <w:r>
        <w:t>:</w:t>
      </w:r>
    </w:p>
    <w:p w14:paraId="4BB27ED1" w14:textId="77777777" w:rsidR="00637D2B" w:rsidRPr="00E712E1" w:rsidRDefault="00637D2B" w:rsidP="00637D2B"/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75"/>
        <w:gridCol w:w="1276"/>
      </w:tblGrid>
      <w:tr w:rsidR="00637D2B" w:rsidRPr="00084198" w14:paraId="449E4812" w14:textId="77777777" w:rsidTr="0074303F">
        <w:trPr>
          <w:jc w:val="center"/>
        </w:trPr>
        <w:tc>
          <w:tcPr>
            <w:tcW w:w="8075" w:type="dxa"/>
          </w:tcPr>
          <w:p w14:paraId="19B80360" w14:textId="77777777" w:rsidR="00637D2B" w:rsidRPr="00084198" w:rsidRDefault="00637D2B" w:rsidP="0074303F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sequence_parameter_set_</w:t>
            </w:r>
            <w:r w:rsidRPr="00084198">
              <w:rPr>
                <w:noProof/>
                <w:lang w:val="en-CA"/>
              </w:rPr>
              <w:t xml:space="preserve"> rbsp( ) {</w:t>
            </w:r>
          </w:p>
        </w:tc>
        <w:tc>
          <w:tcPr>
            <w:tcW w:w="1276" w:type="dxa"/>
          </w:tcPr>
          <w:p w14:paraId="43663F7C" w14:textId="77777777" w:rsidR="00637D2B" w:rsidRPr="00084198" w:rsidRDefault="00637D2B" w:rsidP="0074303F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637D2B" w:rsidRPr="00084198" w14:paraId="4F4A2279" w14:textId="77777777" w:rsidTr="0074303F">
        <w:trPr>
          <w:jc w:val="center"/>
        </w:trPr>
        <w:tc>
          <w:tcPr>
            <w:tcW w:w="8075" w:type="dxa"/>
          </w:tcPr>
          <w:p w14:paraId="073FB415" w14:textId="77777777" w:rsidR="00637D2B" w:rsidRPr="00084198" w:rsidRDefault="00637D2B" w:rsidP="0074303F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276" w:type="dxa"/>
          </w:tcPr>
          <w:p w14:paraId="31EC3F6E" w14:textId="77777777" w:rsidR="00637D2B" w:rsidRPr="00084198" w:rsidRDefault="00637D2B" w:rsidP="0074303F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637D2B" w:rsidRPr="00084198" w14:paraId="7522232D" w14:textId="77777777" w:rsidTr="0074303F">
        <w:trPr>
          <w:cantSplit/>
          <w:jc w:val="center"/>
        </w:trPr>
        <w:tc>
          <w:tcPr>
            <w:tcW w:w="8075" w:type="dxa"/>
          </w:tcPr>
          <w:p w14:paraId="6A1948AE" w14:textId="77777777" w:rsidR="00637D2B" w:rsidRPr="00084198" w:rsidRDefault="00637D2B" w:rsidP="0074303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min_qp_prime_ts_minus4</w:t>
            </w:r>
          </w:p>
        </w:tc>
        <w:tc>
          <w:tcPr>
            <w:tcW w:w="1276" w:type="dxa"/>
          </w:tcPr>
          <w:p w14:paraId="67063B69" w14:textId="77777777" w:rsidR="00637D2B" w:rsidRPr="00084198" w:rsidRDefault="00637D2B" w:rsidP="0074303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637D2B" w:rsidRPr="00F0552C" w14:paraId="5095561B" w14:textId="77777777" w:rsidTr="0074303F">
        <w:trPr>
          <w:cantSplit/>
          <w:jc w:val="center"/>
        </w:trPr>
        <w:tc>
          <w:tcPr>
            <w:tcW w:w="8075" w:type="dxa"/>
          </w:tcPr>
          <w:p w14:paraId="39AC751A" w14:textId="77777777" w:rsidR="00637D2B" w:rsidRPr="00F0552C" w:rsidRDefault="00637D2B" w:rsidP="0074303F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74303F">
              <w:rPr>
                <w:b/>
                <w:noProof/>
                <w:highlight w:val="yellow"/>
                <w:lang w:val="en-CA"/>
              </w:rPr>
              <w:t>sps</w:t>
            </w:r>
            <w:r w:rsidRPr="0074303F">
              <w:rPr>
                <w:noProof/>
                <w:highlight w:val="yellow"/>
                <w:lang w:val="en-CA"/>
              </w:rPr>
              <w:t>_</w:t>
            </w:r>
            <w:r w:rsidRPr="00F0552C">
              <w:rPr>
                <w:b/>
                <w:noProof/>
                <w:highlight w:val="yellow"/>
                <w:lang w:val="en-CA"/>
              </w:rPr>
              <w:t>pic_qp_delta</w:t>
            </w:r>
            <w:r>
              <w:rPr>
                <w:b/>
                <w:noProof/>
                <w:highlight w:val="yellow"/>
                <w:lang w:val="en-CA"/>
              </w:rPr>
              <w:t>_present_flag</w:t>
            </w:r>
          </w:p>
        </w:tc>
        <w:tc>
          <w:tcPr>
            <w:tcW w:w="1276" w:type="dxa"/>
          </w:tcPr>
          <w:p w14:paraId="281534BF" w14:textId="77777777" w:rsidR="00637D2B" w:rsidRPr="00F0552C" w:rsidRDefault="00637D2B" w:rsidP="0074303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  <w:r>
              <w:rPr>
                <w:b w:val="0"/>
                <w:noProof/>
                <w:highlight w:val="yellow"/>
                <w:lang w:val="en-CA"/>
              </w:rPr>
              <w:t>u</w:t>
            </w:r>
            <w:r w:rsidRPr="00F0552C">
              <w:rPr>
                <w:b w:val="0"/>
                <w:noProof/>
                <w:highlight w:val="yellow"/>
                <w:lang w:val="en-CA"/>
              </w:rPr>
              <w:t>(</w:t>
            </w:r>
            <w:r>
              <w:rPr>
                <w:b w:val="0"/>
                <w:noProof/>
                <w:highlight w:val="yellow"/>
                <w:lang w:val="en-CA"/>
              </w:rPr>
              <w:t>1</w:t>
            </w:r>
            <w:r w:rsidRPr="00F0552C">
              <w:rPr>
                <w:b w:val="0"/>
                <w:noProof/>
                <w:highlight w:val="yellow"/>
                <w:lang w:val="en-CA"/>
              </w:rPr>
              <w:t>)</w:t>
            </w:r>
          </w:p>
        </w:tc>
      </w:tr>
      <w:tr w:rsidR="00637D2B" w:rsidRPr="00084198" w14:paraId="6F699A78" w14:textId="77777777" w:rsidTr="0074303F">
        <w:trPr>
          <w:cantSplit/>
          <w:jc w:val="center"/>
        </w:trPr>
        <w:tc>
          <w:tcPr>
            <w:tcW w:w="8075" w:type="dxa"/>
          </w:tcPr>
          <w:p w14:paraId="0C153808" w14:textId="77777777" w:rsidR="00637D2B" w:rsidRPr="00084198" w:rsidRDefault="00637D2B" w:rsidP="0074303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sps_weighted_pred_flag</w:t>
            </w:r>
          </w:p>
        </w:tc>
        <w:tc>
          <w:tcPr>
            <w:tcW w:w="1276" w:type="dxa"/>
          </w:tcPr>
          <w:p w14:paraId="251345CD" w14:textId="77777777" w:rsidR="00637D2B" w:rsidRPr="00084198" w:rsidRDefault="00637D2B" w:rsidP="0074303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637D2B" w:rsidRPr="00084198" w14:paraId="6096F43C" w14:textId="77777777" w:rsidTr="0074303F">
        <w:trPr>
          <w:jc w:val="center"/>
        </w:trPr>
        <w:tc>
          <w:tcPr>
            <w:tcW w:w="8075" w:type="dxa"/>
          </w:tcPr>
          <w:p w14:paraId="4157D4FF" w14:textId="77777777" w:rsidR="00637D2B" w:rsidRPr="00084198" w:rsidRDefault="00637D2B" w:rsidP="0074303F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276" w:type="dxa"/>
          </w:tcPr>
          <w:p w14:paraId="61930796" w14:textId="77777777" w:rsidR="00637D2B" w:rsidRPr="00084198" w:rsidRDefault="00637D2B" w:rsidP="0074303F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637D2B" w:rsidRPr="00084198" w14:paraId="3ED468D5" w14:textId="77777777" w:rsidTr="0074303F">
        <w:trPr>
          <w:jc w:val="center"/>
        </w:trPr>
        <w:tc>
          <w:tcPr>
            <w:tcW w:w="8075" w:type="dxa"/>
          </w:tcPr>
          <w:p w14:paraId="1A248D79" w14:textId="77777777" w:rsidR="00637D2B" w:rsidRPr="00084198" w:rsidRDefault="00637D2B" w:rsidP="0074303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276" w:type="dxa"/>
          </w:tcPr>
          <w:p w14:paraId="07540F1C" w14:textId="77777777" w:rsidR="00637D2B" w:rsidRPr="00084198" w:rsidRDefault="00637D2B" w:rsidP="0074303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C087662" w14:textId="4E4A199E" w:rsidR="00637D2B" w:rsidRPr="001E1CFE" w:rsidRDefault="00637D2B" w:rsidP="001E1CFE">
      <w:pPr>
        <w:rPr>
          <w:rFonts w:eastAsia="SimSun"/>
          <w:sz w:val="20"/>
          <w:lang w:val="en-CA"/>
        </w:rPr>
      </w:pPr>
      <w:r w:rsidRPr="00DB685B">
        <w:rPr>
          <w:rFonts w:eastAsia="SimSun"/>
          <w:b/>
          <w:bCs/>
          <w:noProof/>
          <w:sz w:val="20"/>
          <w:highlight w:val="yellow"/>
          <w:lang w:val="en-CA"/>
        </w:rPr>
        <w:t>sps_pic_qp_delta_present_flag</w:t>
      </w:r>
      <w:r w:rsidRPr="00DB685B">
        <w:rPr>
          <w:rFonts w:eastAsia="SimSun"/>
          <w:noProof/>
          <w:sz w:val="20"/>
          <w:highlight w:val="yellow"/>
          <w:lang w:val="en-CA"/>
        </w:rPr>
        <w:t xml:space="preserve"> </w:t>
      </w:r>
      <w:r w:rsidRPr="001E1CFE">
        <w:rPr>
          <w:rFonts w:eastAsia="SimSun"/>
          <w:sz w:val="20"/>
          <w:highlight w:val="yellow"/>
          <w:lang w:val="en-CA"/>
        </w:rPr>
        <w:t xml:space="preserve">equal to 1 specifies that </w:t>
      </w:r>
      <w:proofErr w:type="spellStart"/>
      <w:r w:rsidRPr="001E1CFE">
        <w:rPr>
          <w:rFonts w:eastAsia="SimSun"/>
          <w:sz w:val="20"/>
          <w:highlight w:val="yellow"/>
          <w:lang w:val="en-CA"/>
        </w:rPr>
        <w:t>pic</w:t>
      </w:r>
      <w:r w:rsidRPr="001E1CFE">
        <w:rPr>
          <w:rFonts w:eastAsia="SimSun"/>
          <w:sz w:val="20"/>
          <w:highlight w:val="yellow"/>
          <w:lang w:val="en-CA" w:eastAsia="ko-KR"/>
        </w:rPr>
        <w:t>_qp_delta</w:t>
      </w:r>
      <w:proofErr w:type="spellEnd"/>
      <w:r w:rsidRPr="001E1CFE">
        <w:rPr>
          <w:rFonts w:eastAsia="SimSun"/>
          <w:sz w:val="20"/>
          <w:highlight w:val="yellow"/>
          <w:lang w:val="en-CA"/>
        </w:rPr>
        <w:t xml:space="preserve"> is present in PH</w:t>
      </w:r>
      <w:r w:rsidRPr="001E1CFE">
        <w:rPr>
          <w:rFonts w:eastAsia="SimSun"/>
          <w:bCs/>
          <w:noProof/>
          <w:sz w:val="20"/>
          <w:highlight w:val="yellow"/>
          <w:lang w:val="en-CA"/>
        </w:rPr>
        <w:t>s referring to the SPS</w:t>
      </w:r>
      <w:r w:rsidRPr="001E1CFE">
        <w:rPr>
          <w:rFonts w:eastAsia="SimSun"/>
          <w:sz w:val="20"/>
          <w:highlight w:val="yellow"/>
          <w:lang w:val="en-CA"/>
        </w:rPr>
        <w:t xml:space="preserve">. </w:t>
      </w:r>
      <w:proofErr w:type="spellStart"/>
      <w:r w:rsidRPr="001E1CFE">
        <w:rPr>
          <w:rFonts w:eastAsia="SimSun"/>
          <w:sz w:val="20"/>
          <w:highlight w:val="yellow"/>
          <w:lang w:val="en-CA"/>
        </w:rPr>
        <w:t>sps_pic_qp_delta_present_flag</w:t>
      </w:r>
      <w:proofErr w:type="spellEnd"/>
      <w:r w:rsidRPr="001E1CFE">
        <w:rPr>
          <w:rFonts w:eastAsia="SimSun"/>
          <w:sz w:val="20"/>
          <w:highlight w:val="yellow"/>
          <w:lang w:val="en-CA"/>
        </w:rPr>
        <w:t xml:space="preserve"> equal to 0 specifies that </w:t>
      </w:r>
      <w:proofErr w:type="spellStart"/>
      <w:r w:rsidRPr="001E1CFE">
        <w:rPr>
          <w:rFonts w:eastAsia="SimSun"/>
          <w:sz w:val="20"/>
          <w:highlight w:val="yellow"/>
          <w:lang w:val="en-CA" w:eastAsia="ko-KR"/>
        </w:rPr>
        <w:t>pic_qp_delta</w:t>
      </w:r>
      <w:proofErr w:type="spellEnd"/>
      <w:r w:rsidRPr="001E1CFE">
        <w:rPr>
          <w:rFonts w:eastAsia="SimSun"/>
          <w:sz w:val="20"/>
          <w:highlight w:val="yellow"/>
          <w:lang w:val="en-CA"/>
        </w:rPr>
        <w:t xml:space="preserve"> is not present in PH</w:t>
      </w:r>
      <w:r w:rsidRPr="001E1CFE">
        <w:rPr>
          <w:rFonts w:eastAsia="SimSun"/>
          <w:bCs/>
          <w:noProof/>
          <w:sz w:val="20"/>
          <w:highlight w:val="yellow"/>
          <w:lang w:val="en-CA"/>
        </w:rPr>
        <w:t>s referring to the SPS</w:t>
      </w:r>
      <w:r w:rsidRPr="001E1CFE">
        <w:rPr>
          <w:rFonts w:eastAsia="SimSun"/>
          <w:sz w:val="20"/>
          <w:highlight w:val="yellow"/>
          <w:lang w:val="en-CA"/>
        </w:rPr>
        <w:t>.</w:t>
      </w:r>
    </w:p>
    <w:p w14:paraId="77116E54" w14:textId="77777777" w:rsidR="00B41A23" w:rsidRPr="00B41A23" w:rsidRDefault="00B41A23" w:rsidP="00B41A23"/>
    <w:tbl>
      <w:tblPr>
        <w:tblW w:w="9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67"/>
        <w:gridCol w:w="1157"/>
      </w:tblGrid>
      <w:tr w:rsidR="0095538B" w:rsidRPr="00084198" w14:paraId="5A0055D4" w14:textId="77777777" w:rsidTr="007D6871">
        <w:trPr>
          <w:jc w:val="center"/>
        </w:trPr>
        <w:tc>
          <w:tcPr>
            <w:tcW w:w="8067" w:type="dxa"/>
          </w:tcPr>
          <w:p w14:paraId="28F3553A" w14:textId="77777777" w:rsidR="0095538B" w:rsidRPr="00084198" w:rsidRDefault="0095538B" w:rsidP="0016340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picture_header</w:t>
            </w:r>
            <w:r w:rsidRPr="00084198">
              <w:rPr>
                <w:noProof/>
                <w:lang w:val="en-CA"/>
              </w:rPr>
              <w:t>_rbsp( ) {</w:t>
            </w:r>
          </w:p>
        </w:tc>
        <w:tc>
          <w:tcPr>
            <w:tcW w:w="1157" w:type="dxa"/>
          </w:tcPr>
          <w:p w14:paraId="1A195C8D" w14:textId="77777777" w:rsidR="0095538B" w:rsidRPr="00084198" w:rsidRDefault="0095538B" w:rsidP="0016340E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95538B" w:rsidRPr="00084198" w14:paraId="2453B047" w14:textId="77777777" w:rsidTr="007D6871">
        <w:trPr>
          <w:jc w:val="center"/>
        </w:trPr>
        <w:tc>
          <w:tcPr>
            <w:tcW w:w="8067" w:type="dxa"/>
          </w:tcPr>
          <w:p w14:paraId="59E9803A" w14:textId="77777777" w:rsidR="0095538B" w:rsidRPr="00084198" w:rsidRDefault="0095538B" w:rsidP="0016340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6DE92595" w14:textId="77777777" w:rsidR="0095538B" w:rsidRPr="00084198" w:rsidRDefault="0095538B" w:rsidP="0016340E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DA0B2C" w:rsidRPr="00F0552C" w14:paraId="67436BF3" w14:textId="77777777" w:rsidTr="0074303F">
        <w:trPr>
          <w:cantSplit/>
          <w:jc w:val="center"/>
        </w:trPr>
        <w:tc>
          <w:tcPr>
            <w:tcW w:w="8067" w:type="dxa"/>
          </w:tcPr>
          <w:p w14:paraId="2AFA420F" w14:textId="77777777" w:rsidR="00DA0B2C" w:rsidRPr="00084198" w:rsidRDefault="00DA0B2C" w:rsidP="0074303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74303F">
              <w:rPr>
                <w:noProof/>
                <w:highlight w:val="yellow"/>
                <w:lang w:val="en-CA"/>
              </w:rPr>
              <w:t>if ( sps_pic_qp_delta_present_flag )</w:t>
            </w:r>
          </w:p>
        </w:tc>
        <w:tc>
          <w:tcPr>
            <w:tcW w:w="1157" w:type="dxa"/>
          </w:tcPr>
          <w:p w14:paraId="5DC4F04C" w14:textId="77777777" w:rsidR="00DA0B2C" w:rsidRPr="00F0552C" w:rsidRDefault="00DA0B2C" w:rsidP="0074303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95538B" w:rsidRPr="00F0552C" w14:paraId="5CD24910" w14:textId="77777777" w:rsidTr="007D6871">
        <w:trPr>
          <w:cantSplit/>
          <w:jc w:val="center"/>
        </w:trPr>
        <w:tc>
          <w:tcPr>
            <w:tcW w:w="8067" w:type="dxa"/>
          </w:tcPr>
          <w:p w14:paraId="399E640B" w14:textId="6128A3A0" w:rsidR="0095538B" w:rsidRPr="00F0552C" w:rsidRDefault="0095538B" w:rsidP="0016340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="00DA0B2C" w:rsidRPr="00084198">
              <w:rPr>
                <w:noProof/>
                <w:lang w:val="en-CA"/>
              </w:rPr>
              <w:tab/>
            </w:r>
            <w:r w:rsidRPr="00F0552C">
              <w:rPr>
                <w:b/>
                <w:noProof/>
                <w:highlight w:val="yellow"/>
                <w:lang w:val="en-CA"/>
              </w:rPr>
              <w:t>pic_qp_delta</w:t>
            </w:r>
          </w:p>
        </w:tc>
        <w:tc>
          <w:tcPr>
            <w:tcW w:w="1157" w:type="dxa"/>
          </w:tcPr>
          <w:p w14:paraId="0C70C215" w14:textId="77777777" w:rsidR="0095538B" w:rsidRPr="00F0552C" w:rsidRDefault="0095538B" w:rsidP="001634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F0552C">
              <w:rPr>
                <w:b w:val="0"/>
                <w:noProof/>
                <w:highlight w:val="yellow"/>
                <w:lang w:val="en-CA"/>
              </w:rPr>
              <w:t>se(v)</w:t>
            </w:r>
          </w:p>
        </w:tc>
      </w:tr>
      <w:tr w:rsidR="0095538B" w:rsidRPr="00084198" w14:paraId="0084F7F6" w14:textId="77777777" w:rsidTr="007D6871">
        <w:trPr>
          <w:jc w:val="center"/>
        </w:trPr>
        <w:tc>
          <w:tcPr>
            <w:tcW w:w="8067" w:type="dxa"/>
          </w:tcPr>
          <w:p w14:paraId="0A49D5D0" w14:textId="77777777" w:rsidR="0095538B" w:rsidRPr="0058688A" w:rsidRDefault="0095538B" w:rsidP="0016340E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zh-CN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i</w:t>
            </w:r>
            <w:r w:rsidRPr="00084198">
              <w:rPr>
                <w:noProof/>
                <w:lang w:val="en-CA"/>
              </w:rPr>
              <w:t>f</w:t>
            </w:r>
            <w:r>
              <w:rPr>
                <w:noProof/>
                <w:lang w:val="en-CA"/>
              </w:rPr>
              <w:t>( cu_qp_delta_enabled_flag ) {</w:t>
            </w:r>
          </w:p>
        </w:tc>
        <w:tc>
          <w:tcPr>
            <w:tcW w:w="1157" w:type="dxa"/>
          </w:tcPr>
          <w:p w14:paraId="4D9C4EB9" w14:textId="77777777" w:rsidR="0095538B" w:rsidRPr="00084198" w:rsidRDefault="0095538B" w:rsidP="001634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5538B" w:rsidRPr="00084198" w14:paraId="640D8CAF" w14:textId="77777777" w:rsidTr="007D6871">
        <w:trPr>
          <w:jc w:val="center"/>
        </w:trPr>
        <w:tc>
          <w:tcPr>
            <w:tcW w:w="8067" w:type="dxa"/>
          </w:tcPr>
          <w:p w14:paraId="0829494D" w14:textId="77777777" w:rsidR="0095538B" w:rsidRPr="0058688A" w:rsidRDefault="0095538B" w:rsidP="0016340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58688A">
              <w:rPr>
                <w:b/>
                <w:noProof/>
                <w:lang w:val="en-CA"/>
              </w:rPr>
              <w:t>pic_cu_qp_delta_subdiv</w:t>
            </w:r>
            <w:r>
              <w:rPr>
                <w:b/>
                <w:noProof/>
                <w:lang w:val="en-CA"/>
              </w:rPr>
              <w:t>_intra_slice</w:t>
            </w:r>
          </w:p>
        </w:tc>
        <w:tc>
          <w:tcPr>
            <w:tcW w:w="1157" w:type="dxa"/>
          </w:tcPr>
          <w:p w14:paraId="32EDB38A" w14:textId="77777777" w:rsidR="0095538B" w:rsidRPr="00084198" w:rsidRDefault="0095538B" w:rsidP="001634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95538B" w:rsidRPr="00084198" w14:paraId="40C5907E" w14:textId="77777777" w:rsidTr="007D6871">
        <w:trPr>
          <w:jc w:val="center"/>
        </w:trPr>
        <w:tc>
          <w:tcPr>
            <w:tcW w:w="8067" w:type="dxa"/>
          </w:tcPr>
          <w:p w14:paraId="76DB0C12" w14:textId="77777777" w:rsidR="0095538B" w:rsidRPr="00084198" w:rsidRDefault="0095538B" w:rsidP="001634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A21AF">
              <w:rPr>
                <w:b/>
                <w:noProof/>
                <w:lang w:val="en-CA"/>
              </w:rPr>
              <w:t>pic_cu_qp_delta_subdiv</w:t>
            </w:r>
            <w:r>
              <w:rPr>
                <w:b/>
                <w:noProof/>
                <w:lang w:val="en-CA"/>
              </w:rPr>
              <w:t>_inter_slice</w:t>
            </w:r>
          </w:p>
        </w:tc>
        <w:tc>
          <w:tcPr>
            <w:tcW w:w="1157" w:type="dxa"/>
          </w:tcPr>
          <w:p w14:paraId="4C6B05AD" w14:textId="77777777" w:rsidR="0095538B" w:rsidRPr="00084198" w:rsidRDefault="0095538B" w:rsidP="001634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95538B" w:rsidRPr="00084198" w14:paraId="01FC9EA7" w14:textId="77777777" w:rsidTr="007D6871">
        <w:trPr>
          <w:jc w:val="center"/>
        </w:trPr>
        <w:tc>
          <w:tcPr>
            <w:tcW w:w="8067" w:type="dxa"/>
          </w:tcPr>
          <w:p w14:paraId="76451906" w14:textId="77777777" w:rsidR="0095538B" w:rsidRPr="0058688A" w:rsidRDefault="0095538B" w:rsidP="0016340E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53DDE08F" w14:textId="77777777" w:rsidR="0095538B" w:rsidRPr="00084198" w:rsidRDefault="0095538B" w:rsidP="001634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5538B" w:rsidRPr="00084198" w14:paraId="745230CF" w14:textId="77777777" w:rsidTr="007D6871">
        <w:trPr>
          <w:jc w:val="center"/>
        </w:trPr>
        <w:tc>
          <w:tcPr>
            <w:tcW w:w="8067" w:type="dxa"/>
          </w:tcPr>
          <w:p w14:paraId="535F11D5" w14:textId="77777777" w:rsidR="0095538B" w:rsidRPr="00084198" w:rsidRDefault="0095538B" w:rsidP="001634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i</w:t>
            </w:r>
            <w:r w:rsidRPr="00084198">
              <w:rPr>
                <w:noProof/>
                <w:lang w:val="en-CA"/>
              </w:rPr>
              <w:t>f</w:t>
            </w:r>
            <w:r>
              <w:rPr>
                <w:noProof/>
                <w:lang w:val="en-CA"/>
              </w:rPr>
              <w:t>( pps_cu_chroma_qp_offset_list_enabled_flag ) {</w:t>
            </w:r>
          </w:p>
        </w:tc>
        <w:tc>
          <w:tcPr>
            <w:tcW w:w="1157" w:type="dxa"/>
          </w:tcPr>
          <w:p w14:paraId="013BF5D2" w14:textId="77777777" w:rsidR="0095538B" w:rsidRPr="00084198" w:rsidRDefault="0095538B" w:rsidP="001634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5538B" w:rsidRPr="00084198" w14:paraId="1820D277" w14:textId="77777777" w:rsidTr="007D6871">
        <w:trPr>
          <w:jc w:val="center"/>
        </w:trPr>
        <w:tc>
          <w:tcPr>
            <w:tcW w:w="8067" w:type="dxa"/>
          </w:tcPr>
          <w:p w14:paraId="102765E5" w14:textId="77777777" w:rsidR="0095538B" w:rsidRPr="00084198" w:rsidRDefault="0095538B" w:rsidP="001634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A21AF">
              <w:rPr>
                <w:b/>
                <w:noProof/>
                <w:lang w:val="en-CA"/>
              </w:rPr>
              <w:t>pic_cu_</w:t>
            </w:r>
            <w:r>
              <w:rPr>
                <w:b/>
                <w:noProof/>
                <w:lang w:val="en-CA"/>
              </w:rPr>
              <w:t>chroma_</w:t>
            </w:r>
            <w:r w:rsidRPr="00DA21AF">
              <w:rPr>
                <w:b/>
                <w:noProof/>
                <w:lang w:val="en-CA"/>
              </w:rPr>
              <w:t>qp_</w:t>
            </w:r>
            <w:r>
              <w:rPr>
                <w:b/>
                <w:noProof/>
                <w:lang w:val="en-CA"/>
              </w:rPr>
              <w:t>offset</w:t>
            </w:r>
            <w:r w:rsidRPr="00DA21AF">
              <w:rPr>
                <w:b/>
                <w:noProof/>
                <w:lang w:val="en-CA"/>
              </w:rPr>
              <w:t>_subdiv</w:t>
            </w:r>
            <w:r>
              <w:rPr>
                <w:b/>
                <w:noProof/>
                <w:lang w:val="en-CA"/>
              </w:rPr>
              <w:t>_intra_slice</w:t>
            </w:r>
          </w:p>
        </w:tc>
        <w:tc>
          <w:tcPr>
            <w:tcW w:w="1157" w:type="dxa"/>
          </w:tcPr>
          <w:p w14:paraId="527CC866" w14:textId="77777777" w:rsidR="0095538B" w:rsidRPr="00084198" w:rsidRDefault="0095538B" w:rsidP="001634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95538B" w:rsidRPr="00084198" w14:paraId="312EBE8E" w14:textId="77777777" w:rsidTr="007D6871">
        <w:trPr>
          <w:jc w:val="center"/>
        </w:trPr>
        <w:tc>
          <w:tcPr>
            <w:tcW w:w="8067" w:type="dxa"/>
          </w:tcPr>
          <w:p w14:paraId="3E36D7CD" w14:textId="77777777" w:rsidR="0095538B" w:rsidRPr="00084198" w:rsidRDefault="0095538B" w:rsidP="001634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A21AF">
              <w:rPr>
                <w:b/>
                <w:noProof/>
                <w:lang w:val="en-CA"/>
              </w:rPr>
              <w:t>pic_cu</w:t>
            </w:r>
            <w:r>
              <w:rPr>
                <w:b/>
                <w:noProof/>
                <w:lang w:val="en-CA"/>
              </w:rPr>
              <w:t>_chroma_qp_offset_subdiv_inter_slice</w:t>
            </w:r>
          </w:p>
        </w:tc>
        <w:tc>
          <w:tcPr>
            <w:tcW w:w="1157" w:type="dxa"/>
          </w:tcPr>
          <w:p w14:paraId="5901B2A1" w14:textId="77777777" w:rsidR="0095538B" w:rsidRPr="00084198" w:rsidRDefault="0095538B" w:rsidP="001634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95538B" w:rsidRPr="00084198" w14:paraId="2009B836" w14:textId="77777777" w:rsidTr="007D6871">
        <w:trPr>
          <w:jc w:val="center"/>
        </w:trPr>
        <w:tc>
          <w:tcPr>
            <w:tcW w:w="8067" w:type="dxa"/>
          </w:tcPr>
          <w:p w14:paraId="69510EEC" w14:textId="77777777" w:rsidR="0095538B" w:rsidRPr="00084198" w:rsidRDefault="0095538B" w:rsidP="001634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65B65C8F" w14:textId="77777777" w:rsidR="0095538B" w:rsidRPr="00084198" w:rsidRDefault="0095538B" w:rsidP="001634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5538B" w:rsidRPr="00084198" w14:paraId="74E80A81" w14:textId="77777777" w:rsidTr="007D6871">
        <w:trPr>
          <w:jc w:val="center"/>
        </w:trPr>
        <w:tc>
          <w:tcPr>
            <w:tcW w:w="8067" w:type="dxa"/>
          </w:tcPr>
          <w:p w14:paraId="2FECB66D" w14:textId="77777777" w:rsidR="0095538B" w:rsidRPr="00084198" w:rsidRDefault="0095538B" w:rsidP="0016340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271F4007" w14:textId="77777777" w:rsidR="0095538B" w:rsidRPr="00084198" w:rsidRDefault="0095538B" w:rsidP="0016340E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95538B" w:rsidRPr="00084198" w14:paraId="6C99BFD3" w14:textId="77777777" w:rsidTr="007D6871">
        <w:trPr>
          <w:jc w:val="center"/>
        </w:trPr>
        <w:tc>
          <w:tcPr>
            <w:tcW w:w="8067" w:type="dxa"/>
          </w:tcPr>
          <w:p w14:paraId="04E7FF63" w14:textId="77777777" w:rsidR="0095538B" w:rsidRPr="00084198" w:rsidRDefault="0095538B" w:rsidP="001634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533D2AA4" w14:textId="77777777" w:rsidR="0095538B" w:rsidRPr="00084198" w:rsidRDefault="0095538B" w:rsidP="0016340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528D98B" w14:textId="37AECA04" w:rsidR="0083276A" w:rsidRPr="002374C9" w:rsidRDefault="0083276A" w:rsidP="0083276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19272A">
        <w:rPr>
          <w:rFonts w:eastAsia="SimSun"/>
          <w:b/>
          <w:bCs/>
          <w:noProof/>
          <w:sz w:val="20"/>
          <w:highlight w:val="yellow"/>
          <w:lang w:val="en-CA"/>
        </w:rPr>
        <w:lastRenderedPageBreak/>
        <w:t>pic</w:t>
      </w:r>
      <w:r w:rsidRPr="00C93376">
        <w:rPr>
          <w:rFonts w:eastAsia="SimSun"/>
          <w:b/>
          <w:bCs/>
          <w:noProof/>
          <w:sz w:val="20"/>
          <w:highlight w:val="yellow"/>
          <w:lang w:val="en-CA"/>
        </w:rPr>
        <w:t>_qp_delta</w:t>
      </w:r>
      <w:r w:rsidRPr="00C93376">
        <w:rPr>
          <w:rFonts w:eastAsia="SimSun"/>
          <w:noProof/>
          <w:sz w:val="20"/>
          <w:highlight w:val="yellow"/>
          <w:lang w:val="en-CA"/>
        </w:rPr>
        <w:t xml:space="preserve"> specifies the initial value of Qp</w:t>
      </w:r>
      <w:r w:rsidRPr="00C93376">
        <w:rPr>
          <w:rFonts w:eastAsia="SimSun"/>
          <w:noProof/>
          <w:sz w:val="20"/>
          <w:highlight w:val="yellow"/>
          <w:vertAlign w:val="subscript"/>
          <w:lang w:val="en-CA"/>
        </w:rPr>
        <w:t>Y</w:t>
      </w:r>
      <w:r w:rsidRPr="00C93376">
        <w:rPr>
          <w:rFonts w:eastAsia="SimSun"/>
          <w:noProof/>
          <w:sz w:val="20"/>
          <w:highlight w:val="yellow"/>
          <w:lang w:val="en-CA"/>
        </w:rPr>
        <w:t xml:space="preserve"> to be used for the coding blocks in the </w:t>
      </w:r>
      <w:r w:rsidRPr="0019272A">
        <w:rPr>
          <w:rFonts w:eastAsia="SimSun"/>
          <w:noProof/>
          <w:sz w:val="20"/>
          <w:highlight w:val="yellow"/>
          <w:lang w:val="en-CA"/>
        </w:rPr>
        <w:t xml:space="preserve">picture and is used to derive </w:t>
      </w:r>
      <w:r w:rsidRPr="00C93376">
        <w:rPr>
          <w:rFonts w:eastAsia="SimSun"/>
          <w:noProof/>
          <w:sz w:val="20"/>
          <w:highlight w:val="yellow"/>
          <w:lang w:val="en-CA"/>
        </w:rPr>
        <w:t xml:space="preserve"> SliceQp</w:t>
      </w:r>
      <w:r w:rsidRPr="00C93376">
        <w:rPr>
          <w:rFonts w:eastAsia="SimSun"/>
          <w:noProof/>
          <w:sz w:val="20"/>
          <w:highlight w:val="yellow"/>
          <w:vertAlign w:val="subscript"/>
          <w:lang w:val="en-CA"/>
        </w:rPr>
        <w:t>Y</w:t>
      </w:r>
      <w:r w:rsidRPr="00BA3AB4">
        <w:rPr>
          <w:rFonts w:eastAsia="SimSun"/>
          <w:noProof/>
          <w:sz w:val="20"/>
          <w:highlight w:val="yellow"/>
          <w:lang w:val="en-CA"/>
        </w:rPr>
        <w:t>.</w:t>
      </w:r>
      <w:r w:rsidR="00BA3AB4" w:rsidRPr="00BA3AB4">
        <w:rPr>
          <w:rFonts w:eastAsia="SimSun"/>
          <w:noProof/>
          <w:sz w:val="20"/>
          <w:highlight w:val="yellow"/>
          <w:lang w:val="en-CA"/>
        </w:rPr>
        <w:t xml:space="preserve"> pi</w:t>
      </w:r>
      <w:r w:rsidR="00BA3AB4" w:rsidRPr="0074303F">
        <w:rPr>
          <w:rFonts w:eastAsia="SimSun"/>
          <w:noProof/>
          <w:sz w:val="20"/>
          <w:highlight w:val="yellow"/>
          <w:lang w:val="en-CA"/>
        </w:rPr>
        <w:t>c_qp_delta shall be in the range of −</w:t>
      </w:r>
      <w:r w:rsidR="009560F8">
        <w:rPr>
          <w:rFonts w:eastAsia="SimSun"/>
          <w:noProof/>
          <w:sz w:val="20"/>
          <w:highlight w:val="yellow"/>
          <w:lang w:val="en-CA"/>
        </w:rPr>
        <w:t>63</w:t>
      </w:r>
      <w:r w:rsidR="00BA3AB4" w:rsidRPr="0074303F">
        <w:rPr>
          <w:rFonts w:eastAsia="SimSun"/>
          <w:noProof/>
          <w:sz w:val="20"/>
          <w:highlight w:val="yellow"/>
          <w:lang w:val="en-CA"/>
        </w:rPr>
        <w:t xml:space="preserve"> to +63, inclusive. When not present, pic_qp_delta is inferred to be equal to 0.</w:t>
      </w:r>
    </w:p>
    <w:p w14:paraId="6160F138" w14:textId="4E1F2891" w:rsidR="0095538B" w:rsidRDefault="0095538B" w:rsidP="0095538B">
      <w:pPr>
        <w:spacing w:after="240"/>
      </w:pPr>
    </w:p>
    <w:tbl>
      <w:tblPr>
        <w:tblW w:w="9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  <w:gridCol w:w="1134"/>
        <w:gridCol w:w="10"/>
      </w:tblGrid>
      <w:tr w:rsidR="0095538B" w:rsidRPr="00084198" w14:paraId="641F39C1" w14:textId="77777777" w:rsidTr="007D6871">
        <w:trPr>
          <w:gridAfter w:val="1"/>
          <w:wAfter w:w="10" w:type="dxa"/>
          <w:jc w:val="center"/>
        </w:trPr>
        <w:tc>
          <w:tcPr>
            <w:tcW w:w="8080" w:type="dxa"/>
          </w:tcPr>
          <w:p w14:paraId="5F12DD04" w14:textId="77777777" w:rsidR="0095538B" w:rsidRPr="00084198" w:rsidRDefault="0095538B" w:rsidP="0016340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slice_header</w:t>
            </w:r>
            <w:r w:rsidRPr="00084198">
              <w:rPr>
                <w:noProof/>
                <w:lang w:val="en-CA"/>
              </w:rPr>
              <w:t>_rbsp( ) {</w:t>
            </w:r>
          </w:p>
        </w:tc>
        <w:tc>
          <w:tcPr>
            <w:tcW w:w="1134" w:type="dxa"/>
          </w:tcPr>
          <w:p w14:paraId="71B5BCF7" w14:textId="77777777" w:rsidR="0095538B" w:rsidRPr="00084198" w:rsidRDefault="0095538B" w:rsidP="0016340E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95538B" w:rsidRPr="00084198" w14:paraId="75433123" w14:textId="77777777" w:rsidTr="007D6871">
        <w:trPr>
          <w:jc w:val="center"/>
        </w:trPr>
        <w:tc>
          <w:tcPr>
            <w:tcW w:w="8080" w:type="dxa"/>
          </w:tcPr>
          <w:p w14:paraId="1CF77BDB" w14:textId="77777777" w:rsidR="0095538B" w:rsidRPr="00084198" w:rsidRDefault="0095538B" w:rsidP="0016340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44" w:type="dxa"/>
            <w:gridSpan w:val="2"/>
          </w:tcPr>
          <w:p w14:paraId="5D5732C2" w14:textId="77777777" w:rsidR="0095538B" w:rsidRPr="00084198" w:rsidRDefault="0095538B" w:rsidP="0016340E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95538B" w:rsidRPr="00084198" w14:paraId="57671BC5" w14:textId="77777777" w:rsidTr="007D6871">
        <w:trPr>
          <w:cantSplit/>
          <w:jc w:val="center"/>
        </w:trPr>
        <w:tc>
          <w:tcPr>
            <w:tcW w:w="8080" w:type="dxa"/>
          </w:tcPr>
          <w:p w14:paraId="2DC104CD" w14:textId="77777777" w:rsidR="0095538B" w:rsidRPr="00084198" w:rsidRDefault="0095538B" w:rsidP="001634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slice_qp_delta</w:t>
            </w:r>
          </w:p>
        </w:tc>
        <w:tc>
          <w:tcPr>
            <w:tcW w:w="1144" w:type="dxa"/>
            <w:gridSpan w:val="2"/>
          </w:tcPr>
          <w:p w14:paraId="60E1F454" w14:textId="77777777" w:rsidR="0095538B" w:rsidRPr="00084198" w:rsidRDefault="0095538B" w:rsidP="001634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se(v)</w:t>
            </w:r>
          </w:p>
        </w:tc>
      </w:tr>
      <w:tr w:rsidR="0095538B" w:rsidRPr="00084198" w14:paraId="649BBD73" w14:textId="77777777" w:rsidTr="007D6871">
        <w:trPr>
          <w:cantSplit/>
          <w:jc w:val="center"/>
        </w:trPr>
        <w:tc>
          <w:tcPr>
            <w:tcW w:w="8080" w:type="dxa"/>
          </w:tcPr>
          <w:p w14:paraId="29A14BEE" w14:textId="77777777" w:rsidR="0095538B" w:rsidRPr="00084198" w:rsidRDefault="0095538B" w:rsidP="001634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pps_slice_chroma_qp_offsets_present_flag ) {</w:t>
            </w:r>
          </w:p>
        </w:tc>
        <w:tc>
          <w:tcPr>
            <w:tcW w:w="1144" w:type="dxa"/>
            <w:gridSpan w:val="2"/>
          </w:tcPr>
          <w:p w14:paraId="2BEAAA80" w14:textId="77777777" w:rsidR="0095538B" w:rsidRPr="00084198" w:rsidRDefault="0095538B" w:rsidP="001634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538B" w:rsidRPr="00084198" w14:paraId="25BB446D" w14:textId="77777777" w:rsidTr="007D6871">
        <w:trPr>
          <w:cantSplit/>
          <w:jc w:val="center"/>
        </w:trPr>
        <w:tc>
          <w:tcPr>
            <w:tcW w:w="8080" w:type="dxa"/>
          </w:tcPr>
          <w:p w14:paraId="45BFD385" w14:textId="77777777" w:rsidR="0095538B" w:rsidRPr="00084198" w:rsidRDefault="0095538B" w:rsidP="001634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slice_cb_qp_offset</w:t>
            </w:r>
          </w:p>
        </w:tc>
        <w:tc>
          <w:tcPr>
            <w:tcW w:w="1144" w:type="dxa"/>
            <w:gridSpan w:val="2"/>
          </w:tcPr>
          <w:p w14:paraId="6B2280FC" w14:textId="77777777" w:rsidR="0095538B" w:rsidRPr="00084198" w:rsidRDefault="0095538B" w:rsidP="001634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se(v)</w:t>
            </w:r>
          </w:p>
        </w:tc>
      </w:tr>
      <w:tr w:rsidR="0095538B" w:rsidRPr="00084198" w14:paraId="54B2602D" w14:textId="77777777" w:rsidTr="007D6871">
        <w:trPr>
          <w:cantSplit/>
          <w:jc w:val="center"/>
        </w:trPr>
        <w:tc>
          <w:tcPr>
            <w:tcW w:w="8080" w:type="dxa"/>
          </w:tcPr>
          <w:p w14:paraId="1C3CCD43" w14:textId="77777777" w:rsidR="0095538B" w:rsidRPr="00084198" w:rsidRDefault="0095538B" w:rsidP="001634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slice_cr_qp_offset</w:t>
            </w:r>
          </w:p>
        </w:tc>
        <w:tc>
          <w:tcPr>
            <w:tcW w:w="1144" w:type="dxa"/>
            <w:gridSpan w:val="2"/>
          </w:tcPr>
          <w:p w14:paraId="639B37A3" w14:textId="77777777" w:rsidR="0095538B" w:rsidRPr="00084198" w:rsidRDefault="0095538B" w:rsidP="001634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se(v)</w:t>
            </w:r>
          </w:p>
        </w:tc>
      </w:tr>
      <w:tr w:rsidR="0095538B" w:rsidRPr="00084198" w14:paraId="08A36764" w14:textId="77777777" w:rsidTr="007D6871">
        <w:trPr>
          <w:cantSplit/>
          <w:jc w:val="center"/>
        </w:trPr>
        <w:tc>
          <w:tcPr>
            <w:tcW w:w="8080" w:type="dxa"/>
          </w:tcPr>
          <w:p w14:paraId="5A2070C4" w14:textId="77777777" w:rsidR="0095538B" w:rsidRPr="00084198" w:rsidRDefault="0095538B" w:rsidP="001634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C66092">
              <w:rPr>
                <w:noProof/>
                <w:lang w:val="en-CA" w:eastAsia="ko-KR"/>
              </w:rPr>
              <w:t>sps_joint_cbcr_enabled_flag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44" w:type="dxa"/>
            <w:gridSpan w:val="2"/>
          </w:tcPr>
          <w:p w14:paraId="299307EA" w14:textId="77777777" w:rsidR="0095538B" w:rsidRPr="00084198" w:rsidRDefault="0095538B" w:rsidP="001634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538B" w:rsidRPr="00084198" w14:paraId="06C299B5" w14:textId="77777777" w:rsidTr="007D6871">
        <w:trPr>
          <w:cantSplit/>
          <w:jc w:val="center"/>
        </w:trPr>
        <w:tc>
          <w:tcPr>
            <w:tcW w:w="8080" w:type="dxa"/>
          </w:tcPr>
          <w:p w14:paraId="7FC21076" w14:textId="77777777" w:rsidR="0095538B" w:rsidRPr="00084198" w:rsidRDefault="0095538B" w:rsidP="001634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slice_joint_cbcr_qp_offset</w:t>
            </w:r>
          </w:p>
        </w:tc>
        <w:tc>
          <w:tcPr>
            <w:tcW w:w="1144" w:type="dxa"/>
            <w:gridSpan w:val="2"/>
          </w:tcPr>
          <w:p w14:paraId="52FE745B" w14:textId="77777777" w:rsidR="0095538B" w:rsidRPr="00084198" w:rsidRDefault="0095538B" w:rsidP="001634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se(v)</w:t>
            </w:r>
          </w:p>
        </w:tc>
      </w:tr>
      <w:tr w:rsidR="0095538B" w:rsidRPr="00084198" w14:paraId="2EA1FCB4" w14:textId="77777777" w:rsidTr="007D6871">
        <w:trPr>
          <w:cantSplit/>
          <w:jc w:val="center"/>
        </w:trPr>
        <w:tc>
          <w:tcPr>
            <w:tcW w:w="8080" w:type="dxa"/>
          </w:tcPr>
          <w:p w14:paraId="728F75A4" w14:textId="77777777" w:rsidR="0095538B" w:rsidRPr="00084198" w:rsidRDefault="0095538B" w:rsidP="001634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44" w:type="dxa"/>
            <w:gridSpan w:val="2"/>
          </w:tcPr>
          <w:p w14:paraId="04A0F9F6" w14:textId="77777777" w:rsidR="0095538B" w:rsidRPr="00084198" w:rsidRDefault="0095538B" w:rsidP="001634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538B" w:rsidRPr="00084198" w14:paraId="3291E015" w14:textId="77777777" w:rsidTr="007D6871">
        <w:trPr>
          <w:cantSplit/>
          <w:jc w:val="center"/>
        </w:trPr>
        <w:tc>
          <w:tcPr>
            <w:tcW w:w="8080" w:type="dxa"/>
          </w:tcPr>
          <w:p w14:paraId="176850EC" w14:textId="77777777" w:rsidR="0095538B" w:rsidRPr="00084198" w:rsidRDefault="0095538B" w:rsidP="001634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if( pps_cu_chroma_qp_offset_list_enabled_flag )</w:t>
            </w:r>
          </w:p>
        </w:tc>
        <w:tc>
          <w:tcPr>
            <w:tcW w:w="1144" w:type="dxa"/>
            <w:gridSpan w:val="2"/>
          </w:tcPr>
          <w:p w14:paraId="17F524CF" w14:textId="77777777" w:rsidR="0095538B" w:rsidRPr="00084198" w:rsidRDefault="0095538B" w:rsidP="001634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5538B" w:rsidRPr="00084198" w14:paraId="5FB9877E" w14:textId="77777777" w:rsidTr="007D6871">
        <w:trPr>
          <w:cantSplit/>
          <w:jc w:val="center"/>
        </w:trPr>
        <w:tc>
          <w:tcPr>
            <w:tcW w:w="8080" w:type="dxa"/>
          </w:tcPr>
          <w:p w14:paraId="214E5907" w14:textId="77777777" w:rsidR="0095538B" w:rsidRPr="00084198" w:rsidRDefault="0095538B" w:rsidP="001634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CA5025">
              <w:rPr>
                <w:b/>
                <w:bCs/>
                <w:noProof/>
                <w:lang w:val="en-CA"/>
              </w:rPr>
              <w:t>cu_chroma_qp_offset_enabled_flag</w:t>
            </w:r>
          </w:p>
        </w:tc>
        <w:tc>
          <w:tcPr>
            <w:tcW w:w="1144" w:type="dxa"/>
            <w:gridSpan w:val="2"/>
          </w:tcPr>
          <w:p w14:paraId="55BA1B63" w14:textId="77777777" w:rsidR="0095538B" w:rsidRPr="00084198" w:rsidRDefault="0095538B" w:rsidP="001634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CA5025">
              <w:rPr>
                <w:b w:val="0"/>
                <w:bCs w:val="0"/>
                <w:noProof/>
                <w:lang w:val="en-CA" w:eastAsia="ko-KR"/>
              </w:rPr>
              <w:t>u(1)</w:t>
            </w:r>
          </w:p>
        </w:tc>
      </w:tr>
      <w:tr w:rsidR="0095538B" w:rsidRPr="00084198" w14:paraId="4A3BFD38" w14:textId="77777777" w:rsidTr="007D6871">
        <w:trPr>
          <w:jc w:val="center"/>
        </w:trPr>
        <w:tc>
          <w:tcPr>
            <w:tcW w:w="8080" w:type="dxa"/>
          </w:tcPr>
          <w:p w14:paraId="6B8FE781" w14:textId="77777777" w:rsidR="0095538B" w:rsidRPr="00084198" w:rsidRDefault="0095538B" w:rsidP="0016340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44" w:type="dxa"/>
            <w:gridSpan w:val="2"/>
          </w:tcPr>
          <w:p w14:paraId="0AB12DF0" w14:textId="77777777" w:rsidR="0095538B" w:rsidRPr="00084198" w:rsidRDefault="0095538B" w:rsidP="0016340E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95538B" w:rsidRPr="00084198" w14:paraId="0DB12C90" w14:textId="77777777" w:rsidTr="007D6871">
        <w:trPr>
          <w:cantSplit/>
          <w:jc w:val="center"/>
        </w:trPr>
        <w:tc>
          <w:tcPr>
            <w:tcW w:w="8080" w:type="dxa"/>
          </w:tcPr>
          <w:p w14:paraId="7A6E2D8C" w14:textId="77777777" w:rsidR="0095538B" w:rsidRDefault="0095538B" w:rsidP="0016340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44" w:type="dxa"/>
            <w:gridSpan w:val="2"/>
          </w:tcPr>
          <w:p w14:paraId="6FD65CC0" w14:textId="77777777" w:rsidR="0095538B" w:rsidRPr="00CA5025" w:rsidRDefault="0095538B" w:rsidP="0016340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 w:eastAsia="ko-KR"/>
              </w:rPr>
            </w:pPr>
          </w:p>
        </w:tc>
      </w:tr>
    </w:tbl>
    <w:p w14:paraId="6D170131" w14:textId="77777777" w:rsidR="0095538B" w:rsidRPr="00C93376" w:rsidRDefault="0095538B" w:rsidP="0095538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C93376">
        <w:rPr>
          <w:rFonts w:eastAsia="SimSun"/>
          <w:b/>
          <w:bCs/>
          <w:noProof/>
          <w:sz w:val="20"/>
          <w:lang w:val="en-CA"/>
        </w:rPr>
        <w:t>slice_qp_delta</w:t>
      </w:r>
      <w:r w:rsidRPr="00C93376">
        <w:rPr>
          <w:rFonts w:eastAsia="SimSun"/>
          <w:noProof/>
          <w:sz w:val="20"/>
          <w:lang w:val="en-CA"/>
        </w:rPr>
        <w:t xml:space="preserve"> specifies the initial value of Qp</w:t>
      </w:r>
      <w:r w:rsidRPr="00C93376">
        <w:rPr>
          <w:rFonts w:eastAsia="SimSun"/>
          <w:noProof/>
          <w:sz w:val="20"/>
          <w:vertAlign w:val="subscript"/>
          <w:lang w:val="en-CA"/>
        </w:rPr>
        <w:t>Y</w:t>
      </w:r>
      <w:r w:rsidRPr="00C93376">
        <w:rPr>
          <w:rFonts w:eastAsia="SimSun"/>
          <w:noProof/>
          <w:sz w:val="20"/>
          <w:lang w:val="en-CA"/>
        </w:rPr>
        <w:t xml:space="preserve"> to be used for the coding blocks in the slice until modified by the value of </w:t>
      </w:r>
      <w:r w:rsidRPr="00C93376">
        <w:rPr>
          <w:rFonts w:eastAsia="SimSun"/>
          <w:noProof/>
          <w:sz w:val="20"/>
          <w:lang w:val="en-CA" w:eastAsia="ko-KR"/>
        </w:rPr>
        <w:t>CuQpDeltaVal</w:t>
      </w:r>
      <w:r w:rsidRPr="00C93376">
        <w:rPr>
          <w:rFonts w:eastAsia="SimSun"/>
          <w:noProof/>
          <w:sz w:val="20"/>
          <w:lang w:val="en-CA"/>
        </w:rPr>
        <w:t xml:space="preserve"> in the </w:t>
      </w:r>
      <w:r w:rsidRPr="00C93376">
        <w:rPr>
          <w:rFonts w:eastAsia="SimSun"/>
          <w:noProof/>
          <w:sz w:val="20"/>
          <w:lang w:val="en-CA" w:eastAsia="ko-KR"/>
        </w:rPr>
        <w:t>coding unit</w:t>
      </w:r>
      <w:r w:rsidRPr="00C93376">
        <w:rPr>
          <w:rFonts w:eastAsia="SimSun"/>
          <w:noProof/>
          <w:sz w:val="20"/>
          <w:lang w:val="en-CA"/>
        </w:rPr>
        <w:t xml:space="preserve"> layer. The initial value of the Qp</w:t>
      </w:r>
      <w:r w:rsidRPr="00C93376">
        <w:rPr>
          <w:rFonts w:eastAsia="SimSun"/>
          <w:noProof/>
          <w:sz w:val="20"/>
          <w:vertAlign w:val="subscript"/>
          <w:lang w:val="en-CA"/>
        </w:rPr>
        <w:t>Y</w:t>
      </w:r>
      <w:r w:rsidRPr="00C93376">
        <w:rPr>
          <w:rFonts w:eastAsia="SimSun"/>
          <w:noProof/>
          <w:sz w:val="20"/>
          <w:lang w:val="en-CA"/>
        </w:rPr>
        <w:t xml:space="preserve"> quantization parameter for the slice, SliceQp</w:t>
      </w:r>
      <w:r w:rsidRPr="00C93376">
        <w:rPr>
          <w:rFonts w:eastAsia="SimSun"/>
          <w:noProof/>
          <w:sz w:val="20"/>
          <w:vertAlign w:val="subscript"/>
          <w:lang w:val="en-CA"/>
        </w:rPr>
        <w:t>Y</w:t>
      </w:r>
      <w:r w:rsidRPr="00C93376">
        <w:rPr>
          <w:rFonts w:eastAsia="SimSun"/>
          <w:noProof/>
          <w:sz w:val="20"/>
          <w:lang w:val="en-CA"/>
        </w:rPr>
        <w:t>, is derived as follows:</w:t>
      </w:r>
    </w:p>
    <w:p w14:paraId="2695B0A9" w14:textId="77777777" w:rsidR="0095538B" w:rsidRPr="00C93376" w:rsidRDefault="0095538B" w:rsidP="0095538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 w:after="240"/>
        <w:ind w:left="794"/>
        <w:jc w:val="left"/>
        <w:rPr>
          <w:rFonts w:eastAsia="SimSun"/>
          <w:noProof/>
          <w:sz w:val="20"/>
          <w:lang w:val="en-CA"/>
        </w:rPr>
      </w:pPr>
      <w:r w:rsidRPr="00C93376">
        <w:rPr>
          <w:rFonts w:eastAsia="SimSun"/>
          <w:noProof/>
          <w:sz w:val="20"/>
          <w:lang w:val="en-CA"/>
        </w:rPr>
        <w:t>SliceQp</w:t>
      </w:r>
      <w:r w:rsidRPr="00C93376">
        <w:rPr>
          <w:rFonts w:eastAsia="SimSun"/>
          <w:noProof/>
          <w:sz w:val="20"/>
          <w:vertAlign w:val="subscript"/>
          <w:lang w:val="en-CA"/>
        </w:rPr>
        <w:t>Y</w:t>
      </w:r>
      <w:r w:rsidRPr="00C93376">
        <w:rPr>
          <w:rFonts w:eastAsia="SimSun"/>
          <w:noProof/>
          <w:sz w:val="20"/>
          <w:lang w:val="en-CA"/>
        </w:rPr>
        <w:t xml:space="preserve"> = 26 + init_qp_minus26 + </w:t>
      </w:r>
      <w:r w:rsidRPr="0005077B">
        <w:rPr>
          <w:rFonts w:eastAsia="SimSun"/>
          <w:noProof/>
          <w:sz w:val="20"/>
          <w:highlight w:val="yellow"/>
          <w:lang w:val="en-CA"/>
        </w:rPr>
        <w:t>pic_qp_delta +</w:t>
      </w:r>
      <w:r>
        <w:rPr>
          <w:rFonts w:eastAsia="SimSun"/>
          <w:noProof/>
          <w:sz w:val="20"/>
          <w:lang w:val="en-CA"/>
        </w:rPr>
        <w:t xml:space="preserve"> </w:t>
      </w:r>
      <w:r w:rsidRPr="00C93376">
        <w:rPr>
          <w:rFonts w:eastAsia="SimSun"/>
          <w:noProof/>
          <w:sz w:val="20"/>
          <w:lang w:val="en-CA"/>
        </w:rPr>
        <w:t>slice_qp_delta</w:t>
      </w:r>
      <w:r w:rsidRPr="00C93376">
        <w:rPr>
          <w:rFonts w:eastAsia="SimSun"/>
          <w:noProof/>
          <w:sz w:val="20"/>
          <w:lang w:val="en-CA"/>
        </w:rPr>
        <w:tab/>
        <w:t>(</w:t>
      </w:r>
      <w:bookmarkStart w:id="0" w:name="QPYatSliceLevel_Eqn"/>
      <w:r w:rsidRPr="00C93376">
        <w:rPr>
          <w:rFonts w:eastAsia="SimSun"/>
          <w:noProof/>
          <w:sz w:val="20"/>
          <w:lang w:val="en-CA"/>
        </w:rPr>
        <w:fldChar w:fldCharType="begin" w:fldLock="1"/>
      </w:r>
      <w:r w:rsidRPr="00C93376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C93376">
        <w:rPr>
          <w:rFonts w:eastAsia="SimSun"/>
          <w:noProof/>
          <w:sz w:val="20"/>
          <w:lang w:val="en-CA"/>
        </w:rPr>
        <w:fldChar w:fldCharType="separate"/>
      </w:r>
      <w:r w:rsidRPr="00C93376">
        <w:rPr>
          <w:rFonts w:eastAsia="SimSun"/>
          <w:noProof/>
          <w:sz w:val="20"/>
          <w:lang w:val="en-CA"/>
        </w:rPr>
        <w:t>146</w:t>
      </w:r>
      <w:r w:rsidRPr="00C93376">
        <w:rPr>
          <w:rFonts w:eastAsia="SimSun"/>
          <w:noProof/>
          <w:sz w:val="20"/>
          <w:lang w:val="en-CA"/>
        </w:rPr>
        <w:fldChar w:fldCharType="end"/>
      </w:r>
      <w:bookmarkEnd w:id="0"/>
      <w:r w:rsidRPr="00C93376">
        <w:rPr>
          <w:rFonts w:eastAsia="SimSun"/>
          <w:noProof/>
          <w:sz w:val="20"/>
          <w:lang w:val="en-CA"/>
        </w:rPr>
        <w:t>)</w:t>
      </w:r>
    </w:p>
    <w:p w14:paraId="180BD5AC" w14:textId="67DEC038" w:rsidR="0095538B" w:rsidRPr="00565A05" w:rsidRDefault="0095538B" w:rsidP="00565A0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C93376">
        <w:rPr>
          <w:rFonts w:eastAsia="SimSun"/>
          <w:noProof/>
          <w:sz w:val="20"/>
          <w:lang w:val="en-CA"/>
        </w:rPr>
        <w:t>The value of SliceQp</w:t>
      </w:r>
      <w:r w:rsidRPr="00C93376">
        <w:rPr>
          <w:rFonts w:eastAsia="SimSun"/>
          <w:noProof/>
          <w:sz w:val="20"/>
          <w:vertAlign w:val="subscript"/>
          <w:lang w:val="en-CA"/>
        </w:rPr>
        <w:t>Y</w:t>
      </w:r>
      <w:r w:rsidRPr="00C93376">
        <w:rPr>
          <w:rFonts w:eastAsia="SimSun"/>
          <w:noProof/>
          <w:sz w:val="20"/>
          <w:lang w:val="en-CA"/>
        </w:rPr>
        <w:t xml:space="preserve"> shall be in the range of −QpBdOffset to +63, inclusive.</w:t>
      </w:r>
      <w:r w:rsidRPr="000D6C36">
        <w:rPr>
          <w:szCs w:val="24"/>
        </w:rPr>
        <w:t xml:space="preserve">      </w:t>
      </w:r>
    </w:p>
    <w:p w14:paraId="1B486E6D" w14:textId="7A9EF592" w:rsidR="00F27A32" w:rsidRDefault="00F27A32" w:rsidP="00F27A32">
      <w:pPr>
        <w:pStyle w:val="Heading2"/>
      </w:pPr>
      <w:r>
        <w:t>Deblocking override in picture header</w:t>
      </w:r>
    </w:p>
    <w:p w14:paraId="2969688F" w14:textId="2E4803FA" w:rsidR="002740B3" w:rsidRDefault="00643827" w:rsidP="00F27A32">
      <w:pPr>
        <w:rPr>
          <w:szCs w:val="24"/>
        </w:rPr>
      </w:pPr>
      <w:r>
        <w:rPr>
          <w:szCs w:val="22"/>
        </w:rPr>
        <w:t xml:space="preserve">It is proposed </w:t>
      </w:r>
      <w:r w:rsidR="00C934B6">
        <w:rPr>
          <w:szCs w:val="22"/>
        </w:rPr>
        <w:t>to r</w:t>
      </w:r>
      <w:r>
        <w:rPr>
          <w:szCs w:val="22"/>
        </w:rPr>
        <w:t>eplace</w:t>
      </w:r>
      <w:r w:rsidR="005033FF">
        <w:rPr>
          <w:szCs w:val="22"/>
        </w:rPr>
        <w:t xml:space="preserve"> the flags</w:t>
      </w:r>
      <w:r>
        <w:rPr>
          <w:szCs w:val="22"/>
        </w:rPr>
        <w:t xml:space="preserve"> </w:t>
      </w:r>
      <w:proofErr w:type="spellStart"/>
      <w:r w:rsidRPr="008A138C">
        <w:rPr>
          <w:szCs w:val="22"/>
        </w:rPr>
        <w:t>pic_deblocking_filter_override_present_flag</w:t>
      </w:r>
      <w:proofErr w:type="spellEnd"/>
      <w:r>
        <w:rPr>
          <w:szCs w:val="22"/>
        </w:rPr>
        <w:t xml:space="preserve"> and </w:t>
      </w:r>
      <w:proofErr w:type="spellStart"/>
      <w:r>
        <w:rPr>
          <w:szCs w:val="22"/>
        </w:rPr>
        <w:t>pic_deblocking_filter_override_flag</w:t>
      </w:r>
      <w:proofErr w:type="spellEnd"/>
      <w:r>
        <w:rPr>
          <w:szCs w:val="22"/>
        </w:rPr>
        <w:t xml:space="preserve"> with a </w:t>
      </w:r>
      <w:proofErr w:type="spellStart"/>
      <w:r>
        <w:rPr>
          <w:szCs w:val="22"/>
        </w:rPr>
        <w:t>pic_deblocking_filter_override_idc</w:t>
      </w:r>
      <w:proofErr w:type="spellEnd"/>
      <w:r>
        <w:rPr>
          <w:szCs w:val="22"/>
        </w:rPr>
        <w:t xml:space="preserve"> codeword specifying whether deblocking filter parameters </w:t>
      </w:r>
      <w:r w:rsidR="005033FF" w:rsidRPr="00696E15">
        <w:rPr>
          <w:szCs w:val="22"/>
        </w:rPr>
        <w:t>are not overridden in picture header or slice header, are overridden in picture header or may be overridden in slice header</w:t>
      </w:r>
      <w:r w:rsidR="002740B3">
        <w:rPr>
          <w:szCs w:val="22"/>
        </w:rPr>
        <w:t>.</w:t>
      </w:r>
      <w:r w:rsidR="001E3130">
        <w:rPr>
          <w:szCs w:val="22"/>
        </w:rPr>
        <w:t xml:space="preserve"> </w:t>
      </w:r>
      <w:bookmarkStart w:id="1" w:name="_GoBack"/>
      <w:bookmarkEnd w:id="1"/>
    </w:p>
    <w:p w14:paraId="44C10EA9" w14:textId="578056EA" w:rsidR="00F27A32" w:rsidRDefault="00F27A32" w:rsidP="007D6871">
      <w:pPr>
        <w:pStyle w:val="Heading3"/>
      </w:pPr>
      <w:r>
        <w:t>P</w:t>
      </w:r>
      <w:r w:rsidR="00C853F9">
        <w:t xml:space="preserve">roposed </w:t>
      </w:r>
      <w:r>
        <w:t>syntax</w:t>
      </w:r>
      <w:r w:rsidR="007D6871">
        <w:t xml:space="preserve"> and semantics</w:t>
      </w:r>
    </w:p>
    <w:p w14:paraId="3D5C32AD" w14:textId="77777777" w:rsidR="00F27A32" w:rsidRDefault="00F27A32" w:rsidP="00F27A32">
      <w:pPr>
        <w:spacing w:before="0"/>
        <w:rPr>
          <w:szCs w:val="24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  <w:gridCol w:w="1276"/>
      </w:tblGrid>
      <w:tr w:rsidR="00C90144" w:rsidRPr="00084198" w14:paraId="200342CE" w14:textId="77777777" w:rsidTr="007D6871">
        <w:trPr>
          <w:jc w:val="center"/>
        </w:trPr>
        <w:tc>
          <w:tcPr>
            <w:tcW w:w="8080" w:type="dxa"/>
          </w:tcPr>
          <w:p w14:paraId="70EA922D" w14:textId="77777777" w:rsidR="00C90144" w:rsidRPr="00084198" w:rsidRDefault="00C90144" w:rsidP="00E50C23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picture_header</w:t>
            </w:r>
            <w:r w:rsidRPr="00084198">
              <w:rPr>
                <w:noProof/>
                <w:lang w:val="en-CA"/>
              </w:rPr>
              <w:t>_rbsp( ) {</w:t>
            </w:r>
          </w:p>
        </w:tc>
        <w:tc>
          <w:tcPr>
            <w:tcW w:w="1276" w:type="dxa"/>
          </w:tcPr>
          <w:p w14:paraId="71F6B178" w14:textId="77777777" w:rsidR="00C90144" w:rsidRPr="00084198" w:rsidRDefault="00C90144" w:rsidP="00E50C23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73766A" w:rsidRPr="00084198" w14:paraId="748066DA" w14:textId="77777777" w:rsidTr="007D6871">
        <w:trPr>
          <w:jc w:val="center"/>
        </w:trPr>
        <w:tc>
          <w:tcPr>
            <w:tcW w:w="8080" w:type="dxa"/>
          </w:tcPr>
          <w:p w14:paraId="40D56219" w14:textId="77777777" w:rsidR="0073766A" w:rsidRPr="00084198" w:rsidRDefault="0073766A" w:rsidP="00E50C23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276" w:type="dxa"/>
          </w:tcPr>
          <w:p w14:paraId="55212B21" w14:textId="77777777" w:rsidR="0073766A" w:rsidRPr="00084198" w:rsidRDefault="0073766A" w:rsidP="00E50C23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F27A32" w:rsidRPr="00084198" w14:paraId="7F142EF5" w14:textId="77777777" w:rsidTr="007D6871">
        <w:trPr>
          <w:jc w:val="center"/>
        </w:trPr>
        <w:tc>
          <w:tcPr>
            <w:tcW w:w="8080" w:type="dxa"/>
          </w:tcPr>
          <w:p w14:paraId="1510E30D" w14:textId="77777777" w:rsidR="00F27A32" w:rsidRPr="00084198" w:rsidRDefault="00F27A32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deblocking_filter_override_enabled_flag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276" w:type="dxa"/>
          </w:tcPr>
          <w:p w14:paraId="43E33926" w14:textId="77777777" w:rsidR="00F27A32" w:rsidRPr="00084198" w:rsidRDefault="00F27A32" w:rsidP="00E50C23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27A32" w:rsidRPr="009B6FA9" w14:paraId="1DBE36B7" w14:textId="77777777" w:rsidTr="007D6871">
        <w:trPr>
          <w:jc w:val="center"/>
        </w:trPr>
        <w:tc>
          <w:tcPr>
            <w:tcW w:w="8080" w:type="dxa"/>
          </w:tcPr>
          <w:p w14:paraId="445A6A22" w14:textId="77777777" w:rsidR="00F27A32" w:rsidRPr="009B6FA9" w:rsidRDefault="00F27A32" w:rsidP="00E50C23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9B6FA9">
              <w:rPr>
                <w:strike/>
                <w:noProof/>
                <w:color w:val="FF0000"/>
                <w:lang w:val="en-CA"/>
              </w:rPr>
              <w:tab/>
            </w:r>
            <w:r w:rsidRPr="009B6FA9">
              <w:rPr>
                <w:strike/>
                <w:noProof/>
                <w:color w:val="FF0000"/>
                <w:lang w:val="en-CA"/>
              </w:rPr>
              <w:tab/>
            </w:r>
            <w:r w:rsidRPr="009B6FA9">
              <w:rPr>
                <w:b/>
                <w:strike/>
                <w:noProof/>
                <w:color w:val="FF0000"/>
                <w:lang w:val="en-CA"/>
              </w:rPr>
              <w:t>pic_deblocking_filter_override_present_flag</w:t>
            </w:r>
          </w:p>
        </w:tc>
        <w:tc>
          <w:tcPr>
            <w:tcW w:w="1276" w:type="dxa"/>
          </w:tcPr>
          <w:p w14:paraId="5BA68160" w14:textId="77777777" w:rsidR="00F27A32" w:rsidRPr="0011076F" w:rsidRDefault="00F27A32" w:rsidP="00E50C23">
            <w:pPr>
              <w:pStyle w:val="tablesyntax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11076F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F27A32" w:rsidRPr="009B6FA9" w14:paraId="312CF2A5" w14:textId="77777777" w:rsidTr="007D6871">
        <w:trPr>
          <w:jc w:val="center"/>
        </w:trPr>
        <w:tc>
          <w:tcPr>
            <w:tcW w:w="8080" w:type="dxa"/>
          </w:tcPr>
          <w:p w14:paraId="2545C11B" w14:textId="77777777" w:rsidR="00F27A32" w:rsidRPr="009B6FA9" w:rsidRDefault="00F27A32" w:rsidP="00E50C23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9B6FA9">
              <w:rPr>
                <w:strike/>
                <w:noProof/>
                <w:color w:val="FF0000"/>
                <w:lang w:val="en-CA"/>
              </w:rPr>
              <w:tab/>
            </w:r>
            <w:r w:rsidRPr="009B6FA9">
              <w:rPr>
                <w:strike/>
                <w:noProof/>
                <w:color w:val="FF0000"/>
                <w:lang w:val="en-CA"/>
              </w:rPr>
              <w:tab/>
              <w:t>if( pic_deblocking_filter_override_present_flag ) {</w:t>
            </w:r>
          </w:p>
        </w:tc>
        <w:tc>
          <w:tcPr>
            <w:tcW w:w="1276" w:type="dxa"/>
          </w:tcPr>
          <w:p w14:paraId="000DEC40" w14:textId="77777777" w:rsidR="00F27A32" w:rsidRPr="0011076F" w:rsidRDefault="00F27A32" w:rsidP="00E50C23">
            <w:pPr>
              <w:pStyle w:val="tablesyntax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F27A32" w:rsidRPr="00084198" w14:paraId="4AC4DF5B" w14:textId="77777777" w:rsidTr="007D6871">
        <w:trPr>
          <w:jc w:val="center"/>
        </w:trPr>
        <w:tc>
          <w:tcPr>
            <w:tcW w:w="8080" w:type="dxa"/>
          </w:tcPr>
          <w:p w14:paraId="246581E8" w14:textId="77777777" w:rsidR="00F27A32" w:rsidRPr="00084198" w:rsidRDefault="00F27A32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951B3A">
              <w:rPr>
                <w:strike/>
                <w:noProof/>
                <w:color w:val="FF0000"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pic_</w:t>
            </w:r>
            <w:r w:rsidRPr="00084198">
              <w:rPr>
                <w:b/>
                <w:noProof/>
                <w:lang w:val="en-CA"/>
              </w:rPr>
              <w:t>deblocking_filter_override_</w:t>
            </w:r>
            <w:r w:rsidRPr="00EE4B2E">
              <w:rPr>
                <w:b/>
                <w:strike/>
                <w:noProof/>
                <w:color w:val="FF0000"/>
                <w:lang w:val="en-CA"/>
              </w:rPr>
              <w:t>flag</w:t>
            </w:r>
            <w:r w:rsidRPr="00EE4B2E">
              <w:rPr>
                <w:b/>
                <w:noProof/>
                <w:highlight w:val="yellow"/>
                <w:lang w:val="en-CA"/>
              </w:rPr>
              <w:t>idc</w:t>
            </w:r>
          </w:p>
        </w:tc>
        <w:tc>
          <w:tcPr>
            <w:tcW w:w="1276" w:type="dxa"/>
          </w:tcPr>
          <w:p w14:paraId="653559DA" w14:textId="77777777" w:rsidR="00F27A32" w:rsidRPr="00084198" w:rsidRDefault="00F27A32" w:rsidP="00E50C23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</w:t>
            </w:r>
            <w:r w:rsidRPr="0011076F">
              <w:rPr>
                <w:strike/>
                <w:noProof/>
                <w:color w:val="FF0000"/>
                <w:lang w:val="en-CA"/>
              </w:rPr>
              <w:t>1</w:t>
            </w:r>
            <w:r w:rsidRPr="0011076F">
              <w:rPr>
                <w:noProof/>
                <w:highlight w:val="yellow"/>
                <w:lang w:val="en-CA"/>
              </w:rPr>
              <w:t>2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F27A32" w:rsidRPr="00084198" w14:paraId="21F1C42D" w14:textId="77777777" w:rsidTr="007D6871">
        <w:trPr>
          <w:jc w:val="center"/>
        </w:trPr>
        <w:tc>
          <w:tcPr>
            <w:tcW w:w="8080" w:type="dxa"/>
          </w:tcPr>
          <w:p w14:paraId="7DB973C1" w14:textId="71B44FE2" w:rsidR="00F27A32" w:rsidRPr="00084198" w:rsidRDefault="00F27A32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951B3A">
              <w:rPr>
                <w:strike/>
                <w:noProof/>
                <w:color w:val="FF0000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 xml:space="preserve">if( </w:t>
            </w:r>
            <w:r>
              <w:rPr>
                <w:noProof/>
                <w:lang w:val="en-CA"/>
              </w:rPr>
              <w:t>pic_</w:t>
            </w:r>
            <w:r w:rsidRPr="00084198">
              <w:rPr>
                <w:noProof/>
                <w:lang w:val="en-CA"/>
              </w:rPr>
              <w:t>deblocking_filter_override_</w:t>
            </w:r>
            <w:r w:rsidRPr="006D773D">
              <w:rPr>
                <w:strike/>
                <w:noProof/>
                <w:color w:val="FF0000"/>
                <w:lang w:val="en-CA"/>
              </w:rPr>
              <w:t>flag</w:t>
            </w:r>
            <w:r w:rsidRPr="006D773D">
              <w:rPr>
                <w:noProof/>
                <w:highlight w:val="yellow"/>
                <w:lang w:val="en-CA"/>
              </w:rPr>
              <w:t>idc</w:t>
            </w:r>
            <w:r w:rsidR="006D773D" w:rsidRPr="006D773D">
              <w:rPr>
                <w:noProof/>
                <w:highlight w:val="yellow"/>
                <w:lang w:val="en-CA"/>
              </w:rPr>
              <w:t xml:space="preserve"> == 1</w:t>
            </w:r>
            <w:r w:rsidRPr="00084198">
              <w:rPr>
                <w:noProof/>
                <w:lang w:val="en-CA"/>
              </w:rPr>
              <w:t xml:space="preserve"> ) {</w:t>
            </w:r>
          </w:p>
        </w:tc>
        <w:tc>
          <w:tcPr>
            <w:tcW w:w="1276" w:type="dxa"/>
          </w:tcPr>
          <w:p w14:paraId="4E9AC12D" w14:textId="77777777" w:rsidR="00F27A32" w:rsidRPr="00084198" w:rsidRDefault="00F27A32" w:rsidP="00E50C23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27A32" w:rsidRPr="00084198" w14:paraId="7FA1EE16" w14:textId="77777777" w:rsidTr="007D6871">
        <w:trPr>
          <w:jc w:val="center"/>
        </w:trPr>
        <w:tc>
          <w:tcPr>
            <w:tcW w:w="8080" w:type="dxa"/>
          </w:tcPr>
          <w:p w14:paraId="52FFAA3E" w14:textId="77777777" w:rsidR="00F27A32" w:rsidRPr="00084198" w:rsidRDefault="00F27A32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951B3A">
              <w:rPr>
                <w:strike/>
                <w:noProof/>
                <w:color w:val="FF0000"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_deblocking_filter_disabled_flag</w:t>
            </w:r>
          </w:p>
        </w:tc>
        <w:tc>
          <w:tcPr>
            <w:tcW w:w="1276" w:type="dxa"/>
          </w:tcPr>
          <w:p w14:paraId="3532F9B2" w14:textId="77777777" w:rsidR="00F27A32" w:rsidRPr="00084198" w:rsidRDefault="00F27A32" w:rsidP="00E50C23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F27A32" w:rsidRPr="00084198" w14:paraId="69CDB8B2" w14:textId="77777777" w:rsidTr="007D6871">
        <w:trPr>
          <w:jc w:val="center"/>
        </w:trPr>
        <w:tc>
          <w:tcPr>
            <w:tcW w:w="8080" w:type="dxa"/>
          </w:tcPr>
          <w:p w14:paraId="0237CCB0" w14:textId="77777777" w:rsidR="00F27A32" w:rsidRPr="00084198" w:rsidRDefault="00F27A32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951B3A">
              <w:rPr>
                <w:strike/>
                <w:noProof/>
                <w:color w:val="FF0000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 !</w:t>
            </w:r>
            <w:r>
              <w:rPr>
                <w:noProof/>
                <w:lang w:val="en-CA"/>
              </w:rPr>
              <w:t>pic</w:t>
            </w:r>
            <w:r w:rsidRPr="00084198">
              <w:rPr>
                <w:noProof/>
                <w:lang w:val="en-CA"/>
              </w:rPr>
              <w:t>_deblocking_filter_disabled_flag ) {</w:t>
            </w:r>
          </w:p>
        </w:tc>
        <w:tc>
          <w:tcPr>
            <w:tcW w:w="1276" w:type="dxa"/>
          </w:tcPr>
          <w:p w14:paraId="31B437CE" w14:textId="77777777" w:rsidR="00F27A32" w:rsidRPr="00084198" w:rsidRDefault="00F27A32" w:rsidP="00E50C23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27A32" w:rsidRPr="00084198" w14:paraId="6A91DFFF" w14:textId="77777777" w:rsidTr="007D6871">
        <w:trPr>
          <w:jc w:val="center"/>
        </w:trPr>
        <w:tc>
          <w:tcPr>
            <w:tcW w:w="8080" w:type="dxa"/>
          </w:tcPr>
          <w:p w14:paraId="143373DC" w14:textId="77777777" w:rsidR="00F27A32" w:rsidRPr="00084198" w:rsidRDefault="00F27A32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951B3A">
              <w:rPr>
                <w:strike/>
                <w:noProof/>
                <w:color w:val="FF0000"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_beta_offset_div2</w:t>
            </w:r>
          </w:p>
        </w:tc>
        <w:tc>
          <w:tcPr>
            <w:tcW w:w="1276" w:type="dxa"/>
          </w:tcPr>
          <w:p w14:paraId="14F087AE" w14:textId="77777777" w:rsidR="00F27A32" w:rsidRPr="00084198" w:rsidRDefault="00F27A32" w:rsidP="00E50C23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F27A32" w:rsidRPr="00084198" w14:paraId="60D7AAC4" w14:textId="77777777" w:rsidTr="007D6871">
        <w:trPr>
          <w:jc w:val="center"/>
        </w:trPr>
        <w:tc>
          <w:tcPr>
            <w:tcW w:w="8080" w:type="dxa"/>
          </w:tcPr>
          <w:p w14:paraId="794B25E8" w14:textId="305D72B5" w:rsidR="00F27A32" w:rsidRPr="00084198" w:rsidRDefault="00F27A32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="00951B3A" w:rsidRPr="00951B3A">
              <w:rPr>
                <w:strike/>
                <w:noProof/>
                <w:color w:val="FF0000"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_tc_offset_div2</w:t>
            </w:r>
          </w:p>
        </w:tc>
        <w:tc>
          <w:tcPr>
            <w:tcW w:w="1276" w:type="dxa"/>
          </w:tcPr>
          <w:p w14:paraId="52FA212D" w14:textId="77777777" w:rsidR="00F27A32" w:rsidRPr="00084198" w:rsidRDefault="00F27A32" w:rsidP="00E50C23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F27A32" w:rsidRPr="00084198" w14:paraId="135ADFF0" w14:textId="77777777" w:rsidTr="007D6871">
        <w:trPr>
          <w:jc w:val="center"/>
        </w:trPr>
        <w:tc>
          <w:tcPr>
            <w:tcW w:w="8080" w:type="dxa"/>
          </w:tcPr>
          <w:p w14:paraId="4CBEFEDD" w14:textId="4BB763CF" w:rsidR="00F27A32" w:rsidRPr="00084198" w:rsidRDefault="00F27A32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="00621406" w:rsidRPr="00951B3A">
              <w:rPr>
                <w:strike/>
                <w:noProof/>
                <w:color w:val="FF0000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276" w:type="dxa"/>
          </w:tcPr>
          <w:p w14:paraId="56444012" w14:textId="77777777" w:rsidR="00F27A32" w:rsidRPr="00084198" w:rsidRDefault="00F27A32" w:rsidP="00E50C23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27A32" w:rsidRPr="00084198" w14:paraId="035FC66C" w14:textId="77777777" w:rsidTr="007D6871">
        <w:trPr>
          <w:jc w:val="center"/>
        </w:trPr>
        <w:tc>
          <w:tcPr>
            <w:tcW w:w="8080" w:type="dxa"/>
          </w:tcPr>
          <w:p w14:paraId="204DB529" w14:textId="557CE612" w:rsidR="00F27A32" w:rsidRPr="00084198" w:rsidRDefault="00F27A32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="00621406" w:rsidRPr="00951B3A">
              <w:rPr>
                <w:strike/>
                <w:noProof/>
                <w:color w:val="FF0000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276" w:type="dxa"/>
          </w:tcPr>
          <w:p w14:paraId="602B977F" w14:textId="77777777" w:rsidR="00F27A32" w:rsidRPr="00084198" w:rsidRDefault="00F27A32" w:rsidP="00E50C23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27A32" w:rsidRPr="009B6FA9" w14:paraId="4C4CB608" w14:textId="77777777" w:rsidTr="007D6871">
        <w:trPr>
          <w:jc w:val="center"/>
        </w:trPr>
        <w:tc>
          <w:tcPr>
            <w:tcW w:w="8080" w:type="dxa"/>
          </w:tcPr>
          <w:p w14:paraId="0C4BC433" w14:textId="77777777" w:rsidR="00F27A32" w:rsidRPr="009B6FA9" w:rsidRDefault="00F27A32" w:rsidP="00E50C23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lang w:val="en-CA"/>
              </w:rPr>
            </w:pPr>
            <w:r w:rsidRPr="000910E0">
              <w:rPr>
                <w:strike/>
                <w:noProof/>
                <w:color w:val="FF0000"/>
                <w:lang w:val="en-CA"/>
              </w:rPr>
              <w:lastRenderedPageBreak/>
              <w:tab/>
            </w:r>
            <w:r w:rsidRPr="000910E0">
              <w:rPr>
                <w:strike/>
                <w:noProof/>
                <w:color w:val="FF0000"/>
                <w:lang w:val="en-CA"/>
              </w:rPr>
              <w:tab/>
              <w:t>}</w:t>
            </w:r>
          </w:p>
        </w:tc>
        <w:tc>
          <w:tcPr>
            <w:tcW w:w="1276" w:type="dxa"/>
          </w:tcPr>
          <w:p w14:paraId="51B29D63" w14:textId="77777777" w:rsidR="00F27A32" w:rsidRPr="000910E0" w:rsidRDefault="00F27A32" w:rsidP="00E50C23">
            <w:pPr>
              <w:pStyle w:val="tablesyntax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F27A32" w:rsidRPr="00084198" w14:paraId="43D0301F" w14:textId="77777777" w:rsidTr="007D6871">
        <w:trPr>
          <w:jc w:val="center"/>
        </w:trPr>
        <w:tc>
          <w:tcPr>
            <w:tcW w:w="8080" w:type="dxa"/>
          </w:tcPr>
          <w:p w14:paraId="35F02D4B" w14:textId="77777777" w:rsidR="00F27A32" w:rsidRPr="00084198" w:rsidRDefault="00F27A32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276" w:type="dxa"/>
          </w:tcPr>
          <w:p w14:paraId="5A066EA9" w14:textId="77777777" w:rsidR="00F27A32" w:rsidRPr="00084198" w:rsidRDefault="00F27A32" w:rsidP="00E50C23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3766A" w:rsidRPr="00084198" w14:paraId="441D514F" w14:textId="77777777" w:rsidTr="007D6871">
        <w:trPr>
          <w:jc w:val="center"/>
        </w:trPr>
        <w:tc>
          <w:tcPr>
            <w:tcW w:w="8080" w:type="dxa"/>
          </w:tcPr>
          <w:p w14:paraId="746D5848" w14:textId="77777777" w:rsidR="0073766A" w:rsidRPr="00084198" w:rsidRDefault="0073766A" w:rsidP="00E50C23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276" w:type="dxa"/>
          </w:tcPr>
          <w:p w14:paraId="21E0B21A" w14:textId="77777777" w:rsidR="0073766A" w:rsidRPr="00084198" w:rsidRDefault="0073766A" w:rsidP="00E50C23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73766A" w:rsidRPr="00084198" w14:paraId="1901C849" w14:textId="77777777" w:rsidTr="007D6871">
        <w:trPr>
          <w:jc w:val="center"/>
        </w:trPr>
        <w:tc>
          <w:tcPr>
            <w:tcW w:w="8080" w:type="dxa"/>
          </w:tcPr>
          <w:p w14:paraId="37C23A7D" w14:textId="33C51094" w:rsidR="0073766A" w:rsidRPr="00084198" w:rsidRDefault="0073766A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276" w:type="dxa"/>
          </w:tcPr>
          <w:p w14:paraId="314AADFE" w14:textId="77777777" w:rsidR="0073766A" w:rsidRPr="00084198" w:rsidRDefault="0073766A" w:rsidP="00E50C23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67EAEA6" w14:textId="77777777" w:rsidR="00F27A32" w:rsidRDefault="00F27A32" w:rsidP="00F27A32">
      <w:pPr>
        <w:spacing w:before="0"/>
        <w:rPr>
          <w:szCs w:val="24"/>
        </w:rPr>
      </w:pPr>
    </w:p>
    <w:tbl>
      <w:tblPr>
        <w:tblW w:w="9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1"/>
        <w:gridCol w:w="1280"/>
      </w:tblGrid>
      <w:tr w:rsidR="00565A05" w:rsidRPr="00084198" w14:paraId="46712CBD" w14:textId="77777777" w:rsidTr="007D6871">
        <w:trPr>
          <w:jc w:val="center"/>
        </w:trPr>
        <w:tc>
          <w:tcPr>
            <w:tcW w:w="8081" w:type="dxa"/>
          </w:tcPr>
          <w:p w14:paraId="0E4A63B0" w14:textId="68375DB0" w:rsidR="00565A05" w:rsidRPr="00084198" w:rsidRDefault="00565A05" w:rsidP="0016340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slice_header</w:t>
            </w:r>
            <w:r w:rsidRPr="00084198">
              <w:rPr>
                <w:noProof/>
                <w:lang w:val="en-CA"/>
              </w:rPr>
              <w:t>_rbsp( ) {</w:t>
            </w:r>
          </w:p>
        </w:tc>
        <w:tc>
          <w:tcPr>
            <w:tcW w:w="1280" w:type="dxa"/>
          </w:tcPr>
          <w:p w14:paraId="56DF0FE2" w14:textId="77777777" w:rsidR="00565A05" w:rsidRPr="00084198" w:rsidRDefault="00565A05" w:rsidP="0016340E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3175C3" w:rsidRPr="00084198" w14:paraId="168B3C2F" w14:textId="77777777" w:rsidTr="007D6871">
        <w:trPr>
          <w:jc w:val="center"/>
        </w:trPr>
        <w:tc>
          <w:tcPr>
            <w:tcW w:w="8081" w:type="dxa"/>
          </w:tcPr>
          <w:p w14:paraId="1051CE69" w14:textId="77777777" w:rsidR="003175C3" w:rsidRPr="00084198" w:rsidRDefault="003175C3" w:rsidP="00E50C23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280" w:type="dxa"/>
          </w:tcPr>
          <w:p w14:paraId="2D6854D5" w14:textId="77777777" w:rsidR="003175C3" w:rsidRPr="00084198" w:rsidRDefault="003175C3" w:rsidP="00E50C23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F27A32" w:rsidRPr="00084198" w14:paraId="37E453AC" w14:textId="77777777" w:rsidTr="007D6871">
        <w:trPr>
          <w:cantSplit/>
          <w:jc w:val="center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EA26" w14:textId="77777777" w:rsidR="00F27A32" w:rsidRPr="00084198" w:rsidRDefault="00F27A32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 xml:space="preserve">if( </w:t>
            </w:r>
            <w:r w:rsidRPr="005D6D5D">
              <w:rPr>
                <w:strike/>
                <w:noProof/>
                <w:color w:val="FF0000"/>
                <w:lang w:val="en-CA"/>
              </w:rPr>
              <w:t>deblocking_filter_override_enabled_flag  &amp;&amp; !</w:t>
            </w:r>
            <w:r w:rsidRPr="00F1117F">
              <w:rPr>
                <w:noProof/>
                <w:lang w:val="en-CA"/>
              </w:rPr>
              <w:t>pic_deblocking_filter_override_</w:t>
            </w:r>
            <w:r w:rsidRPr="00692484">
              <w:rPr>
                <w:strike/>
                <w:noProof/>
                <w:color w:val="FF0000"/>
                <w:lang w:val="en-CA"/>
              </w:rPr>
              <w:t>flag</w:t>
            </w:r>
            <w:r w:rsidRPr="00692484">
              <w:rPr>
                <w:noProof/>
                <w:highlight w:val="yellow"/>
                <w:lang w:val="en-CA"/>
              </w:rPr>
              <w:t>id</w:t>
            </w:r>
            <w:r w:rsidRPr="005D6D5D">
              <w:rPr>
                <w:noProof/>
                <w:highlight w:val="yellow"/>
                <w:lang w:val="en-CA"/>
              </w:rPr>
              <w:t>c == 2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9775" w14:textId="77777777" w:rsidR="00F27A32" w:rsidRPr="00084198" w:rsidRDefault="00F27A32" w:rsidP="00E50C23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27A32" w:rsidRPr="00084198" w14:paraId="43EC8ABE" w14:textId="77777777" w:rsidTr="007D6871">
        <w:trPr>
          <w:cantSplit/>
          <w:jc w:val="center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C41A" w14:textId="77777777" w:rsidR="00F27A32" w:rsidRPr="00084198" w:rsidRDefault="00F27A32" w:rsidP="00E50C2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slice_</w:t>
            </w:r>
            <w:r w:rsidRPr="00084198">
              <w:rPr>
                <w:b/>
                <w:noProof/>
                <w:lang w:val="en-CA"/>
              </w:rPr>
              <w:t>deblocking_filter_override_flag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F263" w14:textId="77777777" w:rsidR="00F27A32" w:rsidRPr="00084198" w:rsidRDefault="00F27A32" w:rsidP="00E50C23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F27A32" w:rsidRPr="00084198" w14:paraId="57D433DE" w14:textId="77777777" w:rsidTr="007D6871">
        <w:trPr>
          <w:cantSplit/>
          <w:jc w:val="center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7F80" w14:textId="77777777" w:rsidR="00F27A32" w:rsidRPr="00084198" w:rsidRDefault="00F27A32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slice_</w:t>
            </w:r>
            <w:r w:rsidRPr="00084198">
              <w:rPr>
                <w:noProof/>
                <w:lang w:val="en-CA"/>
              </w:rPr>
              <w:t>deblocking_filter_override_flag ) {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4199" w14:textId="77777777" w:rsidR="00F27A32" w:rsidRPr="00084198" w:rsidRDefault="00F27A32" w:rsidP="00E50C23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27A32" w:rsidRPr="00084198" w14:paraId="77A08E51" w14:textId="77777777" w:rsidTr="007D6871">
        <w:trPr>
          <w:cantSplit/>
          <w:jc w:val="center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A8B7" w14:textId="77777777" w:rsidR="00F27A32" w:rsidRPr="00084198" w:rsidRDefault="00F27A32" w:rsidP="00E50C2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slice_deblocking_filter_disabled_flag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1886" w14:textId="77777777" w:rsidR="00F27A32" w:rsidRPr="00084198" w:rsidRDefault="00F27A32" w:rsidP="00E50C23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F27A32" w:rsidRPr="00084198" w14:paraId="36E5CE95" w14:textId="77777777" w:rsidTr="007D6871">
        <w:trPr>
          <w:cantSplit/>
          <w:jc w:val="center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AEC2" w14:textId="77777777" w:rsidR="00F27A32" w:rsidRPr="00084198" w:rsidRDefault="00F27A32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!slice_deblocking_filter_disabled_flag ) {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229E" w14:textId="77777777" w:rsidR="00F27A32" w:rsidRPr="00084198" w:rsidRDefault="00F27A32" w:rsidP="00E50C23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27A32" w:rsidRPr="00084198" w14:paraId="4CAF474D" w14:textId="77777777" w:rsidTr="007D6871">
        <w:trPr>
          <w:cantSplit/>
          <w:jc w:val="center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F309" w14:textId="77777777" w:rsidR="00F27A32" w:rsidRPr="00084198" w:rsidRDefault="00F27A32" w:rsidP="00E50C2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slice_beta_offset_div2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6FFF" w14:textId="77777777" w:rsidR="00F27A32" w:rsidRPr="00084198" w:rsidRDefault="00F27A32" w:rsidP="00E50C23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F27A32" w:rsidRPr="00084198" w14:paraId="38C9B0D2" w14:textId="77777777" w:rsidTr="007D6871">
        <w:trPr>
          <w:cantSplit/>
          <w:jc w:val="center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419E" w14:textId="77777777" w:rsidR="00F27A32" w:rsidRPr="00084198" w:rsidRDefault="00F27A32" w:rsidP="00E50C2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slice_tc_offset_div2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32C6" w14:textId="77777777" w:rsidR="00F27A32" w:rsidRPr="00084198" w:rsidRDefault="00F27A32" w:rsidP="00E50C23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F27A32" w:rsidRPr="00084198" w14:paraId="4CFAF549" w14:textId="77777777" w:rsidTr="007D6871">
        <w:trPr>
          <w:cantSplit/>
          <w:jc w:val="center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286E" w14:textId="77777777" w:rsidR="00F27A32" w:rsidRPr="00084198" w:rsidRDefault="00F27A32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CA05" w14:textId="77777777" w:rsidR="00F27A32" w:rsidRPr="00084198" w:rsidRDefault="00F27A32" w:rsidP="00E50C23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27A32" w:rsidRPr="00084198" w14:paraId="1ED0C4A6" w14:textId="77777777" w:rsidTr="007D6871">
        <w:trPr>
          <w:cantSplit/>
          <w:jc w:val="center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D8B2" w14:textId="77777777" w:rsidR="00F27A32" w:rsidRPr="00084198" w:rsidRDefault="00F27A32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0312" w14:textId="77777777" w:rsidR="00F27A32" w:rsidRPr="00084198" w:rsidRDefault="00F27A32" w:rsidP="00E50C23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3766A" w:rsidRPr="00084198" w14:paraId="5ECAE05D" w14:textId="77777777" w:rsidTr="007D6871">
        <w:trPr>
          <w:jc w:val="center"/>
        </w:trPr>
        <w:tc>
          <w:tcPr>
            <w:tcW w:w="8081" w:type="dxa"/>
          </w:tcPr>
          <w:p w14:paraId="49F8E289" w14:textId="77777777" w:rsidR="0073766A" w:rsidRPr="00084198" w:rsidRDefault="0073766A" w:rsidP="00E50C23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280" w:type="dxa"/>
          </w:tcPr>
          <w:p w14:paraId="6C178EB7" w14:textId="77777777" w:rsidR="0073766A" w:rsidRPr="00084198" w:rsidRDefault="0073766A" w:rsidP="00E50C23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73766A" w:rsidRPr="00084198" w14:paraId="057A9027" w14:textId="77777777" w:rsidTr="007D6871">
        <w:trPr>
          <w:cantSplit/>
          <w:jc w:val="center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912A" w14:textId="280E408E" w:rsidR="0073766A" w:rsidRPr="00084198" w:rsidRDefault="0073766A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D83F" w14:textId="77777777" w:rsidR="0073766A" w:rsidRPr="00084198" w:rsidRDefault="0073766A" w:rsidP="00E50C23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CC4F85D" w14:textId="77777777" w:rsidR="00F27A32" w:rsidRPr="000C6134" w:rsidRDefault="00F27A32" w:rsidP="00F27A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color w:val="FF0000"/>
          <w:sz w:val="20"/>
          <w:lang w:val="en-CA" w:eastAsia="zh-TW"/>
        </w:rPr>
      </w:pPr>
      <w:r w:rsidRPr="000C6134">
        <w:rPr>
          <w:rFonts w:eastAsia="SimSun"/>
          <w:b/>
          <w:strike/>
          <w:noProof/>
          <w:color w:val="FF0000"/>
          <w:sz w:val="20"/>
          <w:lang w:val="en-CA"/>
        </w:rPr>
        <w:t xml:space="preserve">pic_deblocking_filter_override_present_flag </w:t>
      </w:r>
      <w:r w:rsidRPr="000C6134">
        <w:rPr>
          <w:rFonts w:eastAsia="SimSun"/>
          <w:strike/>
          <w:noProof/>
          <w:color w:val="FF0000"/>
          <w:sz w:val="20"/>
          <w:lang w:val="en-CA"/>
        </w:rPr>
        <w:t>equal to 1 specifies that pic_deblocking_filter_override_flag is present in the PH. pic_deblocking_filter_override_present_flag</w:t>
      </w:r>
      <w:r w:rsidRPr="000C6134">
        <w:rPr>
          <w:rFonts w:eastAsia="SimSun"/>
          <w:b/>
          <w:strike/>
          <w:noProof/>
          <w:color w:val="FF0000"/>
          <w:sz w:val="20"/>
          <w:lang w:val="en-CA"/>
        </w:rPr>
        <w:t xml:space="preserve"> </w:t>
      </w:r>
      <w:r w:rsidRPr="000C6134">
        <w:rPr>
          <w:rFonts w:eastAsia="SimSun"/>
          <w:strike/>
          <w:noProof/>
          <w:color w:val="FF0000"/>
          <w:sz w:val="20"/>
          <w:lang w:val="en-CA"/>
        </w:rPr>
        <w:t>equal to 0 specifies that pic_deblocking_filter_override_flag is not present in the PH. When pic_deblocking_filter_override_present_flag is not present, it is inferred to be equal to 0.</w:t>
      </w:r>
    </w:p>
    <w:p w14:paraId="4B78B86A" w14:textId="77777777" w:rsidR="00F27A32" w:rsidRPr="00736CDC" w:rsidRDefault="00F27A32" w:rsidP="00F27A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0C6134">
        <w:rPr>
          <w:rFonts w:eastAsia="SimSun"/>
          <w:b/>
          <w:noProof/>
          <w:sz w:val="20"/>
          <w:lang w:val="en-CA" w:eastAsia="ko-KR"/>
        </w:rPr>
        <w:t>pic_deblocking_filter_override_</w:t>
      </w:r>
      <w:r w:rsidRPr="00692484">
        <w:rPr>
          <w:rFonts w:eastAsia="SimSun"/>
          <w:b/>
          <w:strike/>
          <w:noProof/>
          <w:color w:val="FF0000"/>
          <w:sz w:val="20"/>
          <w:lang w:val="en-CA" w:eastAsia="ko-KR"/>
        </w:rPr>
        <w:t>flag</w:t>
      </w:r>
      <w:r w:rsidRPr="00692484">
        <w:rPr>
          <w:rFonts w:eastAsia="SimSun"/>
          <w:b/>
          <w:noProof/>
          <w:sz w:val="20"/>
          <w:highlight w:val="yellow"/>
          <w:lang w:val="en-CA" w:eastAsia="ko-KR"/>
        </w:rPr>
        <w:t>idc</w:t>
      </w:r>
      <w:r w:rsidRPr="000C6134">
        <w:rPr>
          <w:rFonts w:eastAsia="SimSun"/>
          <w:noProof/>
          <w:sz w:val="20"/>
          <w:lang w:val="en-CA" w:eastAsia="ko-KR"/>
        </w:rPr>
        <w:t xml:space="preserve"> equal to </w:t>
      </w:r>
      <w:r>
        <w:rPr>
          <w:rFonts w:eastAsia="PMingLiU"/>
          <w:bCs/>
          <w:noProof/>
          <w:sz w:val="20"/>
          <w:highlight w:val="yellow"/>
          <w:lang w:val="en-CA" w:eastAsia="zh-TW"/>
        </w:rPr>
        <w:t>0</w:t>
      </w:r>
      <w:r w:rsidRPr="00142B85">
        <w:rPr>
          <w:rFonts w:eastAsia="PMingLiU"/>
          <w:bCs/>
          <w:noProof/>
          <w:sz w:val="20"/>
          <w:highlight w:val="yellow"/>
          <w:lang w:val="en-CA" w:eastAsia="zh-TW"/>
        </w:rPr>
        <w:t xml:space="preserve"> specifies that </w:t>
      </w:r>
      <w:r>
        <w:rPr>
          <w:rFonts w:eastAsia="PMingLiU"/>
          <w:bCs/>
          <w:noProof/>
          <w:sz w:val="20"/>
          <w:highlight w:val="yellow"/>
          <w:lang w:val="en-CA" w:eastAsia="zh-TW"/>
        </w:rPr>
        <w:t>deblocking parameters are not present in the PH or any slice headers associated with the PH</w:t>
      </w:r>
      <w:r w:rsidRPr="00142B85">
        <w:rPr>
          <w:rFonts w:eastAsia="PMingLiU"/>
          <w:bCs/>
          <w:noProof/>
          <w:sz w:val="20"/>
          <w:highlight w:val="yellow"/>
          <w:lang w:val="en-CA" w:eastAsia="zh-TW"/>
        </w:rPr>
        <w:t>. pic_</w:t>
      </w:r>
      <w:r>
        <w:rPr>
          <w:rFonts w:eastAsia="PMingLiU"/>
          <w:bCs/>
          <w:noProof/>
          <w:sz w:val="20"/>
          <w:highlight w:val="yellow"/>
          <w:lang w:val="en-CA" w:eastAsia="zh-TW"/>
        </w:rPr>
        <w:t>deblocking_filter_override</w:t>
      </w:r>
      <w:r w:rsidRPr="00142B85">
        <w:rPr>
          <w:rFonts w:eastAsia="PMingLiU"/>
          <w:bCs/>
          <w:noProof/>
          <w:sz w:val="20"/>
          <w:highlight w:val="yellow"/>
          <w:lang w:val="en-CA" w:eastAsia="zh-TW"/>
        </w:rPr>
        <w:t>_idc equal to</w:t>
      </w:r>
      <w:r w:rsidRPr="000C6134">
        <w:rPr>
          <w:rFonts w:eastAsia="SimSun"/>
          <w:noProof/>
          <w:sz w:val="20"/>
          <w:lang w:val="en-CA" w:eastAsia="ko-KR"/>
        </w:rPr>
        <w:t xml:space="preserve"> 1 specifies that deblocking parameters are present in the PH. pic_deblocking_filter_override_</w:t>
      </w:r>
      <w:r w:rsidRPr="00436959">
        <w:rPr>
          <w:rFonts w:eastAsia="SimSun"/>
          <w:strike/>
          <w:noProof/>
          <w:color w:val="FF0000"/>
          <w:sz w:val="20"/>
          <w:lang w:val="en-CA" w:eastAsia="ko-KR"/>
        </w:rPr>
        <w:t>flag</w:t>
      </w:r>
      <w:r w:rsidRPr="00436959">
        <w:rPr>
          <w:rFonts w:eastAsia="SimSun"/>
          <w:noProof/>
          <w:sz w:val="20"/>
          <w:highlight w:val="yellow"/>
          <w:lang w:val="en-CA" w:eastAsia="ko-KR"/>
        </w:rPr>
        <w:t>idc</w:t>
      </w:r>
      <w:r w:rsidRPr="000C6134">
        <w:rPr>
          <w:rFonts w:eastAsia="SimSun"/>
          <w:noProof/>
          <w:sz w:val="20"/>
          <w:lang w:val="en-CA" w:eastAsia="ko-KR"/>
        </w:rPr>
        <w:t xml:space="preserve"> equal to </w:t>
      </w:r>
      <w:r w:rsidRPr="000C6134">
        <w:rPr>
          <w:rFonts w:eastAsia="SimSun"/>
          <w:strike/>
          <w:noProof/>
          <w:color w:val="FF0000"/>
          <w:sz w:val="20"/>
          <w:lang w:val="en-CA" w:eastAsia="ko-KR"/>
        </w:rPr>
        <w:t>0</w:t>
      </w:r>
      <w:r w:rsidRPr="00043420">
        <w:rPr>
          <w:rFonts w:eastAsia="SimSun"/>
          <w:noProof/>
          <w:sz w:val="20"/>
          <w:highlight w:val="yellow"/>
          <w:lang w:val="en-CA" w:eastAsia="ko-KR"/>
        </w:rPr>
        <w:t>2</w:t>
      </w:r>
      <w:r w:rsidRPr="000C6134">
        <w:rPr>
          <w:rFonts w:eastAsia="SimSun"/>
          <w:noProof/>
          <w:sz w:val="20"/>
          <w:lang w:val="en-CA" w:eastAsia="ko-KR"/>
        </w:rPr>
        <w:t xml:space="preserve"> specifies that deblocking parameters are not present in the PH</w:t>
      </w:r>
      <w:r>
        <w:rPr>
          <w:rFonts w:eastAsia="SimSun"/>
          <w:noProof/>
          <w:sz w:val="20"/>
          <w:lang w:val="en-CA" w:eastAsia="ko-KR"/>
        </w:rPr>
        <w:t xml:space="preserve"> </w:t>
      </w:r>
      <w:r w:rsidRPr="00597AE8">
        <w:rPr>
          <w:rFonts w:eastAsia="SimSun"/>
          <w:noProof/>
          <w:sz w:val="20"/>
          <w:highlight w:val="yellow"/>
          <w:lang w:val="en-CA" w:eastAsia="ko-KR"/>
        </w:rPr>
        <w:t>but ma</w:t>
      </w:r>
      <w:r w:rsidRPr="005F6428">
        <w:rPr>
          <w:rFonts w:eastAsia="SimSun"/>
          <w:noProof/>
          <w:sz w:val="20"/>
          <w:highlight w:val="yellow"/>
          <w:lang w:val="en-CA" w:eastAsia="ko-KR"/>
        </w:rPr>
        <w:t>y b</w:t>
      </w:r>
      <w:r w:rsidRPr="00114D21">
        <w:rPr>
          <w:rFonts w:eastAsia="SimSun"/>
          <w:noProof/>
          <w:sz w:val="20"/>
          <w:highlight w:val="yellow"/>
          <w:lang w:val="en-CA" w:eastAsia="ko-KR"/>
        </w:rPr>
        <w:t xml:space="preserve">e </w:t>
      </w:r>
      <w:r>
        <w:rPr>
          <w:rFonts w:eastAsia="SimSun"/>
          <w:noProof/>
          <w:sz w:val="20"/>
          <w:highlight w:val="yellow"/>
          <w:lang w:val="en-CA" w:eastAsia="ko-KR"/>
        </w:rPr>
        <w:t xml:space="preserve">present </w:t>
      </w:r>
      <w:r w:rsidRPr="00B454B6">
        <w:rPr>
          <w:rFonts w:eastAsia="PMingLiU"/>
          <w:bCs/>
          <w:noProof/>
          <w:sz w:val="20"/>
          <w:highlight w:val="yellow"/>
          <w:lang w:val="en-CA" w:eastAsia="zh-TW"/>
        </w:rPr>
        <w:t>for one, or more, or all slices associated with the PH</w:t>
      </w:r>
      <w:r w:rsidRPr="000C6134">
        <w:rPr>
          <w:rFonts w:eastAsia="SimSun"/>
          <w:noProof/>
          <w:sz w:val="20"/>
          <w:lang w:val="en-CA" w:eastAsia="ko-KR"/>
        </w:rPr>
        <w:t xml:space="preserve">. When not present, the value of </w:t>
      </w:r>
      <w:r w:rsidRPr="000C6134">
        <w:rPr>
          <w:rFonts w:eastAsia="SimSun"/>
          <w:strike/>
          <w:noProof/>
          <w:color w:val="FF0000"/>
          <w:sz w:val="20"/>
          <w:lang w:val="en-CA" w:eastAsia="ko-KR"/>
        </w:rPr>
        <w:t>pic_</w:t>
      </w:r>
      <w:r w:rsidRPr="000C6134">
        <w:rPr>
          <w:rFonts w:eastAsia="SimSun"/>
          <w:noProof/>
          <w:sz w:val="20"/>
          <w:lang w:val="en-CA" w:eastAsia="ko-KR"/>
        </w:rPr>
        <w:t>pic_deblocking_filter_override_</w:t>
      </w:r>
      <w:r w:rsidRPr="002F48DE">
        <w:rPr>
          <w:rFonts w:eastAsia="SimSun"/>
          <w:strike/>
          <w:noProof/>
          <w:color w:val="FF0000"/>
          <w:sz w:val="20"/>
          <w:lang w:val="en-CA" w:eastAsia="ko-KR"/>
        </w:rPr>
        <w:t>flag</w:t>
      </w:r>
      <w:r w:rsidRPr="002F48DE">
        <w:rPr>
          <w:rFonts w:eastAsia="SimSun"/>
          <w:noProof/>
          <w:sz w:val="20"/>
          <w:highlight w:val="yellow"/>
          <w:lang w:val="en-CA" w:eastAsia="ko-KR"/>
        </w:rPr>
        <w:t>idc</w:t>
      </w:r>
      <w:r w:rsidRPr="000C6134">
        <w:rPr>
          <w:rFonts w:eastAsia="SimSun"/>
          <w:noProof/>
          <w:sz w:val="20"/>
          <w:lang w:val="en-CA" w:eastAsia="ko-KR"/>
        </w:rPr>
        <w:t xml:space="preserve"> is inferred to be equal to 0.</w:t>
      </w:r>
      <w:r>
        <w:rPr>
          <w:rFonts w:eastAsia="SimSun"/>
          <w:noProof/>
          <w:sz w:val="20"/>
          <w:lang w:val="en-CA" w:eastAsia="ko-KR"/>
        </w:rPr>
        <w:t xml:space="preserve"> </w:t>
      </w:r>
      <w:r w:rsidRPr="00142B85">
        <w:rPr>
          <w:rFonts w:eastAsia="PMingLiU"/>
          <w:bCs/>
          <w:noProof/>
          <w:sz w:val="20"/>
          <w:highlight w:val="yellow"/>
          <w:lang w:val="en-CA" w:eastAsia="zh-TW"/>
        </w:rPr>
        <w:t>pic_</w:t>
      </w:r>
      <w:r>
        <w:rPr>
          <w:rFonts w:eastAsia="PMingLiU"/>
          <w:bCs/>
          <w:noProof/>
          <w:sz w:val="20"/>
          <w:highlight w:val="yellow"/>
          <w:lang w:val="en-CA" w:eastAsia="zh-TW"/>
        </w:rPr>
        <w:t>deblocking_filter_override</w:t>
      </w:r>
      <w:r w:rsidRPr="00142B85">
        <w:rPr>
          <w:rFonts w:eastAsia="PMingLiU"/>
          <w:bCs/>
          <w:noProof/>
          <w:sz w:val="20"/>
          <w:highlight w:val="yellow"/>
          <w:lang w:val="en-CA" w:eastAsia="zh-TW"/>
        </w:rPr>
        <w:t xml:space="preserve">_idc </w:t>
      </w:r>
      <w:r w:rsidRPr="00674B73">
        <w:rPr>
          <w:rFonts w:eastAsia="PMingLiU"/>
          <w:bCs/>
          <w:noProof/>
          <w:sz w:val="20"/>
          <w:highlight w:val="yellow"/>
          <w:lang w:val="en-CA" w:eastAsia="zh-TW"/>
        </w:rPr>
        <w:t>equal to 3 is reserved for future use by ITU-T | ISO/IEC.</w:t>
      </w:r>
    </w:p>
    <w:p w14:paraId="0BE0100C" w14:textId="77777777" w:rsidR="00EC6B0E" w:rsidRDefault="00EC6B0E" w:rsidP="00E24F9F">
      <w:pPr>
        <w:rPr>
          <w:szCs w:val="24"/>
        </w:rPr>
      </w:pPr>
    </w:p>
    <w:p w14:paraId="56BB567E" w14:textId="311464D5" w:rsidR="00940570" w:rsidRDefault="00FD6837" w:rsidP="00940570">
      <w:pPr>
        <w:pStyle w:val="Heading2"/>
      </w:pPr>
      <w:r>
        <w:t>SAO enable</w:t>
      </w:r>
      <w:r w:rsidR="00B31B73">
        <w:t>d</w:t>
      </w:r>
      <w:r w:rsidR="00940570">
        <w:t xml:space="preserve"> in picture header</w:t>
      </w:r>
    </w:p>
    <w:p w14:paraId="4C48A757" w14:textId="755ADC11" w:rsidR="00DC4317" w:rsidRPr="0061713F" w:rsidRDefault="00DC4317" w:rsidP="0061713F">
      <w:pPr>
        <w:rPr>
          <w:szCs w:val="22"/>
        </w:rPr>
      </w:pPr>
      <w:r>
        <w:rPr>
          <w:szCs w:val="22"/>
        </w:rPr>
        <w:t>It is proposed to r</w:t>
      </w:r>
      <w:r w:rsidRPr="00DC4317">
        <w:rPr>
          <w:szCs w:val="22"/>
        </w:rPr>
        <w:t xml:space="preserve">eplace </w:t>
      </w:r>
      <w:proofErr w:type="spellStart"/>
      <w:r w:rsidRPr="00DC4317">
        <w:rPr>
          <w:szCs w:val="22"/>
        </w:rPr>
        <w:t>pic_sao_enabled_present_flag</w:t>
      </w:r>
      <w:proofErr w:type="spellEnd"/>
      <w:r w:rsidRPr="00DC4317">
        <w:rPr>
          <w:szCs w:val="22"/>
        </w:rPr>
        <w:t xml:space="preserve"> and </w:t>
      </w:r>
      <w:proofErr w:type="spellStart"/>
      <w:r w:rsidRPr="00DC4317">
        <w:rPr>
          <w:szCs w:val="22"/>
        </w:rPr>
        <w:t>pic_sao_luma_enabled_flag</w:t>
      </w:r>
      <w:proofErr w:type="spellEnd"/>
      <w:r w:rsidRPr="00DC4317">
        <w:rPr>
          <w:szCs w:val="22"/>
        </w:rPr>
        <w:t xml:space="preserve"> with a </w:t>
      </w:r>
      <w:proofErr w:type="spellStart"/>
      <w:r w:rsidRPr="00DC4317">
        <w:rPr>
          <w:szCs w:val="22"/>
        </w:rPr>
        <w:t>pic_sao_enabled_idc</w:t>
      </w:r>
      <w:proofErr w:type="spellEnd"/>
      <w:r w:rsidRPr="00DC4317">
        <w:rPr>
          <w:szCs w:val="22"/>
        </w:rPr>
        <w:t xml:space="preserve"> codeword specifying whether SAO is disabled for the whole picture, </w:t>
      </w:r>
      <w:r w:rsidR="0061713F">
        <w:rPr>
          <w:szCs w:val="22"/>
        </w:rPr>
        <w:t xml:space="preserve">SAO is </w:t>
      </w:r>
      <w:r w:rsidRPr="00DC4317">
        <w:rPr>
          <w:szCs w:val="22"/>
        </w:rPr>
        <w:t xml:space="preserve">enabled for the whole picture or </w:t>
      </w:r>
      <w:r w:rsidR="0061713F">
        <w:rPr>
          <w:szCs w:val="22"/>
        </w:rPr>
        <w:t xml:space="preserve">SAO </w:t>
      </w:r>
      <w:r w:rsidRPr="00DC4317">
        <w:rPr>
          <w:szCs w:val="22"/>
        </w:rPr>
        <w:t xml:space="preserve">may be enabled per slice. </w:t>
      </w:r>
    </w:p>
    <w:p w14:paraId="3D524A16" w14:textId="6142F5DE" w:rsidR="00940570" w:rsidRDefault="00480739" w:rsidP="0035328F">
      <w:pPr>
        <w:pStyle w:val="Heading3"/>
      </w:pPr>
      <w:r>
        <w:t>P</w:t>
      </w:r>
      <w:r w:rsidR="0061713F">
        <w:t xml:space="preserve">roposed </w:t>
      </w:r>
      <w:r w:rsidR="007D6871">
        <w:t>syntax and semantics</w:t>
      </w:r>
    </w:p>
    <w:p w14:paraId="60DF37FD" w14:textId="77777777" w:rsidR="0035328F" w:rsidRPr="0035328F" w:rsidRDefault="0035328F" w:rsidP="0035328F"/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75"/>
        <w:gridCol w:w="1134"/>
      </w:tblGrid>
      <w:tr w:rsidR="00783CDD" w:rsidRPr="00084198" w14:paraId="375BA32B" w14:textId="77777777" w:rsidTr="00E20E48">
        <w:trPr>
          <w:jc w:val="center"/>
        </w:trPr>
        <w:tc>
          <w:tcPr>
            <w:tcW w:w="8075" w:type="dxa"/>
          </w:tcPr>
          <w:p w14:paraId="67AFCA2B" w14:textId="77777777" w:rsidR="00783CDD" w:rsidRPr="00084198" w:rsidRDefault="00783CDD" w:rsidP="00E50C23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picture_header</w:t>
            </w:r>
            <w:r w:rsidRPr="00084198">
              <w:rPr>
                <w:noProof/>
                <w:lang w:val="en-CA"/>
              </w:rPr>
              <w:t>_rbsp( ) {</w:t>
            </w:r>
          </w:p>
        </w:tc>
        <w:tc>
          <w:tcPr>
            <w:tcW w:w="1134" w:type="dxa"/>
          </w:tcPr>
          <w:p w14:paraId="5DEBBA6C" w14:textId="77777777" w:rsidR="00783CDD" w:rsidRPr="00084198" w:rsidRDefault="00783CDD" w:rsidP="00E50C23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E20E48" w:rsidRPr="00084198" w14:paraId="70EDC9F8" w14:textId="77777777" w:rsidTr="00E20E48">
        <w:trPr>
          <w:jc w:val="center"/>
        </w:trPr>
        <w:tc>
          <w:tcPr>
            <w:tcW w:w="8075" w:type="dxa"/>
          </w:tcPr>
          <w:p w14:paraId="06AE3CB1" w14:textId="77777777" w:rsidR="00E20E48" w:rsidRPr="00084198" w:rsidRDefault="00E20E48" w:rsidP="00E50C23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34" w:type="dxa"/>
          </w:tcPr>
          <w:p w14:paraId="655B0C25" w14:textId="77777777" w:rsidR="00E20E48" w:rsidRPr="00084198" w:rsidRDefault="00E20E48" w:rsidP="00E50C23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480739" w:rsidRPr="00084198" w14:paraId="6B06E944" w14:textId="77777777" w:rsidTr="00E20E48">
        <w:trPr>
          <w:jc w:val="center"/>
        </w:trPr>
        <w:tc>
          <w:tcPr>
            <w:tcW w:w="8075" w:type="dxa"/>
          </w:tcPr>
          <w:p w14:paraId="463C4C8F" w14:textId="77777777" w:rsidR="00480739" w:rsidRPr="00084198" w:rsidRDefault="00480739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sps_</w:t>
            </w:r>
            <w:r>
              <w:rPr>
                <w:noProof/>
                <w:lang w:val="en-CA"/>
              </w:rPr>
              <w:t>sao_</w:t>
            </w:r>
            <w:r w:rsidRPr="00084198">
              <w:rPr>
                <w:noProof/>
                <w:lang w:val="en-CA"/>
              </w:rPr>
              <w:t>enabled_flag ) {</w:t>
            </w:r>
          </w:p>
        </w:tc>
        <w:tc>
          <w:tcPr>
            <w:tcW w:w="1134" w:type="dxa"/>
          </w:tcPr>
          <w:p w14:paraId="1251E690" w14:textId="77777777" w:rsidR="00480739" w:rsidRPr="00084198" w:rsidRDefault="00480739" w:rsidP="00E50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A1B09" w:rsidRPr="009A1B09" w14:paraId="4B5A6D02" w14:textId="77777777" w:rsidTr="00E20E48">
        <w:trPr>
          <w:jc w:val="center"/>
        </w:trPr>
        <w:tc>
          <w:tcPr>
            <w:tcW w:w="8075" w:type="dxa"/>
          </w:tcPr>
          <w:p w14:paraId="032FD66F" w14:textId="77777777" w:rsidR="00480739" w:rsidRPr="009A1B09" w:rsidRDefault="00480739" w:rsidP="00E50C23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9A1B09">
              <w:rPr>
                <w:strike/>
                <w:noProof/>
                <w:color w:val="FF0000"/>
                <w:lang w:val="en-CA"/>
              </w:rPr>
              <w:tab/>
            </w:r>
            <w:r w:rsidRPr="009A1B09">
              <w:rPr>
                <w:strike/>
                <w:noProof/>
                <w:color w:val="FF0000"/>
                <w:lang w:val="en-CA"/>
              </w:rPr>
              <w:tab/>
            </w:r>
            <w:r w:rsidRPr="009A1B09">
              <w:rPr>
                <w:b/>
                <w:strike/>
                <w:noProof/>
                <w:color w:val="FF0000"/>
                <w:lang w:val="en-CA"/>
              </w:rPr>
              <w:t>pic_sao_enabled_present_flag</w:t>
            </w:r>
          </w:p>
        </w:tc>
        <w:tc>
          <w:tcPr>
            <w:tcW w:w="1134" w:type="dxa"/>
          </w:tcPr>
          <w:p w14:paraId="5D421632" w14:textId="77777777" w:rsidR="00480739" w:rsidRPr="009A1B09" w:rsidRDefault="00480739" w:rsidP="00E50C23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9A1B09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9A1B09" w:rsidRPr="009A1B09" w14:paraId="03E9DC4E" w14:textId="77777777" w:rsidTr="00E20E48">
        <w:trPr>
          <w:jc w:val="center"/>
        </w:trPr>
        <w:tc>
          <w:tcPr>
            <w:tcW w:w="8075" w:type="dxa"/>
          </w:tcPr>
          <w:p w14:paraId="6714C555" w14:textId="77777777" w:rsidR="00480739" w:rsidRPr="009A1B09" w:rsidRDefault="00480739" w:rsidP="00E50C23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9A1B09">
              <w:rPr>
                <w:strike/>
                <w:noProof/>
                <w:color w:val="FF0000"/>
                <w:lang w:val="en-CA"/>
              </w:rPr>
              <w:tab/>
            </w:r>
            <w:r w:rsidRPr="009A1B09">
              <w:rPr>
                <w:strike/>
                <w:noProof/>
                <w:color w:val="FF0000"/>
                <w:lang w:val="en-CA"/>
              </w:rPr>
              <w:tab/>
              <w:t>if( pic_sao_enabled_present_flag</w:t>
            </w:r>
            <w:r w:rsidRPr="009A1B09">
              <w:rPr>
                <w:strike/>
                <w:noProof/>
                <w:color w:val="FF0000"/>
                <w:kern w:val="2"/>
                <w:lang w:val="en-CA" w:eastAsia="zh-TW"/>
              </w:rPr>
              <w:t xml:space="preserve"> </w:t>
            </w:r>
            <w:r w:rsidRPr="009A1B09">
              <w:rPr>
                <w:strike/>
                <w:noProof/>
                <w:color w:val="FF0000"/>
                <w:lang w:val="en-CA"/>
              </w:rPr>
              <w:t>) {</w:t>
            </w:r>
          </w:p>
        </w:tc>
        <w:tc>
          <w:tcPr>
            <w:tcW w:w="1134" w:type="dxa"/>
          </w:tcPr>
          <w:p w14:paraId="22E34564" w14:textId="77777777" w:rsidR="00480739" w:rsidRPr="009A1B09" w:rsidRDefault="00480739" w:rsidP="00E50C23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480739" w:rsidRPr="00084198" w14:paraId="548FEA0A" w14:textId="77777777" w:rsidTr="00E20E48">
        <w:trPr>
          <w:jc w:val="center"/>
        </w:trPr>
        <w:tc>
          <w:tcPr>
            <w:tcW w:w="8075" w:type="dxa"/>
          </w:tcPr>
          <w:p w14:paraId="3DB5610C" w14:textId="6D1EC4C4" w:rsidR="00480739" w:rsidRPr="00084198" w:rsidRDefault="00480739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="00951B3A" w:rsidRPr="00951B3A">
              <w:rPr>
                <w:strike/>
                <w:noProof/>
                <w:color w:val="FF0000"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>
              <w:rPr>
                <w:b/>
                <w:noProof/>
                <w:lang w:val="en-CA"/>
              </w:rPr>
              <w:t>_sao_</w:t>
            </w:r>
            <w:r w:rsidRPr="005C7EBD">
              <w:rPr>
                <w:b/>
                <w:strike/>
                <w:noProof/>
                <w:color w:val="FF0000"/>
                <w:lang w:val="en-CA"/>
              </w:rPr>
              <w:t>luma_</w:t>
            </w:r>
            <w:r w:rsidRPr="00084198">
              <w:rPr>
                <w:b/>
                <w:noProof/>
                <w:lang w:val="en-CA"/>
              </w:rPr>
              <w:t>enabled_</w:t>
            </w:r>
            <w:r w:rsidRPr="005C7EBD">
              <w:rPr>
                <w:b/>
                <w:strike/>
                <w:noProof/>
                <w:color w:val="FF0000"/>
                <w:lang w:val="en-CA"/>
              </w:rPr>
              <w:t>flag</w:t>
            </w:r>
            <w:r w:rsidR="005C7EBD" w:rsidRPr="005C7EBD">
              <w:rPr>
                <w:b/>
                <w:noProof/>
                <w:highlight w:val="yellow"/>
                <w:lang w:val="en-CA"/>
              </w:rPr>
              <w:t>idc</w:t>
            </w:r>
          </w:p>
        </w:tc>
        <w:tc>
          <w:tcPr>
            <w:tcW w:w="1134" w:type="dxa"/>
          </w:tcPr>
          <w:p w14:paraId="7258D27D" w14:textId="6710810E" w:rsidR="00480739" w:rsidRPr="00084198" w:rsidRDefault="00480739" w:rsidP="00E50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</w:t>
            </w:r>
            <w:r w:rsidRPr="009A34FC">
              <w:rPr>
                <w:strike/>
                <w:noProof/>
                <w:color w:val="FF0000"/>
                <w:lang w:val="en-CA"/>
              </w:rPr>
              <w:t>1</w:t>
            </w:r>
            <w:r w:rsidR="009A34FC" w:rsidRPr="009A34FC">
              <w:rPr>
                <w:noProof/>
                <w:highlight w:val="yellow"/>
                <w:lang w:val="en-CA"/>
              </w:rPr>
              <w:t>2</w:t>
            </w:r>
            <w:r w:rsidRPr="004D5D1A">
              <w:rPr>
                <w:noProof/>
                <w:lang w:val="en-CA"/>
              </w:rPr>
              <w:t>)</w:t>
            </w:r>
          </w:p>
        </w:tc>
      </w:tr>
      <w:tr w:rsidR="00480739" w:rsidRPr="00084198" w14:paraId="2E5A1EF1" w14:textId="77777777" w:rsidTr="00E20E48">
        <w:trPr>
          <w:jc w:val="center"/>
        </w:trPr>
        <w:tc>
          <w:tcPr>
            <w:tcW w:w="8075" w:type="dxa"/>
          </w:tcPr>
          <w:p w14:paraId="30125960" w14:textId="6206DF14" w:rsidR="00480739" w:rsidRPr="00084198" w:rsidRDefault="00480739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="00951B3A" w:rsidRPr="00951B3A">
              <w:rPr>
                <w:strike/>
                <w:noProof/>
                <w:color w:val="FF0000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</w:t>
            </w:r>
            <w:r w:rsidRPr="00084198">
              <w:rPr>
                <w:noProof/>
                <w:kern w:val="2"/>
                <w:lang w:val="en-CA" w:eastAsia="zh-TW"/>
              </w:rPr>
              <w:t>ChromaArrayType  !=  0</w:t>
            </w:r>
            <w:r w:rsidRPr="00084198">
              <w:rPr>
                <w:noProof/>
                <w:lang w:val="en-CA"/>
              </w:rPr>
              <w:t xml:space="preserve"> </w:t>
            </w:r>
            <w:r w:rsidR="0004109B" w:rsidRPr="00F13A13">
              <w:rPr>
                <w:noProof/>
                <w:highlight w:val="yellow"/>
                <w:lang w:val="en-CA"/>
              </w:rPr>
              <w:t xml:space="preserve">&amp;&amp; </w:t>
            </w:r>
            <w:r w:rsidR="00EE3BF8">
              <w:rPr>
                <w:noProof/>
                <w:highlight w:val="yellow"/>
                <w:lang w:val="en-CA"/>
              </w:rPr>
              <w:t>(</w:t>
            </w:r>
            <w:r w:rsidR="00F13A13" w:rsidRPr="00F13A13">
              <w:rPr>
                <w:noProof/>
                <w:highlight w:val="yellow"/>
                <w:lang w:val="en-CA"/>
              </w:rPr>
              <w:t>pic_sao_enabled_i</w:t>
            </w:r>
            <w:r w:rsidR="00F13A13" w:rsidRPr="00C563FD">
              <w:rPr>
                <w:noProof/>
                <w:highlight w:val="yellow"/>
                <w:lang w:val="en-CA"/>
              </w:rPr>
              <w:t>dc</w:t>
            </w:r>
            <w:r w:rsidR="00EE3BF8" w:rsidRPr="00C563FD">
              <w:rPr>
                <w:noProof/>
                <w:highlight w:val="yellow"/>
                <w:lang w:val="en-CA"/>
              </w:rPr>
              <w:t xml:space="preserve"> == </w:t>
            </w:r>
            <w:r w:rsidR="00C563FD" w:rsidRPr="00C563FD">
              <w:rPr>
                <w:noProof/>
                <w:highlight w:val="yellow"/>
                <w:lang w:val="en-CA"/>
              </w:rPr>
              <w:t>1 ||</w:t>
            </w:r>
            <w:r w:rsidR="00EE3BF8" w:rsidRPr="00C563FD">
              <w:rPr>
                <w:noProof/>
                <w:highlight w:val="yellow"/>
                <w:lang w:val="en-CA"/>
              </w:rPr>
              <w:t xml:space="preserve"> pic_sao_enabled_idc </w:t>
            </w:r>
            <w:r w:rsidR="00C563FD" w:rsidRPr="00C563FD">
              <w:rPr>
                <w:noProof/>
                <w:highlight w:val="yellow"/>
                <w:lang w:val="en-CA"/>
              </w:rPr>
              <w:t>== 2</w:t>
            </w:r>
            <w:r w:rsidR="00EE3BF8" w:rsidRPr="00C563FD">
              <w:rPr>
                <w:noProof/>
                <w:highlight w:val="yellow"/>
                <w:lang w:val="en-CA"/>
              </w:rPr>
              <w:t>)</w:t>
            </w:r>
            <w:r w:rsidRPr="00C563FD">
              <w:rPr>
                <w:noProof/>
                <w:highlight w:val="yellow"/>
                <w:lang w:val="en-CA"/>
              </w:rPr>
              <w:t>)</w:t>
            </w:r>
          </w:p>
        </w:tc>
        <w:tc>
          <w:tcPr>
            <w:tcW w:w="1134" w:type="dxa"/>
          </w:tcPr>
          <w:p w14:paraId="4AFB8640" w14:textId="77777777" w:rsidR="00480739" w:rsidRPr="00084198" w:rsidRDefault="00480739" w:rsidP="00E50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0739" w:rsidRPr="00084198" w14:paraId="53962EA5" w14:textId="77777777" w:rsidTr="00E20E48">
        <w:trPr>
          <w:jc w:val="center"/>
        </w:trPr>
        <w:tc>
          <w:tcPr>
            <w:tcW w:w="8075" w:type="dxa"/>
          </w:tcPr>
          <w:p w14:paraId="5261C749" w14:textId="3A5AAC92" w:rsidR="00480739" w:rsidRPr="00084198" w:rsidRDefault="00480739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="00951B3A" w:rsidRPr="00951B3A">
              <w:rPr>
                <w:strike/>
                <w:noProof/>
                <w:color w:val="FF0000"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>
              <w:rPr>
                <w:b/>
                <w:noProof/>
                <w:lang w:val="en-CA"/>
              </w:rPr>
              <w:t>_sao_chroma_</w:t>
            </w:r>
            <w:r w:rsidRPr="00084198">
              <w:rPr>
                <w:b/>
                <w:noProof/>
                <w:lang w:val="en-CA"/>
              </w:rPr>
              <w:t>enabled_flag</w:t>
            </w:r>
          </w:p>
        </w:tc>
        <w:tc>
          <w:tcPr>
            <w:tcW w:w="1134" w:type="dxa"/>
          </w:tcPr>
          <w:p w14:paraId="0C271D28" w14:textId="77777777" w:rsidR="00480739" w:rsidRPr="00084198" w:rsidRDefault="00480739" w:rsidP="00E50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u(1)</w:t>
            </w:r>
          </w:p>
        </w:tc>
      </w:tr>
      <w:tr w:rsidR="00AB6393" w:rsidRPr="00AB6393" w14:paraId="70AC412E" w14:textId="77777777" w:rsidTr="00E20E48">
        <w:trPr>
          <w:jc w:val="center"/>
        </w:trPr>
        <w:tc>
          <w:tcPr>
            <w:tcW w:w="8075" w:type="dxa"/>
          </w:tcPr>
          <w:p w14:paraId="438842BD" w14:textId="77777777" w:rsidR="00480739" w:rsidRPr="00AB6393" w:rsidRDefault="00480739" w:rsidP="00E50C23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AB6393">
              <w:rPr>
                <w:strike/>
                <w:noProof/>
                <w:color w:val="FF0000"/>
                <w:lang w:val="en-CA"/>
              </w:rPr>
              <w:lastRenderedPageBreak/>
              <w:tab/>
            </w:r>
            <w:r w:rsidRPr="00AB6393">
              <w:rPr>
                <w:strike/>
                <w:noProof/>
                <w:color w:val="FF0000"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5D751B7C" w14:textId="77777777" w:rsidR="00480739" w:rsidRPr="00AB6393" w:rsidRDefault="00480739" w:rsidP="00E50C23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480739" w:rsidRPr="00084198" w14:paraId="512051B2" w14:textId="77777777" w:rsidTr="00E20E48">
        <w:trPr>
          <w:jc w:val="center"/>
        </w:trPr>
        <w:tc>
          <w:tcPr>
            <w:tcW w:w="8075" w:type="dxa"/>
          </w:tcPr>
          <w:p w14:paraId="1B4D7973" w14:textId="77777777" w:rsidR="00480739" w:rsidRPr="00084198" w:rsidRDefault="00480739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34" w:type="dxa"/>
          </w:tcPr>
          <w:p w14:paraId="0638EE72" w14:textId="77777777" w:rsidR="00480739" w:rsidRPr="00084198" w:rsidRDefault="00480739" w:rsidP="00E50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20E48" w:rsidRPr="00084198" w14:paraId="2D6C7829" w14:textId="77777777" w:rsidTr="00E20E48">
        <w:trPr>
          <w:jc w:val="center"/>
        </w:trPr>
        <w:tc>
          <w:tcPr>
            <w:tcW w:w="8075" w:type="dxa"/>
          </w:tcPr>
          <w:p w14:paraId="02A0B574" w14:textId="77777777" w:rsidR="00E20E48" w:rsidRPr="00084198" w:rsidRDefault="00E20E48" w:rsidP="00E50C23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34" w:type="dxa"/>
          </w:tcPr>
          <w:p w14:paraId="6A5DD976" w14:textId="77777777" w:rsidR="00E20E48" w:rsidRPr="00084198" w:rsidRDefault="00E20E48" w:rsidP="00E50C23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8E77B8" w:rsidRPr="00084198" w14:paraId="5123432B" w14:textId="77777777" w:rsidTr="00E20E48">
        <w:trPr>
          <w:jc w:val="center"/>
        </w:trPr>
        <w:tc>
          <w:tcPr>
            <w:tcW w:w="8075" w:type="dxa"/>
          </w:tcPr>
          <w:p w14:paraId="5CA548F4" w14:textId="354A83C7" w:rsidR="008E77B8" w:rsidRPr="00084198" w:rsidRDefault="00E20E48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34" w:type="dxa"/>
          </w:tcPr>
          <w:p w14:paraId="4BECA92F" w14:textId="77777777" w:rsidR="008E77B8" w:rsidRPr="00084198" w:rsidRDefault="008E77B8" w:rsidP="00E50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9F2E1C3" w14:textId="6E73C5CA" w:rsidR="00480739" w:rsidRDefault="00480739" w:rsidP="00480739">
      <w:pPr>
        <w:spacing w:after="240"/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75"/>
        <w:gridCol w:w="1134"/>
      </w:tblGrid>
      <w:tr w:rsidR="00E21C91" w:rsidRPr="00084198" w14:paraId="252E058F" w14:textId="77777777" w:rsidTr="00E21C91">
        <w:trPr>
          <w:jc w:val="center"/>
        </w:trPr>
        <w:tc>
          <w:tcPr>
            <w:tcW w:w="8075" w:type="dxa"/>
          </w:tcPr>
          <w:p w14:paraId="0ED1FC1D" w14:textId="77777777" w:rsidR="00E21C91" w:rsidRPr="00084198" w:rsidRDefault="00E21C91" w:rsidP="0016340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slice_header</w:t>
            </w:r>
            <w:r w:rsidRPr="00084198">
              <w:rPr>
                <w:noProof/>
                <w:lang w:val="en-CA"/>
              </w:rPr>
              <w:t>_rbsp( ) {</w:t>
            </w:r>
          </w:p>
        </w:tc>
        <w:tc>
          <w:tcPr>
            <w:tcW w:w="1134" w:type="dxa"/>
          </w:tcPr>
          <w:p w14:paraId="28C192EB" w14:textId="77777777" w:rsidR="00E21C91" w:rsidRPr="00084198" w:rsidRDefault="00E21C91" w:rsidP="0016340E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3175C3" w:rsidRPr="00084198" w14:paraId="34B180C1" w14:textId="77777777" w:rsidTr="00E21C91">
        <w:trPr>
          <w:jc w:val="center"/>
        </w:trPr>
        <w:tc>
          <w:tcPr>
            <w:tcW w:w="8075" w:type="dxa"/>
          </w:tcPr>
          <w:p w14:paraId="43F291D4" w14:textId="77777777" w:rsidR="003175C3" w:rsidRPr="00084198" w:rsidRDefault="003175C3" w:rsidP="00E50C23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34" w:type="dxa"/>
          </w:tcPr>
          <w:p w14:paraId="4BD13A2C" w14:textId="77777777" w:rsidR="003175C3" w:rsidRPr="00084198" w:rsidRDefault="003175C3" w:rsidP="00E50C23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A64A72" w:rsidRPr="00084198" w14:paraId="23F7E52B" w14:textId="77777777" w:rsidTr="00E21C91">
        <w:trPr>
          <w:cantSplit/>
          <w:jc w:val="center"/>
        </w:trPr>
        <w:tc>
          <w:tcPr>
            <w:tcW w:w="8075" w:type="dxa"/>
          </w:tcPr>
          <w:p w14:paraId="7371FDFF" w14:textId="5E8B2A0D" w:rsidR="00A64A72" w:rsidRPr="00084198" w:rsidRDefault="00A64A72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 xml:space="preserve">if( </w:t>
            </w:r>
            <w:r w:rsidRPr="00AB3862">
              <w:rPr>
                <w:strike/>
                <w:noProof/>
                <w:color w:val="FF0000"/>
                <w:lang w:val="en-CA"/>
              </w:rPr>
              <w:t>sps_sao_enabled_flag  &amp;&amp;  !</w:t>
            </w:r>
            <w:r w:rsidRPr="00DD6D25">
              <w:rPr>
                <w:noProof/>
                <w:lang w:val="en-CA"/>
              </w:rPr>
              <w:t>pic_sao_enabled_present</w:t>
            </w:r>
            <w:r w:rsidRPr="00D443AA">
              <w:rPr>
                <w:strike/>
                <w:noProof/>
                <w:color w:val="FF0000"/>
                <w:lang w:val="en-CA"/>
              </w:rPr>
              <w:t>_flag</w:t>
            </w:r>
            <w:r w:rsidR="00D443AA" w:rsidRPr="005819F5">
              <w:rPr>
                <w:noProof/>
                <w:highlight w:val="yellow"/>
                <w:lang w:val="en-CA"/>
              </w:rPr>
              <w:t>idc</w:t>
            </w:r>
            <w:r w:rsidR="005819F5" w:rsidRPr="005819F5">
              <w:rPr>
                <w:noProof/>
                <w:highlight w:val="yellow"/>
                <w:lang w:val="en-CA"/>
              </w:rPr>
              <w:t xml:space="preserve"> == 3</w:t>
            </w:r>
            <w:r w:rsidRPr="00084198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34" w:type="dxa"/>
          </w:tcPr>
          <w:p w14:paraId="772A11C0" w14:textId="77777777" w:rsidR="00A64A72" w:rsidRPr="00084198" w:rsidRDefault="00A64A72" w:rsidP="00E50C2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64A72" w:rsidRPr="00084198" w14:paraId="7E5C5F18" w14:textId="77777777" w:rsidTr="00E21C91">
        <w:trPr>
          <w:cantSplit/>
          <w:jc w:val="center"/>
        </w:trPr>
        <w:tc>
          <w:tcPr>
            <w:tcW w:w="8075" w:type="dxa"/>
          </w:tcPr>
          <w:p w14:paraId="781F642E" w14:textId="77777777" w:rsidR="00A64A72" w:rsidRPr="00084198" w:rsidRDefault="00A64A72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 w:eastAsia="ko-KR"/>
              </w:rPr>
              <w:tab/>
            </w:r>
            <w:r w:rsidRPr="00084198">
              <w:rPr>
                <w:noProof/>
                <w:kern w:val="2"/>
                <w:lang w:val="en-CA" w:eastAsia="ko-KR"/>
              </w:rPr>
              <w:tab/>
            </w:r>
            <w:r w:rsidRPr="00084198">
              <w:rPr>
                <w:b/>
                <w:noProof/>
                <w:kern w:val="2"/>
                <w:lang w:val="en-CA" w:eastAsia="ko-KR"/>
              </w:rPr>
              <w:t>slice_sao_luma_flag</w:t>
            </w:r>
          </w:p>
        </w:tc>
        <w:tc>
          <w:tcPr>
            <w:tcW w:w="1134" w:type="dxa"/>
          </w:tcPr>
          <w:p w14:paraId="67533670" w14:textId="77777777" w:rsidR="00A64A72" w:rsidRPr="00084198" w:rsidRDefault="00A64A72" w:rsidP="00E50C2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kern w:val="2"/>
                <w:lang w:val="en-CA"/>
              </w:rPr>
              <w:t>u(1)</w:t>
            </w:r>
          </w:p>
        </w:tc>
      </w:tr>
      <w:tr w:rsidR="00A64A72" w:rsidRPr="00084198" w14:paraId="254E88B5" w14:textId="77777777" w:rsidTr="00E21C91">
        <w:trPr>
          <w:cantSplit/>
          <w:jc w:val="center"/>
        </w:trPr>
        <w:tc>
          <w:tcPr>
            <w:tcW w:w="8075" w:type="dxa"/>
          </w:tcPr>
          <w:p w14:paraId="38B917F3" w14:textId="77777777" w:rsidR="00A64A72" w:rsidRPr="00084198" w:rsidRDefault="00A64A72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 w:eastAsia="ko-KR"/>
              </w:rPr>
              <w:tab/>
            </w:r>
            <w:r w:rsidRPr="00084198">
              <w:rPr>
                <w:noProof/>
                <w:kern w:val="2"/>
                <w:lang w:val="en-CA" w:eastAsia="ko-KR"/>
              </w:rPr>
              <w:tab/>
            </w:r>
            <w:r w:rsidRPr="00084198">
              <w:rPr>
                <w:noProof/>
                <w:kern w:val="2"/>
                <w:lang w:val="en-CA" w:eastAsia="zh-TW"/>
              </w:rPr>
              <w:t>if( ChromaArrayType  !=  0 )</w:t>
            </w:r>
          </w:p>
        </w:tc>
        <w:tc>
          <w:tcPr>
            <w:tcW w:w="1134" w:type="dxa"/>
          </w:tcPr>
          <w:p w14:paraId="2FD8A569" w14:textId="77777777" w:rsidR="00A64A72" w:rsidRPr="00084198" w:rsidRDefault="00A64A72" w:rsidP="00E50C2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64A72" w:rsidRPr="00084198" w14:paraId="47B9F32F" w14:textId="77777777" w:rsidTr="00E21C91">
        <w:trPr>
          <w:cantSplit/>
          <w:jc w:val="center"/>
        </w:trPr>
        <w:tc>
          <w:tcPr>
            <w:tcW w:w="8075" w:type="dxa"/>
          </w:tcPr>
          <w:p w14:paraId="50DF603E" w14:textId="77777777" w:rsidR="00A64A72" w:rsidRPr="00084198" w:rsidRDefault="00A64A72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 w:eastAsia="zh-TW"/>
              </w:rPr>
              <w:tab/>
            </w:r>
            <w:r w:rsidRPr="00084198">
              <w:rPr>
                <w:noProof/>
                <w:kern w:val="2"/>
                <w:lang w:val="en-CA" w:eastAsia="zh-TW"/>
              </w:rPr>
              <w:tab/>
            </w:r>
            <w:r w:rsidRPr="00084198">
              <w:rPr>
                <w:noProof/>
                <w:kern w:val="2"/>
                <w:lang w:val="en-CA" w:eastAsia="zh-TW"/>
              </w:rPr>
              <w:tab/>
            </w:r>
            <w:r w:rsidRPr="00084198">
              <w:rPr>
                <w:b/>
                <w:noProof/>
                <w:kern w:val="2"/>
                <w:lang w:val="en-CA" w:eastAsia="ko-KR"/>
              </w:rPr>
              <w:t>slice_sao_chroma_flag</w:t>
            </w:r>
          </w:p>
        </w:tc>
        <w:tc>
          <w:tcPr>
            <w:tcW w:w="1134" w:type="dxa"/>
          </w:tcPr>
          <w:p w14:paraId="247C1838" w14:textId="77777777" w:rsidR="00A64A72" w:rsidRPr="00084198" w:rsidRDefault="00A64A72" w:rsidP="00E50C2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kern w:val="2"/>
                <w:lang w:val="en-CA"/>
              </w:rPr>
              <w:t>u(1)</w:t>
            </w:r>
          </w:p>
        </w:tc>
      </w:tr>
      <w:tr w:rsidR="00A64A72" w:rsidRPr="00084198" w14:paraId="1DF43A69" w14:textId="77777777" w:rsidTr="00E21C91">
        <w:trPr>
          <w:cantSplit/>
          <w:jc w:val="center"/>
        </w:trPr>
        <w:tc>
          <w:tcPr>
            <w:tcW w:w="8075" w:type="dxa"/>
          </w:tcPr>
          <w:p w14:paraId="43B33FEB" w14:textId="77777777" w:rsidR="00A64A72" w:rsidRPr="00084198" w:rsidRDefault="00A64A72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 w:eastAsia="ko-KR"/>
              </w:rPr>
              <w:tab/>
              <w:t>}</w:t>
            </w:r>
          </w:p>
        </w:tc>
        <w:tc>
          <w:tcPr>
            <w:tcW w:w="1134" w:type="dxa"/>
          </w:tcPr>
          <w:p w14:paraId="4EA7FF26" w14:textId="77777777" w:rsidR="00A64A72" w:rsidRPr="00084198" w:rsidRDefault="00A64A72" w:rsidP="00E50C2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E77B8" w:rsidRPr="00084198" w14:paraId="070467E1" w14:textId="77777777" w:rsidTr="00E21C91">
        <w:trPr>
          <w:jc w:val="center"/>
        </w:trPr>
        <w:tc>
          <w:tcPr>
            <w:tcW w:w="8075" w:type="dxa"/>
          </w:tcPr>
          <w:p w14:paraId="014A4FDA" w14:textId="77777777" w:rsidR="008E77B8" w:rsidRPr="00084198" w:rsidRDefault="008E77B8" w:rsidP="00E50C23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34" w:type="dxa"/>
          </w:tcPr>
          <w:p w14:paraId="1AE6101A" w14:textId="77777777" w:rsidR="008E77B8" w:rsidRPr="00084198" w:rsidRDefault="008E77B8" w:rsidP="00E50C23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8E77B8" w:rsidRPr="00084198" w14:paraId="5BDE7C10" w14:textId="77777777" w:rsidTr="00E21C91">
        <w:trPr>
          <w:cantSplit/>
          <w:jc w:val="center"/>
        </w:trPr>
        <w:tc>
          <w:tcPr>
            <w:tcW w:w="8075" w:type="dxa"/>
          </w:tcPr>
          <w:p w14:paraId="381FE624" w14:textId="4F11C4B8" w:rsidR="008E77B8" w:rsidRPr="00084198" w:rsidRDefault="008E77B8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kern w:val="2"/>
                <w:lang w:val="en-CA" w:eastAsia="ko-KR"/>
              </w:rPr>
            </w:pPr>
            <w:r>
              <w:rPr>
                <w:noProof/>
                <w:kern w:val="2"/>
                <w:lang w:val="en-CA" w:eastAsia="ko-KR"/>
              </w:rPr>
              <w:t>}</w:t>
            </w:r>
          </w:p>
        </w:tc>
        <w:tc>
          <w:tcPr>
            <w:tcW w:w="1134" w:type="dxa"/>
          </w:tcPr>
          <w:p w14:paraId="3ACCBF95" w14:textId="77777777" w:rsidR="008E77B8" w:rsidRPr="00084198" w:rsidRDefault="008E77B8" w:rsidP="00E50C2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5900520D" w14:textId="77777777" w:rsidR="005B2A31" w:rsidRPr="005B2A31" w:rsidRDefault="005B2A31" w:rsidP="005B2A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color w:val="FF0000"/>
          <w:sz w:val="20"/>
          <w:lang w:val="en-CA" w:eastAsia="zh-TW"/>
        </w:rPr>
      </w:pPr>
      <w:r w:rsidRPr="005B2A31">
        <w:rPr>
          <w:rFonts w:eastAsia="SimSun"/>
          <w:b/>
          <w:strike/>
          <w:noProof/>
          <w:color w:val="FF0000"/>
          <w:sz w:val="20"/>
          <w:lang w:val="en-CA"/>
        </w:rPr>
        <w:t xml:space="preserve">pic_sao_enabled_present_flag </w:t>
      </w:r>
      <w:r w:rsidRPr="005B2A31">
        <w:rPr>
          <w:rFonts w:eastAsia="SimSun"/>
          <w:strike/>
          <w:noProof/>
          <w:color w:val="FF0000"/>
          <w:sz w:val="20"/>
          <w:lang w:val="en-CA"/>
        </w:rPr>
        <w:t>equal to 1 specifies that pic_sao_luma_flag and pic_sao_chroma_flag are present in the PH. pic_sao_enabled_present_flag</w:t>
      </w:r>
      <w:r w:rsidRPr="005B2A31">
        <w:rPr>
          <w:rFonts w:eastAsia="SimSun"/>
          <w:b/>
          <w:strike/>
          <w:noProof/>
          <w:color w:val="FF0000"/>
          <w:sz w:val="20"/>
          <w:lang w:val="en-CA"/>
        </w:rPr>
        <w:t xml:space="preserve"> </w:t>
      </w:r>
      <w:r w:rsidRPr="005B2A31">
        <w:rPr>
          <w:rFonts w:eastAsia="SimSun"/>
          <w:strike/>
          <w:noProof/>
          <w:color w:val="FF0000"/>
          <w:sz w:val="20"/>
          <w:lang w:val="en-CA"/>
        </w:rPr>
        <w:t>equal to 0 specifies that pic_sao_luma_flag and pic_sao_chroma_flag are not present in the PH. When pic_sao_enabled_present_flag is not present, it is inferred to be equal to 0.</w:t>
      </w:r>
    </w:p>
    <w:p w14:paraId="7C58B2F5" w14:textId="791756E3" w:rsidR="005B2A31" w:rsidRPr="005B2A31" w:rsidRDefault="005B2A31" w:rsidP="005B2A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zh-TW"/>
        </w:rPr>
      </w:pPr>
      <w:r w:rsidRPr="005B2A31">
        <w:rPr>
          <w:rFonts w:eastAsia="SimSun"/>
          <w:b/>
          <w:noProof/>
          <w:sz w:val="20"/>
          <w:lang w:val="en-CA"/>
        </w:rPr>
        <w:t>pic_sao_</w:t>
      </w:r>
      <w:r w:rsidRPr="005B2A31">
        <w:rPr>
          <w:rFonts w:eastAsia="SimSun"/>
          <w:b/>
          <w:strike/>
          <w:noProof/>
          <w:color w:val="FF0000"/>
          <w:sz w:val="20"/>
          <w:lang w:val="en-CA"/>
        </w:rPr>
        <w:t>luma_flag</w:t>
      </w:r>
      <w:r w:rsidR="00523DA7" w:rsidRPr="00523DA7">
        <w:rPr>
          <w:rFonts w:eastAsia="SimSun"/>
          <w:b/>
          <w:noProof/>
          <w:sz w:val="20"/>
          <w:highlight w:val="yellow"/>
          <w:lang w:val="en-CA"/>
        </w:rPr>
        <w:t>enabled_idc</w:t>
      </w:r>
      <w:r w:rsidRPr="005B2A31">
        <w:rPr>
          <w:rFonts w:eastAsia="SimSun"/>
          <w:b/>
          <w:noProof/>
          <w:sz w:val="20"/>
          <w:lang w:val="en-CA"/>
        </w:rPr>
        <w:t xml:space="preserve"> </w:t>
      </w:r>
      <w:r w:rsidRPr="005B2A31">
        <w:rPr>
          <w:rFonts w:eastAsia="SimSun"/>
          <w:noProof/>
          <w:sz w:val="20"/>
          <w:lang w:val="en-CA"/>
        </w:rPr>
        <w:t xml:space="preserve">equal to </w:t>
      </w:r>
      <w:r w:rsidR="00F13A13">
        <w:rPr>
          <w:rFonts w:eastAsia="PMingLiU"/>
          <w:bCs/>
          <w:noProof/>
          <w:sz w:val="20"/>
          <w:highlight w:val="yellow"/>
          <w:lang w:val="en-CA" w:eastAsia="zh-TW"/>
        </w:rPr>
        <w:t>0</w:t>
      </w:r>
      <w:r w:rsidR="00F13A13" w:rsidRPr="00142B85">
        <w:rPr>
          <w:rFonts w:eastAsia="PMingLiU"/>
          <w:bCs/>
          <w:noProof/>
          <w:sz w:val="20"/>
          <w:highlight w:val="yellow"/>
          <w:lang w:val="en-CA" w:eastAsia="zh-TW"/>
        </w:rPr>
        <w:t xml:space="preserve"> specifies that </w:t>
      </w:r>
      <w:r w:rsidR="00BB1E37">
        <w:rPr>
          <w:rFonts w:eastAsia="PMingLiU"/>
          <w:bCs/>
          <w:noProof/>
          <w:sz w:val="20"/>
          <w:highlight w:val="yellow"/>
          <w:lang w:val="en-CA" w:eastAsia="zh-TW"/>
        </w:rPr>
        <w:t>SAO</w:t>
      </w:r>
      <w:r w:rsidR="00F13A13" w:rsidRPr="00142B85">
        <w:rPr>
          <w:rFonts w:eastAsia="PMingLiU"/>
          <w:bCs/>
          <w:noProof/>
          <w:sz w:val="20"/>
          <w:highlight w:val="yellow"/>
          <w:lang w:val="en-CA" w:eastAsia="zh-TW"/>
        </w:rPr>
        <w:t xml:space="preserve"> is not enabled for any slice associated with the PH. pic_</w:t>
      </w:r>
      <w:r w:rsidR="00F74E57">
        <w:rPr>
          <w:rFonts w:eastAsia="PMingLiU"/>
          <w:bCs/>
          <w:noProof/>
          <w:sz w:val="20"/>
          <w:highlight w:val="yellow"/>
          <w:lang w:val="en-CA" w:eastAsia="zh-TW"/>
        </w:rPr>
        <w:t>sao</w:t>
      </w:r>
      <w:r w:rsidR="00F13A13" w:rsidRPr="00142B85">
        <w:rPr>
          <w:rFonts w:eastAsia="PMingLiU"/>
          <w:bCs/>
          <w:noProof/>
          <w:sz w:val="20"/>
          <w:highlight w:val="yellow"/>
          <w:lang w:val="en-CA" w:eastAsia="zh-TW"/>
        </w:rPr>
        <w:t>_enabled_idc equal to</w:t>
      </w:r>
      <w:r w:rsidR="00F13A13" w:rsidRPr="005B2A31">
        <w:rPr>
          <w:rFonts w:eastAsia="SimSun"/>
          <w:noProof/>
          <w:sz w:val="20"/>
          <w:lang w:val="en-CA"/>
        </w:rPr>
        <w:t xml:space="preserve"> </w:t>
      </w:r>
      <w:r w:rsidRPr="005B2A31">
        <w:rPr>
          <w:rFonts w:eastAsia="SimSun"/>
          <w:noProof/>
          <w:sz w:val="20"/>
          <w:lang w:val="en-CA"/>
        </w:rPr>
        <w:t>1</w:t>
      </w:r>
      <w:r w:rsidR="0002485F">
        <w:rPr>
          <w:rFonts w:eastAsia="SimSun"/>
          <w:noProof/>
          <w:sz w:val="20"/>
          <w:lang w:val="en-CA"/>
        </w:rPr>
        <w:t xml:space="preserve"> </w:t>
      </w:r>
      <w:r w:rsidRPr="005B2A31">
        <w:rPr>
          <w:rFonts w:eastAsia="SimSun"/>
          <w:noProof/>
          <w:sz w:val="20"/>
          <w:lang w:val="en-CA"/>
        </w:rPr>
        <w:t xml:space="preserve">specifies that </w:t>
      </w:r>
      <w:r w:rsidRPr="005B2A31">
        <w:rPr>
          <w:rFonts w:eastAsia="SimSun"/>
          <w:noProof/>
          <w:sz w:val="20"/>
          <w:lang w:val="en-CA" w:eastAsia="zh-TW"/>
        </w:rPr>
        <w:t>SAO</w:t>
      </w:r>
      <w:r w:rsidRPr="005B2A31">
        <w:rPr>
          <w:rFonts w:eastAsia="SimSun"/>
          <w:noProof/>
          <w:sz w:val="20"/>
          <w:lang w:val="en-CA"/>
        </w:rPr>
        <w:t xml:space="preserve"> </w:t>
      </w:r>
      <w:r w:rsidRPr="005B2A31">
        <w:rPr>
          <w:rFonts w:eastAsia="SimSun"/>
          <w:noProof/>
          <w:sz w:val="20"/>
          <w:lang w:val="en-CA" w:eastAsia="zh-TW"/>
        </w:rPr>
        <w:t xml:space="preserve">is enabled for the luma component in all slices associated with the PH; </w:t>
      </w:r>
      <w:r w:rsidR="002A613D" w:rsidRPr="002A613D">
        <w:rPr>
          <w:rFonts w:eastAsia="PMingLiU"/>
          <w:bCs/>
          <w:noProof/>
          <w:sz w:val="20"/>
          <w:highlight w:val="yellow"/>
          <w:lang w:val="en-CA" w:eastAsia="zh-TW"/>
        </w:rPr>
        <w:t>pic_sao_enabled_idc equal to</w:t>
      </w:r>
      <w:r w:rsidR="002A613D" w:rsidRPr="002A613D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2A613D">
        <w:rPr>
          <w:rFonts w:eastAsia="SimSun"/>
          <w:noProof/>
          <w:sz w:val="20"/>
          <w:highlight w:val="yellow"/>
          <w:lang w:val="en-CA"/>
        </w:rPr>
        <w:t>2</w:t>
      </w:r>
      <w:r w:rsidR="002A613D" w:rsidRPr="002A613D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2A613D" w:rsidRPr="005B2A31">
        <w:rPr>
          <w:rFonts w:eastAsia="SimSun"/>
          <w:noProof/>
          <w:sz w:val="20"/>
          <w:highlight w:val="yellow"/>
          <w:lang w:val="en-CA"/>
        </w:rPr>
        <w:t xml:space="preserve">specifies that </w:t>
      </w:r>
      <w:r w:rsidR="002A613D" w:rsidRPr="005B2A31">
        <w:rPr>
          <w:rFonts w:eastAsia="SimSun"/>
          <w:noProof/>
          <w:sz w:val="20"/>
          <w:highlight w:val="yellow"/>
          <w:lang w:val="en-CA" w:eastAsia="zh-TW"/>
        </w:rPr>
        <w:t>SAO</w:t>
      </w:r>
      <w:r w:rsidR="002A613D" w:rsidRPr="005B2A31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2A613D" w:rsidRPr="005B2A31">
        <w:rPr>
          <w:rFonts w:eastAsia="SimSun"/>
          <w:noProof/>
          <w:sz w:val="20"/>
          <w:highlight w:val="yellow"/>
          <w:lang w:val="en-CA" w:eastAsia="zh-TW"/>
        </w:rPr>
        <w:t xml:space="preserve">is </w:t>
      </w:r>
      <w:r w:rsidR="002A613D">
        <w:rPr>
          <w:rFonts w:eastAsia="SimSun"/>
          <w:noProof/>
          <w:sz w:val="20"/>
          <w:highlight w:val="yellow"/>
          <w:lang w:val="en-CA" w:eastAsia="zh-TW"/>
        </w:rPr>
        <w:t>dis</w:t>
      </w:r>
      <w:r w:rsidR="002A613D" w:rsidRPr="005B2A31">
        <w:rPr>
          <w:rFonts w:eastAsia="SimSun"/>
          <w:noProof/>
          <w:sz w:val="20"/>
          <w:highlight w:val="yellow"/>
          <w:lang w:val="en-CA" w:eastAsia="zh-TW"/>
        </w:rPr>
        <w:t>abled for the luma component in all slices associated with the PH</w:t>
      </w:r>
      <w:r w:rsidR="00ED787A">
        <w:rPr>
          <w:rFonts w:eastAsia="SimSun"/>
          <w:noProof/>
          <w:sz w:val="20"/>
          <w:highlight w:val="yellow"/>
          <w:lang w:val="en-CA" w:eastAsia="zh-TW"/>
        </w:rPr>
        <w:t>.</w:t>
      </w:r>
      <w:r w:rsidR="002A613D" w:rsidRPr="00ED787A">
        <w:rPr>
          <w:rFonts w:eastAsia="SimSun"/>
          <w:noProof/>
          <w:sz w:val="20"/>
          <w:highlight w:val="yellow"/>
          <w:lang w:val="en-CA" w:eastAsia="zh-TW"/>
        </w:rPr>
        <w:t xml:space="preserve"> </w:t>
      </w:r>
      <w:r w:rsidRPr="005B2A31">
        <w:rPr>
          <w:rFonts w:eastAsia="SimSun"/>
          <w:noProof/>
          <w:sz w:val="20"/>
          <w:lang w:val="en-CA" w:eastAsia="zh-TW"/>
        </w:rPr>
        <w:t>pic_sao_</w:t>
      </w:r>
      <w:r w:rsidRPr="005B2A31">
        <w:rPr>
          <w:rFonts w:eastAsia="SimSun"/>
          <w:strike/>
          <w:noProof/>
          <w:color w:val="FF0000"/>
          <w:sz w:val="20"/>
          <w:lang w:val="en-CA" w:eastAsia="zh-TW"/>
        </w:rPr>
        <w:t>luma_flag</w:t>
      </w:r>
      <w:r w:rsidR="0070363D" w:rsidRPr="0070363D">
        <w:rPr>
          <w:rFonts w:eastAsia="SimSun"/>
          <w:noProof/>
          <w:sz w:val="20"/>
          <w:highlight w:val="yellow"/>
          <w:lang w:val="en-CA" w:eastAsia="zh-TW"/>
        </w:rPr>
        <w:t>enabled_idc</w:t>
      </w:r>
      <w:r w:rsidRPr="005B2A31">
        <w:rPr>
          <w:rFonts w:eastAsia="SimSun"/>
          <w:noProof/>
          <w:sz w:val="20"/>
          <w:lang w:val="en-CA" w:eastAsia="zh-TW"/>
        </w:rPr>
        <w:t xml:space="preserve"> equal to </w:t>
      </w:r>
      <w:r w:rsidRPr="005B2A31">
        <w:rPr>
          <w:rFonts w:eastAsia="SimSun"/>
          <w:strike/>
          <w:noProof/>
          <w:color w:val="FF0000"/>
          <w:sz w:val="20"/>
          <w:lang w:val="en-CA" w:eastAsia="zh-TW"/>
        </w:rPr>
        <w:t>0</w:t>
      </w:r>
      <w:r w:rsidR="000B55F0" w:rsidRPr="000B55F0">
        <w:rPr>
          <w:rFonts w:eastAsia="SimSun"/>
          <w:noProof/>
          <w:sz w:val="20"/>
          <w:highlight w:val="yellow"/>
          <w:lang w:val="en-CA" w:eastAsia="zh-TW"/>
        </w:rPr>
        <w:t>3</w:t>
      </w:r>
      <w:r w:rsidRPr="005B2A31">
        <w:rPr>
          <w:rFonts w:eastAsia="SimSun"/>
          <w:noProof/>
          <w:sz w:val="20"/>
          <w:lang w:val="en-CA" w:eastAsia="zh-TW"/>
        </w:rPr>
        <w:t xml:space="preserve"> specifies that SAO for the luma component </w:t>
      </w:r>
      <w:r w:rsidRPr="005B2A31">
        <w:rPr>
          <w:rFonts w:eastAsia="PMingLiU"/>
          <w:bCs/>
          <w:noProof/>
          <w:sz w:val="20"/>
          <w:lang w:val="en-CA" w:eastAsia="zh-TW"/>
        </w:rPr>
        <w:t>may be disabled for one, or more, or all slices associated with the PH</w:t>
      </w:r>
      <w:r w:rsidRPr="005B2A31">
        <w:rPr>
          <w:rFonts w:eastAsia="SimSun"/>
          <w:noProof/>
          <w:sz w:val="20"/>
          <w:lang w:val="en-CA"/>
        </w:rPr>
        <w:t>. When pic_sao_</w:t>
      </w:r>
      <w:r w:rsidRPr="005B2A31">
        <w:rPr>
          <w:rFonts w:eastAsia="SimSun"/>
          <w:strike/>
          <w:noProof/>
          <w:color w:val="FF0000"/>
          <w:sz w:val="20"/>
          <w:lang w:val="en-CA"/>
        </w:rPr>
        <w:t>luma_flag</w:t>
      </w:r>
      <w:r w:rsidR="0070363D" w:rsidRPr="0070363D">
        <w:rPr>
          <w:rFonts w:eastAsia="SimSun"/>
          <w:noProof/>
          <w:sz w:val="20"/>
          <w:highlight w:val="yellow"/>
          <w:lang w:val="en-CA"/>
        </w:rPr>
        <w:t>enabled_idc</w:t>
      </w:r>
      <w:r w:rsidRPr="005B2A31">
        <w:rPr>
          <w:rFonts w:eastAsia="SimSun"/>
          <w:noProof/>
          <w:sz w:val="20"/>
          <w:lang w:val="en-CA"/>
        </w:rPr>
        <w:t xml:space="preserve"> is not present, it is inferred to be equal to 0.</w:t>
      </w:r>
    </w:p>
    <w:p w14:paraId="54150A63" w14:textId="3D1FD706" w:rsidR="00480739" w:rsidRPr="00D21D32" w:rsidRDefault="005B2A31" w:rsidP="00D21D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zh-TW"/>
        </w:rPr>
      </w:pPr>
      <w:r w:rsidRPr="005B2A31">
        <w:rPr>
          <w:rFonts w:eastAsia="SimSun"/>
          <w:b/>
          <w:noProof/>
          <w:sz w:val="20"/>
          <w:lang w:val="en-CA"/>
        </w:rPr>
        <w:t>pic_</w:t>
      </w:r>
      <w:r w:rsidRPr="005B2A31">
        <w:rPr>
          <w:rFonts w:eastAsia="SimSun"/>
          <w:b/>
          <w:noProof/>
          <w:sz w:val="20"/>
          <w:lang w:val="en-CA" w:eastAsia="zh-TW"/>
        </w:rPr>
        <w:t>sao_chroma</w:t>
      </w:r>
      <w:r w:rsidRPr="005B2A31">
        <w:rPr>
          <w:rFonts w:eastAsia="SimSun"/>
          <w:b/>
          <w:noProof/>
          <w:sz w:val="20"/>
          <w:lang w:val="en-CA"/>
        </w:rPr>
        <w:t>_</w:t>
      </w:r>
      <w:r w:rsidR="007F7D8E" w:rsidRPr="007F7D8E">
        <w:rPr>
          <w:rFonts w:eastAsia="SimSun"/>
          <w:b/>
          <w:noProof/>
          <w:sz w:val="20"/>
          <w:highlight w:val="yellow"/>
          <w:lang w:val="en-CA"/>
        </w:rPr>
        <w:t>enabled_</w:t>
      </w:r>
      <w:r w:rsidRPr="005B2A31">
        <w:rPr>
          <w:rFonts w:eastAsia="SimSun"/>
          <w:b/>
          <w:noProof/>
          <w:sz w:val="20"/>
          <w:lang w:val="en-CA"/>
        </w:rPr>
        <w:t xml:space="preserve">flag </w:t>
      </w:r>
      <w:r w:rsidRPr="005B2A31">
        <w:rPr>
          <w:rFonts w:eastAsia="SimSun"/>
          <w:noProof/>
          <w:sz w:val="20"/>
          <w:lang w:val="en-CA"/>
        </w:rPr>
        <w:t xml:space="preserve">equal to 1 specifies that </w:t>
      </w:r>
      <w:r w:rsidRPr="005B2A31">
        <w:rPr>
          <w:rFonts w:eastAsia="SimSun"/>
          <w:noProof/>
          <w:sz w:val="20"/>
          <w:lang w:val="en-CA" w:eastAsia="zh-TW"/>
        </w:rPr>
        <w:t>SAO</w:t>
      </w:r>
      <w:r w:rsidRPr="005B2A31">
        <w:rPr>
          <w:rFonts w:eastAsia="SimSun"/>
          <w:noProof/>
          <w:sz w:val="20"/>
          <w:lang w:val="en-CA"/>
        </w:rPr>
        <w:t xml:space="preserve"> </w:t>
      </w:r>
      <w:r w:rsidRPr="005B2A31">
        <w:rPr>
          <w:rFonts w:eastAsia="SimSun"/>
          <w:noProof/>
          <w:sz w:val="20"/>
          <w:lang w:val="en-CA" w:eastAsia="zh-TW"/>
        </w:rPr>
        <w:t>is enabled for the chroma component in all slices associated with the PH; pic_sao_chroma_</w:t>
      </w:r>
      <w:r w:rsidR="00B34F7D" w:rsidRPr="00B34F7D">
        <w:rPr>
          <w:rFonts w:eastAsia="SimSun"/>
          <w:noProof/>
          <w:sz w:val="20"/>
          <w:highlight w:val="yellow"/>
          <w:lang w:val="en-CA" w:eastAsia="zh-TW"/>
        </w:rPr>
        <w:t>enabled_</w:t>
      </w:r>
      <w:r w:rsidRPr="005B2A31">
        <w:rPr>
          <w:rFonts w:eastAsia="SimSun"/>
          <w:noProof/>
          <w:sz w:val="20"/>
          <w:lang w:val="en-CA" w:eastAsia="zh-TW"/>
        </w:rPr>
        <w:t xml:space="preserve">flag equal to 0 specifies that SAO for chroma component may be disabled </w:t>
      </w:r>
      <w:r w:rsidRPr="005B2A31">
        <w:rPr>
          <w:rFonts w:eastAsia="PMingLiU"/>
          <w:bCs/>
          <w:noProof/>
          <w:sz w:val="20"/>
          <w:lang w:val="en-CA" w:eastAsia="zh-TW"/>
        </w:rPr>
        <w:t>for one, or more, or all slices associated with the PH</w:t>
      </w:r>
      <w:r w:rsidRPr="005B2A31">
        <w:rPr>
          <w:rFonts w:eastAsia="SimSun"/>
          <w:noProof/>
          <w:sz w:val="20"/>
          <w:lang w:val="en-CA"/>
        </w:rPr>
        <w:t>. When pic_sao_chroma_</w:t>
      </w:r>
      <w:r w:rsidR="00B34F7D" w:rsidRPr="00B34F7D">
        <w:rPr>
          <w:rFonts w:eastAsia="SimSun"/>
          <w:noProof/>
          <w:sz w:val="20"/>
          <w:highlight w:val="yellow"/>
          <w:lang w:val="en-CA"/>
        </w:rPr>
        <w:t>enabled_</w:t>
      </w:r>
      <w:r w:rsidRPr="005B2A31">
        <w:rPr>
          <w:rFonts w:eastAsia="SimSun"/>
          <w:noProof/>
          <w:sz w:val="20"/>
          <w:lang w:val="en-CA"/>
        </w:rPr>
        <w:t>flag is not present, it is inferred to be equal to 0.</w:t>
      </w:r>
    </w:p>
    <w:p w14:paraId="772D4936" w14:textId="766D110C" w:rsidR="00940570" w:rsidRDefault="00940570" w:rsidP="00940570">
      <w:pPr>
        <w:pStyle w:val="Heading2"/>
      </w:pPr>
      <w:r>
        <w:t>ALF enable</w:t>
      </w:r>
      <w:r w:rsidR="00B31B73">
        <w:t>d</w:t>
      </w:r>
      <w:r>
        <w:t xml:space="preserve"> in picture header</w:t>
      </w:r>
    </w:p>
    <w:p w14:paraId="1D302847" w14:textId="5A469E60" w:rsidR="00CD6F71" w:rsidRDefault="000E6ADE" w:rsidP="00B454B6">
      <w:pPr>
        <w:spacing w:after="240"/>
      </w:pPr>
      <w:r>
        <w:t>It is proposed to r</w:t>
      </w:r>
      <w:r w:rsidRPr="000E6ADE">
        <w:t xml:space="preserve">eplace </w:t>
      </w:r>
      <w:proofErr w:type="spellStart"/>
      <w:r w:rsidRPr="000E6ADE">
        <w:t>pic_alf_enabled_present_flag</w:t>
      </w:r>
      <w:proofErr w:type="spellEnd"/>
      <w:r w:rsidRPr="000E6ADE">
        <w:t xml:space="preserve"> and </w:t>
      </w:r>
      <w:proofErr w:type="spellStart"/>
      <w:r w:rsidRPr="000E6ADE">
        <w:t>pic_alf_enabled_flag</w:t>
      </w:r>
      <w:proofErr w:type="spellEnd"/>
      <w:r w:rsidRPr="000E6ADE">
        <w:t xml:space="preserve"> with a </w:t>
      </w:r>
      <w:proofErr w:type="spellStart"/>
      <w:r w:rsidRPr="000E6ADE">
        <w:t>pic_alf_enabled_idc</w:t>
      </w:r>
      <w:proofErr w:type="spellEnd"/>
      <w:r w:rsidRPr="000E6ADE">
        <w:t xml:space="preserve"> codeword specifying whether ALF is disabled for the whole picture, </w:t>
      </w:r>
      <w:r>
        <w:t xml:space="preserve">ALF is </w:t>
      </w:r>
      <w:r w:rsidRPr="000E6ADE">
        <w:t xml:space="preserve">enabled for the whole picture or </w:t>
      </w:r>
      <w:r>
        <w:t xml:space="preserve">if ALF </w:t>
      </w:r>
      <w:r w:rsidRPr="000E6ADE">
        <w:t>may be enabled per slice.</w:t>
      </w:r>
    </w:p>
    <w:p w14:paraId="5793EABC" w14:textId="18927B48" w:rsidR="00A92BC6" w:rsidRDefault="00A92BC6" w:rsidP="0035328F">
      <w:pPr>
        <w:pStyle w:val="Heading3"/>
      </w:pPr>
      <w:r>
        <w:t>P</w:t>
      </w:r>
      <w:r w:rsidR="00243E86">
        <w:t xml:space="preserve">roposed </w:t>
      </w:r>
      <w:r>
        <w:t>syntax</w:t>
      </w:r>
      <w:r w:rsidR="0035328F">
        <w:t xml:space="preserve"> and semantics</w:t>
      </w:r>
    </w:p>
    <w:p w14:paraId="46902FB4" w14:textId="77777777" w:rsidR="0035328F" w:rsidRPr="0035328F" w:rsidRDefault="0035328F" w:rsidP="0035328F"/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83CDD" w:rsidRPr="00084198" w14:paraId="2538C470" w14:textId="77777777" w:rsidTr="00E50C23">
        <w:trPr>
          <w:jc w:val="center"/>
        </w:trPr>
        <w:tc>
          <w:tcPr>
            <w:tcW w:w="7920" w:type="dxa"/>
          </w:tcPr>
          <w:p w14:paraId="6DB7984C" w14:textId="77777777" w:rsidR="00783CDD" w:rsidRPr="00084198" w:rsidRDefault="00783CDD" w:rsidP="00E50C23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picture_header</w:t>
            </w:r>
            <w:r w:rsidRPr="00084198">
              <w:rPr>
                <w:noProof/>
                <w:lang w:val="en-CA"/>
              </w:rPr>
              <w:t>_rbsp( ) {</w:t>
            </w:r>
          </w:p>
        </w:tc>
        <w:tc>
          <w:tcPr>
            <w:tcW w:w="1157" w:type="dxa"/>
          </w:tcPr>
          <w:p w14:paraId="375A7B4B" w14:textId="77777777" w:rsidR="00783CDD" w:rsidRPr="00084198" w:rsidRDefault="00783CDD" w:rsidP="00E50C23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E20E48" w:rsidRPr="00084198" w14:paraId="0E5706E3" w14:textId="77777777" w:rsidTr="00E50C23">
        <w:trPr>
          <w:jc w:val="center"/>
        </w:trPr>
        <w:tc>
          <w:tcPr>
            <w:tcW w:w="7920" w:type="dxa"/>
          </w:tcPr>
          <w:p w14:paraId="464B0F82" w14:textId="77777777" w:rsidR="00E20E48" w:rsidRPr="00084198" w:rsidRDefault="00E20E48" w:rsidP="00E50C23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489EC777" w14:textId="77777777" w:rsidR="00E20E48" w:rsidRPr="00084198" w:rsidRDefault="00E20E48" w:rsidP="00E50C23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325829" w:rsidRPr="00084198" w14:paraId="211686CC" w14:textId="77777777" w:rsidTr="00E50C23">
        <w:trPr>
          <w:jc w:val="center"/>
        </w:trPr>
        <w:tc>
          <w:tcPr>
            <w:tcW w:w="7920" w:type="dxa"/>
          </w:tcPr>
          <w:p w14:paraId="43D4E40B" w14:textId="77777777" w:rsidR="00325829" w:rsidRPr="00084198" w:rsidRDefault="00325829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sps_alf_enabled_flag ) {</w:t>
            </w:r>
          </w:p>
        </w:tc>
        <w:tc>
          <w:tcPr>
            <w:tcW w:w="1157" w:type="dxa"/>
          </w:tcPr>
          <w:p w14:paraId="593D55EF" w14:textId="77777777" w:rsidR="00325829" w:rsidRPr="00084198" w:rsidRDefault="00325829" w:rsidP="00E50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82652" w:rsidRPr="00B82652" w14:paraId="577868BD" w14:textId="77777777" w:rsidTr="00E50C23">
        <w:trPr>
          <w:jc w:val="center"/>
        </w:trPr>
        <w:tc>
          <w:tcPr>
            <w:tcW w:w="7920" w:type="dxa"/>
          </w:tcPr>
          <w:p w14:paraId="783DF2D5" w14:textId="77777777" w:rsidR="00325829" w:rsidRPr="00B82652" w:rsidRDefault="00325829" w:rsidP="00E50C23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B82652">
              <w:rPr>
                <w:strike/>
                <w:noProof/>
                <w:color w:val="FF0000"/>
                <w:lang w:val="en-CA"/>
              </w:rPr>
              <w:tab/>
            </w:r>
            <w:r w:rsidRPr="00B82652">
              <w:rPr>
                <w:strike/>
                <w:noProof/>
                <w:color w:val="FF0000"/>
                <w:lang w:val="en-CA"/>
              </w:rPr>
              <w:tab/>
            </w:r>
            <w:r w:rsidRPr="00B82652">
              <w:rPr>
                <w:b/>
                <w:strike/>
                <w:noProof/>
                <w:color w:val="FF0000"/>
                <w:lang w:val="en-CA"/>
              </w:rPr>
              <w:t>pic_alf_enabled_present_flag</w:t>
            </w:r>
          </w:p>
        </w:tc>
        <w:tc>
          <w:tcPr>
            <w:tcW w:w="1157" w:type="dxa"/>
          </w:tcPr>
          <w:p w14:paraId="7B99D474" w14:textId="77777777" w:rsidR="00325829" w:rsidRPr="00B82652" w:rsidRDefault="00325829" w:rsidP="00E50C23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B82652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B82652" w:rsidRPr="00B82652" w14:paraId="6DD46BB2" w14:textId="77777777" w:rsidTr="00E50C23">
        <w:trPr>
          <w:jc w:val="center"/>
        </w:trPr>
        <w:tc>
          <w:tcPr>
            <w:tcW w:w="7920" w:type="dxa"/>
          </w:tcPr>
          <w:p w14:paraId="41570B94" w14:textId="77777777" w:rsidR="00325829" w:rsidRPr="00B82652" w:rsidRDefault="00325829" w:rsidP="00E50C23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B82652">
              <w:rPr>
                <w:strike/>
                <w:noProof/>
                <w:color w:val="FF0000"/>
                <w:lang w:val="en-CA"/>
              </w:rPr>
              <w:tab/>
            </w:r>
            <w:r w:rsidRPr="00B82652">
              <w:rPr>
                <w:strike/>
                <w:noProof/>
                <w:color w:val="FF0000"/>
                <w:lang w:val="en-CA"/>
              </w:rPr>
              <w:tab/>
              <w:t>if( pic_alf_enabled_present_flag</w:t>
            </w:r>
            <w:r w:rsidRPr="00B82652">
              <w:rPr>
                <w:strike/>
                <w:noProof/>
                <w:color w:val="FF0000"/>
                <w:kern w:val="2"/>
                <w:lang w:val="en-CA" w:eastAsia="zh-TW"/>
              </w:rPr>
              <w:t xml:space="preserve"> </w:t>
            </w:r>
            <w:r w:rsidRPr="00B82652">
              <w:rPr>
                <w:strike/>
                <w:noProof/>
                <w:color w:val="FF0000"/>
                <w:lang w:val="en-CA"/>
              </w:rPr>
              <w:t>) {</w:t>
            </w:r>
          </w:p>
        </w:tc>
        <w:tc>
          <w:tcPr>
            <w:tcW w:w="1157" w:type="dxa"/>
          </w:tcPr>
          <w:p w14:paraId="4363FC57" w14:textId="77777777" w:rsidR="00325829" w:rsidRPr="00B82652" w:rsidRDefault="00325829" w:rsidP="00E50C23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325829" w:rsidRPr="00084198" w14:paraId="0072CEB1" w14:textId="77777777" w:rsidTr="00E50C23">
        <w:trPr>
          <w:jc w:val="center"/>
        </w:trPr>
        <w:tc>
          <w:tcPr>
            <w:tcW w:w="7920" w:type="dxa"/>
          </w:tcPr>
          <w:p w14:paraId="0934808E" w14:textId="31172FA2" w:rsidR="00325829" w:rsidRPr="00084198" w:rsidRDefault="00325829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="00951B3A" w:rsidRPr="00951B3A">
              <w:rPr>
                <w:strike/>
                <w:noProof/>
                <w:color w:val="FF0000"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>
              <w:rPr>
                <w:b/>
                <w:noProof/>
                <w:lang w:val="en-CA"/>
              </w:rPr>
              <w:t>_</w:t>
            </w:r>
            <w:r w:rsidRPr="00084198">
              <w:rPr>
                <w:b/>
                <w:noProof/>
                <w:lang w:val="en-CA"/>
              </w:rPr>
              <w:t>alf_enabled_</w:t>
            </w:r>
            <w:r w:rsidRPr="00B82652">
              <w:rPr>
                <w:b/>
                <w:strike/>
                <w:noProof/>
                <w:color w:val="FF0000"/>
                <w:lang w:val="en-CA"/>
              </w:rPr>
              <w:t>flag</w:t>
            </w:r>
            <w:r w:rsidR="00B82652" w:rsidRPr="00B82652">
              <w:rPr>
                <w:b/>
                <w:noProof/>
                <w:highlight w:val="yellow"/>
                <w:lang w:val="en-CA"/>
              </w:rPr>
              <w:t>idc</w:t>
            </w:r>
          </w:p>
        </w:tc>
        <w:tc>
          <w:tcPr>
            <w:tcW w:w="1157" w:type="dxa"/>
          </w:tcPr>
          <w:p w14:paraId="3E3488D9" w14:textId="2111889B" w:rsidR="00325829" w:rsidRPr="00084198" w:rsidRDefault="00325829" w:rsidP="00E50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</w:t>
            </w:r>
            <w:r w:rsidRPr="00B82652">
              <w:rPr>
                <w:strike/>
                <w:noProof/>
                <w:color w:val="FF0000"/>
                <w:lang w:val="en-CA"/>
              </w:rPr>
              <w:t>1</w:t>
            </w:r>
            <w:r w:rsidR="00B82652" w:rsidRPr="00B82652">
              <w:rPr>
                <w:noProof/>
                <w:highlight w:val="yellow"/>
                <w:lang w:val="en-CA"/>
              </w:rPr>
              <w:t>2</w:t>
            </w:r>
            <w:r w:rsidRPr="004D5D1A">
              <w:rPr>
                <w:noProof/>
                <w:lang w:val="en-CA"/>
              </w:rPr>
              <w:t>)</w:t>
            </w:r>
          </w:p>
        </w:tc>
      </w:tr>
      <w:tr w:rsidR="00325829" w:rsidRPr="00084198" w14:paraId="344B0E1F" w14:textId="77777777" w:rsidTr="00E50C23">
        <w:trPr>
          <w:jc w:val="center"/>
        </w:trPr>
        <w:tc>
          <w:tcPr>
            <w:tcW w:w="7920" w:type="dxa"/>
          </w:tcPr>
          <w:p w14:paraId="4F701851" w14:textId="30D2A6F0" w:rsidR="00325829" w:rsidRPr="00084198" w:rsidRDefault="00325829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="00951B3A" w:rsidRPr="00951B3A">
              <w:rPr>
                <w:strike/>
                <w:noProof/>
                <w:color w:val="FF0000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 xml:space="preserve">if( </w:t>
            </w:r>
            <w:r>
              <w:rPr>
                <w:noProof/>
                <w:lang w:val="en-CA"/>
              </w:rPr>
              <w:t>pic_</w:t>
            </w:r>
            <w:r w:rsidRPr="00084198">
              <w:rPr>
                <w:noProof/>
                <w:lang w:val="en-CA"/>
              </w:rPr>
              <w:t>alf_enabled_</w:t>
            </w:r>
            <w:r w:rsidR="0016300E" w:rsidRPr="00B82652">
              <w:rPr>
                <w:b/>
                <w:strike/>
                <w:noProof/>
                <w:color w:val="FF0000"/>
                <w:lang w:val="en-CA"/>
              </w:rPr>
              <w:t xml:space="preserve"> flag</w:t>
            </w:r>
            <w:r w:rsidR="0016300E" w:rsidRPr="00B82652">
              <w:rPr>
                <w:b/>
                <w:noProof/>
                <w:highlight w:val="yellow"/>
                <w:lang w:val="en-CA"/>
              </w:rPr>
              <w:t>id</w:t>
            </w:r>
            <w:r w:rsidR="0016300E" w:rsidRPr="00DE425E">
              <w:rPr>
                <w:b/>
                <w:noProof/>
                <w:highlight w:val="yellow"/>
                <w:lang w:val="en-CA"/>
              </w:rPr>
              <w:t>c</w:t>
            </w:r>
            <w:r w:rsidR="00DE425E" w:rsidRPr="00DE425E">
              <w:rPr>
                <w:b/>
                <w:noProof/>
                <w:highlight w:val="yellow"/>
                <w:lang w:val="en-CA"/>
              </w:rPr>
              <w:t xml:space="preserve"> == 1</w:t>
            </w:r>
            <w:r w:rsidRPr="00084198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1A61C83A" w14:textId="77777777" w:rsidR="00325829" w:rsidRPr="00084198" w:rsidRDefault="00325829" w:rsidP="00E50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5829" w:rsidRPr="00084198" w14:paraId="2A186E98" w14:textId="77777777" w:rsidTr="00E50C23">
        <w:trPr>
          <w:jc w:val="center"/>
        </w:trPr>
        <w:tc>
          <w:tcPr>
            <w:tcW w:w="7920" w:type="dxa"/>
          </w:tcPr>
          <w:p w14:paraId="3E6985D1" w14:textId="6A0DB766" w:rsidR="00325829" w:rsidRPr="00084198" w:rsidRDefault="00325829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="00951B3A" w:rsidRPr="00951B3A">
              <w:rPr>
                <w:strike/>
                <w:noProof/>
                <w:color w:val="FF0000"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_num_alf_aps_ids_luma</w:t>
            </w:r>
          </w:p>
        </w:tc>
        <w:tc>
          <w:tcPr>
            <w:tcW w:w="1157" w:type="dxa"/>
          </w:tcPr>
          <w:p w14:paraId="713F727F" w14:textId="77777777" w:rsidR="00325829" w:rsidRPr="00084198" w:rsidRDefault="00325829" w:rsidP="00E50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u(3)</w:t>
            </w:r>
          </w:p>
        </w:tc>
      </w:tr>
      <w:tr w:rsidR="00325829" w:rsidRPr="00084198" w14:paraId="5D0F2F0D" w14:textId="77777777" w:rsidTr="00E50C23">
        <w:trPr>
          <w:jc w:val="center"/>
        </w:trPr>
        <w:tc>
          <w:tcPr>
            <w:tcW w:w="7920" w:type="dxa"/>
          </w:tcPr>
          <w:p w14:paraId="06578BD3" w14:textId="151009C8" w:rsidR="00325829" w:rsidRPr="00084198" w:rsidRDefault="00325829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="00951B3A" w:rsidRPr="00951B3A">
              <w:rPr>
                <w:strike/>
                <w:noProof/>
                <w:color w:val="FF0000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 xml:space="preserve">for( i = 0; i &lt; </w:t>
            </w:r>
            <w:r>
              <w:rPr>
                <w:noProof/>
                <w:lang w:val="en-CA"/>
              </w:rPr>
              <w:t>pic</w:t>
            </w:r>
            <w:r w:rsidRPr="00084198">
              <w:rPr>
                <w:noProof/>
                <w:lang w:val="en-CA"/>
              </w:rPr>
              <w:t>_num_alf_aps_ids_luma; i++ )</w:t>
            </w:r>
          </w:p>
        </w:tc>
        <w:tc>
          <w:tcPr>
            <w:tcW w:w="1157" w:type="dxa"/>
          </w:tcPr>
          <w:p w14:paraId="679BBF85" w14:textId="77777777" w:rsidR="00325829" w:rsidRPr="00084198" w:rsidRDefault="00325829" w:rsidP="00E50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5829" w:rsidRPr="00084198" w14:paraId="1EA89DED" w14:textId="77777777" w:rsidTr="00E50C23">
        <w:trPr>
          <w:jc w:val="center"/>
        </w:trPr>
        <w:tc>
          <w:tcPr>
            <w:tcW w:w="7920" w:type="dxa"/>
          </w:tcPr>
          <w:p w14:paraId="2A8CE87B" w14:textId="66E350AF" w:rsidR="00325829" w:rsidRPr="00084198" w:rsidRDefault="00325829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="00951B3A" w:rsidRPr="00951B3A">
              <w:rPr>
                <w:strike/>
                <w:noProof/>
                <w:color w:val="FF0000"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_alf_aps_id_luma</w:t>
            </w:r>
            <w:r w:rsidRPr="00084198">
              <w:rPr>
                <w:noProof/>
                <w:lang w:val="en-CA" w:eastAsia="ko-KR"/>
              </w:rPr>
              <w:t>[ i ]</w:t>
            </w:r>
          </w:p>
        </w:tc>
        <w:tc>
          <w:tcPr>
            <w:tcW w:w="1157" w:type="dxa"/>
          </w:tcPr>
          <w:p w14:paraId="7ABF7997" w14:textId="77777777" w:rsidR="00325829" w:rsidRPr="00084198" w:rsidRDefault="00325829" w:rsidP="00E50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u(3)</w:t>
            </w:r>
          </w:p>
        </w:tc>
      </w:tr>
      <w:tr w:rsidR="00325829" w:rsidRPr="00084198" w14:paraId="615DC72F" w14:textId="77777777" w:rsidTr="00E50C23">
        <w:trPr>
          <w:jc w:val="center"/>
        </w:trPr>
        <w:tc>
          <w:tcPr>
            <w:tcW w:w="7920" w:type="dxa"/>
          </w:tcPr>
          <w:p w14:paraId="45BF618B" w14:textId="13D4DB34" w:rsidR="00325829" w:rsidRPr="00084198" w:rsidRDefault="00325829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="00951B3A" w:rsidRPr="00951B3A">
              <w:rPr>
                <w:strike/>
                <w:noProof/>
                <w:color w:val="FF0000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 ChromaArrayType  !=  0 )</w:t>
            </w:r>
          </w:p>
        </w:tc>
        <w:tc>
          <w:tcPr>
            <w:tcW w:w="1157" w:type="dxa"/>
          </w:tcPr>
          <w:p w14:paraId="5A0DE02B" w14:textId="77777777" w:rsidR="00325829" w:rsidRPr="00084198" w:rsidRDefault="00325829" w:rsidP="00E50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5829" w:rsidRPr="00084198" w14:paraId="0983AFEF" w14:textId="77777777" w:rsidTr="00E50C23">
        <w:trPr>
          <w:jc w:val="center"/>
        </w:trPr>
        <w:tc>
          <w:tcPr>
            <w:tcW w:w="7920" w:type="dxa"/>
          </w:tcPr>
          <w:p w14:paraId="65AF2FB0" w14:textId="19D5F7E6" w:rsidR="00325829" w:rsidRPr="00084198" w:rsidRDefault="00325829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="00951B3A" w:rsidRPr="00951B3A">
              <w:rPr>
                <w:strike/>
                <w:noProof/>
                <w:color w:val="FF0000"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_alf_chroma_idc</w:t>
            </w:r>
          </w:p>
        </w:tc>
        <w:tc>
          <w:tcPr>
            <w:tcW w:w="1157" w:type="dxa"/>
          </w:tcPr>
          <w:p w14:paraId="0CC55612" w14:textId="77777777" w:rsidR="00325829" w:rsidRPr="00084198" w:rsidRDefault="00325829" w:rsidP="00E50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u(2)</w:t>
            </w:r>
          </w:p>
        </w:tc>
      </w:tr>
      <w:tr w:rsidR="00325829" w:rsidRPr="00084198" w14:paraId="49945FEB" w14:textId="77777777" w:rsidTr="00E50C23">
        <w:trPr>
          <w:jc w:val="center"/>
        </w:trPr>
        <w:tc>
          <w:tcPr>
            <w:tcW w:w="7920" w:type="dxa"/>
          </w:tcPr>
          <w:p w14:paraId="1C010A91" w14:textId="083C8C6E" w:rsidR="00325829" w:rsidRPr="00084198" w:rsidRDefault="00325829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="00951B3A" w:rsidRPr="00951B3A">
              <w:rPr>
                <w:strike/>
                <w:noProof/>
                <w:color w:val="FF0000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 xml:space="preserve">if( </w:t>
            </w:r>
            <w:r>
              <w:rPr>
                <w:noProof/>
                <w:lang w:val="en-CA"/>
              </w:rPr>
              <w:t>pic</w:t>
            </w:r>
            <w:r w:rsidRPr="00084198">
              <w:rPr>
                <w:noProof/>
                <w:lang w:val="en-CA"/>
              </w:rPr>
              <w:t>_alf_chroma_idc )</w:t>
            </w:r>
          </w:p>
        </w:tc>
        <w:tc>
          <w:tcPr>
            <w:tcW w:w="1157" w:type="dxa"/>
          </w:tcPr>
          <w:p w14:paraId="6EFF0CA1" w14:textId="77777777" w:rsidR="00325829" w:rsidRPr="00084198" w:rsidRDefault="00325829" w:rsidP="00E50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5829" w:rsidRPr="00084198" w14:paraId="552F0F16" w14:textId="77777777" w:rsidTr="00E50C23">
        <w:trPr>
          <w:jc w:val="center"/>
        </w:trPr>
        <w:tc>
          <w:tcPr>
            <w:tcW w:w="7920" w:type="dxa"/>
          </w:tcPr>
          <w:p w14:paraId="5C3095B5" w14:textId="6A4F6592" w:rsidR="00325829" w:rsidRPr="00084198" w:rsidRDefault="00325829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="00951B3A" w:rsidRPr="00951B3A">
              <w:rPr>
                <w:strike/>
                <w:noProof/>
                <w:color w:val="FF0000"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_alf_aps_id_chroma</w:t>
            </w:r>
          </w:p>
        </w:tc>
        <w:tc>
          <w:tcPr>
            <w:tcW w:w="1157" w:type="dxa"/>
          </w:tcPr>
          <w:p w14:paraId="4EEC2AB4" w14:textId="77777777" w:rsidR="00325829" w:rsidRPr="00084198" w:rsidRDefault="00325829" w:rsidP="00E50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u(3)</w:t>
            </w:r>
          </w:p>
        </w:tc>
      </w:tr>
      <w:tr w:rsidR="008E18A4" w:rsidRPr="008E18A4" w14:paraId="7DDE0D1F" w14:textId="77777777" w:rsidTr="00E50C23">
        <w:trPr>
          <w:jc w:val="center"/>
        </w:trPr>
        <w:tc>
          <w:tcPr>
            <w:tcW w:w="7920" w:type="dxa"/>
          </w:tcPr>
          <w:p w14:paraId="096294B7" w14:textId="77777777" w:rsidR="00325829" w:rsidRPr="008E18A4" w:rsidRDefault="00325829" w:rsidP="00E50C23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8E18A4">
              <w:rPr>
                <w:strike/>
                <w:noProof/>
                <w:color w:val="FF0000"/>
                <w:lang w:val="en-CA"/>
              </w:rPr>
              <w:tab/>
            </w:r>
            <w:r w:rsidRPr="008E18A4">
              <w:rPr>
                <w:strike/>
                <w:noProof/>
                <w:color w:val="FF0000"/>
                <w:lang w:val="en-CA"/>
              </w:rPr>
              <w:tab/>
            </w:r>
            <w:r w:rsidRPr="008E18A4">
              <w:rPr>
                <w:strike/>
                <w:noProof/>
                <w:color w:val="FF000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5EFDC2A" w14:textId="77777777" w:rsidR="00325829" w:rsidRPr="008E18A4" w:rsidRDefault="00325829" w:rsidP="00E50C23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325829" w:rsidRPr="00084198" w14:paraId="5DB05E36" w14:textId="77777777" w:rsidTr="00E50C23">
        <w:trPr>
          <w:jc w:val="center"/>
        </w:trPr>
        <w:tc>
          <w:tcPr>
            <w:tcW w:w="7920" w:type="dxa"/>
          </w:tcPr>
          <w:p w14:paraId="4AAA649C" w14:textId="77777777" w:rsidR="00325829" w:rsidRPr="00084198" w:rsidRDefault="00325829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5E28260" w14:textId="77777777" w:rsidR="00325829" w:rsidRPr="00084198" w:rsidRDefault="00325829" w:rsidP="00E50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5829" w:rsidRPr="00084198" w14:paraId="3DB912DF" w14:textId="77777777" w:rsidTr="00E50C23">
        <w:trPr>
          <w:jc w:val="center"/>
        </w:trPr>
        <w:tc>
          <w:tcPr>
            <w:tcW w:w="7920" w:type="dxa"/>
          </w:tcPr>
          <w:p w14:paraId="521B2671" w14:textId="77777777" w:rsidR="00325829" w:rsidRPr="00084198" w:rsidRDefault="00325829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69E9B4F" w14:textId="77777777" w:rsidR="00325829" w:rsidRPr="00084198" w:rsidRDefault="00325829" w:rsidP="00E50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E77B8" w:rsidRPr="00084198" w14:paraId="3B38C795" w14:textId="77777777" w:rsidTr="00E50C23">
        <w:trPr>
          <w:jc w:val="center"/>
        </w:trPr>
        <w:tc>
          <w:tcPr>
            <w:tcW w:w="7920" w:type="dxa"/>
          </w:tcPr>
          <w:p w14:paraId="18FD901D" w14:textId="77777777" w:rsidR="008E77B8" w:rsidRPr="00084198" w:rsidRDefault="008E77B8" w:rsidP="00E50C23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528E6154" w14:textId="77777777" w:rsidR="008E77B8" w:rsidRPr="00084198" w:rsidRDefault="008E77B8" w:rsidP="00E50C23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8E77B8" w:rsidRPr="00084198" w14:paraId="1FDA6912" w14:textId="77777777" w:rsidTr="00E50C23">
        <w:trPr>
          <w:jc w:val="center"/>
        </w:trPr>
        <w:tc>
          <w:tcPr>
            <w:tcW w:w="7920" w:type="dxa"/>
          </w:tcPr>
          <w:p w14:paraId="16747928" w14:textId="0C4D6078" w:rsidR="008E77B8" w:rsidRPr="00084198" w:rsidRDefault="008E77B8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D58B9BE" w14:textId="77777777" w:rsidR="008E77B8" w:rsidRPr="00084198" w:rsidRDefault="008E77B8" w:rsidP="00E50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23781A0" w14:textId="2482EF39" w:rsidR="00B454B6" w:rsidRDefault="00B454B6" w:rsidP="00B454B6">
      <w:pPr>
        <w:spacing w:after="240"/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3"/>
        <w:gridCol w:w="1134"/>
        <w:gridCol w:w="10"/>
      </w:tblGrid>
      <w:tr w:rsidR="00E21C91" w:rsidRPr="00084198" w14:paraId="3024D356" w14:textId="77777777" w:rsidTr="00E21C91">
        <w:trPr>
          <w:gridAfter w:val="1"/>
          <w:wAfter w:w="10" w:type="dxa"/>
          <w:jc w:val="center"/>
        </w:trPr>
        <w:tc>
          <w:tcPr>
            <w:tcW w:w="7933" w:type="dxa"/>
          </w:tcPr>
          <w:p w14:paraId="4DF10463" w14:textId="77777777" w:rsidR="00E21C91" w:rsidRPr="00084198" w:rsidRDefault="00E21C91" w:rsidP="0016340E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slice_header</w:t>
            </w:r>
            <w:r w:rsidRPr="00084198">
              <w:rPr>
                <w:noProof/>
                <w:lang w:val="en-CA"/>
              </w:rPr>
              <w:t>_rbsp( ) {</w:t>
            </w:r>
          </w:p>
        </w:tc>
        <w:tc>
          <w:tcPr>
            <w:tcW w:w="1134" w:type="dxa"/>
          </w:tcPr>
          <w:p w14:paraId="32422F7E" w14:textId="77777777" w:rsidR="00E21C91" w:rsidRPr="00084198" w:rsidRDefault="00E21C91" w:rsidP="0016340E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3175C3" w:rsidRPr="00084198" w14:paraId="3E3CF793" w14:textId="77777777" w:rsidTr="00E21C91">
        <w:trPr>
          <w:jc w:val="center"/>
        </w:trPr>
        <w:tc>
          <w:tcPr>
            <w:tcW w:w="7933" w:type="dxa"/>
          </w:tcPr>
          <w:p w14:paraId="79F4590F" w14:textId="77777777" w:rsidR="003175C3" w:rsidRPr="00084198" w:rsidRDefault="003175C3" w:rsidP="00E50C23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44" w:type="dxa"/>
            <w:gridSpan w:val="2"/>
          </w:tcPr>
          <w:p w14:paraId="2E0984EB" w14:textId="77777777" w:rsidR="003175C3" w:rsidRPr="00084198" w:rsidRDefault="003175C3" w:rsidP="00E50C23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A11CA8" w:rsidRPr="00084198" w14:paraId="2DBA2CAF" w14:textId="77777777" w:rsidTr="00E21C91">
        <w:trPr>
          <w:cantSplit/>
          <w:jc w:val="center"/>
        </w:trPr>
        <w:tc>
          <w:tcPr>
            <w:tcW w:w="7933" w:type="dxa"/>
          </w:tcPr>
          <w:p w14:paraId="41EF02FA" w14:textId="3DD4D688" w:rsidR="00A11CA8" w:rsidRPr="00084198" w:rsidRDefault="00A11CA8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 xml:space="preserve">if( </w:t>
            </w:r>
            <w:r w:rsidRPr="00FA4F9F">
              <w:rPr>
                <w:strike/>
                <w:noProof/>
                <w:color w:val="FF0000"/>
                <w:lang w:val="en-CA"/>
              </w:rPr>
              <w:t xml:space="preserve">sps_alf_enabled_flag  &amp;&amp;  </w:t>
            </w:r>
            <w:r w:rsidRPr="00FD5F07">
              <w:rPr>
                <w:strike/>
                <w:noProof/>
                <w:color w:val="FF0000"/>
                <w:lang w:val="en-CA"/>
              </w:rPr>
              <w:t>!</w:t>
            </w:r>
            <w:r>
              <w:rPr>
                <w:noProof/>
                <w:lang w:val="en-CA"/>
              </w:rPr>
              <w:t>pic_alf_enabled_</w:t>
            </w:r>
            <w:r w:rsidR="005E60D1" w:rsidRPr="00FD5F07">
              <w:rPr>
                <w:strike/>
                <w:noProof/>
                <w:color w:val="FF0000"/>
                <w:lang w:val="en-CA"/>
              </w:rPr>
              <w:t>flag</w:t>
            </w:r>
            <w:r w:rsidR="005E60D1" w:rsidRPr="00FD5F07">
              <w:rPr>
                <w:noProof/>
                <w:highlight w:val="yellow"/>
                <w:lang w:val="en-CA"/>
              </w:rPr>
              <w:t>idc</w:t>
            </w:r>
            <w:r w:rsidR="00FD5F07" w:rsidRPr="00FD5F07">
              <w:rPr>
                <w:noProof/>
                <w:highlight w:val="yellow"/>
                <w:lang w:val="en-CA"/>
              </w:rPr>
              <w:t xml:space="preserve"> == 2</w:t>
            </w:r>
            <w:r w:rsidRPr="00084198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44" w:type="dxa"/>
            <w:gridSpan w:val="2"/>
          </w:tcPr>
          <w:p w14:paraId="095219F3" w14:textId="77777777" w:rsidR="00A11CA8" w:rsidRPr="00084198" w:rsidRDefault="00A11CA8" w:rsidP="00E50C2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11CA8" w:rsidRPr="00084198" w14:paraId="0864A0F3" w14:textId="77777777" w:rsidTr="00E21C91">
        <w:trPr>
          <w:cantSplit/>
          <w:jc w:val="center"/>
        </w:trPr>
        <w:tc>
          <w:tcPr>
            <w:tcW w:w="7933" w:type="dxa"/>
          </w:tcPr>
          <w:p w14:paraId="5A511242" w14:textId="77777777" w:rsidR="00A11CA8" w:rsidRPr="00084198" w:rsidRDefault="00A11CA8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slice_alf_enabled_flag</w:t>
            </w:r>
          </w:p>
        </w:tc>
        <w:tc>
          <w:tcPr>
            <w:tcW w:w="1144" w:type="dxa"/>
            <w:gridSpan w:val="2"/>
          </w:tcPr>
          <w:p w14:paraId="73366243" w14:textId="77777777" w:rsidR="00A11CA8" w:rsidRPr="00084198" w:rsidRDefault="00A11CA8" w:rsidP="00E50C2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A11CA8" w:rsidRPr="00084198" w14:paraId="13396A7A" w14:textId="77777777" w:rsidTr="00E21C91">
        <w:trPr>
          <w:cantSplit/>
          <w:jc w:val="center"/>
        </w:trPr>
        <w:tc>
          <w:tcPr>
            <w:tcW w:w="7933" w:type="dxa"/>
          </w:tcPr>
          <w:p w14:paraId="177F4074" w14:textId="77777777" w:rsidR="00A11CA8" w:rsidRPr="00084198" w:rsidRDefault="00A11CA8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slice_alf_enabled_flag ) {</w:t>
            </w:r>
          </w:p>
        </w:tc>
        <w:tc>
          <w:tcPr>
            <w:tcW w:w="1144" w:type="dxa"/>
            <w:gridSpan w:val="2"/>
          </w:tcPr>
          <w:p w14:paraId="07D86222" w14:textId="77777777" w:rsidR="00A11CA8" w:rsidRPr="00084198" w:rsidRDefault="00A11CA8" w:rsidP="00E50C2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11CA8" w:rsidRPr="00084198" w14:paraId="38114550" w14:textId="77777777" w:rsidTr="00E21C91">
        <w:trPr>
          <w:cantSplit/>
          <w:jc w:val="center"/>
        </w:trPr>
        <w:tc>
          <w:tcPr>
            <w:tcW w:w="7933" w:type="dxa"/>
          </w:tcPr>
          <w:p w14:paraId="1CB67FAC" w14:textId="77777777" w:rsidR="00A11CA8" w:rsidRPr="00084198" w:rsidRDefault="00A11CA8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slice_num_alf_aps_ids_luma</w:t>
            </w:r>
          </w:p>
        </w:tc>
        <w:tc>
          <w:tcPr>
            <w:tcW w:w="1144" w:type="dxa"/>
            <w:gridSpan w:val="2"/>
          </w:tcPr>
          <w:p w14:paraId="204CA98D" w14:textId="77777777" w:rsidR="00A11CA8" w:rsidRPr="00084198" w:rsidRDefault="00A11CA8" w:rsidP="00E50C2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u(3)</w:t>
            </w:r>
          </w:p>
        </w:tc>
      </w:tr>
      <w:tr w:rsidR="00A11CA8" w:rsidRPr="00084198" w14:paraId="5554C386" w14:textId="77777777" w:rsidTr="00E21C91">
        <w:trPr>
          <w:cantSplit/>
          <w:jc w:val="center"/>
        </w:trPr>
        <w:tc>
          <w:tcPr>
            <w:tcW w:w="7933" w:type="dxa"/>
          </w:tcPr>
          <w:p w14:paraId="099CE5A8" w14:textId="77777777" w:rsidR="00A11CA8" w:rsidRPr="00084198" w:rsidRDefault="00A11CA8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for( i = 0; i &lt; slice_num_alf_aps_ids_luma; i++ )</w:t>
            </w:r>
          </w:p>
        </w:tc>
        <w:tc>
          <w:tcPr>
            <w:tcW w:w="1144" w:type="dxa"/>
            <w:gridSpan w:val="2"/>
          </w:tcPr>
          <w:p w14:paraId="63231E78" w14:textId="77777777" w:rsidR="00A11CA8" w:rsidRPr="00084198" w:rsidRDefault="00A11CA8" w:rsidP="00E50C2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11CA8" w:rsidRPr="00084198" w14:paraId="47F272AB" w14:textId="77777777" w:rsidTr="00E21C91">
        <w:trPr>
          <w:cantSplit/>
          <w:jc w:val="center"/>
        </w:trPr>
        <w:tc>
          <w:tcPr>
            <w:tcW w:w="7933" w:type="dxa"/>
          </w:tcPr>
          <w:p w14:paraId="2FDDD508" w14:textId="77777777" w:rsidR="00A11CA8" w:rsidRPr="00084198" w:rsidRDefault="00A11CA8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slice_alf_aps_id_luma</w:t>
            </w:r>
            <w:r w:rsidRPr="00084198">
              <w:rPr>
                <w:noProof/>
                <w:lang w:val="en-CA" w:eastAsia="ko-KR"/>
              </w:rPr>
              <w:t>[ i ]</w:t>
            </w:r>
          </w:p>
        </w:tc>
        <w:tc>
          <w:tcPr>
            <w:tcW w:w="1144" w:type="dxa"/>
            <w:gridSpan w:val="2"/>
          </w:tcPr>
          <w:p w14:paraId="6C425637" w14:textId="77777777" w:rsidR="00A11CA8" w:rsidRPr="00084198" w:rsidRDefault="00A11CA8" w:rsidP="00E50C2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</w:t>
            </w:r>
            <w:r>
              <w:rPr>
                <w:b w:val="0"/>
                <w:noProof/>
                <w:lang w:val="en-CA"/>
              </w:rPr>
              <w:t>3</w:t>
            </w:r>
            <w:r w:rsidRPr="00084198">
              <w:rPr>
                <w:b w:val="0"/>
                <w:noProof/>
                <w:lang w:val="en-CA"/>
              </w:rPr>
              <w:t>)</w:t>
            </w:r>
          </w:p>
        </w:tc>
      </w:tr>
      <w:tr w:rsidR="00A11CA8" w:rsidRPr="00084198" w14:paraId="1ACF96C5" w14:textId="77777777" w:rsidTr="00E21C91">
        <w:trPr>
          <w:cantSplit/>
          <w:jc w:val="center"/>
        </w:trPr>
        <w:tc>
          <w:tcPr>
            <w:tcW w:w="7933" w:type="dxa"/>
          </w:tcPr>
          <w:p w14:paraId="3B25D92C" w14:textId="77777777" w:rsidR="00A11CA8" w:rsidRPr="00084198" w:rsidRDefault="00A11CA8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ChromaArrayType  !=  0 )</w:t>
            </w:r>
          </w:p>
        </w:tc>
        <w:tc>
          <w:tcPr>
            <w:tcW w:w="1144" w:type="dxa"/>
            <w:gridSpan w:val="2"/>
          </w:tcPr>
          <w:p w14:paraId="360938AA" w14:textId="77777777" w:rsidR="00A11CA8" w:rsidRPr="00084198" w:rsidRDefault="00A11CA8" w:rsidP="00E50C2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11CA8" w:rsidRPr="00084198" w14:paraId="20870539" w14:textId="77777777" w:rsidTr="00E21C91">
        <w:trPr>
          <w:cantSplit/>
          <w:jc w:val="center"/>
        </w:trPr>
        <w:tc>
          <w:tcPr>
            <w:tcW w:w="7933" w:type="dxa"/>
          </w:tcPr>
          <w:p w14:paraId="28D7C235" w14:textId="77777777" w:rsidR="00A11CA8" w:rsidRPr="00084198" w:rsidRDefault="00A11CA8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slice_alf_chroma_idc</w:t>
            </w:r>
          </w:p>
        </w:tc>
        <w:tc>
          <w:tcPr>
            <w:tcW w:w="1144" w:type="dxa"/>
            <w:gridSpan w:val="2"/>
          </w:tcPr>
          <w:p w14:paraId="78423F65" w14:textId="77777777" w:rsidR="00A11CA8" w:rsidRPr="00084198" w:rsidRDefault="00A11CA8" w:rsidP="00E50C2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u(2)</w:t>
            </w:r>
          </w:p>
        </w:tc>
      </w:tr>
      <w:tr w:rsidR="00A11CA8" w:rsidRPr="00084198" w14:paraId="4C08432E" w14:textId="77777777" w:rsidTr="00E21C91">
        <w:trPr>
          <w:cantSplit/>
          <w:jc w:val="center"/>
        </w:trPr>
        <w:tc>
          <w:tcPr>
            <w:tcW w:w="7933" w:type="dxa"/>
          </w:tcPr>
          <w:p w14:paraId="76E0152D" w14:textId="77777777" w:rsidR="00A11CA8" w:rsidRPr="00084198" w:rsidRDefault="00A11CA8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slice_alf_chroma_idc )</w:t>
            </w:r>
          </w:p>
        </w:tc>
        <w:tc>
          <w:tcPr>
            <w:tcW w:w="1144" w:type="dxa"/>
            <w:gridSpan w:val="2"/>
          </w:tcPr>
          <w:p w14:paraId="0D994567" w14:textId="77777777" w:rsidR="00A11CA8" w:rsidRPr="00084198" w:rsidRDefault="00A11CA8" w:rsidP="00E50C2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11CA8" w:rsidRPr="00084198" w14:paraId="5D701083" w14:textId="77777777" w:rsidTr="00E21C91">
        <w:trPr>
          <w:cantSplit/>
          <w:jc w:val="center"/>
        </w:trPr>
        <w:tc>
          <w:tcPr>
            <w:tcW w:w="7933" w:type="dxa"/>
          </w:tcPr>
          <w:p w14:paraId="74060F7A" w14:textId="77777777" w:rsidR="00A11CA8" w:rsidRPr="00084198" w:rsidRDefault="00A11CA8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slice_alf_aps_id_chroma</w:t>
            </w:r>
          </w:p>
        </w:tc>
        <w:tc>
          <w:tcPr>
            <w:tcW w:w="1144" w:type="dxa"/>
            <w:gridSpan w:val="2"/>
          </w:tcPr>
          <w:p w14:paraId="278CBE5F" w14:textId="77777777" w:rsidR="00A11CA8" w:rsidRPr="00084198" w:rsidRDefault="00A11CA8" w:rsidP="00E50C2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</w:t>
            </w:r>
            <w:r>
              <w:rPr>
                <w:b w:val="0"/>
                <w:noProof/>
                <w:lang w:val="en-CA"/>
              </w:rPr>
              <w:t>3</w:t>
            </w:r>
            <w:r w:rsidRPr="00084198">
              <w:rPr>
                <w:b w:val="0"/>
                <w:noProof/>
                <w:lang w:val="en-CA"/>
              </w:rPr>
              <w:t>)</w:t>
            </w:r>
          </w:p>
        </w:tc>
      </w:tr>
      <w:tr w:rsidR="00A11CA8" w:rsidRPr="00084198" w14:paraId="4C989952" w14:textId="77777777" w:rsidTr="00E21C91">
        <w:trPr>
          <w:cantSplit/>
          <w:jc w:val="center"/>
        </w:trPr>
        <w:tc>
          <w:tcPr>
            <w:tcW w:w="7933" w:type="dxa"/>
          </w:tcPr>
          <w:p w14:paraId="2F364ECD" w14:textId="77777777" w:rsidR="00A11CA8" w:rsidRPr="00084198" w:rsidRDefault="00A11CA8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44" w:type="dxa"/>
            <w:gridSpan w:val="2"/>
          </w:tcPr>
          <w:p w14:paraId="5179E6D0" w14:textId="77777777" w:rsidR="00A11CA8" w:rsidRPr="00084198" w:rsidRDefault="00A11CA8" w:rsidP="00E50C2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11CA8" w:rsidRPr="00084198" w14:paraId="5EC254A1" w14:textId="77777777" w:rsidTr="00E21C91">
        <w:trPr>
          <w:cantSplit/>
          <w:jc w:val="center"/>
        </w:trPr>
        <w:tc>
          <w:tcPr>
            <w:tcW w:w="7933" w:type="dxa"/>
          </w:tcPr>
          <w:p w14:paraId="153EBDE0" w14:textId="77777777" w:rsidR="00A11CA8" w:rsidRPr="00084198" w:rsidRDefault="00A11CA8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44" w:type="dxa"/>
            <w:gridSpan w:val="2"/>
          </w:tcPr>
          <w:p w14:paraId="2307011C" w14:textId="77777777" w:rsidR="00A11CA8" w:rsidRPr="00084198" w:rsidRDefault="00A11CA8" w:rsidP="00E50C2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E77B8" w:rsidRPr="00084198" w14:paraId="1B4F25B0" w14:textId="77777777" w:rsidTr="00E21C91">
        <w:trPr>
          <w:jc w:val="center"/>
        </w:trPr>
        <w:tc>
          <w:tcPr>
            <w:tcW w:w="7933" w:type="dxa"/>
          </w:tcPr>
          <w:p w14:paraId="0DC87F08" w14:textId="77777777" w:rsidR="008E77B8" w:rsidRPr="00084198" w:rsidRDefault="008E77B8" w:rsidP="00E50C23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44" w:type="dxa"/>
            <w:gridSpan w:val="2"/>
          </w:tcPr>
          <w:p w14:paraId="5FBE1C43" w14:textId="77777777" w:rsidR="008E77B8" w:rsidRPr="00084198" w:rsidRDefault="008E77B8" w:rsidP="00E50C23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8E77B8" w:rsidRPr="00084198" w14:paraId="7D5A56FF" w14:textId="77777777" w:rsidTr="00E21C91">
        <w:trPr>
          <w:cantSplit/>
          <w:jc w:val="center"/>
        </w:trPr>
        <w:tc>
          <w:tcPr>
            <w:tcW w:w="7933" w:type="dxa"/>
          </w:tcPr>
          <w:p w14:paraId="24FBD687" w14:textId="46658144" w:rsidR="008E77B8" w:rsidRPr="00084198" w:rsidRDefault="008E77B8" w:rsidP="00E50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44" w:type="dxa"/>
            <w:gridSpan w:val="2"/>
          </w:tcPr>
          <w:p w14:paraId="6C61C1F2" w14:textId="77777777" w:rsidR="008E77B8" w:rsidRPr="00084198" w:rsidRDefault="008E77B8" w:rsidP="00E50C2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78176C58" w14:textId="1DA94D4B" w:rsidR="00B454B6" w:rsidRPr="00B454B6" w:rsidRDefault="00B454B6" w:rsidP="00B454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color w:val="FF0000"/>
          <w:sz w:val="20"/>
          <w:lang w:val="en-CA" w:eastAsia="zh-TW"/>
        </w:rPr>
      </w:pPr>
      <w:r w:rsidRPr="00B454B6">
        <w:rPr>
          <w:rFonts w:eastAsia="SimSun"/>
          <w:b/>
          <w:strike/>
          <w:noProof/>
          <w:color w:val="FF0000"/>
          <w:sz w:val="20"/>
          <w:lang w:val="en-CA"/>
        </w:rPr>
        <w:t xml:space="preserve">pic_alf_enabled_present_flag </w:t>
      </w:r>
      <w:r w:rsidRPr="00B454B6">
        <w:rPr>
          <w:rFonts w:eastAsia="SimSun"/>
          <w:strike/>
          <w:noProof/>
          <w:color w:val="FF0000"/>
          <w:sz w:val="20"/>
          <w:lang w:val="en-CA"/>
        </w:rPr>
        <w:t>equal to 1 specifies that pic_alf_enabled_flag, pic_num_alf_aps_ids_luma, pic_alf_aps_id_luma[ i ], pic_alf_chroma_idc, and pic_alf_aps_id_chroma are present in the PH. pic_alf_enabled_present_flag</w:t>
      </w:r>
      <w:r w:rsidRPr="00B454B6">
        <w:rPr>
          <w:rFonts w:eastAsia="SimSun"/>
          <w:b/>
          <w:strike/>
          <w:noProof/>
          <w:color w:val="FF0000"/>
          <w:sz w:val="20"/>
          <w:lang w:val="en-CA"/>
        </w:rPr>
        <w:t xml:space="preserve"> </w:t>
      </w:r>
      <w:r w:rsidRPr="00B454B6">
        <w:rPr>
          <w:rFonts w:eastAsia="SimSun"/>
          <w:strike/>
          <w:noProof/>
          <w:color w:val="FF0000"/>
          <w:sz w:val="20"/>
          <w:lang w:val="en-CA"/>
        </w:rPr>
        <w:t>equal to 0 specifies that pic_alf_enabled_flag, pic_num_alf_aps_ids_luma, pic_alf_aps_id_luma[ i ], pic_alf_chroma_idc, and pic_alf_aps_id_chroma are not present in the PH. When pic_alf_enabled_present_flag is not present, it is inferred to be equal to 0.</w:t>
      </w:r>
    </w:p>
    <w:p w14:paraId="0941ED5F" w14:textId="15197CA2" w:rsidR="00B46CA7" w:rsidRPr="00F95BE2" w:rsidRDefault="00B46CA7" w:rsidP="00B46CA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PMingLiU"/>
          <w:bCs/>
          <w:noProof/>
          <w:sz w:val="20"/>
          <w:lang w:val="en-CA" w:eastAsia="zh-TW"/>
        </w:rPr>
      </w:pPr>
      <w:r w:rsidRPr="00B454B6">
        <w:rPr>
          <w:rFonts w:eastAsia="SimSun"/>
          <w:b/>
          <w:bCs/>
          <w:noProof/>
          <w:sz w:val="20"/>
          <w:lang w:val="en-CA"/>
        </w:rPr>
        <w:t>pic_alf_enabled_</w:t>
      </w:r>
      <w:r w:rsidR="00436959" w:rsidRPr="00692484">
        <w:rPr>
          <w:rFonts w:eastAsia="SimSun"/>
          <w:b/>
          <w:strike/>
          <w:noProof/>
          <w:color w:val="FF0000"/>
          <w:sz w:val="20"/>
          <w:lang w:val="en-CA" w:eastAsia="ko-KR"/>
        </w:rPr>
        <w:t>flag</w:t>
      </w:r>
      <w:r w:rsidR="00436959" w:rsidRPr="00692484">
        <w:rPr>
          <w:rFonts w:eastAsia="SimSun"/>
          <w:b/>
          <w:noProof/>
          <w:sz w:val="20"/>
          <w:highlight w:val="yellow"/>
          <w:lang w:val="en-CA" w:eastAsia="ko-KR"/>
        </w:rPr>
        <w:t>idc</w:t>
      </w:r>
      <w:r w:rsidRPr="00B454B6">
        <w:rPr>
          <w:rFonts w:eastAsia="SimSun"/>
          <w:noProof/>
          <w:sz w:val="20"/>
          <w:lang w:val="en-CA"/>
        </w:rPr>
        <w:t xml:space="preserve"> </w:t>
      </w:r>
      <w:r w:rsidRPr="00B454B6">
        <w:rPr>
          <w:rFonts w:eastAsia="PMingLiU"/>
          <w:bCs/>
          <w:noProof/>
          <w:sz w:val="20"/>
          <w:lang w:val="en-CA" w:eastAsia="zh-TW"/>
        </w:rPr>
        <w:t xml:space="preserve">equal to </w:t>
      </w:r>
      <w:r w:rsidR="00965F6E">
        <w:rPr>
          <w:rFonts w:eastAsia="PMingLiU"/>
          <w:bCs/>
          <w:noProof/>
          <w:sz w:val="20"/>
          <w:highlight w:val="yellow"/>
          <w:lang w:val="en-CA" w:eastAsia="zh-TW"/>
        </w:rPr>
        <w:t>0</w:t>
      </w:r>
      <w:r w:rsidR="00965F6E" w:rsidRPr="00142B85">
        <w:rPr>
          <w:rFonts w:eastAsia="PMingLiU"/>
          <w:bCs/>
          <w:noProof/>
          <w:sz w:val="20"/>
          <w:highlight w:val="yellow"/>
          <w:lang w:val="en-CA" w:eastAsia="zh-TW"/>
        </w:rPr>
        <w:t xml:space="preserve"> specifies that adaptive loop filter is not enabled for any slice associated with the PH. pic_alf_enabled_idc equal to</w:t>
      </w:r>
      <w:r w:rsidR="00965F6E" w:rsidRPr="00B454B6">
        <w:rPr>
          <w:rFonts w:eastAsia="PMingLiU"/>
          <w:bCs/>
          <w:noProof/>
          <w:sz w:val="20"/>
          <w:lang w:val="en-CA" w:eastAsia="zh-TW"/>
        </w:rPr>
        <w:t xml:space="preserve"> </w:t>
      </w:r>
      <w:r w:rsidRPr="00B454B6">
        <w:rPr>
          <w:rFonts w:eastAsia="PMingLiU"/>
          <w:bCs/>
          <w:noProof/>
          <w:sz w:val="20"/>
          <w:lang w:val="en-CA" w:eastAsia="zh-TW"/>
        </w:rPr>
        <w:t>1 specifies that adaptive loop filter is enabled for all slices associated with the PH and may be applied to Y, Cb, or Cr colour component in the  slices. pic_alf_enabled_</w:t>
      </w:r>
      <w:r w:rsidR="00436959" w:rsidRPr="00436959">
        <w:rPr>
          <w:rFonts w:eastAsia="SimSun"/>
          <w:strike/>
          <w:noProof/>
          <w:color w:val="FF0000"/>
          <w:sz w:val="20"/>
          <w:lang w:val="en-CA" w:eastAsia="ko-KR"/>
        </w:rPr>
        <w:t>flag</w:t>
      </w:r>
      <w:r w:rsidR="00436959" w:rsidRPr="00436959">
        <w:rPr>
          <w:rFonts w:eastAsia="SimSun"/>
          <w:noProof/>
          <w:sz w:val="20"/>
          <w:highlight w:val="yellow"/>
          <w:lang w:val="en-CA" w:eastAsia="ko-KR"/>
        </w:rPr>
        <w:t>idc</w:t>
      </w:r>
      <w:r w:rsidRPr="00B454B6">
        <w:rPr>
          <w:rFonts w:eastAsia="PMingLiU"/>
          <w:bCs/>
          <w:noProof/>
          <w:sz w:val="20"/>
          <w:lang w:val="en-CA" w:eastAsia="zh-TW"/>
        </w:rPr>
        <w:t xml:space="preserve"> equal to </w:t>
      </w:r>
      <w:r w:rsidRPr="00B454B6">
        <w:rPr>
          <w:rFonts w:eastAsia="PMingLiU"/>
          <w:bCs/>
          <w:strike/>
          <w:noProof/>
          <w:color w:val="FF0000"/>
          <w:sz w:val="20"/>
          <w:lang w:val="en-CA" w:eastAsia="zh-TW"/>
        </w:rPr>
        <w:t>0</w:t>
      </w:r>
      <w:r w:rsidR="00B800FF" w:rsidRPr="00B800FF">
        <w:rPr>
          <w:rFonts w:eastAsia="PMingLiU"/>
          <w:bCs/>
          <w:noProof/>
          <w:sz w:val="20"/>
          <w:highlight w:val="yellow"/>
          <w:lang w:val="en-CA" w:eastAsia="zh-TW"/>
        </w:rPr>
        <w:t>2</w:t>
      </w:r>
      <w:r w:rsidRPr="00B454B6">
        <w:rPr>
          <w:rFonts w:eastAsia="PMingLiU"/>
          <w:bCs/>
          <w:noProof/>
          <w:sz w:val="20"/>
          <w:lang w:val="en-CA" w:eastAsia="zh-TW"/>
        </w:rPr>
        <w:t xml:space="preserve"> specifies that adaptive loop filter may be disabled for one, or more, or all slices associated with the PH. When not present, pic_alf_enabled_</w:t>
      </w:r>
      <w:r w:rsidR="00AB083F" w:rsidRPr="00AB083F">
        <w:rPr>
          <w:rFonts w:eastAsia="SimSun"/>
          <w:strike/>
          <w:noProof/>
          <w:color w:val="FF0000"/>
          <w:sz w:val="20"/>
          <w:lang w:val="en-CA" w:eastAsia="ko-KR"/>
        </w:rPr>
        <w:t>flag</w:t>
      </w:r>
      <w:r w:rsidR="00AB083F" w:rsidRPr="00AB083F">
        <w:rPr>
          <w:rFonts w:eastAsia="SimSun"/>
          <w:noProof/>
          <w:sz w:val="20"/>
          <w:highlight w:val="yellow"/>
          <w:lang w:val="en-CA" w:eastAsia="ko-KR"/>
        </w:rPr>
        <w:t>idc</w:t>
      </w:r>
      <w:r w:rsidRPr="00B454B6">
        <w:rPr>
          <w:rFonts w:eastAsia="PMingLiU"/>
          <w:bCs/>
          <w:noProof/>
          <w:sz w:val="20"/>
          <w:lang w:val="en-CA" w:eastAsia="zh-TW"/>
        </w:rPr>
        <w:t xml:space="preserve"> is inferred to be equal to 0.</w:t>
      </w:r>
      <w:r w:rsidR="00674B73">
        <w:rPr>
          <w:rFonts w:eastAsia="PMingLiU"/>
          <w:bCs/>
          <w:noProof/>
          <w:sz w:val="20"/>
          <w:lang w:val="en-CA" w:eastAsia="zh-TW"/>
        </w:rPr>
        <w:t xml:space="preserve"> </w:t>
      </w:r>
      <w:r w:rsidR="00674B73" w:rsidRPr="00142B85">
        <w:rPr>
          <w:rFonts w:eastAsia="PMingLiU"/>
          <w:bCs/>
          <w:noProof/>
          <w:sz w:val="20"/>
          <w:highlight w:val="yellow"/>
          <w:lang w:val="en-CA" w:eastAsia="zh-TW"/>
        </w:rPr>
        <w:t xml:space="preserve">pic_alf_enabled_idc </w:t>
      </w:r>
      <w:r w:rsidR="00674B73" w:rsidRPr="00674B73">
        <w:rPr>
          <w:rFonts w:eastAsia="PMingLiU"/>
          <w:bCs/>
          <w:noProof/>
          <w:sz w:val="20"/>
          <w:highlight w:val="yellow"/>
          <w:lang w:val="en-CA" w:eastAsia="zh-TW"/>
        </w:rPr>
        <w:t>equal to 3 is reserved for future use by ITU-T | ISO/IEC.</w:t>
      </w:r>
    </w:p>
    <w:p w14:paraId="4B6B4867" w14:textId="77777777" w:rsidR="008564EB" w:rsidRPr="00E24F9F" w:rsidRDefault="008564EB" w:rsidP="00E24F9F">
      <w:pPr>
        <w:rPr>
          <w:lang w:val="en-CA"/>
        </w:rPr>
      </w:pPr>
    </w:p>
    <w:p w14:paraId="5F0CF8E4" w14:textId="18F5A64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C8ACAFA" w:rsidR="007F1F8B" w:rsidRPr="005B217D" w:rsidRDefault="003920E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</w:t>
      </w:r>
      <w:r w:rsidR="002F164D" w:rsidRPr="005B217D">
        <w:rPr>
          <w:b/>
          <w:szCs w:val="22"/>
          <w:lang w:val="en-CA"/>
        </w:rPr>
        <w:lastRenderedPageBreak/>
        <w:t xml:space="preserve">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0C1761" w14:textId="77777777" w:rsidR="0099474A" w:rsidRDefault="0099474A">
      <w:r>
        <w:separator/>
      </w:r>
    </w:p>
  </w:endnote>
  <w:endnote w:type="continuationSeparator" w:id="0">
    <w:p w14:paraId="410B0178" w14:textId="77777777" w:rsidR="0099474A" w:rsidRDefault="00994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16C489C" w:rsidR="00E50C23" w:rsidRPr="00C00DDE" w:rsidRDefault="00E50C2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C4DB9">
      <w:rPr>
        <w:rStyle w:val="PageNumber"/>
        <w:noProof/>
      </w:rPr>
      <w:t>2019-12-30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E83D78" w14:textId="77777777" w:rsidR="0099474A" w:rsidRDefault="0099474A">
      <w:r>
        <w:separator/>
      </w:r>
    </w:p>
  </w:footnote>
  <w:footnote w:type="continuationSeparator" w:id="0">
    <w:p w14:paraId="3FDDC43B" w14:textId="77777777" w:rsidR="0099474A" w:rsidRDefault="009947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E0DEC"/>
    <w:multiLevelType w:val="hybridMultilevel"/>
    <w:tmpl w:val="8AE03DC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12865"/>
    <w:multiLevelType w:val="hybridMultilevel"/>
    <w:tmpl w:val="89F2A068"/>
    <w:lvl w:ilvl="0" w:tplc="A3EE892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8CB2A2B"/>
    <w:multiLevelType w:val="hybridMultilevel"/>
    <w:tmpl w:val="2954C58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EC7C4E"/>
    <w:multiLevelType w:val="hybridMultilevel"/>
    <w:tmpl w:val="1BC01D8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B4281D"/>
    <w:multiLevelType w:val="hybridMultilevel"/>
    <w:tmpl w:val="E8500904"/>
    <w:lvl w:ilvl="0" w:tplc="91BA0A2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4D1EB3"/>
    <w:multiLevelType w:val="hybridMultilevel"/>
    <w:tmpl w:val="27F8C4B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53E218A"/>
    <w:multiLevelType w:val="hybridMultilevel"/>
    <w:tmpl w:val="FA4E122C"/>
    <w:lvl w:ilvl="0" w:tplc="13B8F3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6"/>
  </w:num>
  <w:num w:numId="13">
    <w:abstractNumId w:val="2"/>
  </w:num>
  <w:num w:numId="14">
    <w:abstractNumId w:val="14"/>
  </w:num>
  <w:num w:numId="15">
    <w:abstractNumId w:val="8"/>
  </w:num>
  <w:num w:numId="16">
    <w:abstractNumId w:val="7"/>
  </w:num>
  <w:num w:numId="17">
    <w:abstractNumId w:val="13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BAB"/>
    <w:rsid w:val="00005B43"/>
    <w:rsid w:val="00016D6E"/>
    <w:rsid w:val="0002485F"/>
    <w:rsid w:val="000308A3"/>
    <w:rsid w:val="000341A8"/>
    <w:rsid w:val="0004109B"/>
    <w:rsid w:val="00042969"/>
    <w:rsid w:val="00043420"/>
    <w:rsid w:val="00044D1B"/>
    <w:rsid w:val="000458BC"/>
    <w:rsid w:val="00045C41"/>
    <w:rsid w:val="00046C03"/>
    <w:rsid w:val="0005077B"/>
    <w:rsid w:val="000626CF"/>
    <w:rsid w:val="0006380B"/>
    <w:rsid w:val="00065039"/>
    <w:rsid w:val="00067081"/>
    <w:rsid w:val="00070792"/>
    <w:rsid w:val="0007614F"/>
    <w:rsid w:val="00076397"/>
    <w:rsid w:val="00081398"/>
    <w:rsid w:val="00081537"/>
    <w:rsid w:val="000910E0"/>
    <w:rsid w:val="00094479"/>
    <w:rsid w:val="000946DB"/>
    <w:rsid w:val="000962AC"/>
    <w:rsid w:val="000A7A56"/>
    <w:rsid w:val="000B0C0F"/>
    <w:rsid w:val="000B1C6B"/>
    <w:rsid w:val="000B4FF9"/>
    <w:rsid w:val="000B55F0"/>
    <w:rsid w:val="000C09AC"/>
    <w:rsid w:val="000C2BAA"/>
    <w:rsid w:val="000C6134"/>
    <w:rsid w:val="000D162B"/>
    <w:rsid w:val="000D393C"/>
    <w:rsid w:val="000D6C36"/>
    <w:rsid w:val="000E00F3"/>
    <w:rsid w:val="000E6ADE"/>
    <w:rsid w:val="000F158C"/>
    <w:rsid w:val="001027F7"/>
    <w:rsid w:val="00102F3D"/>
    <w:rsid w:val="00105ABB"/>
    <w:rsid w:val="0011076F"/>
    <w:rsid w:val="00111103"/>
    <w:rsid w:val="00112F95"/>
    <w:rsid w:val="00114D21"/>
    <w:rsid w:val="00115E29"/>
    <w:rsid w:val="00122D90"/>
    <w:rsid w:val="00124E38"/>
    <w:rsid w:val="0012580B"/>
    <w:rsid w:val="001275D3"/>
    <w:rsid w:val="00131F90"/>
    <w:rsid w:val="00133DD9"/>
    <w:rsid w:val="0013458C"/>
    <w:rsid w:val="0013526E"/>
    <w:rsid w:val="00135616"/>
    <w:rsid w:val="00136AFC"/>
    <w:rsid w:val="00142B85"/>
    <w:rsid w:val="00146152"/>
    <w:rsid w:val="001470C2"/>
    <w:rsid w:val="00155526"/>
    <w:rsid w:val="0015690E"/>
    <w:rsid w:val="001621CD"/>
    <w:rsid w:val="0016300E"/>
    <w:rsid w:val="00171371"/>
    <w:rsid w:val="0017147C"/>
    <w:rsid w:val="001752C1"/>
    <w:rsid w:val="00175A24"/>
    <w:rsid w:val="00176FBD"/>
    <w:rsid w:val="0018041C"/>
    <w:rsid w:val="0018426F"/>
    <w:rsid w:val="001878B2"/>
    <w:rsid w:val="00187E58"/>
    <w:rsid w:val="0019272A"/>
    <w:rsid w:val="001A297E"/>
    <w:rsid w:val="001A368E"/>
    <w:rsid w:val="001A7329"/>
    <w:rsid w:val="001A792F"/>
    <w:rsid w:val="001B0EA8"/>
    <w:rsid w:val="001B4E28"/>
    <w:rsid w:val="001C3525"/>
    <w:rsid w:val="001C3AFB"/>
    <w:rsid w:val="001D1BD2"/>
    <w:rsid w:val="001E0248"/>
    <w:rsid w:val="001E02BE"/>
    <w:rsid w:val="001E1CFE"/>
    <w:rsid w:val="001E2AAF"/>
    <w:rsid w:val="001E2D4F"/>
    <w:rsid w:val="001E3130"/>
    <w:rsid w:val="001E3B37"/>
    <w:rsid w:val="001F2594"/>
    <w:rsid w:val="001F3B99"/>
    <w:rsid w:val="00201B5B"/>
    <w:rsid w:val="0020462B"/>
    <w:rsid w:val="002055A6"/>
    <w:rsid w:val="00206460"/>
    <w:rsid w:val="00206529"/>
    <w:rsid w:val="002069B4"/>
    <w:rsid w:val="00206A9A"/>
    <w:rsid w:val="00211FBC"/>
    <w:rsid w:val="00215DFC"/>
    <w:rsid w:val="00216D7A"/>
    <w:rsid w:val="002212DF"/>
    <w:rsid w:val="00222CD4"/>
    <w:rsid w:val="00225016"/>
    <w:rsid w:val="002253CA"/>
    <w:rsid w:val="002264A6"/>
    <w:rsid w:val="00227BA7"/>
    <w:rsid w:val="0023011C"/>
    <w:rsid w:val="002322F1"/>
    <w:rsid w:val="0023447E"/>
    <w:rsid w:val="00234F58"/>
    <w:rsid w:val="002374C9"/>
    <w:rsid w:val="002375C1"/>
    <w:rsid w:val="00243E86"/>
    <w:rsid w:val="00246690"/>
    <w:rsid w:val="00247E1E"/>
    <w:rsid w:val="00255B09"/>
    <w:rsid w:val="00263398"/>
    <w:rsid w:val="00263B99"/>
    <w:rsid w:val="002647D8"/>
    <w:rsid w:val="00264DAC"/>
    <w:rsid w:val="00265BDA"/>
    <w:rsid w:val="002669C8"/>
    <w:rsid w:val="00266F06"/>
    <w:rsid w:val="00273C2F"/>
    <w:rsid w:val="002740B3"/>
    <w:rsid w:val="00275BCF"/>
    <w:rsid w:val="0028021D"/>
    <w:rsid w:val="00280613"/>
    <w:rsid w:val="00286DFB"/>
    <w:rsid w:val="00290108"/>
    <w:rsid w:val="00291E36"/>
    <w:rsid w:val="00292257"/>
    <w:rsid w:val="002A2612"/>
    <w:rsid w:val="002A2D8A"/>
    <w:rsid w:val="002A48DD"/>
    <w:rsid w:val="002A54E0"/>
    <w:rsid w:val="002A613D"/>
    <w:rsid w:val="002B042D"/>
    <w:rsid w:val="002B1595"/>
    <w:rsid w:val="002B191D"/>
    <w:rsid w:val="002B2E83"/>
    <w:rsid w:val="002B36FD"/>
    <w:rsid w:val="002C7DAD"/>
    <w:rsid w:val="002D0AF6"/>
    <w:rsid w:val="002D2532"/>
    <w:rsid w:val="002E0D79"/>
    <w:rsid w:val="002E4A0C"/>
    <w:rsid w:val="002E6429"/>
    <w:rsid w:val="002F164D"/>
    <w:rsid w:val="002F1FF3"/>
    <w:rsid w:val="002F22B1"/>
    <w:rsid w:val="002F2AE4"/>
    <w:rsid w:val="002F2F7E"/>
    <w:rsid w:val="002F48DE"/>
    <w:rsid w:val="002F639E"/>
    <w:rsid w:val="003021BC"/>
    <w:rsid w:val="00306206"/>
    <w:rsid w:val="00307ADB"/>
    <w:rsid w:val="003175C3"/>
    <w:rsid w:val="00317D85"/>
    <w:rsid w:val="0032135D"/>
    <w:rsid w:val="00324307"/>
    <w:rsid w:val="00325520"/>
    <w:rsid w:val="00325829"/>
    <w:rsid w:val="00327C56"/>
    <w:rsid w:val="003314B5"/>
    <w:rsid w:val="003315A1"/>
    <w:rsid w:val="003346DB"/>
    <w:rsid w:val="003373EC"/>
    <w:rsid w:val="00342FF4"/>
    <w:rsid w:val="003432E5"/>
    <w:rsid w:val="00344E5A"/>
    <w:rsid w:val="00346148"/>
    <w:rsid w:val="00347DBD"/>
    <w:rsid w:val="0035328F"/>
    <w:rsid w:val="00362392"/>
    <w:rsid w:val="00364CA4"/>
    <w:rsid w:val="003669EA"/>
    <w:rsid w:val="003706CC"/>
    <w:rsid w:val="003726F3"/>
    <w:rsid w:val="00374055"/>
    <w:rsid w:val="00377710"/>
    <w:rsid w:val="00377849"/>
    <w:rsid w:val="0038261E"/>
    <w:rsid w:val="0038668F"/>
    <w:rsid w:val="003920EF"/>
    <w:rsid w:val="00394B1F"/>
    <w:rsid w:val="003A14AD"/>
    <w:rsid w:val="003A2D8E"/>
    <w:rsid w:val="003A6B96"/>
    <w:rsid w:val="003A7CE6"/>
    <w:rsid w:val="003B5E48"/>
    <w:rsid w:val="003B690B"/>
    <w:rsid w:val="003C20E4"/>
    <w:rsid w:val="003C4750"/>
    <w:rsid w:val="003D6342"/>
    <w:rsid w:val="003E6F90"/>
    <w:rsid w:val="003E73ED"/>
    <w:rsid w:val="003F13A9"/>
    <w:rsid w:val="003F204B"/>
    <w:rsid w:val="003F20C4"/>
    <w:rsid w:val="003F49D5"/>
    <w:rsid w:val="003F5D0F"/>
    <w:rsid w:val="00403220"/>
    <w:rsid w:val="00412E64"/>
    <w:rsid w:val="00414101"/>
    <w:rsid w:val="00417D95"/>
    <w:rsid w:val="0042024B"/>
    <w:rsid w:val="004219CF"/>
    <w:rsid w:val="004234F0"/>
    <w:rsid w:val="00426F2C"/>
    <w:rsid w:val="00427510"/>
    <w:rsid w:val="00433DDB"/>
    <w:rsid w:val="00435A29"/>
    <w:rsid w:val="00436959"/>
    <w:rsid w:val="00437619"/>
    <w:rsid w:val="00440916"/>
    <w:rsid w:val="00445BAB"/>
    <w:rsid w:val="00465A1E"/>
    <w:rsid w:val="00480739"/>
    <w:rsid w:val="004848D5"/>
    <w:rsid w:val="004856E7"/>
    <w:rsid w:val="0049445A"/>
    <w:rsid w:val="004A2A63"/>
    <w:rsid w:val="004A2DD6"/>
    <w:rsid w:val="004A60FB"/>
    <w:rsid w:val="004B0410"/>
    <w:rsid w:val="004B202D"/>
    <w:rsid w:val="004B210C"/>
    <w:rsid w:val="004B2C11"/>
    <w:rsid w:val="004B33F1"/>
    <w:rsid w:val="004B6170"/>
    <w:rsid w:val="004B7137"/>
    <w:rsid w:val="004B7F51"/>
    <w:rsid w:val="004C430D"/>
    <w:rsid w:val="004D0990"/>
    <w:rsid w:val="004D405F"/>
    <w:rsid w:val="004D5702"/>
    <w:rsid w:val="004E2B95"/>
    <w:rsid w:val="004E4F4F"/>
    <w:rsid w:val="004E6789"/>
    <w:rsid w:val="004F61E3"/>
    <w:rsid w:val="00502E10"/>
    <w:rsid w:val="005033FF"/>
    <w:rsid w:val="00503C44"/>
    <w:rsid w:val="00506BCC"/>
    <w:rsid w:val="0051015C"/>
    <w:rsid w:val="00516CF1"/>
    <w:rsid w:val="00517E06"/>
    <w:rsid w:val="00523DA7"/>
    <w:rsid w:val="00525B11"/>
    <w:rsid w:val="0052753E"/>
    <w:rsid w:val="00531AE9"/>
    <w:rsid w:val="00536188"/>
    <w:rsid w:val="00537625"/>
    <w:rsid w:val="00546F33"/>
    <w:rsid w:val="00550A66"/>
    <w:rsid w:val="00552F04"/>
    <w:rsid w:val="00553AE4"/>
    <w:rsid w:val="00556DAC"/>
    <w:rsid w:val="005646A3"/>
    <w:rsid w:val="00565A05"/>
    <w:rsid w:val="00567EC7"/>
    <w:rsid w:val="00570013"/>
    <w:rsid w:val="00573839"/>
    <w:rsid w:val="00573A40"/>
    <w:rsid w:val="005753EC"/>
    <w:rsid w:val="005801A2"/>
    <w:rsid w:val="005819F5"/>
    <w:rsid w:val="00583B2C"/>
    <w:rsid w:val="00584C4C"/>
    <w:rsid w:val="005868E8"/>
    <w:rsid w:val="00590F01"/>
    <w:rsid w:val="005952A5"/>
    <w:rsid w:val="00597AE8"/>
    <w:rsid w:val="005A06AA"/>
    <w:rsid w:val="005A33A1"/>
    <w:rsid w:val="005A4D72"/>
    <w:rsid w:val="005A4DFE"/>
    <w:rsid w:val="005A5E36"/>
    <w:rsid w:val="005B217D"/>
    <w:rsid w:val="005B28CA"/>
    <w:rsid w:val="005B2A31"/>
    <w:rsid w:val="005C0E0B"/>
    <w:rsid w:val="005C385F"/>
    <w:rsid w:val="005C556E"/>
    <w:rsid w:val="005C7C26"/>
    <w:rsid w:val="005C7EBD"/>
    <w:rsid w:val="005D6D5D"/>
    <w:rsid w:val="005E181D"/>
    <w:rsid w:val="005E1AC6"/>
    <w:rsid w:val="005E227A"/>
    <w:rsid w:val="005E31C9"/>
    <w:rsid w:val="005E3F2B"/>
    <w:rsid w:val="005E60D1"/>
    <w:rsid w:val="005F6428"/>
    <w:rsid w:val="005F6F1B"/>
    <w:rsid w:val="00615995"/>
    <w:rsid w:val="00616155"/>
    <w:rsid w:val="0061713F"/>
    <w:rsid w:val="00621406"/>
    <w:rsid w:val="00623C06"/>
    <w:rsid w:val="00624B33"/>
    <w:rsid w:val="0063041A"/>
    <w:rsid w:val="006307E1"/>
    <w:rsid w:val="00630AA2"/>
    <w:rsid w:val="00637D2B"/>
    <w:rsid w:val="0064094B"/>
    <w:rsid w:val="00641FA2"/>
    <w:rsid w:val="00643827"/>
    <w:rsid w:val="00644617"/>
    <w:rsid w:val="0064549C"/>
    <w:rsid w:val="00646707"/>
    <w:rsid w:val="00650EE6"/>
    <w:rsid w:val="00650FDC"/>
    <w:rsid w:val="00657F7E"/>
    <w:rsid w:val="00662E58"/>
    <w:rsid w:val="006637F2"/>
    <w:rsid w:val="006639DE"/>
    <w:rsid w:val="006642A5"/>
    <w:rsid w:val="00664DCF"/>
    <w:rsid w:val="006717AF"/>
    <w:rsid w:val="00674B73"/>
    <w:rsid w:val="006836F4"/>
    <w:rsid w:val="006910A4"/>
    <w:rsid w:val="00692484"/>
    <w:rsid w:val="00696E15"/>
    <w:rsid w:val="006A25D1"/>
    <w:rsid w:val="006B68CB"/>
    <w:rsid w:val="006C5D39"/>
    <w:rsid w:val="006D4644"/>
    <w:rsid w:val="006D4C30"/>
    <w:rsid w:val="006D6D9B"/>
    <w:rsid w:val="006D773D"/>
    <w:rsid w:val="006E2810"/>
    <w:rsid w:val="006E5231"/>
    <w:rsid w:val="006E5417"/>
    <w:rsid w:val="006E5481"/>
    <w:rsid w:val="006F0794"/>
    <w:rsid w:val="006F0B86"/>
    <w:rsid w:val="006F0C2E"/>
    <w:rsid w:val="006F0D3F"/>
    <w:rsid w:val="006F1FD0"/>
    <w:rsid w:val="006F7528"/>
    <w:rsid w:val="007023DE"/>
    <w:rsid w:val="0070363D"/>
    <w:rsid w:val="00710133"/>
    <w:rsid w:val="007128B7"/>
    <w:rsid w:val="00712F60"/>
    <w:rsid w:val="007133D9"/>
    <w:rsid w:val="00720E3B"/>
    <w:rsid w:val="00736CDC"/>
    <w:rsid w:val="0073766A"/>
    <w:rsid w:val="00740C33"/>
    <w:rsid w:val="0074197A"/>
    <w:rsid w:val="0074393F"/>
    <w:rsid w:val="00745F6B"/>
    <w:rsid w:val="00751256"/>
    <w:rsid w:val="0075175B"/>
    <w:rsid w:val="007541D2"/>
    <w:rsid w:val="007549EF"/>
    <w:rsid w:val="0075585E"/>
    <w:rsid w:val="007567C2"/>
    <w:rsid w:val="007572D9"/>
    <w:rsid w:val="00770571"/>
    <w:rsid w:val="007768FF"/>
    <w:rsid w:val="007824D3"/>
    <w:rsid w:val="00783CDD"/>
    <w:rsid w:val="00796EE3"/>
    <w:rsid w:val="007A1198"/>
    <w:rsid w:val="007A125C"/>
    <w:rsid w:val="007A3E2A"/>
    <w:rsid w:val="007A67EB"/>
    <w:rsid w:val="007A7D29"/>
    <w:rsid w:val="007B2F61"/>
    <w:rsid w:val="007B4AB8"/>
    <w:rsid w:val="007B7E25"/>
    <w:rsid w:val="007C0E3C"/>
    <w:rsid w:val="007D1181"/>
    <w:rsid w:val="007D6315"/>
    <w:rsid w:val="007D6871"/>
    <w:rsid w:val="007D7DE9"/>
    <w:rsid w:val="007E01A3"/>
    <w:rsid w:val="007E41BE"/>
    <w:rsid w:val="007E7A1E"/>
    <w:rsid w:val="007E7A45"/>
    <w:rsid w:val="007F1F8B"/>
    <w:rsid w:val="007F6205"/>
    <w:rsid w:val="007F67A1"/>
    <w:rsid w:val="007F7D8E"/>
    <w:rsid w:val="0080138C"/>
    <w:rsid w:val="008102A4"/>
    <w:rsid w:val="00811C05"/>
    <w:rsid w:val="00812478"/>
    <w:rsid w:val="00814D85"/>
    <w:rsid w:val="008206C8"/>
    <w:rsid w:val="00823AB6"/>
    <w:rsid w:val="00824367"/>
    <w:rsid w:val="0082537B"/>
    <w:rsid w:val="008301C7"/>
    <w:rsid w:val="008317DF"/>
    <w:rsid w:val="0083276A"/>
    <w:rsid w:val="008457E5"/>
    <w:rsid w:val="0085284F"/>
    <w:rsid w:val="008532D1"/>
    <w:rsid w:val="00853304"/>
    <w:rsid w:val="008564EB"/>
    <w:rsid w:val="0086387C"/>
    <w:rsid w:val="00865C6F"/>
    <w:rsid w:val="00874A6C"/>
    <w:rsid w:val="00875C27"/>
    <w:rsid w:val="00875F7C"/>
    <w:rsid w:val="00876C65"/>
    <w:rsid w:val="00881B6B"/>
    <w:rsid w:val="00882F72"/>
    <w:rsid w:val="00886F48"/>
    <w:rsid w:val="008878D6"/>
    <w:rsid w:val="0089090A"/>
    <w:rsid w:val="008A048E"/>
    <w:rsid w:val="008A138C"/>
    <w:rsid w:val="008A3135"/>
    <w:rsid w:val="008A4B4C"/>
    <w:rsid w:val="008A6384"/>
    <w:rsid w:val="008B5C3C"/>
    <w:rsid w:val="008C1914"/>
    <w:rsid w:val="008C239F"/>
    <w:rsid w:val="008C288F"/>
    <w:rsid w:val="008C2EF7"/>
    <w:rsid w:val="008C70F2"/>
    <w:rsid w:val="008D120C"/>
    <w:rsid w:val="008D32A0"/>
    <w:rsid w:val="008D383D"/>
    <w:rsid w:val="008D3DEB"/>
    <w:rsid w:val="008D4C1C"/>
    <w:rsid w:val="008E18A4"/>
    <w:rsid w:val="008E480C"/>
    <w:rsid w:val="008E77B8"/>
    <w:rsid w:val="008F081B"/>
    <w:rsid w:val="008F2EA9"/>
    <w:rsid w:val="008F6A3E"/>
    <w:rsid w:val="00902065"/>
    <w:rsid w:val="0090310D"/>
    <w:rsid w:val="00904B9E"/>
    <w:rsid w:val="00907757"/>
    <w:rsid w:val="00910AA5"/>
    <w:rsid w:val="009115A4"/>
    <w:rsid w:val="00914B6A"/>
    <w:rsid w:val="009178B7"/>
    <w:rsid w:val="009212B0"/>
    <w:rsid w:val="00921FA1"/>
    <w:rsid w:val="00922FF5"/>
    <w:rsid w:val="00923421"/>
    <w:rsid w:val="009234A5"/>
    <w:rsid w:val="00923C2B"/>
    <w:rsid w:val="00926575"/>
    <w:rsid w:val="00933453"/>
    <w:rsid w:val="009336F7"/>
    <w:rsid w:val="00935FAC"/>
    <w:rsid w:val="0093636C"/>
    <w:rsid w:val="009374A7"/>
    <w:rsid w:val="00940570"/>
    <w:rsid w:val="00946139"/>
    <w:rsid w:val="00951B3A"/>
    <w:rsid w:val="00952C86"/>
    <w:rsid w:val="0095470E"/>
    <w:rsid w:val="0095538B"/>
    <w:rsid w:val="00955F6D"/>
    <w:rsid w:val="009560F8"/>
    <w:rsid w:val="009641EB"/>
    <w:rsid w:val="00965F6E"/>
    <w:rsid w:val="0097197B"/>
    <w:rsid w:val="00973460"/>
    <w:rsid w:val="00973DC2"/>
    <w:rsid w:val="00977C16"/>
    <w:rsid w:val="00982734"/>
    <w:rsid w:val="00983F34"/>
    <w:rsid w:val="0098551D"/>
    <w:rsid w:val="00985DCB"/>
    <w:rsid w:val="009864E3"/>
    <w:rsid w:val="00990D98"/>
    <w:rsid w:val="00994248"/>
    <w:rsid w:val="0099474A"/>
    <w:rsid w:val="0099518F"/>
    <w:rsid w:val="009A1B09"/>
    <w:rsid w:val="009A34FC"/>
    <w:rsid w:val="009A523D"/>
    <w:rsid w:val="009A5339"/>
    <w:rsid w:val="009B02A1"/>
    <w:rsid w:val="009B1A89"/>
    <w:rsid w:val="009B3361"/>
    <w:rsid w:val="009B5F7F"/>
    <w:rsid w:val="009B6FA9"/>
    <w:rsid w:val="009B79A4"/>
    <w:rsid w:val="009B7F3F"/>
    <w:rsid w:val="009C4ABE"/>
    <w:rsid w:val="009D7CE6"/>
    <w:rsid w:val="009E0FBF"/>
    <w:rsid w:val="009E2ACD"/>
    <w:rsid w:val="009E448E"/>
    <w:rsid w:val="009F1E97"/>
    <w:rsid w:val="009F496B"/>
    <w:rsid w:val="009F7CA8"/>
    <w:rsid w:val="00A01439"/>
    <w:rsid w:val="00A01C56"/>
    <w:rsid w:val="00A02E61"/>
    <w:rsid w:val="00A05CFF"/>
    <w:rsid w:val="00A0721B"/>
    <w:rsid w:val="00A11CA8"/>
    <w:rsid w:val="00A13048"/>
    <w:rsid w:val="00A145C1"/>
    <w:rsid w:val="00A160BA"/>
    <w:rsid w:val="00A16F42"/>
    <w:rsid w:val="00A24E7C"/>
    <w:rsid w:val="00A35B72"/>
    <w:rsid w:val="00A40C64"/>
    <w:rsid w:val="00A4306A"/>
    <w:rsid w:val="00A46843"/>
    <w:rsid w:val="00A50F58"/>
    <w:rsid w:val="00A54126"/>
    <w:rsid w:val="00A56B97"/>
    <w:rsid w:val="00A601A1"/>
    <w:rsid w:val="00A6093D"/>
    <w:rsid w:val="00A64A72"/>
    <w:rsid w:val="00A704EE"/>
    <w:rsid w:val="00A75029"/>
    <w:rsid w:val="00A758BD"/>
    <w:rsid w:val="00A767DC"/>
    <w:rsid w:val="00A76A6D"/>
    <w:rsid w:val="00A82AC7"/>
    <w:rsid w:val="00A83253"/>
    <w:rsid w:val="00A92BC6"/>
    <w:rsid w:val="00A92F58"/>
    <w:rsid w:val="00A933A3"/>
    <w:rsid w:val="00A93FCB"/>
    <w:rsid w:val="00A9498C"/>
    <w:rsid w:val="00AA6E84"/>
    <w:rsid w:val="00AB083F"/>
    <w:rsid w:val="00AB1A1C"/>
    <w:rsid w:val="00AB3862"/>
    <w:rsid w:val="00AB6393"/>
    <w:rsid w:val="00AC0026"/>
    <w:rsid w:val="00AC0BFA"/>
    <w:rsid w:val="00AC35AB"/>
    <w:rsid w:val="00AC3EA3"/>
    <w:rsid w:val="00AC5ED1"/>
    <w:rsid w:val="00AC6AAD"/>
    <w:rsid w:val="00AC7260"/>
    <w:rsid w:val="00AD05A8"/>
    <w:rsid w:val="00AD78F5"/>
    <w:rsid w:val="00AD7944"/>
    <w:rsid w:val="00AD7AB2"/>
    <w:rsid w:val="00AE341B"/>
    <w:rsid w:val="00AE4412"/>
    <w:rsid w:val="00AF7239"/>
    <w:rsid w:val="00B01905"/>
    <w:rsid w:val="00B04B91"/>
    <w:rsid w:val="00B06602"/>
    <w:rsid w:val="00B07CA7"/>
    <w:rsid w:val="00B1279A"/>
    <w:rsid w:val="00B211FB"/>
    <w:rsid w:val="00B215F8"/>
    <w:rsid w:val="00B2530F"/>
    <w:rsid w:val="00B31B73"/>
    <w:rsid w:val="00B31D36"/>
    <w:rsid w:val="00B336AA"/>
    <w:rsid w:val="00B33ABC"/>
    <w:rsid w:val="00B34F7D"/>
    <w:rsid w:val="00B3640F"/>
    <w:rsid w:val="00B40164"/>
    <w:rsid w:val="00B4194A"/>
    <w:rsid w:val="00B41A23"/>
    <w:rsid w:val="00B437E8"/>
    <w:rsid w:val="00B446FA"/>
    <w:rsid w:val="00B454B6"/>
    <w:rsid w:val="00B4615A"/>
    <w:rsid w:val="00B46CA7"/>
    <w:rsid w:val="00B47DCA"/>
    <w:rsid w:val="00B5222E"/>
    <w:rsid w:val="00B53179"/>
    <w:rsid w:val="00B531D9"/>
    <w:rsid w:val="00B564D1"/>
    <w:rsid w:val="00B574D0"/>
    <w:rsid w:val="00B57A23"/>
    <w:rsid w:val="00B600CD"/>
    <w:rsid w:val="00B615A9"/>
    <w:rsid w:val="00B61C96"/>
    <w:rsid w:val="00B67F2D"/>
    <w:rsid w:val="00B70227"/>
    <w:rsid w:val="00B73A2A"/>
    <w:rsid w:val="00B75A51"/>
    <w:rsid w:val="00B800FF"/>
    <w:rsid w:val="00B82652"/>
    <w:rsid w:val="00B827C6"/>
    <w:rsid w:val="00B82D17"/>
    <w:rsid w:val="00B82EFA"/>
    <w:rsid w:val="00B84371"/>
    <w:rsid w:val="00B848EC"/>
    <w:rsid w:val="00B85427"/>
    <w:rsid w:val="00B94B06"/>
    <w:rsid w:val="00B94C28"/>
    <w:rsid w:val="00B9620A"/>
    <w:rsid w:val="00B96287"/>
    <w:rsid w:val="00BA3AB4"/>
    <w:rsid w:val="00BA58EA"/>
    <w:rsid w:val="00BB1E37"/>
    <w:rsid w:val="00BB2189"/>
    <w:rsid w:val="00BB47C6"/>
    <w:rsid w:val="00BC10BA"/>
    <w:rsid w:val="00BC5AFD"/>
    <w:rsid w:val="00BC5CAD"/>
    <w:rsid w:val="00BD65B4"/>
    <w:rsid w:val="00BD75A7"/>
    <w:rsid w:val="00BD7DDD"/>
    <w:rsid w:val="00BE2253"/>
    <w:rsid w:val="00BE74C6"/>
    <w:rsid w:val="00BF0BA0"/>
    <w:rsid w:val="00BF396E"/>
    <w:rsid w:val="00BF49F0"/>
    <w:rsid w:val="00C00DDE"/>
    <w:rsid w:val="00C049B2"/>
    <w:rsid w:val="00C04F43"/>
    <w:rsid w:val="00C05918"/>
    <w:rsid w:val="00C0609D"/>
    <w:rsid w:val="00C115AB"/>
    <w:rsid w:val="00C26CCB"/>
    <w:rsid w:val="00C30249"/>
    <w:rsid w:val="00C3723B"/>
    <w:rsid w:val="00C42466"/>
    <w:rsid w:val="00C563FD"/>
    <w:rsid w:val="00C606C9"/>
    <w:rsid w:val="00C60A3E"/>
    <w:rsid w:val="00C64BE2"/>
    <w:rsid w:val="00C77720"/>
    <w:rsid w:val="00C80288"/>
    <w:rsid w:val="00C84003"/>
    <w:rsid w:val="00C84606"/>
    <w:rsid w:val="00C853F9"/>
    <w:rsid w:val="00C90144"/>
    <w:rsid w:val="00C90650"/>
    <w:rsid w:val="00C90CD7"/>
    <w:rsid w:val="00C93376"/>
    <w:rsid w:val="00C934B6"/>
    <w:rsid w:val="00C97D78"/>
    <w:rsid w:val="00C97E12"/>
    <w:rsid w:val="00C97E92"/>
    <w:rsid w:val="00CA225D"/>
    <w:rsid w:val="00CA387B"/>
    <w:rsid w:val="00CB2A13"/>
    <w:rsid w:val="00CB429D"/>
    <w:rsid w:val="00CB65E4"/>
    <w:rsid w:val="00CB7BFB"/>
    <w:rsid w:val="00CC2AAE"/>
    <w:rsid w:val="00CC3881"/>
    <w:rsid w:val="00CC5441"/>
    <w:rsid w:val="00CC5A42"/>
    <w:rsid w:val="00CD09C1"/>
    <w:rsid w:val="00CD0EAB"/>
    <w:rsid w:val="00CD2D85"/>
    <w:rsid w:val="00CD6F71"/>
    <w:rsid w:val="00CE219B"/>
    <w:rsid w:val="00CE466B"/>
    <w:rsid w:val="00CE5E02"/>
    <w:rsid w:val="00CE68A7"/>
    <w:rsid w:val="00CF07C6"/>
    <w:rsid w:val="00CF34DB"/>
    <w:rsid w:val="00CF3619"/>
    <w:rsid w:val="00CF3917"/>
    <w:rsid w:val="00CF558F"/>
    <w:rsid w:val="00D010C0"/>
    <w:rsid w:val="00D06579"/>
    <w:rsid w:val="00D073E2"/>
    <w:rsid w:val="00D1555A"/>
    <w:rsid w:val="00D156EF"/>
    <w:rsid w:val="00D1703F"/>
    <w:rsid w:val="00D21D32"/>
    <w:rsid w:val="00D2742C"/>
    <w:rsid w:val="00D32E5E"/>
    <w:rsid w:val="00D3440B"/>
    <w:rsid w:val="00D3566F"/>
    <w:rsid w:val="00D4290F"/>
    <w:rsid w:val="00D443AA"/>
    <w:rsid w:val="00D446EC"/>
    <w:rsid w:val="00D50CD2"/>
    <w:rsid w:val="00D51BF0"/>
    <w:rsid w:val="00D531DB"/>
    <w:rsid w:val="00D55942"/>
    <w:rsid w:val="00D571BA"/>
    <w:rsid w:val="00D6043E"/>
    <w:rsid w:val="00D70440"/>
    <w:rsid w:val="00D70DC2"/>
    <w:rsid w:val="00D718F7"/>
    <w:rsid w:val="00D76A56"/>
    <w:rsid w:val="00D807BF"/>
    <w:rsid w:val="00D82EBF"/>
    <w:rsid w:val="00D82FCC"/>
    <w:rsid w:val="00D979F3"/>
    <w:rsid w:val="00DA0B2C"/>
    <w:rsid w:val="00DA17FC"/>
    <w:rsid w:val="00DA213C"/>
    <w:rsid w:val="00DA7887"/>
    <w:rsid w:val="00DB2C26"/>
    <w:rsid w:val="00DB685B"/>
    <w:rsid w:val="00DC1550"/>
    <w:rsid w:val="00DC4317"/>
    <w:rsid w:val="00DD02F4"/>
    <w:rsid w:val="00DD6622"/>
    <w:rsid w:val="00DD7C36"/>
    <w:rsid w:val="00DE1C7C"/>
    <w:rsid w:val="00DE1F79"/>
    <w:rsid w:val="00DE2065"/>
    <w:rsid w:val="00DE425E"/>
    <w:rsid w:val="00DE4DF6"/>
    <w:rsid w:val="00DE6B43"/>
    <w:rsid w:val="00DE7070"/>
    <w:rsid w:val="00DF0C95"/>
    <w:rsid w:val="00DF7E04"/>
    <w:rsid w:val="00E0647B"/>
    <w:rsid w:val="00E11616"/>
    <w:rsid w:val="00E11923"/>
    <w:rsid w:val="00E139F1"/>
    <w:rsid w:val="00E202DB"/>
    <w:rsid w:val="00E20E48"/>
    <w:rsid w:val="00E21C91"/>
    <w:rsid w:val="00E21CD6"/>
    <w:rsid w:val="00E24CD3"/>
    <w:rsid w:val="00E24F9F"/>
    <w:rsid w:val="00E262D4"/>
    <w:rsid w:val="00E31496"/>
    <w:rsid w:val="00E32171"/>
    <w:rsid w:val="00E3391D"/>
    <w:rsid w:val="00E36250"/>
    <w:rsid w:val="00E4658A"/>
    <w:rsid w:val="00E47F2D"/>
    <w:rsid w:val="00E5079A"/>
    <w:rsid w:val="00E50C23"/>
    <w:rsid w:val="00E5408D"/>
    <w:rsid w:val="00E54511"/>
    <w:rsid w:val="00E550AB"/>
    <w:rsid w:val="00E56351"/>
    <w:rsid w:val="00E60EDC"/>
    <w:rsid w:val="00E61DAC"/>
    <w:rsid w:val="00E72B80"/>
    <w:rsid w:val="00E749FF"/>
    <w:rsid w:val="00E75FE3"/>
    <w:rsid w:val="00E86C4C"/>
    <w:rsid w:val="00E907A3"/>
    <w:rsid w:val="00E90BCA"/>
    <w:rsid w:val="00EA57F8"/>
    <w:rsid w:val="00EA5AE0"/>
    <w:rsid w:val="00EB56E1"/>
    <w:rsid w:val="00EB6D07"/>
    <w:rsid w:val="00EB7AB1"/>
    <w:rsid w:val="00EC32BD"/>
    <w:rsid w:val="00EC6809"/>
    <w:rsid w:val="00EC6B0E"/>
    <w:rsid w:val="00EC7E27"/>
    <w:rsid w:val="00ED3B59"/>
    <w:rsid w:val="00ED45AD"/>
    <w:rsid w:val="00ED53E8"/>
    <w:rsid w:val="00ED5723"/>
    <w:rsid w:val="00ED5DCB"/>
    <w:rsid w:val="00ED787A"/>
    <w:rsid w:val="00EE097C"/>
    <w:rsid w:val="00EE3BF8"/>
    <w:rsid w:val="00EE43AE"/>
    <w:rsid w:val="00EE4B2E"/>
    <w:rsid w:val="00EE7CD8"/>
    <w:rsid w:val="00EF3559"/>
    <w:rsid w:val="00EF37F6"/>
    <w:rsid w:val="00EF48CC"/>
    <w:rsid w:val="00EF7D9B"/>
    <w:rsid w:val="00F00801"/>
    <w:rsid w:val="00F02D16"/>
    <w:rsid w:val="00F0552C"/>
    <w:rsid w:val="00F05CCE"/>
    <w:rsid w:val="00F1082E"/>
    <w:rsid w:val="00F13A13"/>
    <w:rsid w:val="00F14972"/>
    <w:rsid w:val="00F2039A"/>
    <w:rsid w:val="00F206B6"/>
    <w:rsid w:val="00F23BCB"/>
    <w:rsid w:val="00F2488D"/>
    <w:rsid w:val="00F263E2"/>
    <w:rsid w:val="00F27A32"/>
    <w:rsid w:val="00F33774"/>
    <w:rsid w:val="00F36C6C"/>
    <w:rsid w:val="00F44F59"/>
    <w:rsid w:val="00F52023"/>
    <w:rsid w:val="00F601A0"/>
    <w:rsid w:val="00F612F0"/>
    <w:rsid w:val="00F646B9"/>
    <w:rsid w:val="00F65BD7"/>
    <w:rsid w:val="00F666FC"/>
    <w:rsid w:val="00F712E9"/>
    <w:rsid w:val="00F73032"/>
    <w:rsid w:val="00F74E57"/>
    <w:rsid w:val="00F82913"/>
    <w:rsid w:val="00F8362B"/>
    <w:rsid w:val="00F848FC"/>
    <w:rsid w:val="00F84E13"/>
    <w:rsid w:val="00F87C39"/>
    <w:rsid w:val="00F90036"/>
    <w:rsid w:val="00F906F6"/>
    <w:rsid w:val="00F9282A"/>
    <w:rsid w:val="00F95BE2"/>
    <w:rsid w:val="00F96BAD"/>
    <w:rsid w:val="00FA06A2"/>
    <w:rsid w:val="00FA139D"/>
    <w:rsid w:val="00FA19ED"/>
    <w:rsid w:val="00FA4F9F"/>
    <w:rsid w:val="00FA60F5"/>
    <w:rsid w:val="00FB0E84"/>
    <w:rsid w:val="00FB2573"/>
    <w:rsid w:val="00FB2FBA"/>
    <w:rsid w:val="00FB368F"/>
    <w:rsid w:val="00FC23E0"/>
    <w:rsid w:val="00FC2405"/>
    <w:rsid w:val="00FC4DB9"/>
    <w:rsid w:val="00FC59E9"/>
    <w:rsid w:val="00FC7AD0"/>
    <w:rsid w:val="00FD01C2"/>
    <w:rsid w:val="00FD5F07"/>
    <w:rsid w:val="00FD6837"/>
    <w:rsid w:val="00FE595C"/>
    <w:rsid w:val="00FE5F1E"/>
    <w:rsid w:val="00FF0CE3"/>
    <w:rsid w:val="00FF6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04B9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paragraph" w:customStyle="1" w:styleId="tablecell">
    <w:name w:val="table cell"/>
    <w:basedOn w:val="Normal"/>
    <w:rsid w:val="009020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90206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02065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AD794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styleId="CommentReference">
    <w:name w:val="annotation reference"/>
    <w:basedOn w:val="DefaultParagraphFont"/>
    <w:rsid w:val="00A160B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60B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160B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160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160BA"/>
    <w:rPr>
      <w:b/>
      <w:bCs/>
    </w:rPr>
  </w:style>
  <w:style w:type="paragraph" w:styleId="Revision">
    <w:name w:val="Revision"/>
    <w:hidden/>
    <w:uiPriority w:val="99"/>
    <w:semiHidden/>
    <w:rsid w:val="006E5231"/>
    <w:rPr>
      <w:sz w:val="22"/>
    </w:rPr>
  </w:style>
  <w:style w:type="table" w:styleId="TableGrid">
    <w:name w:val="Table Grid"/>
    <w:basedOn w:val="TableNormal"/>
    <w:rsid w:val="002F63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54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4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06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02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803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94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64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1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778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4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755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00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038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21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7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203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7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068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1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743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7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08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05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132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25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362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74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01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56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467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94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68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6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353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55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21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199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208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927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537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67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374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814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931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34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861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535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17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64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770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609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589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629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5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94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825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97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67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29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95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031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595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77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287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27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155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682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6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18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14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188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98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14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50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249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91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639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2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299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74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43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14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652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51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943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83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738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91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itra.damghanian@ericsson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62776b4ab00d07b0f17cab4b74684241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78de229499758b6f4c9c154a7ec28ffb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309EF8-7DE9-4BB2-9112-99CF9775B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915B21-5F1B-4114-B261-9026754AD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819D7B-8C8F-4031-AD69-E0E2B7AF0E1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8</Pages>
  <Words>2254</Words>
  <Characters>11948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14174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Martin Pettersson</cp:lastModifiedBy>
  <cp:revision>81</cp:revision>
  <cp:lastPrinted>1900-01-01T08:00:00Z</cp:lastPrinted>
  <dcterms:created xsi:type="dcterms:W3CDTF">2019-12-30T12:23:00Z</dcterms:created>
  <dcterms:modified xsi:type="dcterms:W3CDTF">2019-12-30T23:06:00Z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