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601791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57F15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A8357F">
              <w:rPr>
                <w:lang w:val="en-CA"/>
              </w:rPr>
              <w:t>M</w:t>
            </w:r>
            <w:r w:rsidR="00A85E5D">
              <w:rPr>
                <w:lang w:val="en-CA"/>
              </w:rPr>
              <w:t>0310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FE761F" w:rsidR="00E61DAC" w:rsidRPr="005B217D" w:rsidRDefault="00493292" w:rsidP="00935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935FE9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-related</w:t>
            </w:r>
            <w:r w:rsidR="00E43986">
              <w:rPr>
                <w:b/>
                <w:szCs w:val="22"/>
                <w:lang w:val="en-CA"/>
              </w:rPr>
              <w:t xml:space="preserve">: </w:t>
            </w:r>
            <w:r w:rsidR="00935FE9">
              <w:rPr>
                <w:b/>
                <w:szCs w:val="22"/>
                <w:lang w:val="en-CA"/>
              </w:rPr>
              <w:t>Using shorter-tap filter for 4x4 sized partition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B2139C" w14:textId="77777777" w:rsidR="004802EB" w:rsidRDefault="004802EB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8A70C4E" w14:textId="77777777" w:rsidR="004802EB" w:rsidRDefault="004802EB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49D81240" w14:textId="69A5B229" w:rsidR="00E61DAC" w:rsidRPr="005B217D" w:rsidRDefault="004802EB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6C6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69D2C655" w14:textId="69F8EE4D" w:rsidR="00E61DAC" w:rsidRDefault="00493292" w:rsidP="0049329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  <w:r w:rsidR="00576C65">
              <w:rPr>
                <w:szCs w:val="22"/>
                <w:lang w:val="en-CA"/>
              </w:rPr>
              <w:br/>
            </w:r>
            <w:hyperlink r:id="rId11" w:history="1">
              <w:r w:rsidR="00F0192D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03090EDD" w14:textId="0DF5441A" w:rsidR="00BB0DF8" w:rsidRDefault="00BB0DF8" w:rsidP="004932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Chongsoon.lim@sg.panasoni.com</w:t>
            </w:r>
          </w:p>
          <w:p w14:paraId="32C2ABFD" w14:textId="450B9EAA" w:rsidR="00F0192D" w:rsidRPr="005B217D" w:rsidRDefault="00F0192D" w:rsidP="0049329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A0DCEF8" w:rsidR="00263398" w:rsidRPr="003C2362" w:rsidRDefault="00DA1EB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BB0DF8">
        <w:rPr>
          <w:szCs w:val="22"/>
          <w:lang w:val="en-CA"/>
        </w:rPr>
        <w:t xml:space="preserve">uses shorter tap filter is used for 4x4 sized partitions including 4x4 CU and sub-block of affine. </w:t>
      </w:r>
      <w:r w:rsidR="00EC4E84">
        <w:rPr>
          <w:szCs w:val="22"/>
          <w:lang w:val="en-CA"/>
        </w:rPr>
        <w:t>For test 1, i</w:t>
      </w:r>
      <w:r w:rsidR="00BB0DF8">
        <w:rPr>
          <w:szCs w:val="22"/>
          <w:lang w:val="en-CA"/>
        </w:rPr>
        <w:t>t reduces worst case memory</w:t>
      </w:r>
      <w:r w:rsidR="00EC4E84">
        <w:rPr>
          <w:szCs w:val="22"/>
          <w:lang w:val="en-CA"/>
        </w:rPr>
        <w:t xml:space="preserve"> bandwidth of 4x4 sized CU by 67</w:t>
      </w:r>
      <w:r w:rsidR="00BB0DF8">
        <w:rPr>
          <w:szCs w:val="22"/>
          <w:lang w:val="en-CA"/>
        </w:rPr>
        <w:t>%</w:t>
      </w:r>
      <w:r w:rsidR="00EC4E84">
        <w:rPr>
          <w:szCs w:val="22"/>
          <w:lang w:val="en-CA"/>
        </w:rPr>
        <w:t xml:space="preserve"> and complexity of affine to 65</w:t>
      </w:r>
      <w:r w:rsidR="00BB0DF8">
        <w:rPr>
          <w:szCs w:val="22"/>
          <w:lang w:val="en-CA"/>
        </w:rPr>
        <w:t>% regarding numb</w:t>
      </w:r>
      <w:r w:rsidR="00EC4E84">
        <w:rPr>
          <w:szCs w:val="22"/>
          <w:lang w:val="en-CA"/>
        </w:rPr>
        <w:t>er of multiplications and 62</w:t>
      </w:r>
      <w:r w:rsidR="00BB0DF8">
        <w:rPr>
          <w:szCs w:val="22"/>
          <w:lang w:val="en-CA"/>
        </w:rPr>
        <w:t>% regarding number of additions.</w:t>
      </w:r>
      <w:r w:rsidR="00623E74">
        <w:rPr>
          <w:szCs w:val="22"/>
          <w:lang w:val="en-CA"/>
        </w:rPr>
        <w:t xml:space="preserve"> </w:t>
      </w:r>
      <w:r w:rsidR="00A4495B"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>xperimental result</w:t>
      </w:r>
      <w:r w:rsidR="00A4495B">
        <w:rPr>
          <w:szCs w:val="22"/>
          <w:lang w:val="en-CA" w:eastAsia="ja-JP"/>
        </w:rPr>
        <w:t xml:space="preserve"> </w:t>
      </w:r>
      <w:r w:rsidR="00A4495B">
        <w:rPr>
          <w:szCs w:val="22"/>
          <w:lang w:val="en-CA"/>
        </w:rPr>
        <w:t xml:space="preserve">shows </w:t>
      </w:r>
      <w:r w:rsidR="00DC669D">
        <w:rPr>
          <w:szCs w:val="22"/>
          <w:lang w:val="en-CA"/>
        </w:rPr>
        <w:t>0.08</w:t>
      </w:r>
      <w:r>
        <w:rPr>
          <w:szCs w:val="22"/>
          <w:lang w:val="en-CA"/>
        </w:rPr>
        <w:t>%</w:t>
      </w:r>
      <w:r w:rsidR="00A01A10">
        <w:rPr>
          <w:szCs w:val="22"/>
          <w:lang w:val="en-CA"/>
        </w:rPr>
        <w:t xml:space="preserve"> luma BD-rate </w:t>
      </w:r>
      <w:r w:rsidR="000B78AA">
        <w:rPr>
          <w:szCs w:val="22"/>
          <w:lang w:val="en-CA"/>
        </w:rPr>
        <w:t xml:space="preserve">change </w:t>
      </w:r>
      <w:r w:rsidR="00CF49E9">
        <w:rPr>
          <w:szCs w:val="22"/>
          <w:lang w:val="en-CA"/>
        </w:rPr>
        <w:t>in RA</w:t>
      </w:r>
      <w:r w:rsidR="00BB0DF8">
        <w:rPr>
          <w:szCs w:val="22"/>
          <w:lang w:val="en-CA"/>
        </w:rPr>
        <w:t xml:space="preserve"> and </w:t>
      </w:r>
      <w:r w:rsidR="00DC669D">
        <w:rPr>
          <w:szCs w:val="22"/>
          <w:lang w:val="en-CA"/>
        </w:rPr>
        <w:t>0.14</w:t>
      </w:r>
      <w:r w:rsidR="00BB0DF8">
        <w:rPr>
          <w:szCs w:val="22"/>
          <w:lang w:val="en-CA"/>
        </w:rPr>
        <w:t>% luma BD-rate change in LD_B</w:t>
      </w:r>
      <w:r w:rsidR="00CF49E9">
        <w:rPr>
          <w:szCs w:val="22"/>
          <w:lang w:val="en-CA"/>
        </w:rPr>
        <w:t>.</w:t>
      </w:r>
      <w:r w:rsidR="00F77490">
        <w:rPr>
          <w:szCs w:val="22"/>
          <w:lang w:val="en-CA"/>
        </w:rPr>
        <w:t xml:space="preserve"> I</w:t>
      </w:r>
      <w:r w:rsidR="00BB0DF8">
        <w:rPr>
          <w:szCs w:val="22"/>
          <w:lang w:val="en-CA"/>
        </w:rPr>
        <w:t>gnorable change in encoding and decoding time are observed.</w:t>
      </w:r>
    </w:p>
    <w:p w14:paraId="7D2AC1F0" w14:textId="0CBEC38C" w:rsidR="00745F6B" w:rsidRPr="005B217D" w:rsidRDefault="00BB0DF8" w:rsidP="00E11923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17DEB4CF" w14:textId="77777777" w:rsidR="00EC4E84" w:rsidRDefault="00BB0DF8" w:rsidP="00EC4E84">
      <w:pPr>
        <w:rPr>
          <w:szCs w:val="22"/>
          <w:lang w:val="en-CA"/>
        </w:rPr>
      </w:pPr>
      <w:r>
        <w:rPr>
          <w:szCs w:val="22"/>
          <w:lang w:val="en-CA"/>
        </w:rPr>
        <w:t>In this contribution shorter tap filter is used for 4x4 sized partitions including 4x4 CU and sub-block of affine CU</w:t>
      </w:r>
      <w:r w:rsidR="000A18C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EC4E84">
        <w:rPr>
          <w:szCs w:val="22"/>
          <w:lang w:val="en-CA"/>
        </w:rPr>
        <w:t>There are in total 2 tests as below:</w:t>
      </w:r>
    </w:p>
    <w:p w14:paraId="55CB1914" w14:textId="64B37DC6" w:rsidR="00EC4E84" w:rsidRDefault="00EC4E84" w:rsidP="00EC4E84">
      <w:pPr>
        <w:rPr>
          <w:szCs w:val="22"/>
          <w:lang w:val="en-CA"/>
        </w:rPr>
      </w:pPr>
      <w:r>
        <w:rPr>
          <w:szCs w:val="22"/>
          <w:lang w:val="en-CA"/>
        </w:rPr>
        <w:t xml:space="preserve">Test1: use 6-tap filter </w:t>
      </w:r>
      <w:r w:rsidR="00BE5BB9">
        <w:rPr>
          <w:szCs w:val="22"/>
          <w:lang w:val="en-CA"/>
        </w:rPr>
        <w:t>(table 4</w:t>
      </w:r>
      <w:r w:rsidR="001E1C68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6B8DF0BA" w14:textId="10B7D706" w:rsidR="00EC4E84" w:rsidRDefault="00EC4E84" w:rsidP="00EC4E84">
      <w:pPr>
        <w:rPr>
          <w:szCs w:val="22"/>
          <w:lang w:val="en-CA"/>
        </w:rPr>
      </w:pPr>
      <w:r>
        <w:rPr>
          <w:szCs w:val="22"/>
          <w:lang w:val="en-CA"/>
        </w:rPr>
        <w:t xml:space="preserve">Test2: use 4-tap filter </w:t>
      </w:r>
      <w:r w:rsidR="00BE5BB9">
        <w:rPr>
          <w:szCs w:val="22"/>
          <w:lang w:val="en-CA"/>
        </w:rPr>
        <w:t>(table 5</w:t>
      </w:r>
      <w:r w:rsidR="001E1C68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3574C8B4" w14:textId="74789F9C" w:rsidR="004C7D42" w:rsidRDefault="00EC4E84" w:rsidP="00EC4E84">
      <w:pPr>
        <w:rPr>
          <w:szCs w:val="22"/>
          <w:lang w:val="en-CA"/>
        </w:rPr>
      </w:pPr>
      <w:r>
        <w:rPr>
          <w:szCs w:val="22"/>
          <w:lang w:val="en-CA"/>
        </w:rPr>
        <w:t>The first purpose is to</w:t>
      </w:r>
      <w:r w:rsidR="00BB0DF8">
        <w:rPr>
          <w:szCs w:val="22"/>
          <w:lang w:val="en-CA"/>
        </w:rPr>
        <w:t xml:space="preserve"> reduce memory bandwidth</w:t>
      </w:r>
      <w:r>
        <w:rPr>
          <w:szCs w:val="22"/>
          <w:lang w:val="en-CA"/>
        </w:rPr>
        <w:t xml:space="preserve"> of 4x4 sized CU (</w:t>
      </w:r>
      <w:proofErr w:type="spellStart"/>
      <w:r>
        <w:rPr>
          <w:szCs w:val="22"/>
          <w:lang w:val="en-CA"/>
        </w:rPr>
        <w:t>uni-pred</w:t>
      </w:r>
      <w:proofErr w:type="spellEnd"/>
      <w:r>
        <w:rPr>
          <w:szCs w:val="22"/>
          <w:lang w:val="en-CA"/>
        </w:rPr>
        <w:t>) to 67</w:t>
      </w:r>
      <w:r w:rsidR="00BB0DF8">
        <w:rPr>
          <w:szCs w:val="22"/>
          <w:lang w:val="en-CA"/>
        </w:rPr>
        <w:t xml:space="preserve">% </w:t>
      </w:r>
      <w:r>
        <w:rPr>
          <w:szCs w:val="22"/>
          <w:lang w:val="en-CA"/>
        </w:rPr>
        <w:t xml:space="preserve">(test1) and 40% (test 2) </w:t>
      </w:r>
      <w:r w:rsidR="00BB0DF8">
        <w:rPr>
          <w:szCs w:val="22"/>
          <w:lang w:val="en-CA"/>
        </w:rPr>
        <w:t>as illustrated in table 1</w:t>
      </w:r>
      <w:r>
        <w:rPr>
          <w:szCs w:val="22"/>
          <w:lang w:val="en-CA"/>
        </w:rPr>
        <w:t>. T</w:t>
      </w:r>
      <w:r w:rsidR="00BB0DF8">
        <w:rPr>
          <w:szCs w:val="22"/>
          <w:lang w:val="en-CA"/>
        </w:rPr>
        <w:t xml:space="preserve">he second </w:t>
      </w:r>
      <w:r>
        <w:rPr>
          <w:szCs w:val="22"/>
          <w:lang w:val="en-CA"/>
        </w:rPr>
        <w:t>purpose</w:t>
      </w:r>
      <w:r w:rsidR="00BB0DF8">
        <w:rPr>
          <w:szCs w:val="22"/>
          <w:lang w:val="en-CA"/>
        </w:rPr>
        <w:t xml:space="preserve"> is to reduce computational complexity of affine CU </w:t>
      </w:r>
      <w:r>
        <w:rPr>
          <w:szCs w:val="22"/>
          <w:lang w:val="en-CA"/>
        </w:rPr>
        <w:t>(bi-</w:t>
      </w:r>
      <w:proofErr w:type="spellStart"/>
      <w:r>
        <w:rPr>
          <w:szCs w:val="22"/>
          <w:lang w:val="en-CA"/>
        </w:rPr>
        <w:t>pred</w:t>
      </w:r>
      <w:proofErr w:type="spellEnd"/>
      <w:r>
        <w:rPr>
          <w:szCs w:val="22"/>
          <w:lang w:val="en-CA"/>
        </w:rPr>
        <w:t xml:space="preserve"> with 4x4 size as sub-block size) to 65</w:t>
      </w:r>
      <w:r w:rsidR="00BB0DF8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(test1) and 37% (test2)</w:t>
      </w:r>
      <w:r w:rsidR="00BB0DF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terms of multiplications and 62% (test1) and 31% (test 2) in terms of additions. Details are given in table </w:t>
      </w:r>
      <w:r w:rsidR="005B7546">
        <w:rPr>
          <w:szCs w:val="22"/>
          <w:lang w:val="en-CA"/>
        </w:rPr>
        <w:t>2-3</w:t>
      </w:r>
      <w:r>
        <w:rPr>
          <w:szCs w:val="22"/>
          <w:lang w:val="en-CA"/>
        </w:rPr>
        <w:t>.</w:t>
      </w:r>
      <w:r w:rsidR="00BB0DF8">
        <w:rPr>
          <w:szCs w:val="22"/>
          <w:lang w:val="en-CA"/>
        </w:rPr>
        <w:t xml:space="preserve"> </w:t>
      </w:r>
    </w:p>
    <w:p w14:paraId="44E4468F" w14:textId="77777777" w:rsidR="004F4638" w:rsidRDefault="004F4638" w:rsidP="004F4638">
      <w:pPr>
        <w:rPr>
          <w:szCs w:val="22"/>
          <w:lang w:val="en-CA"/>
        </w:rPr>
      </w:pPr>
    </w:p>
    <w:p w14:paraId="0473C6A7" w14:textId="010C7F93" w:rsidR="004F4638" w:rsidRPr="004F4638" w:rsidRDefault="004F4638" w:rsidP="004F4638">
      <w:pPr>
        <w:pStyle w:val="Caption"/>
        <w:jc w:val="center"/>
        <w:rPr>
          <w:i w:val="0"/>
          <w:sz w:val="22"/>
          <w:szCs w:val="22"/>
        </w:rPr>
      </w:pPr>
      <w:r w:rsidRPr="00227EAB">
        <w:rPr>
          <w:i w:val="0"/>
          <w:sz w:val="22"/>
          <w:szCs w:val="22"/>
        </w:rPr>
        <w:t xml:space="preserve">Table </w:t>
      </w:r>
      <w:r w:rsidR="00BE34DA">
        <w:rPr>
          <w:i w:val="0"/>
          <w:sz w:val="22"/>
          <w:szCs w:val="22"/>
        </w:rPr>
        <w:t>1</w:t>
      </w:r>
      <w:r>
        <w:rPr>
          <w:i w:val="0"/>
          <w:sz w:val="22"/>
          <w:szCs w:val="22"/>
        </w:rPr>
        <w:t xml:space="preserve">: </w:t>
      </w:r>
      <w:r w:rsidR="00045686">
        <w:rPr>
          <w:i w:val="0"/>
          <w:sz w:val="22"/>
          <w:szCs w:val="22"/>
        </w:rPr>
        <w:t xml:space="preserve">memory bandwidth using difference sizes of filter tap for 4x4 sized </w:t>
      </w:r>
      <w:proofErr w:type="spellStart"/>
      <w:r w:rsidR="00045686">
        <w:rPr>
          <w:i w:val="0"/>
          <w:sz w:val="22"/>
          <w:szCs w:val="22"/>
        </w:rPr>
        <w:t>uni-pred</w:t>
      </w:r>
      <w:proofErr w:type="spellEnd"/>
      <w:r w:rsidR="00045686">
        <w:rPr>
          <w:i w:val="0"/>
          <w:sz w:val="22"/>
          <w:szCs w:val="22"/>
        </w:rPr>
        <w:t xml:space="preserve"> CU</w:t>
      </w:r>
    </w:p>
    <w:tbl>
      <w:tblPr>
        <w:tblW w:w="404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1820"/>
        <w:gridCol w:w="1260"/>
      </w:tblGrid>
      <w:tr w:rsidR="00FF5BFD" w:rsidRPr="00FF5BFD" w14:paraId="7A2524EB" w14:textId="77777777" w:rsidTr="00FF5BFD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D09ECE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filter size</w:t>
            </w:r>
          </w:p>
        </w:tc>
        <w:tc>
          <w:tcPr>
            <w:tcW w:w="182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69062C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memory bandwidth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1EAECF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ratio to 8 tap</w:t>
            </w:r>
          </w:p>
        </w:tc>
      </w:tr>
      <w:tr w:rsidR="00FF5BFD" w:rsidRPr="00FF5BFD" w14:paraId="4919760E" w14:textId="77777777" w:rsidTr="00FF5BFD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0656F6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43047E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10299F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</w:t>
            </w:r>
          </w:p>
        </w:tc>
      </w:tr>
      <w:tr w:rsidR="00FF5BFD" w:rsidRPr="00FF5BFD" w14:paraId="4B106CD6" w14:textId="77777777" w:rsidTr="00FF5BFD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D2C0E3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3EC172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2900B5A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67%</w:t>
            </w:r>
          </w:p>
        </w:tc>
      </w:tr>
      <w:tr w:rsidR="00FF5BFD" w:rsidRPr="00FF5BFD" w14:paraId="5619E64D" w14:textId="77777777" w:rsidTr="00FF5BF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02C3238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8F7E70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DF25E55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40%</w:t>
            </w:r>
          </w:p>
        </w:tc>
      </w:tr>
    </w:tbl>
    <w:p w14:paraId="7141B8DD" w14:textId="77777777" w:rsidR="00182191" w:rsidRDefault="00182191" w:rsidP="00BE34DA">
      <w:pPr>
        <w:pStyle w:val="Caption"/>
        <w:jc w:val="center"/>
        <w:rPr>
          <w:i w:val="0"/>
          <w:sz w:val="22"/>
          <w:szCs w:val="22"/>
        </w:rPr>
      </w:pPr>
    </w:p>
    <w:p w14:paraId="015DDCA4" w14:textId="77777777" w:rsidR="00182191" w:rsidRDefault="00182191" w:rsidP="00BE34DA">
      <w:pPr>
        <w:pStyle w:val="Caption"/>
        <w:jc w:val="center"/>
        <w:rPr>
          <w:i w:val="0"/>
          <w:sz w:val="22"/>
          <w:szCs w:val="22"/>
        </w:rPr>
      </w:pPr>
    </w:p>
    <w:p w14:paraId="08E637DA" w14:textId="77777777" w:rsidR="00182191" w:rsidRDefault="00182191" w:rsidP="00BE34DA">
      <w:pPr>
        <w:pStyle w:val="Caption"/>
        <w:jc w:val="center"/>
        <w:rPr>
          <w:i w:val="0"/>
          <w:sz w:val="22"/>
          <w:szCs w:val="22"/>
        </w:rPr>
      </w:pPr>
    </w:p>
    <w:p w14:paraId="02F9697C" w14:textId="77777777" w:rsidR="00182191" w:rsidRDefault="00182191" w:rsidP="00BE34DA">
      <w:pPr>
        <w:pStyle w:val="Caption"/>
        <w:jc w:val="center"/>
        <w:rPr>
          <w:i w:val="0"/>
          <w:sz w:val="22"/>
          <w:szCs w:val="22"/>
        </w:rPr>
      </w:pPr>
    </w:p>
    <w:p w14:paraId="5D206CA4" w14:textId="5786E8D1" w:rsidR="00BE34DA" w:rsidRPr="004F4638" w:rsidRDefault="00BE34DA" w:rsidP="00BE34DA">
      <w:pPr>
        <w:pStyle w:val="Caption"/>
        <w:jc w:val="center"/>
        <w:rPr>
          <w:i w:val="0"/>
          <w:sz w:val="22"/>
          <w:szCs w:val="22"/>
        </w:rPr>
      </w:pPr>
      <w:r w:rsidRPr="00227EAB">
        <w:rPr>
          <w:i w:val="0"/>
          <w:sz w:val="22"/>
          <w:szCs w:val="22"/>
        </w:rPr>
        <w:lastRenderedPageBreak/>
        <w:t xml:space="preserve">Table </w:t>
      </w:r>
      <w:r>
        <w:rPr>
          <w:i w:val="0"/>
          <w:sz w:val="22"/>
          <w:szCs w:val="22"/>
        </w:rPr>
        <w:t xml:space="preserve">2: </w:t>
      </w:r>
      <w:r w:rsidR="00045686">
        <w:rPr>
          <w:i w:val="0"/>
          <w:sz w:val="22"/>
          <w:szCs w:val="22"/>
        </w:rPr>
        <w:t>number of multiplications using difference sizes of filter tap for affine CU</w:t>
      </w:r>
    </w:p>
    <w:tbl>
      <w:tblPr>
        <w:tblW w:w="7880" w:type="dxa"/>
        <w:jc w:val="center"/>
        <w:tblInd w:w="93" w:type="dxa"/>
        <w:tblLook w:val="04A0" w:firstRow="1" w:lastRow="0" w:firstColumn="1" w:lastColumn="0" w:noHBand="0" w:noVBand="1"/>
      </w:tblPr>
      <w:tblGrid>
        <w:gridCol w:w="521"/>
        <w:gridCol w:w="521"/>
        <w:gridCol w:w="1520"/>
        <w:gridCol w:w="1520"/>
        <w:gridCol w:w="1220"/>
        <w:gridCol w:w="1520"/>
        <w:gridCol w:w="1220"/>
      </w:tblGrid>
      <w:tr w:rsidR="005B7546" w:rsidRPr="005B7546" w14:paraId="0F8534F2" w14:textId="77777777" w:rsidTr="005B7546">
        <w:trPr>
          <w:trHeight w:val="564"/>
          <w:jc w:val="center"/>
        </w:trPr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9C4E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W</w:t>
            </w:r>
          </w:p>
        </w:tc>
        <w:tc>
          <w:tcPr>
            <w:tcW w:w="4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47A370F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H</w:t>
            </w:r>
          </w:p>
        </w:tc>
        <w:tc>
          <w:tcPr>
            <w:tcW w:w="152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643088AB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 tap</w:t>
            </w: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># multiplications</w:t>
            </w:r>
          </w:p>
        </w:tc>
        <w:tc>
          <w:tcPr>
            <w:tcW w:w="15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7EE0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 tap</w:t>
            </w: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># multiplications</w:t>
            </w:r>
          </w:p>
        </w:tc>
        <w:tc>
          <w:tcPr>
            <w:tcW w:w="122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2673373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ratio to 8 tap</w:t>
            </w:r>
          </w:p>
        </w:tc>
        <w:tc>
          <w:tcPr>
            <w:tcW w:w="15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A2D6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4 tap</w:t>
            </w: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># multiplications</w:t>
            </w:r>
          </w:p>
        </w:tc>
        <w:tc>
          <w:tcPr>
            <w:tcW w:w="122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604D460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ratio to 8 tap</w:t>
            </w:r>
          </w:p>
        </w:tc>
      </w:tr>
      <w:tr w:rsidR="005B7546" w:rsidRPr="005B7546" w14:paraId="4316C626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E1B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AD22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DC613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983,040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F59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638,976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A9F525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74B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360,448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758C1F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06FD72F3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855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53EC7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A2675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491,520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637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319,488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483EF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4842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180,224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6F117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3A711CF7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85A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74C6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AB0B7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491,520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E4C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319,488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1CC1BE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6571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180,224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56CFD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303A10A9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F4B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9DBA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1CDCE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245,760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631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159,744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0CFC5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6FA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90,112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1FB39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00E63BA2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E49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7030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71B96F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245,760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FB1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159,744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FE684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795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90,112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82904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5F10CCE8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A53A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8D29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72C4E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122,880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9BCB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79,872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4DA74E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326D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45,056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B6FCE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35BABD6C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D9D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5DF23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F2289F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122,880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9BF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79,872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53981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E952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45,056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ABE69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4E8A6C9A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1AE6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C7AE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F54202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61,440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2340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39,936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731C2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F62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22,528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93149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47B912DF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382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8BCD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7722BB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61,440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33B7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39,936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10CD1A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36E2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22,528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1348AA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5DBF9BB2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D0C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80F8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C77A93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245,760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BB2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159,744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EF1C46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182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90,112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EFB35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1BCBF89B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D10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30F4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BE9AB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122,880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262F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79,872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DB09E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6AB0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45,056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ACA89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2871AEEF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D06A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6402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97738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122,880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E2B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79,872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00D32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16F1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45,056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1006D6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6AF0DC7E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C83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E959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A5D9BF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61,440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4CD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39,936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2DDD3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96E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22,528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28667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65C6BD86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7BD1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EFEB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EF868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61,440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E7A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39,936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4E642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1E3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22,528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A2E8B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4E5B218F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9FF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36C6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5A172F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30,720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801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19,968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16A45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56B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11,264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18820B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23734012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3D1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AB85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B016B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30,720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1ED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19,968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5BD65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FB6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11,264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1CCA8C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4765B864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B65B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F973E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AE17E7B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61,440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DE25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39,936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A008A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D69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22,528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ECD5C9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35EA7990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9C4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A783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DE22FC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30,720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59FB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19,968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43BD29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C87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11,264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1691F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7AEF25B5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521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73E5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AEE29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30,720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F4D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19,968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5CF62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D6DE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11,264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04ED28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6F69F8F7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987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34BD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6D07B2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15,360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368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9,984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C3AAD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0DD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5,632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188928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0E050B25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173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4652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8A8B7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15,360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675A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9,984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2AC84E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24CD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5,632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FB695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08564007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4A8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C1C5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D7272B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15,360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66B0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9,984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B43925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644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5,632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7FE3E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6666662C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307B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ACA42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22DC9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7,680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6488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4,992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C9468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4B1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2,816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E1903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  <w:tr w:rsidR="005B7546" w:rsidRPr="005B7546" w14:paraId="0E5C898A" w14:textId="77777777" w:rsidTr="005B7546">
        <w:trPr>
          <w:trHeight w:val="300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835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C3D4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8077C8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3,840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FAD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2,496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E3117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65%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180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1,408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0008C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37%</w:t>
            </w:r>
          </w:p>
        </w:tc>
      </w:tr>
    </w:tbl>
    <w:p w14:paraId="73E06E74" w14:textId="77777777" w:rsidR="00182191" w:rsidRDefault="00182191" w:rsidP="00045686">
      <w:pPr>
        <w:pStyle w:val="Caption"/>
        <w:jc w:val="center"/>
        <w:rPr>
          <w:i w:val="0"/>
          <w:sz w:val="22"/>
          <w:szCs w:val="22"/>
        </w:rPr>
      </w:pPr>
    </w:p>
    <w:p w14:paraId="03FA526D" w14:textId="77777777" w:rsidR="00182191" w:rsidRDefault="00182191" w:rsidP="00045686">
      <w:pPr>
        <w:pStyle w:val="Caption"/>
        <w:jc w:val="center"/>
        <w:rPr>
          <w:i w:val="0"/>
          <w:sz w:val="22"/>
          <w:szCs w:val="22"/>
        </w:rPr>
      </w:pPr>
    </w:p>
    <w:p w14:paraId="6ACB645C" w14:textId="6D9E7F87" w:rsidR="00EC4E84" w:rsidRPr="004F4638" w:rsidRDefault="00EC4E84" w:rsidP="00045686">
      <w:pPr>
        <w:pStyle w:val="Caption"/>
        <w:jc w:val="center"/>
        <w:rPr>
          <w:i w:val="0"/>
          <w:sz w:val="22"/>
          <w:szCs w:val="22"/>
        </w:rPr>
      </w:pPr>
      <w:r w:rsidRPr="00227EAB">
        <w:rPr>
          <w:i w:val="0"/>
          <w:sz w:val="22"/>
          <w:szCs w:val="22"/>
        </w:rPr>
        <w:lastRenderedPageBreak/>
        <w:t xml:space="preserve">Table </w:t>
      </w:r>
      <w:r>
        <w:rPr>
          <w:i w:val="0"/>
          <w:sz w:val="22"/>
          <w:szCs w:val="22"/>
        </w:rPr>
        <w:t xml:space="preserve">3: </w:t>
      </w:r>
      <w:r w:rsidR="00045686">
        <w:rPr>
          <w:i w:val="0"/>
          <w:sz w:val="22"/>
          <w:szCs w:val="22"/>
        </w:rPr>
        <w:t>number of additions using difference sizes of filter tap for affine CU</w:t>
      </w:r>
    </w:p>
    <w:tbl>
      <w:tblPr>
        <w:tblW w:w="7880" w:type="dxa"/>
        <w:jc w:val="center"/>
        <w:tblInd w:w="93" w:type="dxa"/>
        <w:tblLook w:val="04A0" w:firstRow="1" w:lastRow="0" w:firstColumn="1" w:lastColumn="0" w:noHBand="0" w:noVBand="1"/>
      </w:tblPr>
      <w:tblGrid>
        <w:gridCol w:w="521"/>
        <w:gridCol w:w="521"/>
        <w:gridCol w:w="1520"/>
        <w:gridCol w:w="1520"/>
        <w:gridCol w:w="1220"/>
        <w:gridCol w:w="1520"/>
        <w:gridCol w:w="1220"/>
      </w:tblGrid>
      <w:tr w:rsidR="005B7546" w:rsidRPr="005B7546" w14:paraId="2C991BEA" w14:textId="77777777" w:rsidTr="005B7546">
        <w:trPr>
          <w:trHeight w:val="564"/>
          <w:jc w:val="center"/>
        </w:trPr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CF3F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W</w:t>
            </w:r>
          </w:p>
        </w:tc>
        <w:tc>
          <w:tcPr>
            <w:tcW w:w="4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2C37CFE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H</w:t>
            </w:r>
          </w:p>
        </w:tc>
        <w:tc>
          <w:tcPr>
            <w:tcW w:w="152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742F98D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 tap</w:t>
            </w: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># multiplications</w:t>
            </w:r>
          </w:p>
        </w:tc>
        <w:tc>
          <w:tcPr>
            <w:tcW w:w="15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7A50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 tap</w:t>
            </w: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># multiplications</w:t>
            </w:r>
          </w:p>
        </w:tc>
        <w:tc>
          <w:tcPr>
            <w:tcW w:w="122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7D53FD6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ratio to 8 tap</w:t>
            </w:r>
          </w:p>
        </w:tc>
        <w:tc>
          <w:tcPr>
            <w:tcW w:w="15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D20C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4 tap</w:t>
            </w: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># multiplications</w:t>
            </w:r>
          </w:p>
        </w:tc>
        <w:tc>
          <w:tcPr>
            <w:tcW w:w="122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0501DE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ratio to 8 tap</w:t>
            </w:r>
          </w:p>
        </w:tc>
      </w:tr>
      <w:tr w:rsidR="005B7546" w:rsidRPr="005B7546" w14:paraId="1F0D246E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09B6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E7800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D26BDA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860,160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328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532,480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0CC80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42E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270,336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609BFB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4B9746D4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4BF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DEA29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711575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430,080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C3E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266,240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878553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6F0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135,168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D52FC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131D4CAE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02D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C9D08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B52E67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430,080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098B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266,240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CF2F0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CAA4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135,168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2DA4F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398AE36C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593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39BE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90DAD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215,040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82F7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133,120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B2AFE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A3C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67,584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22F7D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32CDF7C0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8AC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0381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E4492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215,040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60F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133,120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AFD0F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0DA5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67,584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8F60FE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09318683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655D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90CA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A8195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107,520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3BC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66,560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D6204B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C3FB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33,792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04475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5BB137E0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020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436A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81B7C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107,520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301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66,560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08DF6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F9F0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33,792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35A2B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6F7F67B1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78F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1BD5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A8D1B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53,760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855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33,280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B4334D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F508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16,896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D15A3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34DE5385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DEA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E543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110B9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53,760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31E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33,280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E5AF3B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406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16,896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3289D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4F328919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F66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9876A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F0CFAA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215,040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98B0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133,120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58412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16F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67,584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625B23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44179E4D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68D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DA58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03EB3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107,520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2ED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66,560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07C43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060E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33,792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8926ACB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6E993F3B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BE6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615E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F2B1C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107,520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0DD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66,560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7CBE16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3D0C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33,792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BDA61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37972F4E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B9ED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960D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F5F86B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53,760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7FD8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33,280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D724E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7B9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16,896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C938DB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70FAD198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A60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3C9C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6CFFD4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53,760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56D7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33,280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B5E0E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A46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16,896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E93DF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72BD3355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9C2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E0EE3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CDCCF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26,880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09E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16,640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B1CB8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76A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8,448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AA77A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37C634E4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32C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3A92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4DF59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26,880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4992B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16,640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05009B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090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8,448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695A9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0FA9D506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7F26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B68FB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073FE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53,760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C194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33,280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D36D4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4002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16,896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56BD5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5AF47EFF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FFC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947E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B8835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26,880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3BA2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16,640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59FB0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367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8,448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92EF5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4013C965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E4D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0BF2A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226FD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26,880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A2A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16,640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F4E75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AD19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8,448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26519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33FB4C8C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1F77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20616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145BB4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13,440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F882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8,320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876B2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6AFE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4,224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36161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49A6B4C8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73E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FEF2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F15F9B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13,440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BFD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8,320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BE082B4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2FBB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4,224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7EC05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18A0CA44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466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2DC6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CDCA6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13,440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AEF11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8,320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1123F9B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F14BE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4,224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76BAB8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7E71A9CC" w14:textId="77777777" w:rsidTr="005B7546">
        <w:trPr>
          <w:trHeight w:val="288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533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14DE2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6595F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6,720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70DC8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4,160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F187E7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2F50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2,112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FBDD9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  <w:tr w:rsidR="005B7546" w:rsidRPr="005B7546" w14:paraId="6C765486" w14:textId="77777777" w:rsidTr="005B7546">
        <w:trPr>
          <w:trHeight w:val="300"/>
          <w:jc w:val="center"/>
        </w:trPr>
        <w:tc>
          <w:tcPr>
            <w:tcW w:w="44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BE82D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6E3EF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731CA5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3,360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EB119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2,080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67CC6AC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62%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EB656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  1,056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05D2D7" w14:textId="77777777" w:rsidR="005B7546" w:rsidRPr="005B7546" w:rsidRDefault="005B7546" w:rsidP="005B7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  <w:lang w:eastAsia="zh-CN"/>
              </w:rPr>
            </w:pPr>
            <w:r w:rsidRPr="005B7546">
              <w:rPr>
                <w:rFonts w:ascii="Calibri" w:eastAsia="Times New Roman" w:hAnsi="Calibri"/>
                <w:color w:val="595959"/>
                <w:sz w:val="20"/>
                <w:lang w:eastAsia="zh-CN"/>
              </w:rPr>
              <w:t>31%</w:t>
            </w:r>
          </w:p>
        </w:tc>
      </w:tr>
    </w:tbl>
    <w:p w14:paraId="5F30A77B" w14:textId="77777777" w:rsidR="00BE34DA" w:rsidRDefault="00BE34DA" w:rsidP="004F4638">
      <w:pPr>
        <w:pStyle w:val="Caption"/>
        <w:jc w:val="center"/>
        <w:rPr>
          <w:i w:val="0"/>
          <w:sz w:val="22"/>
          <w:szCs w:val="22"/>
        </w:rPr>
      </w:pPr>
    </w:p>
    <w:p w14:paraId="77878161" w14:textId="38D7E2D0" w:rsidR="004F4638" w:rsidRPr="004F4638" w:rsidRDefault="004F4638" w:rsidP="004F4638">
      <w:pPr>
        <w:pStyle w:val="Caption"/>
        <w:jc w:val="center"/>
        <w:rPr>
          <w:i w:val="0"/>
          <w:sz w:val="22"/>
          <w:szCs w:val="22"/>
        </w:rPr>
      </w:pPr>
      <w:r w:rsidRPr="00227EAB">
        <w:rPr>
          <w:i w:val="0"/>
          <w:sz w:val="22"/>
          <w:szCs w:val="22"/>
        </w:rPr>
        <w:t xml:space="preserve">Table </w:t>
      </w:r>
      <w:bookmarkStart w:id="0" w:name="_GoBack"/>
      <w:bookmarkEnd w:id="0"/>
      <w:r w:rsidR="00EC4E84">
        <w:rPr>
          <w:i w:val="0"/>
          <w:sz w:val="22"/>
          <w:szCs w:val="22"/>
        </w:rPr>
        <w:t>4</w:t>
      </w:r>
      <w:r>
        <w:rPr>
          <w:i w:val="0"/>
          <w:sz w:val="22"/>
          <w:szCs w:val="22"/>
        </w:rPr>
        <w:t xml:space="preserve">: </w:t>
      </w:r>
      <w:r w:rsidR="00045686">
        <w:rPr>
          <w:i w:val="0"/>
          <w:sz w:val="22"/>
          <w:szCs w:val="22"/>
        </w:rPr>
        <w:t>test 1 interpolation filter</w:t>
      </w:r>
    </w:p>
    <w:tbl>
      <w:tblPr>
        <w:tblW w:w="67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571"/>
        <w:gridCol w:w="1290"/>
        <w:gridCol w:w="1020"/>
        <w:gridCol w:w="1020"/>
        <w:gridCol w:w="1289"/>
        <w:gridCol w:w="570"/>
      </w:tblGrid>
      <w:tr w:rsidR="004F4638" w:rsidRPr="004F4638" w14:paraId="06556CE0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9622FB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lastRenderedPageBreak/>
              <w:t>MV</w:t>
            </w:r>
          </w:p>
        </w:tc>
        <w:tc>
          <w:tcPr>
            <w:tcW w:w="5760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64C8CC6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tap filter</w:t>
            </w:r>
          </w:p>
        </w:tc>
      </w:tr>
      <w:tr w:rsidR="004F4638" w:rsidRPr="004F4638" w14:paraId="0D6F4681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3E735E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DC942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C35B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5AB7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EA82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4B58E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95F1E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4F4638" w:rsidRPr="004F4638" w14:paraId="3B021D6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F06CD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BA9B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A2A11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CC50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0510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2249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C23F4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</w:tr>
      <w:tr w:rsidR="004F4638" w:rsidRPr="004F4638" w14:paraId="64E309A7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B2F8C8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EFE2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8A8E3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3BEF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1F3E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6CD8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0730A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</w:tr>
      <w:tr w:rsidR="004F4638" w:rsidRPr="004F4638" w14:paraId="382D2C9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F63D5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BD4C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E832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B279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BC32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B429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A7031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</w:tr>
      <w:tr w:rsidR="004F4638" w:rsidRPr="004F4638" w14:paraId="792696D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157EE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1D45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BA31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D480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1331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217E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8BE03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</w:tr>
      <w:tr w:rsidR="004F4638" w:rsidRPr="004F4638" w14:paraId="664A4368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76B583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E4DF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1BB5E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DFFA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5A94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BA2B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3E40D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</w:tr>
      <w:tr w:rsidR="004F4638" w:rsidRPr="004F4638" w14:paraId="4CAB38B6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08DBA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04F1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71DF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65DAE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4D631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A0AE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718941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</w:tr>
      <w:tr w:rsidR="004F4638" w:rsidRPr="004F4638" w14:paraId="755405B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FAB7D8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FA7A1B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B392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C2A63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3120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745F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543A7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</w:tr>
      <w:tr w:rsidR="004F4638" w:rsidRPr="004F4638" w14:paraId="226B0CA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6BAAD3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531C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45472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8847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F788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02AC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4F55282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</w:tr>
      <w:tr w:rsidR="004F4638" w:rsidRPr="004F4638" w14:paraId="28DDA838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FD080A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4BD1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80D2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C6DB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B329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0D4F2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F63F0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</w:tr>
      <w:tr w:rsidR="004F4638" w:rsidRPr="004F4638" w14:paraId="5317B5C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A8B45A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C2BA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3758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1211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FA07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C9E2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4CD1C1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</w:tr>
      <w:tr w:rsidR="004F4638" w:rsidRPr="004F4638" w14:paraId="0F8E4C3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FA6476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DEA4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24212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D8BE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DBF5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247F2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6ED28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</w:tr>
      <w:tr w:rsidR="004F4638" w:rsidRPr="004F4638" w14:paraId="278359B9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0DEFE1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8832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C1EA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818C7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6A53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D361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8063D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</w:tr>
      <w:tr w:rsidR="004F4638" w:rsidRPr="004F4638" w14:paraId="5C1D9E12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15C92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39B5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A2F5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7104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8F87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0EAA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5731C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</w:tr>
      <w:tr w:rsidR="004F4638" w:rsidRPr="004F4638" w14:paraId="60812D2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45FF43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EAEA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F9D3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FA25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4EA5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F88B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EC9E4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</w:tr>
      <w:tr w:rsidR="004F4638" w:rsidRPr="004F4638" w14:paraId="7C7934F9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AD70A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7A7C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D94AE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DA0F1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40D3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B3A9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D37D42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</w:tr>
    </w:tbl>
    <w:p w14:paraId="6CFB1EA6" w14:textId="21407D18" w:rsidR="004F4638" w:rsidRDefault="004F4638" w:rsidP="004F4638">
      <w:pPr>
        <w:pStyle w:val="Caption"/>
        <w:jc w:val="center"/>
        <w:rPr>
          <w:i w:val="0"/>
          <w:sz w:val="22"/>
          <w:szCs w:val="22"/>
        </w:rPr>
      </w:pPr>
      <w:r w:rsidRPr="00227EAB">
        <w:rPr>
          <w:i w:val="0"/>
          <w:sz w:val="22"/>
          <w:szCs w:val="22"/>
        </w:rPr>
        <w:t xml:space="preserve">Table </w:t>
      </w:r>
      <w:r w:rsidR="00EC4E84">
        <w:rPr>
          <w:i w:val="0"/>
          <w:sz w:val="22"/>
          <w:szCs w:val="22"/>
        </w:rPr>
        <w:t>5</w:t>
      </w:r>
      <w:r>
        <w:rPr>
          <w:i w:val="0"/>
          <w:sz w:val="22"/>
          <w:szCs w:val="22"/>
        </w:rPr>
        <w:t xml:space="preserve">: </w:t>
      </w:r>
      <w:r w:rsidR="00045686">
        <w:rPr>
          <w:i w:val="0"/>
          <w:sz w:val="22"/>
          <w:szCs w:val="22"/>
        </w:rPr>
        <w:t>test 2 interpolation filter</w:t>
      </w:r>
    </w:p>
    <w:tbl>
      <w:tblPr>
        <w:tblW w:w="480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867"/>
        <w:gridCol w:w="1053"/>
        <w:gridCol w:w="1053"/>
        <w:gridCol w:w="867"/>
      </w:tblGrid>
      <w:tr w:rsidR="004F4638" w:rsidRPr="004F4638" w14:paraId="517F756E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924DFE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MV</w:t>
            </w:r>
          </w:p>
        </w:tc>
        <w:tc>
          <w:tcPr>
            <w:tcW w:w="384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66AE8DB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tap filter</w:t>
            </w:r>
          </w:p>
        </w:tc>
      </w:tr>
      <w:tr w:rsidR="004F4638" w:rsidRPr="004F4638" w14:paraId="3FA002D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1C8CF8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CE74B1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F6D7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F631E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8E68C4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4F4638" w:rsidRPr="004F4638" w14:paraId="5D02791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89AC35B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5698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F2AD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BC4D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CCC19B2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4F4638" w:rsidRPr="004F4638" w14:paraId="473D80F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ED10E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E065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6400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403A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4CB161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</w:tr>
      <w:tr w:rsidR="004F4638" w:rsidRPr="004F4638" w14:paraId="2D2F08C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D88C94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9EADA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8484B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A255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F62D2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</w:tr>
      <w:tr w:rsidR="004F4638" w:rsidRPr="004F4638" w14:paraId="1A0D8015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6FE14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242B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9C8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0E7B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1692E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</w:tr>
      <w:tr w:rsidR="004F4638" w:rsidRPr="004F4638" w14:paraId="16B40117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2F75DE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A2A3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91EB13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41E1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33C25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</w:tr>
      <w:tr w:rsidR="004F4638" w:rsidRPr="004F4638" w14:paraId="7F675FF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29A95A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3/8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B8D9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3D1F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AD11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74297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</w:tr>
      <w:tr w:rsidR="004F4638" w:rsidRPr="004F4638" w14:paraId="6BE44A06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DA821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D9F12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8C52E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5527D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CE5EDE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</w:tr>
      <w:tr w:rsidR="004F4638" w:rsidRPr="004F4638" w14:paraId="5B083962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F8AE3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0F66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9DFF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25EB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709B8E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</w:tr>
      <w:tr w:rsidR="004F4638" w:rsidRPr="004F4638" w14:paraId="1EDDD3CA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8E43E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01D4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0329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29A9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71229E3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</w:tr>
      <w:tr w:rsidR="004F4638" w:rsidRPr="004F4638" w14:paraId="43859CD8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F12BC8E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5/8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D87B1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5E8B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E388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FC8BA3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-6</w:t>
            </w:r>
          </w:p>
        </w:tc>
      </w:tr>
      <w:tr w:rsidR="004F4638" w:rsidRPr="004F4638" w14:paraId="16CC3AF1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DEDFE2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3FE40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ABA6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ECD0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BD4351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-6</w:t>
            </w:r>
          </w:p>
        </w:tc>
      </w:tr>
      <w:tr w:rsidR="004F4638" w:rsidRPr="004F4638" w14:paraId="602CCEA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FDF21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6/8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3D1B3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4A1C6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01B7E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9B919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</w:tr>
      <w:tr w:rsidR="004F4638" w:rsidRPr="004F4638" w14:paraId="5411140A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201C30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49B6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A4B1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4F32DB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95EC75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</w:tr>
      <w:tr w:rsidR="004F4638" w:rsidRPr="004F4638" w14:paraId="0C0F2B3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3AA48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7/8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6307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E679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94A0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39A22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</w:tr>
      <w:tr w:rsidR="004F4638" w:rsidRPr="004F4638" w14:paraId="2B495CAA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FA479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8EE1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F3468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52573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DA6B0B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</w:tr>
    </w:tbl>
    <w:p w14:paraId="50F23928" w14:textId="77777777" w:rsidR="004F4638" w:rsidRPr="004F4638" w:rsidRDefault="004F4638" w:rsidP="004C7D42">
      <w:pPr>
        <w:rPr>
          <w:szCs w:val="22"/>
        </w:rPr>
      </w:pPr>
    </w:p>
    <w:p w14:paraId="37E5C60C" w14:textId="73DBC9D9" w:rsidR="004C206E" w:rsidRDefault="004F01C7" w:rsidP="00ED65C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5507D5F" w14:textId="77777777" w:rsidR="00182191" w:rsidRDefault="00182191" w:rsidP="00182191">
      <w:pPr>
        <w:rPr>
          <w:lang w:val="en-CA"/>
        </w:rPr>
      </w:pPr>
    </w:p>
    <w:p w14:paraId="6BE67400" w14:textId="77777777" w:rsidR="00182191" w:rsidRDefault="00182191" w:rsidP="00182191">
      <w:pPr>
        <w:rPr>
          <w:lang w:val="en-CA"/>
        </w:rPr>
      </w:pPr>
    </w:p>
    <w:p w14:paraId="02FD0BF8" w14:textId="77777777" w:rsidR="00182191" w:rsidRDefault="00182191" w:rsidP="00182191">
      <w:pPr>
        <w:rPr>
          <w:lang w:val="en-CA"/>
        </w:rPr>
      </w:pPr>
    </w:p>
    <w:p w14:paraId="40C0CA70" w14:textId="77777777" w:rsidR="00182191" w:rsidRDefault="00182191" w:rsidP="00182191">
      <w:pPr>
        <w:rPr>
          <w:lang w:val="en-CA"/>
        </w:rPr>
      </w:pPr>
    </w:p>
    <w:p w14:paraId="3C7782F8" w14:textId="77777777" w:rsidR="00182191" w:rsidRPr="00182191" w:rsidRDefault="00182191" w:rsidP="00182191">
      <w:pPr>
        <w:rPr>
          <w:lang w:val="en-CA"/>
        </w:rPr>
      </w:pPr>
    </w:p>
    <w:p w14:paraId="15FDA824" w14:textId="2DCC40B6" w:rsidR="00B353F3" w:rsidRPr="00045686" w:rsidRDefault="00045686" w:rsidP="00045686">
      <w:pPr>
        <w:pStyle w:val="Caption"/>
        <w:jc w:val="center"/>
        <w:rPr>
          <w:i w:val="0"/>
          <w:sz w:val="22"/>
          <w:szCs w:val="22"/>
        </w:rPr>
      </w:pPr>
      <w:r w:rsidRPr="00227EAB">
        <w:rPr>
          <w:i w:val="0"/>
          <w:sz w:val="22"/>
          <w:szCs w:val="22"/>
        </w:rPr>
        <w:t xml:space="preserve">Table </w:t>
      </w:r>
      <w:r>
        <w:rPr>
          <w:i w:val="0"/>
          <w:sz w:val="22"/>
          <w:szCs w:val="22"/>
        </w:rPr>
        <w:t>6: simulation results of test 1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23B8E" w:rsidRPr="002C694D" w14:paraId="27CE0D80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A497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3ED93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23B8E" w:rsidRPr="002C694D" w14:paraId="016A12ED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ACF6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01B74" w14:textId="7F843CB8" w:rsidR="00723B8E" w:rsidRPr="002C694D" w:rsidRDefault="00723B8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723B8E" w:rsidRPr="002C694D" w14:paraId="6F712A80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C325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F535B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DCB75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3C05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509A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AF40C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A4FE8" w:rsidRPr="002C694D" w14:paraId="7A208918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6EE7" w14:textId="77777777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37E3E" w14:textId="0F14C796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EE0B3" w14:textId="596F1668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EF424" w14:textId="55E17679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8DCFF" w14:textId="79A4665B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30D42" w14:textId="33084B59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9A4FE8" w:rsidRPr="002C694D" w14:paraId="133056DB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8621E" w14:textId="77777777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8F13E" w14:textId="598FF5B0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B90EB" w14:textId="301C1237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36676" w14:textId="7FD9065E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E5D3D" w14:textId="0C821409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BB29F" w14:textId="603F7277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9A4FE8" w:rsidRPr="002C694D" w14:paraId="605321E2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C1E9" w14:textId="77777777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BE3E2" w14:textId="64678049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21F95" w14:textId="3EA8C19B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25FBC" w14:textId="17AFACAC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F8982" w14:textId="4F619523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B34BE" w14:textId="7D1736F6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9A4FE8" w:rsidRPr="002C694D" w14:paraId="2FADA0E6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7B22A" w14:textId="77777777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AF803" w14:textId="57BDAE49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93D38" w14:textId="3C12C497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54AE" w14:textId="7E4BA0AD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347B0" w14:textId="1BED53FA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218C9" w14:textId="7EA4859B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9A4FE8" w:rsidRPr="002C694D" w14:paraId="47881DD7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7524" w14:textId="77777777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4BAE7" w14:textId="3AD5D3A2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2D4B5" w14:textId="77777777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704B7" w14:textId="77583419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CA3FD" w14:textId="09127161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C1400" w14:textId="08A69076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9A4FE8" w:rsidRPr="002C694D" w14:paraId="13CFF91F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92C7" w14:textId="77777777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4B5AE" w14:textId="381EDC15" w:rsidR="009A4FE8" w:rsidRPr="00334F65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5AC8CD" w14:textId="4CBCC8C6" w:rsidR="009A4FE8" w:rsidRPr="00334F65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62C3A" w14:textId="21BD0A6C" w:rsidR="009A4FE8" w:rsidRPr="00334F65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6B790C" w14:textId="42E42D13" w:rsidR="009A4FE8" w:rsidRPr="00334F65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FA23F" w14:textId="7900A9CC" w:rsidR="009A4FE8" w:rsidRPr="00334F65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A4FE8" w:rsidRPr="002C694D" w14:paraId="36B5756B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D083" w14:textId="77777777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0FF88C" w14:textId="203B1A26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BEED39" w14:textId="032CAD85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F7FCB" w14:textId="5C2E3E9B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F671A7" w14:textId="1BCF6C39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2E484" w14:textId="297EFA63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9A4FE8" w:rsidRPr="002C694D" w14:paraId="5D5D4CE3" w14:textId="77777777" w:rsidTr="00AA18F5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AF20F" w14:textId="0F81A586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502FD" w14:textId="5800418A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08013" w14:textId="3B7149E6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1C6A" w14:textId="4899A1CF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E4DB3C" w14:textId="09F36D88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B66A4" w14:textId="07586470" w:rsidR="009A4FE8" w:rsidRPr="002C694D" w:rsidRDefault="009A4FE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</w:tbl>
    <w:p w14:paraId="0AE59967" w14:textId="77777777" w:rsidR="00AA18F5" w:rsidRDefault="00AA18F5" w:rsidP="00AA18F5">
      <w:pPr>
        <w:pStyle w:val="Caption"/>
        <w:rPr>
          <w:i w:val="0"/>
          <w:sz w:val="22"/>
          <w:szCs w:val="22"/>
        </w:rPr>
      </w:pPr>
    </w:p>
    <w:p w14:paraId="420BB93E" w14:textId="77777777" w:rsidR="00045686" w:rsidRDefault="00045686" w:rsidP="00045686"/>
    <w:p w14:paraId="56CE49DA" w14:textId="77777777" w:rsidR="00045686" w:rsidRPr="00045686" w:rsidRDefault="00045686" w:rsidP="00045686"/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A18F5" w:rsidRPr="00891437" w14:paraId="374F5355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3736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4EE1B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A18F5" w:rsidRPr="00891437" w14:paraId="4E0EEF56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AF54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F2659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AA18F5" w:rsidRPr="00891437" w14:paraId="757ADC3D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8944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EB311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88A51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F18F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5D444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FBF5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A18F5" w:rsidRPr="00891437" w14:paraId="4AD0D6E3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00221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6A1A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9578A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018C8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8DB8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0963F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18F5" w:rsidRPr="00891437" w14:paraId="00072D6E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A0CD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A641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AD8F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0549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C686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B69A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A4FE8" w:rsidRPr="00891437" w14:paraId="797E9386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95A0" w14:textId="77777777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6EB9A" w14:textId="328A90D8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93735" w14:textId="19FFC6BF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7B1F0" w14:textId="17A76A11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21B2D" w14:textId="77B1F353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98921" w14:textId="330F0CA5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4FE8" w:rsidRPr="00891437" w14:paraId="4C37CC07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E6209" w14:textId="77777777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3AB64" w14:textId="1042A879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F70A" w14:textId="5A3E8927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2110" w14:textId="7500D3B5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D21E7" w14:textId="4F8CE7A3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A7282" w14:textId="6364EFA1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4FE8" w:rsidRPr="00891437" w14:paraId="4990F47F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B0A7A" w14:textId="77777777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DAD4F" w14:textId="3DA8FE6D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E7202" w14:textId="795FD5ED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8AD6A" w14:textId="23CD2F61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18A8E" w14:textId="2D483187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D5BA0" w14:textId="3249DD97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4FE8" w:rsidRPr="00891437" w14:paraId="3FB114AD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09124" w14:textId="77777777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CE63A" w14:textId="764DBB63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8F1E0" w14:textId="623B86A8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3D7B3" w14:textId="2E0D4CD3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69FC9" w14:textId="41229D44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C8682" w14:textId="56C6A51F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4FE8" w:rsidRPr="00891437" w14:paraId="5C4E4999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F676" w14:textId="77777777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5B687" w14:textId="20BAB2DE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83295" w14:textId="23805834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95A4A" w14:textId="493F34CE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9B2C2" w14:textId="70F1B848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B8947" w14:textId="1DB98A1A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4FE8" w:rsidRPr="00891437" w14:paraId="1A9D748C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A667F" w14:textId="77777777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EAEFE8" w14:textId="78C9E6F8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023B9E" w14:textId="6E45A8C1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62046" w14:textId="07A80C21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0EB49" w14:textId="19AA4EB0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EF86E" w14:textId="71F3DA3D" w:rsidR="009A4FE8" w:rsidRPr="00891437" w:rsidRDefault="009A4FE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53AA936" w14:textId="77777777" w:rsidR="00AA18F5" w:rsidRPr="00AA18F5" w:rsidRDefault="00AA18F5" w:rsidP="00AA18F5"/>
    <w:p w14:paraId="0DFFFD5B" w14:textId="5DF5A969" w:rsidR="00AA18F5" w:rsidRDefault="00AA18F5" w:rsidP="00AA18F5">
      <w:pPr>
        <w:pStyle w:val="Caption"/>
        <w:jc w:val="center"/>
        <w:rPr>
          <w:i w:val="0"/>
          <w:sz w:val="22"/>
          <w:szCs w:val="22"/>
        </w:rPr>
      </w:pPr>
      <w:r w:rsidRPr="00227EAB">
        <w:rPr>
          <w:i w:val="0"/>
          <w:sz w:val="22"/>
          <w:szCs w:val="22"/>
        </w:rPr>
        <w:t xml:space="preserve">Table </w:t>
      </w:r>
      <w:r w:rsidR="00EC4E84">
        <w:rPr>
          <w:i w:val="0"/>
          <w:sz w:val="22"/>
          <w:szCs w:val="22"/>
        </w:rPr>
        <w:t>7: simulation results of test 2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A18F5" w:rsidRPr="002C694D" w14:paraId="57DAAF26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4F7F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180E6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A18F5" w:rsidRPr="002C694D" w14:paraId="700E0DE8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3C76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27E24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AA18F5" w:rsidRPr="002C694D" w14:paraId="26742875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6D86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E8B44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18486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D3D4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7356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185BC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18F5" w:rsidRPr="002C694D" w14:paraId="69BC2D0D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DBF5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31C79" w14:textId="13FC3E4C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818F5" w14:textId="3742AD39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26863" w14:textId="5E9FE5E0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B81B2" w14:textId="43138346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B5A84" w14:textId="0CB6276F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AA18F5" w:rsidRPr="002C694D" w14:paraId="761678D0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94747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05CCA" w14:textId="503A5CAE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47DBB" w14:textId="47CE4BAF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872A8" w14:textId="358EF15D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37D4F" w14:textId="36855EB4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DB1737" w14:textId="4EEEB43D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AA18F5" w:rsidRPr="002C694D" w14:paraId="771C707A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A99D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8D502" w14:textId="24A8C731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099ED" w14:textId="156D7EDE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DD7AA" w14:textId="20E89374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761F0" w14:textId="753C2F1E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E4EB1C" w14:textId="6A024C76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AA18F5" w:rsidRPr="002C694D" w14:paraId="10A973F3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3FA53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6FB53" w14:textId="4B49184F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46955" w14:textId="689C3278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9B4F9" w14:textId="2573DAC3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09F28" w14:textId="4BD780C5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68E30" w14:textId="79EE73A5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AA18F5" w:rsidRPr="002C694D" w14:paraId="1BB53094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1E0B5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66445" w14:textId="1BA9CFD4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18B80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17E92" w14:textId="599DF416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19568" w14:textId="18DC61BB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5DA5F9" w14:textId="4E366C0F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AA18F5" w:rsidRPr="002C694D" w14:paraId="1A9BB4CE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5F8E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F907E" w14:textId="0D7F23B7" w:rsidR="00AA18F5" w:rsidRPr="00334F65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571DAC" w14:textId="358A161D" w:rsidR="00AA18F5" w:rsidRPr="00334F65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A188B" w14:textId="6494A4FB" w:rsidR="00AA18F5" w:rsidRPr="00334F65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2C43CB" w14:textId="1D125D5E" w:rsidR="00AA18F5" w:rsidRPr="00334F65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19E88" w14:textId="5C96B7B4" w:rsidR="00AA18F5" w:rsidRPr="00334F65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A18F5" w:rsidRPr="002C694D" w14:paraId="4CF22581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3FDCD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DC9FCE" w14:textId="39601E32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EB5EC1" w14:textId="2D733FB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DF70" w14:textId="29333B36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EEB6E9" w14:textId="008C80BB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BDFB6" w14:textId="6189DA6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AA18F5" w:rsidRPr="002C694D" w14:paraId="0390E9F7" w14:textId="77777777" w:rsidTr="00AA18F5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59E48" w14:textId="7777777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E5F086" w14:textId="43CAC66A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48F948" w14:textId="0A8C4F4C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011C5" w14:textId="52290407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065CD4" w14:textId="572C1B88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3F593" w14:textId="377323AB" w:rsidR="00AA18F5" w:rsidRPr="002C694D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</w:tbl>
    <w:p w14:paraId="6B0E3126" w14:textId="77777777" w:rsidR="00AA18F5" w:rsidRDefault="00AA18F5" w:rsidP="00AA18F5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A18F5" w:rsidRPr="00891437" w14:paraId="078FBAA2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67C3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063C1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A18F5" w:rsidRPr="00891437" w14:paraId="0E78D615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9253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539D7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AA18F5" w:rsidRPr="00891437" w14:paraId="449B9FB9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A976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6F8CD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37749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08CE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2A625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CB515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A18F5" w:rsidRPr="00891437" w14:paraId="5D59CFDA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B65C8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80DF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D555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146B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0DFB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65077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18F5" w:rsidRPr="00891437" w14:paraId="480F76D0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CA51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6363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9E42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4D40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7316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DB682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18F5" w:rsidRPr="00891437" w14:paraId="0C2BF23F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F563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B990E" w14:textId="4006AD5F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B6981" w14:textId="5EB42545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B5546" w14:textId="1DD3BADB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34F5A" w14:textId="273455FE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7D8FA" w14:textId="258CD782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8F5" w:rsidRPr="00891437" w14:paraId="7CEFAE97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9254B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86FE2" w14:textId="3B343579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90F70" w14:textId="78038C8F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20976" w14:textId="0F9F9428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1E28A" w14:textId="3CBF3D4D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C8679" w14:textId="5B35DF2A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8F5" w:rsidRPr="00891437" w14:paraId="64EA4A38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C082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AF30D" w14:textId="591BF44D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AF98F" w14:textId="5E1EA7E5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4D9DC" w14:textId="2A46184A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6B0E0" w14:textId="1ED3468B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C670E" w14:textId="5CF42F9B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8F5" w:rsidRPr="00891437" w14:paraId="428E3DF1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E20C9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C7BB7" w14:textId="1020909E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2D3E8" w14:textId="0DFF244F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81623" w14:textId="4FF53BAC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63906" w14:textId="38CA9CFC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65BD8" w14:textId="20780E55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8F5" w:rsidRPr="00891437" w14:paraId="5F78D85E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2389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F2892" w14:textId="7F002E0F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42ECD" w14:textId="4F0146A6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42611" w14:textId="4885C5C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551D7" w14:textId="01021900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15BBB" w14:textId="4C58AD6D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8F5" w:rsidRPr="00891437" w14:paraId="6E3BE5A3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17A45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8C8707" w14:textId="16FD4113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4E8D7" w14:textId="68A4D7F2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5D04" w14:textId="47998C36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E4549" w14:textId="5EED105C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44CB66" w14:textId="44F3FAE6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F32819F" w14:textId="77777777" w:rsidR="00AA18F5" w:rsidRPr="00AA18F5" w:rsidRDefault="00AA18F5" w:rsidP="00AA18F5">
      <w:pPr>
        <w:rPr>
          <w:lang w:val="en-CA"/>
        </w:rPr>
      </w:pPr>
    </w:p>
    <w:p w14:paraId="6B4E43C0" w14:textId="369CEE9D" w:rsidR="003B33A2" w:rsidRPr="005B217D" w:rsidRDefault="00314AA0" w:rsidP="003B33A2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917CD1">
        <w:rPr>
          <w:lang w:val="en-CA"/>
        </w:rPr>
        <w:t>s</w:t>
      </w:r>
    </w:p>
    <w:p w14:paraId="7645342E" w14:textId="77777777" w:rsidR="00EC4E84" w:rsidRPr="003C2362" w:rsidRDefault="008F7993" w:rsidP="00EC4E84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 w:rsidR="00AA18F5">
        <w:rPr>
          <w:szCs w:val="22"/>
          <w:lang w:val="en-CA"/>
        </w:rPr>
        <w:t xml:space="preserve">shorter tap filter is used for 4x4 sized partitions including 4x4 CU and sub-block of affine. </w:t>
      </w:r>
      <w:r w:rsidR="00EC4E84">
        <w:rPr>
          <w:szCs w:val="22"/>
          <w:lang w:val="en-CA"/>
        </w:rPr>
        <w:t xml:space="preserve">For test 1, it reduces worst case memory bandwidth of 4x4 sized CU by 67% and complexity of affine to 65% regarding number of multiplications and 62% regarding number of additions. </w:t>
      </w:r>
      <w:r w:rsidR="00EC4E84">
        <w:rPr>
          <w:rFonts w:hint="eastAsia"/>
          <w:szCs w:val="22"/>
          <w:lang w:val="en-CA" w:eastAsia="ja-JP"/>
        </w:rPr>
        <w:t>E</w:t>
      </w:r>
      <w:r w:rsidR="00EC4E84">
        <w:rPr>
          <w:szCs w:val="22"/>
          <w:lang w:val="en-CA" w:eastAsia="ja-JP"/>
        </w:rPr>
        <w:t xml:space="preserve">xperimental result </w:t>
      </w:r>
      <w:r w:rsidR="00EC4E84">
        <w:rPr>
          <w:szCs w:val="22"/>
          <w:lang w:val="en-CA"/>
        </w:rPr>
        <w:t>shows 0.08% luma BD-rate change in RA and 0.14% luma BD-rate change in LD_B. Ignorable change in encoding and decoding time are observed.</w:t>
      </w:r>
    </w:p>
    <w:p w14:paraId="2A5F3565" w14:textId="2754AB87" w:rsidR="00917CD1" w:rsidRPr="005B217D" w:rsidRDefault="00F43189" w:rsidP="00917CD1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It is suggested to adopt proposed</w:t>
      </w:r>
      <w:r w:rsidR="00007A44">
        <w:rPr>
          <w:szCs w:val="22"/>
          <w:lang w:val="en-CA" w:eastAsia="ja-JP"/>
        </w:rPr>
        <w:t xml:space="preserve"> method</w:t>
      </w:r>
      <w:r w:rsidR="00E93586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to the next VVC working draft.</w:t>
      </w:r>
    </w:p>
    <w:p w14:paraId="21902901" w14:textId="4F7B9B5E" w:rsidR="00917CD1" w:rsidRPr="005B217D" w:rsidRDefault="00917CD1" w:rsidP="00917CD1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Refer</w:t>
      </w:r>
      <w:r>
        <w:rPr>
          <w:lang w:val="en-CA" w:eastAsia="ja-JP"/>
        </w:rPr>
        <w:t>ences</w:t>
      </w:r>
    </w:p>
    <w:p w14:paraId="3281BF84" w14:textId="167D362A" w:rsidR="00917CD1" w:rsidRPr="00EF62C5" w:rsidRDefault="004F4B18" w:rsidP="00334F65">
      <w:pPr>
        <w:pStyle w:val="ListParagraph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1" w:name="_Ref533077675"/>
      <w:r>
        <w:t xml:space="preserve">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 xml:space="preserve">, X. Li, V. </w:t>
      </w:r>
      <w:proofErr w:type="spellStart"/>
      <w:r>
        <w:t>Seregin</w:t>
      </w:r>
      <w:proofErr w:type="spellEnd"/>
      <w:r>
        <w:t>,</w:t>
      </w:r>
      <w:r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JVET-L1010, </w:t>
      </w:r>
      <w:r>
        <w:t>ISO/IEC JTC 1/SC 29/WG 11 Joint Video Exploration Team (JVET) 12th Meeting: Macao, CN, 3–12 Oct. 2018.</w:t>
      </w:r>
      <w:bookmarkEnd w:id="1"/>
    </w:p>
    <w:p w14:paraId="5ADC7E56" w14:textId="77777777" w:rsidR="003B33A2" w:rsidRPr="005B217D" w:rsidRDefault="003B33A2">
      <w:pPr>
        <w:rPr>
          <w:szCs w:val="22"/>
          <w:lang w:val="en-CA" w:eastAsia="ja-JP"/>
        </w:rPr>
      </w:pPr>
    </w:p>
    <w:p w14:paraId="5F0CF8E4" w14:textId="5E14AE5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E000FA2" w:rsidR="00342FF4" w:rsidRPr="005B217D" w:rsidRDefault="00493292" w:rsidP="009234A5">
      <w:pPr>
        <w:rPr>
          <w:szCs w:val="22"/>
          <w:lang w:val="en-CA"/>
        </w:rPr>
      </w:pPr>
      <w:r>
        <w:rPr>
          <w:b/>
          <w:szCs w:val="22"/>
          <w:lang w:val="en-CA" w:eastAsia="ja-JP"/>
        </w:rPr>
        <w:t>Panasonic</w:t>
      </w:r>
      <w:r w:rsidR="00CC1576">
        <w:rPr>
          <w:rFonts w:hint="eastAsia"/>
          <w:b/>
          <w:szCs w:val="22"/>
          <w:lang w:val="en-CA" w:eastAsia="ja-JP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32DCD" w14:textId="77777777" w:rsidR="00B0786A" w:rsidRDefault="00B0786A">
      <w:r>
        <w:separator/>
      </w:r>
    </w:p>
  </w:endnote>
  <w:endnote w:type="continuationSeparator" w:id="0">
    <w:p w14:paraId="504FD276" w14:textId="77777777" w:rsidR="00B0786A" w:rsidRDefault="00B07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E499FFE" w:rsidR="004F4638" w:rsidRPr="00C00DDE" w:rsidRDefault="004F463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B754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5BB9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BC9C7" w14:textId="77777777" w:rsidR="00B0786A" w:rsidRDefault="00B0786A">
      <w:r>
        <w:separator/>
      </w:r>
    </w:p>
  </w:footnote>
  <w:footnote w:type="continuationSeparator" w:id="0">
    <w:p w14:paraId="227C4371" w14:textId="77777777" w:rsidR="00B0786A" w:rsidRDefault="00B07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10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A44"/>
    <w:rsid w:val="0001133A"/>
    <w:rsid w:val="000308A3"/>
    <w:rsid w:val="00042904"/>
    <w:rsid w:val="00045686"/>
    <w:rsid w:val="000458BC"/>
    <w:rsid w:val="00045C41"/>
    <w:rsid w:val="00046C03"/>
    <w:rsid w:val="00056335"/>
    <w:rsid w:val="00065039"/>
    <w:rsid w:val="0007614F"/>
    <w:rsid w:val="00081398"/>
    <w:rsid w:val="00094479"/>
    <w:rsid w:val="000962AC"/>
    <w:rsid w:val="000A18CC"/>
    <w:rsid w:val="000B0C0F"/>
    <w:rsid w:val="000B1C6B"/>
    <w:rsid w:val="000B2463"/>
    <w:rsid w:val="000B32DF"/>
    <w:rsid w:val="000B4FF9"/>
    <w:rsid w:val="000B78AA"/>
    <w:rsid w:val="000C09AC"/>
    <w:rsid w:val="000C2FDB"/>
    <w:rsid w:val="000C6D2D"/>
    <w:rsid w:val="000E00F3"/>
    <w:rsid w:val="000F158C"/>
    <w:rsid w:val="00102F3D"/>
    <w:rsid w:val="00124E38"/>
    <w:rsid w:val="0012580B"/>
    <w:rsid w:val="00127CD6"/>
    <w:rsid w:val="00131F90"/>
    <w:rsid w:val="001337BF"/>
    <w:rsid w:val="0013458C"/>
    <w:rsid w:val="0013526E"/>
    <w:rsid w:val="00146152"/>
    <w:rsid w:val="00146E99"/>
    <w:rsid w:val="0015031E"/>
    <w:rsid w:val="00155526"/>
    <w:rsid w:val="00155BD4"/>
    <w:rsid w:val="00170458"/>
    <w:rsid w:val="00171371"/>
    <w:rsid w:val="0017182F"/>
    <w:rsid w:val="00175A24"/>
    <w:rsid w:val="00182191"/>
    <w:rsid w:val="00187E58"/>
    <w:rsid w:val="001A297E"/>
    <w:rsid w:val="001A368E"/>
    <w:rsid w:val="001A7329"/>
    <w:rsid w:val="001A792F"/>
    <w:rsid w:val="001A796F"/>
    <w:rsid w:val="001B4E28"/>
    <w:rsid w:val="001C3525"/>
    <w:rsid w:val="001C3AFB"/>
    <w:rsid w:val="001D1BD2"/>
    <w:rsid w:val="001E0248"/>
    <w:rsid w:val="001E02BE"/>
    <w:rsid w:val="001E1C68"/>
    <w:rsid w:val="001E28E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AB"/>
    <w:rsid w:val="0023011C"/>
    <w:rsid w:val="002375C1"/>
    <w:rsid w:val="002628E9"/>
    <w:rsid w:val="00263398"/>
    <w:rsid w:val="00263B99"/>
    <w:rsid w:val="00266F06"/>
    <w:rsid w:val="002714DC"/>
    <w:rsid w:val="00273AE1"/>
    <w:rsid w:val="00275BCF"/>
    <w:rsid w:val="002775B7"/>
    <w:rsid w:val="00291E36"/>
    <w:rsid w:val="00292257"/>
    <w:rsid w:val="002A54E0"/>
    <w:rsid w:val="002B1595"/>
    <w:rsid w:val="002B191D"/>
    <w:rsid w:val="002B2E83"/>
    <w:rsid w:val="002C3069"/>
    <w:rsid w:val="002D0AF6"/>
    <w:rsid w:val="002E09F1"/>
    <w:rsid w:val="002E0C10"/>
    <w:rsid w:val="002F164D"/>
    <w:rsid w:val="002F3EA3"/>
    <w:rsid w:val="003021BC"/>
    <w:rsid w:val="0030355D"/>
    <w:rsid w:val="0030515C"/>
    <w:rsid w:val="00306206"/>
    <w:rsid w:val="00314AA0"/>
    <w:rsid w:val="0031646E"/>
    <w:rsid w:val="00317D85"/>
    <w:rsid w:val="00327C56"/>
    <w:rsid w:val="003315A1"/>
    <w:rsid w:val="00334F65"/>
    <w:rsid w:val="003373EC"/>
    <w:rsid w:val="00342FF4"/>
    <w:rsid w:val="00344E5A"/>
    <w:rsid w:val="00346148"/>
    <w:rsid w:val="003669EA"/>
    <w:rsid w:val="003706CC"/>
    <w:rsid w:val="003722F1"/>
    <w:rsid w:val="00377710"/>
    <w:rsid w:val="003A2D8E"/>
    <w:rsid w:val="003A38A8"/>
    <w:rsid w:val="003A7CE6"/>
    <w:rsid w:val="003B276D"/>
    <w:rsid w:val="003B33A2"/>
    <w:rsid w:val="003C20E4"/>
    <w:rsid w:val="003C2362"/>
    <w:rsid w:val="003D5713"/>
    <w:rsid w:val="003D6342"/>
    <w:rsid w:val="003E3B04"/>
    <w:rsid w:val="003E6F90"/>
    <w:rsid w:val="003E73ED"/>
    <w:rsid w:val="003F5D0F"/>
    <w:rsid w:val="00401DD9"/>
    <w:rsid w:val="00414101"/>
    <w:rsid w:val="004219CF"/>
    <w:rsid w:val="004234F0"/>
    <w:rsid w:val="00433DDB"/>
    <w:rsid w:val="00435A29"/>
    <w:rsid w:val="00437619"/>
    <w:rsid w:val="00452279"/>
    <w:rsid w:val="00465A1E"/>
    <w:rsid w:val="004802EB"/>
    <w:rsid w:val="00493292"/>
    <w:rsid w:val="0049445A"/>
    <w:rsid w:val="004A0ABF"/>
    <w:rsid w:val="004A1B41"/>
    <w:rsid w:val="004A2A63"/>
    <w:rsid w:val="004B1981"/>
    <w:rsid w:val="004B210C"/>
    <w:rsid w:val="004B7183"/>
    <w:rsid w:val="004C206E"/>
    <w:rsid w:val="004C7D42"/>
    <w:rsid w:val="004D405F"/>
    <w:rsid w:val="004E4733"/>
    <w:rsid w:val="004E4F4F"/>
    <w:rsid w:val="004E6789"/>
    <w:rsid w:val="004F01C7"/>
    <w:rsid w:val="004F25EA"/>
    <w:rsid w:val="004F4638"/>
    <w:rsid w:val="004F4B18"/>
    <w:rsid w:val="004F61E3"/>
    <w:rsid w:val="00502E10"/>
    <w:rsid w:val="005064C4"/>
    <w:rsid w:val="0051015C"/>
    <w:rsid w:val="0051066B"/>
    <w:rsid w:val="005124F0"/>
    <w:rsid w:val="00516CF1"/>
    <w:rsid w:val="00522591"/>
    <w:rsid w:val="00523048"/>
    <w:rsid w:val="00531AE9"/>
    <w:rsid w:val="00541D2D"/>
    <w:rsid w:val="00550A66"/>
    <w:rsid w:val="00567EC7"/>
    <w:rsid w:val="00570013"/>
    <w:rsid w:val="005753EC"/>
    <w:rsid w:val="00576C65"/>
    <w:rsid w:val="005801A2"/>
    <w:rsid w:val="005929E1"/>
    <w:rsid w:val="00592E84"/>
    <w:rsid w:val="00593F67"/>
    <w:rsid w:val="005952A5"/>
    <w:rsid w:val="005A33A1"/>
    <w:rsid w:val="005B217D"/>
    <w:rsid w:val="005B7546"/>
    <w:rsid w:val="005C13EA"/>
    <w:rsid w:val="005C385F"/>
    <w:rsid w:val="005D0FBF"/>
    <w:rsid w:val="005D51F8"/>
    <w:rsid w:val="005E18CE"/>
    <w:rsid w:val="005E1AC6"/>
    <w:rsid w:val="005F6F1B"/>
    <w:rsid w:val="00615995"/>
    <w:rsid w:val="00616155"/>
    <w:rsid w:val="00621DFB"/>
    <w:rsid w:val="00623E74"/>
    <w:rsid w:val="00624B33"/>
    <w:rsid w:val="0063041A"/>
    <w:rsid w:val="00630AA2"/>
    <w:rsid w:val="00646707"/>
    <w:rsid w:val="00646D32"/>
    <w:rsid w:val="00650A65"/>
    <w:rsid w:val="00657F7E"/>
    <w:rsid w:val="00662E58"/>
    <w:rsid w:val="006637F2"/>
    <w:rsid w:val="006642A5"/>
    <w:rsid w:val="00664DCF"/>
    <w:rsid w:val="006721C0"/>
    <w:rsid w:val="006B275C"/>
    <w:rsid w:val="006C5D39"/>
    <w:rsid w:val="006D6D9B"/>
    <w:rsid w:val="006E2810"/>
    <w:rsid w:val="006E5417"/>
    <w:rsid w:val="006F0794"/>
    <w:rsid w:val="006F7528"/>
    <w:rsid w:val="007023DE"/>
    <w:rsid w:val="00712F60"/>
    <w:rsid w:val="00713D88"/>
    <w:rsid w:val="00720E3B"/>
    <w:rsid w:val="00723B8E"/>
    <w:rsid w:val="0072439B"/>
    <w:rsid w:val="007310E0"/>
    <w:rsid w:val="0074393F"/>
    <w:rsid w:val="00745F6B"/>
    <w:rsid w:val="0075585E"/>
    <w:rsid w:val="00770571"/>
    <w:rsid w:val="00774900"/>
    <w:rsid w:val="007768FF"/>
    <w:rsid w:val="007824D3"/>
    <w:rsid w:val="00796C0D"/>
    <w:rsid w:val="00796EE3"/>
    <w:rsid w:val="007A44EB"/>
    <w:rsid w:val="007A7D29"/>
    <w:rsid w:val="007B06B0"/>
    <w:rsid w:val="007B4AB8"/>
    <w:rsid w:val="007C7A5D"/>
    <w:rsid w:val="007D1181"/>
    <w:rsid w:val="007D79AA"/>
    <w:rsid w:val="007E01A3"/>
    <w:rsid w:val="007F1F8B"/>
    <w:rsid w:val="007F67A1"/>
    <w:rsid w:val="00805655"/>
    <w:rsid w:val="00811C05"/>
    <w:rsid w:val="008206C8"/>
    <w:rsid w:val="00832FD5"/>
    <w:rsid w:val="008431EF"/>
    <w:rsid w:val="008458B1"/>
    <w:rsid w:val="00861C47"/>
    <w:rsid w:val="0086387C"/>
    <w:rsid w:val="00874A6C"/>
    <w:rsid w:val="00875FAD"/>
    <w:rsid w:val="00876C65"/>
    <w:rsid w:val="00877284"/>
    <w:rsid w:val="008839FA"/>
    <w:rsid w:val="00886F48"/>
    <w:rsid w:val="008A4B4C"/>
    <w:rsid w:val="008C239F"/>
    <w:rsid w:val="008E480C"/>
    <w:rsid w:val="008F0577"/>
    <w:rsid w:val="008F7993"/>
    <w:rsid w:val="00902DB3"/>
    <w:rsid w:val="00907757"/>
    <w:rsid w:val="00917CD1"/>
    <w:rsid w:val="009212B0"/>
    <w:rsid w:val="00921FA1"/>
    <w:rsid w:val="009234A5"/>
    <w:rsid w:val="00933453"/>
    <w:rsid w:val="009336F7"/>
    <w:rsid w:val="00934DD2"/>
    <w:rsid w:val="00935FE9"/>
    <w:rsid w:val="0093636C"/>
    <w:rsid w:val="009374A7"/>
    <w:rsid w:val="00955006"/>
    <w:rsid w:val="00955F6D"/>
    <w:rsid w:val="009637B3"/>
    <w:rsid w:val="00970594"/>
    <w:rsid w:val="00977C16"/>
    <w:rsid w:val="0098551D"/>
    <w:rsid w:val="0099518F"/>
    <w:rsid w:val="009A2722"/>
    <w:rsid w:val="009A4FE8"/>
    <w:rsid w:val="009A523D"/>
    <w:rsid w:val="009B02A1"/>
    <w:rsid w:val="009B03E5"/>
    <w:rsid w:val="009B3361"/>
    <w:rsid w:val="009B4AC1"/>
    <w:rsid w:val="009D7CE6"/>
    <w:rsid w:val="009F496B"/>
    <w:rsid w:val="00A01439"/>
    <w:rsid w:val="00A01A10"/>
    <w:rsid w:val="00A0234E"/>
    <w:rsid w:val="00A02E61"/>
    <w:rsid w:val="00A031E4"/>
    <w:rsid w:val="00A05CFF"/>
    <w:rsid w:val="00A13048"/>
    <w:rsid w:val="00A16E41"/>
    <w:rsid w:val="00A4495B"/>
    <w:rsid w:val="00A46843"/>
    <w:rsid w:val="00A54AB3"/>
    <w:rsid w:val="00A56B97"/>
    <w:rsid w:val="00A6093D"/>
    <w:rsid w:val="00A767DC"/>
    <w:rsid w:val="00A76A6D"/>
    <w:rsid w:val="00A83253"/>
    <w:rsid w:val="00A8357F"/>
    <w:rsid w:val="00A85E5D"/>
    <w:rsid w:val="00AA18F5"/>
    <w:rsid w:val="00AA6E84"/>
    <w:rsid w:val="00AB1A1C"/>
    <w:rsid w:val="00AB6E60"/>
    <w:rsid w:val="00AC4783"/>
    <w:rsid w:val="00AD05A8"/>
    <w:rsid w:val="00AE341B"/>
    <w:rsid w:val="00B01905"/>
    <w:rsid w:val="00B0786A"/>
    <w:rsid w:val="00B07CA7"/>
    <w:rsid w:val="00B115A9"/>
    <w:rsid w:val="00B1279A"/>
    <w:rsid w:val="00B20599"/>
    <w:rsid w:val="00B20826"/>
    <w:rsid w:val="00B353F3"/>
    <w:rsid w:val="00B4194A"/>
    <w:rsid w:val="00B437E8"/>
    <w:rsid w:val="00B5222E"/>
    <w:rsid w:val="00B53179"/>
    <w:rsid w:val="00B57A23"/>
    <w:rsid w:val="00B600CD"/>
    <w:rsid w:val="00B61C96"/>
    <w:rsid w:val="00B62787"/>
    <w:rsid w:val="00B724C8"/>
    <w:rsid w:val="00B73A2A"/>
    <w:rsid w:val="00B75648"/>
    <w:rsid w:val="00B75A51"/>
    <w:rsid w:val="00B827C6"/>
    <w:rsid w:val="00B864A6"/>
    <w:rsid w:val="00B94B06"/>
    <w:rsid w:val="00B94C28"/>
    <w:rsid w:val="00BB031D"/>
    <w:rsid w:val="00BB0DF8"/>
    <w:rsid w:val="00BC10BA"/>
    <w:rsid w:val="00BC5AFD"/>
    <w:rsid w:val="00BE34DA"/>
    <w:rsid w:val="00BE5BB9"/>
    <w:rsid w:val="00C00DDE"/>
    <w:rsid w:val="00C04F43"/>
    <w:rsid w:val="00C05F31"/>
    <w:rsid w:val="00C0609D"/>
    <w:rsid w:val="00C115AB"/>
    <w:rsid w:val="00C26CCB"/>
    <w:rsid w:val="00C30249"/>
    <w:rsid w:val="00C3426D"/>
    <w:rsid w:val="00C3723B"/>
    <w:rsid w:val="00C42466"/>
    <w:rsid w:val="00C606C9"/>
    <w:rsid w:val="00C80288"/>
    <w:rsid w:val="00C83ADD"/>
    <w:rsid w:val="00C84003"/>
    <w:rsid w:val="00C90650"/>
    <w:rsid w:val="00C936D2"/>
    <w:rsid w:val="00C97D78"/>
    <w:rsid w:val="00CA304E"/>
    <w:rsid w:val="00CB1245"/>
    <w:rsid w:val="00CB256E"/>
    <w:rsid w:val="00CB63A4"/>
    <w:rsid w:val="00CC1576"/>
    <w:rsid w:val="00CC2AAE"/>
    <w:rsid w:val="00CC5A42"/>
    <w:rsid w:val="00CD0EAB"/>
    <w:rsid w:val="00CE5E02"/>
    <w:rsid w:val="00CE7D88"/>
    <w:rsid w:val="00CF34DB"/>
    <w:rsid w:val="00CF3917"/>
    <w:rsid w:val="00CF49E9"/>
    <w:rsid w:val="00CF558F"/>
    <w:rsid w:val="00D010C0"/>
    <w:rsid w:val="00D073E2"/>
    <w:rsid w:val="00D41095"/>
    <w:rsid w:val="00D446EC"/>
    <w:rsid w:val="00D51BF0"/>
    <w:rsid w:val="00D531DB"/>
    <w:rsid w:val="00D5567A"/>
    <w:rsid w:val="00D55942"/>
    <w:rsid w:val="00D57211"/>
    <w:rsid w:val="00D75219"/>
    <w:rsid w:val="00D807BF"/>
    <w:rsid w:val="00D82FCC"/>
    <w:rsid w:val="00D94877"/>
    <w:rsid w:val="00DA17FC"/>
    <w:rsid w:val="00DA1EB5"/>
    <w:rsid w:val="00DA7887"/>
    <w:rsid w:val="00DB2C26"/>
    <w:rsid w:val="00DC669D"/>
    <w:rsid w:val="00DD02F4"/>
    <w:rsid w:val="00DD6622"/>
    <w:rsid w:val="00DE1C7C"/>
    <w:rsid w:val="00DE6B43"/>
    <w:rsid w:val="00DF6860"/>
    <w:rsid w:val="00E11923"/>
    <w:rsid w:val="00E13793"/>
    <w:rsid w:val="00E25BC6"/>
    <w:rsid w:val="00E262D4"/>
    <w:rsid w:val="00E3303E"/>
    <w:rsid w:val="00E33799"/>
    <w:rsid w:val="00E36250"/>
    <w:rsid w:val="00E420FA"/>
    <w:rsid w:val="00E43986"/>
    <w:rsid w:val="00E47F2D"/>
    <w:rsid w:val="00E54511"/>
    <w:rsid w:val="00E61DAC"/>
    <w:rsid w:val="00E72B80"/>
    <w:rsid w:val="00E75F17"/>
    <w:rsid w:val="00E75FE3"/>
    <w:rsid w:val="00E76203"/>
    <w:rsid w:val="00E81CC6"/>
    <w:rsid w:val="00E86C4C"/>
    <w:rsid w:val="00E907A3"/>
    <w:rsid w:val="00E92B50"/>
    <w:rsid w:val="00E93586"/>
    <w:rsid w:val="00EA5AE0"/>
    <w:rsid w:val="00EB56E1"/>
    <w:rsid w:val="00EB7AB1"/>
    <w:rsid w:val="00EC4E84"/>
    <w:rsid w:val="00ED5E3F"/>
    <w:rsid w:val="00ED65C8"/>
    <w:rsid w:val="00EE7CD8"/>
    <w:rsid w:val="00EF33B4"/>
    <w:rsid w:val="00EF37F6"/>
    <w:rsid w:val="00EF48CC"/>
    <w:rsid w:val="00EF62C5"/>
    <w:rsid w:val="00F00801"/>
    <w:rsid w:val="00F0192D"/>
    <w:rsid w:val="00F1038C"/>
    <w:rsid w:val="00F23761"/>
    <w:rsid w:val="00F2488D"/>
    <w:rsid w:val="00F36FD6"/>
    <w:rsid w:val="00F43189"/>
    <w:rsid w:val="00F45EB3"/>
    <w:rsid w:val="00F51D2A"/>
    <w:rsid w:val="00F57779"/>
    <w:rsid w:val="00F601A0"/>
    <w:rsid w:val="00F712E9"/>
    <w:rsid w:val="00F73032"/>
    <w:rsid w:val="00F7748E"/>
    <w:rsid w:val="00F77490"/>
    <w:rsid w:val="00F848FC"/>
    <w:rsid w:val="00F85E0F"/>
    <w:rsid w:val="00F906F6"/>
    <w:rsid w:val="00F9282A"/>
    <w:rsid w:val="00F96BAD"/>
    <w:rsid w:val="00FA139D"/>
    <w:rsid w:val="00FA60F5"/>
    <w:rsid w:val="00FB0E84"/>
    <w:rsid w:val="00FC2405"/>
    <w:rsid w:val="00FD01C2"/>
    <w:rsid w:val="00FD455D"/>
    <w:rsid w:val="00FE05EC"/>
    <w:rsid w:val="00FE595C"/>
    <w:rsid w:val="00FE775B"/>
    <w:rsid w:val="00FF0CE3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uiPriority w:val="99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uiPriority w:val="99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7FD15-B4AD-46DD-BE2D-325F454F8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1436</TotalTime>
  <Pages>6</Pages>
  <Words>1406</Words>
  <Characters>8020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JingYa Li</cp:lastModifiedBy>
  <cp:revision>141</cp:revision>
  <cp:lastPrinted>1900-12-31T16:00:00Z</cp:lastPrinted>
  <dcterms:created xsi:type="dcterms:W3CDTF">2018-08-09T13:44:00Z</dcterms:created>
  <dcterms:modified xsi:type="dcterms:W3CDTF">2019-01-03T02:39:00Z</dcterms:modified>
</cp:coreProperties>
</file>