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19D6A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B80E50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EC53BF" w:rsidRPr="00EC53BF">
              <w:rPr>
                <w:lang w:val="en-CA"/>
              </w:rPr>
              <w:t>0200</w:t>
            </w:r>
            <w:r w:rsidR="006A0E5C" w:rsidRPr="00EC53BF">
              <w:rPr>
                <w:lang w:val="en-CA"/>
              </w:rPr>
              <w:t>-v</w:t>
            </w:r>
            <w:r w:rsidR="00EC53BF" w:rsidRPr="00EC53B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6736EF" w:rsidR="00E61DAC" w:rsidRPr="005B217D" w:rsidRDefault="00900E9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00E9B">
              <w:rPr>
                <w:b/>
                <w:szCs w:val="22"/>
                <w:lang w:val="en-CA"/>
              </w:rPr>
              <w:t xml:space="preserve">Crosscheck of </w:t>
            </w:r>
            <w:r w:rsidR="00334393" w:rsidRPr="00334393">
              <w:rPr>
                <w:b/>
                <w:szCs w:val="22"/>
                <w:lang w:val="en-CA"/>
              </w:rPr>
              <w:t>JVET-AE0065</w:t>
            </w:r>
            <w:r w:rsidRPr="00900E9B">
              <w:rPr>
                <w:b/>
                <w:szCs w:val="22"/>
                <w:lang w:val="en-CA"/>
              </w:rPr>
              <w:t xml:space="preserve"> (</w:t>
            </w:r>
            <w:r w:rsidR="00702655" w:rsidRPr="00702655">
              <w:rPr>
                <w:b/>
                <w:szCs w:val="22"/>
                <w:lang w:val="en-CA"/>
              </w:rPr>
              <w:t>EE2-3.5</w:t>
            </w:r>
            <w:r w:rsidRPr="00900E9B">
              <w:rPr>
                <w:b/>
                <w:szCs w:val="22"/>
                <w:lang w:val="en-CA"/>
              </w:rPr>
              <w:t xml:space="preserve">: </w:t>
            </w:r>
            <w:r w:rsidR="00691F77" w:rsidRPr="00691F77">
              <w:rPr>
                <w:b/>
                <w:szCs w:val="22"/>
                <w:lang w:val="en-CA"/>
              </w:rPr>
              <w:t>Iterative BDOF pass in multi-pass DMVR</w:t>
            </w:r>
            <w:r w:rsidRPr="00900E9B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A46C6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1B166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A6E30CF" w:rsidR="00E61DAC" w:rsidRPr="005B217D" w:rsidRDefault="00E23B0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866AB">
              <w:rPr>
                <w:szCs w:val="22"/>
                <w:lang w:val="en-CA"/>
              </w:rPr>
              <w:t>Zhuoyi</w:t>
            </w:r>
            <w:proofErr w:type="spellEnd"/>
            <w:r w:rsidRPr="008866AB">
              <w:rPr>
                <w:szCs w:val="22"/>
                <w:lang w:val="en-CA"/>
              </w:rPr>
              <w:t xml:space="preserve"> </w:t>
            </w:r>
            <w:proofErr w:type="spellStart"/>
            <w:r w:rsidRPr="008866AB">
              <w:rPr>
                <w:szCs w:val="22"/>
                <w:lang w:val="en-CA"/>
              </w:rPr>
              <w:t>Lv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36906D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F3725EB" w:rsidR="00E61DAC" w:rsidRPr="005B217D" w:rsidRDefault="00B84DFC" w:rsidP="005952A5">
            <w:pPr>
              <w:spacing w:before="60" w:after="60"/>
              <w:rPr>
                <w:szCs w:val="22"/>
                <w:lang w:val="en-CA"/>
              </w:rPr>
            </w:pPr>
            <w:r w:rsidRPr="00B84DFC">
              <w:rPr>
                <w:szCs w:val="22"/>
                <w:lang w:val="en-CA"/>
              </w:rPr>
              <w:t>zhuoyi.lv@vivo.com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B6C1A3" w:rsidR="00E61DAC" w:rsidRPr="005B217D" w:rsidRDefault="004029DD">
            <w:pPr>
              <w:spacing w:before="60" w:after="60"/>
              <w:rPr>
                <w:szCs w:val="22"/>
                <w:lang w:val="en-CA"/>
              </w:rPr>
            </w:pPr>
            <w:r w:rsidRPr="002F32BB"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DEADEC" w14:textId="1B65A719" w:rsidR="00382E69" w:rsidRPr="005B217D" w:rsidRDefault="00382E69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the crosscheck result of </w:t>
      </w:r>
      <w:r w:rsidR="0033752A" w:rsidRPr="0033752A">
        <w:rPr>
          <w:lang w:val="en-CA"/>
        </w:rPr>
        <w:t>JVET-AE0065</w:t>
      </w:r>
      <w:r w:rsidRPr="004D6119">
        <w:rPr>
          <w:lang w:val="en-CA"/>
        </w:rPr>
        <w:t xml:space="preserve"> (</w:t>
      </w:r>
      <w:r w:rsidR="00111B2D" w:rsidRPr="00111B2D">
        <w:rPr>
          <w:lang w:val="en-CA"/>
        </w:rPr>
        <w:t>EE2-3.5: Iterative BDOF pass in multi-pass DMVR</w:t>
      </w:r>
      <w:r w:rsidRPr="004D6119">
        <w:rPr>
          <w:lang w:val="en-CA"/>
        </w:rPr>
        <w:t>)</w:t>
      </w:r>
      <w:r w:rsidRPr="005E1D8E">
        <w:rPr>
          <w:lang w:val="en-CA"/>
        </w:rPr>
        <w:t xml:space="preserve">. </w:t>
      </w:r>
      <w:r w:rsidRPr="0060165B">
        <w:rPr>
          <w:szCs w:val="22"/>
          <w:lang w:val="en-CA"/>
        </w:rPr>
        <w:t>It</w:t>
      </w:r>
      <w:r w:rsidRPr="00B21B9A">
        <w:rPr>
          <w:szCs w:val="22"/>
          <w:lang w:val="en-CA"/>
        </w:rPr>
        <w:t xml:space="preserve"> is reported that the BD-rate </w:t>
      </w:r>
      <w:r>
        <w:rPr>
          <w:szCs w:val="22"/>
          <w:lang w:val="en-CA"/>
        </w:rPr>
        <w:t xml:space="preserve">performance in this crosscheck report </w:t>
      </w:r>
      <w:r w:rsidRPr="00B21B9A">
        <w:rPr>
          <w:szCs w:val="22"/>
          <w:lang w:val="en-CA"/>
        </w:rPr>
        <w:t>match those provided by the proponent.</w:t>
      </w:r>
    </w:p>
    <w:p w14:paraId="7D2AC1F0" w14:textId="44631B49" w:rsidR="00745F6B" w:rsidRPr="005B217D" w:rsidRDefault="00FD2162" w:rsidP="00E11923">
      <w:pPr>
        <w:pStyle w:val="1"/>
        <w:rPr>
          <w:lang w:val="en-CA"/>
        </w:rPr>
      </w:pPr>
      <w:r w:rsidRPr="00F73F7A">
        <w:rPr>
          <w:lang w:val="en-CA"/>
        </w:rPr>
        <w:t>Experimental Results</w:t>
      </w:r>
    </w:p>
    <w:p w14:paraId="2615F269" w14:textId="6E31E669" w:rsidR="002E033D" w:rsidRDefault="002E033D" w:rsidP="002E033D">
      <w:pPr>
        <w:rPr>
          <w:szCs w:val="22"/>
          <w:lang w:val="en-CA"/>
        </w:rPr>
      </w:pPr>
      <w:r w:rsidRPr="00F73F7A">
        <w:rPr>
          <w:szCs w:val="22"/>
          <w:lang w:val="en-CA"/>
        </w:rPr>
        <w:t>The crosscheck simulation has been performed in RA configurations. The anchor is ECM-</w:t>
      </w:r>
      <w:r w:rsidR="00383A16">
        <w:rPr>
          <w:szCs w:val="22"/>
          <w:lang w:val="en-CA"/>
        </w:rPr>
        <w:t>9</w:t>
      </w:r>
      <w:r w:rsidRPr="00F73F7A">
        <w:rPr>
          <w:szCs w:val="22"/>
          <w:lang w:val="en-CA"/>
        </w:rPr>
        <w:t>.0. CPU configurations are set to be same for the ECM-</w:t>
      </w:r>
      <w:r w:rsidR="00D74C7F">
        <w:rPr>
          <w:szCs w:val="22"/>
          <w:lang w:val="en-CA"/>
        </w:rPr>
        <w:t>9</w:t>
      </w:r>
      <w:r w:rsidRPr="00F73F7A">
        <w:rPr>
          <w:szCs w:val="22"/>
          <w:lang w:val="en-CA"/>
        </w:rPr>
        <w:t xml:space="preserve">.0 anchor and the crosschecking test. The test proposed by the proponents in </w:t>
      </w:r>
      <w:r w:rsidR="004D0D62" w:rsidRPr="0033752A">
        <w:rPr>
          <w:lang w:val="en-CA"/>
        </w:rPr>
        <w:t>JVET-AE0065</w:t>
      </w:r>
      <w:r w:rsidRPr="00F73F7A">
        <w:rPr>
          <w:szCs w:val="22"/>
          <w:lang w:val="en-CA"/>
        </w:rPr>
        <w:t xml:space="preserve"> ha</w:t>
      </w:r>
      <w:r>
        <w:rPr>
          <w:rFonts w:hint="eastAsia"/>
          <w:szCs w:val="22"/>
          <w:lang w:val="en-CA" w:eastAsia="zh-CN"/>
        </w:rPr>
        <w:t>s</w:t>
      </w:r>
      <w:r w:rsidRPr="00F73F7A">
        <w:rPr>
          <w:szCs w:val="22"/>
          <w:lang w:val="en-CA"/>
        </w:rPr>
        <w:t xml:space="preserve"> been crosschecked. </w:t>
      </w:r>
      <w:r w:rsidRPr="00CA230F">
        <w:rPr>
          <w:szCs w:val="22"/>
          <w:lang w:val="en-CA"/>
        </w:rPr>
        <w:t xml:space="preserve">The full simulation results are not completed yet. </w:t>
      </w:r>
      <w:proofErr w:type="gramStart"/>
      <w:r w:rsidRPr="00CA230F">
        <w:rPr>
          <w:szCs w:val="22"/>
          <w:lang w:val="en-CA"/>
        </w:rPr>
        <w:t>All of</w:t>
      </w:r>
      <w:proofErr w:type="gramEnd"/>
      <w:r w:rsidRPr="00CA230F">
        <w:rPr>
          <w:szCs w:val="22"/>
          <w:lang w:val="en-CA"/>
        </w:rPr>
        <w:t xml:space="preserve"> the finished results</w:t>
      </w:r>
      <w:r w:rsidRPr="00F73F7A">
        <w:rPr>
          <w:szCs w:val="22"/>
          <w:lang w:val="en-CA"/>
        </w:rPr>
        <w:t xml:space="preserve"> match with those provided by the proponent.</w:t>
      </w:r>
      <w:r>
        <w:rPr>
          <w:szCs w:val="22"/>
          <w:lang w:val="en-CA"/>
        </w:rPr>
        <w:t xml:space="preserve"> </w:t>
      </w:r>
    </w:p>
    <w:p w14:paraId="33016E60" w14:textId="7D17E2B8" w:rsidR="002E033D" w:rsidRPr="001047E9" w:rsidRDefault="002E033D" w:rsidP="002E033D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 xml:space="preserve">Table 1: Coding performance of </w:t>
      </w:r>
      <w:r w:rsidR="00595546" w:rsidRPr="0033752A">
        <w:rPr>
          <w:lang w:val="en-CA"/>
        </w:rPr>
        <w:t>JVET-AE0065</w:t>
      </w:r>
    </w:p>
    <w:tbl>
      <w:tblPr>
        <w:tblW w:w="4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4"/>
        <w:gridCol w:w="623"/>
        <w:gridCol w:w="622"/>
        <w:gridCol w:w="622"/>
        <w:gridCol w:w="625"/>
        <w:gridCol w:w="631"/>
      </w:tblGrid>
      <w:tr w:rsidR="002E033D" w:rsidRPr="001F66BD" w14:paraId="46D7FBDF" w14:textId="77777777" w:rsidTr="001855E4">
        <w:trPr>
          <w:trHeight w:val="260"/>
          <w:jc w:val="center"/>
        </w:trPr>
        <w:tc>
          <w:tcPr>
            <w:tcW w:w="1364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8F4369C" w14:textId="77777777" w:rsidR="002E033D" w:rsidRPr="00A213B0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123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2BDFE16E" w14:textId="77777777" w:rsidR="002E033D" w:rsidRPr="00A213B0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2E033D" w:rsidRPr="001F66BD" w14:paraId="5A3A48D4" w14:textId="77777777" w:rsidTr="001855E4">
        <w:trPr>
          <w:trHeight w:val="260"/>
          <w:jc w:val="center"/>
        </w:trPr>
        <w:tc>
          <w:tcPr>
            <w:tcW w:w="136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E67BB7" w14:textId="77777777" w:rsidR="002E033D" w:rsidRPr="00A213B0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25164A" w14:textId="77777777" w:rsidR="002E033D" w:rsidRPr="00A213B0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14:paraId="30D4E38F" w14:textId="77777777" w:rsidR="002E033D" w:rsidRPr="00A213B0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14:paraId="722AB425" w14:textId="77777777" w:rsidR="002E033D" w:rsidRPr="00A213B0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25" w:type="dxa"/>
            <w:tcMar>
              <w:left w:w="0" w:type="dxa"/>
              <w:right w:w="0" w:type="dxa"/>
            </w:tcMar>
            <w:vAlign w:val="center"/>
          </w:tcPr>
          <w:p w14:paraId="6B4DEF6B" w14:textId="77777777" w:rsidR="002E033D" w:rsidRPr="00A213B0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3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E6BF01" w14:textId="77777777" w:rsidR="002E033D" w:rsidRPr="00A213B0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E033D" w:rsidRPr="00270C97" w14:paraId="7DC997BC" w14:textId="77777777" w:rsidTr="001855E4">
        <w:trPr>
          <w:trHeight w:val="260"/>
          <w:jc w:val="center"/>
        </w:trPr>
        <w:tc>
          <w:tcPr>
            <w:tcW w:w="136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908C117" w14:textId="77777777" w:rsidR="002E033D" w:rsidRPr="00F75038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75038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E43B31" w14:textId="77777777" w:rsidR="002E033D" w:rsidRPr="00F75038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14:paraId="61BF843E" w14:textId="77777777" w:rsidR="002E033D" w:rsidRPr="00F75038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14:paraId="0B411645" w14:textId="77777777" w:rsidR="002E033D" w:rsidRPr="00F75038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Mar>
              <w:left w:w="0" w:type="dxa"/>
              <w:right w:w="0" w:type="dxa"/>
            </w:tcMar>
            <w:vAlign w:val="center"/>
          </w:tcPr>
          <w:p w14:paraId="5AFFFD14" w14:textId="77777777" w:rsidR="002E033D" w:rsidRPr="002B139C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9CC1F5" w14:textId="77777777" w:rsidR="002E033D" w:rsidRPr="002B139C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2E033D" w:rsidRPr="00270C97" w14:paraId="23BD809C" w14:textId="77777777" w:rsidTr="001855E4">
        <w:trPr>
          <w:trHeight w:val="260"/>
          <w:jc w:val="center"/>
        </w:trPr>
        <w:tc>
          <w:tcPr>
            <w:tcW w:w="136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CF0F4B" w14:textId="77777777" w:rsidR="002E033D" w:rsidRPr="00F75038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75038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8A7DCC" w14:textId="77777777" w:rsidR="002E033D" w:rsidRPr="00F75038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14:paraId="7708D4DF" w14:textId="77777777" w:rsidR="002E033D" w:rsidRPr="00F75038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14:paraId="28DB6015" w14:textId="77777777" w:rsidR="002E033D" w:rsidRPr="00F75038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Mar>
              <w:left w:w="0" w:type="dxa"/>
              <w:right w:w="0" w:type="dxa"/>
            </w:tcMar>
            <w:vAlign w:val="center"/>
          </w:tcPr>
          <w:p w14:paraId="0301BCDB" w14:textId="77777777" w:rsidR="002E033D" w:rsidRPr="002B139C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B6CC03" w14:textId="77777777" w:rsidR="002E033D" w:rsidRPr="002B139C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855E4" w:rsidRPr="00270C97" w14:paraId="6EA3F1D4" w14:textId="77777777" w:rsidTr="001855E4">
        <w:trPr>
          <w:trHeight w:val="260"/>
          <w:jc w:val="center"/>
        </w:trPr>
        <w:tc>
          <w:tcPr>
            <w:tcW w:w="136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7FBB245" w14:textId="77777777" w:rsidR="001855E4" w:rsidRPr="00F75038" w:rsidRDefault="001855E4" w:rsidP="0018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75038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F2D37D" w14:textId="6C3A4C86" w:rsidR="001855E4" w:rsidRPr="00F75038" w:rsidRDefault="001855E4" w:rsidP="0018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855E4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14:paraId="77A834C1" w14:textId="13969C21" w:rsidR="001855E4" w:rsidRPr="00F75038" w:rsidRDefault="001855E4" w:rsidP="0018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855E4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14:paraId="0AFCC1DC" w14:textId="13F063C0" w:rsidR="001855E4" w:rsidRPr="00F75038" w:rsidRDefault="001855E4" w:rsidP="0018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855E4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25" w:type="dxa"/>
            <w:tcMar>
              <w:left w:w="0" w:type="dxa"/>
              <w:right w:w="0" w:type="dxa"/>
            </w:tcMar>
            <w:vAlign w:val="center"/>
          </w:tcPr>
          <w:p w14:paraId="1DA5BE36" w14:textId="082F745A" w:rsidR="001855E4" w:rsidRPr="002B139C" w:rsidRDefault="001855E4" w:rsidP="0018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855E4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3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7ED450" w14:textId="1F8F4BA2" w:rsidR="001855E4" w:rsidRPr="002B139C" w:rsidRDefault="001855E4" w:rsidP="0018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855E4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1855E4" w:rsidRPr="00270C97" w14:paraId="6CA620E2" w14:textId="77777777" w:rsidTr="001855E4">
        <w:trPr>
          <w:trHeight w:val="260"/>
          <w:jc w:val="center"/>
        </w:trPr>
        <w:tc>
          <w:tcPr>
            <w:tcW w:w="136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813A18" w14:textId="77777777" w:rsidR="001855E4" w:rsidRPr="00F75038" w:rsidRDefault="001855E4" w:rsidP="0018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75038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9E69BC" w14:textId="57553C66" w:rsidR="001855E4" w:rsidRPr="00F75038" w:rsidRDefault="001855E4" w:rsidP="0018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855E4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14:paraId="224B21EC" w14:textId="7BFAF7E2" w:rsidR="001855E4" w:rsidRPr="00F75038" w:rsidRDefault="001855E4" w:rsidP="0018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855E4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14:paraId="37611F4B" w14:textId="66048958" w:rsidR="001855E4" w:rsidRPr="00F75038" w:rsidRDefault="001855E4" w:rsidP="0018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855E4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25" w:type="dxa"/>
            <w:tcMar>
              <w:left w:w="0" w:type="dxa"/>
              <w:right w:w="0" w:type="dxa"/>
            </w:tcMar>
            <w:vAlign w:val="center"/>
          </w:tcPr>
          <w:p w14:paraId="23FA61CE" w14:textId="5715D2B4" w:rsidR="001855E4" w:rsidRPr="002B139C" w:rsidRDefault="001855E4" w:rsidP="0018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855E4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3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86E258" w14:textId="7B412625" w:rsidR="001855E4" w:rsidRPr="002B139C" w:rsidRDefault="001855E4" w:rsidP="0018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855E4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2E033D" w:rsidRPr="00270C97" w14:paraId="5E67532E" w14:textId="77777777" w:rsidTr="001855E4">
        <w:trPr>
          <w:trHeight w:val="260"/>
          <w:jc w:val="center"/>
        </w:trPr>
        <w:tc>
          <w:tcPr>
            <w:tcW w:w="136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4872EA" w14:textId="77777777" w:rsidR="002E033D" w:rsidRPr="00F75038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75038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6D5BBE" w14:textId="77777777" w:rsidR="002E033D" w:rsidRPr="00F75038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14:paraId="78654E9A" w14:textId="77777777" w:rsidR="002E033D" w:rsidRPr="00F75038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14:paraId="61856E31" w14:textId="77777777" w:rsidR="002E033D" w:rsidRPr="00F75038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Mar>
              <w:left w:w="0" w:type="dxa"/>
              <w:right w:w="0" w:type="dxa"/>
            </w:tcMar>
            <w:vAlign w:val="center"/>
          </w:tcPr>
          <w:p w14:paraId="56E13E91" w14:textId="77777777" w:rsidR="002E033D" w:rsidRPr="002B139C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2A28AE" w14:textId="77777777" w:rsidR="002E033D" w:rsidRPr="002B139C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2E033D" w:rsidRPr="009B4BDA" w14:paraId="196438F9" w14:textId="77777777" w:rsidTr="001855E4">
        <w:trPr>
          <w:trHeight w:val="260"/>
          <w:jc w:val="center"/>
        </w:trPr>
        <w:tc>
          <w:tcPr>
            <w:tcW w:w="136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EEFFDA" w14:textId="77777777" w:rsidR="002E033D" w:rsidRPr="00F75038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bookmarkStart w:id="0" w:name="_Hlk116288546"/>
            <w:r w:rsidRPr="00F75038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DA1680" w14:textId="77777777" w:rsidR="002E033D" w:rsidRPr="00F75038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14:paraId="449E1134" w14:textId="77777777" w:rsidR="002E033D" w:rsidRPr="00F75038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tcMar>
              <w:left w:w="0" w:type="dxa"/>
              <w:right w:w="0" w:type="dxa"/>
            </w:tcMar>
            <w:vAlign w:val="center"/>
          </w:tcPr>
          <w:p w14:paraId="7F06D686" w14:textId="77777777" w:rsidR="002E033D" w:rsidRPr="00F75038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Mar>
              <w:left w:w="0" w:type="dxa"/>
              <w:right w:w="0" w:type="dxa"/>
            </w:tcMar>
            <w:vAlign w:val="center"/>
          </w:tcPr>
          <w:p w14:paraId="4460BC54" w14:textId="77777777" w:rsidR="002E033D" w:rsidRPr="009B4BDA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25C0DA" w14:textId="77777777" w:rsidR="002E033D" w:rsidRPr="009B4BDA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bookmarkEnd w:id="0"/>
      <w:tr w:rsidR="001855E4" w:rsidRPr="009B4BDA" w14:paraId="211BDD87" w14:textId="77777777" w:rsidTr="001855E4">
        <w:trPr>
          <w:trHeight w:val="260"/>
          <w:jc w:val="center"/>
        </w:trPr>
        <w:tc>
          <w:tcPr>
            <w:tcW w:w="1364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EA70C4" w14:textId="77777777" w:rsidR="001855E4" w:rsidRPr="00F75038" w:rsidRDefault="001855E4" w:rsidP="0018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75038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23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F4CD8C" w14:textId="5C8B26B5" w:rsidR="001855E4" w:rsidRPr="00F75038" w:rsidRDefault="001855E4" w:rsidP="0018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855E4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2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7E2C21" w14:textId="6158D66D" w:rsidR="001855E4" w:rsidRPr="00F75038" w:rsidRDefault="001855E4" w:rsidP="0018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855E4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62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6FD7A4" w14:textId="28270A49" w:rsidR="001855E4" w:rsidRPr="00F75038" w:rsidRDefault="001855E4" w:rsidP="0018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855E4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B06667" w14:textId="7CC26191" w:rsidR="001855E4" w:rsidRPr="009B4BDA" w:rsidRDefault="001855E4" w:rsidP="0018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855E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31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553D42" w14:textId="4825E9B7" w:rsidR="001855E4" w:rsidRPr="009B4BDA" w:rsidRDefault="001855E4" w:rsidP="0018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855E4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855E4" w:rsidRPr="00270C97" w14:paraId="335CD916" w14:textId="77777777" w:rsidTr="001855E4">
        <w:trPr>
          <w:trHeight w:val="260"/>
          <w:jc w:val="center"/>
        </w:trPr>
        <w:tc>
          <w:tcPr>
            <w:tcW w:w="1364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0E41A2" w14:textId="77777777" w:rsidR="001855E4" w:rsidRPr="00A213B0" w:rsidRDefault="001855E4" w:rsidP="0018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23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F8C987" w14:textId="7183FD00" w:rsidR="001855E4" w:rsidRPr="00341ADD" w:rsidRDefault="001855E4" w:rsidP="0018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855E4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2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582C8A" w14:textId="6F8DDBF0" w:rsidR="001855E4" w:rsidRPr="00341ADD" w:rsidRDefault="001855E4" w:rsidP="0018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855E4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2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B18493" w14:textId="303B789B" w:rsidR="001855E4" w:rsidRPr="00341ADD" w:rsidRDefault="001855E4" w:rsidP="0018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855E4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37B818" w14:textId="748E93DE" w:rsidR="001855E4" w:rsidRPr="002B139C" w:rsidRDefault="001855E4" w:rsidP="0018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855E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31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9E4F80" w14:textId="1CCBA961" w:rsidR="001855E4" w:rsidRPr="002B139C" w:rsidRDefault="001855E4" w:rsidP="0018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855E4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2E033D" w:rsidRPr="00270C97" w14:paraId="302A8F04" w14:textId="77777777" w:rsidTr="001855E4">
        <w:trPr>
          <w:trHeight w:val="260"/>
          <w:jc w:val="center"/>
        </w:trPr>
        <w:tc>
          <w:tcPr>
            <w:tcW w:w="1364" w:type="dxa"/>
            <w:tcBorders>
              <w:left w:val="single" w:sz="18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00F6F0" w14:textId="77777777" w:rsidR="002E033D" w:rsidRPr="00A213B0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23" w:type="dxa"/>
            <w:tcBorders>
              <w:left w:val="double" w:sz="4" w:space="0" w:color="auto"/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0E15C7" w14:textId="77777777" w:rsidR="002E033D" w:rsidRPr="002B139C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663CCC" w14:textId="77777777" w:rsidR="002E033D" w:rsidRPr="002B139C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2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373F37" w14:textId="77777777" w:rsidR="002E033D" w:rsidRPr="002B139C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810A68" w14:textId="77777777" w:rsidR="002E033D" w:rsidRPr="002B139C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bottom w:val="single" w:sz="2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790110" w14:textId="77777777" w:rsidR="002E033D" w:rsidRPr="002B139C" w:rsidRDefault="002E033D" w:rsidP="00317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bookmarkStart w:id="1" w:name="_GoBack"/>
        <w:bookmarkEnd w:id="1"/>
      </w:tr>
    </w:tbl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8AA158" w14:textId="77777777" w:rsidR="00D17A16" w:rsidRDefault="00D17A16">
      <w:r>
        <w:separator/>
      </w:r>
    </w:p>
  </w:endnote>
  <w:endnote w:type="continuationSeparator" w:id="0">
    <w:p w14:paraId="160E407A" w14:textId="77777777" w:rsidR="00D17A16" w:rsidRDefault="00D17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2DED6E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A230F">
      <w:rPr>
        <w:rStyle w:val="a5"/>
        <w:noProof/>
      </w:rPr>
      <w:t>2023-07-07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69F1CF" w14:textId="77777777" w:rsidR="00D17A16" w:rsidRDefault="00D17A16">
      <w:r>
        <w:separator/>
      </w:r>
    </w:p>
  </w:footnote>
  <w:footnote w:type="continuationSeparator" w:id="0">
    <w:p w14:paraId="489DBD02" w14:textId="77777777" w:rsidR="00D17A16" w:rsidRDefault="00D17A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76CCE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2F46"/>
    <w:rsid w:val="00102F3D"/>
    <w:rsid w:val="00111B2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55E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033D"/>
    <w:rsid w:val="002F164D"/>
    <w:rsid w:val="002F4F7C"/>
    <w:rsid w:val="003021BC"/>
    <w:rsid w:val="00306206"/>
    <w:rsid w:val="00317D85"/>
    <w:rsid w:val="00327C56"/>
    <w:rsid w:val="003315A1"/>
    <w:rsid w:val="00334393"/>
    <w:rsid w:val="003373EC"/>
    <w:rsid w:val="0033752A"/>
    <w:rsid w:val="00342FF4"/>
    <w:rsid w:val="00344E5A"/>
    <w:rsid w:val="00346148"/>
    <w:rsid w:val="003669EA"/>
    <w:rsid w:val="003706CC"/>
    <w:rsid w:val="00377710"/>
    <w:rsid w:val="00382E69"/>
    <w:rsid w:val="00383A16"/>
    <w:rsid w:val="003A25F5"/>
    <w:rsid w:val="003A2D8E"/>
    <w:rsid w:val="003A7CE6"/>
    <w:rsid w:val="003C20E4"/>
    <w:rsid w:val="003D1441"/>
    <w:rsid w:val="003D6342"/>
    <w:rsid w:val="003E6F90"/>
    <w:rsid w:val="003E73ED"/>
    <w:rsid w:val="003F5D0F"/>
    <w:rsid w:val="004029DD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0D62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95546"/>
    <w:rsid w:val="005A33A1"/>
    <w:rsid w:val="005B217D"/>
    <w:rsid w:val="005C385F"/>
    <w:rsid w:val="005C7C26"/>
    <w:rsid w:val="005E1AC6"/>
    <w:rsid w:val="005E3F2B"/>
    <w:rsid w:val="005E7C1A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1F77"/>
    <w:rsid w:val="006A0E5C"/>
    <w:rsid w:val="006A48E6"/>
    <w:rsid w:val="006C5D39"/>
    <w:rsid w:val="006D6D9B"/>
    <w:rsid w:val="006D7F8F"/>
    <w:rsid w:val="006E2810"/>
    <w:rsid w:val="006E5417"/>
    <w:rsid w:val="006F0794"/>
    <w:rsid w:val="006F7528"/>
    <w:rsid w:val="007023DE"/>
    <w:rsid w:val="00702655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1294"/>
    <w:rsid w:val="00874A6C"/>
    <w:rsid w:val="00876C65"/>
    <w:rsid w:val="00882F72"/>
    <w:rsid w:val="00893DC4"/>
    <w:rsid w:val="008A147E"/>
    <w:rsid w:val="008A4B4C"/>
    <w:rsid w:val="008C239F"/>
    <w:rsid w:val="008E480C"/>
    <w:rsid w:val="00900E9B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4DFC"/>
    <w:rsid w:val="00B94B06"/>
    <w:rsid w:val="00B94C28"/>
    <w:rsid w:val="00BC10BA"/>
    <w:rsid w:val="00BC5AFD"/>
    <w:rsid w:val="00BD207B"/>
    <w:rsid w:val="00C00DDE"/>
    <w:rsid w:val="00C04F43"/>
    <w:rsid w:val="00C05271"/>
    <w:rsid w:val="00C0609D"/>
    <w:rsid w:val="00C115AB"/>
    <w:rsid w:val="00C26CCB"/>
    <w:rsid w:val="00C30249"/>
    <w:rsid w:val="00C3318C"/>
    <w:rsid w:val="00C35F74"/>
    <w:rsid w:val="00C3723B"/>
    <w:rsid w:val="00C42466"/>
    <w:rsid w:val="00C606C9"/>
    <w:rsid w:val="00C63149"/>
    <w:rsid w:val="00C80288"/>
    <w:rsid w:val="00C836F0"/>
    <w:rsid w:val="00C84003"/>
    <w:rsid w:val="00C90650"/>
    <w:rsid w:val="00C97D78"/>
    <w:rsid w:val="00CA230F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17A16"/>
    <w:rsid w:val="00D446EC"/>
    <w:rsid w:val="00D51BF0"/>
    <w:rsid w:val="00D531DB"/>
    <w:rsid w:val="00D55942"/>
    <w:rsid w:val="00D74C7F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3B0B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4145"/>
    <w:rsid w:val="00EA5AE0"/>
    <w:rsid w:val="00EB56E1"/>
    <w:rsid w:val="00EB7AB1"/>
    <w:rsid w:val="00EC32BD"/>
    <w:rsid w:val="00EC53BF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D216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吕卓逸</cp:lastModifiedBy>
  <cp:revision>38</cp:revision>
  <cp:lastPrinted>1900-01-01T08:00:00Z</cp:lastPrinted>
  <dcterms:created xsi:type="dcterms:W3CDTF">2023-05-09T15:06:00Z</dcterms:created>
  <dcterms:modified xsi:type="dcterms:W3CDTF">2023-07-11T03:47:00Z</dcterms:modified>
</cp:coreProperties>
</file>