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27EFA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05E2AC" w:rsidR="008A4B4C" w:rsidRPr="005B217D" w:rsidRDefault="00E61DAC" w:rsidP="0087780A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963E02">
              <w:rPr>
                <w:lang w:val="en-CA"/>
              </w:rPr>
              <w:t>0</w:t>
            </w:r>
            <w:r w:rsidR="007406A1">
              <w:rPr>
                <w:lang w:val="en-CA"/>
              </w:rPr>
              <w:t>77</w:t>
            </w:r>
            <w:r w:rsidR="00845051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F71069" w:rsidR="00E61DAC" w:rsidRPr="0076669F" w:rsidRDefault="00845051" w:rsidP="0087780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Crosscheck of JVET-P0641</w:t>
            </w:r>
            <w:r w:rsidR="007406A1" w:rsidRPr="007406A1">
              <w:rPr>
                <w:b/>
                <w:szCs w:val="22"/>
                <w:lang w:val="en-CA" w:eastAsia="zh-CN"/>
              </w:rPr>
              <w:t xml:space="preserve"> (</w:t>
            </w:r>
            <w:r w:rsidRPr="00845051">
              <w:rPr>
                <w:b/>
                <w:szCs w:val="22"/>
                <w:lang w:val="en-CA" w:eastAsia="zh-CN"/>
              </w:rPr>
              <w:t xml:space="preserve">Non-CE3: Combination of JVET-P0596 and JVET-P0531 on removal of 2xN </w:t>
            </w:r>
            <w:proofErr w:type="spellStart"/>
            <w:r w:rsidRPr="00845051">
              <w:rPr>
                <w:b/>
                <w:szCs w:val="22"/>
                <w:lang w:val="en-CA" w:eastAsia="zh-CN"/>
              </w:rPr>
              <w:t>chroma</w:t>
            </w:r>
            <w:proofErr w:type="spellEnd"/>
            <w:r w:rsidRPr="00845051">
              <w:rPr>
                <w:b/>
                <w:szCs w:val="22"/>
                <w:lang w:val="en-CA" w:eastAsia="zh-CN"/>
              </w:rPr>
              <w:t xml:space="preserve"> intra blocks</w:t>
            </w:r>
            <w:r w:rsidR="007406A1" w:rsidRPr="007406A1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6A1461" w:rsidR="00E61DAC" w:rsidRPr="005B217D" w:rsidRDefault="007406A1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31E9684B" w:rsidR="0076669F" w:rsidRPr="00760A40" w:rsidRDefault="00963E02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>
              <w:rPr>
                <w:lang w:val="en-CA"/>
              </w:rPr>
              <w:t>Jangwon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</w:p>
          <w:p w14:paraId="49D81240" w14:textId="1D9D2D8E" w:rsidR="0076669F" w:rsidRPr="005B217D" w:rsidRDefault="0076669F" w:rsidP="007406A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1BE783" w:rsidR="0076669F" w:rsidRPr="005B217D" w:rsidRDefault="0076669F" w:rsidP="007406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3E02">
              <w:rPr>
                <w:szCs w:val="22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7406A1">
              <w:rPr>
                <w:szCs w:val="22"/>
                <w:lang w:val="en-CA"/>
              </w:rPr>
              <w:t>jangwon84.choi</w:t>
            </w:r>
            <w:r>
              <w:rPr>
                <w:szCs w:val="22"/>
                <w:lang w:val="en-CA"/>
              </w:rPr>
              <w:t>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BDF2BE" w14:textId="531C38C5" w:rsidR="007406A1" w:rsidRDefault="007406A1" w:rsidP="007406A1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 w:rsidR="00845051">
        <w:rPr>
          <w:lang w:val="en-CA" w:eastAsia="zh-CN"/>
        </w:rPr>
        <w:t>JVET-P0641</w:t>
      </w:r>
      <w:r w:rsidRPr="00CF414A">
        <w:rPr>
          <w:lang w:val="en-CA" w:eastAsia="zh-CN"/>
        </w:rPr>
        <w:t xml:space="preserve"> (</w:t>
      </w:r>
      <w:r w:rsidR="00845051" w:rsidRPr="00845051">
        <w:rPr>
          <w:lang w:val="en-CA" w:eastAsia="zh-CN"/>
        </w:rPr>
        <w:t xml:space="preserve">Non-CE3: Combination of JVET-P0596 and JVET-P0531 on removal of 2xN </w:t>
      </w:r>
      <w:proofErr w:type="spellStart"/>
      <w:r w:rsidR="00845051" w:rsidRPr="00845051">
        <w:rPr>
          <w:lang w:val="en-CA" w:eastAsia="zh-CN"/>
        </w:rPr>
        <w:t>chroma</w:t>
      </w:r>
      <w:proofErr w:type="spellEnd"/>
      <w:r w:rsidR="00845051" w:rsidRPr="00845051">
        <w:rPr>
          <w:lang w:val="en-CA" w:eastAsia="zh-CN"/>
        </w:rPr>
        <w:t xml:space="preserve"> intra blocks</w:t>
      </w:r>
      <w:r w:rsidRPr="00CF414A">
        <w:rPr>
          <w:lang w:val="en-CA" w:eastAsia="zh-CN"/>
        </w:rPr>
        <w:t>)</w:t>
      </w:r>
      <w:r>
        <w:rPr>
          <w:rFonts w:hint="eastAsia"/>
          <w:lang w:val="en-CA" w:eastAsia="zh-CN"/>
        </w:rPr>
        <w:t>. 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>esult</w:t>
      </w:r>
      <w:r w:rsidR="00845051">
        <w:rPr>
          <w:lang w:val="en-CA" w:eastAsia="zh-CN"/>
        </w:rPr>
        <w:t xml:space="preserve">s of AI, RA and AI with dual-tree off </w:t>
      </w:r>
      <w:r w:rsidRPr="00AA728E">
        <w:rPr>
          <w:lang w:val="en-CA" w:eastAsia="zh-CN"/>
        </w:rPr>
        <w:t xml:space="preserve">match with what is provided </w:t>
      </w:r>
      <w:r>
        <w:rPr>
          <w:rFonts w:hint="eastAsia"/>
          <w:lang w:val="en-CA" w:eastAsia="zh-CN"/>
        </w:rPr>
        <w:t>by proponent</w:t>
      </w:r>
      <w:r w:rsidR="00881A31">
        <w:rPr>
          <w:rFonts w:hint="eastAsia"/>
          <w:lang w:val="en-CA" w:eastAsia="zh-CN"/>
        </w:rPr>
        <w:t xml:space="preserve"> in JVET-</w:t>
      </w:r>
      <w:r w:rsidR="00845051">
        <w:rPr>
          <w:rFonts w:hint="eastAsia"/>
          <w:lang w:val="en-CA" w:eastAsia="zh-CN"/>
        </w:rPr>
        <w:t>P0641</w:t>
      </w:r>
      <w:r>
        <w:rPr>
          <w:rFonts w:hint="eastAsia"/>
          <w:lang w:val="en-CA" w:eastAsia="zh-CN"/>
        </w:rPr>
        <w:t>.</w:t>
      </w:r>
      <w:r w:rsidR="00845051">
        <w:rPr>
          <w:lang w:val="en-CA" w:eastAsia="zh-CN"/>
        </w:rPr>
        <w:t xml:space="preserve"> In addition, the partial cross-check results of LDB match with what is provided by proponent in JVET-P0641. Note that the request of LDB cross-check is too late, </w:t>
      </w:r>
      <w:r w:rsidR="00394DE1">
        <w:rPr>
          <w:lang w:val="en-CA" w:eastAsia="zh-CN"/>
        </w:rPr>
        <w:t>the partial results of LDB is compared</w:t>
      </w:r>
      <w:bookmarkStart w:id="0" w:name="_GoBack"/>
      <w:bookmarkEnd w:id="0"/>
      <w:r w:rsidR="00394DE1">
        <w:rPr>
          <w:lang w:val="en-CA" w:eastAsia="zh-CN"/>
        </w:rPr>
        <w:t xml:space="preserve"> and </w:t>
      </w:r>
      <w:r w:rsidR="00845051">
        <w:rPr>
          <w:lang w:val="en-CA" w:eastAsia="zh-CN"/>
        </w:rPr>
        <w:t>the full results will be uploaded later.</w:t>
      </w:r>
    </w:p>
    <w:p w14:paraId="6A35B47B" w14:textId="77777777" w:rsidR="00EC6AC9" w:rsidRPr="007406A1" w:rsidRDefault="00EC6AC9" w:rsidP="0063181C">
      <w:pPr>
        <w:rPr>
          <w:rFonts w:eastAsia="맑은 고딕"/>
          <w:kern w:val="2"/>
          <w:szCs w:val="22"/>
          <w:lang w:val="en-CA" w:eastAsia="ko-KR"/>
        </w:rPr>
      </w:pPr>
    </w:p>
    <w:p w14:paraId="48004FF6" w14:textId="77777777" w:rsidR="007406A1" w:rsidRPr="005B217D" w:rsidRDefault="007406A1" w:rsidP="007406A1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352AE612" w14:textId="4D2465A1" w:rsidR="007406A1" w:rsidRDefault="007406A1" w:rsidP="007406A1">
      <w:pPr>
        <w:spacing w:before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845051">
        <w:rPr>
          <w:lang w:val="en-CA" w:eastAsia="zh-CN"/>
        </w:rPr>
        <w:t>P0641</w:t>
      </w:r>
      <w:r>
        <w:rPr>
          <w:rFonts w:hint="eastAsia"/>
          <w:szCs w:val="22"/>
          <w:lang w:val="en-CA" w:eastAsia="zh-CN"/>
        </w:rPr>
        <w:t xml:space="preserve"> </w:t>
      </w:r>
      <w:r w:rsidR="00845051">
        <w:rPr>
          <w:lang w:val="en-CA"/>
        </w:rPr>
        <w:t>presents</w:t>
      </w:r>
      <w:r w:rsidR="00845051">
        <w:rPr>
          <w:lang w:val="en-CA"/>
        </w:rPr>
        <w:t xml:space="preserve"> </w:t>
      </w:r>
      <w:r w:rsidR="00845051">
        <w:rPr>
          <w:lang w:val="en-CA"/>
        </w:rPr>
        <w:t>the result of a combination of JVET-P0596 Test 2 and JVET-P0531 Test 2</w:t>
      </w:r>
      <w:r>
        <w:rPr>
          <w:lang w:val="en-CA"/>
        </w:rPr>
        <w:t>.</w:t>
      </w:r>
    </w:p>
    <w:p w14:paraId="74E3CF4E" w14:textId="77777777" w:rsidR="00845051" w:rsidRDefault="00845051" w:rsidP="007406A1">
      <w:pPr>
        <w:spacing w:before="0"/>
        <w:rPr>
          <w:lang w:val="en-CA"/>
        </w:rPr>
      </w:pPr>
      <w:r>
        <w:rPr>
          <w:lang w:val="en-CA"/>
        </w:rPr>
        <w:t xml:space="preserve">In the combination test, the 2xN intra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in dual tree are removed by disabling binary and ternary splits for 4xN and 8xN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partitions, respectively. In the single tree case, the regular 2xN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blocks are removed by extending the local dual tree as proposed in JVET-P0531 Test 2. For 4xN CIIP blocks,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 uses only inter prediction as proposed in JVET-P0596 Test 2.</w:t>
      </w:r>
    </w:p>
    <w:p w14:paraId="3E5233D7" w14:textId="6294E0D7" w:rsidR="007406A1" w:rsidRDefault="007406A1" w:rsidP="007406A1">
      <w:pPr>
        <w:spacing w:befor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And two</w:t>
      </w:r>
      <w:r>
        <w:rPr>
          <w:rFonts w:hint="eastAsia"/>
          <w:szCs w:val="22"/>
          <w:lang w:val="en-CA" w:eastAsia="zh-CN"/>
        </w:rPr>
        <w:t xml:space="preserve"> tests were conducted:</w:t>
      </w:r>
    </w:p>
    <w:p w14:paraId="729B8503" w14:textId="5BC870FC" w:rsidR="007406A1" w:rsidRPr="00280CD7" w:rsidRDefault="007406A1" w:rsidP="007406A1">
      <w:pPr>
        <w:pStyle w:val="aa"/>
        <w:numPr>
          <w:ilvl w:val="0"/>
          <w:numId w:val="3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280CD7">
        <w:t xml:space="preserve">Test #1: </w:t>
      </w:r>
      <w:r w:rsidR="00845051">
        <w:t>Combined method with CTC conditions (AI, RA, and LDB)</w:t>
      </w:r>
      <w:r w:rsidRPr="00280CD7">
        <w:t>;</w:t>
      </w:r>
    </w:p>
    <w:p w14:paraId="534AAFFC" w14:textId="3A0F37FE" w:rsidR="007406A1" w:rsidRPr="00280CD7" w:rsidRDefault="00845051" w:rsidP="007406A1">
      <w:pPr>
        <w:pStyle w:val="aa"/>
        <w:numPr>
          <w:ilvl w:val="0"/>
          <w:numId w:val="3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>
        <w:t>Test #2: Combined method with dual-tree off setting (AI)</w:t>
      </w:r>
      <w:r w:rsidR="007406A1" w:rsidRPr="00280CD7">
        <w:t>;</w:t>
      </w:r>
    </w:p>
    <w:p w14:paraId="734E45F6" w14:textId="77777777" w:rsidR="007406A1" w:rsidRDefault="007406A1" w:rsidP="007406A1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</w:p>
    <w:p w14:paraId="1CDEF265" w14:textId="77777777" w:rsidR="007406A1" w:rsidRDefault="007406A1" w:rsidP="007406A1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3005C244" w14:textId="0F229FE4" w:rsidR="007406A1" w:rsidRDefault="00845051" w:rsidP="007406A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test 1, c</w:t>
      </w:r>
      <w:r w:rsidR="007406A1" w:rsidRPr="00AA728E">
        <w:rPr>
          <w:szCs w:val="22"/>
          <w:lang w:val="en-CA" w:eastAsia="zh-CN"/>
        </w:rPr>
        <w:t>ode is compiled and tested following JVET common test condition [</w:t>
      </w:r>
      <w:r w:rsidR="007406A1">
        <w:rPr>
          <w:rFonts w:hint="eastAsia"/>
          <w:szCs w:val="22"/>
          <w:lang w:val="en-CA" w:eastAsia="zh-CN"/>
        </w:rPr>
        <w:t>1</w:t>
      </w:r>
      <w:r w:rsidR="007406A1" w:rsidRPr="00AA728E">
        <w:rPr>
          <w:szCs w:val="22"/>
          <w:lang w:val="en-CA" w:eastAsia="zh-CN"/>
        </w:rPr>
        <w:t>],</w:t>
      </w:r>
      <w:r w:rsidR="007406A1">
        <w:rPr>
          <w:szCs w:val="22"/>
          <w:lang w:val="en-CA" w:eastAsia="zh-CN"/>
        </w:rPr>
        <w:t xml:space="preserve"> and compared with VTM</w:t>
      </w:r>
      <w:r w:rsidR="00881A31">
        <w:rPr>
          <w:szCs w:val="22"/>
          <w:lang w:val="en-CA" w:eastAsia="zh-CN"/>
        </w:rPr>
        <w:t>6.0</w:t>
      </w:r>
      <w:r w:rsidR="007406A1">
        <w:rPr>
          <w:szCs w:val="22"/>
          <w:lang w:val="en-CA" w:eastAsia="zh-CN"/>
        </w:rPr>
        <w:t xml:space="preserve"> anchor</w:t>
      </w:r>
      <w:r w:rsidR="007406A1" w:rsidRPr="00AA728E">
        <w:rPr>
          <w:szCs w:val="22"/>
          <w:lang w:val="en-CA" w:eastAsia="zh-CN"/>
        </w:rPr>
        <w:t>.</w:t>
      </w:r>
      <w:r w:rsidR="007406A1">
        <w:rPr>
          <w:rFonts w:hint="eastAsia"/>
          <w:szCs w:val="22"/>
          <w:lang w:val="en-CA" w:eastAsia="zh-CN"/>
        </w:rPr>
        <w:t xml:space="preserve"> Results match with what is provided by proponent.</w:t>
      </w:r>
      <w:r w:rsidR="007406A1">
        <w:rPr>
          <w:szCs w:val="22"/>
          <w:lang w:val="en-CA" w:eastAsia="zh-CN"/>
        </w:rPr>
        <w:t xml:space="preserve"> Note that the results of encoding and decoding time have some fluctuation, because of the unstable cluster server.</w:t>
      </w:r>
    </w:p>
    <w:p w14:paraId="67FA7FAB" w14:textId="77777777" w:rsidR="007406A1" w:rsidRDefault="007406A1" w:rsidP="007406A1">
      <w:pPr>
        <w:rPr>
          <w:szCs w:val="22"/>
          <w:lang w:val="en-CA" w:eastAsia="zh-CN"/>
        </w:rPr>
      </w:pPr>
    </w:p>
    <w:p w14:paraId="1000C294" w14:textId="6D6A9E11" w:rsidR="007406A1" w:rsidRDefault="007406A1" w:rsidP="007406A1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>
        <w:rPr>
          <w:szCs w:val="22"/>
          <w:lang w:val="en-CA" w:eastAsia="zh-CN"/>
        </w:rPr>
        <w:t>Test 1 of JVET-</w:t>
      </w:r>
      <w:r w:rsidR="00881A31">
        <w:rPr>
          <w:szCs w:val="22"/>
          <w:lang w:val="en-CA" w:eastAsia="zh-CN"/>
        </w:rPr>
        <w:t>P0</w:t>
      </w:r>
      <w:r w:rsidR="00845051">
        <w:rPr>
          <w:szCs w:val="22"/>
          <w:lang w:val="en-CA" w:eastAsia="zh-CN"/>
        </w:rPr>
        <w:t>641</w:t>
      </w: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7406A1" w:rsidRPr="00E05645" w14:paraId="2A9B0B6B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5A1F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F0D24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7C231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1C0C6" w14:textId="6A56097E" w:rsidR="007406A1" w:rsidRPr="00E05645" w:rsidRDefault="007406A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D36C9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821B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406A1" w:rsidRPr="00E05645" w14:paraId="75E59EC8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D7E6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45BB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F319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C998" w14:textId="534FF0A1" w:rsidR="007406A1" w:rsidRPr="00E05645" w:rsidRDefault="00881A3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98F3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B55C1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406A1" w:rsidRPr="00E05645" w14:paraId="4505CDB6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5E6A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B072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8D823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7E93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C884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59C9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45051" w:rsidRPr="00E05645" w14:paraId="04C9EDC2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8C12" w14:textId="77777777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56EB" w14:textId="12084174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E610B" w14:textId="2AF03159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BD83" w14:textId="6FB11BB5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0E3F" w14:textId="02879F58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B87EA" w14:textId="0A7AA50E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45051" w:rsidRPr="00E05645" w14:paraId="14481B41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E578" w14:textId="77777777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1D0F" w14:textId="0470DD45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BAF1" w14:textId="12525B32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7801" w14:textId="05EFE160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B101" w14:textId="195104E4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49E7" w14:textId="1BF11407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45051" w:rsidRPr="00E05645" w14:paraId="79ED3354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A5BAA" w14:textId="77777777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5470" w14:textId="55535A8D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11B1" w14:textId="316A3B04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BEAA" w14:textId="2DEA1E93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7A44" w14:textId="67A44F49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5BDE" w14:textId="1BB970F5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45051" w:rsidRPr="00E05645" w14:paraId="2DB52BAA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1BFF" w14:textId="77777777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D07E" w14:textId="0E9BEC69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36DB" w14:textId="56E04154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5B88" w14:textId="0163D293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406F" w14:textId="184A60F6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9581" w14:textId="7699B4AF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845051" w:rsidRPr="00E05645" w14:paraId="32F45B29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DC45" w14:textId="77777777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0FCB" w14:textId="2EDD33C4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B896" w14:textId="63C7FED6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242B" w14:textId="26EB66E8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38A6" w14:textId="7ACE6E29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0689" w14:textId="2EE1536A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845051" w:rsidRPr="00E05645" w14:paraId="0B744309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FFDF" w14:textId="77777777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EEE6" w14:textId="4DD1C872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9BB7" w14:textId="17D4558A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6AC2" w14:textId="500DB63A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85EB" w14:textId="6C2FFB51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2625C" w14:textId="5114E094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45051" w:rsidRPr="00E05645" w14:paraId="1997E3FC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5B0F" w14:textId="77777777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F70F" w14:textId="5C131DD5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E585" w14:textId="2DECBEE2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0ECF" w14:textId="0097D977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FFD4" w14:textId="748D9511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3FAE" w14:textId="7058BA93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45051" w:rsidRPr="00E05645" w14:paraId="6176AF2C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1F211" w14:textId="77777777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066DF" w14:textId="278499D1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733AE" w14:textId="16CC48E0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7CAB" w14:textId="4B8377A1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7987" w14:textId="18E82FF9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D582" w14:textId="7309FDC7" w:rsidR="00845051" w:rsidRPr="00E05645" w:rsidRDefault="00845051" w:rsidP="008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212B1EC0" w14:textId="77777777" w:rsidR="007406A1" w:rsidRDefault="007406A1" w:rsidP="007406A1">
      <w:pPr>
        <w:jc w:val="center"/>
        <w:rPr>
          <w:szCs w:val="22"/>
          <w:lang w:val="en-CA" w:eastAsia="zh-CN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7406A1" w:rsidRPr="00E05645" w14:paraId="6EEAD0FF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7795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33BB6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691E0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39A2" w14:textId="19F9CCF0" w:rsidR="007406A1" w:rsidRPr="00E05645" w:rsidRDefault="00881A3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  <w:r w:rsidR="007406A1"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ACE0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F862A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406A1" w:rsidRPr="00E05645" w14:paraId="52EDD17F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BB60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2BB7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DD27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FA8F" w14:textId="399F3B80" w:rsidR="007406A1" w:rsidRPr="00E05645" w:rsidRDefault="00881A3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7406A1"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0E2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A019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406A1" w:rsidRPr="00E05645" w14:paraId="6CAB7BB2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DD11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F862E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649B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7C9B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C082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24CDD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94DE1" w:rsidRPr="00E05645" w14:paraId="50C2FF19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4B76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A1A5" w14:textId="6C793393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FE1F" w14:textId="5C5026B6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DA89" w14:textId="6E914AAE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6322" w14:textId="0D548696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CD04" w14:textId="0B314565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4DE1" w:rsidRPr="00E05645" w14:paraId="61B74041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14A75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4552" w14:textId="3A43B1EA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13F6" w14:textId="60245181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8E8C" w14:textId="77EBDAD6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63F4" w14:textId="171A04FA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7257" w14:textId="45082319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4DE1" w:rsidRPr="00E05645" w14:paraId="4F18D34A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F6D9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B8A1" w14:textId="386F4901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AB23" w14:textId="490230DE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55D4" w14:textId="154AEE43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6003" w14:textId="7206FC8E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1D32" w14:textId="3F40CEAF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4DE1" w:rsidRPr="00E05645" w14:paraId="05B55490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ACB5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41AB" w14:textId="78A27E7B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1383" w14:textId="4D0AC25B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72FD" w14:textId="112A2CFA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2B0D" w14:textId="60315741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7514" w14:textId="29B27DF2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4DE1" w:rsidRPr="00E05645" w14:paraId="7696EA4F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D90E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9F2B" w14:textId="078987AB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E720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7A70" w14:textId="5372977D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DCEE" w14:textId="6DE76FFF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63974" w14:textId="0D07EACA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94DE1" w:rsidRPr="00E05645" w14:paraId="58B86924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D8C1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27EC" w14:textId="05B7A2E5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7157" w14:textId="664FD8A0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B998" w14:textId="5EA28DAD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F5C0" w14:textId="3EAAF9F8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B891" w14:textId="1D1143CF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4DE1" w:rsidRPr="00E05645" w14:paraId="3ECC6AB2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67B72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976F" w14:textId="0984C1AC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610E" w14:textId="2A3E9D01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26DC" w14:textId="62F7378C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986A" w14:textId="3E0EC725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F1A30" w14:textId="48A83C0D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4DE1" w:rsidRPr="00E05645" w14:paraId="66AFD84C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FE8A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2BFBD" w14:textId="258125BF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273B4" w14:textId="0397A9FE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8327" w14:textId="65F7E456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D42F0" w14:textId="74D51FA4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CDDF" w14:textId="40938020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309D838" w14:textId="77777777" w:rsidR="007406A1" w:rsidRDefault="007406A1" w:rsidP="007406A1">
      <w:pPr>
        <w:jc w:val="center"/>
        <w:rPr>
          <w:rFonts w:eastAsia="DengXian"/>
          <w:szCs w:val="22"/>
          <w:lang w:val="en-CA" w:eastAsia="zh-CN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394DE1" w:rsidRPr="00394DE1" w14:paraId="3B6E3055" w14:textId="77777777" w:rsidTr="00394DE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0800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CB733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CF924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94DE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BD36" w14:textId="4569F5B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D8002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94DE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99D3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394DE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94DE1" w:rsidRPr="00394DE1" w14:paraId="749A43FB" w14:textId="77777777" w:rsidTr="00394DE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1050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81F7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9D58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3726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8225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C15F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94DE1" w:rsidRPr="00394DE1" w14:paraId="23E62904" w14:textId="77777777" w:rsidTr="00394DE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F8A8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62443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A195E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353E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35C60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81FA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94DE1" w:rsidRPr="00394DE1" w14:paraId="0B9D320A" w14:textId="77777777" w:rsidTr="00394DE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4615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8659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BB55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6BCB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2244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D442C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94DE1" w:rsidRPr="00394DE1" w14:paraId="4E264638" w14:textId="77777777" w:rsidTr="00394DE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56C3F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72B9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E1C7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361A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8718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C917E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94DE1" w:rsidRPr="00394DE1" w14:paraId="7F1079C8" w14:textId="77777777" w:rsidTr="00394DE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BC12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BD54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219A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BB95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042B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5B293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94DE1" w:rsidRPr="00394DE1" w14:paraId="65659B50" w14:textId="77777777" w:rsidTr="00394DE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D954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461C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446F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533B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D068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F4AE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94DE1" w:rsidRPr="00394DE1" w14:paraId="4D37F137" w14:textId="77777777" w:rsidTr="00394DE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43FAE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B419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24A3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36F1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7817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0192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94DE1" w:rsidRPr="00394DE1" w14:paraId="3370DCE9" w14:textId="77777777" w:rsidTr="00394DE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A724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F9F3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D271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19DB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DA78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22DB8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94DE1" w:rsidRPr="00394DE1" w14:paraId="24833473" w14:textId="77777777" w:rsidTr="00394DE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B43C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1040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58C5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1.21%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383B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1.35%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3841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FA18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94DE1" w:rsidRPr="00394DE1" w14:paraId="7F359389" w14:textId="77777777" w:rsidTr="00394DE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FEF6D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105A9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2EECD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F01B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B4082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8914" w14:textId="77777777" w:rsidR="00394DE1" w:rsidRPr="00394DE1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94DE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2E3EDCA7" w14:textId="245DAC1E" w:rsidR="00845051" w:rsidRPr="00394DE1" w:rsidRDefault="00394DE1" w:rsidP="00394DE1">
      <w:pPr>
        <w:rPr>
          <w:rFonts w:eastAsia="DengXian" w:hint="eastAsia"/>
          <w:szCs w:val="22"/>
          <w:lang w:val="en-CA" w:eastAsia="zh-CN"/>
        </w:rPr>
      </w:pPr>
      <w:r>
        <w:rPr>
          <w:rFonts w:eastAsia="DengXian"/>
          <w:szCs w:val="22"/>
          <w:lang w:val="en-CA" w:eastAsia="zh-CN"/>
        </w:rPr>
        <w:br/>
      </w:r>
      <w:r>
        <w:rPr>
          <w:szCs w:val="22"/>
          <w:lang w:val="en-CA" w:eastAsia="zh-CN"/>
        </w:rPr>
        <w:t xml:space="preserve">In test </w:t>
      </w:r>
      <w:r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>, c</w:t>
      </w:r>
      <w:r w:rsidRPr="00AA728E">
        <w:rPr>
          <w:szCs w:val="22"/>
          <w:lang w:val="en-CA" w:eastAsia="zh-CN"/>
        </w:rPr>
        <w:t>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</w:t>
      </w:r>
      <w:r>
        <w:rPr>
          <w:szCs w:val="22"/>
          <w:lang w:val="en-CA" w:eastAsia="zh-CN"/>
        </w:rPr>
        <w:t xml:space="preserve"> with dual-tree off setting</w:t>
      </w:r>
      <w:r w:rsidRPr="00AA728E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and compared with VTM6.0 anchor</w:t>
      </w:r>
      <w:r>
        <w:rPr>
          <w:szCs w:val="22"/>
          <w:lang w:val="en-CA" w:eastAsia="zh-CN"/>
        </w:rPr>
        <w:t xml:space="preserve"> with dual-tree off setting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Results match with what is provided by proponent.</w:t>
      </w:r>
      <w:r>
        <w:rPr>
          <w:szCs w:val="22"/>
          <w:lang w:val="en-CA" w:eastAsia="zh-CN"/>
        </w:rPr>
        <w:t xml:space="preserve"> Note that the results of encoding and decoding time have some fluctuation, because of the unstable cluster server.</w:t>
      </w:r>
    </w:p>
    <w:p w14:paraId="3CA3C16B" w14:textId="77777777" w:rsidR="00845051" w:rsidRPr="00845051" w:rsidRDefault="00845051" w:rsidP="007406A1">
      <w:pPr>
        <w:jc w:val="center"/>
        <w:rPr>
          <w:rFonts w:eastAsia="DengXian" w:hint="eastAsia"/>
          <w:szCs w:val="22"/>
          <w:lang w:val="en-CA" w:eastAsia="zh-CN"/>
        </w:rPr>
      </w:pPr>
    </w:p>
    <w:p w14:paraId="2BB89272" w14:textId="3C2D6C35" w:rsidR="007406A1" w:rsidRDefault="007406A1" w:rsidP="007406A1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Result of </w:t>
      </w:r>
      <w:r w:rsidR="00881A31">
        <w:rPr>
          <w:szCs w:val="22"/>
          <w:lang w:val="en-CA" w:eastAsia="zh-CN"/>
        </w:rPr>
        <w:t>Test 2 of JVET-P0</w:t>
      </w:r>
      <w:r w:rsidR="00845051">
        <w:rPr>
          <w:szCs w:val="22"/>
          <w:lang w:val="en-CA" w:eastAsia="zh-CN"/>
        </w:rPr>
        <w:t>641</w:t>
      </w: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881A31" w:rsidRPr="00E05645" w14:paraId="053CA839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D86F" w14:textId="77777777" w:rsidR="00881A31" w:rsidRPr="00E05645" w:rsidRDefault="00881A3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A13EE" w14:textId="77777777" w:rsidR="00881A31" w:rsidRPr="00E05645" w:rsidRDefault="00881A3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B8A19" w14:textId="77777777" w:rsidR="00881A31" w:rsidRPr="00E05645" w:rsidRDefault="00881A3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DA57E" w14:textId="4989DD40" w:rsidR="00881A31" w:rsidRPr="00E05645" w:rsidRDefault="00881A3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2A665" w14:textId="77777777" w:rsidR="00881A31" w:rsidRPr="00E05645" w:rsidRDefault="00881A3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3F71" w14:textId="77777777" w:rsidR="00881A31" w:rsidRPr="00E05645" w:rsidRDefault="00881A3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81A31" w:rsidRPr="00E05645" w14:paraId="0D79B821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41D7" w14:textId="77777777" w:rsidR="00881A31" w:rsidRPr="00E05645" w:rsidRDefault="00881A3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923F" w14:textId="77777777" w:rsidR="00881A31" w:rsidRPr="00E05645" w:rsidRDefault="00881A3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5D20" w14:textId="77777777" w:rsidR="00881A31" w:rsidRPr="00E05645" w:rsidRDefault="00881A3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C3DC2" w14:textId="2F2598E0" w:rsidR="00881A31" w:rsidRPr="00E05645" w:rsidRDefault="00881A3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30F7" w14:textId="77777777" w:rsidR="00881A31" w:rsidRPr="00E05645" w:rsidRDefault="00881A3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4661" w14:textId="77777777" w:rsidR="00881A31" w:rsidRPr="00E05645" w:rsidRDefault="00881A3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406A1" w:rsidRPr="00E05645" w14:paraId="270F90A8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8902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9BBF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D9D78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E627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02CAD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BFC3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94DE1" w:rsidRPr="00E05645" w14:paraId="11A85306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D3767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3100" w14:textId="1DCBCC1B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AAE2" w14:textId="7FD7E6A2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90CB" w14:textId="5C65FF1C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9CC7" w14:textId="156F9475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60D3" w14:textId="169D8604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4DE1" w:rsidRPr="00E05645" w14:paraId="3A196106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D4E4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DBCA" w14:textId="7336681C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8743" w14:textId="32DC2DF0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E121" w14:textId="48E84BB9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63A9" w14:textId="3487A3B1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3ED6" w14:textId="4E53BED0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4DE1" w:rsidRPr="00E05645" w14:paraId="530B319F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EF61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5207" w14:textId="16EFAAD4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9EB4" w14:textId="5C3BCBA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0FCC" w14:textId="1CC8C655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C59F" w14:textId="48031825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74DAA" w14:textId="65FE6F6E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4DE1" w:rsidRPr="00E05645" w14:paraId="2A2A7703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89D0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D45D" w14:textId="11BE5D62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F1E3" w14:textId="61C64213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8648" w14:textId="25790906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3287" w14:textId="77C667A8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42B9F" w14:textId="0217B4AB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94DE1" w:rsidRPr="00E05645" w14:paraId="43C90EAB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4787F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61C7" w14:textId="15EE3C46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C744" w14:textId="41296C8F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497B" w14:textId="5E3FBB81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BBFD" w14:textId="4FB6C933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BD9E" w14:textId="7BF5C125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94DE1" w:rsidRPr="00E05645" w14:paraId="076557F0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9FC6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26C0" w14:textId="738298DC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79F4" w14:textId="4E4550C1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5631" w14:textId="7B405885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5364" w14:textId="45A3A830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B0902" w14:textId="42CAA500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94DE1" w:rsidRPr="00E05645" w14:paraId="70E8DC70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4D3B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AF5E" w14:textId="7F6D669A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884F" w14:textId="3B9871BA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0C67" w14:textId="2911209A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8CC2" w14:textId="0F418C2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B0F1" w14:textId="048214AD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4DE1" w:rsidRPr="00E05645" w14:paraId="7BF8A829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DAFDF" w14:textId="77777777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0C92B" w14:textId="34F1DCDE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23138" w14:textId="145F005C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E677" w14:textId="0351BACB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45B1F" w14:textId="1594E361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595A" w14:textId="3A7AB941" w:rsidR="00394DE1" w:rsidRPr="00E05645" w:rsidRDefault="00394DE1" w:rsidP="00394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3FA5F7" w14:textId="77777777" w:rsidR="007406A1" w:rsidRPr="00E05645" w:rsidRDefault="007406A1" w:rsidP="007406A1">
      <w:pPr>
        <w:rPr>
          <w:lang w:val="en-CA" w:eastAsia="zh-CN"/>
        </w:rPr>
      </w:pPr>
    </w:p>
    <w:p w14:paraId="6FCED6A9" w14:textId="77777777" w:rsidR="007406A1" w:rsidRDefault="007406A1" w:rsidP="007406A1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2EAF635" w14:textId="0056D811" w:rsidR="007F1F8B" w:rsidRPr="007406A1" w:rsidRDefault="007406A1" w:rsidP="007406A1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bookmarkStart w:id="1" w:name="_Ref3297608"/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>, et al., “</w:t>
      </w:r>
      <w:r w:rsidRPr="008A6B0E">
        <w:rPr>
          <w:szCs w:val="22"/>
          <w:lang w:eastAsia="ko-KR"/>
        </w:rPr>
        <w:t>JVET common test conditions and software referen</w:t>
      </w:r>
      <w:r>
        <w:rPr>
          <w:szCs w:val="22"/>
          <w:lang w:eastAsia="ko-KR"/>
        </w:rPr>
        <w:t xml:space="preserve">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N1010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Geneva, CH, 19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27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Mar.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bookmarkEnd w:id="1"/>
    </w:p>
    <w:sectPr w:rsidR="007F1F8B" w:rsidRPr="007406A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99835" w14:textId="77777777" w:rsidR="00E572A4" w:rsidRDefault="00E572A4">
      <w:r>
        <w:separator/>
      </w:r>
    </w:p>
  </w:endnote>
  <w:endnote w:type="continuationSeparator" w:id="0">
    <w:p w14:paraId="73E64121" w14:textId="77777777" w:rsidR="00E572A4" w:rsidRDefault="00E57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00564A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94DE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45051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9EA09" w14:textId="77777777" w:rsidR="00E572A4" w:rsidRDefault="00E572A4">
      <w:r>
        <w:separator/>
      </w:r>
    </w:p>
  </w:footnote>
  <w:footnote w:type="continuationSeparator" w:id="0">
    <w:p w14:paraId="319478B0" w14:textId="77777777" w:rsidR="00E572A4" w:rsidRDefault="00E57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0056C"/>
    <w:multiLevelType w:val="hybridMultilevel"/>
    <w:tmpl w:val="14B6D34E"/>
    <w:lvl w:ilvl="0" w:tplc="61E88AA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480166"/>
    <w:multiLevelType w:val="hybridMultilevel"/>
    <w:tmpl w:val="5C967B54"/>
    <w:lvl w:ilvl="0" w:tplc="9D1238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EDD17BC"/>
    <w:multiLevelType w:val="hybridMultilevel"/>
    <w:tmpl w:val="DB5A999E"/>
    <w:lvl w:ilvl="0" w:tplc="BE9CDC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  <w:num w:numId="14">
    <w:abstractNumId w:val="7"/>
  </w:num>
  <w:num w:numId="15">
    <w:abstractNumId w:val="7"/>
  </w:num>
  <w:num w:numId="16">
    <w:abstractNumId w:val="23"/>
  </w:num>
  <w:num w:numId="17">
    <w:abstractNumId w:val="7"/>
  </w:num>
  <w:num w:numId="18">
    <w:abstractNumId w:val="25"/>
  </w:num>
  <w:num w:numId="19">
    <w:abstractNumId w:val="10"/>
  </w:num>
  <w:num w:numId="20">
    <w:abstractNumId w:val="3"/>
  </w:num>
  <w:num w:numId="21">
    <w:abstractNumId w:val="19"/>
  </w:num>
  <w:num w:numId="22">
    <w:abstractNumId w:val="20"/>
  </w:num>
  <w:num w:numId="23">
    <w:abstractNumId w:val="24"/>
  </w:num>
  <w:num w:numId="24">
    <w:abstractNumId w:val="6"/>
  </w:num>
  <w:num w:numId="25">
    <w:abstractNumId w:val="2"/>
  </w:num>
  <w:num w:numId="26">
    <w:abstractNumId w:val="17"/>
  </w:num>
  <w:num w:numId="27">
    <w:abstractNumId w:val="22"/>
  </w:num>
  <w:num w:numId="28">
    <w:abstractNumId w:val="16"/>
  </w:num>
  <w:num w:numId="29">
    <w:abstractNumId w:val="18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118"/>
    <w:rsid w:val="00007F91"/>
    <w:rsid w:val="000308A3"/>
    <w:rsid w:val="0004535B"/>
    <w:rsid w:val="000458BC"/>
    <w:rsid w:val="00045C41"/>
    <w:rsid w:val="00046C03"/>
    <w:rsid w:val="00050071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0F5694"/>
    <w:rsid w:val="001017E4"/>
    <w:rsid w:val="00102F3D"/>
    <w:rsid w:val="001068F6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ADD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9EA"/>
    <w:rsid w:val="003706CC"/>
    <w:rsid w:val="00371741"/>
    <w:rsid w:val="00377710"/>
    <w:rsid w:val="00394DE1"/>
    <w:rsid w:val="003A2D8E"/>
    <w:rsid w:val="003A2FB3"/>
    <w:rsid w:val="003A7CE6"/>
    <w:rsid w:val="003B160A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083B"/>
    <w:rsid w:val="00463496"/>
    <w:rsid w:val="004636B6"/>
    <w:rsid w:val="00465A1E"/>
    <w:rsid w:val="00477748"/>
    <w:rsid w:val="0048052F"/>
    <w:rsid w:val="0049445A"/>
    <w:rsid w:val="004A2A63"/>
    <w:rsid w:val="004B210C"/>
    <w:rsid w:val="004B79A8"/>
    <w:rsid w:val="004C20DE"/>
    <w:rsid w:val="004D25AB"/>
    <w:rsid w:val="004D405F"/>
    <w:rsid w:val="004D66B7"/>
    <w:rsid w:val="004E28C2"/>
    <w:rsid w:val="004E4F4F"/>
    <w:rsid w:val="004E6789"/>
    <w:rsid w:val="004E6ABB"/>
    <w:rsid w:val="004F61E3"/>
    <w:rsid w:val="00502E10"/>
    <w:rsid w:val="0051015C"/>
    <w:rsid w:val="005142B9"/>
    <w:rsid w:val="00516CF1"/>
    <w:rsid w:val="00521F55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8509B"/>
    <w:rsid w:val="005952A5"/>
    <w:rsid w:val="005A33A1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181C"/>
    <w:rsid w:val="00637833"/>
    <w:rsid w:val="00637C46"/>
    <w:rsid w:val="00646707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94A8A"/>
    <w:rsid w:val="006B168C"/>
    <w:rsid w:val="006C20B7"/>
    <w:rsid w:val="006C4785"/>
    <w:rsid w:val="006C5D39"/>
    <w:rsid w:val="006D29EC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06A1"/>
    <w:rsid w:val="007411FC"/>
    <w:rsid w:val="0074393F"/>
    <w:rsid w:val="007445CC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1B7E"/>
    <w:rsid w:val="007E3F4B"/>
    <w:rsid w:val="007F1F8B"/>
    <w:rsid w:val="007F238C"/>
    <w:rsid w:val="007F3509"/>
    <w:rsid w:val="007F385F"/>
    <w:rsid w:val="007F67A1"/>
    <w:rsid w:val="008068DD"/>
    <w:rsid w:val="00811C05"/>
    <w:rsid w:val="008206C8"/>
    <w:rsid w:val="00822C65"/>
    <w:rsid w:val="00827907"/>
    <w:rsid w:val="0083511F"/>
    <w:rsid w:val="0084418A"/>
    <w:rsid w:val="00845051"/>
    <w:rsid w:val="008513FC"/>
    <w:rsid w:val="0086387C"/>
    <w:rsid w:val="008671CC"/>
    <w:rsid w:val="00872AA7"/>
    <w:rsid w:val="00874A6C"/>
    <w:rsid w:val="00876C65"/>
    <w:rsid w:val="0087780A"/>
    <w:rsid w:val="00881A31"/>
    <w:rsid w:val="00881B9C"/>
    <w:rsid w:val="00882F72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19EB"/>
    <w:rsid w:val="008D6A94"/>
    <w:rsid w:val="008E0322"/>
    <w:rsid w:val="008E29A1"/>
    <w:rsid w:val="008E3BE2"/>
    <w:rsid w:val="008E480C"/>
    <w:rsid w:val="008F14B1"/>
    <w:rsid w:val="00907757"/>
    <w:rsid w:val="00914BF2"/>
    <w:rsid w:val="00920EF8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573BA"/>
    <w:rsid w:val="00963E02"/>
    <w:rsid w:val="00964097"/>
    <w:rsid w:val="00977594"/>
    <w:rsid w:val="00977C16"/>
    <w:rsid w:val="0098551D"/>
    <w:rsid w:val="00985DCB"/>
    <w:rsid w:val="0099518F"/>
    <w:rsid w:val="009A523D"/>
    <w:rsid w:val="009A60F4"/>
    <w:rsid w:val="009B02A1"/>
    <w:rsid w:val="009B3361"/>
    <w:rsid w:val="009B7F3F"/>
    <w:rsid w:val="009D7CE6"/>
    <w:rsid w:val="009E6336"/>
    <w:rsid w:val="009F0E15"/>
    <w:rsid w:val="009F496B"/>
    <w:rsid w:val="00A01439"/>
    <w:rsid w:val="00A02E61"/>
    <w:rsid w:val="00A04A75"/>
    <w:rsid w:val="00A05CFF"/>
    <w:rsid w:val="00A10EC0"/>
    <w:rsid w:val="00A13048"/>
    <w:rsid w:val="00A1365C"/>
    <w:rsid w:val="00A2737F"/>
    <w:rsid w:val="00A2791E"/>
    <w:rsid w:val="00A30A34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525C"/>
    <w:rsid w:val="00A96E04"/>
    <w:rsid w:val="00AA080E"/>
    <w:rsid w:val="00AA2CAD"/>
    <w:rsid w:val="00AA6E84"/>
    <w:rsid w:val="00AB1A1C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3A3F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5170"/>
    <w:rsid w:val="00C3723B"/>
    <w:rsid w:val="00C42466"/>
    <w:rsid w:val="00C45B16"/>
    <w:rsid w:val="00C46DFD"/>
    <w:rsid w:val="00C50883"/>
    <w:rsid w:val="00C606C9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B88"/>
    <w:rsid w:val="00D446EC"/>
    <w:rsid w:val="00D51BF0"/>
    <w:rsid w:val="00D531DB"/>
    <w:rsid w:val="00D55942"/>
    <w:rsid w:val="00D807BF"/>
    <w:rsid w:val="00D82FCC"/>
    <w:rsid w:val="00DA0AEB"/>
    <w:rsid w:val="00DA17FC"/>
    <w:rsid w:val="00DA7887"/>
    <w:rsid w:val="00DB2C26"/>
    <w:rsid w:val="00DB300D"/>
    <w:rsid w:val="00DD02F4"/>
    <w:rsid w:val="00DD2B1A"/>
    <w:rsid w:val="00DD4B7B"/>
    <w:rsid w:val="00DD6622"/>
    <w:rsid w:val="00DE0C12"/>
    <w:rsid w:val="00DE1C7C"/>
    <w:rsid w:val="00DE6B43"/>
    <w:rsid w:val="00E11923"/>
    <w:rsid w:val="00E17CD1"/>
    <w:rsid w:val="00E262D4"/>
    <w:rsid w:val="00E301B9"/>
    <w:rsid w:val="00E36250"/>
    <w:rsid w:val="00E47F2D"/>
    <w:rsid w:val="00E50038"/>
    <w:rsid w:val="00E54511"/>
    <w:rsid w:val="00E572A4"/>
    <w:rsid w:val="00E60EDC"/>
    <w:rsid w:val="00E61DAC"/>
    <w:rsid w:val="00E6765B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C6AC9"/>
    <w:rsid w:val="00ED7F1A"/>
    <w:rsid w:val="00EE63A1"/>
    <w:rsid w:val="00EE7CD8"/>
    <w:rsid w:val="00EF37F6"/>
    <w:rsid w:val="00EF48CC"/>
    <w:rsid w:val="00F00801"/>
    <w:rsid w:val="00F2488D"/>
    <w:rsid w:val="00F50D83"/>
    <w:rsid w:val="00F56092"/>
    <w:rsid w:val="00F601A0"/>
    <w:rsid w:val="00F6299B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2A32"/>
    <w:rsid w:val="00FA60F5"/>
    <w:rsid w:val="00FB0E84"/>
    <w:rsid w:val="00FB44FD"/>
    <w:rsid w:val="00FC2405"/>
    <w:rsid w:val="00FC27A5"/>
    <w:rsid w:val="00FD01C2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03772B6-EB5F-4224-A0D3-66006E17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uiPriority w:val="99"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semiHidden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50D83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0FA9C-28B9-48A3-A14D-2765A902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최장원/선임연구원/차세대표준(연)AMT팀(jangwon84.choi@lge.com)</cp:lastModifiedBy>
  <cp:revision>12</cp:revision>
  <cp:lastPrinted>1901-01-01T07:00:00Z</cp:lastPrinted>
  <dcterms:created xsi:type="dcterms:W3CDTF">2019-09-23T08:11:00Z</dcterms:created>
  <dcterms:modified xsi:type="dcterms:W3CDTF">2019-10-07T12:02:00Z</dcterms:modified>
</cp:coreProperties>
</file>