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CD" w:rsidRDefault="00E641CD"/>
    <w:p w:rsidR="00D61128" w:rsidRDefault="00730692" w:rsidP="00D61128">
      <w:r>
        <w:t>Bio</w:t>
      </w:r>
      <w:bookmarkStart w:id="0" w:name="_GoBack"/>
      <w:bookmarkEnd w:id="0"/>
    </w:p>
    <w:p w:rsidR="00730692" w:rsidRDefault="00E641CD" w:rsidP="00E641CD">
      <w:pPr>
        <w:spacing w:after="24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021715" cy="1813560"/>
            <wp:effectExtent l="0" t="0" r="6985" b="0"/>
            <wp:wrapTight wrapText="bothSides">
              <wp:wrapPolygon edited="0">
                <wp:start x="0" y="0"/>
                <wp:lineTo x="0" y="21328"/>
                <wp:lineTo x="21345" y="21328"/>
                <wp:lineTo x="21345" y="0"/>
                <wp:lineTo x="0" y="0"/>
              </wp:wrapPolygon>
            </wp:wrapTight>
            <wp:docPr id="1" name="Picture 1" descr="P:\EUR\EVENTS\Spectrum Management and Broadcasting workshop Budapest 150511\Speakers' Bio\B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UR\EVENTS\Spectrum Management and Broadcasting workshop Budapest 150511\Speakers' Bio\Bu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692">
        <w:t>I was graduated in Kiev in 1989 as a locator engineer and I worked for the army and the governmental frequency management until 2000.</w:t>
      </w:r>
      <w:r w:rsidR="00730692">
        <w:br/>
        <w:t xml:space="preserve">I am currently employed by the National Media and </w:t>
      </w:r>
      <w:proofErr w:type="spellStart"/>
      <w:r w:rsidR="00730692">
        <w:t>Infocommunication</w:t>
      </w:r>
      <w:proofErr w:type="spellEnd"/>
      <w:r w:rsidR="00730692">
        <w:t xml:space="preserve"> Authority, Hungary since 2000 as a frequency manager, where I am responsible, among other tasks, for the legal regulation of the Hungarian frequency management and its IT support.</w:t>
      </w:r>
    </w:p>
    <w:p w:rsidR="00730692" w:rsidRDefault="00730692"/>
    <w:sectPr w:rsidR="00730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2"/>
    <w:rsid w:val="00730692"/>
    <w:rsid w:val="00C82921"/>
    <w:rsid w:val="00D61128"/>
    <w:rsid w:val="00E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01194-E8AD-40EB-BBEA-5F8B8F47E48D}"/>
</file>

<file path=customXml/itemProps2.xml><?xml version="1.0" encoding="utf-8"?>
<ds:datastoreItem xmlns:ds="http://schemas.openxmlformats.org/officeDocument/2006/customXml" ds:itemID="{4C100580-C687-4A71-AEB8-3CA19810F047}"/>
</file>

<file path=customXml/itemProps3.xml><?xml version="1.0" encoding="utf-8"?>
<ds:datastoreItem xmlns:ds="http://schemas.openxmlformats.org/officeDocument/2006/customXml" ds:itemID="{0F1920A2-708A-4AED-AEB5-C5F1762743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Chevtchenko, Marina</dc:creator>
  <cp:lastModifiedBy>Chevtchenko, Marina</cp:lastModifiedBy>
  <cp:revision>3</cp:revision>
  <dcterms:created xsi:type="dcterms:W3CDTF">2015-04-23T15:14:00Z</dcterms:created>
  <dcterms:modified xsi:type="dcterms:W3CDTF">2015-04-28T08:28:00Z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