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200"/>
        <w:gridCol w:w="727"/>
        <w:gridCol w:w="3525"/>
      </w:tblGrid>
      <w:tr w:rsidR="008E310F" w14:paraId="59347F12" w14:textId="77777777" w:rsidTr="0056599B">
        <w:trPr>
          <w:cantSplit/>
        </w:trPr>
        <w:tc>
          <w:tcPr>
            <w:tcW w:w="1160" w:type="dxa"/>
            <w:vMerge w:val="restart"/>
            <w:vAlign w:val="center"/>
          </w:tcPr>
          <w:p w14:paraId="7B037A47" w14:textId="77777777" w:rsidR="008E310F" w:rsidRDefault="008E310F" w:rsidP="00BC694B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3EF9B151" wp14:editId="0C1436DD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4F76E596" w14:textId="77777777" w:rsidR="008E310F" w:rsidRDefault="008E310F" w:rsidP="00BC694B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1F5285A2" w14:textId="77777777" w:rsidR="008E310F" w:rsidRDefault="008E310F" w:rsidP="00BC694B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3BDD5F09" w14:textId="77777777" w:rsidR="008E310F" w:rsidRDefault="008E310F" w:rsidP="00BC694B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3693A52D" w14:textId="77777777" w:rsidR="008E310F" w:rsidRPr="0056599B" w:rsidRDefault="008E310F" w:rsidP="00BC694B">
            <w:pPr>
              <w:pStyle w:val="Docnumber"/>
              <w:rPr>
                <w:sz w:val="32"/>
                <w:szCs w:val="32"/>
              </w:rPr>
            </w:pPr>
            <w:r w:rsidRPr="0056599B">
              <w:rPr>
                <w:sz w:val="32"/>
                <w:szCs w:val="32"/>
              </w:rPr>
              <w:t>TSAG-TD078</w:t>
            </w:r>
          </w:p>
        </w:tc>
      </w:tr>
      <w:tr w:rsidR="008E310F" w14:paraId="56990C12" w14:textId="77777777" w:rsidTr="0056599B">
        <w:trPr>
          <w:cantSplit/>
          <w:trHeight w:val="461"/>
        </w:trPr>
        <w:tc>
          <w:tcPr>
            <w:tcW w:w="1160" w:type="dxa"/>
            <w:vMerge/>
          </w:tcPr>
          <w:p w14:paraId="4DFBB991" w14:textId="77777777" w:rsidR="008E310F" w:rsidRDefault="008E310F" w:rsidP="00BC694B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4D0ADC52" w14:textId="77777777" w:rsidR="008E310F" w:rsidRDefault="008E310F" w:rsidP="00BC694B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34B31E2A" w14:textId="77777777" w:rsidR="008E310F" w:rsidRDefault="008E310F" w:rsidP="00BC694B">
            <w:pPr>
              <w:pStyle w:val="TSBHeaderRight14"/>
            </w:pPr>
            <w:r>
              <w:t>TSAG</w:t>
            </w:r>
          </w:p>
        </w:tc>
      </w:tr>
      <w:tr w:rsidR="008E310F" w14:paraId="04885CE9" w14:textId="77777777" w:rsidTr="0056599B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4870EE13" w14:textId="77777777" w:rsidR="008E310F" w:rsidRDefault="008E310F" w:rsidP="00BC694B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2F6A1915" w14:textId="77777777" w:rsidR="008E310F" w:rsidRDefault="008E310F" w:rsidP="00BC694B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14510DBA" w14:textId="77777777" w:rsidR="008E310F" w:rsidRDefault="008E310F" w:rsidP="00BC694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8E310F" w14:paraId="25164243" w14:textId="77777777" w:rsidTr="0056599B">
        <w:trPr>
          <w:cantSplit/>
          <w:trHeight w:val="357"/>
        </w:trPr>
        <w:tc>
          <w:tcPr>
            <w:tcW w:w="1508" w:type="dxa"/>
            <w:gridSpan w:val="2"/>
          </w:tcPr>
          <w:p w14:paraId="7E60FCEE" w14:textId="77777777" w:rsidR="008E310F" w:rsidRDefault="008E310F" w:rsidP="00BC694B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69D42FB1" w14:textId="43C083A1" w:rsidR="008E310F" w:rsidRDefault="0056599B" w:rsidP="00BC694B">
            <w:pPr>
              <w:pStyle w:val="TSBHeaderQuestion"/>
            </w:pPr>
            <w:r>
              <w:t>N/</w:t>
            </w:r>
            <w:r w:rsidR="008E310F">
              <w:t>A</w:t>
            </w:r>
          </w:p>
        </w:tc>
        <w:tc>
          <w:tcPr>
            <w:tcW w:w="3525" w:type="dxa"/>
          </w:tcPr>
          <w:p w14:paraId="0C36959C" w14:textId="77777777" w:rsidR="008E310F" w:rsidRDefault="008E310F" w:rsidP="00BC694B">
            <w:pPr>
              <w:pStyle w:val="VenueDate"/>
            </w:pPr>
            <w:r>
              <w:t>Geneva, 12-16 December 2022</w:t>
            </w:r>
          </w:p>
        </w:tc>
      </w:tr>
      <w:tr w:rsidR="008E310F" w14:paraId="20FDB894" w14:textId="77777777" w:rsidTr="00BC694B">
        <w:trPr>
          <w:cantSplit/>
          <w:trHeight w:val="357"/>
        </w:trPr>
        <w:tc>
          <w:tcPr>
            <w:tcW w:w="9639" w:type="dxa"/>
            <w:gridSpan w:val="6"/>
          </w:tcPr>
          <w:p w14:paraId="61F8CDD8" w14:textId="4B8698F8" w:rsidR="008E310F" w:rsidRDefault="008E310F" w:rsidP="00BC694B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56599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9" w:tooltip="ITU-T ftp file restricted to TIES access only" w:history="1">
              <w:r>
                <w:rPr>
                  <w:rStyle w:val="Hyperlink"/>
                </w:rPr>
                <w:t>SG17-LS16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8E310F" w14:paraId="45AECDD0" w14:textId="77777777" w:rsidTr="0056599B">
        <w:trPr>
          <w:cantSplit/>
          <w:trHeight w:val="357"/>
        </w:trPr>
        <w:tc>
          <w:tcPr>
            <w:tcW w:w="1508" w:type="dxa"/>
            <w:gridSpan w:val="2"/>
          </w:tcPr>
          <w:p w14:paraId="409EC8D4" w14:textId="77777777" w:rsidR="008E310F" w:rsidRDefault="008E310F" w:rsidP="00BC694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268B364C" w14:textId="77777777" w:rsidR="008E310F" w:rsidRDefault="008E310F" w:rsidP="00BC694B">
            <w:pPr>
              <w:pStyle w:val="TSBHeaderSource"/>
            </w:pPr>
            <w:r>
              <w:t>ITU-T Study Group 17</w:t>
            </w:r>
          </w:p>
        </w:tc>
      </w:tr>
      <w:tr w:rsidR="008E310F" w14:paraId="399157F2" w14:textId="77777777" w:rsidTr="0056599B">
        <w:trPr>
          <w:cantSplit/>
          <w:trHeight w:val="357"/>
        </w:trPr>
        <w:tc>
          <w:tcPr>
            <w:tcW w:w="1508" w:type="dxa"/>
            <w:gridSpan w:val="2"/>
          </w:tcPr>
          <w:p w14:paraId="5E1A73FC" w14:textId="77777777" w:rsidR="008E310F" w:rsidRDefault="008E310F" w:rsidP="00BC694B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37E07911" w14:textId="7E3E1875" w:rsidR="008E310F" w:rsidRDefault="008E310F" w:rsidP="00BC694B">
            <w:pPr>
              <w:pStyle w:val="TSBHeaderTitle"/>
            </w:pPr>
            <w:r>
              <w:t>LS/r on Intelligent Transportation Systems (ITS) (reply to TSAG-LS49)</w:t>
            </w:r>
            <w:r w:rsidR="0056599B">
              <w:t xml:space="preserve"> [from ITU-T SG17]</w:t>
            </w:r>
          </w:p>
        </w:tc>
      </w:tr>
      <w:tr w:rsidR="008E310F" w14:paraId="2BDC0180" w14:textId="77777777" w:rsidTr="00BC694B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17E79F6E" w14:textId="77777777" w:rsidR="008E310F" w:rsidRDefault="008E310F" w:rsidP="00BC694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8E310F" w14:paraId="301B708C" w14:textId="77777777" w:rsidTr="0056599B">
        <w:trPr>
          <w:cantSplit/>
          <w:trHeight w:val="357"/>
        </w:trPr>
        <w:tc>
          <w:tcPr>
            <w:tcW w:w="2187" w:type="dxa"/>
            <w:gridSpan w:val="3"/>
          </w:tcPr>
          <w:p w14:paraId="32324A5E" w14:textId="77777777" w:rsidR="008E310F" w:rsidRDefault="008E310F" w:rsidP="00BC694B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4E5BBAD6" w14:textId="77777777" w:rsidR="008E310F" w:rsidRDefault="008E310F" w:rsidP="00BC694B">
            <w:r>
              <w:t>-</w:t>
            </w:r>
          </w:p>
        </w:tc>
      </w:tr>
      <w:tr w:rsidR="008E310F" w14:paraId="00C3943C" w14:textId="77777777" w:rsidTr="0056599B">
        <w:trPr>
          <w:cantSplit/>
          <w:trHeight w:val="357"/>
        </w:trPr>
        <w:tc>
          <w:tcPr>
            <w:tcW w:w="2187" w:type="dxa"/>
            <w:gridSpan w:val="3"/>
          </w:tcPr>
          <w:p w14:paraId="27B9654E" w14:textId="77777777" w:rsidR="008E310F" w:rsidRDefault="008E310F" w:rsidP="00BC694B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0E702EE4" w14:textId="77777777" w:rsidR="008E310F" w:rsidRDefault="008E310F" w:rsidP="00BC694B">
            <w:r>
              <w:t>CITS, TSAG</w:t>
            </w:r>
          </w:p>
        </w:tc>
      </w:tr>
      <w:tr w:rsidR="008E310F" w14:paraId="06D9CC63" w14:textId="77777777" w:rsidTr="0056599B">
        <w:trPr>
          <w:cantSplit/>
          <w:trHeight w:val="357"/>
        </w:trPr>
        <w:tc>
          <w:tcPr>
            <w:tcW w:w="2187" w:type="dxa"/>
            <w:gridSpan w:val="3"/>
          </w:tcPr>
          <w:p w14:paraId="6A1A6623" w14:textId="77777777" w:rsidR="008E310F" w:rsidRDefault="008E310F" w:rsidP="00BC694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11CD2A3B" w14:textId="77777777" w:rsidR="008E310F" w:rsidRDefault="008E310F" w:rsidP="00BC694B">
            <w:r>
              <w:t>ITU-T Study Group 17 meeting (Virtual, 20 May 2022)</w:t>
            </w:r>
          </w:p>
        </w:tc>
      </w:tr>
      <w:tr w:rsidR="008E310F" w14:paraId="597912E1" w14:textId="77777777" w:rsidTr="0056599B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C82B938" w14:textId="77777777" w:rsidR="008E310F" w:rsidRDefault="008E310F" w:rsidP="00BC694B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6E088F94" w14:textId="79FBA6EB" w:rsidR="008E310F" w:rsidRDefault="0056599B" w:rsidP="00BC694B">
            <w:r>
              <w:t>N/A</w:t>
            </w:r>
          </w:p>
        </w:tc>
      </w:tr>
      <w:tr w:rsidR="008E310F" w:rsidRPr="00DB1AED" w14:paraId="68AA2812" w14:textId="77777777" w:rsidTr="0056599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4D63428" w14:textId="77777777" w:rsidR="008E310F" w:rsidRDefault="008E310F" w:rsidP="00BC694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789BA404" w14:textId="77777777" w:rsidR="008E310F" w:rsidRDefault="008E310F" w:rsidP="0056599B">
            <w:r>
              <w:t>Sang-Woo Lee</w:t>
            </w:r>
            <w:r>
              <w:br/>
              <w:t>ETRI</w:t>
            </w:r>
            <w:r>
              <w:br/>
              <w:t>Korea (Republic of)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05F02438" w14:textId="7ADF7974" w:rsidR="008E310F" w:rsidRPr="00DB1AED" w:rsidRDefault="008E310F" w:rsidP="0056599B">
            <w:pPr>
              <w:rPr>
                <w:lang w:val="de-DE"/>
              </w:rPr>
            </w:pPr>
            <w:r w:rsidRPr="00DB1AED">
              <w:rPr>
                <w:lang w:val="de-DE"/>
              </w:rPr>
              <w:t>Tel:</w:t>
            </w:r>
            <w:r w:rsidRPr="00DB1AED">
              <w:rPr>
                <w:lang w:val="de-DE"/>
              </w:rPr>
              <w:tab/>
              <w:t>+82-42-860-1097</w:t>
            </w:r>
            <w:r w:rsidRPr="00DB1AED">
              <w:rPr>
                <w:lang w:val="de-DE"/>
              </w:rPr>
              <w:br/>
              <w:t xml:space="preserve">E-mail: </w:t>
            </w:r>
            <w:r w:rsidR="0056599B">
              <w:rPr>
                <w:lang w:val="de-DE"/>
              </w:rPr>
              <w:fldChar w:fldCharType="begin"/>
            </w:r>
            <w:r w:rsidR="0056599B">
              <w:rPr>
                <w:lang w:val="de-DE"/>
              </w:rPr>
              <w:instrText xml:space="preserve"> HYPERLINK "mailto:</w:instrText>
            </w:r>
            <w:r w:rsidR="0056599B" w:rsidRPr="00DB1AED">
              <w:rPr>
                <w:lang w:val="de-DE"/>
              </w:rPr>
              <w:instrText>ttomlee@etri.re.kr</w:instrText>
            </w:r>
            <w:r w:rsidR="0056599B">
              <w:rPr>
                <w:lang w:val="de-DE"/>
              </w:rPr>
              <w:instrText xml:space="preserve">" </w:instrText>
            </w:r>
            <w:r w:rsidR="0056599B">
              <w:rPr>
                <w:lang w:val="de-DE"/>
              </w:rPr>
              <w:fldChar w:fldCharType="separate"/>
            </w:r>
            <w:r w:rsidR="0056599B" w:rsidRPr="003B6653">
              <w:rPr>
                <w:rStyle w:val="Hyperlink"/>
                <w:rFonts w:eastAsia="Batang"/>
                <w:kern w:val="0"/>
                <w:lang w:val="de-DE" w:eastAsia="en-US"/>
              </w:rPr>
              <w:t>ttomlee@etri.re.kr</w:t>
            </w:r>
            <w:r w:rsidR="0056599B">
              <w:rPr>
                <w:lang w:val="de-DE"/>
              </w:rPr>
              <w:fldChar w:fldCharType="end"/>
            </w:r>
            <w:r w:rsidR="0056599B">
              <w:rPr>
                <w:lang w:val="de-DE"/>
              </w:rPr>
              <w:t xml:space="preserve"> </w:t>
            </w:r>
          </w:p>
        </w:tc>
      </w:tr>
      <w:tr w:rsidR="008E310F" w:rsidRPr="00DB1AED" w14:paraId="52B982B1" w14:textId="77777777" w:rsidTr="0056599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2D02F6D" w14:textId="77777777" w:rsidR="008E310F" w:rsidRDefault="008E310F" w:rsidP="00BC694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67B85039" w14:textId="77777777" w:rsidR="008E310F" w:rsidRDefault="008E310F" w:rsidP="0056599B">
            <w:proofErr w:type="spellStart"/>
            <w:r>
              <w:t>Seungwook</w:t>
            </w:r>
            <w:proofErr w:type="spellEnd"/>
            <w:r>
              <w:t xml:space="preserve"> Park</w:t>
            </w:r>
            <w:r>
              <w:br/>
              <w:t>Hyundai Motor,</w:t>
            </w:r>
            <w:r>
              <w:br/>
              <w:t>Korea (Republic of)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24EA7C91" w14:textId="63192F18" w:rsidR="008E310F" w:rsidRPr="00DB1AED" w:rsidRDefault="008E310F" w:rsidP="0056599B">
            <w:pPr>
              <w:rPr>
                <w:lang w:val="de-DE"/>
              </w:rPr>
            </w:pPr>
            <w:r w:rsidRPr="00DB1AED">
              <w:rPr>
                <w:lang w:val="de-DE"/>
              </w:rPr>
              <w:t xml:space="preserve">Tel: </w:t>
            </w:r>
            <w:r w:rsidRPr="00DB1AED">
              <w:rPr>
                <w:lang w:val="de-DE"/>
              </w:rPr>
              <w:tab/>
              <w:t>+82-31-5172-6885</w:t>
            </w:r>
            <w:r w:rsidRPr="00DB1AED">
              <w:rPr>
                <w:lang w:val="de-DE"/>
              </w:rPr>
              <w:br/>
              <w:t xml:space="preserve">E-mail: </w:t>
            </w:r>
            <w:r w:rsidRPr="00DB1AED">
              <w:rPr>
                <w:lang w:val="de-DE"/>
              </w:rPr>
              <w:tab/>
              <w:t xml:space="preserve"> </w:t>
            </w:r>
            <w:r w:rsidR="0056599B">
              <w:rPr>
                <w:lang w:val="de-DE"/>
              </w:rPr>
              <w:fldChar w:fldCharType="begin"/>
            </w:r>
            <w:r w:rsidR="0056599B">
              <w:rPr>
                <w:lang w:val="de-DE"/>
              </w:rPr>
              <w:instrText xml:space="preserve"> HYPERLINK "mailto:</w:instrText>
            </w:r>
            <w:r w:rsidR="0056599B" w:rsidRPr="00DB1AED">
              <w:rPr>
                <w:lang w:val="de-DE"/>
              </w:rPr>
              <w:instrText>seungwook.park@hyundai.com</w:instrText>
            </w:r>
            <w:r w:rsidR="0056599B">
              <w:rPr>
                <w:lang w:val="de-DE"/>
              </w:rPr>
              <w:instrText xml:space="preserve">" </w:instrText>
            </w:r>
            <w:r w:rsidR="0056599B">
              <w:rPr>
                <w:lang w:val="de-DE"/>
              </w:rPr>
              <w:fldChar w:fldCharType="separate"/>
            </w:r>
            <w:r w:rsidR="0056599B" w:rsidRPr="003B6653">
              <w:rPr>
                <w:rStyle w:val="Hyperlink"/>
                <w:rFonts w:eastAsia="Batang"/>
                <w:kern w:val="0"/>
                <w:lang w:val="de-DE" w:eastAsia="en-US"/>
              </w:rPr>
              <w:t>seungwook.park@hyundai.com</w:t>
            </w:r>
            <w:r w:rsidR="0056599B">
              <w:rPr>
                <w:lang w:val="de-DE"/>
              </w:rPr>
              <w:fldChar w:fldCharType="end"/>
            </w:r>
            <w:r w:rsidR="0056599B">
              <w:rPr>
                <w:lang w:val="de-DE"/>
              </w:rPr>
              <w:t xml:space="preserve"> </w:t>
            </w:r>
            <w:r w:rsidRPr="00DB1AED">
              <w:rPr>
                <w:lang w:val="de-DE"/>
              </w:rPr>
              <w:br/>
            </w:r>
          </w:p>
        </w:tc>
      </w:tr>
      <w:tr w:rsidR="008E310F" w:rsidRPr="00DB1AED" w14:paraId="3DE6A19B" w14:textId="77777777" w:rsidTr="0056599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1D7AD19" w14:textId="77777777" w:rsidR="008E310F" w:rsidRDefault="008E310F" w:rsidP="00BC694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3A186808" w14:textId="77777777" w:rsidR="008E310F" w:rsidRDefault="008E310F" w:rsidP="0056599B">
            <w:r>
              <w:t xml:space="preserve">Yi Zhang </w:t>
            </w:r>
            <w:r>
              <w:br/>
              <w:t xml:space="preserve">Beijing </w:t>
            </w:r>
            <w:proofErr w:type="spellStart"/>
            <w:r>
              <w:t>Qihu</w:t>
            </w:r>
            <w:proofErr w:type="spellEnd"/>
            <w:r>
              <w:t xml:space="preserve"> Keji Co., Ltd. </w:t>
            </w:r>
            <w:proofErr w:type="spellStart"/>
            <w:r>
              <w:t>P.</w:t>
            </w:r>
            <w:proofErr w:type="gramStart"/>
            <w:r>
              <w:t>R.China</w:t>
            </w:r>
            <w:proofErr w:type="spellEnd"/>
            <w:proofErr w:type="gramEnd"/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555BCD7A" w14:textId="38784CCE" w:rsidR="008E310F" w:rsidRPr="00DB1AED" w:rsidRDefault="008E310F" w:rsidP="0056599B">
            <w:pPr>
              <w:rPr>
                <w:lang w:val="de-DE"/>
              </w:rPr>
            </w:pPr>
            <w:r w:rsidRPr="00DB1AED">
              <w:rPr>
                <w:lang w:val="de-DE"/>
              </w:rPr>
              <w:t xml:space="preserve">E-mail: </w:t>
            </w:r>
            <w:r w:rsidR="0056599B">
              <w:rPr>
                <w:lang w:val="de-DE"/>
              </w:rPr>
              <w:fldChar w:fldCharType="begin"/>
            </w:r>
            <w:r w:rsidR="0056599B">
              <w:rPr>
                <w:lang w:val="de-DE"/>
              </w:rPr>
              <w:instrText xml:space="preserve"> HYPERLINK "mailto:</w:instrText>
            </w:r>
            <w:r w:rsidR="0056599B" w:rsidRPr="00DB1AED">
              <w:rPr>
                <w:lang w:val="de-DE"/>
              </w:rPr>
              <w:instrText>zhangyi1-s@360.cn</w:instrText>
            </w:r>
            <w:r w:rsidR="0056599B">
              <w:rPr>
                <w:lang w:val="de-DE"/>
              </w:rPr>
              <w:instrText xml:space="preserve">" </w:instrText>
            </w:r>
            <w:r w:rsidR="0056599B">
              <w:rPr>
                <w:lang w:val="de-DE"/>
              </w:rPr>
              <w:fldChar w:fldCharType="separate"/>
            </w:r>
            <w:r w:rsidR="0056599B" w:rsidRPr="003B6653">
              <w:rPr>
                <w:rStyle w:val="Hyperlink"/>
                <w:rFonts w:eastAsia="Batang"/>
                <w:kern w:val="0"/>
                <w:lang w:val="de-DE" w:eastAsia="en-US"/>
              </w:rPr>
              <w:t>zhangyi1-s@360.cn</w:t>
            </w:r>
            <w:r w:rsidR="0056599B">
              <w:rPr>
                <w:lang w:val="de-DE"/>
              </w:rPr>
              <w:fldChar w:fldCharType="end"/>
            </w:r>
            <w:r w:rsidR="0056599B">
              <w:rPr>
                <w:lang w:val="de-DE"/>
              </w:rPr>
              <w:t xml:space="preserve"> </w:t>
            </w:r>
            <w:r w:rsidRPr="00DB1AED">
              <w:rPr>
                <w:lang w:val="de-DE"/>
              </w:rPr>
              <w:br/>
            </w:r>
          </w:p>
        </w:tc>
      </w:tr>
      <w:tr w:rsidR="008E310F" w:rsidRPr="00DB1AED" w14:paraId="7DAED3E7" w14:textId="77777777" w:rsidTr="0056599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3D27A72" w14:textId="77777777" w:rsidR="008E310F" w:rsidRDefault="008E310F" w:rsidP="00BC694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4CB037A9" w14:textId="77777777" w:rsidR="008E310F" w:rsidRDefault="008E310F" w:rsidP="0056599B">
            <w:r>
              <w:t xml:space="preserve">Takamasa </w:t>
            </w:r>
            <w:proofErr w:type="spellStart"/>
            <w:r>
              <w:t>Isohara</w:t>
            </w:r>
            <w:proofErr w:type="spellEnd"/>
            <w:r>
              <w:br/>
              <w:t>KDDI Corporation</w:t>
            </w:r>
            <w:r>
              <w:br/>
              <w:t>Japan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1F543CD7" w14:textId="001EDE9C" w:rsidR="008E310F" w:rsidRPr="00DB1AED" w:rsidRDefault="008E310F" w:rsidP="0056599B">
            <w:pPr>
              <w:rPr>
                <w:lang w:val="de-DE"/>
              </w:rPr>
            </w:pPr>
            <w:r w:rsidRPr="00DB1AED">
              <w:rPr>
                <w:lang w:val="de-DE"/>
              </w:rPr>
              <w:t>Tel:</w:t>
            </w:r>
            <w:r w:rsidRPr="00DB1AED">
              <w:rPr>
                <w:lang w:val="de-DE"/>
              </w:rPr>
              <w:tab/>
              <w:t>+81 80 6828 8638</w:t>
            </w:r>
            <w:r w:rsidRPr="00DB1AED">
              <w:rPr>
                <w:lang w:val="de-DE"/>
              </w:rPr>
              <w:br/>
              <w:t xml:space="preserve">E-mail: </w:t>
            </w:r>
            <w:r w:rsidR="0056599B">
              <w:rPr>
                <w:lang w:val="de-DE"/>
              </w:rPr>
              <w:fldChar w:fldCharType="begin"/>
            </w:r>
            <w:r w:rsidR="0056599B">
              <w:rPr>
                <w:lang w:val="de-DE"/>
              </w:rPr>
              <w:instrText xml:space="preserve"> HYPERLINK "mailto:</w:instrText>
            </w:r>
            <w:r w:rsidR="0056599B" w:rsidRPr="00DB1AED">
              <w:rPr>
                <w:lang w:val="de-DE"/>
              </w:rPr>
              <w:instrText>ta-isohara@kddi.com</w:instrText>
            </w:r>
            <w:r w:rsidR="0056599B">
              <w:rPr>
                <w:lang w:val="de-DE"/>
              </w:rPr>
              <w:instrText xml:space="preserve">" </w:instrText>
            </w:r>
            <w:r w:rsidR="0056599B">
              <w:rPr>
                <w:lang w:val="de-DE"/>
              </w:rPr>
              <w:fldChar w:fldCharType="separate"/>
            </w:r>
            <w:r w:rsidR="0056599B" w:rsidRPr="003B6653">
              <w:rPr>
                <w:rStyle w:val="Hyperlink"/>
                <w:rFonts w:eastAsia="Batang"/>
                <w:kern w:val="0"/>
                <w:lang w:val="de-DE" w:eastAsia="en-US"/>
              </w:rPr>
              <w:t>ta-isohara@kddi.com</w:t>
            </w:r>
            <w:r w:rsidR="0056599B">
              <w:rPr>
                <w:lang w:val="de-DE"/>
              </w:rPr>
              <w:fldChar w:fldCharType="end"/>
            </w:r>
            <w:r w:rsidR="0056599B">
              <w:rPr>
                <w:lang w:val="de-DE"/>
              </w:rPr>
              <w:t xml:space="preserve"> </w:t>
            </w:r>
          </w:p>
        </w:tc>
      </w:tr>
      <w:tr w:rsidR="008E310F" w14:paraId="067323D4" w14:textId="77777777" w:rsidTr="0056599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7042FEB" w14:textId="77777777" w:rsidR="008E310F" w:rsidRDefault="008E310F" w:rsidP="00BC694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36AF0C89" w14:textId="77777777" w:rsidR="008E310F" w:rsidRDefault="008E310F" w:rsidP="0056599B">
            <w:r>
              <w:t>Heung Youl Youm</w:t>
            </w:r>
            <w:r>
              <w:br/>
            </w:r>
            <w:proofErr w:type="spellStart"/>
            <w:r>
              <w:t>Soonchunhyang</w:t>
            </w:r>
            <w:proofErr w:type="spellEnd"/>
            <w:r>
              <w:t xml:space="preserve"> University</w:t>
            </w:r>
            <w:r>
              <w:br/>
              <w:t>Korea (Republic of)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7480A627" w14:textId="3699EB02" w:rsidR="008E310F" w:rsidRDefault="008E310F" w:rsidP="0056599B">
            <w:r>
              <w:t>Tel:</w:t>
            </w:r>
            <w:r>
              <w:tab/>
              <w:t>+82-41-530-1328</w:t>
            </w:r>
            <w:r>
              <w:br/>
              <w:t>Fax:</w:t>
            </w:r>
            <w:r>
              <w:tab/>
              <w:t>+82-41-530-1494</w:t>
            </w:r>
            <w:r>
              <w:br/>
              <w:t xml:space="preserve">E-mail: </w:t>
            </w:r>
            <w:hyperlink r:id="rId10" w:history="1">
              <w:r w:rsidR="0056599B" w:rsidRPr="003B6653">
                <w:rPr>
                  <w:rStyle w:val="Hyperlink"/>
                  <w:rFonts w:eastAsia="Batang"/>
                  <w:kern w:val="0"/>
                  <w:lang w:eastAsia="en-US"/>
                </w:rPr>
                <w:t>hyyoum@sch.ac.kr</w:t>
              </w:r>
            </w:hyperlink>
            <w:r w:rsidR="0056599B">
              <w:t xml:space="preserve"> </w:t>
            </w:r>
          </w:p>
        </w:tc>
      </w:tr>
    </w:tbl>
    <w:p w14:paraId="0A3220A9" w14:textId="77777777" w:rsidR="008E310F" w:rsidRDefault="008E310F" w:rsidP="008E310F"/>
    <w:p w14:paraId="02C233A8" w14:textId="77777777" w:rsidR="008E310F" w:rsidRDefault="008E310F" w:rsidP="008E310F">
      <w:r>
        <w:t xml:space="preserve">This liaison statement answers </w:t>
      </w:r>
      <w:hyperlink r:id="rId11" w:history="1">
        <w:r>
          <w:rPr>
            <w:rStyle w:val="Hyperlink"/>
          </w:rPr>
          <w:t>TSAG-LS49</w:t>
        </w:r>
      </w:hyperlink>
      <w:r>
        <w:t>.</w:t>
      </w:r>
    </w:p>
    <w:p w14:paraId="6F4474EB" w14:textId="77777777" w:rsidR="008E310F" w:rsidRDefault="008E310F" w:rsidP="008E310F"/>
    <w:p w14:paraId="304640C1" w14:textId="77777777" w:rsidR="008E310F" w:rsidRDefault="008E310F" w:rsidP="008E310F">
      <w:r>
        <w:t>A new liaison statement has been received from SG17.</w:t>
      </w:r>
    </w:p>
    <w:p w14:paraId="122EED61" w14:textId="77777777" w:rsidR="008E310F" w:rsidRDefault="008E310F" w:rsidP="008E310F">
      <w:r>
        <w:t xml:space="preserve">This liaison statement follows and the original file can be downloaded from the ITU ftp server at </w:t>
      </w:r>
      <w:hyperlink r:id="rId12" w:tooltip="ITU-T ftp file restricted to TIES access only" w:history="1">
        <w:r>
          <w:rPr>
            <w:rStyle w:val="Hyperlink"/>
          </w:rPr>
          <w:t>http://handle.itu.int/11.1002/ls/sp17-sg17-oLS-00016.docx</w:t>
        </w:r>
      </w:hyperlink>
      <w:r>
        <w:t>.</w:t>
      </w:r>
    </w:p>
    <w:p w14:paraId="2D555DBC" w14:textId="77777777" w:rsidR="008E310F" w:rsidRDefault="008E310F" w:rsidP="008E310F">
      <w:pPr>
        <w:spacing w:before="0"/>
        <w:jc w:val="center"/>
      </w:pPr>
    </w:p>
    <w:p w14:paraId="49D49275" w14:textId="77777777" w:rsidR="008E310F" w:rsidRDefault="008E310F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582"/>
        <w:gridCol w:w="3328"/>
        <w:gridCol w:w="74"/>
        <w:gridCol w:w="4110"/>
      </w:tblGrid>
      <w:tr w:rsidR="0048391E" w:rsidRPr="0048391E" w14:paraId="27D6BB8E" w14:textId="77777777" w:rsidTr="0048391E">
        <w:trPr>
          <w:cantSplit/>
        </w:trPr>
        <w:tc>
          <w:tcPr>
            <w:tcW w:w="1104" w:type="dxa"/>
            <w:vMerge w:val="restart"/>
            <w:vAlign w:val="center"/>
          </w:tcPr>
          <w:p w14:paraId="0D2514C2" w14:textId="31B6B899" w:rsidR="0048391E" w:rsidRPr="0048391E" w:rsidRDefault="0048391E" w:rsidP="0048391E">
            <w:pPr>
              <w:jc w:val="center"/>
              <w:rPr>
                <w:sz w:val="20"/>
              </w:rPr>
            </w:pPr>
            <w:r w:rsidRPr="0048391E">
              <w:rPr>
                <w:noProof/>
              </w:rPr>
              <w:lastRenderedPageBreak/>
              <w:drawing>
                <wp:inline distT="0" distB="0" distL="0" distR="0" wp14:anchorId="594939C0" wp14:editId="69396DB1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3"/>
            <w:vMerge w:val="restart"/>
          </w:tcPr>
          <w:p w14:paraId="629A0CB9" w14:textId="77777777" w:rsidR="0048391E" w:rsidRPr="0048391E" w:rsidRDefault="0048391E" w:rsidP="0048391E">
            <w:pPr>
              <w:rPr>
                <w:sz w:val="16"/>
                <w:szCs w:val="16"/>
              </w:rPr>
            </w:pPr>
            <w:r w:rsidRPr="0048391E">
              <w:rPr>
                <w:sz w:val="16"/>
                <w:szCs w:val="16"/>
              </w:rPr>
              <w:t>INTERNATIONAL TELECOMMUNICATION UNION</w:t>
            </w:r>
          </w:p>
          <w:p w14:paraId="4AE70287" w14:textId="77777777" w:rsidR="0048391E" w:rsidRPr="0048391E" w:rsidRDefault="0048391E" w:rsidP="0048391E">
            <w:pPr>
              <w:rPr>
                <w:b/>
                <w:bCs/>
                <w:sz w:val="26"/>
                <w:szCs w:val="26"/>
              </w:rPr>
            </w:pPr>
            <w:r w:rsidRPr="0048391E">
              <w:rPr>
                <w:b/>
                <w:bCs/>
                <w:sz w:val="26"/>
                <w:szCs w:val="26"/>
              </w:rPr>
              <w:t>TELECOMMUNICATION</w:t>
            </w:r>
            <w:r w:rsidRPr="0048391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B58CF69" w14:textId="77777777" w:rsidR="0048391E" w:rsidRPr="0048391E" w:rsidRDefault="0048391E" w:rsidP="0048391E">
            <w:pPr>
              <w:rPr>
                <w:sz w:val="20"/>
              </w:rPr>
            </w:pPr>
            <w:r w:rsidRPr="0048391E">
              <w:rPr>
                <w:sz w:val="20"/>
              </w:rPr>
              <w:t xml:space="preserve">STUDY PERIOD </w:t>
            </w:r>
            <w:bookmarkStart w:id="4" w:name="dstudyperiod"/>
            <w:r w:rsidRPr="0048391E">
              <w:rPr>
                <w:sz w:val="20"/>
              </w:rPr>
              <w:t>2022-2024</w:t>
            </w:r>
            <w:bookmarkEnd w:id="4"/>
          </w:p>
        </w:tc>
        <w:tc>
          <w:tcPr>
            <w:tcW w:w="4184" w:type="dxa"/>
            <w:gridSpan w:val="2"/>
            <w:vAlign w:val="center"/>
          </w:tcPr>
          <w:p w14:paraId="3919A4DE" w14:textId="766F76A3" w:rsidR="0048391E" w:rsidRPr="008E310F" w:rsidRDefault="0048391E" w:rsidP="008E310F">
            <w:pPr>
              <w:jc w:val="right"/>
              <w:rPr>
                <w:b/>
                <w:sz w:val="28"/>
              </w:rPr>
            </w:pPr>
            <w:r w:rsidRPr="008E310F">
              <w:rPr>
                <w:b/>
                <w:sz w:val="28"/>
              </w:rPr>
              <w:t>SG17-LS</w:t>
            </w:r>
            <w:r w:rsidR="004E5F47" w:rsidRPr="008E310F">
              <w:rPr>
                <w:b/>
                <w:sz w:val="28"/>
              </w:rPr>
              <w:t>16</w:t>
            </w:r>
          </w:p>
        </w:tc>
      </w:tr>
      <w:tr w:rsidR="0048391E" w:rsidRPr="0048391E" w14:paraId="7097DD23" w14:textId="77777777" w:rsidTr="0048391E">
        <w:trPr>
          <w:cantSplit/>
        </w:trPr>
        <w:tc>
          <w:tcPr>
            <w:tcW w:w="1104" w:type="dxa"/>
            <w:vMerge/>
          </w:tcPr>
          <w:p w14:paraId="73E6076E" w14:textId="77777777" w:rsidR="0048391E" w:rsidRPr="0048391E" w:rsidRDefault="0048391E" w:rsidP="0048391E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3"/>
            <w:vMerge/>
          </w:tcPr>
          <w:p w14:paraId="5AB806CA" w14:textId="77777777" w:rsidR="0048391E" w:rsidRPr="0048391E" w:rsidRDefault="0048391E" w:rsidP="0048391E">
            <w:pPr>
              <w:rPr>
                <w:smallCaps/>
                <w:sz w:val="20"/>
              </w:rPr>
            </w:pPr>
          </w:p>
        </w:tc>
        <w:tc>
          <w:tcPr>
            <w:tcW w:w="4184" w:type="dxa"/>
            <w:gridSpan w:val="2"/>
          </w:tcPr>
          <w:p w14:paraId="60E948B9" w14:textId="450BF007" w:rsidR="0048391E" w:rsidRPr="0048391E" w:rsidRDefault="0048391E" w:rsidP="0048391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5"/>
      <w:tr w:rsidR="0048391E" w:rsidRPr="0048391E" w14:paraId="561B0A47" w14:textId="77777777" w:rsidTr="0048391E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0D0B7231" w14:textId="77777777" w:rsidR="0048391E" w:rsidRPr="0048391E" w:rsidRDefault="0048391E" w:rsidP="0048391E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3"/>
            <w:vMerge/>
            <w:tcBorders>
              <w:bottom w:val="single" w:sz="12" w:space="0" w:color="auto"/>
            </w:tcBorders>
          </w:tcPr>
          <w:p w14:paraId="0B2879A0" w14:textId="77777777" w:rsidR="0048391E" w:rsidRPr="0048391E" w:rsidRDefault="0048391E" w:rsidP="0048391E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gridSpan w:val="2"/>
            <w:tcBorders>
              <w:bottom w:val="single" w:sz="12" w:space="0" w:color="auto"/>
            </w:tcBorders>
            <w:vAlign w:val="center"/>
          </w:tcPr>
          <w:p w14:paraId="2ACEAEF7" w14:textId="77777777" w:rsidR="0048391E" w:rsidRPr="0048391E" w:rsidRDefault="0048391E" w:rsidP="0048391E">
            <w:pPr>
              <w:jc w:val="right"/>
              <w:rPr>
                <w:b/>
                <w:bCs/>
                <w:sz w:val="28"/>
                <w:szCs w:val="28"/>
              </w:rPr>
            </w:pPr>
            <w:r w:rsidRPr="0048391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8391E" w:rsidRPr="0048391E" w14:paraId="06A6B524" w14:textId="77777777" w:rsidTr="0048391E">
        <w:trPr>
          <w:cantSplit/>
        </w:trPr>
        <w:tc>
          <w:tcPr>
            <w:tcW w:w="1545" w:type="dxa"/>
            <w:gridSpan w:val="2"/>
          </w:tcPr>
          <w:p w14:paraId="666629BF" w14:textId="77777777" w:rsidR="0048391E" w:rsidRPr="0048391E" w:rsidRDefault="0048391E" w:rsidP="0048391E">
            <w:pPr>
              <w:rPr>
                <w:b/>
                <w:bCs/>
                <w:szCs w:val="24"/>
              </w:rPr>
            </w:pPr>
            <w:bookmarkStart w:id="6" w:name="dbluepink" w:colFirst="1" w:colLast="1"/>
            <w:bookmarkStart w:id="7" w:name="dmeeting" w:colFirst="2" w:colLast="2"/>
            <w:r w:rsidRPr="0048391E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910" w:type="dxa"/>
            <w:gridSpan w:val="2"/>
          </w:tcPr>
          <w:p w14:paraId="785C6A10" w14:textId="14714F92" w:rsidR="0048391E" w:rsidRPr="0048391E" w:rsidRDefault="0048391E" w:rsidP="0048391E">
            <w:pPr>
              <w:rPr>
                <w:szCs w:val="24"/>
              </w:rPr>
            </w:pPr>
            <w:r w:rsidRPr="0048391E">
              <w:rPr>
                <w:szCs w:val="24"/>
              </w:rPr>
              <w:t>13/17</w:t>
            </w:r>
          </w:p>
        </w:tc>
        <w:tc>
          <w:tcPr>
            <w:tcW w:w="4184" w:type="dxa"/>
            <w:gridSpan w:val="2"/>
          </w:tcPr>
          <w:p w14:paraId="0C5DD450" w14:textId="70F8E2F6" w:rsidR="0048391E" w:rsidRPr="0048391E" w:rsidRDefault="0048391E" w:rsidP="0048391E">
            <w:pPr>
              <w:jc w:val="right"/>
              <w:rPr>
                <w:szCs w:val="24"/>
              </w:rPr>
            </w:pPr>
            <w:r>
              <w:t>Virtual, 10-20 May 2022</w:t>
            </w:r>
          </w:p>
        </w:tc>
      </w:tr>
      <w:tr w:rsidR="0048391E" w:rsidRPr="0048391E" w14:paraId="792B7E59" w14:textId="77777777" w:rsidTr="0048391E">
        <w:trPr>
          <w:cantSplit/>
        </w:trPr>
        <w:tc>
          <w:tcPr>
            <w:tcW w:w="9639" w:type="dxa"/>
            <w:gridSpan w:val="6"/>
          </w:tcPr>
          <w:p w14:paraId="447FE2C5" w14:textId="2D2732B2" w:rsidR="0048391E" w:rsidRPr="0048391E" w:rsidRDefault="0048391E" w:rsidP="0048391E">
            <w:pPr>
              <w:jc w:val="center"/>
              <w:rPr>
                <w:b/>
                <w:bCs/>
                <w:szCs w:val="24"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  <w:szCs w:val="24"/>
              </w:rPr>
              <w:t>(</w:t>
            </w:r>
            <w:r w:rsidRPr="0048391E">
              <w:rPr>
                <w:b/>
                <w:bCs/>
                <w:szCs w:val="24"/>
              </w:rPr>
              <w:t xml:space="preserve">Ref: </w:t>
            </w:r>
            <w:hyperlink r:id="rId13" w:history="1">
              <w:r w:rsidRPr="0048391E">
                <w:rPr>
                  <w:rStyle w:val="Hyperlink"/>
                  <w:rFonts w:eastAsia="Batang"/>
                  <w:b/>
                  <w:bCs/>
                  <w:kern w:val="0"/>
                  <w:szCs w:val="24"/>
                  <w:lang w:eastAsia="en-US"/>
                </w:rPr>
                <w:t>SG17-TD273R1</w:t>
              </w:r>
            </w:hyperlink>
            <w:r>
              <w:rPr>
                <w:b/>
                <w:bCs/>
                <w:szCs w:val="24"/>
              </w:rPr>
              <w:t>)</w:t>
            </w:r>
          </w:p>
        </w:tc>
      </w:tr>
      <w:tr w:rsidR="0048391E" w:rsidRPr="0048391E" w14:paraId="75448803" w14:textId="77777777" w:rsidTr="0048391E">
        <w:trPr>
          <w:cantSplit/>
        </w:trPr>
        <w:tc>
          <w:tcPr>
            <w:tcW w:w="1545" w:type="dxa"/>
            <w:gridSpan w:val="2"/>
          </w:tcPr>
          <w:p w14:paraId="149B13EC" w14:textId="77777777" w:rsidR="0048391E" w:rsidRPr="0048391E" w:rsidRDefault="0048391E" w:rsidP="0048391E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8"/>
            <w:r w:rsidRPr="0048391E">
              <w:rPr>
                <w:b/>
                <w:bCs/>
                <w:szCs w:val="24"/>
              </w:rPr>
              <w:t>Source:</w:t>
            </w:r>
          </w:p>
        </w:tc>
        <w:tc>
          <w:tcPr>
            <w:tcW w:w="8094" w:type="dxa"/>
            <w:gridSpan w:val="4"/>
          </w:tcPr>
          <w:p w14:paraId="1C57F451" w14:textId="5A065B98" w:rsidR="0048391E" w:rsidRPr="0048391E" w:rsidRDefault="0048391E" w:rsidP="0048391E">
            <w:pPr>
              <w:rPr>
                <w:szCs w:val="24"/>
              </w:rPr>
            </w:pPr>
            <w:r w:rsidRPr="0048391E">
              <w:rPr>
                <w:szCs w:val="24"/>
              </w:rPr>
              <w:t>ITU-T Study Group 17</w:t>
            </w:r>
          </w:p>
        </w:tc>
      </w:tr>
      <w:tr w:rsidR="0048391E" w:rsidRPr="0048391E" w14:paraId="021ACD79" w14:textId="77777777" w:rsidTr="0048391E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6122CAF5" w14:textId="77777777" w:rsidR="0048391E" w:rsidRPr="0048391E" w:rsidRDefault="0048391E" w:rsidP="0048391E">
            <w:pPr>
              <w:rPr>
                <w:b/>
                <w:bCs/>
                <w:szCs w:val="24"/>
              </w:rPr>
            </w:pPr>
            <w:bookmarkStart w:id="10" w:name="dtitle1" w:colFirst="1" w:colLast="1"/>
            <w:bookmarkEnd w:id="9"/>
            <w:r w:rsidRPr="0048391E">
              <w:rPr>
                <w:b/>
                <w:bCs/>
                <w:szCs w:val="24"/>
              </w:rPr>
              <w:t>Title:</w:t>
            </w:r>
          </w:p>
        </w:tc>
        <w:tc>
          <w:tcPr>
            <w:tcW w:w="8094" w:type="dxa"/>
            <w:gridSpan w:val="4"/>
            <w:tcBorders>
              <w:bottom w:val="single" w:sz="8" w:space="0" w:color="auto"/>
            </w:tcBorders>
          </w:tcPr>
          <w:p w14:paraId="0ED0FA30" w14:textId="6CB2E7A4" w:rsidR="0048391E" w:rsidRPr="0048391E" w:rsidRDefault="0048391E" w:rsidP="0048391E">
            <w:pPr>
              <w:rPr>
                <w:szCs w:val="24"/>
              </w:rPr>
            </w:pPr>
            <w:r w:rsidRPr="0048391E">
              <w:rPr>
                <w:szCs w:val="24"/>
              </w:rPr>
              <w:t>LS/r on Intelligent Transportation Systems (ITS) (reply to TSAG-LS49)</w:t>
            </w:r>
          </w:p>
        </w:tc>
      </w:tr>
      <w:bookmarkEnd w:id="1"/>
      <w:bookmarkEnd w:id="10"/>
      <w:tr w:rsidR="00E030F7" w14:paraId="1D4FC9A7" w14:textId="77777777" w:rsidTr="0048391E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74D4A877" w14:textId="77777777" w:rsidR="00E030F7" w:rsidRPr="00821DA0" w:rsidRDefault="00E030F7" w:rsidP="00E030F7">
            <w:pPr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821DA0">
              <w:rPr>
                <w:rFonts w:asciiTheme="majorBidi" w:hAnsiTheme="majorBidi" w:cstheme="majorBidi"/>
                <w:b/>
                <w:szCs w:val="24"/>
              </w:rPr>
              <w:t>LIAISON STATEMENT</w:t>
            </w:r>
          </w:p>
        </w:tc>
      </w:tr>
      <w:tr w:rsidR="00E030F7" w14:paraId="0BCBFB22" w14:textId="77777777" w:rsidTr="0048391E">
        <w:trPr>
          <w:cantSplit/>
          <w:trHeight w:val="357"/>
        </w:trPr>
        <w:tc>
          <w:tcPr>
            <w:tcW w:w="2127" w:type="dxa"/>
            <w:gridSpan w:val="3"/>
          </w:tcPr>
          <w:p w14:paraId="18F7DF37" w14:textId="77777777" w:rsidR="00E030F7" w:rsidRPr="00821DA0" w:rsidRDefault="00E030F7" w:rsidP="00E030F7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21DA0">
              <w:rPr>
                <w:rFonts w:asciiTheme="majorBidi" w:hAnsiTheme="majorBidi" w:cstheme="majorBidi"/>
                <w:b/>
                <w:bCs/>
                <w:szCs w:val="24"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783B08C2" w14:textId="77777777" w:rsidR="00E030F7" w:rsidRPr="001229D9" w:rsidRDefault="00E030F7" w:rsidP="00E030F7">
            <w:pPr>
              <w:pStyle w:val="LSForAction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E030F7" w:rsidRPr="00FE675F" w14:paraId="1DB4A726" w14:textId="77777777" w:rsidTr="0048391E">
        <w:trPr>
          <w:cantSplit/>
          <w:trHeight w:val="357"/>
        </w:trPr>
        <w:tc>
          <w:tcPr>
            <w:tcW w:w="2127" w:type="dxa"/>
            <w:gridSpan w:val="3"/>
          </w:tcPr>
          <w:p w14:paraId="7B89552A" w14:textId="77777777" w:rsidR="00E030F7" w:rsidRPr="00821DA0" w:rsidRDefault="00E030F7" w:rsidP="00E030F7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21DA0">
              <w:rPr>
                <w:rFonts w:asciiTheme="majorBidi" w:hAnsiTheme="majorBidi" w:cstheme="majorBidi"/>
                <w:b/>
                <w:bCs/>
                <w:szCs w:val="24"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5E9538E6" w14:textId="27B6D4F8" w:rsidR="00E030F7" w:rsidRPr="00620D38" w:rsidRDefault="00FB34CE" w:rsidP="00E030F7">
            <w:pPr>
              <w:pStyle w:val="LSForInfo"/>
              <w:rPr>
                <w:rFonts w:eastAsia="Malgun Gothic"/>
                <w:b w:val="0"/>
                <w:bCs w:val="0"/>
                <w:lang w:eastAsia="ja-JP"/>
              </w:rPr>
            </w:pPr>
            <w:r>
              <w:rPr>
                <w:rFonts w:eastAsia="Malgun Gothic"/>
                <w:b w:val="0"/>
                <w:bCs w:val="0"/>
                <w:lang w:eastAsia="ko-KR"/>
              </w:rPr>
              <w:t xml:space="preserve">TSAG, </w:t>
            </w:r>
            <w:r w:rsidR="00E030F7" w:rsidRPr="009465C4">
              <w:rPr>
                <w:rFonts w:eastAsia="Malgun Gothic"/>
                <w:b w:val="0"/>
                <w:bCs w:val="0"/>
                <w:lang w:eastAsia="ko-KR"/>
              </w:rPr>
              <w:t>CITS</w:t>
            </w:r>
          </w:p>
        </w:tc>
      </w:tr>
      <w:tr w:rsidR="00E030F7" w:rsidRPr="003869CD" w14:paraId="06590C7E" w14:textId="77777777" w:rsidTr="0048391E">
        <w:trPr>
          <w:cantSplit/>
          <w:trHeight w:val="357"/>
        </w:trPr>
        <w:tc>
          <w:tcPr>
            <w:tcW w:w="2127" w:type="dxa"/>
            <w:gridSpan w:val="3"/>
          </w:tcPr>
          <w:p w14:paraId="367D1D3E" w14:textId="77777777" w:rsidR="00E030F7" w:rsidRPr="00821DA0" w:rsidRDefault="00E030F7" w:rsidP="00E030F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21DA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Approval:</w:t>
            </w:r>
          </w:p>
        </w:tc>
        <w:tc>
          <w:tcPr>
            <w:tcW w:w="7512" w:type="dxa"/>
            <w:gridSpan w:val="3"/>
          </w:tcPr>
          <w:p w14:paraId="78D7B574" w14:textId="2CEBC8E3" w:rsidR="00E030F7" w:rsidRPr="00A7284F" w:rsidRDefault="00E030F7" w:rsidP="00E030F7">
            <w:pPr>
              <w:rPr>
                <w:rFonts w:eastAsia="Yu Mincho"/>
                <w:szCs w:val="24"/>
                <w:lang w:eastAsia="ja-JP"/>
              </w:rPr>
            </w:pPr>
            <w:r>
              <w:rPr>
                <w:rFonts w:eastAsia="MS Mincho"/>
                <w:bCs/>
              </w:rPr>
              <w:t xml:space="preserve">ITU-T </w:t>
            </w:r>
            <w:r w:rsidR="003E3C25" w:rsidRPr="0092506D">
              <w:t xml:space="preserve">Study Group </w:t>
            </w:r>
            <w:r>
              <w:rPr>
                <w:rFonts w:eastAsia="MS Mincho"/>
                <w:bCs/>
              </w:rPr>
              <w:t>17 meeting (</w:t>
            </w:r>
            <w:r w:rsidR="00FB34CE">
              <w:t>Virtual, 20 May 2022</w:t>
            </w:r>
            <w:r>
              <w:rPr>
                <w:rFonts w:eastAsia="MS Mincho"/>
                <w:bCs/>
              </w:rPr>
              <w:t>)</w:t>
            </w:r>
          </w:p>
        </w:tc>
      </w:tr>
      <w:tr w:rsidR="00E030F7" w14:paraId="49B0F242" w14:textId="77777777" w:rsidTr="0048391E"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2141003D" w14:textId="77777777" w:rsidR="00E030F7" w:rsidRPr="00821DA0" w:rsidRDefault="00E030F7" w:rsidP="00E030F7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21DA0">
              <w:rPr>
                <w:rFonts w:asciiTheme="majorBidi" w:hAnsiTheme="majorBidi" w:cstheme="majorBidi"/>
                <w:b/>
                <w:bCs/>
                <w:szCs w:val="24"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55B2DC0E" w14:textId="77777777" w:rsidR="00E030F7" w:rsidRPr="008F3557" w:rsidRDefault="00E030F7" w:rsidP="00E030F7">
            <w:pPr>
              <w:pStyle w:val="LSDeadline"/>
              <w:rPr>
                <w:rFonts w:eastAsia="Malgun Gothic"/>
                <w:b w:val="0"/>
                <w:bCs w:val="0"/>
                <w:lang w:eastAsia="ko-KR"/>
              </w:rPr>
            </w:pPr>
            <w:r>
              <w:rPr>
                <w:rFonts w:eastAsia="Malgun Gothic" w:hint="eastAsia"/>
                <w:b w:val="0"/>
                <w:bCs w:val="0"/>
                <w:lang w:eastAsia="ko-KR"/>
              </w:rPr>
              <w:t>-</w:t>
            </w:r>
          </w:p>
        </w:tc>
      </w:tr>
      <w:tr w:rsidR="00E030F7" w:rsidRPr="00DB1AED" w14:paraId="22F5D047" w14:textId="77777777" w:rsidTr="0048391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127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244A9A68" w14:textId="77777777" w:rsidR="00E030F7" w:rsidRPr="007A30D1" w:rsidRDefault="00E030F7" w:rsidP="00E030F7">
            <w:pPr>
              <w:rPr>
                <w:b/>
                <w:bCs/>
                <w:szCs w:val="24"/>
              </w:rPr>
            </w:pPr>
            <w:r w:rsidRPr="007A30D1">
              <w:rPr>
                <w:b/>
                <w:bCs/>
                <w:szCs w:val="24"/>
              </w:rPr>
              <w:t>Contact: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D1245BF" w14:textId="77777777" w:rsidR="00E030F7" w:rsidRPr="00642563" w:rsidRDefault="00E030F7" w:rsidP="00E030F7">
            <w:pPr>
              <w:rPr>
                <w:lang w:val="en-US"/>
              </w:rPr>
            </w:pPr>
            <w:r w:rsidRPr="00642563">
              <w:rPr>
                <w:lang w:val="en-US"/>
              </w:rPr>
              <w:t>Sang-Woo Lee</w:t>
            </w:r>
            <w:r w:rsidRPr="00642563">
              <w:rPr>
                <w:lang w:val="en-US"/>
              </w:rPr>
              <w:br/>
              <w:t>ETRI</w:t>
            </w:r>
            <w:r w:rsidRPr="00642563">
              <w:rPr>
                <w:lang w:val="en-US"/>
              </w:rPr>
              <w:br/>
              <w:t>Korea (Republic of)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14:paraId="210A928C" w14:textId="77777777" w:rsidR="00E030F7" w:rsidRPr="00642563" w:rsidRDefault="00E030F7" w:rsidP="00E030F7">
            <w:pPr>
              <w:rPr>
                <w:lang w:val="de-CH"/>
              </w:rPr>
            </w:pPr>
            <w:r w:rsidRPr="00642563">
              <w:rPr>
                <w:lang w:val="de-CH"/>
              </w:rPr>
              <w:t>Tel:</w:t>
            </w:r>
            <w:r>
              <w:rPr>
                <w:lang w:val="de-CH"/>
              </w:rPr>
              <w:tab/>
            </w:r>
            <w:r w:rsidRPr="00642563">
              <w:rPr>
                <w:lang w:val="de-CH"/>
              </w:rPr>
              <w:t>+82-42-860-1097</w:t>
            </w:r>
          </w:p>
          <w:p w14:paraId="2DA4B663" w14:textId="77777777" w:rsidR="00E030F7" w:rsidRPr="00642563" w:rsidRDefault="00E030F7" w:rsidP="003E3C25">
            <w:pPr>
              <w:spacing w:before="0"/>
              <w:rPr>
                <w:lang w:val="de-CH"/>
              </w:rPr>
            </w:pPr>
            <w:r w:rsidRPr="00642563">
              <w:rPr>
                <w:lang w:val="de-CH"/>
              </w:rPr>
              <w:t xml:space="preserve">E-mail: </w:t>
            </w:r>
            <w:r w:rsidR="003A6EEE">
              <w:fldChar w:fldCharType="begin"/>
            </w:r>
            <w:r w:rsidR="003A6EEE" w:rsidRPr="00DB1AED">
              <w:rPr>
                <w:lang w:val="de-DE"/>
              </w:rPr>
              <w:instrText xml:space="preserve"> HYPERLINK "mailto:ttomlee@etri.re.kr" </w:instrText>
            </w:r>
            <w:r w:rsidR="003A6EEE">
              <w:fldChar w:fldCharType="separate"/>
            </w:r>
            <w:r w:rsidRPr="00642563">
              <w:rPr>
                <w:rStyle w:val="Hyperlink"/>
                <w:rFonts w:eastAsia="Batang"/>
                <w:kern w:val="0"/>
                <w:lang w:val="de-CH" w:eastAsia="en-US"/>
              </w:rPr>
              <w:t>ttomlee@etri.re.kr</w:t>
            </w:r>
            <w:r w:rsidR="003A6EEE">
              <w:rPr>
                <w:rStyle w:val="Hyperlink"/>
                <w:rFonts w:eastAsia="Batang"/>
                <w:kern w:val="0"/>
                <w:lang w:val="de-CH" w:eastAsia="en-US"/>
              </w:rPr>
              <w:fldChar w:fldCharType="end"/>
            </w:r>
          </w:p>
        </w:tc>
      </w:tr>
      <w:tr w:rsidR="00E030F7" w:rsidRPr="00DB1AED" w14:paraId="434164A1" w14:textId="77777777" w:rsidTr="0048391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127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4B44053D" w14:textId="77777777" w:rsidR="00E030F7" w:rsidRDefault="00E030F7" w:rsidP="00E030F7">
            <w:pPr>
              <w:rPr>
                <w:b/>
                <w:bCs/>
                <w:szCs w:val="24"/>
              </w:rPr>
            </w:pPr>
            <w:r w:rsidRPr="007A30D1">
              <w:rPr>
                <w:b/>
                <w:bCs/>
                <w:szCs w:val="24"/>
              </w:rPr>
              <w:t>Contact: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89E003" w14:textId="77777777" w:rsidR="00E030F7" w:rsidRPr="00642563" w:rsidRDefault="00E030F7" w:rsidP="00E030F7">
            <w:pPr>
              <w:rPr>
                <w:lang w:val="en-US"/>
              </w:rPr>
            </w:pPr>
            <w:proofErr w:type="spellStart"/>
            <w:r w:rsidRPr="00642563">
              <w:rPr>
                <w:lang w:val="en-US"/>
              </w:rPr>
              <w:t>Seungwook</w:t>
            </w:r>
            <w:proofErr w:type="spellEnd"/>
            <w:r w:rsidRPr="00642563">
              <w:rPr>
                <w:lang w:val="en-US"/>
              </w:rPr>
              <w:t xml:space="preserve"> Park</w:t>
            </w:r>
            <w:r>
              <w:rPr>
                <w:lang w:val="en-US"/>
              </w:rPr>
              <w:br/>
            </w:r>
            <w:r w:rsidRPr="00642563">
              <w:rPr>
                <w:lang w:val="en-US"/>
              </w:rPr>
              <w:t>Hyundai Motor,</w:t>
            </w:r>
            <w:r>
              <w:rPr>
                <w:lang w:val="en-US"/>
              </w:rPr>
              <w:br/>
            </w:r>
            <w:r w:rsidRPr="00642563">
              <w:rPr>
                <w:lang w:val="en-US"/>
              </w:rPr>
              <w:t>Korea (Republic of)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14:paraId="43638751" w14:textId="77777777" w:rsidR="00E030F7" w:rsidRPr="00771708" w:rsidRDefault="00E030F7" w:rsidP="00E030F7">
            <w:pPr>
              <w:rPr>
                <w:lang w:val="de-CH"/>
              </w:rPr>
            </w:pPr>
            <w:r w:rsidRPr="00771708">
              <w:rPr>
                <w:lang w:val="de-CH"/>
              </w:rPr>
              <w:t xml:space="preserve">Tel: </w:t>
            </w:r>
            <w:r w:rsidRPr="00771708">
              <w:rPr>
                <w:lang w:val="de-CH"/>
              </w:rPr>
              <w:tab/>
              <w:t>+</w:t>
            </w:r>
            <w:r w:rsidRPr="00771708">
              <w:rPr>
                <w:rFonts w:hint="eastAsia"/>
                <w:lang w:val="de-CH"/>
              </w:rPr>
              <w:t>82-31-5172-6885</w:t>
            </w:r>
            <w:r w:rsidRPr="00771708">
              <w:rPr>
                <w:lang w:val="de-CH"/>
              </w:rPr>
              <w:br/>
              <w:t xml:space="preserve">E-mail: </w:t>
            </w:r>
            <w:r w:rsidRPr="00771708">
              <w:rPr>
                <w:lang w:val="de-CH"/>
              </w:rPr>
              <w:tab/>
              <w:t xml:space="preserve"> </w:t>
            </w:r>
            <w:r w:rsidR="003A6EEE">
              <w:fldChar w:fldCharType="begin"/>
            </w:r>
            <w:r w:rsidR="003A6EEE" w:rsidRPr="00DB1AED">
              <w:rPr>
                <w:lang w:val="de-DE"/>
              </w:rPr>
              <w:instrText xml:space="preserve"> HYPERLINK "mailto:seungwook.park@hyundai.com" </w:instrText>
            </w:r>
            <w:r w:rsidR="003A6EEE">
              <w:fldChar w:fldCharType="separate"/>
            </w:r>
            <w:r w:rsidRPr="00771708">
              <w:rPr>
                <w:rStyle w:val="Hyperlink"/>
                <w:rFonts w:eastAsia="Batang" w:hint="eastAsia"/>
                <w:kern w:val="0"/>
                <w:lang w:val="de-CH" w:eastAsia="en-US"/>
              </w:rPr>
              <w:t>seungwook.park@hyundai.com</w:t>
            </w:r>
            <w:r w:rsidR="003A6EEE">
              <w:rPr>
                <w:rStyle w:val="Hyperlink"/>
                <w:rFonts w:eastAsia="Batang"/>
                <w:kern w:val="0"/>
                <w:lang w:val="de-CH" w:eastAsia="en-US"/>
              </w:rPr>
              <w:fldChar w:fldCharType="end"/>
            </w:r>
          </w:p>
          <w:p w14:paraId="5C4AF90E" w14:textId="77777777" w:rsidR="00E030F7" w:rsidRPr="00771708" w:rsidRDefault="00E030F7" w:rsidP="00E030F7">
            <w:pPr>
              <w:rPr>
                <w:lang w:val="de-CH"/>
              </w:rPr>
            </w:pPr>
          </w:p>
        </w:tc>
      </w:tr>
      <w:tr w:rsidR="00E030F7" w:rsidRPr="00DB1AED" w14:paraId="07BDB79C" w14:textId="77777777" w:rsidTr="0048391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127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3EBE4676" w14:textId="77777777" w:rsidR="00E030F7" w:rsidRPr="00136DDD" w:rsidRDefault="00E030F7" w:rsidP="00E030F7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4A1EBC5" w14:textId="77777777" w:rsidR="00E030F7" w:rsidRPr="00D9431A" w:rsidRDefault="003A6EEE" w:rsidP="00E030F7">
            <w:pPr>
              <w:rPr>
                <w:lang w:eastAsia="ko-KR"/>
              </w:rPr>
            </w:pPr>
            <w:sdt>
              <w:sdtPr>
                <w:rPr>
                  <w:lang w:val="en-US" w:eastAsia="ko-KR"/>
                </w:rPr>
                <w:alias w:val="ContactNameOrgCountry"/>
                <w:tag w:val="ContactNameOrgCountry"/>
                <w:id w:val="1390458599"/>
                <w:placeholder>
                  <w:docPart w:val="24CC47E4B34B434CAD5588C93134C578"/>
                </w:placeholder>
                <w:text w:multiLine="1"/>
              </w:sdtPr>
              <w:sdtEndPr/>
              <w:sdtContent>
                <w:r w:rsidR="00E030F7" w:rsidRPr="004D684A">
                  <w:rPr>
                    <w:lang w:val="en-US" w:eastAsia="ko-KR"/>
                  </w:rPr>
                  <w:t xml:space="preserve">Yi Zhang </w:t>
                </w:r>
                <w:r w:rsidR="00E030F7">
                  <w:rPr>
                    <w:lang w:val="en-US" w:eastAsia="ko-KR"/>
                  </w:rPr>
                  <w:br/>
                </w:r>
                <w:r w:rsidR="00E030F7" w:rsidRPr="004D684A">
                  <w:rPr>
                    <w:lang w:val="en-US" w:eastAsia="ko-KR"/>
                  </w:rPr>
                  <w:t xml:space="preserve">Beijing </w:t>
                </w:r>
                <w:proofErr w:type="spellStart"/>
                <w:r w:rsidR="00E030F7" w:rsidRPr="004D684A">
                  <w:rPr>
                    <w:lang w:val="en-US" w:eastAsia="ko-KR"/>
                  </w:rPr>
                  <w:t>Qihu</w:t>
                </w:r>
                <w:proofErr w:type="spellEnd"/>
                <w:r w:rsidR="00E030F7" w:rsidRPr="004D684A">
                  <w:rPr>
                    <w:lang w:val="en-US" w:eastAsia="ko-KR"/>
                  </w:rPr>
                  <w:t xml:space="preserve"> Keji Co., Ltd. </w:t>
                </w:r>
                <w:proofErr w:type="spellStart"/>
                <w:r w:rsidR="00E030F7" w:rsidRPr="004D684A">
                  <w:rPr>
                    <w:lang w:val="en-US" w:eastAsia="ko-KR"/>
                  </w:rPr>
                  <w:t>P.</w:t>
                </w:r>
                <w:proofErr w:type="gramStart"/>
                <w:r w:rsidR="00E030F7" w:rsidRPr="004D684A">
                  <w:rPr>
                    <w:lang w:val="en-US" w:eastAsia="ko-KR"/>
                  </w:rPr>
                  <w:t>R.China</w:t>
                </w:r>
                <w:proofErr w:type="spellEnd"/>
                <w:proofErr w:type="gramEnd"/>
              </w:sdtContent>
            </w:sdt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14:paraId="72DEA24E" w14:textId="77777777" w:rsidR="00E030F7" w:rsidRPr="00DB1AED" w:rsidRDefault="003A6EEE" w:rsidP="00E030F7">
            <w:pPr>
              <w:tabs>
                <w:tab w:val="left" w:pos="845"/>
              </w:tabs>
              <w:rPr>
                <w:lang w:val="de-DE"/>
              </w:rPr>
            </w:pPr>
            <w:sdt>
              <w:sdtPr>
                <w:alias w:val="ContactTelFaxEmail"/>
                <w:tag w:val="ContactTelFaxEmail"/>
                <w:id w:val="313148234"/>
                <w:placeholder>
                  <w:docPart w:val="33DDF65FFAB247298BEB75005C5707B0"/>
                </w:placeholder>
              </w:sdtPr>
              <w:sdtEndPr/>
              <w:sdtContent>
                <w:r w:rsidR="00E030F7" w:rsidRPr="00DB1AED">
                  <w:rPr>
                    <w:lang w:val="de-DE"/>
                  </w:rPr>
                  <w:t xml:space="preserve">E-mail: </w:t>
                </w:r>
                <w:r>
                  <w:fldChar w:fldCharType="begin"/>
                </w:r>
                <w:r w:rsidRPr="00DB1AED">
                  <w:rPr>
                    <w:lang w:val="de-DE"/>
                  </w:rPr>
                  <w:instrText xml:space="preserve"> HYPERLINK "mailto:zhangyi1-s@360.cn" </w:instrText>
                </w:r>
                <w:r>
                  <w:fldChar w:fldCharType="separate"/>
                </w:r>
                <w:r w:rsidR="00E030F7" w:rsidRPr="00DB1AED">
                  <w:rPr>
                    <w:rStyle w:val="Hyperlink"/>
                    <w:lang w:val="de-DE"/>
                  </w:rPr>
                  <w:t>zhangyi</w:t>
                </w:r>
                <w:r w:rsidR="00E030F7" w:rsidRPr="00DB1AED">
                  <w:rPr>
                    <w:rStyle w:val="Hyperlink"/>
                    <w:rFonts w:hint="eastAsia"/>
                    <w:lang w:val="de-DE"/>
                  </w:rPr>
                  <w:t>1-s@360.cn</w:t>
                </w:r>
                <w:r>
                  <w:rPr>
                    <w:rStyle w:val="Hyperlink"/>
                    <w:lang w:val="fr-CH"/>
                  </w:rPr>
                  <w:fldChar w:fldCharType="end"/>
                </w:r>
              </w:sdtContent>
            </w:sdt>
          </w:p>
          <w:p w14:paraId="62057DF3" w14:textId="77777777" w:rsidR="00E030F7" w:rsidRPr="00D9431A" w:rsidRDefault="00E030F7" w:rsidP="00E030F7">
            <w:pPr>
              <w:tabs>
                <w:tab w:val="left" w:pos="845"/>
              </w:tabs>
              <w:spacing w:before="0"/>
              <w:rPr>
                <w:lang w:val="de-CH"/>
              </w:rPr>
            </w:pPr>
          </w:p>
        </w:tc>
      </w:tr>
      <w:tr w:rsidR="00FB34CE" w:rsidRPr="00DB1AED" w14:paraId="7388ED19" w14:textId="77777777" w:rsidTr="0048391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1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32B6857" w14:textId="5D15764E" w:rsidR="00FB34CE" w:rsidRPr="009E5C62" w:rsidRDefault="00FB34CE" w:rsidP="00FB34CE">
            <w:pPr>
              <w:rPr>
                <w:b/>
                <w:bCs/>
                <w:szCs w:val="24"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34EB555" w14:textId="2A3A049D" w:rsidR="00FB34CE" w:rsidRPr="009E5C62" w:rsidRDefault="003A6EEE" w:rsidP="00FB34CE">
            <w:pPr>
              <w:rPr>
                <w:rFonts w:eastAsia="Malgun Gothic"/>
                <w:szCs w:val="24"/>
              </w:rPr>
            </w:pPr>
            <w:sdt>
              <w:sdtPr>
                <w:alias w:val="ContactNameOrgCountry"/>
                <w:tag w:val="ContactNameOrgCountry"/>
                <w:id w:val="2063899803"/>
                <w:placeholder>
                  <w:docPart w:val="3B5D60B3A18947A88463EBCCAE9B0C0E"/>
                </w:placeholder>
                <w:text w:multiLine="1"/>
              </w:sdtPr>
              <w:sdtEndPr/>
              <w:sdtContent>
                <w:r w:rsidR="00FB34CE" w:rsidRPr="00FB34CE">
                  <w:t xml:space="preserve">Takamasa </w:t>
                </w:r>
                <w:proofErr w:type="spellStart"/>
                <w:r w:rsidR="00FB34CE" w:rsidRPr="00FB34CE">
                  <w:t>Isohara</w:t>
                </w:r>
                <w:proofErr w:type="spellEnd"/>
                <w:r w:rsidR="00FB34CE">
                  <w:br/>
                </w:r>
                <w:r w:rsidR="00FB34CE" w:rsidRPr="00FB34CE">
                  <w:t>KDDI Corporation</w:t>
                </w:r>
                <w:r w:rsidR="00FB34CE">
                  <w:br/>
                </w:r>
                <w:r w:rsidR="00FB34CE" w:rsidRPr="00FB34CE">
                  <w:t>Japan</w:t>
                </w:r>
              </w:sdtContent>
            </w:sdt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14:paraId="2D8F7504" w14:textId="5CE0EDCA" w:rsidR="00FB34CE" w:rsidRPr="00DB1AED" w:rsidRDefault="00FB34CE" w:rsidP="00FB34CE">
            <w:pPr>
              <w:tabs>
                <w:tab w:val="clear" w:pos="794"/>
                <w:tab w:val="left" w:pos="675"/>
              </w:tabs>
              <w:rPr>
                <w:szCs w:val="24"/>
                <w:lang w:val="de-DE"/>
              </w:rPr>
            </w:pPr>
            <w:r w:rsidRPr="00DB1AED">
              <w:rPr>
                <w:lang w:val="de-DE"/>
              </w:rPr>
              <w:t>Tel:</w:t>
            </w:r>
            <w:r w:rsidRPr="00DB1AED">
              <w:rPr>
                <w:lang w:val="de-DE"/>
              </w:rPr>
              <w:tab/>
              <w:t>+81 80 6828 8638</w:t>
            </w:r>
            <w:r w:rsidRPr="00DB1AED">
              <w:rPr>
                <w:lang w:val="de-DE"/>
              </w:rPr>
              <w:br/>
              <w:t xml:space="preserve">E-mail: </w:t>
            </w:r>
            <w:r w:rsidR="003A6EEE">
              <w:fldChar w:fldCharType="begin"/>
            </w:r>
            <w:r w:rsidR="003A6EEE" w:rsidRPr="00DB1AED">
              <w:rPr>
                <w:lang w:val="de-DE"/>
              </w:rPr>
              <w:instrText xml:space="preserve"> HYPERLINK "mailto:ta-isohara@kddi.com" </w:instrText>
            </w:r>
            <w:r w:rsidR="003A6EEE">
              <w:fldChar w:fldCharType="separate"/>
            </w:r>
            <w:r w:rsidRPr="00DB1AED">
              <w:rPr>
                <w:rStyle w:val="Hyperlink"/>
                <w:rFonts w:eastAsia="Batang"/>
                <w:kern w:val="0"/>
                <w:lang w:val="de-DE" w:eastAsia="en-US"/>
              </w:rPr>
              <w:t>ta-isohara@kddi.com</w:t>
            </w:r>
            <w:r w:rsidR="003A6EEE">
              <w:rPr>
                <w:rStyle w:val="Hyperlink"/>
                <w:rFonts w:eastAsia="Batang"/>
                <w:kern w:val="0"/>
                <w:lang w:val="fr-CH" w:eastAsia="en-US"/>
              </w:rPr>
              <w:fldChar w:fldCharType="end"/>
            </w:r>
            <w:r w:rsidRPr="00DB1AED">
              <w:rPr>
                <w:lang w:val="de-DE"/>
              </w:rPr>
              <w:t xml:space="preserve"> </w:t>
            </w:r>
            <w:r w:rsidRPr="00DB1AED">
              <w:rPr>
                <w:szCs w:val="24"/>
                <w:lang w:val="de-DE"/>
              </w:rPr>
              <w:t xml:space="preserve"> </w:t>
            </w:r>
          </w:p>
        </w:tc>
      </w:tr>
      <w:tr w:rsidR="00FB34CE" w:rsidRPr="005646C4" w14:paraId="658B7DD9" w14:textId="77777777" w:rsidTr="0048391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1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4399778" w14:textId="77777777" w:rsidR="00FB34CE" w:rsidRPr="009E5C62" w:rsidRDefault="00FB34CE" w:rsidP="00FB34CE">
            <w:pPr>
              <w:rPr>
                <w:b/>
                <w:bCs/>
                <w:color w:val="000000" w:themeColor="text1"/>
                <w:szCs w:val="24"/>
              </w:rPr>
            </w:pPr>
            <w:r w:rsidRPr="009E5C62">
              <w:rPr>
                <w:b/>
                <w:bCs/>
                <w:szCs w:val="24"/>
              </w:rPr>
              <w:t>Contact: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0748820" w14:textId="77777777" w:rsidR="00FB34CE" w:rsidRPr="009E5C62" w:rsidRDefault="00FB34CE" w:rsidP="00FB34CE">
            <w:pPr>
              <w:rPr>
                <w:color w:val="000000" w:themeColor="text1"/>
                <w:szCs w:val="24"/>
                <w:lang w:val="en-CA"/>
              </w:rPr>
            </w:pPr>
            <w:r w:rsidRPr="009E5C62">
              <w:rPr>
                <w:rFonts w:eastAsia="Malgun Gothic"/>
                <w:szCs w:val="24"/>
              </w:rPr>
              <w:t>Heung Youl Youm</w:t>
            </w:r>
            <w:r w:rsidRPr="009E5C62">
              <w:rPr>
                <w:rFonts w:eastAsia="Malgun Gothic"/>
                <w:szCs w:val="24"/>
              </w:rPr>
              <w:br/>
            </w:r>
            <w:proofErr w:type="spellStart"/>
            <w:r w:rsidRPr="009E5C62">
              <w:rPr>
                <w:rFonts w:eastAsia="MS Mincho"/>
                <w:szCs w:val="24"/>
              </w:rPr>
              <w:t>Soonchunhyang</w:t>
            </w:r>
            <w:proofErr w:type="spellEnd"/>
            <w:r w:rsidRPr="009E5C62">
              <w:rPr>
                <w:rFonts w:eastAsia="MS Mincho"/>
                <w:szCs w:val="24"/>
              </w:rPr>
              <w:t xml:space="preserve"> University</w:t>
            </w:r>
            <w:r w:rsidRPr="009E5C62">
              <w:rPr>
                <w:rFonts w:eastAsia="MS Mincho"/>
                <w:szCs w:val="24"/>
              </w:rPr>
              <w:br/>
              <w:t>Korea (Republic of)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14:paraId="1196E994" w14:textId="77777777" w:rsidR="00FB34CE" w:rsidRPr="009E5C62" w:rsidRDefault="00FB34CE" w:rsidP="00FB34CE">
            <w:pPr>
              <w:tabs>
                <w:tab w:val="clear" w:pos="794"/>
                <w:tab w:val="left" w:pos="675"/>
              </w:tabs>
              <w:rPr>
                <w:szCs w:val="24"/>
              </w:rPr>
            </w:pPr>
            <w:r w:rsidRPr="009E5C62">
              <w:rPr>
                <w:szCs w:val="24"/>
              </w:rPr>
              <w:t>Tel:</w:t>
            </w:r>
            <w:r w:rsidRPr="009E5C62">
              <w:rPr>
                <w:szCs w:val="24"/>
              </w:rPr>
              <w:tab/>
              <w:t>+82-41-530-1328</w:t>
            </w:r>
            <w:r w:rsidRPr="009E5C62">
              <w:rPr>
                <w:szCs w:val="24"/>
              </w:rPr>
              <w:br/>
            </w:r>
            <w:r w:rsidRPr="009E5C62">
              <w:rPr>
                <w:rFonts w:eastAsia="Malgun Gothic"/>
                <w:szCs w:val="24"/>
              </w:rPr>
              <w:t>Fax:</w:t>
            </w:r>
            <w:r w:rsidRPr="009E5C62">
              <w:rPr>
                <w:rFonts w:eastAsia="Malgun Gothic"/>
                <w:szCs w:val="24"/>
              </w:rPr>
              <w:tab/>
            </w:r>
            <w:r w:rsidRPr="009E5C62">
              <w:rPr>
                <w:szCs w:val="24"/>
              </w:rPr>
              <w:t>+82-41-530-1494</w:t>
            </w:r>
            <w:r w:rsidRPr="009E5C62">
              <w:rPr>
                <w:szCs w:val="24"/>
              </w:rPr>
              <w:br/>
              <w:t xml:space="preserve">E-mail: </w:t>
            </w:r>
            <w:hyperlink r:id="rId14" w:history="1">
              <w:r w:rsidRPr="009E5C62">
                <w:rPr>
                  <w:rStyle w:val="Hyperlink"/>
                  <w:szCs w:val="24"/>
                </w:rPr>
                <w:t>hyyoum@sch.ac.kr</w:t>
              </w:r>
            </w:hyperlink>
          </w:p>
        </w:tc>
      </w:tr>
    </w:tbl>
    <w:p w14:paraId="59A3A68D" w14:textId="77777777" w:rsidR="006858C6" w:rsidRDefault="006858C6" w:rsidP="006F0A6E">
      <w:pPr>
        <w:jc w:val="both"/>
        <w:rPr>
          <w:szCs w:val="24"/>
          <w:lang w:eastAsia="ko-KR"/>
        </w:rPr>
      </w:pPr>
    </w:p>
    <w:p w14:paraId="0D7A62EE" w14:textId="4F6AC222" w:rsidR="00874BA4" w:rsidRDefault="009465C4" w:rsidP="009465C4">
      <w:pPr>
        <w:jc w:val="both"/>
        <w:rPr>
          <w:szCs w:val="24"/>
          <w:lang w:eastAsia="ko-KR"/>
        </w:rPr>
      </w:pPr>
      <w:r>
        <w:rPr>
          <w:szCs w:val="24"/>
          <w:lang w:eastAsia="ko-KR"/>
        </w:rPr>
        <w:t xml:space="preserve">ITU-T Study Group 17 thanks </w:t>
      </w:r>
      <w:r w:rsidR="006F0A6E">
        <w:rPr>
          <w:szCs w:val="24"/>
          <w:lang w:eastAsia="ko-KR"/>
        </w:rPr>
        <w:t>TSAG and CITS for informing CITS activity report</w:t>
      </w:r>
      <w:r w:rsidR="00732C1A">
        <w:rPr>
          <w:szCs w:val="24"/>
          <w:lang w:eastAsia="ko-KR"/>
        </w:rPr>
        <w:t>s</w:t>
      </w:r>
      <w:r w:rsidR="006F0A6E">
        <w:rPr>
          <w:szCs w:val="24"/>
          <w:lang w:eastAsia="ko-KR"/>
        </w:rPr>
        <w:t xml:space="preserve">. </w:t>
      </w:r>
      <w:r w:rsidR="006858C6" w:rsidRPr="000C265A">
        <w:rPr>
          <w:rFonts w:eastAsia="Yu Mincho" w:hint="eastAsia"/>
          <w:szCs w:val="24"/>
          <w:lang w:eastAsia="ja-JP"/>
        </w:rPr>
        <w:t>After the establishment of Q13/17 (Se</w:t>
      </w:r>
      <w:r w:rsidR="006858C6">
        <w:rPr>
          <w:rFonts w:eastAsia="Yu Mincho" w:hint="eastAsia"/>
          <w:szCs w:val="24"/>
          <w:lang w:eastAsia="ja-JP"/>
        </w:rPr>
        <w:t>curity Aspects for ITS),</w:t>
      </w:r>
      <w:r w:rsidR="00AC6006">
        <w:rPr>
          <w:szCs w:val="24"/>
          <w:lang w:eastAsia="ko-KR"/>
        </w:rPr>
        <w:t xml:space="preserve"> Q13 </w:t>
      </w:r>
      <w:r w:rsidR="00732C1A">
        <w:rPr>
          <w:szCs w:val="24"/>
          <w:lang w:eastAsia="ko-KR"/>
        </w:rPr>
        <w:t xml:space="preserve">activity reports </w:t>
      </w:r>
      <w:r w:rsidR="00AC6006">
        <w:rPr>
          <w:szCs w:val="24"/>
          <w:lang w:eastAsia="ko-KR"/>
        </w:rPr>
        <w:t>ha</w:t>
      </w:r>
      <w:r w:rsidR="00360815">
        <w:rPr>
          <w:szCs w:val="24"/>
          <w:lang w:eastAsia="ko-KR"/>
        </w:rPr>
        <w:t>ve</w:t>
      </w:r>
      <w:r w:rsidR="00AC6006">
        <w:rPr>
          <w:szCs w:val="24"/>
          <w:lang w:eastAsia="ko-KR"/>
        </w:rPr>
        <w:t xml:space="preserve"> </w:t>
      </w:r>
      <w:r w:rsidR="00732C1A">
        <w:rPr>
          <w:szCs w:val="24"/>
          <w:lang w:eastAsia="ko-KR"/>
        </w:rPr>
        <w:t>been delivered to CITS consistently by sending LS and participating in CITS meetings</w:t>
      </w:r>
      <w:r w:rsidR="00874BA4">
        <w:rPr>
          <w:szCs w:val="24"/>
          <w:lang w:eastAsia="ko-KR"/>
        </w:rPr>
        <w:t xml:space="preserve"> as Table 1</w:t>
      </w:r>
      <w:r w:rsidR="00732C1A">
        <w:rPr>
          <w:szCs w:val="24"/>
          <w:lang w:eastAsia="ko-KR"/>
        </w:rPr>
        <w:t>.</w:t>
      </w:r>
      <w:r w:rsidR="006858C6">
        <w:rPr>
          <w:szCs w:val="24"/>
          <w:lang w:eastAsia="ko-KR"/>
        </w:rPr>
        <w:t xml:space="preserve"> </w:t>
      </w:r>
    </w:p>
    <w:p w14:paraId="5F3F3680" w14:textId="77777777" w:rsidR="002B3D4E" w:rsidRDefault="002B3D4E" w:rsidP="009465C4">
      <w:pPr>
        <w:jc w:val="both"/>
        <w:rPr>
          <w:szCs w:val="24"/>
          <w:lang w:eastAsia="ko-KR"/>
        </w:rPr>
      </w:pPr>
    </w:p>
    <w:p w14:paraId="4A08B564" w14:textId="2C33F535" w:rsidR="00874BA4" w:rsidRDefault="002B3D4E" w:rsidP="009465C4">
      <w:pPr>
        <w:jc w:val="both"/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Table 1. Collaboration history</w:t>
      </w:r>
    </w:p>
    <w:tbl>
      <w:tblPr>
        <w:tblStyle w:val="TableGrid"/>
        <w:tblpPr w:leftFromText="180" w:rightFromText="180" w:vertAnchor="text" w:tblpXSpec="righ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1843"/>
        <w:gridCol w:w="2410"/>
        <w:gridCol w:w="1984"/>
        <w:gridCol w:w="3355"/>
      </w:tblGrid>
      <w:tr w:rsidR="00874BA4" w14:paraId="78AD3D4D" w14:textId="77777777" w:rsidTr="009A23E3">
        <w:tc>
          <w:tcPr>
            <w:tcW w:w="1843" w:type="dxa"/>
          </w:tcPr>
          <w:p w14:paraId="15FCB661" w14:textId="050B7DB6" w:rsidR="00874BA4" w:rsidRPr="002B3D4E" w:rsidRDefault="00874BA4" w:rsidP="003E3C25">
            <w:pPr>
              <w:jc w:val="center"/>
              <w:rPr>
                <w:b/>
                <w:szCs w:val="24"/>
                <w:lang w:eastAsia="ko-KR"/>
              </w:rPr>
            </w:pPr>
            <w:r w:rsidRPr="002B3D4E">
              <w:rPr>
                <w:rFonts w:hint="eastAsia"/>
                <w:b/>
                <w:szCs w:val="24"/>
                <w:lang w:eastAsia="ko-KR"/>
              </w:rPr>
              <w:t>Date</w:t>
            </w:r>
          </w:p>
        </w:tc>
        <w:tc>
          <w:tcPr>
            <w:tcW w:w="2410" w:type="dxa"/>
          </w:tcPr>
          <w:p w14:paraId="1AED73E4" w14:textId="6E782DBC" w:rsidR="00874BA4" w:rsidRPr="002B3D4E" w:rsidRDefault="00874BA4" w:rsidP="003E3C25">
            <w:pPr>
              <w:jc w:val="center"/>
              <w:rPr>
                <w:b/>
                <w:szCs w:val="24"/>
                <w:lang w:eastAsia="ko-KR"/>
              </w:rPr>
            </w:pPr>
            <w:r w:rsidRPr="002B3D4E">
              <w:rPr>
                <w:rFonts w:hint="eastAsia"/>
                <w:b/>
                <w:szCs w:val="24"/>
                <w:lang w:eastAsia="ko-KR"/>
              </w:rPr>
              <w:t>Method</w:t>
            </w:r>
          </w:p>
        </w:tc>
        <w:tc>
          <w:tcPr>
            <w:tcW w:w="1984" w:type="dxa"/>
          </w:tcPr>
          <w:p w14:paraId="2283C4B3" w14:textId="3ADB189C" w:rsidR="00874BA4" w:rsidRPr="002B3D4E" w:rsidRDefault="002B3D4E" w:rsidP="003E3C25">
            <w:pPr>
              <w:jc w:val="center"/>
              <w:rPr>
                <w:b/>
                <w:szCs w:val="24"/>
                <w:lang w:eastAsia="ko-KR"/>
              </w:rPr>
            </w:pPr>
            <w:r>
              <w:rPr>
                <w:rFonts w:hint="eastAsia"/>
                <w:b/>
                <w:szCs w:val="24"/>
                <w:lang w:eastAsia="ko-KR"/>
              </w:rPr>
              <w:t>Participant</w:t>
            </w:r>
            <w:r>
              <w:rPr>
                <w:b/>
                <w:szCs w:val="24"/>
                <w:lang w:eastAsia="ko-KR"/>
              </w:rPr>
              <w:t>s</w:t>
            </w:r>
          </w:p>
        </w:tc>
        <w:tc>
          <w:tcPr>
            <w:tcW w:w="3355" w:type="dxa"/>
          </w:tcPr>
          <w:p w14:paraId="341DDCD2" w14:textId="3F1D4F45" w:rsidR="00874BA4" w:rsidRPr="002B3D4E" w:rsidRDefault="002B3D4E" w:rsidP="003E3C25">
            <w:pPr>
              <w:jc w:val="center"/>
              <w:rPr>
                <w:b/>
                <w:szCs w:val="24"/>
                <w:lang w:eastAsia="ko-KR"/>
              </w:rPr>
            </w:pPr>
            <w:r>
              <w:rPr>
                <w:b/>
                <w:szCs w:val="24"/>
                <w:lang w:eastAsia="ko-KR"/>
              </w:rPr>
              <w:t>Delivered contents</w:t>
            </w:r>
          </w:p>
        </w:tc>
      </w:tr>
      <w:tr w:rsidR="002B3D4E" w14:paraId="187F9304" w14:textId="77777777" w:rsidTr="009A23E3">
        <w:tc>
          <w:tcPr>
            <w:tcW w:w="1843" w:type="dxa"/>
          </w:tcPr>
          <w:p w14:paraId="57C92627" w14:textId="73A6536A" w:rsidR="002B3D4E" w:rsidRDefault="00EA6728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06 Sep 2017</w:t>
            </w:r>
          </w:p>
        </w:tc>
        <w:tc>
          <w:tcPr>
            <w:tcW w:w="2410" w:type="dxa"/>
          </w:tcPr>
          <w:p w14:paraId="5AC982B4" w14:textId="568318CF" w:rsidR="002B3D4E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Sending LS</w:t>
            </w:r>
          </w:p>
        </w:tc>
        <w:tc>
          <w:tcPr>
            <w:tcW w:w="1984" w:type="dxa"/>
          </w:tcPr>
          <w:p w14:paraId="7FA819BD" w14:textId="3EBF34FC" w:rsidR="002B3D4E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-</w:t>
            </w:r>
          </w:p>
        </w:tc>
        <w:tc>
          <w:tcPr>
            <w:tcW w:w="3355" w:type="dxa"/>
          </w:tcPr>
          <w:p w14:paraId="6EF06C81" w14:textId="6C3D0FAE" w:rsidR="00EA6728" w:rsidRDefault="00EA6728" w:rsidP="003E3C25">
            <w:pPr>
              <w:jc w:val="center"/>
              <w:rPr>
                <w:szCs w:val="24"/>
                <w:lang w:eastAsia="ko-KR"/>
              </w:rPr>
            </w:pPr>
            <w:r w:rsidRPr="00EA6728">
              <w:rPr>
                <w:szCs w:val="24"/>
                <w:lang w:eastAsia="ko-KR"/>
              </w:rPr>
              <w:t>Direction for ITS security</w:t>
            </w:r>
            <w:r>
              <w:rPr>
                <w:szCs w:val="24"/>
                <w:lang w:eastAsia="ko-KR"/>
              </w:rPr>
              <w:t xml:space="preserve"> </w:t>
            </w:r>
          </w:p>
        </w:tc>
      </w:tr>
      <w:tr w:rsidR="002B3D4E" w14:paraId="6EB44EC7" w14:textId="77777777" w:rsidTr="009A23E3">
        <w:tc>
          <w:tcPr>
            <w:tcW w:w="1843" w:type="dxa"/>
          </w:tcPr>
          <w:p w14:paraId="1EA992AB" w14:textId="4D3630F2" w:rsidR="002B3D4E" w:rsidRDefault="00EA6728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29 Mar 2018</w:t>
            </w:r>
          </w:p>
        </w:tc>
        <w:tc>
          <w:tcPr>
            <w:tcW w:w="2410" w:type="dxa"/>
          </w:tcPr>
          <w:p w14:paraId="6A6C7DD0" w14:textId="701AFDAF" w:rsidR="002B3D4E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Sending LS</w:t>
            </w:r>
          </w:p>
        </w:tc>
        <w:tc>
          <w:tcPr>
            <w:tcW w:w="1984" w:type="dxa"/>
          </w:tcPr>
          <w:p w14:paraId="5F2390A4" w14:textId="48608E33" w:rsidR="002B3D4E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-</w:t>
            </w:r>
          </w:p>
        </w:tc>
        <w:tc>
          <w:tcPr>
            <w:tcW w:w="3355" w:type="dxa"/>
          </w:tcPr>
          <w:p w14:paraId="7270DBFC" w14:textId="265C37CB" w:rsidR="002B3D4E" w:rsidRDefault="00EA6728" w:rsidP="003E3C25">
            <w:pPr>
              <w:jc w:val="center"/>
              <w:rPr>
                <w:szCs w:val="24"/>
                <w:lang w:eastAsia="ko-KR"/>
              </w:rPr>
            </w:pPr>
            <w:r w:rsidRPr="002B3D4E">
              <w:rPr>
                <w:szCs w:val="24"/>
                <w:lang w:eastAsia="ko-KR"/>
              </w:rPr>
              <w:t>Update on ITS-related activities</w:t>
            </w:r>
          </w:p>
        </w:tc>
      </w:tr>
      <w:tr w:rsidR="002B3D4E" w14:paraId="0BCFF002" w14:textId="77777777" w:rsidTr="009A23E3">
        <w:tc>
          <w:tcPr>
            <w:tcW w:w="1843" w:type="dxa"/>
          </w:tcPr>
          <w:p w14:paraId="59BA0E6E" w14:textId="14E2C5C3" w:rsidR="002B3D4E" w:rsidRDefault="00EA6728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lastRenderedPageBreak/>
              <w:t>07 Sep 2018</w:t>
            </w:r>
          </w:p>
        </w:tc>
        <w:tc>
          <w:tcPr>
            <w:tcW w:w="2410" w:type="dxa"/>
          </w:tcPr>
          <w:p w14:paraId="51C86668" w14:textId="2C450D46" w:rsidR="002B3D4E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Sending LS</w:t>
            </w:r>
          </w:p>
        </w:tc>
        <w:tc>
          <w:tcPr>
            <w:tcW w:w="1984" w:type="dxa"/>
          </w:tcPr>
          <w:p w14:paraId="100D7276" w14:textId="3B3C0E86" w:rsidR="002B3D4E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-</w:t>
            </w:r>
          </w:p>
        </w:tc>
        <w:tc>
          <w:tcPr>
            <w:tcW w:w="3355" w:type="dxa"/>
          </w:tcPr>
          <w:p w14:paraId="6EECC1B3" w14:textId="2B7B4C00" w:rsidR="002B3D4E" w:rsidRDefault="001534BB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Discussion on collaboration method</w:t>
            </w:r>
          </w:p>
        </w:tc>
      </w:tr>
      <w:tr w:rsidR="002B3D4E" w14:paraId="401E96C1" w14:textId="77777777" w:rsidTr="009A23E3">
        <w:tc>
          <w:tcPr>
            <w:tcW w:w="1843" w:type="dxa"/>
          </w:tcPr>
          <w:p w14:paraId="71D44ABA" w14:textId="185698DE" w:rsidR="002B3D4E" w:rsidRDefault="001534BB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05 Sep 2019</w:t>
            </w:r>
          </w:p>
        </w:tc>
        <w:tc>
          <w:tcPr>
            <w:tcW w:w="2410" w:type="dxa"/>
          </w:tcPr>
          <w:p w14:paraId="7843BCC0" w14:textId="3888C0CA" w:rsidR="002B3D4E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Sending LS</w:t>
            </w:r>
          </w:p>
        </w:tc>
        <w:tc>
          <w:tcPr>
            <w:tcW w:w="1984" w:type="dxa"/>
          </w:tcPr>
          <w:p w14:paraId="59AD0344" w14:textId="0A05F5E9" w:rsidR="002B3D4E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-</w:t>
            </w:r>
          </w:p>
        </w:tc>
        <w:tc>
          <w:tcPr>
            <w:tcW w:w="3355" w:type="dxa"/>
          </w:tcPr>
          <w:p w14:paraId="3B1F3D30" w14:textId="77777777" w:rsidR="002B3D4E" w:rsidRDefault="001534BB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Appoint representative to CITS</w:t>
            </w:r>
          </w:p>
          <w:p w14:paraId="5D6328BC" w14:textId="666BA576" w:rsidR="001534BB" w:rsidRDefault="001534BB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Support on Mini-Workshop</w:t>
            </w:r>
          </w:p>
        </w:tc>
      </w:tr>
      <w:tr w:rsidR="00874BA4" w14:paraId="51B425C9" w14:textId="77777777" w:rsidTr="009A23E3">
        <w:tc>
          <w:tcPr>
            <w:tcW w:w="1843" w:type="dxa"/>
          </w:tcPr>
          <w:p w14:paraId="2915AB16" w14:textId="01576922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06 Mar 2020</w:t>
            </w:r>
          </w:p>
        </w:tc>
        <w:tc>
          <w:tcPr>
            <w:tcW w:w="2410" w:type="dxa"/>
          </w:tcPr>
          <w:p w14:paraId="3F512510" w14:textId="4DB98569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Participation at the meeting</w:t>
            </w:r>
          </w:p>
        </w:tc>
        <w:tc>
          <w:tcPr>
            <w:tcW w:w="1984" w:type="dxa"/>
          </w:tcPr>
          <w:p w14:paraId="2707A7E3" w14:textId="5F968846" w:rsidR="00874BA4" w:rsidRDefault="002B3D4E" w:rsidP="003E3C25">
            <w:pPr>
              <w:jc w:val="both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Mr. Koji Nakao</w:t>
            </w:r>
          </w:p>
        </w:tc>
        <w:tc>
          <w:tcPr>
            <w:tcW w:w="3355" w:type="dxa"/>
          </w:tcPr>
          <w:p w14:paraId="6BC07778" w14:textId="23A4242A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 w:rsidRPr="002B3D4E">
              <w:rPr>
                <w:szCs w:val="24"/>
                <w:lang w:eastAsia="ko-KR"/>
              </w:rPr>
              <w:t>Update on ITS-related activities</w:t>
            </w:r>
          </w:p>
        </w:tc>
      </w:tr>
      <w:tr w:rsidR="00F4547C" w14:paraId="3A9A1602" w14:textId="77777777" w:rsidTr="009A23E3">
        <w:tc>
          <w:tcPr>
            <w:tcW w:w="1843" w:type="dxa"/>
          </w:tcPr>
          <w:p w14:paraId="59185423" w14:textId="244062F5" w:rsidR="00F4547C" w:rsidRDefault="00F4547C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0</w:t>
            </w:r>
            <w:r>
              <w:rPr>
                <w:szCs w:val="24"/>
                <w:lang w:eastAsia="ko-KR"/>
              </w:rPr>
              <w:t>3</w:t>
            </w:r>
            <w:r>
              <w:rPr>
                <w:rFonts w:hint="eastAsia"/>
                <w:szCs w:val="24"/>
                <w:lang w:eastAsia="ko-KR"/>
              </w:rPr>
              <w:t xml:space="preserve"> </w:t>
            </w:r>
            <w:r>
              <w:rPr>
                <w:szCs w:val="24"/>
                <w:lang w:eastAsia="ko-KR"/>
              </w:rPr>
              <w:t>Sep</w:t>
            </w:r>
            <w:r>
              <w:rPr>
                <w:rFonts w:hint="eastAsia"/>
                <w:szCs w:val="24"/>
                <w:lang w:eastAsia="ko-KR"/>
              </w:rPr>
              <w:t xml:space="preserve"> 2020</w:t>
            </w:r>
          </w:p>
        </w:tc>
        <w:tc>
          <w:tcPr>
            <w:tcW w:w="2410" w:type="dxa"/>
          </w:tcPr>
          <w:p w14:paraId="1560B881" w14:textId="25E4C2E5" w:rsidR="00F4547C" w:rsidRDefault="00F4547C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Sending LS</w:t>
            </w:r>
          </w:p>
        </w:tc>
        <w:tc>
          <w:tcPr>
            <w:tcW w:w="1984" w:type="dxa"/>
          </w:tcPr>
          <w:p w14:paraId="3A92F505" w14:textId="66FED25F" w:rsidR="00F4547C" w:rsidRDefault="00F4547C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-</w:t>
            </w:r>
          </w:p>
        </w:tc>
        <w:tc>
          <w:tcPr>
            <w:tcW w:w="3355" w:type="dxa"/>
          </w:tcPr>
          <w:p w14:paraId="32CE9796" w14:textId="619D00E1" w:rsidR="00F4547C" w:rsidRPr="002B3D4E" w:rsidRDefault="00F4547C" w:rsidP="003E3C25">
            <w:pPr>
              <w:jc w:val="center"/>
              <w:rPr>
                <w:szCs w:val="24"/>
                <w:lang w:eastAsia="ko-KR"/>
              </w:rPr>
            </w:pPr>
            <w:r w:rsidRPr="002B3D4E">
              <w:rPr>
                <w:szCs w:val="24"/>
                <w:lang w:eastAsia="ko-KR"/>
              </w:rPr>
              <w:t>Update on ITS-related activities</w:t>
            </w:r>
          </w:p>
        </w:tc>
      </w:tr>
      <w:tr w:rsidR="00874BA4" w14:paraId="316B2C1A" w14:textId="77777777" w:rsidTr="009A23E3">
        <w:tc>
          <w:tcPr>
            <w:tcW w:w="1843" w:type="dxa"/>
          </w:tcPr>
          <w:p w14:paraId="071A7F24" w14:textId="66B91A1F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0</w:t>
            </w:r>
            <w:r>
              <w:rPr>
                <w:rFonts w:hint="eastAsia"/>
                <w:szCs w:val="24"/>
                <w:lang w:eastAsia="ko-KR"/>
              </w:rPr>
              <w:t>9 Sep 2020</w:t>
            </w:r>
          </w:p>
        </w:tc>
        <w:tc>
          <w:tcPr>
            <w:tcW w:w="2410" w:type="dxa"/>
          </w:tcPr>
          <w:p w14:paraId="1E8C49DE" w14:textId="03761323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Participation at the meeting</w:t>
            </w:r>
          </w:p>
        </w:tc>
        <w:tc>
          <w:tcPr>
            <w:tcW w:w="1984" w:type="dxa"/>
          </w:tcPr>
          <w:p w14:paraId="06FA8F8F" w14:textId="05576C0F" w:rsidR="00874BA4" w:rsidRDefault="002B3D4E" w:rsidP="003E3C25">
            <w:pPr>
              <w:jc w:val="both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Mr. Sang-Woo Lee</w:t>
            </w:r>
          </w:p>
        </w:tc>
        <w:tc>
          <w:tcPr>
            <w:tcW w:w="3355" w:type="dxa"/>
          </w:tcPr>
          <w:p w14:paraId="5562267B" w14:textId="714A3FFA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 w:rsidRPr="002B3D4E">
              <w:rPr>
                <w:szCs w:val="24"/>
                <w:lang w:eastAsia="ko-KR"/>
              </w:rPr>
              <w:t>Update on ITS-related activities</w:t>
            </w:r>
          </w:p>
        </w:tc>
      </w:tr>
      <w:tr w:rsidR="00874BA4" w14:paraId="786FE600" w14:textId="77777777" w:rsidTr="009A23E3">
        <w:tc>
          <w:tcPr>
            <w:tcW w:w="1843" w:type="dxa"/>
          </w:tcPr>
          <w:p w14:paraId="7787BF1A" w14:textId="73C73688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26 Mar 2021</w:t>
            </w:r>
          </w:p>
        </w:tc>
        <w:tc>
          <w:tcPr>
            <w:tcW w:w="2410" w:type="dxa"/>
          </w:tcPr>
          <w:p w14:paraId="2DBB4A99" w14:textId="63C8D345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Participation at the meeting</w:t>
            </w:r>
          </w:p>
        </w:tc>
        <w:tc>
          <w:tcPr>
            <w:tcW w:w="1984" w:type="dxa"/>
          </w:tcPr>
          <w:p w14:paraId="052996B1" w14:textId="66F058CF" w:rsidR="00874BA4" w:rsidRDefault="002B3D4E" w:rsidP="003E3C25">
            <w:pPr>
              <w:jc w:val="both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 xml:space="preserve">Mr. </w:t>
            </w:r>
            <w:r>
              <w:rPr>
                <w:szCs w:val="24"/>
                <w:lang w:eastAsia="ko-KR"/>
              </w:rPr>
              <w:t>Koji Nakao</w:t>
            </w:r>
          </w:p>
        </w:tc>
        <w:tc>
          <w:tcPr>
            <w:tcW w:w="3355" w:type="dxa"/>
          </w:tcPr>
          <w:p w14:paraId="2786C63D" w14:textId="2E322DF6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 w:rsidRPr="002B3D4E">
              <w:rPr>
                <w:szCs w:val="24"/>
                <w:lang w:eastAsia="ko-KR"/>
              </w:rPr>
              <w:t>Update on ITS-related activities</w:t>
            </w:r>
          </w:p>
        </w:tc>
      </w:tr>
      <w:tr w:rsidR="00874BA4" w14:paraId="4B3392C9" w14:textId="77777777" w:rsidTr="009A23E3">
        <w:tc>
          <w:tcPr>
            <w:tcW w:w="1843" w:type="dxa"/>
          </w:tcPr>
          <w:p w14:paraId="77D79804" w14:textId="513F797A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0</w:t>
            </w:r>
            <w:r>
              <w:rPr>
                <w:rFonts w:hint="eastAsia"/>
                <w:szCs w:val="24"/>
                <w:lang w:eastAsia="ko-KR"/>
              </w:rPr>
              <w:t>6 Sep</w:t>
            </w:r>
            <w:r>
              <w:rPr>
                <w:szCs w:val="24"/>
                <w:lang w:eastAsia="ko-KR"/>
              </w:rPr>
              <w:t xml:space="preserve"> 2021</w:t>
            </w:r>
          </w:p>
        </w:tc>
        <w:tc>
          <w:tcPr>
            <w:tcW w:w="2410" w:type="dxa"/>
          </w:tcPr>
          <w:p w14:paraId="24EFC1C6" w14:textId="09365A32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Participation at the meeting</w:t>
            </w:r>
          </w:p>
        </w:tc>
        <w:tc>
          <w:tcPr>
            <w:tcW w:w="1984" w:type="dxa"/>
          </w:tcPr>
          <w:p w14:paraId="1CE98733" w14:textId="3C8A22CE" w:rsidR="00874BA4" w:rsidRDefault="002B3D4E" w:rsidP="003E3C25">
            <w:pPr>
              <w:jc w:val="both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Mr. Sang-Woo Lee</w:t>
            </w:r>
          </w:p>
        </w:tc>
        <w:tc>
          <w:tcPr>
            <w:tcW w:w="3355" w:type="dxa"/>
          </w:tcPr>
          <w:p w14:paraId="45F460D5" w14:textId="53C3EF72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 w:rsidRPr="002B3D4E">
              <w:rPr>
                <w:szCs w:val="24"/>
                <w:lang w:eastAsia="ko-KR"/>
              </w:rPr>
              <w:t>Update on ITS-related activities</w:t>
            </w:r>
          </w:p>
        </w:tc>
      </w:tr>
      <w:tr w:rsidR="00874BA4" w14:paraId="5B4CBEDD" w14:textId="77777777" w:rsidTr="009A23E3">
        <w:tc>
          <w:tcPr>
            <w:tcW w:w="1843" w:type="dxa"/>
          </w:tcPr>
          <w:p w14:paraId="149306D5" w14:textId="38117EFC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10 Mar 2022</w:t>
            </w:r>
          </w:p>
        </w:tc>
        <w:tc>
          <w:tcPr>
            <w:tcW w:w="2410" w:type="dxa"/>
          </w:tcPr>
          <w:p w14:paraId="6779DCBD" w14:textId="3ACC5D21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Participation at the meeting</w:t>
            </w:r>
          </w:p>
        </w:tc>
        <w:tc>
          <w:tcPr>
            <w:tcW w:w="1984" w:type="dxa"/>
          </w:tcPr>
          <w:p w14:paraId="491623D0" w14:textId="2E7402CF" w:rsidR="00874BA4" w:rsidRDefault="002B3D4E" w:rsidP="003E3C25">
            <w:pPr>
              <w:jc w:val="both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Mr. Sang-Woo Lee</w:t>
            </w:r>
          </w:p>
        </w:tc>
        <w:tc>
          <w:tcPr>
            <w:tcW w:w="3355" w:type="dxa"/>
          </w:tcPr>
          <w:p w14:paraId="7168C4A4" w14:textId="0D2F29CF" w:rsidR="00874BA4" w:rsidRDefault="002B3D4E" w:rsidP="003E3C25">
            <w:pPr>
              <w:jc w:val="center"/>
              <w:rPr>
                <w:szCs w:val="24"/>
                <w:lang w:eastAsia="ko-KR"/>
              </w:rPr>
            </w:pPr>
            <w:r w:rsidRPr="002B3D4E">
              <w:rPr>
                <w:szCs w:val="24"/>
                <w:lang w:eastAsia="ko-KR"/>
              </w:rPr>
              <w:t>Update on ITS-related activities</w:t>
            </w:r>
          </w:p>
        </w:tc>
      </w:tr>
    </w:tbl>
    <w:p w14:paraId="78784022" w14:textId="33439AB7" w:rsidR="00874BA4" w:rsidRPr="00874BA4" w:rsidRDefault="003E3C25" w:rsidP="009465C4">
      <w:pPr>
        <w:jc w:val="both"/>
        <w:rPr>
          <w:szCs w:val="24"/>
          <w:lang w:eastAsia="ko-KR"/>
        </w:rPr>
      </w:pPr>
      <w:r>
        <w:rPr>
          <w:szCs w:val="24"/>
          <w:lang w:eastAsia="ko-KR"/>
        </w:rPr>
        <w:br w:type="textWrapping" w:clear="all"/>
      </w:r>
    </w:p>
    <w:p w14:paraId="33A9A1E9" w14:textId="4DA67B7A" w:rsidR="009465C4" w:rsidRDefault="00360815" w:rsidP="009465C4">
      <w:pPr>
        <w:jc w:val="both"/>
        <w:rPr>
          <w:szCs w:val="24"/>
          <w:lang w:eastAsia="ko-KR"/>
        </w:rPr>
      </w:pPr>
      <w:r>
        <w:rPr>
          <w:szCs w:val="24"/>
          <w:lang w:eastAsia="ko-KR"/>
        </w:rPr>
        <w:t>In addition,</w:t>
      </w:r>
      <w:r w:rsidR="00DF7CD2">
        <w:rPr>
          <w:szCs w:val="24"/>
          <w:lang w:eastAsia="ko-KR"/>
        </w:rPr>
        <w:t xml:space="preserve"> d</w:t>
      </w:r>
      <w:r w:rsidR="000F7DA9">
        <w:rPr>
          <w:szCs w:val="24"/>
        </w:rPr>
        <w:t xml:space="preserve">uring </w:t>
      </w:r>
      <w:r w:rsidR="006858C6">
        <w:rPr>
          <w:szCs w:val="24"/>
        </w:rPr>
        <w:t xml:space="preserve">May 2022 </w:t>
      </w:r>
      <w:r w:rsidR="000F7DA9">
        <w:rPr>
          <w:szCs w:val="24"/>
        </w:rPr>
        <w:t xml:space="preserve">SG 17 meeting, the following update was made on </w:t>
      </w:r>
      <w:r w:rsidR="000F7DA9">
        <w:rPr>
          <w:szCs w:val="24"/>
          <w:lang w:eastAsia="ko-KR"/>
        </w:rPr>
        <w:t>Recommendations for consent</w:t>
      </w:r>
      <w:r w:rsidR="000F7DA9">
        <w:rPr>
          <w:szCs w:val="24"/>
        </w:rPr>
        <w:t xml:space="preserve"> related to ITS security</w:t>
      </w:r>
      <w:r w:rsidR="006858C6">
        <w:rPr>
          <w:szCs w:val="24"/>
        </w:rPr>
        <w:t>.</w:t>
      </w:r>
    </w:p>
    <w:p w14:paraId="0092FAEC" w14:textId="77777777" w:rsidR="006858C6" w:rsidRDefault="006858C6" w:rsidP="009465C4">
      <w:pPr>
        <w:jc w:val="both"/>
        <w:rPr>
          <w:szCs w:val="24"/>
          <w:lang w:eastAsia="ko-KR"/>
        </w:rPr>
      </w:pPr>
    </w:p>
    <w:p w14:paraId="0DB54263" w14:textId="5FD8F0A5" w:rsidR="009465C4" w:rsidRDefault="009465C4" w:rsidP="009465C4">
      <w:pPr>
        <w:tabs>
          <w:tab w:val="clear" w:pos="794"/>
          <w:tab w:val="left" w:pos="426"/>
        </w:tabs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 xml:space="preserve">Recommendation for </w:t>
      </w:r>
      <w:r w:rsidR="008F2CCD">
        <w:rPr>
          <w:szCs w:val="24"/>
          <w:lang w:eastAsia="ko-KR"/>
        </w:rPr>
        <w:t>consent</w:t>
      </w:r>
      <w:r>
        <w:rPr>
          <w:rFonts w:hint="eastAsia"/>
          <w:szCs w:val="24"/>
          <w:lang w:eastAsia="ko-KR"/>
        </w:rPr>
        <w:t xml:space="preserve"> </w:t>
      </w:r>
      <w:r w:rsidR="000F7DA9">
        <w:rPr>
          <w:szCs w:val="24"/>
          <w:lang w:eastAsia="ko-KR"/>
        </w:rPr>
        <w:t>is</w:t>
      </w:r>
      <w:r>
        <w:rPr>
          <w:rFonts w:hint="eastAsia"/>
          <w:szCs w:val="24"/>
          <w:lang w:eastAsia="ko-KR"/>
        </w:rPr>
        <w:t xml:space="preserve"> as follows:</w:t>
      </w:r>
    </w:p>
    <w:p w14:paraId="7DC0822A" w14:textId="77464840" w:rsidR="009835B3" w:rsidRPr="009835B3" w:rsidRDefault="009835B3" w:rsidP="00700279">
      <w:pPr>
        <w:numPr>
          <w:ilvl w:val="0"/>
          <w:numId w:val="41"/>
        </w:numPr>
        <w:tabs>
          <w:tab w:val="clear" w:pos="794"/>
          <w:tab w:val="left" w:pos="426"/>
        </w:tabs>
        <w:rPr>
          <w:szCs w:val="24"/>
          <w:lang w:eastAsia="ja-JP"/>
        </w:rPr>
      </w:pPr>
      <w:r>
        <w:rPr>
          <w:rFonts w:hint="eastAsia"/>
          <w:szCs w:val="24"/>
          <w:lang w:eastAsia="ko-KR"/>
        </w:rPr>
        <w:t>ITU-T X.</w:t>
      </w:r>
      <w:r w:rsidR="00EA7E7B">
        <w:rPr>
          <w:szCs w:val="24"/>
          <w:lang w:eastAsia="ko-KR"/>
        </w:rPr>
        <w:t>137</w:t>
      </w:r>
      <w:r w:rsidR="00360815">
        <w:rPr>
          <w:szCs w:val="24"/>
          <w:lang w:eastAsia="ko-KR"/>
        </w:rPr>
        <w:t>9</w:t>
      </w:r>
      <w:r>
        <w:rPr>
          <w:rFonts w:hint="eastAsia"/>
          <w:szCs w:val="24"/>
          <w:lang w:eastAsia="ko-KR"/>
        </w:rPr>
        <w:t xml:space="preserve"> (</w:t>
      </w:r>
      <w:proofErr w:type="spellStart"/>
      <w:r>
        <w:rPr>
          <w:rFonts w:hint="eastAsia"/>
          <w:szCs w:val="24"/>
          <w:lang w:eastAsia="ko-KR"/>
        </w:rPr>
        <w:t>X.</w:t>
      </w:r>
      <w:r w:rsidR="000F7DA9">
        <w:rPr>
          <w:szCs w:val="24"/>
          <w:lang w:eastAsia="ko-KR"/>
        </w:rPr>
        <w:t>rsu</w:t>
      </w:r>
      <w:proofErr w:type="spellEnd"/>
      <w:r w:rsidR="000F7DA9">
        <w:rPr>
          <w:szCs w:val="24"/>
          <w:lang w:eastAsia="ko-KR"/>
        </w:rPr>
        <w:t>-sec</w:t>
      </w:r>
      <w:r w:rsidR="00474853">
        <w:rPr>
          <w:szCs w:val="24"/>
          <w:lang w:eastAsia="ko-KR"/>
        </w:rPr>
        <w:t>)</w:t>
      </w:r>
      <w:r>
        <w:rPr>
          <w:rFonts w:hint="eastAsia"/>
          <w:szCs w:val="24"/>
          <w:lang w:eastAsia="ko-KR"/>
        </w:rPr>
        <w:t xml:space="preserve">: </w:t>
      </w:r>
      <w:r w:rsidR="00700279" w:rsidRPr="00700279">
        <w:rPr>
          <w:rFonts w:eastAsia="Malgun Gothic"/>
          <w:lang w:eastAsia="ko-KR"/>
        </w:rPr>
        <w:t>Security requirements for roadside units in intelligent transportation systems</w:t>
      </w:r>
    </w:p>
    <w:p w14:paraId="2B4E1D98" w14:textId="77777777" w:rsidR="006858C6" w:rsidRDefault="006858C6" w:rsidP="009465C4">
      <w:pPr>
        <w:rPr>
          <w:szCs w:val="24"/>
        </w:rPr>
      </w:pPr>
    </w:p>
    <w:p w14:paraId="0DC417DE" w14:textId="5E4EB749" w:rsidR="009465C4" w:rsidRDefault="009465C4" w:rsidP="009465C4">
      <w:pPr>
        <w:rPr>
          <w:szCs w:val="24"/>
        </w:rPr>
      </w:pPr>
      <w:r>
        <w:rPr>
          <w:szCs w:val="24"/>
        </w:rPr>
        <w:t xml:space="preserve">ITU-T </w:t>
      </w:r>
      <w:r w:rsidRPr="001E5D42">
        <w:rPr>
          <w:szCs w:val="24"/>
        </w:rPr>
        <w:t>SG17 would appreciate if CITS could continuously collaborate with SG 17 through Question 13</w:t>
      </w:r>
      <w:r w:rsidR="00D82168">
        <w:rPr>
          <w:szCs w:val="24"/>
        </w:rPr>
        <w:t>/17</w:t>
      </w:r>
      <w:r>
        <w:rPr>
          <w:szCs w:val="24"/>
        </w:rPr>
        <w:t xml:space="preserve"> on ITS security</w:t>
      </w:r>
      <w:r w:rsidRPr="001E5D42">
        <w:rPr>
          <w:szCs w:val="24"/>
        </w:rPr>
        <w:t>.</w:t>
      </w:r>
    </w:p>
    <w:p w14:paraId="7C60A85A" w14:textId="77777777" w:rsidR="00383B78" w:rsidRPr="00383B78" w:rsidRDefault="00383B78" w:rsidP="000E43B4">
      <w:pPr>
        <w:tabs>
          <w:tab w:val="clear" w:pos="794"/>
          <w:tab w:val="clear" w:pos="1191"/>
          <w:tab w:val="clear" w:pos="1588"/>
          <w:tab w:val="clear" w:pos="1985"/>
        </w:tabs>
        <w:ind w:left="400"/>
        <w:jc w:val="center"/>
        <w:rPr>
          <w:rFonts w:eastAsia="Malgun Gothic"/>
          <w:color w:val="000000"/>
          <w:sz w:val="20"/>
          <w:lang w:eastAsia="ko-KR"/>
        </w:rPr>
      </w:pPr>
      <w:r w:rsidRPr="005F2B3C">
        <w:rPr>
          <w:rFonts w:eastAsiaTheme="minorEastAsia"/>
          <w:color w:val="000000"/>
          <w:sz w:val="20"/>
          <w:lang w:eastAsia="ko-KR"/>
        </w:rPr>
        <w:t>________________</w:t>
      </w:r>
    </w:p>
    <w:sectPr w:rsidR="00383B78" w:rsidRPr="00383B78" w:rsidSect="008E310F">
      <w:headerReference w:type="default" r:id="rId15"/>
      <w:footerReference w:type="first" r:id="rId16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1D88" w14:textId="77777777" w:rsidR="00F900B4" w:rsidRDefault="00F900B4">
      <w:r>
        <w:separator/>
      </w:r>
    </w:p>
  </w:endnote>
  <w:endnote w:type="continuationSeparator" w:id="0">
    <w:p w14:paraId="158545C2" w14:textId="77777777" w:rsidR="00F900B4" w:rsidRDefault="00F9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MS Gothic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B5E8" w14:textId="77777777" w:rsidR="00384191" w:rsidRPr="00A56AAE" w:rsidRDefault="00384191" w:rsidP="00A56AAE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66C5" w14:textId="77777777" w:rsidR="00F900B4" w:rsidRDefault="00F900B4">
      <w:r>
        <w:separator/>
      </w:r>
    </w:p>
  </w:footnote>
  <w:footnote w:type="continuationSeparator" w:id="0">
    <w:p w14:paraId="065FF2F5" w14:textId="77777777" w:rsidR="00F900B4" w:rsidRDefault="00F9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33B9" w14:textId="46AB4314" w:rsidR="00384191" w:rsidRPr="0048391E" w:rsidRDefault="0048391E" w:rsidP="0048391E">
    <w:pPr>
      <w:pStyle w:val="Header"/>
    </w:pPr>
    <w:r w:rsidRPr="0048391E">
      <w:t xml:space="preserve">- </w:t>
    </w:r>
    <w:r w:rsidRPr="0048391E">
      <w:fldChar w:fldCharType="begin"/>
    </w:r>
    <w:r w:rsidRPr="0048391E">
      <w:instrText xml:space="preserve"> PAGE  \* MERGEFORMAT </w:instrText>
    </w:r>
    <w:r w:rsidRPr="0048391E">
      <w:fldChar w:fldCharType="separate"/>
    </w:r>
    <w:r w:rsidRPr="0048391E">
      <w:rPr>
        <w:noProof/>
      </w:rPr>
      <w:t>1</w:t>
    </w:r>
    <w:r w:rsidRPr="0048391E">
      <w:fldChar w:fldCharType="end"/>
    </w:r>
    <w:r w:rsidRPr="0048391E">
      <w:t xml:space="preserve"> -</w:t>
    </w:r>
  </w:p>
  <w:p w14:paraId="33393C65" w14:textId="748BBE8C" w:rsidR="0048391E" w:rsidRPr="0048391E" w:rsidRDefault="003A6EEE" w:rsidP="0048391E">
    <w:pPr>
      <w:pStyle w:val="Header"/>
      <w:spacing w:after="240"/>
    </w:pPr>
    <w:r>
      <w:t>TSAG-TD078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D4B"/>
    <w:multiLevelType w:val="hybridMultilevel"/>
    <w:tmpl w:val="C290AC2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79D3C3B"/>
    <w:multiLevelType w:val="hybridMultilevel"/>
    <w:tmpl w:val="3ED6EB6E"/>
    <w:lvl w:ilvl="0" w:tplc="DDDA8F76">
      <w:start w:val="3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5BF"/>
    <w:multiLevelType w:val="hybridMultilevel"/>
    <w:tmpl w:val="2F52BC40"/>
    <w:lvl w:ilvl="0" w:tplc="16DC670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6F853D0"/>
    <w:multiLevelType w:val="multilevel"/>
    <w:tmpl w:val="4C4458F2"/>
    <w:lvl w:ilvl="0">
      <w:start w:val="1"/>
      <w:numFmt w:val="bullet"/>
      <w:lvlText w:val="–"/>
      <w:lvlJc w:val="left"/>
      <w:pPr>
        <w:ind w:left="360" w:hanging="360"/>
      </w:pPr>
      <w:rPr>
        <w:rFonts w:ascii="Gulim" w:eastAsia="Gulim" w:hAnsi="Gulim" w:hint="eastAsi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7A6870"/>
    <w:multiLevelType w:val="multilevel"/>
    <w:tmpl w:val="CC36BF80"/>
    <w:lvl w:ilvl="0">
      <w:start w:val="1"/>
      <w:numFmt w:val="bullet"/>
      <w:lvlText w:val="–"/>
      <w:lvlJc w:val="left"/>
      <w:pPr>
        <w:ind w:left="360" w:hanging="360"/>
      </w:pPr>
      <w:rPr>
        <w:rFonts w:ascii="Gulim" w:eastAsia="Gulim" w:hAnsi="Gulim" w:hint="eastAsi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4085"/>
    <w:multiLevelType w:val="hybridMultilevel"/>
    <w:tmpl w:val="D62CC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063DB"/>
    <w:multiLevelType w:val="multilevel"/>
    <w:tmpl w:val="30D2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FD779A"/>
    <w:multiLevelType w:val="hybridMultilevel"/>
    <w:tmpl w:val="4BC4249C"/>
    <w:lvl w:ilvl="0" w:tplc="ED268B1A">
      <w:start w:val="30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83869"/>
    <w:multiLevelType w:val="hybridMultilevel"/>
    <w:tmpl w:val="EAF0B3C8"/>
    <w:lvl w:ilvl="0" w:tplc="F60EFFE2">
      <w:start w:val="1"/>
      <w:numFmt w:val="bullet"/>
      <w:lvlText w:val="–"/>
      <w:lvlJc w:val="left"/>
      <w:pPr>
        <w:ind w:left="1025" w:hanging="480"/>
      </w:pPr>
      <w:rPr>
        <w:rFonts w:ascii="Gulim" w:eastAsia="Gulim" w:hAnsi="Gulim" w:hint="eastAsia"/>
      </w:rPr>
    </w:lvl>
    <w:lvl w:ilvl="1" w:tplc="04090003" w:tentative="1">
      <w:start w:val="1"/>
      <w:numFmt w:val="bullet"/>
      <w:lvlText w:val=""/>
      <w:lvlJc w:val="left"/>
      <w:pPr>
        <w:ind w:left="1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</w:abstractNum>
  <w:abstractNum w:abstractNumId="9" w15:restartNumberingAfterBreak="0">
    <w:nsid w:val="2274663A"/>
    <w:multiLevelType w:val="hybridMultilevel"/>
    <w:tmpl w:val="C414DD7C"/>
    <w:lvl w:ilvl="0" w:tplc="FCA273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403D3B"/>
    <w:multiLevelType w:val="multilevel"/>
    <w:tmpl w:val="911E9F98"/>
    <w:lvl w:ilvl="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2"/>
      <w:numFmt w:val="decimal"/>
      <w:lvlText w:val="%3"/>
      <w:lvlJc w:val="left"/>
      <w:pPr>
        <w:tabs>
          <w:tab w:val="num" w:pos="2649"/>
        </w:tabs>
        <w:ind w:left="2649" w:hanging="795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66A629E"/>
    <w:multiLevelType w:val="hybridMultilevel"/>
    <w:tmpl w:val="D990E742"/>
    <w:lvl w:ilvl="0" w:tplc="0F5A4E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1CC2B09"/>
    <w:multiLevelType w:val="hybridMultilevel"/>
    <w:tmpl w:val="45844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252136"/>
    <w:multiLevelType w:val="hybridMultilevel"/>
    <w:tmpl w:val="4B020C3E"/>
    <w:lvl w:ilvl="0" w:tplc="4AB2F338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B9360A"/>
    <w:multiLevelType w:val="hybridMultilevel"/>
    <w:tmpl w:val="CAA83C28"/>
    <w:lvl w:ilvl="0" w:tplc="DDDA8F76">
      <w:start w:val="3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B7D2A"/>
    <w:multiLevelType w:val="hybridMultilevel"/>
    <w:tmpl w:val="12B86138"/>
    <w:lvl w:ilvl="0" w:tplc="ED268B1A">
      <w:start w:val="30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D8006E"/>
    <w:multiLevelType w:val="multilevel"/>
    <w:tmpl w:val="72767532"/>
    <w:lvl w:ilvl="0">
      <w:start w:val="1"/>
      <w:numFmt w:val="bullet"/>
      <w:lvlText w:val="-"/>
      <w:lvlJc w:val="left"/>
      <w:pPr>
        <w:ind w:left="360" w:hanging="360"/>
      </w:pPr>
      <w:rPr>
        <w:rFonts w:ascii="MS Mincho" w:eastAsia="MS Mincho" w:hAnsi="MS Mincho" w:hint="eastAsia"/>
      </w:r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0012973"/>
    <w:multiLevelType w:val="multilevel"/>
    <w:tmpl w:val="A4F6E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90038C"/>
    <w:multiLevelType w:val="hybridMultilevel"/>
    <w:tmpl w:val="6400D9F4"/>
    <w:lvl w:ilvl="0" w:tplc="F60EFFE2">
      <w:start w:val="1"/>
      <w:numFmt w:val="bullet"/>
      <w:lvlText w:val="–"/>
      <w:lvlJc w:val="left"/>
      <w:pPr>
        <w:ind w:left="800" w:hanging="400"/>
      </w:pPr>
      <w:rPr>
        <w:rFonts w:ascii="Gulim" w:eastAsia="Gulim" w:hAnsi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29B03FD"/>
    <w:multiLevelType w:val="multilevel"/>
    <w:tmpl w:val="7A50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812A70"/>
    <w:multiLevelType w:val="hybridMultilevel"/>
    <w:tmpl w:val="5BCAEFA2"/>
    <w:lvl w:ilvl="0" w:tplc="9C8AD7B2">
      <w:start w:val="30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0744E5"/>
    <w:multiLevelType w:val="hybridMultilevel"/>
    <w:tmpl w:val="BDB2CC3A"/>
    <w:lvl w:ilvl="0" w:tplc="832CC23A">
      <w:start w:val="3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512"/>
    <w:multiLevelType w:val="hybridMultilevel"/>
    <w:tmpl w:val="CC6AB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45C81"/>
    <w:multiLevelType w:val="multilevel"/>
    <w:tmpl w:val="F9889D2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FD450B"/>
    <w:multiLevelType w:val="multilevel"/>
    <w:tmpl w:val="EA6CC02E"/>
    <w:styleLink w:val="Style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B717C74"/>
    <w:multiLevelType w:val="hybridMultilevel"/>
    <w:tmpl w:val="96DCF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6ED"/>
    <w:multiLevelType w:val="multilevel"/>
    <w:tmpl w:val="7720949A"/>
    <w:lvl w:ilvl="0">
      <w:start w:val="1"/>
      <w:numFmt w:val="bullet"/>
      <w:lvlText w:val="–"/>
      <w:lvlJc w:val="left"/>
      <w:pPr>
        <w:ind w:left="360" w:hanging="360"/>
      </w:pPr>
      <w:rPr>
        <w:rFonts w:ascii="Gulim" w:eastAsia="Gulim" w:hAnsi="Gulim" w:hint="eastAsi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B405D1"/>
    <w:multiLevelType w:val="multilevel"/>
    <w:tmpl w:val="A0AC6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286329"/>
    <w:multiLevelType w:val="hybridMultilevel"/>
    <w:tmpl w:val="DF684F46"/>
    <w:lvl w:ilvl="0" w:tplc="6A2A4C02">
      <w:start w:val="1"/>
      <w:numFmt w:val="bullet"/>
      <w:lvlText w:val="•"/>
      <w:lvlJc w:val="left"/>
      <w:pPr>
        <w:ind w:left="800" w:hanging="400"/>
      </w:pPr>
      <w:rPr>
        <w:rFonts w:ascii="Gulim" w:hAnsi="Gulim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43F3FED"/>
    <w:multiLevelType w:val="hybridMultilevel"/>
    <w:tmpl w:val="AA0C145E"/>
    <w:lvl w:ilvl="0" w:tplc="EA00B822">
      <w:start w:val="3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81C9A"/>
    <w:multiLevelType w:val="hybridMultilevel"/>
    <w:tmpl w:val="E7F685CE"/>
    <w:lvl w:ilvl="0" w:tplc="951AA12E">
      <w:start w:val="2008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DF41D9A"/>
    <w:multiLevelType w:val="hybridMultilevel"/>
    <w:tmpl w:val="C4E059C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B0481D"/>
    <w:multiLevelType w:val="hybridMultilevel"/>
    <w:tmpl w:val="720A56EE"/>
    <w:lvl w:ilvl="0" w:tplc="B81EE1BC">
      <w:start w:val="1"/>
      <w:numFmt w:val="bullet"/>
      <w:lvlText w:val="-"/>
      <w:lvlJc w:val="left"/>
      <w:pPr>
        <w:ind w:left="760" w:hanging="360"/>
      </w:pPr>
      <w:rPr>
        <w:rFonts w:ascii="MS Mincho" w:eastAsia="MS Mincho" w:hAnsi="MS Mincho" w:hint="eastAsia"/>
      </w:rPr>
    </w:lvl>
    <w:lvl w:ilvl="1" w:tplc="9F561CC2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7F484CBC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336C2E6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8E27C3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CBC629BA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97406B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B72FDC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C65E87E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155476C"/>
    <w:multiLevelType w:val="hybridMultilevel"/>
    <w:tmpl w:val="8BFE2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31392"/>
    <w:multiLevelType w:val="hybridMultilevel"/>
    <w:tmpl w:val="11EE33B0"/>
    <w:lvl w:ilvl="0" w:tplc="1F30D7D0"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5" w15:restartNumberingAfterBreak="0">
    <w:nsid w:val="674D4428"/>
    <w:multiLevelType w:val="hybridMultilevel"/>
    <w:tmpl w:val="C48EF8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F1B64"/>
    <w:multiLevelType w:val="hybridMultilevel"/>
    <w:tmpl w:val="240C3AFE"/>
    <w:lvl w:ilvl="0" w:tplc="2D8836CA">
      <w:start w:val="1"/>
      <w:numFmt w:val="bullet"/>
      <w:lvlText w:val="-"/>
      <w:lvlJc w:val="left"/>
      <w:pPr>
        <w:ind w:left="760" w:hanging="360"/>
      </w:pPr>
      <w:rPr>
        <w:rFonts w:ascii="MS Mincho" w:eastAsia="MS Mincho" w:hAnsi="MS Mincho" w:hint="eastAsia"/>
      </w:rPr>
    </w:lvl>
    <w:lvl w:ilvl="1" w:tplc="725001B8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2263C4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A18292F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1D63C9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6804AA8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B6660F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CD8957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E2847AE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4890EAC"/>
    <w:multiLevelType w:val="hybridMultilevel"/>
    <w:tmpl w:val="247C3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5A1F38"/>
    <w:multiLevelType w:val="hybridMultilevel"/>
    <w:tmpl w:val="1B6E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07A2F"/>
    <w:multiLevelType w:val="hybridMultilevel"/>
    <w:tmpl w:val="F6FE01D2"/>
    <w:lvl w:ilvl="0" w:tplc="1F30D7D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88B518C"/>
    <w:multiLevelType w:val="hybridMultilevel"/>
    <w:tmpl w:val="38D0E70A"/>
    <w:lvl w:ilvl="0" w:tplc="7A3A7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CD25C00"/>
    <w:multiLevelType w:val="hybridMultilevel"/>
    <w:tmpl w:val="722A2F1A"/>
    <w:lvl w:ilvl="0" w:tplc="825C7B58"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5291649">
    <w:abstractNumId w:val="39"/>
  </w:num>
  <w:num w:numId="2" w16cid:durableId="1474717794">
    <w:abstractNumId w:val="24"/>
  </w:num>
  <w:num w:numId="3" w16cid:durableId="481434034">
    <w:abstractNumId w:val="30"/>
  </w:num>
  <w:num w:numId="4" w16cid:durableId="1617180275">
    <w:abstractNumId w:val="34"/>
  </w:num>
  <w:num w:numId="5" w16cid:durableId="1982342337">
    <w:abstractNumId w:val="10"/>
  </w:num>
  <w:num w:numId="6" w16cid:durableId="483400115">
    <w:abstractNumId w:val="30"/>
  </w:num>
  <w:num w:numId="7" w16cid:durableId="394814089">
    <w:abstractNumId w:val="11"/>
  </w:num>
  <w:num w:numId="8" w16cid:durableId="1347249186">
    <w:abstractNumId w:val="16"/>
  </w:num>
  <w:num w:numId="9" w16cid:durableId="2005625253">
    <w:abstractNumId w:val="18"/>
  </w:num>
  <w:num w:numId="10" w16cid:durableId="591012942">
    <w:abstractNumId w:val="36"/>
  </w:num>
  <w:num w:numId="11" w16cid:durableId="2093430143">
    <w:abstractNumId w:val="32"/>
  </w:num>
  <w:num w:numId="12" w16cid:durableId="1227960463">
    <w:abstractNumId w:val="8"/>
  </w:num>
  <w:num w:numId="13" w16cid:durableId="256867022">
    <w:abstractNumId w:val="28"/>
  </w:num>
  <w:num w:numId="14" w16cid:durableId="185562225">
    <w:abstractNumId w:val="13"/>
  </w:num>
  <w:num w:numId="15" w16cid:durableId="1401830000">
    <w:abstractNumId w:val="35"/>
  </w:num>
  <w:num w:numId="16" w16cid:durableId="500848713">
    <w:abstractNumId w:val="41"/>
  </w:num>
  <w:num w:numId="17" w16cid:durableId="1222863881">
    <w:abstractNumId w:val="22"/>
  </w:num>
  <w:num w:numId="18" w16cid:durableId="1429812431">
    <w:abstractNumId w:val="38"/>
  </w:num>
  <w:num w:numId="19" w16cid:durableId="60763149">
    <w:abstractNumId w:val="33"/>
  </w:num>
  <w:num w:numId="20" w16cid:durableId="1155490087">
    <w:abstractNumId w:val="19"/>
  </w:num>
  <w:num w:numId="21" w16cid:durableId="998466262">
    <w:abstractNumId w:val="6"/>
  </w:num>
  <w:num w:numId="22" w16cid:durableId="395472115">
    <w:abstractNumId w:val="23"/>
  </w:num>
  <w:num w:numId="23" w16cid:durableId="208611089">
    <w:abstractNumId w:val="31"/>
  </w:num>
  <w:num w:numId="24" w16cid:durableId="1462647681">
    <w:abstractNumId w:val="27"/>
  </w:num>
  <w:num w:numId="25" w16cid:durableId="718824335">
    <w:abstractNumId w:val="9"/>
  </w:num>
  <w:num w:numId="26" w16cid:durableId="1965425222">
    <w:abstractNumId w:val="40"/>
  </w:num>
  <w:num w:numId="27" w16cid:durableId="1272665752">
    <w:abstractNumId w:val="12"/>
  </w:num>
  <w:num w:numId="28" w16cid:durableId="1593659122">
    <w:abstractNumId w:val="21"/>
  </w:num>
  <w:num w:numId="29" w16cid:durableId="247233473">
    <w:abstractNumId w:val="17"/>
  </w:num>
  <w:num w:numId="30" w16cid:durableId="252399230">
    <w:abstractNumId w:val="1"/>
  </w:num>
  <w:num w:numId="31" w16cid:durableId="1754082360">
    <w:abstractNumId w:val="14"/>
  </w:num>
  <w:num w:numId="32" w16cid:durableId="456221262">
    <w:abstractNumId w:val="15"/>
  </w:num>
  <w:num w:numId="33" w16cid:durableId="1933198257">
    <w:abstractNumId w:val="25"/>
  </w:num>
  <w:num w:numId="34" w16cid:durableId="216432527">
    <w:abstractNumId w:val="5"/>
  </w:num>
  <w:num w:numId="35" w16cid:durableId="1707172774">
    <w:abstractNumId w:val="29"/>
  </w:num>
  <w:num w:numId="36" w16cid:durableId="1334794590">
    <w:abstractNumId w:val="20"/>
  </w:num>
  <w:num w:numId="37" w16cid:durableId="210967794">
    <w:abstractNumId w:val="26"/>
  </w:num>
  <w:num w:numId="38" w16cid:durableId="735082998">
    <w:abstractNumId w:val="7"/>
  </w:num>
  <w:num w:numId="39" w16cid:durableId="20935369">
    <w:abstractNumId w:val="0"/>
  </w:num>
  <w:num w:numId="40" w16cid:durableId="423456793">
    <w:abstractNumId w:val="37"/>
  </w:num>
  <w:num w:numId="41" w16cid:durableId="1940870101">
    <w:abstractNumId w:val="3"/>
  </w:num>
  <w:num w:numId="42" w16cid:durableId="1130442799">
    <w:abstractNumId w:val="4"/>
  </w:num>
  <w:num w:numId="43" w16cid:durableId="209146042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zNTE2NTK2sDA3NTNQ0lEKTi0uzszPAykwqwUAgFfxWywAAAA="/>
  </w:docVars>
  <w:rsids>
    <w:rsidRoot w:val="007623BB"/>
    <w:rsid w:val="0000061A"/>
    <w:rsid w:val="00000D13"/>
    <w:rsid w:val="00001A79"/>
    <w:rsid w:val="00002C2D"/>
    <w:rsid w:val="00004EDC"/>
    <w:rsid w:val="00006318"/>
    <w:rsid w:val="00007182"/>
    <w:rsid w:val="00007D8B"/>
    <w:rsid w:val="00007DF0"/>
    <w:rsid w:val="00007E5C"/>
    <w:rsid w:val="000104A6"/>
    <w:rsid w:val="00010603"/>
    <w:rsid w:val="00012787"/>
    <w:rsid w:val="0001356A"/>
    <w:rsid w:val="00013A91"/>
    <w:rsid w:val="00014756"/>
    <w:rsid w:val="00014D33"/>
    <w:rsid w:val="00015ACA"/>
    <w:rsid w:val="00015E84"/>
    <w:rsid w:val="00016363"/>
    <w:rsid w:val="00016F11"/>
    <w:rsid w:val="00017397"/>
    <w:rsid w:val="00020BC4"/>
    <w:rsid w:val="00021344"/>
    <w:rsid w:val="00022084"/>
    <w:rsid w:val="000226A8"/>
    <w:rsid w:val="000230E7"/>
    <w:rsid w:val="00024B56"/>
    <w:rsid w:val="00024F5A"/>
    <w:rsid w:val="00025173"/>
    <w:rsid w:val="000256B2"/>
    <w:rsid w:val="00026595"/>
    <w:rsid w:val="0003187E"/>
    <w:rsid w:val="00032917"/>
    <w:rsid w:val="00033D71"/>
    <w:rsid w:val="0003505C"/>
    <w:rsid w:val="00037C50"/>
    <w:rsid w:val="000420E9"/>
    <w:rsid w:val="000427B7"/>
    <w:rsid w:val="00044B6B"/>
    <w:rsid w:val="00046664"/>
    <w:rsid w:val="0005343B"/>
    <w:rsid w:val="0005458F"/>
    <w:rsid w:val="00054BA2"/>
    <w:rsid w:val="00055766"/>
    <w:rsid w:val="00060C0F"/>
    <w:rsid w:val="000634C7"/>
    <w:rsid w:val="00065715"/>
    <w:rsid w:val="0007084B"/>
    <w:rsid w:val="00071F74"/>
    <w:rsid w:val="00072ABC"/>
    <w:rsid w:val="00075FDC"/>
    <w:rsid w:val="00083CC0"/>
    <w:rsid w:val="00084ABF"/>
    <w:rsid w:val="000867EB"/>
    <w:rsid w:val="00086E30"/>
    <w:rsid w:val="000876A0"/>
    <w:rsid w:val="000925BF"/>
    <w:rsid w:val="0009281F"/>
    <w:rsid w:val="000937AB"/>
    <w:rsid w:val="00093A9F"/>
    <w:rsid w:val="00094285"/>
    <w:rsid w:val="000945B0"/>
    <w:rsid w:val="00095C94"/>
    <w:rsid w:val="00097455"/>
    <w:rsid w:val="0009791D"/>
    <w:rsid w:val="000A1750"/>
    <w:rsid w:val="000A1CD3"/>
    <w:rsid w:val="000B2D76"/>
    <w:rsid w:val="000B5443"/>
    <w:rsid w:val="000B5586"/>
    <w:rsid w:val="000B635A"/>
    <w:rsid w:val="000B764A"/>
    <w:rsid w:val="000C1F2E"/>
    <w:rsid w:val="000C2573"/>
    <w:rsid w:val="000C2AF1"/>
    <w:rsid w:val="000C2F6A"/>
    <w:rsid w:val="000C331A"/>
    <w:rsid w:val="000C3D42"/>
    <w:rsid w:val="000C5D18"/>
    <w:rsid w:val="000C651B"/>
    <w:rsid w:val="000D09D5"/>
    <w:rsid w:val="000D605D"/>
    <w:rsid w:val="000D60E5"/>
    <w:rsid w:val="000D7BDD"/>
    <w:rsid w:val="000E0399"/>
    <w:rsid w:val="000E1555"/>
    <w:rsid w:val="000E2AC1"/>
    <w:rsid w:val="000E2DAC"/>
    <w:rsid w:val="000E43B4"/>
    <w:rsid w:val="000E5850"/>
    <w:rsid w:val="000E5F70"/>
    <w:rsid w:val="000F13E4"/>
    <w:rsid w:val="000F1BC9"/>
    <w:rsid w:val="000F37EC"/>
    <w:rsid w:val="000F3828"/>
    <w:rsid w:val="000F5AB6"/>
    <w:rsid w:val="000F6351"/>
    <w:rsid w:val="000F69DF"/>
    <w:rsid w:val="000F7AEE"/>
    <w:rsid w:val="000F7DA9"/>
    <w:rsid w:val="00102858"/>
    <w:rsid w:val="0010303E"/>
    <w:rsid w:val="001034CE"/>
    <w:rsid w:val="001054E0"/>
    <w:rsid w:val="0011041E"/>
    <w:rsid w:val="001127E9"/>
    <w:rsid w:val="00112A01"/>
    <w:rsid w:val="00113018"/>
    <w:rsid w:val="001141B4"/>
    <w:rsid w:val="001149AC"/>
    <w:rsid w:val="00115E9C"/>
    <w:rsid w:val="001164FB"/>
    <w:rsid w:val="00116926"/>
    <w:rsid w:val="00117F99"/>
    <w:rsid w:val="00120F05"/>
    <w:rsid w:val="001221A2"/>
    <w:rsid w:val="001229D9"/>
    <w:rsid w:val="001248F9"/>
    <w:rsid w:val="00131057"/>
    <w:rsid w:val="00131550"/>
    <w:rsid w:val="001329F6"/>
    <w:rsid w:val="00135B32"/>
    <w:rsid w:val="00136A9A"/>
    <w:rsid w:val="001402DE"/>
    <w:rsid w:val="001418E3"/>
    <w:rsid w:val="00142B46"/>
    <w:rsid w:val="00143F66"/>
    <w:rsid w:val="00144623"/>
    <w:rsid w:val="00150F58"/>
    <w:rsid w:val="00152A9D"/>
    <w:rsid w:val="001534BB"/>
    <w:rsid w:val="00154198"/>
    <w:rsid w:val="00156A1E"/>
    <w:rsid w:val="001572EF"/>
    <w:rsid w:val="00157AAE"/>
    <w:rsid w:val="00157B51"/>
    <w:rsid w:val="00160DC2"/>
    <w:rsid w:val="001615FF"/>
    <w:rsid w:val="00161766"/>
    <w:rsid w:val="00162447"/>
    <w:rsid w:val="00162A9B"/>
    <w:rsid w:val="00163E3B"/>
    <w:rsid w:val="0016796D"/>
    <w:rsid w:val="00167F51"/>
    <w:rsid w:val="00170416"/>
    <w:rsid w:val="0017191D"/>
    <w:rsid w:val="00172886"/>
    <w:rsid w:val="00174707"/>
    <w:rsid w:val="001748BD"/>
    <w:rsid w:val="001748F3"/>
    <w:rsid w:val="00175116"/>
    <w:rsid w:val="001751B1"/>
    <w:rsid w:val="00176002"/>
    <w:rsid w:val="0017642E"/>
    <w:rsid w:val="0017773D"/>
    <w:rsid w:val="00177BD1"/>
    <w:rsid w:val="00180E0A"/>
    <w:rsid w:val="0018105F"/>
    <w:rsid w:val="00181CD5"/>
    <w:rsid w:val="00181DCE"/>
    <w:rsid w:val="00182D52"/>
    <w:rsid w:val="001833DB"/>
    <w:rsid w:val="0018379C"/>
    <w:rsid w:val="001843E0"/>
    <w:rsid w:val="00184A49"/>
    <w:rsid w:val="00184D34"/>
    <w:rsid w:val="00184EB5"/>
    <w:rsid w:val="00185C0B"/>
    <w:rsid w:val="00190BC8"/>
    <w:rsid w:val="0019579C"/>
    <w:rsid w:val="00195DE3"/>
    <w:rsid w:val="001960BA"/>
    <w:rsid w:val="00197BE5"/>
    <w:rsid w:val="00197EFF"/>
    <w:rsid w:val="001A7E49"/>
    <w:rsid w:val="001B0741"/>
    <w:rsid w:val="001B133C"/>
    <w:rsid w:val="001B2193"/>
    <w:rsid w:val="001B2968"/>
    <w:rsid w:val="001B3228"/>
    <w:rsid w:val="001B4975"/>
    <w:rsid w:val="001B4EF5"/>
    <w:rsid w:val="001B58AD"/>
    <w:rsid w:val="001B6293"/>
    <w:rsid w:val="001B73A0"/>
    <w:rsid w:val="001C2A17"/>
    <w:rsid w:val="001C7D9B"/>
    <w:rsid w:val="001D0B98"/>
    <w:rsid w:val="001D18FC"/>
    <w:rsid w:val="001D320D"/>
    <w:rsid w:val="001D3C04"/>
    <w:rsid w:val="001D3C5C"/>
    <w:rsid w:val="001D4186"/>
    <w:rsid w:val="001D4C29"/>
    <w:rsid w:val="001D760A"/>
    <w:rsid w:val="001E1805"/>
    <w:rsid w:val="001E18DF"/>
    <w:rsid w:val="001E2BDE"/>
    <w:rsid w:val="001E2E37"/>
    <w:rsid w:val="001E3EAA"/>
    <w:rsid w:val="001E5477"/>
    <w:rsid w:val="001E5D42"/>
    <w:rsid w:val="001E635C"/>
    <w:rsid w:val="001E706D"/>
    <w:rsid w:val="001F177A"/>
    <w:rsid w:val="001F1A7F"/>
    <w:rsid w:val="001F209E"/>
    <w:rsid w:val="001F2E2A"/>
    <w:rsid w:val="001F3A29"/>
    <w:rsid w:val="001F607C"/>
    <w:rsid w:val="00201D04"/>
    <w:rsid w:val="0020218F"/>
    <w:rsid w:val="002039E7"/>
    <w:rsid w:val="0020681B"/>
    <w:rsid w:val="00214A24"/>
    <w:rsid w:val="00217968"/>
    <w:rsid w:val="002207CC"/>
    <w:rsid w:val="00220FBF"/>
    <w:rsid w:val="0022364C"/>
    <w:rsid w:val="00224062"/>
    <w:rsid w:val="00226369"/>
    <w:rsid w:val="002270E9"/>
    <w:rsid w:val="00227742"/>
    <w:rsid w:val="002300B0"/>
    <w:rsid w:val="002303E5"/>
    <w:rsid w:val="00230586"/>
    <w:rsid w:val="00231635"/>
    <w:rsid w:val="00233F3E"/>
    <w:rsid w:val="002344B8"/>
    <w:rsid w:val="00237DFE"/>
    <w:rsid w:val="00240059"/>
    <w:rsid w:val="00240162"/>
    <w:rsid w:val="00240712"/>
    <w:rsid w:val="00240E21"/>
    <w:rsid w:val="0024182B"/>
    <w:rsid w:val="00243066"/>
    <w:rsid w:val="002431CF"/>
    <w:rsid w:val="002439C1"/>
    <w:rsid w:val="002529BB"/>
    <w:rsid w:val="00252F41"/>
    <w:rsid w:val="0025443E"/>
    <w:rsid w:val="00256D84"/>
    <w:rsid w:val="002578A8"/>
    <w:rsid w:val="0026055E"/>
    <w:rsid w:val="00260DFC"/>
    <w:rsid w:val="00261E2A"/>
    <w:rsid w:val="00262A2D"/>
    <w:rsid w:val="002633CE"/>
    <w:rsid w:val="002640CE"/>
    <w:rsid w:val="00265EE2"/>
    <w:rsid w:val="00266AAB"/>
    <w:rsid w:val="00267117"/>
    <w:rsid w:val="00270710"/>
    <w:rsid w:val="00270BB7"/>
    <w:rsid w:val="00271D0D"/>
    <w:rsid w:val="00273020"/>
    <w:rsid w:val="002740E5"/>
    <w:rsid w:val="002761AC"/>
    <w:rsid w:val="00280823"/>
    <w:rsid w:val="002812EA"/>
    <w:rsid w:val="0028302C"/>
    <w:rsid w:val="00284772"/>
    <w:rsid w:val="00285550"/>
    <w:rsid w:val="002858F2"/>
    <w:rsid w:val="00286951"/>
    <w:rsid w:val="00290249"/>
    <w:rsid w:val="002902E0"/>
    <w:rsid w:val="00291288"/>
    <w:rsid w:val="00291984"/>
    <w:rsid w:val="00293B7E"/>
    <w:rsid w:val="00295C64"/>
    <w:rsid w:val="002962FF"/>
    <w:rsid w:val="002A17E4"/>
    <w:rsid w:val="002A2DDA"/>
    <w:rsid w:val="002A4B3A"/>
    <w:rsid w:val="002A5342"/>
    <w:rsid w:val="002A57AD"/>
    <w:rsid w:val="002A7172"/>
    <w:rsid w:val="002B3CD2"/>
    <w:rsid w:val="002B3D4E"/>
    <w:rsid w:val="002B3DCA"/>
    <w:rsid w:val="002B4282"/>
    <w:rsid w:val="002B46C4"/>
    <w:rsid w:val="002B59A9"/>
    <w:rsid w:val="002B69D3"/>
    <w:rsid w:val="002B6A86"/>
    <w:rsid w:val="002C1C1B"/>
    <w:rsid w:val="002C37A2"/>
    <w:rsid w:val="002C5FAA"/>
    <w:rsid w:val="002C736A"/>
    <w:rsid w:val="002D0A8B"/>
    <w:rsid w:val="002D1B2A"/>
    <w:rsid w:val="002D25D2"/>
    <w:rsid w:val="002D2832"/>
    <w:rsid w:val="002D5DF3"/>
    <w:rsid w:val="002D6AA5"/>
    <w:rsid w:val="002E2A3B"/>
    <w:rsid w:val="002E2A5A"/>
    <w:rsid w:val="002E3C60"/>
    <w:rsid w:val="002E6837"/>
    <w:rsid w:val="002E6CFA"/>
    <w:rsid w:val="002F03BD"/>
    <w:rsid w:val="002F0C58"/>
    <w:rsid w:val="002F2065"/>
    <w:rsid w:val="002F3C61"/>
    <w:rsid w:val="002F48CF"/>
    <w:rsid w:val="002F5B7A"/>
    <w:rsid w:val="0030042F"/>
    <w:rsid w:val="00300ADE"/>
    <w:rsid w:val="003010C2"/>
    <w:rsid w:val="003017EA"/>
    <w:rsid w:val="003023CA"/>
    <w:rsid w:val="003034C6"/>
    <w:rsid w:val="003039C9"/>
    <w:rsid w:val="00303C4B"/>
    <w:rsid w:val="003057E9"/>
    <w:rsid w:val="003061CF"/>
    <w:rsid w:val="00306363"/>
    <w:rsid w:val="003079A3"/>
    <w:rsid w:val="00310305"/>
    <w:rsid w:val="0031047A"/>
    <w:rsid w:val="0031154C"/>
    <w:rsid w:val="0031240A"/>
    <w:rsid w:val="00313F97"/>
    <w:rsid w:val="0031722F"/>
    <w:rsid w:val="0032298D"/>
    <w:rsid w:val="00323153"/>
    <w:rsid w:val="00324B01"/>
    <w:rsid w:val="00325851"/>
    <w:rsid w:val="0032738E"/>
    <w:rsid w:val="00330AFB"/>
    <w:rsid w:val="00330E12"/>
    <w:rsid w:val="00331401"/>
    <w:rsid w:val="00332283"/>
    <w:rsid w:val="003326FD"/>
    <w:rsid w:val="003332C4"/>
    <w:rsid w:val="00333443"/>
    <w:rsid w:val="0033483D"/>
    <w:rsid w:val="00336449"/>
    <w:rsid w:val="003368F4"/>
    <w:rsid w:val="00337703"/>
    <w:rsid w:val="00337D98"/>
    <w:rsid w:val="00340073"/>
    <w:rsid w:val="00340B75"/>
    <w:rsid w:val="003430DA"/>
    <w:rsid w:val="003431EB"/>
    <w:rsid w:val="00343FF6"/>
    <w:rsid w:val="0034427E"/>
    <w:rsid w:val="0034547F"/>
    <w:rsid w:val="00345B69"/>
    <w:rsid w:val="00347242"/>
    <w:rsid w:val="00347BD4"/>
    <w:rsid w:val="00351F69"/>
    <w:rsid w:val="00353D3F"/>
    <w:rsid w:val="00355710"/>
    <w:rsid w:val="00356B3C"/>
    <w:rsid w:val="003575E9"/>
    <w:rsid w:val="00360815"/>
    <w:rsid w:val="00361167"/>
    <w:rsid w:val="00361890"/>
    <w:rsid w:val="00362F69"/>
    <w:rsid w:val="0036412F"/>
    <w:rsid w:val="00365185"/>
    <w:rsid w:val="00366D53"/>
    <w:rsid w:val="00367492"/>
    <w:rsid w:val="00367552"/>
    <w:rsid w:val="003703CB"/>
    <w:rsid w:val="00372964"/>
    <w:rsid w:val="00372A62"/>
    <w:rsid w:val="00373FCB"/>
    <w:rsid w:val="00375125"/>
    <w:rsid w:val="003765D4"/>
    <w:rsid w:val="00376A6C"/>
    <w:rsid w:val="00377009"/>
    <w:rsid w:val="00377D14"/>
    <w:rsid w:val="00381464"/>
    <w:rsid w:val="00381484"/>
    <w:rsid w:val="00381DBD"/>
    <w:rsid w:val="00383B78"/>
    <w:rsid w:val="00384191"/>
    <w:rsid w:val="00384FD9"/>
    <w:rsid w:val="00386EC5"/>
    <w:rsid w:val="00387920"/>
    <w:rsid w:val="00392379"/>
    <w:rsid w:val="00392C29"/>
    <w:rsid w:val="003934D1"/>
    <w:rsid w:val="00395CF9"/>
    <w:rsid w:val="0039699A"/>
    <w:rsid w:val="00397CD0"/>
    <w:rsid w:val="003A10E3"/>
    <w:rsid w:val="003A4F08"/>
    <w:rsid w:val="003A504D"/>
    <w:rsid w:val="003A5A2A"/>
    <w:rsid w:val="003A5A31"/>
    <w:rsid w:val="003A6EEE"/>
    <w:rsid w:val="003B25B5"/>
    <w:rsid w:val="003B3C8F"/>
    <w:rsid w:val="003B7662"/>
    <w:rsid w:val="003B77FC"/>
    <w:rsid w:val="003C0ACC"/>
    <w:rsid w:val="003C1567"/>
    <w:rsid w:val="003C1813"/>
    <w:rsid w:val="003C5038"/>
    <w:rsid w:val="003C7097"/>
    <w:rsid w:val="003C712F"/>
    <w:rsid w:val="003C71A8"/>
    <w:rsid w:val="003D37C9"/>
    <w:rsid w:val="003D3BBC"/>
    <w:rsid w:val="003D41FE"/>
    <w:rsid w:val="003D4867"/>
    <w:rsid w:val="003D591B"/>
    <w:rsid w:val="003D5FFD"/>
    <w:rsid w:val="003D787E"/>
    <w:rsid w:val="003D7C1A"/>
    <w:rsid w:val="003E37AD"/>
    <w:rsid w:val="003E3C25"/>
    <w:rsid w:val="003E4232"/>
    <w:rsid w:val="003E547F"/>
    <w:rsid w:val="003E5B0C"/>
    <w:rsid w:val="003E5EBF"/>
    <w:rsid w:val="003E614B"/>
    <w:rsid w:val="003E6FCB"/>
    <w:rsid w:val="003E74C4"/>
    <w:rsid w:val="003F1668"/>
    <w:rsid w:val="003F1B39"/>
    <w:rsid w:val="003F2357"/>
    <w:rsid w:val="003F3097"/>
    <w:rsid w:val="003F5446"/>
    <w:rsid w:val="003F606F"/>
    <w:rsid w:val="003F6CF3"/>
    <w:rsid w:val="003F76D2"/>
    <w:rsid w:val="00403379"/>
    <w:rsid w:val="004059E2"/>
    <w:rsid w:val="00405A30"/>
    <w:rsid w:val="004079F4"/>
    <w:rsid w:val="00407DE8"/>
    <w:rsid w:val="00411333"/>
    <w:rsid w:val="00412FD2"/>
    <w:rsid w:val="00414A5F"/>
    <w:rsid w:val="00417360"/>
    <w:rsid w:val="00421151"/>
    <w:rsid w:val="00421605"/>
    <w:rsid w:val="00422794"/>
    <w:rsid w:val="004246EB"/>
    <w:rsid w:val="00424B31"/>
    <w:rsid w:val="00426F3D"/>
    <w:rsid w:val="00430C18"/>
    <w:rsid w:val="00435643"/>
    <w:rsid w:val="00435873"/>
    <w:rsid w:val="00436245"/>
    <w:rsid w:val="0043721E"/>
    <w:rsid w:val="004375F2"/>
    <w:rsid w:val="00442C8F"/>
    <w:rsid w:val="00443A5B"/>
    <w:rsid w:val="00444767"/>
    <w:rsid w:val="00444995"/>
    <w:rsid w:val="00445918"/>
    <w:rsid w:val="00445E25"/>
    <w:rsid w:val="00447F94"/>
    <w:rsid w:val="00453401"/>
    <w:rsid w:val="004537EA"/>
    <w:rsid w:val="0045624D"/>
    <w:rsid w:val="00456512"/>
    <w:rsid w:val="0045684E"/>
    <w:rsid w:val="00456920"/>
    <w:rsid w:val="00456E9F"/>
    <w:rsid w:val="00460651"/>
    <w:rsid w:val="00460F4F"/>
    <w:rsid w:val="004611C9"/>
    <w:rsid w:val="00461221"/>
    <w:rsid w:val="004616BB"/>
    <w:rsid w:val="00464BC8"/>
    <w:rsid w:val="00466B85"/>
    <w:rsid w:val="004700E2"/>
    <w:rsid w:val="0047273E"/>
    <w:rsid w:val="00473E64"/>
    <w:rsid w:val="00474853"/>
    <w:rsid w:val="00475646"/>
    <w:rsid w:val="004756B0"/>
    <w:rsid w:val="00475B2A"/>
    <w:rsid w:val="004772D8"/>
    <w:rsid w:val="004834EC"/>
    <w:rsid w:val="004834F9"/>
    <w:rsid w:val="0048391E"/>
    <w:rsid w:val="00484E59"/>
    <w:rsid w:val="00490567"/>
    <w:rsid w:val="00493104"/>
    <w:rsid w:val="00495D12"/>
    <w:rsid w:val="0049646F"/>
    <w:rsid w:val="0049733E"/>
    <w:rsid w:val="00497A2D"/>
    <w:rsid w:val="004A05EC"/>
    <w:rsid w:val="004A2B97"/>
    <w:rsid w:val="004A3028"/>
    <w:rsid w:val="004A42F4"/>
    <w:rsid w:val="004A473F"/>
    <w:rsid w:val="004A4BCC"/>
    <w:rsid w:val="004A57DB"/>
    <w:rsid w:val="004A5A68"/>
    <w:rsid w:val="004B3ACE"/>
    <w:rsid w:val="004B3EBA"/>
    <w:rsid w:val="004B50CC"/>
    <w:rsid w:val="004B55AA"/>
    <w:rsid w:val="004B5E05"/>
    <w:rsid w:val="004B731B"/>
    <w:rsid w:val="004B7527"/>
    <w:rsid w:val="004B76C7"/>
    <w:rsid w:val="004B7B73"/>
    <w:rsid w:val="004C10CD"/>
    <w:rsid w:val="004C49C1"/>
    <w:rsid w:val="004C5B31"/>
    <w:rsid w:val="004C6755"/>
    <w:rsid w:val="004C6A95"/>
    <w:rsid w:val="004D02DB"/>
    <w:rsid w:val="004D10F5"/>
    <w:rsid w:val="004D50DD"/>
    <w:rsid w:val="004D60DC"/>
    <w:rsid w:val="004D684A"/>
    <w:rsid w:val="004E2387"/>
    <w:rsid w:val="004E23B6"/>
    <w:rsid w:val="004E2973"/>
    <w:rsid w:val="004E4531"/>
    <w:rsid w:val="004E57A6"/>
    <w:rsid w:val="004E588E"/>
    <w:rsid w:val="004E5A60"/>
    <w:rsid w:val="004E5F39"/>
    <w:rsid w:val="004E5F47"/>
    <w:rsid w:val="004E7DC9"/>
    <w:rsid w:val="004F1AC4"/>
    <w:rsid w:val="004F6C7C"/>
    <w:rsid w:val="004F7BF5"/>
    <w:rsid w:val="005002F3"/>
    <w:rsid w:val="0050203E"/>
    <w:rsid w:val="0050378C"/>
    <w:rsid w:val="00504ACB"/>
    <w:rsid w:val="0050697A"/>
    <w:rsid w:val="0051069D"/>
    <w:rsid w:val="005111B2"/>
    <w:rsid w:val="00511233"/>
    <w:rsid w:val="005126BD"/>
    <w:rsid w:val="00516654"/>
    <w:rsid w:val="0052199E"/>
    <w:rsid w:val="00523E08"/>
    <w:rsid w:val="005247D6"/>
    <w:rsid w:val="00525CF9"/>
    <w:rsid w:val="00525DC1"/>
    <w:rsid w:val="005278D4"/>
    <w:rsid w:val="00531AB0"/>
    <w:rsid w:val="00532C46"/>
    <w:rsid w:val="0053316A"/>
    <w:rsid w:val="0053403A"/>
    <w:rsid w:val="005346D6"/>
    <w:rsid w:val="005347C2"/>
    <w:rsid w:val="00534ACD"/>
    <w:rsid w:val="00535140"/>
    <w:rsid w:val="005358F1"/>
    <w:rsid w:val="005368C9"/>
    <w:rsid w:val="0053708E"/>
    <w:rsid w:val="00541AA0"/>
    <w:rsid w:val="00543F51"/>
    <w:rsid w:val="00544420"/>
    <w:rsid w:val="0054493E"/>
    <w:rsid w:val="00545F47"/>
    <w:rsid w:val="00550856"/>
    <w:rsid w:val="005519A2"/>
    <w:rsid w:val="00552516"/>
    <w:rsid w:val="0055264E"/>
    <w:rsid w:val="00554C36"/>
    <w:rsid w:val="005557ED"/>
    <w:rsid w:val="00556770"/>
    <w:rsid w:val="00556F74"/>
    <w:rsid w:val="00557407"/>
    <w:rsid w:val="00562648"/>
    <w:rsid w:val="0056348E"/>
    <w:rsid w:val="00564634"/>
    <w:rsid w:val="005646C4"/>
    <w:rsid w:val="005657DF"/>
    <w:rsid w:val="0056599B"/>
    <w:rsid w:val="0056684E"/>
    <w:rsid w:val="005676EC"/>
    <w:rsid w:val="005717BB"/>
    <w:rsid w:val="005720F5"/>
    <w:rsid w:val="00573B3F"/>
    <w:rsid w:val="005746B9"/>
    <w:rsid w:val="00574829"/>
    <w:rsid w:val="00574BDA"/>
    <w:rsid w:val="00575497"/>
    <w:rsid w:val="0058089E"/>
    <w:rsid w:val="00584BDD"/>
    <w:rsid w:val="0059052E"/>
    <w:rsid w:val="00591CDC"/>
    <w:rsid w:val="00594CF9"/>
    <w:rsid w:val="0059568C"/>
    <w:rsid w:val="00596C35"/>
    <w:rsid w:val="00597525"/>
    <w:rsid w:val="00597C36"/>
    <w:rsid w:val="005A07D1"/>
    <w:rsid w:val="005A0B61"/>
    <w:rsid w:val="005A11E6"/>
    <w:rsid w:val="005A4700"/>
    <w:rsid w:val="005A7BE2"/>
    <w:rsid w:val="005B0E77"/>
    <w:rsid w:val="005B212D"/>
    <w:rsid w:val="005B2B31"/>
    <w:rsid w:val="005B327A"/>
    <w:rsid w:val="005B43E3"/>
    <w:rsid w:val="005B4B0D"/>
    <w:rsid w:val="005C0AD5"/>
    <w:rsid w:val="005C19CC"/>
    <w:rsid w:val="005C502D"/>
    <w:rsid w:val="005C615E"/>
    <w:rsid w:val="005C6270"/>
    <w:rsid w:val="005C6C9F"/>
    <w:rsid w:val="005D21D7"/>
    <w:rsid w:val="005D35F3"/>
    <w:rsid w:val="005D3F3B"/>
    <w:rsid w:val="005D608A"/>
    <w:rsid w:val="005D63A3"/>
    <w:rsid w:val="005D767B"/>
    <w:rsid w:val="005D76A6"/>
    <w:rsid w:val="005E0DCD"/>
    <w:rsid w:val="005E22F8"/>
    <w:rsid w:val="005E2989"/>
    <w:rsid w:val="005E3ACE"/>
    <w:rsid w:val="005E4E58"/>
    <w:rsid w:val="005E614D"/>
    <w:rsid w:val="005E66C7"/>
    <w:rsid w:val="005E7EB3"/>
    <w:rsid w:val="005F25C1"/>
    <w:rsid w:val="005F2775"/>
    <w:rsid w:val="005F28B5"/>
    <w:rsid w:val="005F2B3C"/>
    <w:rsid w:val="005F3BBE"/>
    <w:rsid w:val="005F77CB"/>
    <w:rsid w:val="0060101D"/>
    <w:rsid w:val="006025EE"/>
    <w:rsid w:val="00603BB8"/>
    <w:rsid w:val="00605651"/>
    <w:rsid w:val="00605691"/>
    <w:rsid w:val="00607E12"/>
    <w:rsid w:val="00607E78"/>
    <w:rsid w:val="006104F9"/>
    <w:rsid w:val="00610761"/>
    <w:rsid w:val="00612A97"/>
    <w:rsid w:val="006143D9"/>
    <w:rsid w:val="006146BC"/>
    <w:rsid w:val="00614C3D"/>
    <w:rsid w:val="00615890"/>
    <w:rsid w:val="00617D43"/>
    <w:rsid w:val="0062060F"/>
    <w:rsid w:val="00620D38"/>
    <w:rsid w:val="00622A7B"/>
    <w:rsid w:val="00622D2C"/>
    <w:rsid w:val="00623D7B"/>
    <w:rsid w:val="00624C93"/>
    <w:rsid w:val="006253ED"/>
    <w:rsid w:val="006256B6"/>
    <w:rsid w:val="006261F7"/>
    <w:rsid w:val="00636028"/>
    <w:rsid w:val="00636C88"/>
    <w:rsid w:val="00640298"/>
    <w:rsid w:val="006408AB"/>
    <w:rsid w:val="00642563"/>
    <w:rsid w:val="00642A75"/>
    <w:rsid w:val="00642A86"/>
    <w:rsid w:val="00642B49"/>
    <w:rsid w:val="00645B5B"/>
    <w:rsid w:val="00646627"/>
    <w:rsid w:val="00646B34"/>
    <w:rsid w:val="00647FF7"/>
    <w:rsid w:val="00651186"/>
    <w:rsid w:val="00652545"/>
    <w:rsid w:val="00653D84"/>
    <w:rsid w:val="00661AAA"/>
    <w:rsid w:val="00663EFB"/>
    <w:rsid w:val="006642B1"/>
    <w:rsid w:val="00665F76"/>
    <w:rsid w:val="00670890"/>
    <w:rsid w:val="00670938"/>
    <w:rsid w:val="00670B4A"/>
    <w:rsid w:val="00671D3A"/>
    <w:rsid w:val="006728D5"/>
    <w:rsid w:val="0067346B"/>
    <w:rsid w:val="006736C2"/>
    <w:rsid w:val="00673994"/>
    <w:rsid w:val="006769DC"/>
    <w:rsid w:val="006770C2"/>
    <w:rsid w:val="00681B92"/>
    <w:rsid w:val="00683E72"/>
    <w:rsid w:val="00684984"/>
    <w:rsid w:val="006858C6"/>
    <w:rsid w:val="0068618E"/>
    <w:rsid w:val="00686CA7"/>
    <w:rsid w:val="006903C8"/>
    <w:rsid w:val="00691B28"/>
    <w:rsid w:val="0069217D"/>
    <w:rsid w:val="00695D52"/>
    <w:rsid w:val="00697E1F"/>
    <w:rsid w:val="006A06E0"/>
    <w:rsid w:val="006A247C"/>
    <w:rsid w:val="006A4B74"/>
    <w:rsid w:val="006A5A17"/>
    <w:rsid w:val="006A7661"/>
    <w:rsid w:val="006A7862"/>
    <w:rsid w:val="006A7C1E"/>
    <w:rsid w:val="006B105C"/>
    <w:rsid w:val="006B2277"/>
    <w:rsid w:val="006B229F"/>
    <w:rsid w:val="006B2308"/>
    <w:rsid w:val="006B23F7"/>
    <w:rsid w:val="006B46D8"/>
    <w:rsid w:val="006B5299"/>
    <w:rsid w:val="006B5A4E"/>
    <w:rsid w:val="006B5B69"/>
    <w:rsid w:val="006B7827"/>
    <w:rsid w:val="006B7B00"/>
    <w:rsid w:val="006C2629"/>
    <w:rsid w:val="006C3E44"/>
    <w:rsid w:val="006C5BD1"/>
    <w:rsid w:val="006C5C47"/>
    <w:rsid w:val="006D0CF2"/>
    <w:rsid w:val="006D2D25"/>
    <w:rsid w:val="006D358A"/>
    <w:rsid w:val="006D3B7A"/>
    <w:rsid w:val="006D5B96"/>
    <w:rsid w:val="006D738E"/>
    <w:rsid w:val="006D7B4B"/>
    <w:rsid w:val="006E04C2"/>
    <w:rsid w:val="006E056B"/>
    <w:rsid w:val="006E1653"/>
    <w:rsid w:val="006E1A29"/>
    <w:rsid w:val="006E31DC"/>
    <w:rsid w:val="006E3814"/>
    <w:rsid w:val="006E7262"/>
    <w:rsid w:val="006F01ED"/>
    <w:rsid w:val="006F0A6E"/>
    <w:rsid w:val="006F25DA"/>
    <w:rsid w:val="006F348B"/>
    <w:rsid w:val="006F4196"/>
    <w:rsid w:val="006F6D7D"/>
    <w:rsid w:val="007001EF"/>
    <w:rsid w:val="00700279"/>
    <w:rsid w:val="0070248B"/>
    <w:rsid w:val="007024E1"/>
    <w:rsid w:val="007030F3"/>
    <w:rsid w:val="007056A8"/>
    <w:rsid w:val="00705DDB"/>
    <w:rsid w:val="007068A1"/>
    <w:rsid w:val="00706CB7"/>
    <w:rsid w:val="0071023B"/>
    <w:rsid w:val="00714CE4"/>
    <w:rsid w:val="00715DBC"/>
    <w:rsid w:val="00716CC3"/>
    <w:rsid w:val="0072295C"/>
    <w:rsid w:val="00724C1C"/>
    <w:rsid w:val="00724EE6"/>
    <w:rsid w:val="00724F78"/>
    <w:rsid w:val="00725007"/>
    <w:rsid w:val="00725590"/>
    <w:rsid w:val="007260C0"/>
    <w:rsid w:val="007279C9"/>
    <w:rsid w:val="00730486"/>
    <w:rsid w:val="00732097"/>
    <w:rsid w:val="00732C1A"/>
    <w:rsid w:val="007361DF"/>
    <w:rsid w:val="00737FD5"/>
    <w:rsid w:val="0074074E"/>
    <w:rsid w:val="00745E49"/>
    <w:rsid w:val="0074760C"/>
    <w:rsid w:val="007478A4"/>
    <w:rsid w:val="0075143E"/>
    <w:rsid w:val="00752420"/>
    <w:rsid w:val="00753B3A"/>
    <w:rsid w:val="007550BE"/>
    <w:rsid w:val="0075581A"/>
    <w:rsid w:val="00760221"/>
    <w:rsid w:val="007623BB"/>
    <w:rsid w:val="00767C1A"/>
    <w:rsid w:val="007700CC"/>
    <w:rsid w:val="00770750"/>
    <w:rsid w:val="00770D20"/>
    <w:rsid w:val="007715FF"/>
    <w:rsid w:val="00771708"/>
    <w:rsid w:val="00771D62"/>
    <w:rsid w:val="007721C9"/>
    <w:rsid w:val="00772C93"/>
    <w:rsid w:val="00773A8F"/>
    <w:rsid w:val="00774450"/>
    <w:rsid w:val="00775278"/>
    <w:rsid w:val="00775A24"/>
    <w:rsid w:val="00780EE2"/>
    <w:rsid w:val="00783466"/>
    <w:rsid w:val="00784292"/>
    <w:rsid w:val="00784DE3"/>
    <w:rsid w:val="00784E70"/>
    <w:rsid w:val="00785AFC"/>
    <w:rsid w:val="007872F1"/>
    <w:rsid w:val="00787711"/>
    <w:rsid w:val="007903C3"/>
    <w:rsid w:val="007917B0"/>
    <w:rsid w:val="0079185A"/>
    <w:rsid w:val="007950A3"/>
    <w:rsid w:val="007954AB"/>
    <w:rsid w:val="007969E4"/>
    <w:rsid w:val="007A0AC3"/>
    <w:rsid w:val="007A2A35"/>
    <w:rsid w:val="007A6897"/>
    <w:rsid w:val="007A6E35"/>
    <w:rsid w:val="007B6FB4"/>
    <w:rsid w:val="007B7BC1"/>
    <w:rsid w:val="007C1BF8"/>
    <w:rsid w:val="007C26E0"/>
    <w:rsid w:val="007C35F9"/>
    <w:rsid w:val="007C44DA"/>
    <w:rsid w:val="007C4FCF"/>
    <w:rsid w:val="007C7918"/>
    <w:rsid w:val="007D1497"/>
    <w:rsid w:val="007D170D"/>
    <w:rsid w:val="007D5E53"/>
    <w:rsid w:val="007D7810"/>
    <w:rsid w:val="007D7CA3"/>
    <w:rsid w:val="007E03A2"/>
    <w:rsid w:val="007E0B89"/>
    <w:rsid w:val="007E1552"/>
    <w:rsid w:val="007E4938"/>
    <w:rsid w:val="007E6AF7"/>
    <w:rsid w:val="007F268F"/>
    <w:rsid w:val="007F310B"/>
    <w:rsid w:val="007F35AB"/>
    <w:rsid w:val="007F39A3"/>
    <w:rsid w:val="007F444B"/>
    <w:rsid w:val="007F5B75"/>
    <w:rsid w:val="007F70F7"/>
    <w:rsid w:val="00800389"/>
    <w:rsid w:val="00801FBE"/>
    <w:rsid w:val="00802E0A"/>
    <w:rsid w:val="008030FC"/>
    <w:rsid w:val="0080368B"/>
    <w:rsid w:val="00806D4F"/>
    <w:rsid w:val="00806DBA"/>
    <w:rsid w:val="008076B0"/>
    <w:rsid w:val="00810C8E"/>
    <w:rsid w:val="00812750"/>
    <w:rsid w:val="00813155"/>
    <w:rsid w:val="00813F6F"/>
    <w:rsid w:val="0081474B"/>
    <w:rsid w:val="00815104"/>
    <w:rsid w:val="00816F6B"/>
    <w:rsid w:val="008203F1"/>
    <w:rsid w:val="0082043E"/>
    <w:rsid w:val="008217B7"/>
    <w:rsid w:val="00822B73"/>
    <w:rsid w:val="00823139"/>
    <w:rsid w:val="008237E5"/>
    <w:rsid w:val="0082384F"/>
    <w:rsid w:val="00824453"/>
    <w:rsid w:val="008250CE"/>
    <w:rsid w:val="00825519"/>
    <w:rsid w:val="0082771F"/>
    <w:rsid w:val="00832147"/>
    <w:rsid w:val="008335A3"/>
    <w:rsid w:val="008349A4"/>
    <w:rsid w:val="00835FE1"/>
    <w:rsid w:val="00837010"/>
    <w:rsid w:val="008410A7"/>
    <w:rsid w:val="00843DD2"/>
    <w:rsid w:val="00843F40"/>
    <w:rsid w:val="00844096"/>
    <w:rsid w:val="0084726D"/>
    <w:rsid w:val="00852942"/>
    <w:rsid w:val="00854D35"/>
    <w:rsid w:val="008576EF"/>
    <w:rsid w:val="00860BAE"/>
    <w:rsid w:val="00862C3E"/>
    <w:rsid w:val="00863514"/>
    <w:rsid w:val="00863C88"/>
    <w:rsid w:val="00866553"/>
    <w:rsid w:val="008704B9"/>
    <w:rsid w:val="00873469"/>
    <w:rsid w:val="00873505"/>
    <w:rsid w:val="00874BA4"/>
    <w:rsid w:val="00876C52"/>
    <w:rsid w:val="008778F2"/>
    <w:rsid w:val="00880048"/>
    <w:rsid w:val="00881031"/>
    <w:rsid w:val="0088269B"/>
    <w:rsid w:val="00884443"/>
    <w:rsid w:val="00890449"/>
    <w:rsid w:val="008911E2"/>
    <w:rsid w:val="00891222"/>
    <w:rsid w:val="0089224D"/>
    <w:rsid w:val="0089243D"/>
    <w:rsid w:val="008925F6"/>
    <w:rsid w:val="00893813"/>
    <w:rsid w:val="0089668A"/>
    <w:rsid w:val="00896739"/>
    <w:rsid w:val="008A32A4"/>
    <w:rsid w:val="008A4E09"/>
    <w:rsid w:val="008A58AE"/>
    <w:rsid w:val="008A7857"/>
    <w:rsid w:val="008B2907"/>
    <w:rsid w:val="008B2F0A"/>
    <w:rsid w:val="008B31FC"/>
    <w:rsid w:val="008B39B8"/>
    <w:rsid w:val="008B4447"/>
    <w:rsid w:val="008B617B"/>
    <w:rsid w:val="008C4C87"/>
    <w:rsid w:val="008C7398"/>
    <w:rsid w:val="008D17D9"/>
    <w:rsid w:val="008D2E6B"/>
    <w:rsid w:val="008D378D"/>
    <w:rsid w:val="008D3960"/>
    <w:rsid w:val="008D39C3"/>
    <w:rsid w:val="008D6AF3"/>
    <w:rsid w:val="008D7307"/>
    <w:rsid w:val="008D7BFE"/>
    <w:rsid w:val="008E0243"/>
    <w:rsid w:val="008E310F"/>
    <w:rsid w:val="008E3A53"/>
    <w:rsid w:val="008E5612"/>
    <w:rsid w:val="008E665B"/>
    <w:rsid w:val="008E6BA7"/>
    <w:rsid w:val="008F1BCC"/>
    <w:rsid w:val="008F210B"/>
    <w:rsid w:val="008F2CCD"/>
    <w:rsid w:val="008F2E55"/>
    <w:rsid w:val="008F352D"/>
    <w:rsid w:val="008F3557"/>
    <w:rsid w:val="008F71C5"/>
    <w:rsid w:val="008F72E7"/>
    <w:rsid w:val="008F7718"/>
    <w:rsid w:val="00900B3C"/>
    <w:rsid w:val="00903C3A"/>
    <w:rsid w:val="00903FC0"/>
    <w:rsid w:val="00907C60"/>
    <w:rsid w:val="00910711"/>
    <w:rsid w:val="00911DB6"/>
    <w:rsid w:val="0091365E"/>
    <w:rsid w:val="0091455E"/>
    <w:rsid w:val="00914E84"/>
    <w:rsid w:val="009164E4"/>
    <w:rsid w:val="00916DDB"/>
    <w:rsid w:val="00917363"/>
    <w:rsid w:val="009212C2"/>
    <w:rsid w:val="00924983"/>
    <w:rsid w:val="0092506D"/>
    <w:rsid w:val="00925A85"/>
    <w:rsid w:val="00927055"/>
    <w:rsid w:val="00927A96"/>
    <w:rsid w:val="00931063"/>
    <w:rsid w:val="00936D23"/>
    <w:rsid w:val="0094098A"/>
    <w:rsid w:val="00940A20"/>
    <w:rsid w:val="0094253A"/>
    <w:rsid w:val="00943FAD"/>
    <w:rsid w:val="009465C4"/>
    <w:rsid w:val="0094774A"/>
    <w:rsid w:val="00950272"/>
    <w:rsid w:val="00951DF1"/>
    <w:rsid w:val="00952564"/>
    <w:rsid w:val="0095394B"/>
    <w:rsid w:val="0095523A"/>
    <w:rsid w:val="0095542C"/>
    <w:rsid w:val="00955AAE"/>
    <w:rsid w:val="00955DBA"/>
    <w:rsid w:val="00955E86"/>
    <w:rsid w:val="00957784"/>
    <w:rsid w:val="009622AB"/>
    <w:rsid w:val="00962A8D"/>
    <w:rsid w:val="009664E0"/>
    <w:rsid w:val="00971FFD"/>
    <w:rsid w:val="009738BC"/>
    <w:rsid w:val="00974431"/>
    <w:rsid w:val="009763D9"/>
    <w:rsid w:val="0097696B"/>
    <w:rsid w:val="00980CC8"/>
    <w:rsid w:val="009810A1"/>
    <w:rsid w:val="009811D7"/>
    <w:rsid w:val="009820A3"/>
    <w:rsid w:val="00982126"/>
    <w:rsid w:val="009835B3"/>
    <w:rsid w:val="00983B6C"/>
    <w:rsid w:val="00983D70"/>
    <w:rsid w:val="009840A9"/>
    <w:rsid w:val="009851DA"/>
    <w:rsid w:val="009854ED"/>
    <w:rsid w:val="00986BAD"/>
    <w:rsid w:val="00987329"/>
    <w:rsid w:val="00991D8A"/>
    <w:rsid w:val="00994D80"/>
    <w:rsid w:val="00996097"/>
    <w:rsid w:val="00997473"/>
    <w:rsid w:val="00997729"/>
    <w:rsid w:val="00997B78"/>
    <w:rsid w:val="009A1CF4"/>
    <w:rsid w:val="009A1F97"/>
    <w:rsid w:val="009A23E3"/>
    <w:rsid w:val="009A2B85"/>
    <w:rsid w:val="009A318F"/>
    <w:rsid w:val="009A39AB"/>
    <w:rsid w:val="009A41E6"/>
    <w:rsid w:val="009A4336"/>
    <w:rsid w:val="009A4945"/>
    <w:rsid w:val="009A7B4D"/>
    <w:rsid w:val="009B0C92"/>
    <w:rsid w:val="009B2D81"/>
    <w:rsid w:val="009B414F"/>
    <w:rsid w:val="009B4A82"/>
    <w:rsid w:val="009B61FF"/>
    <w:rsid w:val="009B68F0"/>
    <w:rsid w:val="009B74CE"/>
    <w:rsid w:val="009B7ED1"/>
    <w:rsid w:val="009C07B9"/>
    <w:rsid w:val="009C3950"/>
    <w:rsid w:val="009C6856"/>
    <w:rsid w:val="009C72C2"/>
    <w:rsid w:val="009C72F2"/>
    <w:rsid w:val="009D040E"/>
    <w:rsid w:val="009D0954"/>
    <w:rsid w:val="009D22A1"/>
    <w:rsid w:val="009D53AC"/>
    <w:rsid w:val="009D58BA"/>
    <w:rsid w:val="009D68AD"/>
    <w:rsid w:val="009E0438"/>
    <w:rsid w:val="009E36EF"/>
    <w:rsid w:val="009E3914"/>
    <w:rsid w:val="009E4492"/>
    <w:rsid w:val="009E4ED8"/>
    <w:rsid w:val="009E665C"/>
    <w:rsid w:val="009F1A4D"/>
    <w:rsid w:val="009F23A2"/>
    <w:rsid w:val="009F41FF"/>
    <w:rsid w:val="00A00E74"/>
    <w:rsid w:val="00A00F40"/>
    <w:rsid w:val="00A022CE"/>
    <w:rsid w:val="00A03028"/>
    <w:rsid w:val="00A033C9"/>
    <w:rsid w:val="00A05621"/>
    <w:rsid w:val="00A057CC"/>
    <w:rsid w:val="00A06610"/>
    <w:rsid w:val="00A071D3"/>
    <w:rsid w:val="00A10380"/>
    <w:rsid w:val="00A14B4E"/>
    <w:rsid w:val="00A1681E"/>
    <w:rsid w:val="00A16977"/>
    <w:rsid w:val="00A17C8E"/>
    <w:rsid w:val="00A21A95"/>
    <w:rsid w:val="00A2385D"/>
    <w:rsid w:val="00A23CA3"/>
    <w:rsid w:val="00A24D6A"/>
    <w:rsid w:val="00A24D8C"/>
    <w:rsid w:val="00A25416"/>
    <w:rsid w:val="00A26B64"/>
    <w:rsid w:val="00A3091D"/>
    <w:rsid w:val="00A32B5D"/>
    <w:rsid w:val="00A34F2F"/>
    <w:rsid w:val="00A36703"/>
    <w:rsid w:val="00A37616"/>
    <w:rsid w:val="00A412F4"/>
    <w:rsid w:val="00A43713"/>
    <w:rsid w:val="00A43FEB"/>
    <w:rsid w:val="00A44FCC"/>
    <w:rsid w:val="00A45236"/>
    <w:rsid w:val="00A469A5"/>
    <w:rsid w:val="00A51288"/>
    <w:rsid w:val="00A51F6F"/>
    <w:rsid w:val="00A523F3"/>
    <w:rsid w:val="00A538C7"/>
    <w:rsid w:val="00A55D86"/>
    <w:rsid w:val="00A5690D"/>
    <w:rsid w:val="00A56AAE"/>
    <w:rsid w:val="00A56D0E"/>
    <w:rsid w:val="00A57C9C"/>
    <w:rsid w:val="00A57EF9"/>
    <w:rsid w:val="00A61DBE"/>
    <w:rsid w:val="00A62E9F"/>
    <w:rsid w:val="00A63744"/>
    <w:rsid w:val="00A64B92"/>
    <w:rsid w:val="00A654B0"/>
    <w:rsid w:val="00A65877"/>
    <w:rsid w:val="00A65C4B"/>
    <w:rsid w:val="00A6603F"/>
    <w:rsid w:val="00A66A65"/>
    <w:rsid w:val="00A70A3A"/>
    <w:rsid w:val="00A72641"/>
    <w:rsid w:val="00A7284F"/>
    <w:rsid w:val="00A7315A"/>
    <w:rsid w:val="00A74F7E"/>
    <w:rsid w:val="00A7700A"/>
    <w:rsid w:val="00A77E31"/>
    <w:rsid w:val="00A8066E"/>
    <w:rsid w:val="00A810FD"/>
    <w:rsid w:val="00A827FF"/>
    <w:rsid w:val="00A84433"/>
    <w:rsid w:val="00A85DAB"/>
    <w:rsid w:val="00A92542"/>
    <w:rsid w:val="00AA0884"/>
    <w:rsid w:val="00AA2A93"/>
    <w:rsid w:val="00AA3B5D"/>
    <w:rsid w:val="00AA4FE4"/>
    <w:rsid w:val="00AA6739"/>
    <w:rsid w:val="00AB0196"/>
    <w:rsid w:val="00AB1167"/>
    <w:rsid w:val="00AB2642"/>
    <w:rsid w:val="00AB2EFE"/>
    <w:rsid w:val="00AB349B"/>
    <w:rsid w:val="00AB34C4"/>
    <w:rsid w:val="00AC26A5"/>
    <w:rsid w:val="00AC5E41"/>
    <w:rsid w:val="00AC6006"/>
    <w:rsid w:val="00AD1D7F"/>
    <w:rsid w:val="00AD1E57"/>
    <w:rsid w:val="00AD264D"/>
    <w:rsid w:val="00AD5893"/>
    <w:rsid w:val="00AE184E"/>
    <w:rsid w:val="00AE1BCC"/>
    <w:rsid w:val="00AE3405"/>
    <w:rsid w:val="00AE4388"/>
    <w:rsid w:val="00AE5F5C"/>
    <w:rsid w:val="00AF00F7"/>
    <w:rsid w:val="00AF188D"/>
    <w:rsid w:val="00AF27EC"/>
    <w:rsid w:val="00AF44FA"/>
    <w:rsid w:val="00AF637C"/>
    <w:rsid w:val="00AF7BC8"/>
    <w:rsid w:val="00B012A3"/>
    <w:rsid w:val="00B025D7"/>
    <w:rsid w:val="00B04A05"/>
    <w:rsid w:val="00B07D34"/>
    <w:rsid w:val="00B07D77"/>
    <w:rsid w:val="00B13C7B"/>
    <w:rsid w:val="00B14ADB"/>
    <w:rsid w:val="00B15044"/>
    <w:rsid w:val="00B1760A"/>
    <w:rsid w:val="00B20A82"/>
    <w:rsid w:val="00B21E68"/>
    <w:rsid w:val="00B23921"/>
    <w:rsid w:val="00B26C3C"/>
    <w:rsid w:val="00B27887"/>
    <w:rsid w:val="00B31A44"/>
    <w:rsid w:val="00B3203F"/>
    <w:rsid w:val="00B3309F"/>
    <w:rsid w:val="00B33F93"/>
    <w:rsid w:val="00B36033"/>
    <w:rsid w:val="00B366E2"/>
    <w:rsid w:val="00B36ACE"/>
    <w:rsid w:val="00B4058F"/>
    <w:rsid w:val="00B462AE"/>
    <w:rsid w:val="00B46EDF"/>
    <w:rsid w:val="00B47408"/>
    <w:rsid w:val="00B509C9"/>
    <w:rsid w:val="00B53C03"/>
    <w:rsid w:val="00B54786"/>
    <w:rsid w:val="00B55275"/>
    <w:rsid w:val="00B555E7"/>
    <w:rsid w:val="00B5598D"/>
    <w:rsid w:val="00B567A7"/>
    <w:rsid w:val="00B57DD7"/>
    <w:rsid w:val="00B60F17"/>
    <w:rsid w:val="00B616B0"/>
    <w:rsid w:val="00B62483"/>
    <w:rsid w:val="00B63B70"/>
    <w:rsid w:val="00B643C8"/>
    <w:rsid w:val="00B64542"/>
    <w:rsid w:val="00B6766B"/>
    <w:rsid w:val="00B700B9"/>
    <w:rsid w:val="00B71703"/>
    <w:rsid w:val="00B721F4"/>
    <w:rsid w:val="00B76827"/>
    <w:rsid w:val="00B77E1C"/>
    <w:rsid w:val="00B77F9B"/>
    <w:rsid w:val="00B8061A"/>
    <w:rsid w:val="00B851D5"/>
    <w:rsid w:val="00B85D8B"/>
    <w:rsid w:val="00B914D9"/>
    <w:rsid w:val="00B914E2"/>
    <w:rsid w:val="00B97897"/>
    <w:rsid w:val="00BA147C"/>
    <w:rsid w:val="00BA21C3"/>
    <w:rsid w:val="00BB0FD8"/>
    <w:rsid w:val="00BB1C34"/>
    <w:rsid w:val="00BB1D9C"/>
    <w:rsid w:val="00BB2A26"/>
    <w:rsid w:val="00BB47FE"/>
    <w:rsid w:val="00BB57CC"/>
    <w:rsid w:val="00BB7756"/>
    <w:rsid w:val="00BB7982"/>
    <w:rsid w:val="00BC2B48"/>
    <w:rsid w:val="00BC3547"/>
    <w:rsid w:val="00BC459A"/>
    <w:rsid w:val="00BC49E5"/>
    <w:rsid w:val="00BC7BA1"/>
    <w:rsid w:val="00BC7D22"/>
    <w:rsid w:val="00BC7F78"/>
    <w:rsid w:val="00BD048A"/>
    <w:rsid w:val="00BD1747"/>
    <w:rsid w:val="00BD24E9"/>
    <w:rsid w:val="00BD327D"/>
    <w:rsid w:val="00BD397B"/>
    <w:rsid w:val="00BD5568"/>
    <w:rsid w:val="00BD6044"/>
    <w:rsid w:val="00BD6C0A"/>
    <w:rsid w:val="00BE2512"/>
    <w:rsid w:val="00BE2C9D"/>
    <w:rsid w:val="00BE56A6"/>
    <w:rsid w:val="00BF0C9C"/>
    <w:rsid w:val="00BF0F2B"/>
    <w:rsid w:val="00BF1185"/>
    <w:rsid w:val="00BF1DEC"/>
    <w:rsid w:val="00BF1EBF"/>
    <w:rsid w:val="00BF4FBF"/>
    <w:rsid w:val="00BF5172"/>
    <w:rsid w:val="00BF70E1"/>
    <w:rsid w:val="00BF7230"/>
    <w:rsid w:val="00BF7E74"/>
    <w:rsid w:val="00C00626"/>
    <w:rsid w:val="00C01299"/>
    <w:rsid w:val="00C01955"/>
    <w:rsid w:val="00C04A3E"/>
    <w:rsid w:val="00C07F0D"/>
    <w:rsid w:val="00C10B77"/>
    <w:rsid w:val="00C12969"/>
    <w:rsid w:val="00C12E1B"/>
    <w:rsid w:val="00C14150"/>
    <w:rsid w:val="00C20AF6"/>
    <w:rsid w:val="00C20BC9"/>
    <w:rsid w:val="00C21612"/>
    <w:rsid w:val="00C23ACF"/>
    <w:rsid w:val="00C23E13"/>
    <w:rsid w:val="00C23E96"/>
    <w:rsid w:val="00C24F37"/>
    <w:rsid w:val="00C2530F"/>
    <w:rsid w:val="00C331A6"/>
    <w:rsid w:val="00C34337"/>
    <w:rsid w:val="00C34B41"/>
    <w:rsid w:val="00C36E51"/>
    <w:rsid w:val="00C4057B"/>
    <w:rsid w:val="00C42A9C"/>
    <w:rsid w:val="00C44C6E"/>
    <w:rsid w:val="00C47748"/>
    <w:rsid w:val="00C47B54"/>
    <w:rsid w:val="00C508F1"/>
    <w:rsid w:val="00C517A1"/>
    <w:rsid w:val="00C52681"/>
    <w:rsid w:val="00C52CEE"/>
    <w:rsid w:val="00C56A63"/>
    <w:rsid w:val="00C601F9"/>
    <w:rsid w:val="00C627BC"/>
    <w:rsid w:val="00C6306F"/>
    <w:rsid w:val="00C63616"/>
    <w:rsid w:val="00C63B73"/>
    <w:rsid w:val="00C647CD"/>
    <w:rsid w:val="00C64B5F"/>
    <w:rsid w:val="00C65F3D"/>
    <w:rsid w:val="00C67FA5"/>
    <w:rsid w:val="00C73910"/>
    <w:rsid w:val="00C741DE"/>
    <w:rsid w:val="00C74B7C"/>
    <w:rsid w:val="00C76C90"/>
    <w:rsid w:val="00C77046"/>
    <w:rsid w:val="00C77C10"/>
    <w:rsid w:val="00C803BE"/>
    <w:rsid w:val="00C82348"/>
    <w:rsid w:val="00C83863"/>
    <w:rsid w:val="00C85052"/>
    <w:rsid w:val="00C8609C"/>
    <w:rsid w:val="00C87C36"/>
    <w:rsid w:val="00C90EEB"/>
    <w:rsid w:val="00C92295"/>
    <w:rsid w:val="00C94EA7"/>
    <w:rsid w:val="00CA15C2"/>
    <w:rsid w:val="00CA1BA5"/>
    <w:rsid w:val="00CB1046"/>
    <w:rsid w:val="00CB1549"/>
    <w:rsid w:val="00CB2D72"/>
    <w:rsid w:val="00CB3CBF"/>
    <w:rsid w:val="00CB572A"/>
    <w:rsid w:val="00CC0BB6"/>
    <w:rsid w:val="00CC446E"/>
    <w:rsid w:val="00CC47C0"/>
    <w:rsid w:val="00CD09D9"/>
    <w:rsid w:val="00CD0FE4"/>
    <w:rsid w:val="00CD3221"/>
    <w:rsid w:val="00CD36F0"/>
    <w:rsid w:val="00CD44E4"/>
    <w:rsid w:val="00CD5643"/>
    <w:rsid w:val="00CD5C61"/>
    <w:rsid w:val="00CD62D2"/>
    <w:rsid w:val="00CD6714"/>
    <w:rsid w:val="00CE3116"/>
    <w:rsid w:val="00CE3213"/>
    <w:rsid w:val="00CE3DDC"/>
    <w:rsid w:val="00CE5FDD"/>
    <w:rsid w:val="00CE7168"/>
    <w:rsid w:val="00CF0A4C"/>
    <w:rsid w:val="00CF1F68"/>
    <w:rsid w:val="00CF36E3"/>
    <w:rsid w:val="00CF5018"/>
    <w:rsid w:val="00D01229"/>
    <w:rsid w:val="00D016E4"/>
    <w:rsid w:val="00D01A83"/>
    <w:rsid w:val="00D03EB0"/>
    <w:rsid w:val="00D05535"/>
    <w:rsid w:val="00D05F59"/>
    <w:rsid w:val="00D0604E"/>
    <w:rsid w:val="00D065D2"/>
    <w:rsid w:val="00D06F72"/>
    <w:rsid w:val="00D10EBC"/>
    <w:rsid w:val="00D12338"/>
    <w:rsid w:val="00D13699"/>
    <w:rsid w:val="00D139ED"/>
    <w:rsid w:val="00D14589"/>
    <w:rsid w:val="00D14BD8"/>
    <w:rsid w:val="00D159B4"/>
    <w:rsid w:val="00D171F8"/>
    <w:rsid w:val="00D2089F"/>
    <w:rsid w:val="00D21F66"/>
    <w:rsid w:val="00D220D1"/>
    <w:rsid w:val="00D223BA"/>
    <w:rsid w:val="00D22A7B"/>
    <w:rsid w:val="00D261A3"/>
    <w:rsid w:val="00D301E0"/>
    <w:rsid w:val="00D302EF"/>
    <w:rsid w:val="00D33106"/>
    <w:rsid w:val="00D331BD"/>
    <w:rsid w:val="00D338C7"/>
    <w:rsid w:val="00D34337"/>
    <w:rsid w:val="00D40D90"/>
    <w:rsid w:val="00D45FC5"/>
    <w:rsid w:val="00D461D0"/>
    <w:rsid w:val="00D47773"/>
    <w:rsid w:val="00D50674"/>
    <w:rsid w:val="00D520F1"/>
    <w:rsid w:val="00D52B67"/>
    <w:rsid w:val="00D543BE"/>
    <w:rsid w:val="00D55E04"/>
    <w:rsid w:val="00D5645C"/>
    <w:rsid w:val="00D579DF"/>
    <w:rsid w:val="00D57E7A"/>
    <w:rsid w:val="00D63696"/>
    <w:rsid w:val="00D64A72"/>
    <w:rsid w:val="00D66E4B"/>
    <w:rsid w:val="00D66FF0"/>
    <w:rsid w:val="00D7033E"/>
    <w:rsid w:val="00D718F7"/>
    <w:rsid w:val="00D74561"/>
    <w:rsid w:val="00D8001D"/>
    <w:rsid w:val="00D80098"/>
    <w:rsid w:val="00D80E35"/>
    <w:rsid w:val="00D82168"/>
    <w:rsid w:val="00D8288C"/>
    <w:rsid w:val="00D8371D"/>
    <w:rsid w:val="00D851D7"/>
    <w:rsid w:val="00D85EAD"/>
    <w:rsid w:val="00D864AD"/>
    <w:rsid w:val="00D86AA0"/>
    <w:rsid w:val="00D90030"/>
    <w:rsid w:val="00D910C5"/>
    <w:rsid w:val="00D93045"/>
    <w:rsid w:val="00D94013"/>
    <w:rsid w:val="00DA2B39"/>
    <w:rsid w:val="00DA3DB3"/>
    <w:rsid w:val="00DA5663"/>
    <w:rsid w:val="00DA66AA"/>
    <w:rsid w:val="00DA6CBE"/>
    <w:rsid w:val="00DB0968"/>
    <w:rsid w:val="00DB1AED"/>
    <w:rsid w:val="00DB5CC6"/>
    <w:rsid w:val="00DB7718"/>
    <w:rsid w:val="00DB7E28"/>
    <w:rsid w:val="00DC0A02"/>
    <w:rsid w:val="00DC1106"/>
    <w:rsid w:val="00DC17BB"/>
    <w:rsid w:val="00DC2490"/>
    <w:rsid w:val="00DC267F"/>
    <w:rsid w:val="00DC2B69"/>
    <w:rsid w:val="00DC2DD8"/>
    <w:rsid w:val="00DC4D1D"/>
    <w:rsid w:val="00DC7FE3"/>
    <w:rsid w:val="00DD0789"/>
    <w:rsid w:val="00DD13DE"/>
    <w:rsid w:val="00DD3192"/>
    <w:rsid w:val="00DD358B"/>
    <w:rsid w:val="00DD597A"/>
    <w:rsid w:val="00DD5D76"/>
    <w:rsid w:val="00DE0723"/>
    <w:rsid w:val="00DE0A85"/>
    <w:rsid w:val="00DE0F71"/>
    <w:rsid w:val="00DE1484"/>
    <w:rsid w:val="00DE4B81"/>
    <w:rsid w:val="00DE5C3B"/>
    <w:rsid w:val="00DF1589"/>
    <w:rsid w:val="00DF2C80"/>
    <w:rsid w:val="00DF2D4D"/>
    <w:rsid w:val="00DF6955"/>
    <w:rsid w:val="00DF7041"/>
    <w:rsid w:val="00DF7CD2"/>
    <w:rsid w:val="00E030F7"/>
    <w:rsid w:val="00E034AB"/>
    <w:rsid w:val="00E0414D"/>
    <w:rsid w:val="00E04151"/>
    <w:rsid w:val="00E04EA2"/>
    <w:rsid w:val="00E067DD"/>
    <w:rsid w:val="00E06881"/>
    <w:rsid w:val="00E0694A"/>
    <w:rsid w:val="00E06C2C"/>
    <w:rsid w:val="00E10DBD"/>
    <w:rsid w:val="00E12590"/>
    <w:rsid w:val="00E1411C"/>
    <w:rsid w:val="00E151D9"/>
    <w:rsid w:val="00E16B6C"/>
    <w:rsid w:val="00E16FC8"/>
    <w:rsid w:val="00E1777D"/>
    <w:rsid w:val="00E1797A"/>
    <w:rsid w:val="00E17AF8"/>
    <w:rsid w:val="00E20E7C"/>
    <w:rsid w:val="00E2219F"/>
    <w:rsid w:val="00E22C01"/>
    <w:rsid w:val="00E23281"/>
    <w:rsid w:val="00E23DEA"/>
    <w:rsid w:val="00E249C2"/>
    <w:rsid w:val="00E25DF9"/>
    <w:rsid w:val="00E26360"/>
    <w:rsid w:val="00E26494"/>
    <w:rsid w:val="00E3106C"/>
    <w:rsid w:val="00E316E3"/>
    <w:rsid w:val="00E3172C"/>
    <w:rsid w:val="00E341AE"/>
    <w:rsid w:val="00E343EB"/>
    <w:rsid w:val="00E345B5"/>
    <w:rsid w:val="00E3548C"/>
    <w:rsid w:val="00E3776B"/>
    <w:rsid w:val="00E40C3B"/>
    <w:rsid w:val="00E4208D"/>
    <w:rsid w:val="00E4437B"/>
    <w:rsid w:val="00E45378"/>
    <w:rsid w:val="00E46704"/>
    <w:rsid w:val="00E53765"/>
    <w:rsid w:val="00E54EA1"/>
    <w:rsid w:val="00E56050"/>
    <w:rsid w:val="00E65038"/>
    <w:rsid w:val="00E6632F"/>
    <w:rsid w:val="00E66E17"/>
    <w:rsid w:val="00E70625"/>
    <w:rsid w:val="00E71E6B"/>
    <w:rsid w:val="00E755A8"/>
    <w:rsid w:val="00E77024"/>
    <w:rsid w:val="00E80E7A"/>
    <w:rsid w:val="00E810EA"/>
    <w:rsid w:val="00E81322"/>
    <w:rsid w:val="00E830D2"/>
    <w:rsid w:val="00E86C5D"/>
    <w:rsid w:val="00E86D0B"/>
    <w:rsid w:val="00E879E9"/>
    <w:rsid w:val="00E931F1"/>
    <w:rsid w:val="00E93FFD"/>
    <w:rsid w:val="00E94540"/>
    <w:rsid w:val="00E94A6C"/>
    <w:rsid w:val="00E95218"/>
    <w:rsid w:val="00E965C0"/>
    <w:rsid w:val="00E96954"/>
    <w:rsid w:val="00EA19D9"/>
    <w:rsid w:val="00EA1B1B"/>
    <w:rsid w:val="00EA2D89"/>
    <w:rsid w:val="00EA3BD5"/>
    <w:rsid w:val="00EA4B66"/>
    <w:rsid w:val="00EA51CF"/>
    <w:rsid w:val="00EA6728"/>
    <w:rsid w:val="00EA6921"/>
    <w:rsid w:val="00EA6FBF"/>
    <w:rsid w:val="00EA778E"/>
    <w:rsid w:val="00EA7CC5"/>
    <w:rsid w:val="00EA7E43"/>
    <w:rsid w:val="00EA7E7B"/>
    <w:rsid w:val="00EB0096"/>
    <w:rsid w:val="00EB0DDC"/>
    <w:rsid w:val="00EB340A"/>
    <w:rsid w:val="00EB3517"/>
    <w:rsid w:val="00EC1B19"/>
    <w:rsid w:val="00EC2B7C"/>
    <w:rsid w:val="00EC3462"/>
    <w:rsid w:val="00EC3725"/>
    <w:rsid w:val="00EC4934"/>
    <w:rsid w:val="00EC496E"/>
    <w:rsid w:val="00EC4AF4"/>
    <w:rsid w:val="00EC5D3C"/>
    <w:rsid w:val="00EC6270"/>
    <w:rsid w:val="00EC6410"/>
    <w:rsid w:val="00EC6B4E"/>
    <w:rsid w:val="00EC7876"/>
    <w:rsid w:val="00EC7E13"/>
    <w:rsid w:val="00ED0089"/>
    <w:rsid w:val="00ED2FA5"/>
    <w:rsid w:val="00ED3054"/>
    <w:rsid w:val="00EE2191"/>
    <w:rsid w:val="00EE396F"/>
    <w:rsid w:val="00EE4242"/>
    <w:rsid w:val="00EE5977"/>
    <w:rsid w:val="00EE793F"/>
    <w:rsid w:val="00EF0B0E"/>
    <w:rsid w:val="00EF111E"/>
    <w:rsid w:val="00EF2CE6"/>
    <w:rsid w:val="00EF3111"/>
    <w:rsid w:val="00EF3786"/>
    <w:rsid w:val="00EF5FDE"/>
    <w:rsid w:val="00EF67C8"/>
    <w:rsid w:val="00F00DD4"/>
    <w:rsid w:val="00F02977"/>
    <w:rsid w:val="00F108F4"/>
    <w:rsid w:val="00F11BC8"/>
    <w:rsid w:val="00F12C08"/>
    <w:rsid w:val="00F14BD8"/>
    <w:rsid w:val="00F151B1"/>
    <w:rsid w:val="00F167B9"/>
    <w:rsid w:val="00F17350"/>
    <w:rsid w:val="00F236F7"/>
    <w:rsid w:val="00F24B6D"/>
    <w:rsid w:val="00F25572"/>
    <w:rsid w:val="00F307D6"/>
    <w:rsid w:val="00F32582"/>
    <w:rsid w:val="00F34228"/>
    <w:rsid w:val="00F35976"/>
    <w:rsid w:val="00F3697A"/>
    <w:rsid w:val="00F40BAB"/>
    <w:rsid w:val="00F42B9B"/>
    <w:rsid w:val="00F44897"/>
    <w:rsid w:val="00F45367"/>
    <w:rsid w:val="00F4547C"/>
    <w:rsid w:val="00F53027"/>
    <w:rsid w:val="00F53462"/>
    <w:rsid w:val="00F54081"/>
    <w:rsid w:val="00F54193"/>
    <w:rsid w:val="00F568D5"/>
    <w:rsid w:val="00F57A7D"/>
    <w:rsid w:val="00F6171A"/>
    <w:rsid w:val="00F62F0D"/>
    <w:rsid w:val="00F6324D"/>
    <w:rsid w:val="00F6364D"/>
    <w:rsid w:val="00F6391C"/>
    <w:rsid w:val="00F63E7B"/>
    <w:rsid w:val="00F6444E"/>
    <w:rsid w:val="00F666BB"/>
    <w:rsid w:val="00F67CA4"/>
    <w:rsid w:val="00F7226E"/>
    <w:rsid w:val="00F72544"/>
    <w:rsid w:val="00F7290B"/>
    <w:rsid w:val="00F748CD"/>
    <w:rsid w:val="00F75E0C"/>
    <w:rsid w:val="00F765D4"/>
    <w:rsid w:val="00F77AE3"/>
    <w:rsid w:val="00F81DC2"/>
    <w:rsid w:val="00F82C8D"/>
    <w:rsid w:val="00F8427A"/>
    <w:rsid w:val="00F85067"/>
    <w:rsid w:val="00F85229"/>
    <w:rsid w:val="00F859D2"/>
    <w:rsid w:val="00F87E3F"/>
    <w:rsid w:val="00F87EB2"/>
    <w:rsid w:val="00F900B4"/>
    <w:rsid w:val="00F9035B"/>
    <w:rsid w:val="00F90B73"/>
    <w:rsid w:val="00F925B5"/>
    <w:rsid w:val="00F967CC"/>
    <w:rsid w:val="00F96F3A"/>
    <w:rsid w:val="00F97305"/>
    <w:rsid w:val="00FA51A5"/>
    <w:rsid w:val="00FA6F6E"/>
    <w:rsid w:val="00FA6FA4"/>
    <w:rsid w:val="00FB0CA3"/>
    <w:rsid w:val="00FB0D83"/>
    <w:rsid w:val="00FB167A"/>
    <w:rsid w:val="00FB3171"/>
    <w:rsid w:val="00FB34CE"/>
    <w:rsid w:val="00FB5A36"/>
    <w:rsid w:val="00FC0315"/>
    <w:rsid w:val="00FC0370"/>
    <w:rsid w:val="00FC1F1E"/>
    <w:rsid w:val="00FC3C91"/>
    <w:rsid w:val="00FC64BC"/>
    <w:rsid w:val="00FC70E4"/>
    <w:rsid w:val="00FC71AE"/>
    <w:rsid w:val="00FD073E"/>
    <w:rsid w:val="00FD1433"/>
    <w:rsid w:val="00FD172D"/>
    <w:rsid w:val="00FD1C45"/>
    <w:rsid w:val="00FD2506"/>
    <w:rsid w:val="00FD3D0B"/>
    <w:rsid w:val="00FD43EA"/>
    <w:rsid w:val="00FD44E8"/>
    <w:rsid w:val="00FD4C6F"/>
    <w:rsid w:val="00FE1E01"/>
    <w:rsid w:val="00FE6727"/>
    <w:rsid w:val="00FE675F"/>
    <w:rsid w:val="00FF34F4"/>
    <w:rsid w:val="00FF49E2"/>
    <w:rsid w:val="00FF57E3"/>
    <w:rsid w:val="00FF6FD9"/>
    <w:rsid w:val="00FF749B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1F76CF5"/>
  <w15:docId w15:val="{82D1CA8F-DBBB-4C44-A528-C6EEEF22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4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73A8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73A8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73A8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73A8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73A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73A8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73A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73A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73A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773A8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773A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73A8F"/>
  </w:style>
  <w:style w:type="paragraph" w:customStyle="1" w:styleId="AppendixNotitle">
    <w:name w:val="Appendix_No &amp; title"/>
    <w:basedOn w:val="AnnexNotitle"/>
    <w:next w:val="Normal"/>
    <w:rsid w:val="00773A8F"/>
  </w:style>
  <w:style w:type="character" w:customStyle="1" w:styleId="Artdef">
    <w:name w:val="Art_def"/>
    <w:rsid w:val="00773A8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73A8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73A8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73A8F"/>
  </w:style>
  <w:style w:type="paragraph" w:customStyle="1" w:styleId="Arttitle">
    <w:name w:val="Art_title"/>
    <w:basedOn w:val="Normal"/>
    <w:next w:val="Normal"/>
    <w:rsid w:val="00773A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73A8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73A8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773A8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73A8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773A8F"/>
    <w:rPr>
      <w:vertAlign w:val="superscript"/>
    </w:rPr>
  </w:style>
  <w:style w:type="paragraph" w:customStyle="1" w:styleId="enumlev1">
    <w:name w:val="enumlev1"/>
    <w:basedOn w:val="Normal"/>
    <w:rsid w:val="00773A8F"/>
    <w:pPr>
      <w:spacing w:before="80"/>
      <w:ind w:left="794" w:hanging="794"/>
    </w:pPr>
  </w:style>
  <w:style w:type="paragraph" w:customStyle="1" w:styleId="enumlev2">
    <w:name w:val="enumlev2"/>
    <w:basedOn w:val="enumlev1"/>
    <w:rsid w:val="00773A8F"/>
    <w:pPr>
      <w:ind w:left="1191" w:hanging="397"/>
    </w:pPr>
  </w:style>
  <w:style w:type="paragraph" w:customStyle="1" w:styleId="enumlev3">
    <w:name w:val="enumlev3"/>
    <w:basedOn w:val="enumlev2"/>
    <w:rsid w:val="00773A8F"/>
    <w:pPr>
      <w:ind w:left="1588"/>
    </w:pPr>
  </w:style>
  <w:style w:type="paragraph" w:customStyle="1" w:styleId="Equation">
    <w:name w:val="Equation"/>
    <w:basedOn w:val="Normal"/>
    <w:rsid w:val="00773A8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73A8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773A8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773A8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773A8F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773A8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773A8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773A8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773A8F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773A8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73A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773A8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rsid w:val="00773A8F"/>
    <w:rPr>
      <w:position w:val="6"/>
      <w:sz w:val="18"/>
    </w:rPr>
  </w:style>
  <w:style w:type="paragraph" w:customStyle="1" w:styleId="Note">
    <w:name w:val="Note"/>
    <w:basedOn w:val="Normal"/>
    <w:rsid w:val="00773A8F"/>
    <w:pPr>
      <w:spacing w:before="80"/>
    </w:pPr>
  </w:style>
  <w:style w:type="paragraph" w:styleId="FootnoteText">
    <w:name w:val="footnote text"/>
    <w:basedOn w:val="Note"/>
    <w:link w:val="FootnoteTextChar"/>
    <w:rsid w:val="00773A8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773A8F"/>
    <w:rPr>
      <w:b w:val="0"/>
    </w:rPr>
  </w:style>
  <w:style w:type="paragraph" w:styleId="Header">
    <w:name w:val="header"/>
    <w:aliases w:val="header odd,header entry,HE,h,Header/Footer"/>
    <w:basedOn w:val="Normal"/>
    <w:link w:val="HeaderChar"/>
    <w:rsid w:val="00773A8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73A8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73A8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73A8F"/>
  </w:style>
  <w:style w:type="paragraph" w:styleId="Index2">
    <w:name w:val="index 2"/>
    <w:basedOn w:val="Normal"/>
    <w:next w:val="Normal"/>
    <w:semiHidden/>
    <w:rsid w:val="00773A8F"/>
    <w:pPr>
      <w:ind w:left="283"/>
    </w:pPr>
  </w:style>
  <w:style w:type="paragraph" w:styleId="Index3">
    <w:name w:val="index 3"/>
    <w:basedOn w:val="Normal"/>
    <w:next w:val="Normal"/>
    <w:semiHidden/>
    <w:rsid w:val="00773A8F"/>
    <w:pPr>
      <w:ind w:left="566"/>
    </w:pPr>
  </w:style>
  <w:style w:type="paragraph" w:customStyle="1" w:styleId="Normalaftertitle">
    <w:name w:val="Normal_after_title"/>
    <w:basedOn w:val="Normal"/>
    <w:next w:val="Normal"/>
    <w:rsid w:val="00773A8F"/>
    <w:pPr>
      <w:spacing w:before="360"/>
    </w:pPr>
  </w:style>
  <w:style w:type="character" w:styleId="PageNumber">
    <w:name w:val="page number"/>
    <w:basedOn w:val="DefaultParagraphFont"/>
    <w:rsid w:val="00773A8F"/>
  </w:style>
  <w:style w:type="paragraph" w:customStyle="1" w:styleId="PartNo">
    <w:name w:val="Part_No"/>
    <w:basedOn w:val="Normal"/>
    <w:next w:val="Normal"/>
    <w:rsid w:val="00773A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773A8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73A8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773A8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773A8F"/>
  </w:style>
  <w:style w:type="paragraph" w:customStyle="1" w:styleId="RecNo">
    <w:name w:val="Rec_No"/>
    <w:basedOn w:val="Normal"/>
    <w:next w:val="Normal"/>
    <w:rsid w:val="00773A8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773A8F"/>
  </w:style>
  <w:style w:type="paragraph" w:customStyle="1" w:styleId="RecNoBR">
    <w:name w:val="Rec_No_BR"/>
    <w:basedOn w:val="Normal"/>
    <w:next w:val="Normal"/>
    <w:rsid w:val="00773A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773A8F"/>
  </w:style>
  <w:style w:type="paragraph" w:customStyle="1" w:styleId="Recref">
    <w:name w:val="Rec_ref"/>
    <w:basedOn w:val="Normal"/>
    <w:next w:val="Recdate"/>
    <w:rsid w:val="00773A8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773A8F"/>
  </w:style>
  <w:style w:type="paragraph" w:customStyle="1" w:styleId="Rectitle">
    <w:name w:val="Rec_title"/>
    <w:basedOn w:val="Normal"/>
    <w:next w:val="Normalaftertitle"/>
    <w:rsid w:val="00773A8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73A8F"/>
  </w:style>
  <w:style w:type="character" w:customStyle="1" w:styleId="Recdef">
    <w:name w:val="Rec_def"/>
    <w:rsid w:val="00773A8F"/>
    <w:rPr>
      <w:b/>
    </w:rPr>
  </w:style>
  <w:style w:type="paragraph" w:customStyle="1" w:styleId="Reftext">
    <w:name w:val="Ref_text"/>
    <w:basedOn w:val="Normal"/>
    <w:rsid w:val="00773A8F"/>
    <w:pPr>
      <w:ind w:left="794" w:hanging="794"/>
    </w:pPr>
  </w:style>
  <w:style w:type="paragraph" w:customStyle="1" w:styleId="Reftitle">
    <w:name w:val="Ref_title"/>
    <w:basedOn w:val="Normal"/>
    <w:next w:val="Reftext"/>
    <w:rsid w:val="00773A8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73A8F"/>
  </w:style>
  <w:style w:type="paragraph" w:customStyle="1" w:styleId="RepNo">
    <w:name w:val="Rep_No"/>
    <w:basedOn w:val="RecNo"/>
    <w:next w:val="Normal"/>
    <w:rsid w:val="00773A8F"/>
  </w:style>
  <w:style w:type="paragraph" w:customStyle="1" w:styleId="RepNoBR">
    <w:name w:val="Rep_No_BR"/>
    <w:basedOn w:val="RecNoBR"/>
    <w:next w:val="Normal"/>
    <w:rsid w:val="00773A8F"/>
  </w:style>
  <w:style w:type="paragraph" w:customStyle="1" w:styleId="Repref">
    <w:name w:val="Rep_ref"/>
    <w:basedOn w:val="Recref"/>
    <w:next w:val="Repdate"/>
    <w:rsid w:val="00773A8F"/>
  </w:style>
  <w:style w:type="paragraph" w:customStyle="1" w:styleId="Reptitle">
    <w:name w:val="Rep_title"/>
    <w:basedOn w:val="Rectitle"/>
    <w:next w:val="Repref"/>
    <w:rsid w:val="00773A8F"/>
  </w:style>
  <w:style w:type="paragraph" w:customStyle="1" w:styleId="Resdate">
    <w:name w:val="Res_date"/>
    <w:basedOn w:val="Recdate"/>
    <w:next w:val="Normalaftertitle"/>
    <w:rsid w:val="00773A8F"/>
  </w:style>
  <w:style w:type="character" w:customStyle="1" w:styleId="Resdef">
    <w:name w:val="Res_def"/>
    <w:rsid w:val="00773A8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773A8F"/>
  </w:style>
  <w:style w:type="paragraph" w:customStyle="1" w:styleId="ResNoBR">
    <w:name w:val="Res_No_BR"/>
    <w:basedOn w:val="RecNoBR"/>
    <w:next w:val="Normal"/>
    <w:rsid w:val="00773A8F"/>
  </w:style>
  <w:style w:type="paragraph" w:customStyle="1" w:styleId="Resref">
    <w:name w:val="Res_ref"/>
    <w:basedOn w:val="Recref"/>
    <w:next w:val="Resdate"/>
    <w:rsid w:val="00773A8F"/>
  </w:style>
  <w:style w:type="paragraph" w:customStyle="1" w:styleId="Restitle">
    <w:name w:val="Res_title"/>
    <w:basedOn w:val="Rectitle"/>
    <w:next w:val="Resref"/>
    <w:rsid w:val="00773A8F"/>
  </w:style>
  <w:style w:type="paragraph" w:customStyle="1" w:styleId="Section1">
    <w:name w:val="Section_1"/>
    <w:basedOn w:val="Normal"/>
    <w:next w:val="Normal"/>
    <w:rsid w:val="00773A8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73A8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773A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73A8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73A8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link w:val="SpecialFooterChar"/>
    <w:rsid w:val="00773A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773A8F"/>
    <w:rPr>
      <w:b/>
      <w:color w:val="auto"/>
    </w:rPr>
  </w:style>
  <w:style w:type="paragraph" w:customStyle="1" w:styleId="Tablehead">
    <w:name w:val="Table_head"/>
    <w:basedOn w:val="Normal"/>
    <w:next w:val="Normal"/>
    <w:rsid w:val="00773A8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73A8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773A8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73A8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73A8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773A8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773A8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773A8F"/>
  </w:style>
  <w:style w:type="paragraph" w:customStyle="1" w:styleId="Title3">
    <w:name w:val="Title 3"/>
    <w:basedOn w:val="Title2"/>
    <w:next w:val="Normal"/>
    <w:rsid w:val="00773A8F"/>
    <w:rPr>
      <w:caps w:val="0"/>
    </w:rPr>
  </w:style>
  <w:style w:type="paragraph" w:customStyle="1" w:styleId="Title4">
    <w:name w:val="Title 4"/>
    <w:basedOn w:val="Title3"/>
    <w:next w:val="Heading1"/>
    <w:rsid w:val="00773A8F"/>
    <w:rPr>
      <w:b/>
    </w:rPr>
  </w:style>
  <w:style w:type="paragraph" w:customStyle="1" w:styleId="toc0">
    <w:name w:val="toc 0"/>
    <w:basedOn w:val="Normal"/>
    <w:next w:val="TOC1"/>
    <w:rsid w:val="00773A8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773A8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773A8F"/>
    <w:pPr>
      <w:spacing w:before="80"/>
      <w:ind w:left="1531" w:hanging="851"/>
    </w:pPr>
  </w:style>
  <w:style w:type="paragraph" w:styleId="TOC3">
    <w:name w:val="toc 3"/>
    <w:basedOn w:val="TOC2"/>
    <w:semiHidden/>
    <w:rsid w:val="00773A8F"/>
  </w:style>
  <w:style w:type="paragraph" w:styleId="TOC4">
    <w:name w:val="toc 4"/>
    <w:basedOn w:val="TOC3"/>
    <w:semiHidden/>
    <w:rsid w:val="00773A8F"/>
  </w:style>
  <w:style w:type="paragraph" w:styleId="TOC5">
    <w:name w:val="toc 5"/>
    <w:basedOn w:val="TOC4"/>
    <w:semiHidden/>
    <w:rsid w:val="00773A8F"/>
  </w:style>
  <w:style w:type="paragraph" w:styleId="TOC6">
    <w:name w:val="toc 6"/>
    <w:basedOn w:val="TOC4"/>
    <w:semiHidden/>
    <w:rsid w:val="00773A8F"/>
  </w:style>
  <w:style w:type="paragraph" w:styleId="TOC7">
    <w:name w:val="toc 7"/>
    <w:basedOn w:val="TOC4"/>
    <w:semiHidden/>
    <w:rsid w:val="00773A8F"/>
  </w:style>
  <w:style w:type="paragraph" w:styleId="TOC8">
    <w:name w:val="toc 8"/>
    <w:basedOn w:val="TOC4"/>
    <w:semiHidden/>
    <w:rsid w:val="00773A8F"/>
  </w:style>
  <w:style w:type="character" w:styleId="Hyperlink">
    <w:name w:val="Hyperlink"/>
    <w:aliases w:val="超级链接,Style 58,超????,超?级链,超??级链Ú,fL????,fL?级,하이퍼링크2,超??级链,하이퍼링크21,CEO_Hyperlink"/>
    <w:rsid w:val="007D1497"/>
    <w:rPr>
      <w:rFonts w:eastAsia="SimSun"/>
      <w:color w:val="0000FF"/>
      <w:kern w:val="2"/>
      <w:sz w:val="24"/>
      <w:u w:val="single"/>
      <w:lang w:val="en-GB" w:eastAsia="zh-CN" w:bidi="ar-SA"/>
    </w:rPr>
  </w:style>
  <w:style w:type="paragraph" w:customStyle="1" w:styleId="KaleidoscopeNormal">
    <w:name w:val="Kaleidoscope Normal"/>
    <w:basedOn w:val="BodyTextIndent3"/>
    <w:rsid w:val="000063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0"/>
      <w:ind w:leftChars="0" w:left="0"/>
      <w:jc w:val="both"/>
      <w:textAlignment w:val="auto"/>
    </w:pPr>
    <w:rPr>
      <w:rFonts w:eastAsia="Malgun Gothic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318"/>
    <w:pPr>
      <w:spacing w:after="180"/>
      <w:ind w:leftChars="400" w:left="851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06318"/>
    <w:rPr>
      <w:sz w:val="16"/>
      <w:szCs w:val="16"/>
      <w:lang w:val="en-GB" w:eastAsia="en-US"/>
    </w:rPr>
  </w:style>
  <w:style w:type="table" w:styleId="TableGrid">
    <w:name w:val="Table Grid"/>
    <w:basedOn w:val="TableNormal"/>
    <w:rsid w:val="00DE07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rsid w:val="00176002"/>
    <w:rPr>
      <w:color w:val="800080"/>
      <w:u w:val="single"/>
    </w:rPr>
  </w:style>
  <w:style w:type="character" w:styleId="Strong">
    <w:name w:val="Strong"/>
    <w:qFormat/>
    <w:rsid w:val="00007DF0"/>
    <w:rPr>
      <w:b/>
      <w:bCs/>
    </w:rPr>
  </w:style>
  <w:style w:type="paragraph" w:customStyle="1" w:styleId="Infodoc">
    <w:name w:val="Infodoc"/>
    <w:basedOn w:val="Normal"/>
    <w:rsid w:val="00EC7E1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paragraph" w:styleId="BalloonText">
    <w:name w:val="Balloon Text"/>
    <w:basedOn w:val="Normal"/>
    <w:link w:val="BalloonTextChar"/>
    <w:unhideWhenUsed/>
    <w:rsid w:val="0091455E"/>
    <w:pPr>
      <w:spacing w:before="0"/>
    </w:pPr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91455E"/>
    <w:rPr>
      <w:rFonts w:ascii="Malgun Gothic" w:eastAsia="Malgun Gothic" w:hAnsi="Malgun Gothic" w:cs="Times New Roman"/>
      <w:sz w:val="18"/>
      <w:szCs w:val="18"/>
      <w:lang w:val="en-GB" w:eastAsia="en-US"/>
    </w:rPr>
  </w:style>
  <w:style w:type="character" w:customStyle="1" w:styleId="Heading2Char">
    <w:name w:val="Heading 2 Char"/>
    <w:link w:val="Heading2"/>
    <w:rsid w:val="00F25572"/>
    <w:rPr>
      <w:b/>
      <w:sz w:val="24"/>
      <w:lang w:val="en-GB" w:eastAsia="en-US"/>
    </w:rPr>
  </w:style>
  <w:style w:type="paragraph" w:customStyle="1" w:styleId="p0">
    <w:name w:val="p0"/>
    <w:basedOn w:val="Normal"/>
    <w:rsid w:val="008440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textAlignment w:val="auto"/>
    </w:pPr>
    <w:rPr>
      <w:rFonts w:eastAsia="SimSun"/>
      <w:szCs w:val="24"/>
      <w:lang w:val="en-US" w:eastAsia="zh-CN"/>
    </w:rPr>
  </w:style>
  <w:style w:type="character" w:customStyle="1" w:styleId="hps">
    <w:name w:val="hps"/>
    <w:rsid w:val="00844096"/>
  </w:style>
  <w:style w:type="paragraph" w:customStyle="1" w:styleId="CharCharCharCharCharChar1">
    <w:name w:val="Char Char Char Char Char Char1"/>
    <w:basedOn w:val="Normal"/>
    <w:rsid w:val="00B462A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">
    <w:name w:val="st"/>
    <w:rsid w:val="00673994"/>
  </w:style>
  <w:style w:type="character" w:customStyle="1" w:styleId="Heading1Char">
    <w:name w:val="Heading 1 Char"/>
    <w:link w:val="Heading1"/>
    <w:rsid w:val="00716CC3"/>
    <w:rPr>
      <w:b/>
      <w:sz w:val="24"/>
      <w:lang w:val="en-GB" w:eastAsia="en-US"/>
    </w:rPr>
  </w:style>
  <w:style w:type="character" w:customStyle="1" w:styleId="Heading3Char">
    <w:name w:val="Heading 3 Char"/>
    <w:link w:val="Heading3"/>
    <w:rsid w:val="00716CC3"/>
    <w:rPr>
      <w:b/>
      <w:sz w:val="24"/>
      <w:lang w:val="en-GB" w:eastAsia="en-US"/>
    </w:rPr>
  </w:style>
  <w:style w:type="character" w:customStyle="1" w:styleId="Heading4Char">
    <w:name w:val="Heading 4 Char"/>
    <w:link w:val="Heading4"/>
    <w:rsid w:val="00716CC3"/>
    <w:rPr>
      <w:b/>
      <w:sz w:val="24"/>
      <w:lang w:val="en-GB" w:eastAsia="en-US"/>
    </w:rPr>
  </w:style>
  <w:style w:type="character" w:customStyle="1" w:styleId="Heading5Char">
    <w:name w:val="Heading 5 Char"/>
    <w:link w:val="Heading5"/>
    <w:rsid w:val="00716CC3"/>
    <w:rPr>
      <w:b/>
      <w:sz w:val="24"/>
      <w:lang w:val="en-GB" w:eastAsia="en-US"/>
    </w:rPr>
  </w:style>
  <w:style w:type="character" w:customStyle="1" w:styleId="Heading6Char">
    <w:name w:val="Heading 6 Char"/>
    <w:link w:val="Heading6"/>
    <w:rsid w:val="00716CC3"/>
    <w:rPr>
      <w:b/>
      <w:sz w:val="24"/>
      <w:lang w:val="en-GB" w:eastAsia="en-US"/>
    </w:rPr>
  </w:style>
  <w:style w:type="character" w:customStyle="1" w:styleId="Heading7Char">
    <w:name w:val="Heading 7 Char"/>
    <w:link w:val="Heading7"/>
    <w:rsid w:val="00716CC3"/>
    <w:rPr>
      <w:b/>
      <w:sz w:val="24"/>
      <w:lang w:val="en-GB" w:eastAsia="en-US"/>
    </w:rPr>
  </w:style>
  <w:style w:type="character" w:customStyle="1" w:styleId="Heading8Char">
    <w:name w:val="Heading 8 Char"/>
    <w:link w:val="Heading8"/>
    <w:rsid w:val="00716CC3"/>
    <w:rPr>
      <w:b/>
      <w:sz w:val="24"/>
      <w:lang w:val="en-GB" w:eastAsia="en-US"/>
    </w:rPr>
  </w:style>
  <w:style w:type="character" w:customStyle="1" w:styleId="Heading9Char">
    <w:name w:val="Heading 9 Char"/>
    <w:link w:val="Heading9"/>
    <w:rsid w:val="00716CC3"/>
    <w:rPr>
      <w:b/>
      <w:sz w:val="24"/>
      <w:lang w:val="en-GB" w:eastAsia="en-US"/>
    </w:rPr>
  </w:style>
  <w:style w:type="character" w:customStyle="1" w:styleId="FooterChar">
    <w:name w:val="Footer Char"/>
    <w:link w:val="Footer"/>
    <w:rsid w:val="00716CC3"/>
    <w:rPr>
      <w:caps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716CC3"/>
    <w:rPr>
      <w:sz w:val="24"/>
      <w:lang w:val="en-GB" w:eastAsia="en-US"/>
    </w:rPr>
  </w:style>
  <w:style w:type="character" w:customStyle="1" w:styleId="HeaderChar">
    <w:name w:val="Header Char"/>
    <w:aliases w:val="header odd Char,header entry Char,HE Char,h Char,Header/Footer Char"/>
    <w:link w:val="Header"/>
    <w:rsid w:val="00716CC3"/>
    <w:rPr>
      <w:sz w:val="18"/>
      <w:lang w:val="en-GB" w:eastAsia="en-US"/>
    </w:rPr>
  </w:style>
  <w:style w:type="paragraph" w:customStyle="1" w:styleId="Body">
    <w:name w:val="Body"/>
    <w:basedOn w:val="Normal"/>
    <w:autoRedefine/>
    <w:rsid w:val="00716CC3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</w:tabs>
      <w:overflowPunct/>
      <w:autoSpaceDE/>
      <w:autoSpaceDN/>
      <w:adjustRightInd/>
      <w:spacing w:before="0"/>
      <w:textAlignment w:val="auto"/>
    </w:pPr>
    <w:rPr>
      <w:rFonts w:eastAsia="Malgun Gothic"/>
      <w:kern w:val="2"/>
      <w:lang w:val="en-US" w:eastAsia="ko-KR"/>
    </w:rPr>
  </w:style>
  <w:style w:type="paragraph" w:styleId="ListParagraph">
    <w:name w:val="List Paragraph"/>
    <w:basedOn w:val="Normal"/>
    <w:uiPriority w:val="34"/>
    <w:qFormat/>
    <w:rsid w:val="00716CC3"/>
    <w:pPr>
      <w:tabs>
        <w:tab w:val="clear" w:pos="794"/>
        <w:tab w:val="clear" w:pos="1191"/>
        <w:tab w:val="clear" w:pos="1588"/>
        <w:tab w:val="clear" w:pos="1985"/>
      </w:tabs>
      <w:wordWrap w:val="0"/>
      <w:overflowPunct/>
      <w:adjustRightInd/>
      <w:spacing w:before="0"/>
      <w:ind w:leftChars="400" w:left="800"/>
      <w:jc w:val="both"/>
      <w:textAlignment w:val="auto"/>
    </w:pPr>
    <w:rPr>
      <w:rFonts w:ascii="Malgun Gothic" w:eastAsia="Malgun Gothic" w:hAnsi="Malgun Gothic" w:cs="Gulim"/>
      <w:sz w:val="20"/>
      <w:lang w:val="en-US" w:eastAsia="ko-KR"/>
    </w:rPr>
  </w:style>
  <w:style w:type="numbering" w:customStyle="1" w:styleId="Style1">
    <w:name w:val="Style1"/>
    <w:uiPriority w:val="99"/>
    <w:rsid w:val="00716CC3"/>
    <w:pPr>
      <w:numPr>
        <w:numId w:val="2"/>
      </w:numPr>
    </w:pPr>
  </w:style>
  <w:style w:type="paragraph" w:customStyle="1" w:styleId="Bullet">
    <w:name w:val="Bullet"/>
    <w:basedOn w:val="Normal"/>
    <w:rsid w:val="00716CC3"/>
    <w:pPr>
      <w:tabs>
        <w:tab w:val="clear" w:pos="794"/>
        <w:tab w:val="clear" w:pos="1191"/>
        <w:tab w:val="clear" w:pos="1588"/>
        <w:tab w:val="clear" w:pos="1985"/>
      </w:tabs>
      <w:ind w:left="720" w:hanging="360"/>
      <w:jc w:val="both"/>
      <w:textAlignment w:val="auto"/>
    </w:pPr>
    <w:rPr>
      <w:rFonts w:ascii="Arial" w:eastAsia="MS Mincho" w:hAnsi="Arial" w:cs="Arial"/>
      <w:color w:val="000000"/>
      <w:sz w:val="22"/>
      <w:szCs w:val="22"/>
      <w:lang w:eastAsia="zh-CN" w:bidi="he-IL"/>
    </w:rPr>
  </w:style>
  <w:style w:type="paragraph" w:styleId="NormalWeb">
    <w:name w:val="Normal (Web)"/>
    <w:basedOn w:val="Normal"/>
    <w:uiPriority w:val="99"/>
    <w:unhideWhenUsed/>
    <w:rsid w:val="00716C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Cs w:val="24"/>
      <w:lang w:val="en-US" w:eastAsia="zh-CN"/>
    </w:rPr>
  </w:style>
  <w:style w:type="character" w:customStyle="1" w:styleId="WW8Num5z0">
    <w:name w:val="WW8Num5z0"/>
    <w:rsid w:val="00716CC3"/>
    <w:rPr>
      <w:rFonts w:ascii="Wingdings" w:hAnsi="Wingdings"/>
    </w:rPr>
  </w:style>
  <w:style w:type="character" w:customStyle="1" w:styleId="WW8Num6z0">
    <w:name w:val="WW8Num6z0"/>
    <w:rsid w:val="00716CC3"/>
    <w:rPr>
      <w:rFonts w:ascii="Wingdings" w:hAnsi="Wingdings"/>
    </w:rPr>
  </w:style>
  <w:style w:type="character" w:customStyle="1" w:styleId="WW8Num7z0">
    <w:name w:val="WW8Num7z0"/>
    <w:rsid w:val="00716CC3"/>
    <w:rPr>
      <w:rFonts w:ascii="Wingdings" w:hAnsi="Wingdings"/>
    </w:rPr>
  </w:style>
  <w:style w:type="character" w:customStyle="1" w:styleId="WW8Num8z0">
    <w:name w:val="WW8Num8z0"/>
    <w:rsid w:val="00716CC3"/>
    <w:rPr>
      <w:rFonts w:ascii="Wingdings" w:hAnsi="Wingdings"/>
    </w:rPr>
  </w:style>
  <w:style w:type="character" w:customStyle="1" w:styleId="WW8Num10z0">
    <w:name w:val="WW8Num10z0"/>
    <w:rsid w:val="00716CC3"/>
    <w:rPr>
      <w:rFonts w:ascii="Wingdings" w:hAnsi="Wingdings"/>
    </w:rPr>
  </w:style>
  <w:style w:type="character" w:customStyle="1" w:styleId="WW8Num11z0">
    <w:name w:val="WW8Num11z0"/>
    <w:rsid w:val="00716CC3"/>
    <w:rPr>
      <w:rFonts w:cs="Times New Roman"/>
    </w:rPr>
  </w:style>
  <w:style w:type="character" w:customStyle="1" w:styleId="WW8Num12z0">
    <w:name w:val="WW8Num12z0"/>
    <w:rsid w:val="00716CC3"/>
    <w:rPr>
      <w:rFonts w:ascii="Symbol" w:hAnsi="Symbol"/>
      <w:color w:val="auto"/>
    </w:rPr>
  </w:style>
  <w:style w:type="character" w:customStyle="1" w:styleId="WW8Num12z1">
    <w:name w:val="WW8Num12z1"/>
    <w:rsid w:val="00716CC3"/>
    <w:rPr>
      <w:rFonts w:ascii="Wingdings" w:hAnsi="Wingdings"/>
    </w:rPr>
  </w:style>
  <w:style w:type="character" w:customStyle="1" w:styleId="WW8Num13z0">
    <w:name w:val="WW8Num13z0"/>
    <w:rsid w:val="00716CC3"/>
    <w:rPr>
      <w:rFonts w:ascii="Symbol" w:hAnsi="Symbol"/>
    </w:rPr>
  </w:style>
  <w:style w:type="character" w:customStyle="1" w:styleId="WW8Num13z1">
    <w:name w:val="WW8Num13z1"/>
    <w:rsid w:val="00716CC3"/>
    <w:rPr>
      <w:rFonts w:ascii="Courier New" w:hAnsi="Courier New" w:cs="Courier New"/>
    </w:rPr>
  </w:style>
  <w:style w:type="character" w:customStyle="1" w:styleId="WW8Num13z2">
    <w:name w:val="WW8Num13z2"/>
    <w:rsid w:val="00716CC3"/>
    <w:rPr>
      <w:rFonts w:ascii="Wingdings" w:hAnsi="Wingdings"/>
    </w:rPr>
  </w:style>
  <w:style w:type="character" w:customStyle="1" w:styleId="WW8Num14z0">
    <w:name w:val="WW8Num14z0"/>
    <w:rsid w:val="00716CC3"/>
    <w:rPr>
      <w:rFonts w:ascii="Courier New" w:hAnsi="Courier New"/>
    </w:rPr>
  </w:style>
  <w:style w:type="character" w:customStyle="1" w:styleId="WW8Num14z2">
    <w:name w:val="WW8Num14z2"/>
    <w:rsid w:val="00716CC3"/>
    <w:rPr>
      <w:rFonts w:ascii="Wingdings" w:hAnsi="Wingdings"/>
    </w:rPr>
  </w:style>
  <w:style w:type="character" w:customStyle="1" w:styleId="WW8Num14z3">
    <w:name w:val="WW8Num14z3"/>
    <w:rsid w:val="00716CC3"/>
    <w:rPr>
      <w:rFonts w:ascii="Symbol" w:hAnsi="Symbol"/>
    </w:rPr>
  </w:style>
  <w:style w:type="character" w:customStyle="1" w:styleId="WW8Num16z0">
    <w:name w:val="WW8Num16z0"/>
    <w:rsid w:val="00716CC3"/>
    <w:rPr>
      <w:rFonts w:ascii="Wingdings" w:hAnsi="Wingdings"/>
    </w:rPr>
  </w:style>
  <w:style w:type="character" w:customStyle="1" w:styleId="WW8Num19z0">
    <w:name w:val="WW8Num19z0"/>
    <w:rsid w:val="00716CC3"/>
    <w:rPr>
      <w:rFonts w:ascii="Wingdings" w:hAnsi="Wingdings"/>
    </w:rPr>
  </w:style>
  <w:style w:type="character" w:customStyle="1" w:styleId="WW8Num20z0">
    <w:name w:val="WW8Num20z0"/>
    <w:rsid w:val="00716CC3"/>
    <w:rPr>
      <w:rFonts w:ascii="Wingdings" w:hAnsi="Wingdings"/>
    </w:rPr>
  </w:style>
  <w:style w:type="character" w:customStyle="1" w:styleId="WW8Num20z1">
    <w:name w:val="WW8Num20z1"/>
    <w:rsid w:val="00716CC3"/>
    <w:rPr>
      <w:rFonts w:ascii="Courier New" w:hAnsi="Courier New" w:cs="Courier New"/>
    </w:rPr>
  </w:style>
  <w:style w:type="character" w:customStyle="1" w:styleId="WW8Num20z3">
    <w:name w:val="WW8Num20z3"/>
    <w:rsid w:val="00716CC3"/>
    <w:rPr>
      <w:rFonts w:ascii="Symbol" w:hAnsi="Symbol"/>
    </w:rPr>
  </w:style>
  <w:style w:type="character" w:customStyle="1" w:styleId="WW8Num22z0">
    <w:name w:val="WW8Num22z0"/>
    <w:rsid w:val="00716CC3"/>
    <w:rPr>
      <w:rFonts w:ascii="Symbol" w:hAnsi="Symbol"/>
    </w:rPr>
  </w:style>
  <w:style w:type="character" w:customStyle="1" w:styleId="WW8Num22z1">
    <w:name w:val="WW8Num22z1"/>
    <w:rsid w:val="00716CC3"/>
    <w:rPr>
      <w:rFonts w:ascii="Courier New" w:hAnsi="Courier New" w:cs="Courier New"/>
    </w:rPr>
  </w:style>
  <w:style w:type="character" w:customStyle="1" w:styleId="WW8Num22z2">
    <w:name w:val="WW8Num22z2"/>
    <w:rsid w:val="00716CC3"/>
    <w:rPr>
      <w:rFonts w:ascii="Wingdings" w:hAnsi="Wingdings"/>
    </w:rPr>
  </w:style>
  <w:style w:type="character" w:customStyle="1" w:styleId="WW8Num23z0">
    <w:name w:val="WW8Num23z0"/>
    <w:rsid w:val="00716CC3"/>
    <w:rPr>
      <w:rFonts w:ascii="Symbol" w:hAnsi="Symbol"/>
    </w:rPr>
  </w:style>
  <w:style w:type="character" w:customStyle="1" w:styleId="WW8Num23z1">
    <w:name w:val="WW8Num23z1"/>
    <w:rsid w:val="00716CC3"/>
    <w:rPr>
      <w:rFonts w:ascii="Courier New" w:hAnsi="Courier New"/>
    </w:rPr>
  </w:style>
  <w:style w:type="character" w:customStyle="1" w:styleId="WW8Num23z2">
    <w:name w:val="WW8Num23z2"/>
    <w:rsid w:val="00716CC3"/>
    <w:rPr>
      <w:rFonts w:ascii="Wingdings" w:hAnsi="Wingdings"/>
    </w:rPr>
  </w:style>
  <w:style w:type="character" w:customStyle="1" w:styleId="WW8Num24z0">
    <w:name w:val="WW8Num24z0"/>
    <w:rsid w:val="00716CC3"/>
    <w:rPr>
      <w:rFonts w:ascii="Wingdings" w:hAnsi="Wingdings"/>
    </w:rPr>
  </w:style>
  <w:style w:type="character" w:customStyle="1" w:styleId="WW8Num25z0">
    <w:name w:val="WW8Num25z0"/>
    <w:rsid w:val="00716CC3"/>
    <w:rPr>
      <w:rFonts w:ascii="Wingdings" w:hAnsi="Wingdings"/>
      <w:sz w:val="20"/>
    </w:rPr>
  </w:style>
  <w:style w:type="character" w:customStyle="1" w:styleId="WW8Num26z0">
    <w:name w:val="WW8Num26z0"/>
    <w:rsid w:val="00716CC3"/>
    <w:rPr>
      <w:rFonts w:ascii="Symbol" w:hAnsi="Symbol"/>
    </w:rPr>
  </w:style>
  <w:style w:type="character" w:customStyle="1" w:styleId="WW8Num26z1">
    <w:name w:val="WW8Num26z1"/>
    <w:rsid w:val="00716CC3"/>
    <w:rPr>
      <w:rFonts w:ascii="Courier New" w:hAnsi="Courier New" w:cs="Courier New"/>
    </w:rPr>
  </w:style>
  <w:style w:type="character" w:customStyle="1" w:styleId="WW8Num26z2">
    <w:name w:val="WW8Num26z2"/>
    <w:rsid w:val="00716CC3"/>
    <w:rPr>
      <w:rFonts w:ascii="Wingdings" w:hAnsi="Wingdings"/>
    </w:rPr>
  </w:style>
  <w:style w:type="character" w:customStyle="1" w:styleId="WW8Num27z0">
    <w:name w:val="WW8Num27z0"/>
    <w:rsid w:val="00716CC3"/>
    <w:rPr>
      <w:rFonts w:ascii="Symbol" w:hAnsi="Symbol"/>
      <w:sz w:val="20"/>
    </w:rPr>
  </w:style>
  <w:style w:type="character" w:customStyle="1" w:styleId="WW8Num27z1">
    <w:name w:val="WW8Num27z1"/>
    <w:rsid w:val="00716CC3"/>
    <w:rPr>
      <w:rFonts w:ascii="Courier New" w:hAnsi="Courier New"/>
      <w:sz w:val="20"/>
    </w:rPr>
  </w:style>
  <w:style w:type="character" w:customStyle="1" w:styleId="WW8Num27z2">
    <w:name w:val="WW8Num27z2"/>
    <w:rsid w:val="00716CC3"/>
    <w:rPr>
      <w:rFonts w:ascii="Wingdings" w:hAnsi="Wingdings"/>
      <w:sz w:val="20"/>
    </w:rPr>
  </w:style>
  <w:style w:type="character" w:customStyle="1" w:styleId="WW8Num28z0">
    <w:name w:val="WW8Num28z0"/>
    <w:rsid w:val="00716CC3"/>
    <w:rPr>
      <w:rFonts w:ascii="Symbol" w:hAnsi="Symbol"/>
      <w:sz w:val="20"/>
    </w:rPr>
  </w:style>
  <w:style w:type="character" w:customStyle="1" w:styleId="WW8Num28z1">
    <w:name w:val="WW8Num28z1"/>
    <w:rsid w:val="00716CC3"/>
    <w:rPr>
      <w:rFonts w:ascii="Courier New" w:hAnsi="Courier New"/>
      <w:sz w:val="20"/>
    </w:rPr>
  </w:style>
  <w:style w:type="character" w:customStyle="1" w:styleId="WW8Num28z2">
    <w:name w:val="WW8Num28z2"/>
    <w:rsid w:val="00716CC3"/>
    <w:rPr>
      <w:rFonts w:ascii="Wingdings" w:hAnsi="Wingdings"/>
      <w:sz w:val="20"/>
    </w:rPr>
  </w:style>
  <w:style w:type="character" w:customStyle="1" w:styleId="WW8Num31z0">
    <w:name w:val="WW8Num31z0"/>
    <w:rsid w:val="00716CC3"/>
    <w:rPr>
      <w:rFonts w:ascii="Symbol" w:hAnsi="Symbol"/>
      <w:color w:val="000080"/>
      <w:sz w:val="16"/>
      <w:szCs w:val="16"/>
    </w:rPr>
  </w:style>
  <w:style w:type="character" w:customStyle="1" w:styleId="WW8Num31z1">
    <w:name w:val="WW8Num31z1"/>
    <w:rsid w:val="00716CC3"/>
    <w:rPr>
      <w:rFonts w:ascii="Courier New" w:hAnsi="Courier New" w:cs="Courier New"/>
    </w:rPr>
  </w:style>
  <w:style w:type="character" w:customStyle="1" w:styleId="WW8Num31z2">
    <w:name w:val="WW8Num31z2"/>
    <w:rsid w:val="00716CC3"/>
    <w:rPr>
      <w:rFonts w:ascii="Wingdings" w:hAnsi="Wingdings"/>
    </w:rPr>
  </w:style>
  <w:style w:type="character" w:customStyle="1" w:styleId="WW8Num31z3">
    <w:name w:val="WW8Num31z3"/>
    <w:rsid w:val="00716CC3"/>
    <w:rPr>
      <w:rFonts w:ascii="Symbol" w:hAnsi="Symbol"/>
    </w:rPr>
  </w:style>
  <w:style w:type="character" w:customStyle="1" w:styleId="WW8Num32z0">
    <w:name w:val="WW8Num32z0"/>
    <w:rsid w:val="00716CC3"/>
    <w:rPr>
      <w:rFonts w:ascii="Symbol" w:hAnsi="Symbol"/>
      <w:sz w:val="20"/>
    </w:rPr>
  </w:style>
  <w:style w:type="character" w:customStyle="1" w:styleId="WW8Num32z1">
    <w:name w:val="WW8Num32z1"/>
    <w:rsid w:val="00716CC3"/>
    <w:rPr>
      <w:rFonts w:ascii="Courier New" w:hAnsi="Courier New"/>
      <w:sz w:val="20"/>
    </w:rPr>
  </w:style>
  <w:style w:type="character" w:customStyle="1" w:styleId="WW8Num32z2">
    <w:name w:val="WW8Num32z2"/>
    <w:rsid w:val="00716CC3"/>
    <w:rPr>
      <w:rFonts w:ascii="Wingdings" w:hAnsi="Wingdings"/>
      <w:sz w:val="20"/>
    </w:rPr>
  </w:style>
  <w:style w:type="character" w:customStyle="1" w:styleId="WW8Num34z0">
    <w:name w:val="WW8Num34z0"/>
    <w:rsid w:val="00716CC3"/>
    <w:rPr>
      <w:rFonts w:ascii="Symbol" w:hAnsi="Symbol"/>
    </w:rPr>
  </w:style>
  <w:style w:type="character" w:customStyle="1" w:styleId="WW8Num34z1">
    <w:name w:val="WW8Num34z1"/>
    <w:rsid w:val="00716CC3"/>
    <w:rPr>
      <w:rFonts w:ascii="Courier New" w:hAnsi="Courier New" w:cs="Courier New"/>
    </w:rPr>
  </w:style>
  <w:style w:type="character" w:customStyle="1" w:styleId="WW8Num34z2">
    <w:name w:val="WW8Num34z2"/>
    <w:rsid w:val="00716CC3"/>
    <w:rPr>
      <w:rFonts w:ascii="Wingdings" w:hAnsi="Wingdings"/>
    </w:rPr>
  </w:style>
  <w:style w:type="character" w:customStyle="1" w:styleId="WW8Num35z0">
    <w:name w:val="WW8Num35z0"/>
    <w:rsid w:val="00716CC3"/>
    <w:rPr>
      <w:rFonts w:ascii="Wingdings" w:hAnsi="Wingdings"/>
    </w:rPr>
  </w:style>
  <w:style w:type="character" w:customStyle="1" w:styleId="WW8Num36z0">
    <w:name w:val="WW8Num36z0"/>
    <w:rsid w:val="00716CC3"/>
    <w:rPr>
      <w:rFonts w:ascii="Wingdings" w:hAnsi="Wingdings"/>
    </w:rPr>
  </w:style>
  <w:style w:type="character" w:customStyle="1" w:styleId="WW8Num38z0">
    <w:name w:val="WW8Num38z0"/>
    <w:rsid w:val="00716CC3"/>
    <w:rPr>
      <w:rFonts w:ascii="Wingdings" w:hAnsi="Wingdings"/>
    </w:rPr>
  </w:style>
  <w:style w:type="character" w:customStyle="1" w:styleId="WW8Num38z1">
    <w:name w:val="WW8Num38z1"/>
    <w:rsid w:val="00716CC3"/>
    <w:rPr>
      <w:rFonts w:ascii="Courier New" w:hAnsi="Courier New" w:cs="Courier New"/>
    </w:rPr>
  </w:style>
  <w:style w:type="character" w:customStyle="1" w:styleId="WW8Num38z3">
    <w:name w:val="WW8Num38z3"/>
    <w:rsid w:val="00716CC3"/>
    <w:rPr>
      <w:rFonts w:ascii="Symbol" w:hAnsi="Symbol"/>
    </w:rPr>
  </w:style>
  <w:style w:type="character" w:customStyle="1" w:styleId="WW8Num39z0">
    <w:name w:val="WW8Num39z0"/>
    <w:rsid w:val="00716CC3"/>
    <w:rPr>
      <w:rFonts w:ascii="Symbol" w:hAnsi="Symbol"/>
    </w:rPr>
  </w:style>
  <w:style w:type="character" w:customStyle="1" w:styleId="WW8Num39z1">
    <w:name w:val="WW8Num39z1"/>
    <w:rsid w:val="00716CC3"/>
    <w:rPr>
      <w:rFonts w:ascii="Wingdings" w:hAnsi="Wingdings"/>
    </w:rPr>
  </w:style>
  <w:style w:type="character" w:customStyle="1" w:styleId="EndnoteCharacters">
    <w:name w:val="Endnote Characters"/>
    <w:rsid w:val="00716CC3"/>
    <w:rPr>
      <w:rFonts w:cs="Times New Roman"/>
      <w:vertAlign w:val="superscript"/>
    </w:rPr>
  </w:style>
  <w:style w:type="character" w:customStyle="1" w:styleId="FootnoteCharacters">
    <w:name w:val="Footnote Characters"/>
    <w:rsid w:val="00716CC3"/>
    <w:rPr>
      <w:rFonts w:cs="Times New Roman"/>
      <w:position w:val="6"/>
      <w:sz w:val="18"/>
    </w:rPr>
  </w:style>
  <w:style w:type="character" w:styleId="Emphasis">
    <w:name w:val="Emphasis"/>
    <w:qFormat/>
    <w:rsid w:val="00716CC3"/>
    <w:rPr>
      <w:i/>
      <w:iCs/>
    </w:rPr>
  </w:style>
  <w:style w:type="character" w:customStyle="1" w:styleId="cataloguedetail-content1">
    <w:name w:val="cataloguedetail-content1"/>
    <w:rsid w:val="00716CC3"/>
    <w:rPr>
      <w:rFonts w:ascii="Verdana" w:hAnsi="Verdana"/>
      <w:color w:val="002597"/>
      <w:sz w:val="24"/>
      <w:szCs w:val="24"/>
    </w:rPr>
  </w:style>
  <w:style w:type="character" w:customStyle="1" w:styleId="cataloguedetail-doctitle1">
    <w:name w:val="cataloguedetail-doctitle1"/>
    <w:rsid w:val="00716CC3"/>
    <w:rPr>
      <w:rFonts w:ascii="Verdana" w:hAnsi="Verdana"/>
      <w:b/>
      <w:bCs/>
      <w:color w:val="002597"/>
      <w:sz w:val="24"/>
      <w:szCs w:val="24"/>
    </w:rPr>
  </w:style>
  <w:style w:type="character" w:customStyle="1" w:styleId="Bullets">
    <w:name w:val="Bullets"/>
    <w:rsid w:val="00716CC3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716CC3"/>
    <w:pPr>
      <w:keepNext/>
      <w:widowControl w:val="0"/>
      <w:suppressAutoHyphens/>
      <w:autoSpaceDN/>
      <w:adjustRightInd/>
      <w:spacing w:before="240" w:after="120"/>
    </w:pPr>
    <w:rPr>
      <w:rFonts w:ascii="Arial" w:eastAsia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716CC3"/>
    <w:pPr>
      <w:widowControl w:val="0"/>
      <w:suppressAutoHyphens/>
      <w:autoSpaceDN/>
      <w:adjustRightInd/>
      <w:spacing w:before="0" w:after="120"/>
    </w:pPr>
    <w:rPr>
      <w:rFonts w:eastAsia="MS Mincho"/>
      <w:lang w:eastAsia="ar-SA"/>
    </w:rPr>
  </w:style>
  <w:style w:type="character" w:customStyle="1" w:styleId="BodyTextChar">
    <w:name w:val="Body Text Char"/>
    <w:link w:val="BodyText"/>
    <w:rsid w:val="00716CC3"/>
    <w:rPr>
      <w:rFonts w:eastAsia="MS Mincho"/>
      <w:sz w:val="24"/>
      <w:lang w:val="en-GB" w:eastAsia="ar-SA"/>
    </w:rPr>
  </w:style>
  <w:style w:type="paragraph" w:styleId="List">
    <w:name w:val="List"/>
    <w:basedOn w:val="BodyText"/>
    <w:rsid w:val="00716CC3"/>
  </w:style>
  <w:style w:type="paragraph" w:styleId="Caption">
    <w:name w:val="caption"/>
    <w:basedOn w:val="Normal"/>
    <w:qFormat/>
    <w:rsid w:val="00716CC3"/>
    <w:pPr>
      <w:widowControl w:val="0"/>
      <w:suppressLineNumbers/>
      <w:suppressAutoHyphens/>
      <w:autoSpaceDN/>
      <w:adjustRightInd/>
      <w:spacing w:after="120"/>
    </w:pPr>
    <w:rPr>
      <w:rFonts w:eastAsia="MS Mincho"/>
      <w:i/>
      <w:iCs/>
      <w:szCs w:val="24"/>
      <w:lang w:eastAsia="ar-SA"/>
    </w:rPr>
  </w:style>
  <w:style w:type="paragraph" w:customStyle="1" w:styleId="Index">
    <w:name w:val="Index"/>
    <w:basedOn w:val="Normal"/>
    <w:rsid w:val="00716CC3"/>
    <w:pPr>
      <w:widowControl w:val="0"/>
      <w:suppressLineNumbers/>
      <w:suppressAutoHyphens/>
      <w:autoSpaceDN/>
      <w:adjustRightInd/>
    </w:pPr>
    <w:rPr>
      <w:rFonts w:eastAsia="MS Mincho"/>
      <w:lang w:eastAsia="ar-SA"/>
    </w:rPr>
  </w:style>
  <w:style w:type="paragraph" w:styleId="BodyTextIndent">
    <w:name w:val="Body Text Indent"/>
    <w:basedOn w:val="Normal"/>
    <w:link w:val="BodyTextIndentChar"/>
    <w:rsid w:val="00716CC3"/>
    <w:pPr>
      <w:widowControl w:val="0"/>
      <w:suppressAutoHyphens/>
      <w:autoSpaceDN/>
      <w:adjustRightInd/>
      <w:snapToGrid w:val="0"/>
      <w:ind w:left="2" w:firstLine="141"/>
      <w:jc w:val="both"/>
    </w:pPr>
    <w:rPr>
      <w:rFonts w:eastAsia="MS Mincho"/>
      <w:sz w:val="22"/>
      <w:szCs w:val="22"/>
      <w:lang w:eastAsia="ar-SA"/>
    </w:rPr>
  </w:style>
  <w:style w:type="character" w:customStyle="1" w:styleId="BodyTextIndentChar">
    <w:name w:val="Body Text Indent Char"/>
    <w:link w:val="BodyTextIndent"/>
    <w:rsid w:val="00716CC3"/>
    <w:rPr>
      <w:rFonts w:eastAsia="MS Mincho"/>
      <w:sz w:val="22"/>
      <w:szCs w:val="22"/>
      <w:lang w:val="en-GB" w:eastAsia="ar-SA"/>
    </w:rPr>
  </w:style>
  <w:style w:type="paragraph" w:customStyle="1" w:styleId="HTMLBody">
    <w:name w:val="HTML Body"/>
    <w:rsid w:val="00716CC3"/>
    <w:pPr>
      <w:widowControl w:val="0"/>
      <w:suppressAutoHyphens/>
      <w:autoSpaceDE w:val="0"/>
    </w:pPr>
    <w:rPr>
      <w:rFonts w:ascii="MS Gothic" w:eastAsia="MS Gothic" w:hAnsi="MS Gothic"/>
      <w:lang w:eastAsia="ar-SA"/>
    </w:rPr>
  </w:style>
  <w:style w:type="paragraph" w:customStyle="1" w:styleId="CharCharCharCharCharChar">
    <w:name w:val="Char Char Char Char Char Char"/>
    <w:basedOn w:val="Normal"/>
    <w:rsid w:val="00716CC3"/>
    <w:pPr>
      <w:widowControl w:val="0"/>
      <w:suppressAutoHyphens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1"/>
      <w:lang w:val="en-US" w:eastAsia="ar-SA"/>
    </w:rPr>
  </w:style>
  <w:style w:type="paragraph" w:customStyle="1" w:styleId="AltNormal">
    <w:name w:val="AltNormal"/>
    <w:basedOn w:val="Normal"/>
    <w:rsid w:val="00716CC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Times New Roman" w:hAnsi="Arial"/>
      <w:sz w:val="20"/>
      <w:lang w:eastAsia="ar-SA"/>
    </w:rPr>
  </w:style>
  <w:style w:type="paragraph" w:customStyle="1" w:styleId="TableContents">
    <w:name w:val="Table Contents"/>
    <w:basedOn w:val="Normal"/>
    <w:rsid w:val="00716CC3"/>
    <w:pPr>
      <w:widowControl w:val="0"/>
      <w:suppressLineNumbers/>
      <w:suppressAutoHyphens/>
      <w:autoSpaceDN/>
      <w:adjustRightInd/>
    </w:pPr>
    <w:rPr>
      <w:rFonts w:eastAsia="MS Mincho"/>
      <w:lang w:eastAsia="ar-SA"/>
    </w:rPr>
  </w:style>
  <w:style w:type="paragraph" w:customStyle="1" w:styleId="TableHeading">
    <w:name w:val="Table Heading"/>
    <w:basedOn w:val="TableContents"/>
    <w:rsid w:val="00716CC3"/>
    <w:pPr>
      <w:jc w:val="center"/>
    </w:pPr>
    <w:rPr>
      <w:b/>
      <w:bCs/>
    </w:rPr>
  </w:style>
  <w:style w:type="character" w:customStyle="1" w:styleId="SpecialFooterChar">
    <w:name w:val="Special Footer Char"/>
    <w:link w:val="SpecialFooter"/>
    <w:rsid w:val="00716CC3"/>
    <w:rPr>
      <w:sz w:val="16"/>
      <w:lang w:val="en-GB" w:eastAsia="en-US"/>
    </w:rPr>
  </w:style>
  <w:style w:type="paragraph" w:styleId="EndnoteText">
    <w:name w:val="endnote text"/>
    <w:basedOn w:val="Normal"/>
    <w:link w:val="EndnoteTextChar"/>
    <w:semiHidden/>
    <w:rsid w:val="00716CC3"/>
    <w:pPr>
      <w:widowControl w:val="0"/>
      <w:suppressAutoHyphens/>
      <w:autoSpaceDN/>
      <w:adjustRightInd/>
    </w:pPr>
    <w:rPr>
      <w:rFonts w:eastAsia="MS Mincho"/>
      <w:sz w:val="20"/>
      <w:lang w:eastAsia="ar-SA"/>
    </w:rPr>
  </w:style>
  <w:style w:type="character" w:customStyle="1" w:styleId="EndnoteTextChar">
    <w:name w:val="Endnote Text Char"/>
    <w:link w:val="EndnoteText"/>
    <w:semiHidden/>
    <w:rsid w:val="00716CC3"/>
    <w:rPr>
      <w:rFonts w:eastAsia="MS Mincho"/>
      <w:lang w:val="en-GB" w:eastAsia="ar-SA"/>
    </w:rPr>
  </w:style>
  <w:style w:type="paragraph" w:styleId="BodyText2">
    <w:name w:val="Body Text 2"/>
    <w:basedOn w:val="Normal"/>
    <w:link w:val="BodyText2Char"/>
    <w:rsid w:val="00716CC3"/>
    <w:pPr>
      <w:widowControl w:val="0"/>
      <w:suppressAutoHyphens/>
      <w:autoSpaceDN/>
      <w:adjustRightInd/>
      <w:spacing w:after="120" w:line="480" w:lineRule="auto"/>
    </w:pPr>
    <w:rPr>
      <w:rFonts w:eastAsia="MS Mincho"/>
      <w:lang w:eastAsia="ar-SA"/>
    </w:rPr>
  </w:style>
  <w:style w:type="character" w:customStyle="1" w:styleId="BodyText2Char">
    <w:name w:val="Body Text 2 Char"/>
    <w:link w:val="BodyText2"/>
    <w:rsid w:val="00716CC3"/>
    <w:rPr>
      <w:rFonts w:eastAsia="MS Mincho"/>
      <w:sz w:val="24"/>
      <w:lang w:val="en-GB" w:eastAsia="ar-SA"/>
    </w:rPr>
  </w:style>
  <w:style w:type="character" w:customStyle="1" w:styleId="1">
    <w:name w:val="강한 강조1"/>
    <w:qFormat/>
    <w:rsid w:val="00716CC3"/>
    <w:rPr>
      <w:b/>
      <w:bCs/>
      <w:i/>
      <w:iCs/>
      <w:color w:val="4F81BD"/>
    </w:rPr>
  </w:style>
  <w:style w:type="paragraph" w:styleId="ListContinue">
    <w:name w:val="List Continue"/>
    <w:basedOn w:val="Normal"/>
    <w:rsid w:val="00716CC3"/>
    <w:pPr>
      <w:widowControl w:val="0"/>
      <w:suppressAutoHyphens/>
      <w:autoSpaceDN/>
      <w:adjustRightInd/>
      <w:spacing w:after="120"/>
      <w:ind w:left="360"/>
      <w:contextualSpacing/>
    </w:pPr>
    <w:rPr>
      <w:rFonts w:eastAsia="MS Mincho"/>
      <w:lang w:eastAsia="ar-SA"/>
    </w:rPr>
  </w:style>
  <w:style w:type="paragraph" w:customStyle="1" w:styleId="Foreword">
    <w:name w:val="Foreword"/>
    <w:basedOn w:val="Normal"/>
    <w:next w:val="Normal"/>
    <w:rsid w:val="00716C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30" w:lineRule="atLeast"/>
      <w:jc w:val="both"/>
      <w:textAlignment w:val="auto"/>
    </w:pPr>
    <w:rPr>
      <w:rFonts w:ascii="Arial" w:eastAsia="Times New Roman" w:hAnsi="Arial"/>
      <w:color w:val="0000FF"/>
      <w:sz w:val="20"/>
      <w:lang w:val="en-US" w:eastAsia="ja-JP"/>
    </w:rPr>
  </w:style>
  <w:style w:type="character" w:customStyle="1" w:styleId="asn1text">
    <w:name w:val="asn1text"/>
    <w:rsid w:val="00716CC3"/>
    <w:rPr>
      <w:rFonts w:ascii="Courier New" w:hAnsi="Courier New" w:cs="Courier New" w:hint="default"/>
      <w:b/>
      <w:bCs/>
      <w:i w:val="0"/>
      <w:iCs w:val="0"/>
      <w:caps w:val="0"/>
      <w:smallCaps w:val="0"/>
      <w:strike w:val="0"/>
      <w:dstrike w:val="0"/>
      <w:color w:val="auto"/>
      <w:spacing w:val="-2"/>
      <w:u w:val="none"/>
      <w:effect w:val="none"/>
      <w:vertAlign w:val="baseline"/>
    </w:rPr>
  </w:style>
  <w:style w:type="paragraph" w:customStyle="1" w:styleId="externalclass24b924ce112e4ca2a4d32ac0c9909d90">
    <w:name w:val="externalclass24b924ce112e4ca2a4d32ac0c9909d90"/>
    <w:basedOn w:val="Normal"/>
    <w:rsid w:val="00716C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character" w:customStyle="1" w:styleId="BodyTextKeepChar1">
    <w:name w:val="Body Text Keep Char1"/>
    <w:link w:val="BodyTextKeep"/>
    <w:locked/>
    <w:rsid w:val="00716CC3"/>
    <w:rPr>
      <w:rFonts w:ascii="Arial" w:eastAsia="Times New Roman" w:hAnsi="Arial" w:cs="Arial"/>
      <w:spacing w:val="-5"/>
      <w:sz w:val="22"/>
    </w:rPr>
  </w:style>
  <w:style w:type="paragraph" w:customStyle="1" w:styleId="BodyTextKeep">
    <w:name w:val="Body Text Keep"/>
    <w:basedOn w:val="Normal"/>
    <w:link w:val="BodyTextKeepChar1"/>
    <w:rsid w:val="00716CC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440"/>
      <w:jc w:val="both"/>
      <w:textAlignment w:val="auto"/>
    </w:pPr>
    <w:rPr>
      <w:rFonts w:ascii="Arial" w:eastAsia="Times New Roman" w:hAnsi="Arial" w:cs="Arial"/>
      <w:spacing w:val="-5"/>
      <w:sz w:val="22"/>
      <w:lang w:val="en-US" w:eastAsia="ko-KR"/>
    </w:rPr>
  </w:style>
  <w:style w:type="character" w:customStyle="1" w:styleId="CommentTextChar">
    <w:name w:val="Comment Text Char"/>
    <w:link w:val="CommentText"/>
    <w:rsid w:val="00716CC3"/>
    <w:rPr>
      <w:lang w:val="en-GB" w:eastAsia="en-US"/>
    </w:rPr>
  </w:style>
  <w:style w:type="character" w:styleId="CommentReference">
    <w:name w:val="annotation reference"/>
    <w:rsid w:val="00716C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6CC3"/>
    <w:rPr>
      <w:sz w:val="20"/>
    </w:rPr>
  </w:style>
  <w:style w:type="character" w:customStyle="1" w:styleId="Char1">
    <w:name w:val="메모 텍스트 Char1"/>
    <w:rsid w:val="00716CC3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716CC3"/>
    <w:rPr>
      <w:rFonts w:eastAsia="MS Mincho"/>
      <w:sz w:val="24"/>
      <w:lang w:val="en-GB" w:eastAsia="ar-SA"/>
    </w:rPr>
  </w:style>
  <w:style w:type="paragraph" w:customStyle="1" w:styleId="Docnumber">
    <w:name w:val="Docnumber"/>
    <w:basedOn w:val="Normal"/>
    <w:link w:val="DocnumberChar"/>
    <w:qFormat/>
    <w:rsid w:val="00716CC3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716CC3"/>
    <w:rPr>
      <w:b/>
      <w:bCs/>
      <w:sz w:val="4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2D76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0B2D76"/>
    <w:rPr>
      <w:rFonts w:ascii="SimSun" w:eastAsia="SimSun"/>
      <w:sz w:val="18"/>
      <w:szCs w:val="18"/>
      <w:lang w:val="en-GB" w:eastAsia="en-US"/>
    </w:rPr>
  </w:style>
  <w:style w:type="paragraph" w:customStyle="1" w:styleId="LSDeadline">
    <w:name w:val="LSDeadline"/>
    <w:basedOn w:val="Normal"/>
    <w:rsid w:val="00484E59"/>
    <w:rPr>
      <w:rFonts w:eastAsia="SimSun"/>
      <w:b/>
      <w:bCs/>
    </w:rPr>
  </w:style>
  <w:style w:type="paragraph" w:customStyle="1" w:styleId="LSForAction">
    <w:name w:val="LSForAction"/>
    <w:basedOn w:val="Normal"/>
    <w:rsid w:val="00484E59"/>
    <w:rPr>
      <w:rFonts w:eastAsia="SimSun"/>
      <w:b/>
      <w:bCs/>
    </w:rPr>
  </w:style>
  <w:style w:type="paragraph" w:customStyle="1" w:styleId="LSForInfo">
    <w:name w:val="LSForInfo"/>
    <w:basedOn w:val="LSForAction"/>
    <w:rsid w:val="00484E59"/>
  </w:style>
  <w:style w:type="paragraph" w:customStyle="1" w:styleId="LSForComment">
    <w:name w:val="LSForComment"/>
    <w:basedOn w:val="LSForAction"/>
    <w:rsid w:val="00484E59"/>
  </w:style>
  <w:style w:type="character" w:customStyle="1" w:styleId="10">
    <w:name w:val="メンション1"/>
    <w:uiPriority w:val="99"/>
    <w:semiHidden/>
    <w:unhideWhenUsed/>
    <w:rsid w:val="00372A62"/>
    <w:rPr>
      <w:color w:val="2B579A"/>
      <w:shd w:val="clear" w:color="auto" w:fill="E6E6E6"/>
    </w:rPr>
  </w:style>
  <w:style w:type="character" w:customStyle="1" w:styleId="11">
    <w:name w:val="未解決のメンション1"/>
    <w:uiPriority w:val="99"/>
    <w:semiHidden/>
    <w:unhideWhenUsed/>
    <w:rsid w:val="000D7BDD"/>
    <w:rPr>
      <w:color w:val="808080"/>
      <w:shd w:val="clear" w:color="auto" w:fill="E6E6E6"/>
    </w:rPr>
  </w:style>
  <w:style w:type="paragraph" w:customStyle="1" w:styleId="Heading1Centered">
    <w:name w:val="Heading 1 Centered"/>
    <w:basedOn w:val="Heading1"/>
    <w:rsid w:val="00955E86"/>
    <w:pPr>
      <w:tabs>
        <w:tab w:val="left" w:pos="1134"/>
        <w:tab w:val="left" w:pos="1871"/>
        <w:tab w:val="left" w:pos="2268"/>
      </w:tabs>
      <w:ind w:left="0" w:firstLine="0"/>
      <w:jc w:val="center"/>
    </w:pPr>
    <w:rPr>
      <w:rFonts w:eastAsia="Times New Roman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391E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rsid w:val="008E31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Right14">
    <w:name w:val="TSBHeaderRight14"/>
    <w:basedOn w:val="Normal"/>
    <w:rsid w:val="008E31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8E31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Summary">
    <w:name w:val="TSBHeaderSummary"/>
    <w:basedOn w:val="Normal"/>
    <w:rsid w:val="008E31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TSBHeaderTitle">
    <w:name w:val="TSBHeaderTitle"/>
    <w:basedOn w:val="Normal"/>
    <w:rsid w:val="008E31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DengXian"/>
      <w:szCs w:val="24"/>
      <w:lang w:eastAsia="en-GB"/>
    </w:rPr>
  </w:style>
  <w:style w:type="paragraph" w:customStyle="1" w:styleId="VenueDate">
    <w:name w:val="VenueDate"/>
    <w:basedOn w:val="Normal"/>
    <w:rsid w:val="008E31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="DengXi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2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9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0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185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5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3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0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6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9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43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01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36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7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9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7-220510-TD-PLEN-0273/en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ls/sp17-sg17-oLS-00016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fa/t/2017/ls/tsag/sp16-tsag-oLS-00049.z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yyoum@sch.ac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andle.itu.int/11.1002/ls/sp17-sg17-oLS-00016.docx" TargetMode="External"/><Relationship Id="rId14" Type="http://schemas.openxmlformats.org/officeDocument/2006/relationships/hyperlink" Target="mailto:hyyoum@sch.ac.k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CC47E4B34B434CAD5588C93134C57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FBF26DC-8437-44A3-A292-1D3A44B99E3F}"/>
      </w:docPartPr>
      <w:docPartBody>
        <w:p w:rsidR="009976D0" w:rsidRDefault="003A129D" w:rsidP="003A129D">
          <w:pPr>
            <w:pStyle w:val="24CC47E4B34B434CAD5588C93134C57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3DDF65FFAB247298BEB75005C5707B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5858D87-038A-47B8-8E73-D326D1AC83CF}"/>
      </w:docPartPr>
      <w:docPartBody>
        <w:p w:rsidR="009976D0" w:rsidRDefault="003A129D" w:rsidP="003A129D">
          <w:pPr>
            <w:pStyle w:val="33DDF65FFAB247298BEB75005C5707B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B5D60B3A18947A88463EBCCAE9B0C0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46FCF57-D82F-48F5-A069-37E51DA1B835}"/>
      </w:docPartPr>
      <w:docPartBody>
        <w:p w:rsidR="001654FB" w:rsidRDefault="00831F04" w:rsidP="00831F04">
          <w:pPr>
            <w:pStyle w:val="3B5D60B3A18947A88463EBCCAE9B0C0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MS Gothic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5DE"/>
    <w:rsid w:val="00054D4C"/>
    <w:rsid w:val="000D551C"/>
    <w:rsid w:val="001654FB"/>
    <w:rsid w:val="001A3C8E"/>
    <w:rsid w:val="002057CE"/>
    <w:rsid w:val="00264886"/>
    <w:rsid w:val="003A129D"/>
    <w:rsid w:val="003B3D1F"/>
    <w:rsid w:val="00410249"/>
    <w:rsid w:val="005757DF"/>
    <w:rsid w:val="00600BA4"/>
    <w:rsid w:val="006175E6"/>
    <w:rsid w:val="007D55DE"/>
    <w:rsid w:val="00831F04"/>
    <w:rsid w:val="00945B20"/>
    <w:rsid w:val="009601F6"/>
    <w:rsid w:val="009770AE"/>
    <w:rsid w:val="009976D0"/>
    <w:rsid w:val="009B1944"/>
    <w:rsid w:val="00A20338"/>
    <w:rsid w:val="00AB59D1"/>
    <w:rsid w:val="00D17043"/>
    <w:rsid w:val="00D3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F04"/>
    <w:rPr>
      <w:rFonts w:ascii="Times New Roman" w:hAnsi="Times New Roman"/>
      <w:color w:val="808080"/>
    </w:rPr>
  </w:style>
  <w:style w:type="paragraph" w:customStyle="1" w:styleId="24CC47E4B34B434CAD5588C93134C578">
    <w:name w:val="24CC47E4B34B434CAD5588C93134C578"/>
    <w:rsid w:val="003A129D"/>
    <w:pPr>
      <w:widowControl w:val="0"/>
      <w:wordWrap w:val="0"/>
      <w:autoSpaceDE w:val="0"/>
      <w:autoSpaceDN w:val="0"/>
    </w:pPr>
  </w:style>
  <w:style w:type="paragraph" w:customStyle="1" w:styleId="33DDF65FFAB247298BEB75005C5707B0">
    <w:name w:val="33DDF65FFAB247298BEB75005C5707B0"/>
    <w:rsid w:val="003A129D"/>
    <w:pPr>
      <w:widowControl w:val="0"/>
      <w:wordWrap w:val="0"/>
      <w:autoSpaceDE w:val="0"/>
      <w:autoSpaceDN w:val="0"/>
    </w:pPr>
  </w:style>
  <w:style w:type="paragraph" w:customStyle="1" w:styleId="3B5D60B3A18947A88463EBCCAE9B0C0E">
    <w:name w:val="3B5D60B3A18947A88463EBCCAE9B0C0E"/>
    <w:rsid w:val="00831F04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87A4-A029-4579-9A44-19FA1936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512</Words>
  <Characters>4158</Characters>
  <Application>Microsoft Office Word</Application>
  <DocSecurity>0</DocSecurity>
  <Lines>34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LS/o on SG17 work on Security aspect on ITS [to UNECE WP29 TFCS]</vt:lpstr>
      <vt:lpstr>LS/o on SG17 work on Security aspect on ITS [to UNECE WP29 TFCS]</vt:lpstr>
      <vt:lpstr>LS/o on SG17 work on Security aspect on ITS [to UNECE WP29 TFCS]</vt:lpstr>
    </vt:vector>
  </TitlesOfParts>
  <Manager>ITU-T</Manager>
  <Company>International Telecommunication Union (ITU)</Company>
  <LinksUpToDate>false</LinksUpToDate>
  <CharactersWithSpaces>4661</CharactersWithSpaces>
  <SharedDoc>false</SharedDoc>
  <HLinks>
    <vt:vector size="18" baseType="variant">
      <vt:variant>
        <vt:i4>4194409</vt:i4>
      </vt:variant>
      <vt:variant>
        <vt:i4>6</vt:i4>
      </vt:variant>
      <vt:variant>
        <vt:i4>0</vt:i4>
      </vt:variant>
      <vt:variant>
        <vt:i4>5</vt:i4>
      </vt:variant>
      <vt:variant>
        <vt:lpwstr>mailto:ko-nakao@nict.go.jp</vt:lpwstr>
      </vt:variant>
      <vt:variant>
        <vt:lpwstr/>
      </vt:variant>
      <vt:variant>
        <vt:i4>7471118</vt:i4>
      </vt:variant>
      <vt:variant>
        <vt:i4>3</vt:i4>
      </vt:variant>
      <vt:variant>
        <vt:i4>0</vt:i4>
      </vt:variant>
      <vt:variant>
        <vt:i4>5</vt:i4>
      </vt:variant>
      <vt:variant>
        <vt:lpwstr>mailto:seungwook.park@hyundai.com</vt:lpwstr>
      </vt:variant>
      <vt:variant>
        <vt:lpwstr/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mailto:ttomlee@etri.re.kr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Intelligent Transportation Systems (ITS) (reply to TSAG-LS49) [to TSAG and CTIS]</dc:title>
  <dc:creator>ITU-T Study Group 17</dc:creator>
  <cp:keywords>17/5</cp:keywords>
  <dc:description>SG17-LS  For: _x000d_Document date: _x000d_Saved by ITU51013837 at 16:37:44 on 30.05.2022</dc:description>
  <cp:lastModifiedBy>Al-Mnini, Lara</cp:lastModifiedBy>
  <cp:revision>4</cp:revision>
  <cp:lastPrinted>2018-03-30T13:38:00Z</cp:lastPrinted>
  <dcterms:created xsi:type="dcterms:W3CDTF">2022-06-16T10:08:00Z</dcterms:created>
  <dcterms:modified xsi:type="dcterms:W3CDTF">2022-06-16T10:14:00Z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SG17-LS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13/17</vt:lpwstr>
  </property>
  <property fmtid="{D5CDD505-2E9C-101B-9397-08002B2CF9AE}" pid="6" name="Docdest">
    <vt:lpwstr/>
  </property>
  <property fmtid="{D5CDD505-2E9C-101B-9397-08002B2CF9AE}" pid="7" name="Docauthor">
    <vt:lpwstr>ITU-T Study Group 17</vt:lpwstr>
  </property>
</Properties>
</file>