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821996" w14:paraId="3F0E9EC4" w14:textId="77777777" w:rsidTr="0009076F">
        <w:trPr>
          <w:cantSplit/>
          <w:trHeight w:val="1134"/>
        </w:trPr>
        <w:tc>
          <w:tcPr>
            <w:tcW w:w="6379" w:type="dxa"/>
          </w:tcPr>
          <w:p w14:paraId="723466F9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2026A61C" w:rsidR="00821996" w:rsidRPr="00844A56" w:rsidRDefault="002C3015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D1E06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th Meeting, </w:t>
            </w:r>
            <w:r w:rsidR="0009076F">
              <w:rPr>
                <w:b/>
                <w:bCs/>
                <w:sz w:val="26"/>
                <w:szCs w:val="26"/>
              </w:rPr>
              <w:t>Virtual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="001D1E06">
              <w:rPr>
                <w:b/>
                <w:bCs/>
                <w:sz w:val="26"/>
                <w:szCs w:val="26"/>
              </w:rPr>
              <w:t>23</w:t>
            </w:r>
            <w:r w:rsidR="00EA0C51">
              <w:rPr>
                <w:b/>
                <w:bCs/>
                <w:sz w:val="26"/>
                <w:szCs w:val="26"/>
              </w:rPr>
              <w:t xml:space="preserve"> </w:t>
            </w:r>
            <w:r w:rsidR="001D1E06">
              <w:rPr>
                <w:b/>
                <w:bCs/>
                <w:sz w:val="26"/>
                <w:szCs w:val="26"/>
              </w:rPr>
              <w:t>November</w:t>
            </w:r>
            <w:r w:rsidR="00EA0C51">
              <w:rPr>
                <w:b/>
                <w:bCs/>
                <w:sz w:val="26"/>
                <w:szCs w:val="26"/>
              </w:rPr>
              <w:t xml:space="preserve"> 2020</w:t>
            </w:r>
          </w:p>
        </w:tc>
        <w:tc>
          <w:tcPr>
            <w:tcW w:w="3509" w:type="dxa"/>
          </w:tcPr>
          <w:p w14:paraId="67E7B4C4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4A419193" wp14:editId="507A922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FEF18C8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20</w:t>
            </w:r>
            <w:bookmarkStart w:id="1" w:name="DocNo1"/>
            <w:bookmarkEnd w:id="1"/>
            <w:r w:rsidR="0009076F">
              <w:rPr>
                <w:b/>
                <w:bCs/>
                <w:lang w:val="en-US"/>
              </w:rPr>
              <w:t>/</w:t>
            </w:r>
            <w:r w:rsidR="001D1E06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4202B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79D6FD83" w:rsidR="00683C32" w:rsidRPr="007F1CC7" w:rsidRDefault="004202B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30 September 2020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1E87738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4202B5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70D0311" w:rsidR="00A13162" w:rsidRPr="0030353C" w:rsidRDefault="004202B5" w:rsidP="0030353C">
            <w:pPr>
              <w:pStyle w:val="Source"/>
            </w:pPr>
            <w:bookmarkStart w:id="4" w:name="Source"/>
            <w:bookmarkEnd w:id="4"/>
            <w:r w:rsidRPr="004202B5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F3F9725" w:rsidR="00AC6F14" w:rsidRPr="0030353C" w:rsidRDefault="004202B5" w:rsidP="0030353C">
            <w:pPr>
              <w:pStyle w:val="Title1"/>
            </w:pPr>
            <w:bookmarkStart w:id="5" w:name="Title"/>
            <w:bookmarkEnd w:id="5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2F5CF96" w14:textId="00C8B197" w:rsidR="00923CF1" w:rsidRDefault="00923CF1" w:rsidP="00935FF0"/>
    <w:p w14:paraId="57547AFE" w14:textId="77777777" w:rsidR="004202B5" w:rsidRDefault="004202B5" w:rsidP="004202B5">
      <w:r>
        <w:t>1. Opening of the meeting</w:t>
      </w:r>
    </w:p>
    <w:p w14:paraId="5EFF45DA" w14:textId="77777777" w:rsidR="004202B5" w:rsidRDefault="004202B5" w:rsidP="004202B5">
      <w:r>
        <w:t>2. Adoption of the agenda</w:t>
      </w:r>
    </w:p>
    <w:p w14:paraId="0227A566" w14:textId="77777777" w:rsidR="004202B5" w:rsidRDefault="004202B5" w:rsidP="004202B5">
      <w:r>
        <w:t>3. Consideration and approval of the report of the TDAG-WG-Prep</w:t>
      </w:r>
    </w:p>
    <w:p w14:paraId="4600EE6E" w14:textId="77777777" w:rsidR="004202B5" w:rsidRDefault="004202B5" w:rsidP="004202B5">
      <w:r>
        <w:t>4. Consideration and approval of the report of the TDAG-WG-RDTP</w:t>
      </w:r>
    </w:p>
    <w:p w14:paraId="2CC7CA88" w14:textId="77777777" w:rsidR="004202B5" w:rsidRDefault="004202B5" w:rsidP="004202B5">
      <w:r>
        <w:t>5. Consideration and approval of the report of the TDAG-WG-SOP</w:t>
      </w:r>
    </w:p>
    <w:p w14:paraId="2E519771" w14:textId="07B1825A" w:rsidR="004202B5" w:rsidRDefault="004202B5" w:rsidP="004202B5">
      <w:r>
        <w:t>6. Any other business</w:t>
      </w:r>
    </w:p>
    <w:p w14:paraId="7759C759" w14:textId="69A30797" w:rsidR="00821996" w:rsidRDefault="003C58BF" w:rsidP="004202B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Proposal"/>
      <w:bookmarkEnd w:id="6"/>
      <w:r>
        <w:t>_____________</w:t>
      </w:r>
      <w:r w:rsidR="004122C5">
        <w:t>_</w:t>
      </w:r>
      <w:r w:rsidR="00922EC1">
        <w:t>_</w:t>
      </w:r>
      <w:bookmarkStart w:id="7" w:name="_GoBack"/>
      <w:bookmarkEnd w:id="7"/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4202B5" w14:paraId="4F578D2E" w14:textId="77777777" w:rsidTr="003151A7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5DF1F5EC" w14:textId="77777777" w:rsidR="004202B5" w:rsidRDefault="004202B5" w:rsidP="00420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6744FF4" w14:textId="77777777" w:rsidR="004202B5" w:rsidRDefault="004202B5" w:rsidP="00420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72C08B9" w14:textId="77777777" w:rsidR="004202B5" w:rsidRPr="00951DA7" w:rsidRDefault="004202B5" w:rsidP="00420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Ms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4202B5" w14:paraId="64D00EBC" w14:textId="77777777" w:rsidTr="003151A7">
      <w:tc>
        <w:tcPr>
          <w:tcW w:w="1527" w:type="dxa"/>
        </w:tcPr>
        <w:p w14:paraId="6CCFEDBB" w14:textId="77777777" w:rsidR="004202B5" w:rsidRDefault="004202B5" w:rsidP="00420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7FE01ED5" w14:textId="77777777" w:rsidR="004202B5" w:rsidRDefault="004202B5" w:rsidP="00420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540BD3FA" w14:textId="77777777" w:rsidR="004202B5" w:rsidRPr="00951DA7" w:rsidRDefault="004202B5" w:rsidP="00420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4202B5" w14:paraId="35E59C52" w14:textId="77777777" w:rsidTr="003151A7">
      <w:tc>
        <w:tcPr>
          <w:tcW w:w="1527" w:type="dxa"/>
        </w:tcPr>
        <w:p w14:paraId="1CD2383D" w14:textId="77777777" w:rsidR="004202B5" w:rsidRDefault="004202B5" w:rsidP="00420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47C42BE4" w14:textId="77777777" w:rsidR="004202B5" w:rsidRDefault="004202B5" w:rsidP="00420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4BD4985A" w14:textId="77777777" w:rsidR="004202B5" w:rsidRPr="00951DA7" w:rsidRDefault="004202B5" w:rsidP="00420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523FA7">
            <w:rPr>
              <w:sz w:val="18"/>
              <w:szCs w:val="18"/>
            </w:rPr>
            <w:t xml:space="preserve">.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4202B5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013E31FA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1D1E06">
      <w:rPr>
        <w:sz w:val="22"/>
        <w:szCs w:val="22"/>
        <w:lang w:val="de-CH"/>
      </w:rPr>
      <w:t>3</w:t>
    </w:r>
    <w:r w:rsidR="00C02C2A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02B5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7158-BDEC-4A7B-900E-B1F39177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3</cp:revision>
  <cp:lastPrinted>2014-11-04T09:22:00Z</cp:lastPrinted>
  <dcterms:created xsi:type="dcterms:W3CDTF">2020-08-10T08:59:00Z</dcterms:created>
  <dcterms:modified xsi:type="dcterms:W3CDTF">2020-09-30T06:57:00Z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